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EBFD7" w14:textId="0F49DAD7" w:rsidR="00F255EA" w:rsidRPr="00F255EA" w:rsidRDefault="00F255EA" w:rsidP="00F255EA">
      <w:pPr>
        <w:jc w:val="center"/>
        <w:rPr>
          <w:b/>
          <w:bCs/>
          <w:u w:val="single"/>
        </w:rPr>
      </w:pP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>מסמך</w:t>
      </w:r>
      <w:r w:rsidRPr="00F255EA">
        <w:rPr>
          <w:b/>
          <w:bCs/>
          <w:u w:val="single"/>
        </w:rPr>
        <w:t>USE CASE</w:t>
      </w:r>
      <w:r>
        <w:rPr>
          <w:b/>
          <w:bCs/>
          <w:u w:val="single"/>
        </w:rPr>
        <w:t xml:space="preserve"> </w:t>
      </w:r>
    </w:p>
    <w:p w14:paraId="68C440DF" w14:textId="3186C420" w:rsidR="002A0408" w:rsidRPr="00D016AD" w:rsidRDefault="007C7E58" w:rsidP="002A0408">
      <w:pPr>
        <w:spacing w:before="200" w:line="216" w:lineRule="auto"/>
        <w:rPr>
          <w:rFonts w:hAnsi="Calibri"/>
          <w:b/>
          <w:bCs/>
          <w:color w:val="000000" w:themeColor="text1"/>
          <w:kern w:val="24"/>
          <w:sz w:val="24"/>
          <w:szCs w:val="24"/>
          <w14:ligatures w14:val="none"/>
        </w:rPr>
      </w:pPr>
      <w:r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  <w:t xml:space="preserve">  1 . </w:t>
      </w:r>
      <w:r w:rsidR="002A0408" w:rsidRPr="00D016AD"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  <w14:ligatures w14:val="none"/>
        </w:rPr>
        <w:t>מבוא למסמך</w:t>
      </w:r>
    </w:p>
    <w:p w14:paraId="4F5A3504" w14:textId="77777777" w:rsidR="007C7E58" w:rsidRPr="007C7E58" w:rsidRDefault="007C7E58" w:rsidP="007C7E58">
      <w:pPr>
        <w:pStyle w:val="ListParagraph"/>
        <w:spacing w:after="0" w:line="216" w:lineRule="auto"/>
        <w:ind w:left="0"/>
        <w:rPr>
          <w:rFonts w:hAnsi="Arial"/>
          <w:color w:val="000000" w:themeColor="text1"/>
          <w:kern w:val="24"/>
          <w:sz w:val="20"/>
          <w:szCs w:val="20"/>
        </w:rPr>
      </w:pPr>
      <w:r w:rsidRPr="007C7E58">
        <w:rPr>
          <w:rFonts w:hAnsi="Arial"/>
          <w:color w:val="000000" w:themeColor="text1"/>
          <w:kern w:val="24"/>
          <w:sz w:val="20"/>
          <w:szCs w:val="20"/>
          <w:rtl/>
        </w:rPr>
        <w:t>מסמך זה מתאר את מקרי השימוש של מערכת פורטל להשוואת סל פירות וירקות</w:t>
      </w:r>
      <w:r w:rsidRPr="007C7E58">
        <w:rPr>
          <w:rFonts w:hAnsi="Arial"/>
          <w:color w:val="000000" w:themeColor="text1"/>
          <w:kern w:val="24"/>
          <w:sz w:val="20"/>
          <w:szCs w:val="20"/>
        </w:rPr>
        <w:t>.</w:t>
      </w:r>
    </w:p>
    <w:p w14:paraId="52B0B0B2" w14:textId="77777777" w:rsidR="007C7E58" w:rsidRPr="007C7E58" w:rsidRDefault="007C7E58" w:rsidP="007C7E58">
      <w:pPr>
        <w:pStyle w:val="ListParagraph"/>
        <w:spacing w:after="0" w:line="216" w:lineRule="auto"/>
        <w:ind w:left="0"/>
        <w:rPr>
          <w:rFonts w:hAnsi="Arial"/>
          <w:color w:val="000000" w:themeColor="text1"/>
          <w:kern w:val="24"/>
          <w:sz w:val="20"/>
          <w:szCs w:val="20"/>
        </w:rPr>
      </w:pPr>
      <w:r w:rsidRPr="007C7E58">
        <w:rPr>
          <w:rFonts w:hAnsi="Arial"/>
          <w:color w:val="000000" w:themeColor="text1"/>
          <w:kern w:val="24"/>
          <w:sz w:val="20"/>
          <w:szCs w:val="20"/>
          <w:rtl/>
        </w:rPr>
        <w:t>המערכת מאפשרת למשתמש לבנות סל קניות, לנהל אותו, להגדיר העדפות אישיות, ולקבל השוואת מחירים בין חנויות שונות בהתאם לסל שהוגדר</w:t>
      </w:r>
      <w:r w:rsidRPr="007C7E58">
        <w:rPr>
          <w:rFonts w:hAnsi="Arial"/>
          <w:color w:val="000000" w:themeColor="text1"/>
          <w:kern w:val="24"/>
          <w:sz w:val="20"/>
          <w:szCs w:val="20"/>
        </w:rPr>
        <w:t>.</w:t>
      </w:r>
    </w:p>
    <w:p w14:paraId="5F777920" w14:textId="77777777" w:rsidR="007C7E58" w:rsidRPr="007C7E58" w:rsidRDefault="007C7E58" w:rsidP="007C7E58">
      <w:pPr>
        <w:pStyle w:val="ListParagraph"/>
        <w:spacing w:after="0" w:line="216" w:lineRule="auto"/>
        <w:ind w:left="0"/>
        <w:rPr>
          <w:rFonts w:hAnsi="Arial"/>
          <w:color w:val="000000" w:themeColor="text1"/>
          <w:kern w:val="24"/>
          <w:sz w:val="20"/>
          <w:szCs w:val="20"/>
        </w:rPr>
      </w:pPr>
      <w:r w:rsidRPr="007C7E58">
        <w:rPr>
          <w:rFonts w:hAnsi="Arial"/>
          <w:color w:val="000000" w:themeColor="text1"/>
          <w:kern w:val="24"/>
          <w:sz w:val="20"/>
          <w:szCs w:val="20"/>
          <w:rtl/>
        </w:rPr>
        <w:t>מטרת המסמך היא להציג את האינטראקציות בין המשתמש לבין המערכת בצורה ברורה, מלאה ותקנית לפי מודל</w:t>
      </w:r>
      <w:r w:rsidRPr="007C7E58">
        <w:rPr>
          <w:rFonts w:hAnsi="Arial"/>
          <w:color w:val="000000" w:themeColor="text1"/>
          <w:kern w:val="24"/>
          <w:sz w:val="20"/>
          <w:szCs w:val="20"/>
        </w:rPr>
        <w:t xml:space="preserve"> UML</w:t>
      </w:r>
    </w:p>
    <w:p w14:paraId="2645DE38" w14:textId="77777777" w:rsidR="002A0408" w:rsidRPr="007C7E58" w:rsidRDefault="002A0408" w:rsidP="002A0408">
      <w:pPr>
        <w:pStyle w:val="ListParagraph"/>
        <w:spacing w:after="0" w:line="216" w:lineRule="auto"/>
        <w:rPr>
          <w:rFonts w:hAnsi="Arial"/>
          <w:color w:val="000000" w:themeColor="text1"/>
          <w:kern w:val="24"/>
          <w:sz w:val="20"/>
          <w:szCs w:val="20"/>
          <w:rtl/>
        </w:rPr>
      </w:pPr>
    </w:p>
    <w:p w14:paraId="0306C7AB" w14:textId="27375D26" w:rsidR="007C7E58" w:rsidRPr="007C7E58" w:rsidRDefault="007C7E58" w:rsidP="007C7E58">
      <w:pPr>
        <w:rPr>
          <w:rFonts w:hAnsi="Calibri"/>
          <w:color w:val="000000" w:themeColor="text1"/>
          <w:kern w:val="24"/>
          <w:sz w:val="20"/>
          <w:szCs w:val="20"/>
        </w:rPr>
      </w:pPr>
      <w:r>
        <w:rPr>
          <w:rFonts w:hAnsi="Calibri"/>
          <w:b/>
          <w:bCs/>
          <w:color w:val="000000" w:themeColor="text1"/>
          <w:kern w:val="24"/>
          <w:sz w:val="24"/>
          <w:szCs w:val="24"/>
        </w:rPr>
        <w:t xml:space="preserve"> </w:t>
      </w:r>
      <w:r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  <w:t xml:space="preserve">2 . </w:t>
      </w:r>
      <w:r w:rsidRPr="007C7E58">
        <w:rPr>
          <w:rFonts w:hAnsi="Calibri"/>
          <w:color w:val="000000" w:themeColor="text1"/>
          <w:kern w:val="24"/>
          <w:sz w:val="20"/>
          <w:szCs w:val="20"/>
        </w:rPr>
        <w:t xml:space="preserve"> </w:t>
      </w:r>
      <w:r w:rsidRPr="007C7E58">
        <w:rPr>
          <w:rFonts w:hAnsi="Calibri"/>
          <w:b/>
          <w:bCs/>
          <w:color w:val="000000" w:themeColor="text1"/>
          <w:kern w:val="24"/>
          <w:sz w:val="24"/>
          <w:szCs w:val="24"/>
          <w:rtl/>
        </w:rPr>
        <w:t>שחקן</w:t>
      </w:r>
      <w:r w:rsidRPr="007C7E58">
        <w:rPr>
          <w:rFonts w:ascii="Segoe UI Emoji" w:hAnsi="Segoe UI Emoji" w:cs="Segoe UI Emoji"/>
          <w:b/>
          <w:bCs/>
          <w:color w:val="000000" w:themeColor="text1"/>
          <w:kern w:val="24"/>
          <w:sz w:val="24"/>
          <w:szCs w:val="24"/>
        </w:rPr>
        <w:t>-</w:t>
      </w:r>
      <w:r w:rsidRPr="007C7E58">
        <w:rPr>
          <w:rFonts w:hAnsi="Calibri"/>
          <w:b/>
          <w:bCs/>
          <w:color w:val="000000" w:themeColor="text1"/>
          <w:kern w:val="24"/>
          <w:sz w:val="24"/>
          <w:szCs w:val="24"/>
        </w:rPr>
        <w:t xml:space="preserve"> </w:t>
      </w:r>
      <w:r w:rsidRPr="007C7E58">
        <w:rPr>
          <w:rFonts w:hAnsi="Calibri"/>
          <w:b/>
          <w:bCs/>
          <w:color w:val="000000" w:themeColor="text1"/>
          <w:kern w:val="24"/>
          <w:sz w:val="24"/>
          <w:szCs w:val="24"/>
          <w:rtl/>
        </w:rPr>
        <w:t>משתמש</w:t>
      </w:r>
      <w:r w:rsidRPr="007C7E58">
        <w:rPr>
          <w:rFonts w:hAnsi="Calibri"/>
          <w:b/>
          <w:bCs/>
          <w:color w:val="000000" w:themeColor="text1"/>
          <w:kern w:val="24"/>
          <w:sz w:val="24"/>
          <w:szCs w:val="24"/>
        </w:rPr>
        <w:t xml:space="preserve"> (User)</w:t>
      </w:r>
    </w:p>
    <w:p w14:paraId="3626A019" w14:textId="0ABEEB90" w:rsidR="007C7E58" w:rsidRPr="007C7E58" w:rsidRDefault="007C7E58" w:rsidP="006A7C72">
      <w:p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 xml:space="preserve">משתמש קצה במערכת אשר מבצע פעולות </w:t>
      </w:r>
      <w:r w:rsidRPr="007C7E58">
        <w:rPr>
          <w:rFonts w:hAnsi="Calibri"/>
          <w:color w:val="000000" w:themeColor="text1"/>
          <w:kern w:val="24"/>
          <w:sz w:val="20"/>
          <w:szCs w:val="20"/>
        </w:rPr>
        <w:t>:</w:t>
      </w:r>
    </w:p>
    <w:p w14:paraId="02D8A2AC" w14:textId="77777777" w:rsidR="007C7E58" w:rsidRPr="007C7E58" w:rsidRDefault="007C7E58" w:rsidP="009618B3">
      <w:pPr>
        <w:numPr>
          <w:ilvl w:val="0"/>
          <w:numId w:val="14"/>
        </w:num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 xml:space="preserve">בניית סל קניות </w:t>
      </w:r>
    </w:p>
    <w:p w14:paraId="4BE564D2" w14:textId="77777777" w:rsidR="007C7E58" w:rsidRPr="007C7E58" w:rsidRDefault="007C7E58" w:rsidP="009618B3">
      <w:pPr>
        <w:numPr>
          <w:ilvl w:val="0"/>
          <w:numId w:val="14"/>
        </w:num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 xml:space="preserve">ניהול סל </w:t>
      </w:r>
    </w:p>
    <w:p w14:paraId="3A5998F2" w14:textId="77777777" w:rsidR="007C7E58" w:rsidRPr="007C7E58" w:rsidRDefault="007C7E58" w:rsidP="009618B3">
      <w:pPr>
        <w:numPr>
          <w:ilvl w:val="0"/>
          <w:numId w:val="14"/>
        </w:num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 xml:space="preserve">הגדרת העדפות </w:t>
      </w:r>
    </w:p>
    <w:p w14:paraId="1A4D3F6D" w14:textId="77777777" w:rsidR="007C7E58" w:rsidRPr="007C7E58" w:rsidRDefault="007C7E58" w:rsidP="009618B3">
      <w:pPr>
        <w:numPr>
          <w:ilvl w:val="0"/>
          <w:numId w:val="14"/>
        </w:num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 xml:space="preserve">צפייה בתוצאות השוואה </w:t>
      </w:r>
    </w:p>
    <w:p w14:paraId="20870554" w14:textId="77777777" w:rsidR="007C7E58" w:rsidRDefault="007C7E58" w:rsidP="009618B3">
      <w:pPr>
        <w:numPr>
          <w:ilvl w:val="0"/>
          <w:numId w:val="14"/>
        </w:numPr>
        <w:spacing w:after="0"/>
        <w:rPr>
          <w:rFonts w:hAnsi="Calibri"/>
          <w:color w:val="000000" w:themeColor="text1"/>
          <w:kern w:val="24"/>
          <w:sz w:val="20"/>
          <w:szCs w:val="20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</w:rPr>
        <w:t>ניהול חשבון וסלים שמורים</w:t>
      </w:r>
    </w:p>
    <w:p w14:paraId="4518CF5B" w14:textId="77777777" w:rsidR="009618B3" w:rsidRPr="007C7E58" w:rsidRDefault="009618B3" w:rsidP="009618B3">
      <w:pPr>
        <w:spacing w:after="0"/>
        <w:ind w:left="720"/>
        <w:rPr>
          <w:rFonts w:hAnsi="Calibri"/>
          <w:color w:val="000000" w:themeColor="text1"/>
          <w:kern w:val="24"/>
          <w:sz w:val="20"/>
          <w:szCs w:val="20"/>
        </w:rPr>
      </w:pPr>
    </w:p>
    <w:p w14:paraId="10EDB59E" w14:textId="45F341C1" w:rsidR="002A0408" w:rsidRPr="00D016AD" w:rsidRDefault="007C7E58" w:rsidP="002A0408">
      <w:pPr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</w:pPr>
      <w:r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  <w:t xml:space="preserve">3 . </w:t>
      </w:r>
      <w:r w:rsidR="002A0408"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  <w:t xml:space="preserve"> </w:t>
      </w:r>
      <w:r w:rsidR="002A0408" w:rsidRPr="00D016AD">
        <w:rPr>
          <w:rFonts w:hAnsi="Calibri" w:hint="cs"/>
          <w:b/>
          <w:bCs/>
          <w:color w:val="000000" w:themeColor="text1"/>
          <w:kern w:val="24"/>
          <w:sz w:val="24"/>
          <w:szCs w:val="24"/>
          <w:rtl/>
        </w:rPr>
        <w:t>שימוש מרכזי</w:t>
      </w:r>
    </w:p>
    <w:p w14:paraId="0A5D294C" w14:textId="77777777" w:rsidR="002A0408" w:rsidRPr="002A0408" w:rsidRDefault="002A0408" w:rsidP="006A7C72">
      <w:pPr>
        <w:spacing w:after="0"/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</w:pPr>
      <w: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3.1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בניית סל</w:t>
      </w:r>
    </w:p>
    <w:p w14:paraId="3305F33F" w14:textId="30744D2E" w:rsidR="002A0408" w:rsidRPr="002A0408" w:rsidRDefault="002A0408" w:rsidP="008E28CA">
      <w:pPr>
        <w:spacing w:line="240" w:lineRule="auto"/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תיאור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המשתמש בונה סל מוצרים</w:t>
      </w:r>
      <w:r w:rsidR="008E28CA"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  <w:t xml:space="preserve"> (</w:t>
      </w:r>
      <w:r w:rsidR="008E28CA" w:rsidRPr="00831DC9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אם מוצר לא נמצא – המערכת מציגה הודעת "אין תוצאות</w:t>
      </w:r>
      <w:r w:rsidR="008E28CA">
        <w:rPr>
          <w:rFonts w:hAnsi="Calibri"/>
          <w:color w:val="000000" w:themeColor="text1"/>
          <w:kern w:val="24"/>
          <w:sz w:val="20"/>
          <w:szCs w:val="20"/>
          <w14:ligatures w14:val="none"/>
        </w:rPr>
        <w:t>(</w:t>
      </w:r>
      <w:r w:rsidR="008E28CA" w:rsidRPr="00831DC9">
        <w:rPr>
          <w:rFonts w:hAnsi="Calibri"/>
          <w:color w:val="000000" w:themeColor="text1"/>
          <w:kern w:val="24"/>
          <w:sz w:val="20"/>
          <w:szCs w:val="20"/>
          <w14:ligatures w14:val="none"/>
        </w:rPr>
        <w:t>"</w:t>
      </w:r>
    </w:p>
    <w:p w14:paraId="065178EE" w14:textId="77777777" w:rsidR="002A0408" w:rsidRPr="002A0408" w:rsidRDefault="002A0408" w:rsidP="009618B3">
      <w:p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שלבים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</w:p>
    <w:p w14:paraId="70B51603" w14:textId="6293153F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מחפש מוצר במערכת </w:t>
      </w:r>
    </w:p>
    <w:p w14:paraId="6E1A5C9C" w14:textId="1A99FE4C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המערכת מציגה רשימת מוצרים </w:t>
      </w:r>
    </w:p>
    <w:p w14:paraId="045FBFB1" w14:textId="57BB5695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בוחר מוצר </w:t>
      </w:r>
    </w:p>
    <w:p w14:paraId="684995E2" w14:textId="71F83323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מזין כמות רצויה </w:t>
      </w:r>
    </w:p>
    <w:p w14:paraId="6A07DBDC" w14:textId="514BBBD3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מוסיף את המוצר לסל </w:t>
      </w:r>
    </w:p>
    <w:p w14:paraId="1DAA26DF" w14:textId="47AFB13C" w:rsidR="007C7E58" w:rsidRPr="007C7E58" w:rsidRDefault="007C7E58" w:rsidP="007C7E58">
      <w:pPr>
        <w:pStyle w:val="ListParagraph"/>
        <w:numPr>
          <w:ilvl w:val="0"/>
          <w:numId w:val="15"/>
        </w:numPr>
        <w:spacing w:line="240" w:lineRule="auto"/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</w:pPr>
      <w:r w:rsidRPr="007C7E5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המערכת מעדכנת את הסל</w:t>
      </w:r>
    </w:p>
    <w:p w14:paraId="609790B0" w14:textId="78BDCE88" w:rsidR="002A0408" w:rsidRDefault="002A0408" w:rsidP="007C7E58">
      <w:pPr>
        <w:spacing w:line="240" w:lineRule="auto"/>
        <w:ind w:left="720"/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תוצאה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831DC9"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  <w:t xml:space="preserve"> </w:t>
      </w:r>
      <w:r w:rsidRPr="002A040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הסל מתעדכן ומכיל את המוצרים שנבחרו</w:t>
      </w:r>
    </w:p>
    <w:p w14:paraId="3196A0DB" w14:textId="2C49B9E9" w:rsidR="002A0408" w:rsidRPr="002A0408" w:rsidRDefault="00C17862" w:rsidP="002A0408">
      <w:pP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</w:pPr>
      <w: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2A0408"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3.2 </w:t>
      </w:r>
      <w:r w:rsidR="002A0408"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ניהול סל</w:t>
      </w:r>
    </w:p>
    <w:p w14:paraId="7AA5C121" w14:textId="2AA29DCE" w:rsidR="002A0408" w:rsidRPr="002A0408" w:rsidRDefault="002A0408" w:rsidP="00831DC9">
      <w:p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תיאור</w:t>
      </w:r>
      <w:r w:rsidR="00831DC9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831DC9" w:rsidRPr="00831DC9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המשתמש מבצע פעולות עדכון על הסל הקיים</w:t>
      </w:r>
    </w:p>
    <w:p w14:paraId="43EF0B72" w14:textId="77777777" w:rsidR="002A0408" w:rsidRPr="002A0408" w:rsidRDefault="002A0408" w:rsidP="009618B3">
      <w:p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שלבים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</w:p>
    <w:p w14:paraId="3F2876E1" w14:textId="633B906B" w:rsidR="00BA4D1C" w:rsidRPr="00BA4D1C" w:rsidRDefault="00BA4D1C" w:rsidP="00BA4D1C">
      <w:pPr>
        <w:pStyle w:val="ListParagraph"/>
        <w:numPr>
          <w:ilvl w:val="0"/>
          <w:numId w:val="1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BA4D1C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נכנס לסל </w:t>
      </w:r>
    </w:p>
    <w:p w14:paraId="0E656F0E" w14:textId="683B3EBB" w:rsidR="00BA4D1C" w:rsidRPr="00BA4D1C" w:rsidRDefault="00BA4D1C" w:rsidP="00BA4D1C">
      <w:pPr>
        <w:pStyle w:val="ListParagraph"/>
        <w:numPr>
          <w:ilvl w:val="0"/>
          <w:numId w:val="1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BA4D1C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המערכת מציגה את פרטי הסל </w:t>
      </w:r>
    </w:p>
    <w:p w14:paraId="64623357" w14:textId="21500065" w:rsidR="00BA4D1C" w:rsidRPr="00BA4D1C" w:rsidRDefault="00BA4D1C" w:rsidP="00BA4D1C">
      <w:pPr>
        <w:pStyle w:val="ListParagraph"/>
        <w:numPr>
          <w:ilvl w:val="0"/>
          <w:numId w:val="1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BA4D1C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מעדכן כמויות או מוחק מוצרים </w:t>
      </w:r>
    </w:p>
    <w:p w14:paraId="265886D8" w14:textId="11A6D38E" w:rsidR="00BA4D1C" w:rsidRPr="00BA4D1C" w:rsidRDefault="00BA4D1C" w:rsidP="00BA4D1C">
      <w:pPr>
        <w:pStyle w:val="ListParagraph"/>
        <w:numPr>
          <w:ilvl w:val="0"/>
          <w:numId w:val="1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BA4D1C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יכול לאפס את הסל </w:t>
      </w:r>
    </w:p>
    <w:p w14:paraId="3CD5EE49" w14:textId="28C2E02E" w:rsidR="00BA4D1C" w:rsidRPr="00BA4D1C" w:rsidRDefault="00BA4D1C" w:rsidP="00BA4D1C">
      <w:pPr>
        <w:pStyle w:val="ListParagraph"/>
        <w:numPr>
          <w:ilvl w:val="0"/>
          <w:numId w:val="16"/>
        </w:numPr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</w:pPr>
      <w:r w:rsidRPr="00BA4D1C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המערכת שומרת את השינויים</w:t>
      </w:r>
    </w:p>
    <w:p w14:paraId="0C605573" w14:textId="63D7A0AF" w:rsidR="009618B3" w:rsidRDefault="002A0408" w:rsidP="009618B3">
      <w:pPr>
        <w:ind w:left="720"/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תוצאה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BA4D1C"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  <w:t xml:space="preserve"> </w:t>
      </w:r>
      <w:r w:rsidRPr="002A040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הסל מעודכן בהתאם לפעולות המשתמש</w:t>
      </w:r>
    </w:p>
    <w:p w14:paraId="2797791B" w14:textId="77777777" w:rsidR="002A0408" w:rsidRPr="002A0408" w:rsidRDefault="002A0408" w:rsidP="002A0408">
      <w:pP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</w:pPr>
      <w:r>
        <w:rPr>
          <w:rFonts w:hAnsi="Calibri" w:hint="cs"/>
          <w:b/>
          <w:bCs/>
          <w:color w:val="000000" w:themeColor="text1"/>
          <w:kern w:val="24"/>
          <w:sz w:val="20"/>
          <w:szCs w:val="20"/>
          <w:rtl/>
          <w14:ligatures w14:val="none"/>
        </w:rPr>
        <w:t>3.3</w:t>
      </w:r>
      <w: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הגדרת העדפות</w:t>
      </w:r>
    </w:p>
    <w:p w14:paraId="790DD5B3" w14:textId="2A0D45AE" w:rsidR="002A0408" w:rsidRPr="002A0408" w:rsidRDefault="002A0408" w:rsidP="002A0408">
      <w:p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תיאור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9618B3"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  <w:t xml:space="preserve"> </w:t>
      </w:r>
      <w:r w:rsidRPr="002A0408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המשתמש מגדיר פרמטרים להשוואה</w:t>
      </w:r>
    </w:p>
    <w:p w14:paraId="22CC2C84" w14:textId="26B6C3B5" w:rsidR="002A0408" w:rsidRPr="002A0408" w:rsidRDefault="002A0408" w:rsidP="009618B3">
      <w:p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שלבים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</w:p>
    <w:p w14:paraId="73B45127" w14:textId="6E5C1439" w:rsidR="009618B3" w:rsidRPr="009618B3" w:rsidRDefault="009618B3" w:rsidP="009618B3">
      <w:pPr>
        <w:pStyle w:val="ListParagraph"/>
        <w:numPr>
          <w:ilvl w:val="0"/>
          <w:numId w:val="18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9618B3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נכנס למסך העדפות </w:t>
      </w:r>
    </w:p>
    <w:p w14:paraId="679A2946" w14:textId="02FEA874" w:rsidR="009618B3" w:rsidRPr="009618B3" w:rsidRDefault="009618B3" w:rsidP="009618B3">
      <w:pPr>
        <w:pStyle w:val="ListParagraph"/>
        <w:numPr>
          <w:ilvl w:val="0"/>
          <w:numId w:val="18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9618B3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המשתמש מזין עיר / אזור </w:t>
      </w:r>
    </w:p>
    <w:p w14:paraId="202E46C3" w14:textId="1B53F629" w:rsidR="009618B3" w:rsidRPr="009618B3" w:rsidRDefault="009618B3" w:rsidP="009618B3">
      <w:pPr>
        <w:pStyle w:val="ListParagraph"/>
        <w:numPr>
          <w:ilvl w:val="0"/>
          <w:numId w:val="18"/>
        </w:num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9618B3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המשתמש בוחר סוג השוואה</w:t>
      </w:r>
      <w:r w:rsidRPr="009618B3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: </w:t>
      </w:r>
    </w:p>
    <w:p w14:paraId="2A5D62A2" w14:textId="77777777" w:rsidR="009618B3" w:rsidRPr="009618B3" w:rsidRDefault="009618B3" w:rsidP="009618B3">
      <w:pPr>
        <w:numPr>
          <w:ilvl w:val="0"/>
          <w:numId w:val="17"/>
        </w:num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9618B3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מחיר נמוך ביותר </w:t>
      </w:r>
    </w:p>
    <w:p w14:paraId="5B9DB8BE" w14:textId="77777777" w:rsidR="009618B3" w:rsidRDefault="009618B3" w:rsidP="009618B3">
      <w:pPr>
        <w:numPr>
          <w:ilvl w:val="0"/>
          <w:numId w:val="17"/>
        </w:num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9618B3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סל משתלם ביותר </w:t>
      </w:r>
    </w:p>
    <w:p w14:paraId="481C656B" w14:textId="5E8E6BB8" w:rsidR="008E28CA" w:rsidRPr="008E28CA" w:rsidRDefault="009618B3" w:rsidP="008E28CA">
      <w:pPr>
        <w:pStyle w:val="ListParagraph"/>
        <w:numPr>
          <w:ilvl w:val="0"/>
          <w:numId w:val="18"/>
        </w:numPr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</w:pPr>
      <w:r w:rsidRPr="008E28CA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המערכת שומרת את ההעדפות</w:t>
      </w:r>
    </w:p>
    <w:p w14:paraId="64B8B843" w14:textId="5A0FA7B4" w:rsidR="002A0408" w:rsidRPr="002A0408" w:rsidRDefault="002A0408" w:rsidP="00722302">
      <w:pPr>
        <w:ind w:left="720"/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תוצאה</w:t>
      </w:r>
      <w:r w:rsidR="00722302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722302" w:rsidRPr="0072230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העדפות המשתמש נשמרות במערכת</w:t>
      </w:r>
    </w:p>
    <w:p w14:paraId="1D81C21A" w14:textId="77777777" w:rsidR="002A0408" w:rsidRPr="002A0408" w:rsidRDefault="002A0408" w:rsidP="002A0408">
      <w:pPr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</w:pPr>
      <w:r>
        <w:rPr>
          <w:rFonts w:ascii="Segoe UI Emoji" w:hAnsi="Segoe UI Emoji" w:cs="Segoe UI Emoji"/>
          <w:b/>
          <w:bCs/>
          <w:color w:val="000000" w:themeColor="text1"/>
          <w:kern w:val="24"/>
          <w:sz w:val="20"/>
          <w:szCs w:val="20"/>
          <w14:ligatures w14:val="none"/>
        </w:rPr>
        <w:lastRenderedPageBreak/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3.4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חישוב והצגת תוצאות</w:t>
      </w:r>
    </w:p>
    <w:p w14:paraId="1600182B" w14:textId="6E1FB695" w:rsidR="002A0408" w:rsidRPr="002A0408" w:rsidRDefault="002A0408" w:rsidP="000131B4">
      <w:p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תיאור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0131B4">
        <w:rPr>
          <w:rFonts w:hAnsi="Calibri" w:hint="cs"/>
          <w:color w:val="000000" w:themeColor="text1"/>
          <w:kern w:val="24"/>
          <w:sz w:val="20"/>
          <w:szCs w:val="20"/>
          <w:rtl/>
          <w14:ligatures w14:val="none"/>
        </w:rPr>
        <w:t xml:space="preserve"> </w:t>
      </w:r>
      <w:r w:rsidR="000131B4" w:rsidRPr="000131B4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המערכת מחשבת את מחיר הסל בכל חנות ומציגה השוואה</w:t>
      </w:r>
    </w:p>
    <w:p w14:paraId="1CABF05B" w14:textId="77777777" w:rsidR="002A0408" w:rsidRPr="002A0408" w:rsidRDefault="002A0408" w:rsidP="002A0408">
      <w:p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שלבים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</w:p>
    <w:p w14:paraId="06A64861" w14:textId="6D828D8E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המערכת שולפת את הסל </w:t>
      </w:r>
    </w:p>
    <w:p w14:paraId="34336DEE" w14:textId="5C275078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המערכת שולחת בקשות לחנויות </w:t>
      </w:r>
    </w:p>
    <w:p w14:paraId="340D223F" w14:textId="4299A4DF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המערכת מחשבת מחיר לכל חנות </w:t>
      </w:r>
    </w:p>
    <w:p w14:paraId="76E79C1B" w14:textId="459E03E6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בדיקת זמינות מוצרים </w:t>
      </w:r>
    </w:p>
    <w:p w14:paraId="2E5CB41E" w14:textId="72953424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בדיקת מינימום הזמנה </w:t>
      </w:r>
    </w:p>
    <w:p w14:paraId="19DEC315" w14:textId="5C019015" w:rsidR="000131B4" w:rsidRPr="003D31B2" w:rsidRDefault="000131B4" w:rsidP="003D31B2">
      <w:pPr>
        <w:pStyle w:val="ListParagraph"/>
        <w:numPr>
          <w:ilvl w:val="0"/>
          <w:numId w:val="26"/>
        </w:numPr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</w:pPr>
      <w:r w:rsidRPr="003D31B2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הצגת טבלת השוואה למשתמש</w:t>
      </w:r>
    </w:p>
    <w:p w14:paraId="7611D761" w14:textId="6BC1E434" w:rsidR="002A0408" w:rsidRDefault="002A0408" w:rsidP="000131B4">
      <w:pPr>
        <w:ind w:left="360"/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</w:pP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:rtl/>
          <w14:ligatures w14:val="none"/>
        </w:rPr>
        <w:t>תוצאה</w:t>
      </w:r>
      <w:r w:rsidR="000131B4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Pr="002A0408">
        <w:rPr>
          <w:rFonts w:hAnsi="Calibri"/>
          <w:b/>
          <w:bCs/>
          <w:color w:val="000000" w:themeColor="text1"/>
          <w:kern w:val="24"/>
          <w:sz w:val="20"/>
          <w:szCs w:val="20"/>
          <w14:ligatures w14:val="none"/>
        </w:rPr>
        <w:t>:</w:t>
      </w:r>
      <w:r w:rsidRPr="002A0408">
        <w:rPr>
          <w:rFonts w:hAnsi="Calibri"/>
          <w:color w:val="000000" w:themeColor="text1"/>
          <w:kern w:val="24"/>
          <w:sz w:val="20"/>
          <w:szCs w:val="20"/>
          <w14:ligatures w14:val="none"/>
        </w:rPr>
        <w:t xml:space="preserve"> </w:t>
      </w:r>
      <w:r w:rsidR="000131B4" w:rsidRPr="000131B4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מוצגת השוואת מחירים בין חנויות</w:t>
      </w:r>
    </w:p>
    <w:p w14:paraId="1122E1E0" w14:textId="1DA4C1E9" w:rsidR="00674C99" w:rsidRPr="00674C99" w:rsidRDefault="00674C99" w:rsidP="00674C99">
      <w:pPr>
        <w:pStyle w:val="ListParagraph"/>
        <w:numPr>
          <w:ilvl w:val="0"/>
          <w:numId w:val="23"/>
        </w:num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674C99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 xml:space="preserve">אם חנות לא עומדת בתנאים → היא לא מוצגת בתוצאות </w:t>
      </w:r>
    </w:p>
    <w:p w14:paraId="6AF1980C" w14:textId="2DB8DA26" w:rsidR="00674C99" w:rsidRDefault="00674C99" w:rsidP="00674C99">
      <w:pPr>
        <w:pStyle w:val="ListParagraph"/>
        <w:numPr>
          <w:ilvl w:val="0"/>
          <w:numId w:val="23"/>
        </w:numPr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  <w:r w:rsidRPr="00674C99">
        <w:rPr>
          <w:rFonts w:hAnsi="Calibri"/>
          <w:color w:val="000000" w:themeColor="text1"/>
          <w:kern w:val="24"/>
          <w:sz w:val="20"/>
          <w:szCs w:val="20"/>
          <w:rtl/>
          <w14:ligatures w14:val="none"/>
        </w:rPr>
        <w:t>אם חסרים מוצרים → מוצגת אזהרה למשתמש</w:t>
      </w:r>
    </w:p>
    <w:p w14:paraId="1F4BB139" w14:textId="77777777" w:rsidR="00674C99" w:rsidRPr="00674C99" w:rsidRDefault="00674C99" w:rsidP="00674C99">
      <w:pPr>
        <w:pStyle w:val="ListParagraph"/>
        <w:spacing w:after="0"/>
        <w:rPr>
          <w:rFonts w:hAnsi="Calibri"/>
          <w:color w:val="000000" w:themeColor="text1"/>
          <w:kern w:val="24"/>
          <w:sz w:val="20"/>
          <w:szCs w:val="20"/>
          <w14:ligatures w14:val="none"/>
        </w:rPr>
      </w:pPr>
    </w:p>
    <w:p w14:paraId="2580A0D9" w14:textId="77777777" w:rsidR="002A0408" w:rsidRPr="00D016AD" w:rsidRDefault="002A0408" w:rsidP="002A0408">
      <w:pPr>
        <w:rPr>
          <w:b/>
          <w:bCs/>
          <w:sz w:val="20"/>
          <w:szCs w:val="20"/>
        </w:rPr>
      </w:pPr>
      <w:r w:rsidRPr="00D016AD">
        <w:rPr>
          <w:b/>
          <w:bCs/>
          <w:sz w:val="20"/>
          <w:szCs w:val="20"/>
        </w:rPr>
        <w:t xml:space="preserve"> 3.5 </w:t>
      </w:r>
      <w:r w:rsidRPr="00D016AD">
        <w:rPr>
          <w:b/>
          <w:bCs/>
          <w:sz w:val="20"/>
          <w:szCs w:val="20"/>
          <w:rtl/>
        </w:rPr>
        <w:t>ניהול משתמש</w:t>
      </w:r>
    </w:p>
    <w:p w14:paraId="52A75B01" w14:textId="749CEAA6" w:rsidR="002A0408" w:rsidRPr="00D016AD" w:rsidRDefault="002A0408" w:rsidP="002A0408">
      <w:p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תיאור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 xml:space="preserve">המשתמש מבצע פעולות התחברות </w:t>
      </w:r>
      <w:r w:rsidR="00674C99">
        <w:rPr>
          <w:rFonts w:hint="cs"/>
          <w:sz w:val="20"/>
          <w:szCs w:val="20"/>
          <w:rtl/>
        </w:rPr>
        <w:t xml:space="preserve">או </w:t>
      </w:r>
      <w:r w:rsidRPr="00D016AD">
        <w:rPr>
          <w:sz w:val="20"/>
          <w:szCs w:val="20"/>
          <w:rtl/>
        </w:rPr>
        <w:t>הרשמה</w:t>
      </w:r>
      <w:r w:rsidRPr="00D016AD">
        <w:rPr>
          <w:sz w:val="20"/>
          <w:szCs w:val="20"/>
        </w:rPr>
        <w:t>.</w:t>
      </w:r>
    </w:p>
    <w:p w14:paraId="795B1BB6" w14:textId="77777777" w:rsidR="002A0408" w:rsidRPr="00D016AD" w:rsidRDefault="002A0408" w:rsidP="002A0408">
      <w:p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שלבים</w:t>
      </w:r>
      <w:r w:rsidRPr="00D016AD">
        <w:rPr>
          <w:b/>
          <w:bCs/>
          <w:sz w:val="20"/>
          <w:szCs w:val="20"/>
        </w:rPr>
        <w:t>:</w:t>
      </w:r>
    </w:p>
    <w:p w14:paraId="58B22426" w14:textId="1CB44AD7" w:rsidR="00674C99" w:rsidRPr="00F13921" w:rsidRDefault="00674C99" w:rsidP="00674C99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המשתמש נרשם או מתחבר </w:t>
      </w:r>
    </w:p>
    <w:p w14:paraId="45219E25" w14:textId="07365B49" w:rsidR="00674C99" w:rsidRPr="00F13921" w:rsidRDefault="00674C99" w:rsidP="00674C99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המערכת מאמתת פרטים </w:t>
      </w:r>
    </w:p>
    <w:p w14:paraId="35BCD133" w14:textId="3DFAE2F5" w:rsidR="00674C99" w:rsidRPr="00F13921" w:rsidRDefault="00674C99" w:rsidP="00674C99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נוצר/נטען פרופיל משתמש </w:t>
      </w:r>
    </w:p>
    <w:p w14:paraId="7CD54D08" w14:textId="48955D32" w:rsidR="00674C99" w:rsidRPr="00F13921" w:rsidRDefault="00674C99" w:rsidP="00674C99">
      <w:pPr>
        <w:pStyle w:val="ListParagraph"/>
        <w:numPr>
          <w:ilvl w:val="0"/>
          <w:numId w:val="24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>המשתמש מקבל גישה מלאה למערכת</w:t>
      </w:r>
    </w:p>
    <w:p w14:paraId="462649F5" w14:textId="77777777" w:rsidR="000D350E" w:rsidRPr="00674C99" w:rsidRDefault="000D350E" w:rsidP="000D350E">
      <w:pPr>
        <w:pStyle w:val="ListParagraph"/>
        <w:spacing w:after="0"/>
        <w:ind w:left="1080"/>
        <w:rPr>
          <w:b/>
          <w:bCs/>
          <w:sz w:val="20"/>
          <w:szCs w:val="20"/>
          <w:rtl/>
        </w:rPr>
      </w:pPr>
    </w:p>
    <w:p w14:paraId="787C8CA9" w14:textId="5C392048" w:rsidR="002A0408" w:rsidRPr="00D016AD" w:rsidRDefault="002A0408" w:rsidP="00F13921">
      <w:pPr>
        <w:ind w:left="360"/>
        <w:rPr>
          <w:rFonts w:hint="cs"/>
          <w:sz w:val="20"/>
          <w:szCs w:val="20"/>
          <w:rtl/>
        </w:rPr>
      </w:pPr>
      <w:r w:rsidRPr="00D016AD">
        <w:rPr>
          <w:b/>
          <w:bCs/>
          <w:sz w:val="20"/>
          <w:szCs w:val="20"/>
          <w:rtl/>
        </w:rPr>
        <w:t>תוצאה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="00F13921" w:rsidRPr="00F13921">
        <w:rPr>
          <w:sz w:val="20"/>
          <w:szCs w:val="20"/>
          <w:rtl/>
        </w:rPr>
        <w:t>המשתמש מחובר למערכת</w:t>
      </w:r>
    </w:p>
    <w:p w14:paraId="5D2D2DCC" w14:textId="77777777" w:rsidR="002A0408" w:rsidRPr="00D016AD" w:rsidRDefault="002A0408" w:rsidP="002A0408">
      <w:pPr>
        <w:rPr>
          <w:sz w:val="20"/>
          <w:szCs w:val="20"/>
        </w:rPr>
      </w:pPr>
    </w:p>
    <w:p w14:paraId="2942D56F" w14:textId="77777777" w:rsidR="002A0408" w:rsidRPr="00D016AD" w:rsidRDefault="002A0408" w:rsidP="002A0408">
      <w:pPr>
        <w:rPr>
          <w:b/>
          <w:bCs/>
          <w:sz w:val="20"/>
          <w:szCs w:val="20"/>
        </w:rPr>
      </w:pPr>
      <w:r w:rsidRPr="00D016AD">
        <w:rPr>
          <w:rFonts w:ascii="Segoe UI Emoji" w:hAnsi="Segoe UI Emoji" w:cs="Segoe UI Emoji"/>
          <w:b/>
          <w:bCs/>
          <w:sz w:val="20"/>
          <w:szCs w:val="20"/>
        </w:rPr>
        <w:t xml:space="preserve"> </w:t>
      </w:r>
      <w:r w:rsidRPr="00D016AD">
        <w:rPr>
          <w:b/>
          <w:bCs/>
          <w:sz w:val="20"/>
          <w:szCs w:val="20"/>
        </w:rPr>
        <w:t xml:space="preserve">3.6 </w:t>
      </w:r>
      <w:r w:rsidRPr="00D016AD">
        <w:rPr>
          <w:b/>
          <w:bCs/>
          <w:sz w:val="20"/>
          <w:szCs w:val="20"/>
          <w:rtl/>
        </w:rPr>
        <w:t>ניהול סלים שמורים</w:t>
      </w:r>
    </w:p>
    <w:p w14:paraId="0402D380" w14:textId="77777777" w:rsidR="002A0408" w:rsidRPr="00D016AD" w:rsidRDefault="002A0408" w:rsidP="002A0408">
      <w:p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תיאור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>המשתמש שומר וטוען סלים קודמים</w:t>
      </w:r>
      <w:r w:rsidRPr="00D016AD">
        <w:rPr>
          <w:sz w:val="20"/>
          <w:szCs w:val="20"/>
        </w:rPr>
        <w:t>.</w:t>
      </w:r>
    </w:p>
    <w:p w14:paraId="7B78969C" w14:textId="77777777" w:rsidR="002A0408" w:rsidRPr="00D016AD" w:rsidRDefault="002A0408" w:rsidP="002A0408">
      <w:p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שלבים</w:t>
      </w:r>
      <w:r w:rsidRPr="00D016AD">
        <w:rPr>
          <w:b/>
          <w:bCs/>
          <w:sz w:val="20"/>
          <w:szCs w:val="20"/>
        </w:rPr>
        <w:t>:</w:t>
      </w:r>
    </w:p>
    <w:p w14:paraId="49D02D80" w14:textId="5EC3DD1F" w:rsidR="00F13921" w:rsidRPr="00F13921" w:rsidRDefault="00F13921" w:rsidP="00F13921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המשתמש שומר סל נוכחי </w:t>
      </w:r>
    </w:p>
    <w:p w14:paraId="526E71BF" w14:textId="5D95E860" w:rsidR="00F13921" w:rsidRPr="00F13921" w:rsidRDefault="00F13921" w:rsidP="00F13921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המשתמש טוען סל קיים </w:t>
      </w:r>
    </w:p>
    <w:p w14:paraId="720E9BF4" w14:textId="752CA8C0" w:rsidR="00F13921" w:rsidRPr="00F13921" w:rsidRDefault="00F13921" w:rsidP="00F13921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 xml:space="preserve">המשתמש מוחק סל שמור </w:t>
      </w:r>
    </w:p>
    <w:p w14:paraId="0B15B650" w14:textId="30A7383D" w:rsidR="00F13921" w:rsidRDefault="00F13921" w:rsidP="00F13921">
      <w:pPr>
        <w:pStyle w:val="ListParagraph"/>
        <w:numPr>
          <w:ilvl w:val="0"/>
          <w:numId w:val="25"/>
        </w:numPr>
        <w:spacing w:after="0"/>
        <w:rPr>
          <w:sz w:val="20"/>
          <w:szCs w:val="20"/>
        </w:rPr>
      </w:pPr>
      <w:r w:rsidRPr="00F13921">
        <w:rPr>
          <w:sz w:val="20"/>
          <w:szCs w:val="20"/>
          <w:rtl/>
        </w:rPr>
        <w:t>המערכת מעדכנת את הנתונים</w:t>
      </w:r>
    </w:p>
    <w:p w14:paraId="4E70A54D" w14:textId="77777777" w:rsidR="00F13921" w:rsidRPr="00F13921" w:rsidRDefault="00F13921" w:rsidP="00F13921">
      <w:pPr>
        <w:pStyle w:val="ListParagraph"/>
        <w:spacing w:after="0"/>
        <w:ind w:left="1080"/>
        <w:rPr>
          <w:sz w:val="20"/>
          <w:szCs w:val="20"/>
          <w:rtl/>
        </w:rPr>
      </w:pPr>
    </w:p>
    <w:p w14:paraId="2F71D5F5" w14:textId="594A1BB4" w:rsidR="002A0408" w:rsidRPr="00D016AD" w:rsidRDefault="002A0408" w:rsidP="00F13921">
      <w:pPr>
        <w:ind w:left="360"/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תוצאה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>המשתמש יכול לעבוד עם סלים קודמים</w:t>
      </w:r>
    </w:p>
    <w:p w14:paraId="0765D1AA" w14:textId="77777777" w:rsidR="002A0408" w:rsidRDefault="002A0408" w:rsidP="002A0408">
      <w:pPr>
        <w:rPr>
          <w:sz w:val="20"/>
          <w:szCs w:val="20"/>
          <w:rtl/>
        </w:rPr>
      </w:pPr>
    </w:p>
    <w:p w14:paraId="68292732" w14:textId="77777777" w:rsidR="002A0408" w:rsidRDefault="002A0408" w:rsidP="002A0408">
      <w:pPr>
        <w:rPr>
          <w:sz w:val="20"/>
          <w:szCs w:val="20"/>
        </w:rPr>
      </w:pPr>
    </w:p>
    <w:p w14:paraId="0DD18B19" w14:textId="77777777" w:rsidR="002A0408" w:rsidRPr="00D016AD" w:rsidRDefault="002A0408" w:rsidP="002A0408">
      <w:pPr>
        <w:rPr>
          <w:b/>
          <w:bCs/>
          <w:sz w:val="24"/>
          <w:szCs w:val="24"/>
        </w:rPr>
      </w:pPr>
      <w:r w:rsidRPr="00D016AD">
        <w:rPr>
          <w:rFonts w:hint="cs"/>
          <w:b/>
          <w:bCs/>
          <w:sz w:val="24"/>
          <w:szCs w:val="24"/>
          <w:rtl/>
        </w:rPr>
        <w:t xml:space="preserve">4. </w:t>
      </w:r>
      <w:r w:rsidRPr="00D016AD">
        <w:rPr>
          <w:b/>
          <w:bCs/>
          <w:sz w:val="24"/>
          <w:szCs w:val="24"/>
          <w:rtl/>
        </w:rPr>
        <w:t>תרחיש שימוש לדוגמה</w:t>
      </w:r>
      <w:r w:rsidRPr="00D016AD">
        <w:rPr>
          <w:b/>
          <w:bCs/>
          <w:sz w:val="24"/>
          <w:szCs w:val="24"/>
        </w:rPr>
        <w:t xml:space="preserve"> (Use Case Scenario)</w:t>
      </w:r>
    </w:p>
    <w:p w14:paraId="3AD20112" w14:textId="77777777" w:rsidR="002A0408" w:rsidRPr="00D016AD" w:rsidRDefault="002A0408" w:rsidP="002A0408">
      <w:pPr>
        <w:rPr>
          <w:b/>
          <w:bCs/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שם: הוספת מוצר לסל</w:t>
      </w:r>
    </w:p>
    <w:p w14:paraId="257FD1DA" w14:textId="77777777" w:rsidR="002A0408" w:rsidRPr="00D016AD" w:rsidRDefault="002A0408" w:rsidP="002A0408">
      <w:pPr>
        <w:numPr>
          <w:ilvl w:val="0"/>
          <w:numId w:val="13"/>
        </w:num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שחקן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 xml:space="preserve">משתמש </w:t>
      </w:r>
    </w:p>
    <w:p w14:paraId="33A26885" w14:textId="77777777" w:rsidR="002A0408" w:rsidRPr="00D016AD" w:rsidRDefault="002A0408" w:rsidP="002A0408">
      <w:pPr>
        <w:numPr>
          <w:ilvl w:val="0"/>
          <w:numId w:val="13"/>
        </w:num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תיאור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 xml:space="preserve">המשתמש מוסיף מוצר חדש לסל הקניות </w:t>
      </w:r>
    </w:p>
    <w:p w14:paraId="7649E2CA" w14:textId="77777777" w:rsidR="00635C96" w:rsidRDefault="002A0408" w:rsidP="002A0408">
      <w:pPr>
        <w:numPr>
          <w:ilvl w:val="0"/>
          <w:numId w:val="13"/>
        </w:num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t>תנאי קדם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  <w:r w:rsidRPr="00D016AD">
        <w:rPr>
          <w:sz w:val="20"/>
          <w:szCs w:val="20"/>
          <w:rtl/>
        </w:rPr>
        <w:t>המשתמש נמצא במסך בניית סל</w:t>
      </w:r>
    </w:p>
    <w:p w14:paraId="7890855D" w14:textId="1E7E81E5" w:rsidR="002A0408" w:rsidRPr="00D016AD" w:rsidRDefault="002A0408" w:rsidP="00635C96">
      <w:pPr>
        <w:ind w:left="720"/>
        <w:rPr>
          <w:sz w:val="20"/>
          <w:szCs w:val="20"/>
        </w:rPr>
      </w:pPr>
      <w:r w:rsidRPr="00D016AD">
        <w:rPr>
          <w:sz w:val="20"/>
          <w:szCs w:val="20"/>
          <w:rtl/>
        </w:rPr>
        <w:t xml:space="preserve"> </w:t>
      </w:r>
    </w:p>
    <w:p w14:paraId="5B5932D3" w14:textId="77777777" w:rsidR="002A0408" w:rsidRPr="00D016AD" w:rsidRDefault="002A0408" w:rsidP="002A0408">
      <w:pPr>
        <w:numPr>
          <w:ilvl w:val="0"/>
          <w:numId w:val="13"/>
        </w:numPr>
        <w:rPr>
          <w:sz w:val="20"/>
          <w:szCs w:val="20"/>
        </w:rPr>
      </w:pPr>
      <w:r w:rsidRPr="00D016AD">
        <w:rPr>
          <w:b/>
          <w:bCs/>
          <w:sz w:val="20"/>
          <w:szCs w:val="20"/>
          <w:rtl/>
        </w:rPr>
        <w:lastRenderedPageBreak/>
        <w:t>מהלך</w:t>
      </w:r>
      <w:r w:rsidRPr="00D016AD">
        <w:rPr>
          <w:b/>
          <w:bCs/>
          <w:sz w:val="20"/>
          <w:szCs w:val="20"/>
        </w:rPr>
        <w:t>:</w:t>
      </w:r>
      <w:r w:rsidRPr="00D016AD">
        <w:rPr>
          <w:sz w:val="20"/>
          <w:szCs w:val="20"/>
        </w:rPr>
        <w:t xml:space="preserve"> </w:t>
      </w:r>
    </w:p>
    <w:p w14:paraId="074CD5B9" w14:textId="7DA21578" w:rsidR="00635C96" w:rsidRPr="00635C96" w:rsidRDefault="00635C96" w:rsidP="00635C9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המשתמש מחפש מוצר </w:t>
      </w:r>
    </w:p>
    <w:p w14:paraId="29AFD434" w14:textId="6EC85AB4" w:rsidR="00635C96" w:rsidRPr="00635C96" w:rsidRDefault="00635C96" w:rsidP="00635C9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המערכת מציגה תוצאות </w:t>
      </w:r>
    </w:p>
    <w:p w14:paraId="596C98FE" w14:textId="1210F2FF" w:rsidR="00635C96" w:rsidRPr="00635C96" w:rsidRDefault="00635C96" w:rsidP="00635C9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המשתמש בוחר מוצר </w:t>
      </w:r>
    </w:p>
    <w:p w14:paraId="36363AC4" w14:textId="0668BF7F" w:rsidR="00635C96" w:rsidRPr="00635C96" w:rsidRDefault="00635C96" w:rsidP="00635C9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 xml:space="preserve">המשתמש מזין כמות </w:t>
      </w:r>
    </w:p>
    <w:p w14:paraId="597939A8" w14:textId="64675DA9" w:rsidR="00635C96" w:rsidRPr="00635C96" w:rsidRDefault="00635C96" w:rsidP="00635C96">
      <w:pPr>
        <w:pStyle w:val="ListParagraph"/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המשתמש לוחץ "הוסף לסל</w:t>
      </w: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" </w:t>
      </w:r>
    </w:p>
    <w:p w14:paraId="0FA8AD49" w14:textId="3BA03997" w:rsidR="00635C96" w:rsidRDefault="00635C96" w:rsidP="00635C96">
      <w:pPr>
        <w:pStyle w:val="ListParagraph"/>
        <w:numPr>
          <w:ilvl w:val="0"/>
          <w:numId w:val="27"/>
        </w:numPr>
        <w:rPr>
          <w:sz w:val="20"/>
          <w:szCs w:val="20"/>
        </w:rPr>
      </w:pPr>
      <w:r w:rsidRPr="00635C96">
        <w:rPr>
          <w:rFonts w:ascii="Times New Roman" w:eastAsia="Times New Roman" w:hAnsi="Times New Roman" w:cs="Times New Roman"/>
          <w:kern w:val="0"/>
          <w:sz w:val="24"/>
          <w:szCs w:val="24"/>
          <w:rtl/>
          <w14:ligatures w14:val="none"/>
        </w:rPr>
        <w:t>המערכת מעדכנת את הסל</w:t>
      </w:r>
    </w:p>
    <w:p w14:paraId="4C373BBF" w14:textId="77777777" w:rsidR="006B0CFE" w:rsidRPr="00635C96" w:rsidRDefault="006B0CFE" w:rsidP="006B0CFE">
      <w:pPr>
        <w:pStyle w:val="ListParagraph"/>
        <w:ind w:left="1080"/>
        <w:rPr>
          <w:sz w:val="20"/>
          <w:szCs w:val="20"/>
        </w:rPr>
      </w:pPr>
    </w:p>
    <w:p w14:paraId="7D721484" w14:textId="46719D34" w:rsidR="002A0408" w:rsidRPr="00635C96" w:rsidRDefault="002A0408" w:rsidP="00635C96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635C96">
        <w:rPr>
          <w:b/>
          <w:bCs/>
          <w:sz w:val="20"/>
          <w:szCs w:val="20"/>
          <w:rtl/>
        </w:rPr>
        <w:t>תוצאה</w:t>
      </w:r>
      <w:r w:rsidRPr="00635C96">
        <w:rPr>
          <w:b/>
          <w:bCs/>
          <w:sz w:val="20"/>
          <w:szCs w:val="20"/>
        </w:rPr>
        <w:t>:</w:t>
      </w:r>
      <w:r w:rsidRPr="00635C96">
        <w:rPr>
          <w:sz w:val="20"/>
          <w:szCs w:val="20"/>
        </w:rPr>
        <w:t xml:space="preserve"> </w:t>
      </w:r>
      <w:r w:rsidRPr="00635C96">
        <w:rPr>
          <w:sz w:val="20"/>
          <w:szCs w:val="20"/>
          <w:rtl/>
        </w:rPr>
        <w:t>המוצר נוסף לסל ומוצג בטבלה</w:t>
      </w:r>
    </w:p>
    <w:p w14:paraId="1C8A0377" w14:textId="77777777" w:rsidR="002A0408" w:rsidRDefault="002A0408" w:rsidP="002A0408">
      <w:pPr>
        <w:rPr>
          <w:rFonts w:hint="cs"/>
          <w:sz w:val="20"/>
          <w:szCs w:val="20"/>
          <w:rtl/>
        </w:rPr>
      </w:pPr>
    </w:p>
    <w:p w14:paraId="75B3BB47" w14:textId="77777777" w:rsidR="002A0408" w:rsidRDefault="002A0408" w:rsidP="002A0408">
      <w:pPr>
        <w:rPr>
          <w:sz w:val="20"/>
          <w:szCs w:val="20"/>
          <w:rtl/>
        </w:rPr>
      </w:pPr>
      <w:r w:rsidRPr="00D016AD">
        <w:rPr>
          <w:sz w:val="20"/>
          <w:szCs w:val="20"/>
          <w:rtl/>
        </w:rPr>
        <w:t>מסמך זה מציג את כלל מקרי השימוש המרכזיים במערכת</w:t>
      </w:r>
      <w:r w:rsidRPr="00D016AD">
        <w:rPr>
          <w:sz w:val="20"/>
          <w:szCs w:val="20"/>
        </w:rPr>
        <w:t>.</w:t>
      </w:r>
      <w:r w:rsidRPr="00D016AD">
        <w:rPr>
          <w:sz w:val="20"/>
          <w:szCs w:val="20"/>
        </w:rPr>
        <w:br/>
      </w:r>
      <w:r w:rsidRPr="00D016AD">
        <w:rPr>
          <w:sz w:val="20"/>
          <w:szCs w:val="20"/>
          <w:rtl/>
        </w:rPr>
        <w:t>הוא מדגים את היכולות של המשתמש ואת זרימת העבודה במערכת – מבניית סל ועד קבלת תוצאות השוואה</w:t>
      </w:r>
    </w:p>
    <w:p w14:paraId="473EE5C1" w14:textId="77777777" w:rsidR="006B0CFE" w:rsidRPr="00D016AD" w:rsidRDefault="006B0CFE" w:rsidP="002A0408">
      <w:pPr>
        <w:rPr>
          <w:rFonts w:hint="cs"/>
          <w:sz w:val="20"/>
          <w:szCs w:val="20"/>
        </w:rPr>
      </w:pPr>
    </w:p>
    <w:p w14:paraId="7174C71F" w14:textId="2EA771C4" w:rsidR="00473FFC" w:rsidRPr="002A0408" w:rsidRDefault="00473FFC" w:rsidP="002A0408">
      <w:pPr>
        <w:rPr>
          <w:rFonts w:hint="cs"/>
          <w:rtl/>
        </w:rPr>
      </w:pPr>
    </w:p>
    <w:sectPr w:rsidR="00473FFC" w:rsidRPr="002A0408" w:rsidSect="009A3A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77CEF"/>
    <w:multiLevelType w:val="hybridMultilevel"/>
    <w:tmpl w:val="6A14F0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D441886"/>
    <w:multiLevelType w:val="hybridMultilevel"/>
    <w:tmpl w:val="1980CAEA"/>
    <w:lvl w:ilvl="0" w:tplc="F7D0A7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9046D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AE8E5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0362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A78F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CC6FA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92A0E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9404A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77EF96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180E73F8"/>
    <w:multiLevelType w:val="multilevel"/>
    <w:tmpl w:val="ED06A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B57CD2"/>
    <w:multiLevelType w:val="hybridMultilevel"/>
    <w:tmpl w:val="5FD62AA2"/>
    <w:lvl w:ilvl="0" w:tplc="29DE6F7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1A94587E"/>
    <w:multiLevelType w:val="multilevel"/>
    <w:tmpl w:val="20BA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E53EF0"/>
    <w:multiLevelType w:val="multilevel"/>
    <w:tmpl w:val="9FFCE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C85DE7"/>
    <w:multiLevelType w:val="multilevel"/>
    <w:tmpl w:val="50D2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96849"/>
    <w:multiLevelType w:val="multilevel"/>
    <w:tmpl w:val="EE363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54597B"/>
    <w:multiLevelType w:val="multilevel"/>
    <w:tmpl w:val="2698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4C27FC"/>
    <w:multiLevelType w:val="hybridMultilevel"/>
    <w:tmpl w:val="31945468"/>
    <w:lvl w:ilvl="0" w:tplc="0409000F">
      <w:start w:val="1"/>
      <w:numFmt w:val="decimal"/>
      <w:lvlText w:val="%1."/>
      <w:lvlJc w:val="left"/>
      <w:pPr>
        <w:ind w:left="2256" w:hanging="360"/>
      </w:pPr>
    </w:lvl>
    <w:lvl w:ilvl="1" w:tplc="04090019" w:tentative="1">
      <w:start w:val="1"/>
      <w:numFmt w:val="lowerLetter"/>
      <w:lvlText w:val="%2."/>
      <w:lvlJc w:val="left"/>
      <w:pPr>
        <w:ind w:left="2976" w:hanging="360"/>
      </w:pPr>
    </w:lvl>
    <w:lvl w:ilvl="2" w:tplc="0409001B" w:tentative="1">
      <w:start w:val="1"/>
      <w:numFmt w:val="lowerRoman"/>
      <w:lvlText w:val="%3."/>
      <w:lvlJc w:val="right"/>
      <w:pPr>
        <w:ind w:left="3696" w:hanging="180"/>
      </w:pPr>
    </w:lvl>
    <w:lvl w:ilvl="3" w:tplc="0409000F" w:tentative="1">
      <w:start w:val="1"/>
      <w:numFmt w:val="decimal"/>
      <w:lvlText w:val="%4."/>
      <w:lvlJc w:val="left"/>
      <w:pPr>
        <w:ind w:left="4416" w:hanging="360"/>
      </w:pPr>
    </w:lvl>
    <w:lvl w:ilvl="4" w:tplc="04090019" w:tentative="1">
      <w:start w:val="1"/>
      <w:numFmt w:val="lowerLetter"/>
      <w:lvlText w:val="%5."/>
      <w:lvlJc w:val="left"/>
      <w:pPr>
        <w:ind w:left="5136" w:hanging="360"/>
      </w:pPr>
    </w:lvl>
    <w:lvl w:ilvl="5" w:tplc="0409001B" w:tentative="1">
      <w:start w:val="1"/>
      <w:numFmt w:val="lowerRoman"/>
      <w:lvlText w:val="%6."/>
      <w:lvlJc w:val="right"/>
      <w:pPr>
        <w:ind w:left="5856" w:hanging="180"/>
      </w:pPr>
    </w:lvl>
    <w:lvl w:ilvl="6" w:tplc="0409000F" w:tentative="1">
      <w:start w:val="1"/>
      <w:numFmt w:val="decimal"/>
      <w:lvlText w:val="%7."/>
      <w:lvlJc w:val="left"/>
      <w:pPr>
        <w:ind w:left="6576" w:hanging="360"/>
      </w:pPr>
    </w:lvl>
    <w:lvl w:ilvl="7" w:tplc="04090019" w:tentative="1">
      <w:start w:val="1"/>
      <w:numFmt w:val="lowerLetter"/>
      <w:lvlText w:val="%8."/>
      <w:lvlJc w:val="left"/>
      <w:pPr>
        <w:ind w:left="7296" w:hanging="360"/>
      </w:pPr>
    </w:lvl>
    <w:lvl w:ilvl="8" w:tplc="0409001B" w:tentative="1">
      <w:start w:val="1"/>
      <w:numFmt w:val="lowerRoman"/>
      <w:lvlText w:val="%9."/>
      <w:lvlJc w:val="right"/>
      <w:pPr>
        <w:ind w:left="8016" w:hanging="180"/>
      </w:pPr>
    </w:lvl>
  </w:abstractNum>
  <w:abstractNum w:abstractNumId="10" w15:restartNumberingAfterBreak="0">
    <w:nsid w:val="30072899"/>
    <w:multiLevelType w:val="multilevel"/>
    <w:tmpl w:val="4B1AB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CB5083"/>
    <w:multiLevelType w:val="multilevel"/>
    <w:tmpl w:val="ED06A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2138BB"/>
    <w:multiLevelType w:val="multilevel"/>
    <w:tmpl w:val="ED06A8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98035A"/>
    <w:multiLevelType w:val="multilevel"/>
    <w:tmpl w:val="A6489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F4552"/>
    <w:multiLevelType w:val="hybridMultilevel"/>
    <w:tmpl w:val="EA0A0506"/>
    <w:lvl w:ilvl="0" w:tplc="00B0D1D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01A5A69"/>
    <w:multiLevelType w:val="hybridMultilevel"/>
    <w:tmpl w:val="5E66F3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43F0013E"/>
    <w:multiLevelType w:val="hybridMultilevel"/>
    <w:tmpl w:val="9DBE0A1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7C766C9"/>
    <w:multiLevelType w:val="hybridMultilevel"/>
    <w:tmpl w:val="EE9C7696"/>
    <w:lvl w:ilvl="0" w:tplc="F7DA04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CE8F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ADCB3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A02B8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A63B5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958AF4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FD0A52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C8413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7B040B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CF76D44"/>
    <w:multiLevelType w:val="multilevel"/>
    <w:tmpl w:val="314C7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E16593E"/>
    <w:multiLevelType w:val="hybridMultilevel"/>
    <w:tmpl w:val="F57EA9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4E864061"/>
    <w:multiLevelType w:val="hybridMultilevel"/>
    <w:tmpl w:val="48F8AD9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51F86B8C"/>
    <w:multiLevelType w:val="hybridMultilevel"/>
    <w:tmpl w:val="5FEE900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3B806B5"/>
    <w:multiLevelType w:val="hybridMultilevel"/>
    <w:tmpl w:val="0BB44E3A"/>
    <w:lvl w:ilvl="0" w:tplc="8BA22A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01ADF5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944B0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32CDC4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C74E7F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FD28B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A82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0E8B59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1F293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 w15:restartNumberingAfterBreak="0">
    <w:nsid w:val="5D4A1A1A"/>
    <w:multiLevelType w:val="hybridMultilevel"/>
    <w:tmpl w:val="01EC2A04"/>
    <w:lvl w:ilvl="0" w:tplc="653E51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9B600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BDA464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AA80E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745F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C22F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6C21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B0893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60429B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 w15:restartNumberingAfterBreak="0">
    <w:nsid w:val="5F0A419A"/>
    <w:multiLevelType w:val="multilevel"/>
    <w:tmpl w:val="ECD08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3A75641"/>
    <w:multiLevelType w:val="hybridMultilevel"/>
    <w:tmpl w:val="759A02BA"/>
    <w:lvl w:ilvl="0" w:tplc="0F8857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D04A0D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46FB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7AC33E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9F0A3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6162B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88A6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28F2E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A1463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66BB6FF7"/>
    <w:multiLevelType w:val="hybridMultilevel"/>
    <w:tmpl w:val="692080F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6AAF0181"/>
    <w:multiLevelType w:val="hybridMultilevel"/>
    <w:tmpl w:val="D536FD74"/>
    <w:lvl w:ilvl="0" w:tplc="0409000F">
      <w:start w:val="1"/>
      <w:numFmt w:val="decimal"/>
      <w:lvlText w:val="%1."/>
      <w:lvlJc w:val="left"/>
      <w:pPr>
        <w:ind w:left="2256" w:hanging="360"/>
      </w:pPr>
    </w:lvl>
    <w:lvl w:ilvl="1" w:tplc="04090019" w:tentative="1">
      <w:start w:val="1"/>
      <w:numFmt w:val="lowerLetter"/>
      <w:lvlText w:val="%2."/>
      <w:lvlJc w:val="left"/>
      <w:pPr>
        <w:ind w:left="2976" w:hanging="360"/>
      </w:pPr>
    </w:lvl>
    <w:lvl w:ilvl="2" w:tplc="0409001B" w:tentative="1">
      <w:start w:val="1"/>
      <w:numFmt w:val="lowerRoman"/>
      <w:lvlText w:val="%3."/>
      <w:lvlJc w:val="right"/>
      <w:pPr>
        <w:ind w:left="3696" w:hanging="180"/>
      </w:pPr>
    </w:lvl>
    <w:lvl w:ilvl="3" w:tplc="0409000F" w:tentative="1">
      <w:start w:val="1"/>
      <w:numFmt w:val="decimal"/>
      <w:lvlText w:val="%4."/>
      <w:lvlJc w:val="left"/>
      <w:pPr>
        <w:ind w:left="4416" w:hanging="360"/>
      </w:pPr>
    </w:lvl>
    <w:lvl w:ilvl="4" w:tplc="04090019" w:tentative="1">
      <w:start w:val="1"/>
      <w:numFmt w:val="lowerLetter"/>
      <w:lvlText w:val="%5."/>
      <w:lvlJc w:val="left"/>
      <w:pPr>
        <w:ind w:left="5136" w:hanging="360"/>
      </w:pPr>
    </w:lvl>
    <w:lvl w:ilvl="5" w:tplc="0409001B" w:tentative="1">
      <w:start w:val="1"/>
      <w:numFmt w:val="lowerRoman"/>
      <w:lvlText w:val="%6."/>
      <w:lvlJc w:val="right"/>
      <w:pPr>
        <w:ind w:left="5856" w:hanging="180"/>
      </w:pPr>
    </w:lvl>
    <w:lvl w:ilvl="6" w:tplc="0409000F" w:tentative="1">
      <w:start w:val="1"/>
      <w:numFmt w:val="decimal"/>
      <w:lvlText w:val="%7."/>
      <w:lvlJc w:val="left"/>
      <w:pPr>
        <w:ind w:left="6576" w:hanging="360"/>
      </w:pPr>
    </w:lvl>
    <w:lvl w:ilvl="7" w:tplc="04090019" w:tentative="1">
      <w:start w:val="1"/>
      <w:numFmt w:val="lowerLetter"/>
      <w:lvlText w:val="%8."/>
      <w:lvlJc w:val="left"/>
      <w:pPr>
        <w:ind w:left="7296" w:hanging="360"/>
      </w:pPr>
    </w:lvl>
    <w:lvl w:ilvl="8" w:tplc="0409001B" w:tentative="1">
      <w:start w:val="1"/>
      <w:numFmt w:val="lowerRoman"/>
      <w:lvlText w:val="%9."/>
      <w:lvlJc w:val="right"/>
      <w:pPr>
        <w:ind w:left="8016" w:hanging="180"/>
      </w:pPr>
    </w:lvl>
  </w:abstractNum>
  <w:abstractNum w:abstractNumId="28" w15:restartNumberingAfterBreak="0">
    <w:nsid w:val="6B9C1B83"/>
    <w:multiLevelType w:val="multilevel"/>
    <w:tmpl w:val="564C0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673BC2"/>
    <w:multiLevelType w:val="hybridMultilevel"/>
    <w:tmpl w:val="F13A05B4"/>
    <w:lvl w:ilvl="0" w:tplc="4A7E287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73747DCC"/>
    <w:multiLevelType w:val="hybridMultilevel"/>
    <w:tmpl w:val="C0A624EC"/>
    <w:lvl w:ilvl="0" w:tplc="D5D85B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80E12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6CC4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038DD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A565D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2FD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0C5A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73C88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3781C9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584299207">
    <w:abstractNumId w:val="25"/>
  </w:num>
  <w:num w:numId="2" w16cid:durableId="140461407">
    <w:abstractNumId w:val="17"/>
  </w:num>
  <w:num w:numId="3" w16cid:durableId="705372689">
    <w:abstractNumId w:val="22"/>
  </w:num>
  <w:num w:numId="4" w16cid:durableId="1703895785">
    <w:abstractNumId w:val="23"/>
  </w:num>
  <w:num w:numId="5" w16cid:durableId="376244109">
    <w:abstractNumId w:val="30"/>
  </w:num>
  <w:num w:numId="6" w16cid:durableId="2010714444">
    <w:abstractNumId w:val="1"/>
  </w:num>
  <w:num w:numId="7" w16cid:durableId="1117483683">
    <w:abstractNumId w:val="6"/>
  </w:num>
  <w:num w:numId="8" w16cid:durableId="605314354">
    <w:abstractNumId w:val="7"/>
  </w:num>
  <w:num w:numId="9" w16cid:durableId="1245646445">
    <w:abstractNumId w:val="13"/>
  </w:num>
  <w:num w:numId="10" w16cid:durableId="517626337">
    <w:abstractNumId w:val="5"/>
  </w:num>
  <w:num w:numId="11" w16cid:durableId="501311116">
    <w:abstractNumId w:val="10"/>
  </w:num>
  <w:num w:numId="12" w16cid:durableId="1282224854">
    <w:abstractNumId w:val="24"/>
  </w:num>
  <w:num w:numId="13" w16cid:durableId="79109954">
    <w:abstractNumId w:val="28"/>
  </w:num>
  <w:num w:numId="14" w16cid:durableId="1357465935">
    <w:abstractNumId w:val="8"/>
  </w:num>
  <w:num w:numId="15" w16cid:durableId="1586380439">
    <w:abstractNumId w:val="29"/>
  </w:num>
  <w:num w:numId="16" w16cid:durableId="602424676">
    <w:abstractNumId w:val="14"/>
  </w:num>
  <w:num w:numId="17" w16cid:durableId="857813665">
    <w:abstractNumId w:val="18"/>
  </w:num>
  <w:num w:numId="18" w16cid:durableId="1261597170">
    <w:abstractNumId w:val="3"/>
  </w:num>
  <w:num w:numId="19" w16cid:durableId="733821264">
    <w:abstractNumId w:val="27"/>
  </w:num>
  <w:num w:numId="20" w16cid:durableId="393895979">
    <w:abstractNumId w:val="9"/>
  </w:num>
  <w:num w:numId="21" w16cid:durableId="1693218639">
    <w:abstractNumId w:val="26"/>
  </w:num>
  <w:num w:numId="22" w16cid:durableId="255402254">
    <w:abstractNumId w:val="21"/>
  </w:num>
  <w:num w:numId="23" w16cid:durableId="1235118416">
    <w:abstractNumId w:val="2"/>
  </w:num>
  <w:num w:numId="24" w16cid:durableId="1664041842">
    <w:abstractNumId w:val="15"/>
  </w:num>
  <w:num w:numId="25" w16cid:durableId="678770828">
    <w:abstractNumId w:val="0"/>
  </w:num>
  <w:num w:numId="26" w16cid:durableId="789857162">
    <w:abstractNumId w:val="19"/>
  </w:num>
  <w:num w:numId="27" w16cid:durableId="1431196532">
    <w:abstractNumId w:val="20"/>
  </w:num>
  <w:num w:numId="28" w16cid:durableId="1965309172">
    <w:abstractNumId w:val="11"/>
  </w:num>
  <w:num w:numId="29" w16cid:durableId="184178681">
    <w:abstractNumId w:val="12"/>
  </w:num>
  <w:num w:numId="30" w16cid:durableId="487522715">
    <w:abstractNumId w:val="4"/>
  </w:num>
  <w:num w:numId="31" w16cid:durableId="19689267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FFC"/>
    <w:rsid w:val="000131B4"/>
    <w:rsid w:val="000D350E"/>
    <w:rsid w:val="001F1C0E"/>
    <w:rsid w:val="002475FF"/>
    <w:rsid w:val="002A0408"/>
    <w:rsid w:val="003D31B2"/>
    <w:rsid w:val="00473FFC"/>
    <w:rsid w:val="004B1C14"/>
    <w:rsid w:val="004C2FCC"/>
    <w:rsid w:val="004E3BA5"/>
    <w:rsid w:val="00626F43"/>
    <w:rsid w:val="00635C96"/>
    <w:rsid w:val="00674C99"/>
    <w:rsid w:val="006A7C72"/>
    <w:rsid w:val="006B0CFE"/>
    <w:rsid w:val="00713BD1"/>
    <w:rsid w:val="00722302"/>
    <w:rsid w:val="007C7E58"/>
    <w:rsid w:val="00831DC9"/>
    <w:rsid w:val="008E28CA"/>
    <w:rsid w:val="009618B3"/>
    <w:rsid w:val="009A3A7F"/>
    <w:rsid w:val="00BA4D1C"/>
    <w:rsid w:val="00C17862"/>
    <w:rsid w:val="00F13921"/>
    <w:rsid w:val="00F25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2C28A"/>
  <w15:chartTrackingRefBased/>
  <w15:docId w15:val="{82D1B9E0-81F8-4604-A1B5-493A8F2BC3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408"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473F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F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F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F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F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F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F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F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F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F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F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F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F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F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F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F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F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F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F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F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F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F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F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F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F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F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F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F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F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3</Pages>
  <Words>407</Words>
  <Characters>2039</Characters>
  <Application>Microsoft Office Word</Application>
  <DocSecurity>0</DocSecurity>
  <Lines>16</Lines>
  <Paragraphs>4</Paragraphs>
  <ScaleCrop>false</ScaleCrop>
  <Company/>
  <LinksUpToDate>false</LinksUpToDate>
  <CharactersWithSpaces>2442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Zinovi Shafir</dc:creator>
  <cp:keywords/>
  <dc:description/>
  <cp:lastModifiedBy>Zinovi Shafir</cp:lastModifiedBy>
  <cp:revision>22</cp:revision>
  <dcterms:created xsi:type="dcterms:W3CDTF">2026-03-27T16:09:00Z</dcterms:created>
  <dcterms:modified xsi:type="dcterms:W3CDTF">2026-03-27T16:47:00Z</dcterms:modified>
</cp:coreProperties>
</file>