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6D01" w14:textId="2010489C" w:rsidR="00F30E4A" w:rsidRDefault="00F30E4A" w:rsidP="00F30E4A">
      <w:pPr>
        <w:jc w:val="both"/>
      </w:pPr>
      <w:r>
        <w:t>PROMP 1</w:t>
      </w:r>
    </w:p>
    <w:p w14:paraId="0E910F55" w14:textId="7A2BBAC1" w:rsidR="00B01AA3" w:rsidRDefault="00B01AA3" w:rsidP="00F30E4A">
      <w:pPr>
        <w:jc w:val="both"/>
      </w:pPr>
      <w:r>
        <w:t>Estoy desarrollando una aplicación web con php puro, html, css, y js.</w:t>
      </w:r>
    </w:p>
    <w:p w14:paraId="7D029AE8" w14:textId="7B4118E8" w:rsidR="005C5C3F" w:rsidRDefault="00A07AB0" w:rsidP="00F30E4A">
      <w:pPr>
        <w:jc w:val="both"/>
      </w:pPr>
      <w:r>
        <w:t xml:space="preserve">Quisiera agregar a mi aplicación un </w:t>
      </w:r>
      <w:r w:rsidR="00F547AB">
        <w:t>módulo</w:t>
      </w:r>
      <w:r w:rsidR="00B01AA3">
        <w:t xml:space="preserve"> al que llamaré almacen_usd</w:t>
      </w:r>
      <w:r>
        <w:t xml:space="preserve"> que me permita controlar los inventarios de mis almacenes</w:t>
      </w:r>
      <w:r w:rsidR="00B01AA3">
        <w:t xml:space="preserve"> en usd</w:t>
      </w:r>
      <w:r>
        <w:t>. Mi empresa dispone de varios almacenes en los cuales de guardan diferentes productos</w:t>
      </w:r>
      <w:r w:rsidR="00B01AA3">
        <w:t xml:space="preserve"> que controlo en dólares americanos (USD)</w:t>
      </w:r>
      <w:r>
        <w:t>. Por cada producto se hace una tarjeta de estiba que recoge los datos siguientes, nombre del almacen (es el nombre del almacen, se tienen varios establecimientos), nombre del producto (es el nombre del producto, un almacen puede guardar de 1 a muchos productos), unidad de medida (es la unidad de medida en que se encuentra contabilizado el producto), fecha de la operación (aquí se anota la fecha en que ocurrió la operación de entrada o de salida), cantidad de entrada en físico (es un número decimal mayor que cero) , valor entrada en USD (es un número decimal mayor que cero), cantidad de salida en físico</w:t>
      </w:r>
      <w:r w:rsidR="005C5C3F">
        <w:t xml:space="preserve"> </w:t>
      </w:r>
      <w:r w:rsidR="005C5C3F">
        <w:t>(es un número decimal mayor que cero)</w:t>
      </w:r>
      <w:r>
        <w:t>, valor de la salida en USD</w:t>
      </w:r>
      <w:r w:rsidR="005C5C3F">
        <w:t xml:space="preserve"> </w:t>
      </w:r>
      <w:r w:rsidR="005C5C3F">
        <w:t>(es un número decimal mayor que cero)</w:t>
      </w:r>
      <w:r>
        <w:t>, saldo existente en físico</w:t>
      </w:r>
      <w:r w:rsidR="005C5C3F">
        <w:t xml:space="preserve"> (se amacena el valor acumulado que se obtiene de la operación matemática resultante de tomar el saldo existente en físico del registro anterior más la cantidad entrada en físico menos la cantidad salida en físico)</w:t>
      </w:r>
      <w:r>
        <w:t>, saldo existente en USD</w:t>
      </w:r>
      <w:r w:rsidR="005C5C3F">
        <w:t xml:space="preserve"> </w:t>
      </w:r>
      <w:r w:rsidR="005C5C3F">
        <w:t>(se amacena el valor acumulado que se obtiene de la operación matemática resultante de tomar el saldo existente en físico del registro anterior más la cantidad entrada en físico menos la cantidad salida en físico)</w:t>
      </w:r>
      <w:r>
        <w:t>, Desde-Para</w:t>
      </w:r>
      <w:r w:rsidR="005C5C3F">
        <w:t xml:space="preserve"> (aquí de coloca el código de la tabla centros_costo de la base de datos)</w:t>
      </w:r>
      <w:r>
        <w:t>, Observaciones</w:t>
      </w:r>
      <w:r w:rsidR="005C5C3F">
        <w:t xml:space="preserve"> (Se recoge un texto con un tamaño máximo de 255 caracteres)</w:t>
      </w:r>
      <w:r>
        <w:t>.</w:t>
      </w:r>
    </w:p>
    <w:p w14:paraId="785B3651" w14:textId="45098FA6" w:rsidR="00F07006" w:rsidRDefault="005C5C3F" w:rsidP="00F30E4A">
      <w:pPr>
        <w:jc w:val="both"/>
      </w:pPr>
      <w:r>
        <w:t xml:space="preserve">La tabla </w:t>
      </w:r>
      <w:r>
        <w:t>centros_costo</w:t>
      </w:r>
      <w:r>
        <w:t xml:space="preserve"> de la base de datos tiene la siguiente estructura </w:t>
      </w:r>
    </w:p>
    <w:p w14:paraId="7C4E8713" w14:textId="77777777" w:rsidR="005C5C3F" w:rsidRDefault="005C5C3F" w:rsidP="00F30E4A">
      <w:pPr>
        <w:jc w:val="both"/>
      </w:pPr>
      <w:r>
        <w:t>#</w:t>
      </w:r>
      <w:r>
        <w:tab/>
        <w:t>Nombre</w:t>
      </w:r>
      <w:r>
        <w:tab/>
        <w:t>Tipo</w:t>
      </w:r>
      <w:r>
        <w:tab/>
        <w:t>Cotejamiento</w:t>
      </w:r>
      <w:r>
        <w:tab/>
        <w:t>Atributos</w:t>
      </w:r>
      <w:r>
        <w:tab/>
        <w:t>Nulo</w:t>
      </w:r>
      <w:r>
        <w:tab/>
        <w:t>Predeterminado</w:t>
      </w:r>
      <w:r>
        <w:tab/>
        <w:t>Comentarios</w:t>
      </w:r>
      <w:r>
        <w:tab/>
        <w:t>Extra</w:t>
      </w:r>
      <w:r>
        <w:tab/>
        <w:t>Acción</w:t>
      </w:r>
    </w:p>
    <w:p w14:paraId="6BA0F184" w14:textId="77777777" w:rsidR="005C5C3F" w:rsidRDefault="005C5C3F" w:rsidP="00F30E4A">
      <w:pPr>
        <w:jc w:val="both"/>
      </w:pPr>
      <w:r>
        <w:tab/>
        <w:t>1</w:t>
      </w:r>
      <w:r>
        <w:tab/>
        <w:t>codigo PrimariaÍndice</w:t>
      </w:r>
      <w:r>
        <w:tab/>
        <w:t>int(11)</w:t>
      </w:r>
      <w:r>
        <w:tab/>
      </w:r>
      <w:r>
        <w:tab/>
      </w:r>
      <w:r>
        <w:tab/>
        <w:t>No</w:t>
      </w:r>
      <w:r>
        <w:tab/>
        <w:t>Ninguna</w:t>
      </w:r>
      <w:r>
        <w:tab/>
      </w:r>
      <w:r>
        <w:tab/>
      </w:r>
      <w:r>
        <w:tab/>
        <w:t>Cambiar Cambiar</w:t>
      </w:r>
      <w:r>
        <w:tab/>
        <w:t>Eliminar Eliminar</w:t>
      </w:r>
      <w:r>
        <w:tab/>
      </w:r>
    </w:p>
    <w:p w14:paraId="185E3A7C" w14:textId="77777777" w:rsidR="005C5C3F" w:rsidRDefault="005C5C3F" w:rsidP="00F30E4A">
      <w:pPr>
        <w:jc w:val="both"/>
      </w:pPr>
      <w:r>
        <w:tab/>
        <w:t>2</w:t>
      </w:r>
      <w:r>
        <w:tab/>
        <w:t>nombre</w:t>
      </w:r>
      <w:r>
        <w:tab/>
        <w:t>varchar(25)</w:t>
      </w:r>
      <w:r>
        <w:tab/>
        <w:t>latin1_swedish_ci</w:t>
      </w:r>
      <w:r>
        <w:tab/>
      </w:r>
      <w:r>
        <w:tab/>
        <w:t>No</w:t>
      </w:r>
      <w:r>
        <w:tab/>
        <w:t>Ninguna</w:t>
      </w:r>
      <w:r>
        <w:tab/>
      </w:r>
      <w:r>
        <w:tab/>
      </w:r>
      <w:r>
        <w:tab/>
        <w:t>Cambiar Cambiar</w:t>
      </w:r>
      <w:r>
        <w:tab/>
        <w:t>Eliminar Eliminar</w:t>
      </w:r>
      <w:r>
        <w:tab/>
      </w:r>
    </w:p>
    <w:p w14:paraId="71F65F51" w14:textId="77777777" w:rsidR="005C5C3F" w:rsidRDefault="005C5C3F" w:rsidP="00F30E4A">
      <w:pPr>
        <w:jc w:val="both"/>
      </w:pPr>
      <w:r>
        <w:tab/>
        <w:t>3</w:t>
      </w:r>
      <w:r>
        <w:tab/>
        <w:t>Establecimiento</w:t>
      </w:r>
      <w:r>
        <w:tab/>
        <w:t>tinyint(1)</w:t>
      </w:r>
      <w:r>
        <w:tab/>
      </w:r>
      <w:r>
        <w:tab/>
      </w:r>
      <w:r>
        <w:tab/>
        <w:t>No</w:t>
      </w:r>
      <w:r>
        <w:tab/>
        <w:t>0</w:t>
      </w:r>
      <w:r>
        <w:tab/>
      </w:r>
      <w:r>
        <w:tab/>
      </w:r>
      <w:r>
        <w:tab/>
        <w:t>Cambiar Cambiar</w:t>
      </w:r>
      <w:r>
        <w:tab/>
        <w:t>Eliminar Eliminar</w:t>
      </w:r>
      <w:r>
        <w:tab/>
      </w:r>
    </w:p>
    <w:p w14:paraId="13B39014" w14:textId="77777777" w:rsidR="005C5C3F" w:rsidRDefault="005C5C3F" w:rsidP="00F30E4A">
      <w:pPr>
        <w:jc w:val="both"/>
      </w:pPr>
      <w:r>
        <w:tab/>
        <w:t>4</w:t>
      </w:r>
      <w:r>
        <w:tab/>
        <w:t>E_Caja_Princ</w:t>
      </w:r>
      <w:r>
        <w:tab/>
        <w:t>tinyint(1)</w:t>
      </w:r>
      <w:r>
        <w:tab/>
      </w:r>
      <w:r>
        <w:tab/>
      </w:r>
      <w:r>
        <w:tab/>
        <w:t>Sí</w:t>
      </w:r>
      <w:r>
        <w:tab/>
        <w:t>0</w:t>
      </w:r>
      <w:r>
        <w:tab/>
        <w:t>Entrada Caja Principal</w:t>
      </w:r>
      <w:r>
        <w:tab/>
      </w:r>
      <w:r>
        <w:tab/>
        <w:t>Cambiar Cambiar</w:t>
      </w:r>
      <w:r>
        <w:tab/>
        <w:t>Eliminar Eliminar</w:t>
      </w:r>
      <w:r>
        <w:tab/>
      </w:r>
    </w:p>
    <w:p w14:paraId="6AAB073C" w14:textId="77777777" w:rsidR="005C5C3F" w:rsidRDefault="005C5C3F" w:rsidP="00F30E4A">
      <w:pPr>
        <w:jc w:val="both"/>
      </w:pPr>
      <w:r>
        <w:tab/>
        <w:t>5</w:t>
      </w:r>
      <w:r>
        <w:tab/>
        <w:t>S_Caja_Princ</w:t>
      </w:r>
      <w:r>
        <w:tab/>
        <w:t>tinyint(1)</w:t>
      </w:r>
      <w:r>
        <w:tab/>
      </w:r>
      <w:r>
        <w:tab/>
      </w:r>
      <w:r>
        <w:tab/>
        <w:t>Sí</w:t>
      </w:r>
      <w:r>
        <w:tab/>
        <w:t>0</w:t>
      </w:r>
      <w:r>
        <w:tab/>
        <w:t>Salida Caja Principal</w:t>
      </w:r>
      <w:r>
        <w:tab/>
      </w:r>
      <w:r>
        <w:tab/>
        <w:t>Cambiar Cambiar</w:t>
      </w:r>
      <w:r>
        <w:tab/>
        <w:t>Eliminar Eliminar</w:t>
      </w:r>
      <w:r>
        <w:tab/>
      </w:r>
    </w:p>
    <w:p w14:paraId="3E417CF0" w14:textId="77777777" w:rsidR="005C5C3F" w:rsidRDefault="005C5C3F" w:rsidP="00F30E4A">
      <w:pPr>
        <w:jc w:val="both"/>
      </w:pPr>
      <w:r>
        <w:tab/>
        <w:t>6</w:t>
      </w:r>
      <w:r>
        <w:tab/>
        <w:t>E_Caja_Panad</w:t>
      </w:r>
      <w:r>
        <w:tab/>
        <w:t>tinyint(1)</w:t>
      </w:r>
      <w:r>
        <w:tab/>
      </w:r>
      <w:r>
        <w:tab/>
      </w:r>
      <w:r>
        <w:tab/>
        <w:t>Sí</w:t>
      </w:r>
      <w:r>
        <w:tab/>
        <w:t>0</w:t>
      </w:r>
      <w:r>
        <w:tab/>
        <w:t>Entrada Caja Panadería</w:t>
      </w:r>
      <w:r>
        <w:tab/>
      </w:r>
      <w:r>
        <w:tab/>
        <w:t>Cambiar Cambiar</w:t>
      </w:r>
      <w:r>
        <w:tab/>
        <w:t>Eliminar Eliminar</w:t>
      </w:r>
      <w:r>
        <w:tab/>
      </w:r>
    </w:p>
    <w:p w14:paraId="7162CB7E" w14:textId="77777777" w:rsidR="005C5C3F" w:rsidRDefault="005C5C3F" w:rsidP="00F30E4A">
      <w:pPr>
        <w:jc w:val="both"/>
      </w:pPr>
      <w:r>
        <w:tab/>
        <w:t>7</w:t>
      </w:r>
      <w:r>
        <w:tab/>
        <w:t>S_Caja_Panad</w:t>
      </w:r>
      <w:r>
        <w:tab/>
        <w:t>tinyint(1)</w:t>
      </w:r>
      <w:r>
        <w:tab/>
      </w:r>
      <w:r>
        <w:tab/>
      </w:r>
      <w:r>
        <w:tab/>
        <w:t>Sí</w:t>
      </w:r>
      <w:r>
        <w:tab/>
        <w:t>0</w:t>
      </w:r>
      <w:r>
        <w:tab/>
        <w:t>Salida Caja Panadería</w:t>
      </w:r>
      <w:r>
        <w:tab/>
      </w:r>
      <w:r>
        <w:tab/>
        <w:t>Cambiar Cambiar</w:t>
      </w:r>
      <w:r>
        <w:tab/>
        <w:t>Eliminar Eliminar</w:t>
      </w:r>
      <w:r>
        <w:tab/>
      </w:r>
    </w:p>
    <w:p w14:paraId="76258579" w14:textId="77777777" w:rsidR="005C5C3F" w:rsidRDefault="005C5C3F" w:rsidP="00F30E4A">
      <w:pPr>
        <w:jc w:val="both"/>
      </w:pPr>
      <w:r>
        <w:tab/>
        <w:t>8</w:t>
      </w:r>
      <w:r>
        <w:tab/>
        <w:t>E_Caja_Trinid</w:t>
      </w:r>
      <w:r>
        <w:tab/>
        <w:t>tinyint(1)</w:t>
      </w:r>
      <w:r>
        <w:tab/>
      </w:r>
      <w:r>
        <w:tab/>
      </w:r>
      <w:r>
        <w:tab/>
        <w:t>Sí</w:t>
      </w:r>
      <w:r>
        <w:tab/>
        <w:t>0</w:t>
      </w:r>
      <w:r>
        <w:tab/>
        <w:t>Entrada Caja Trinidad</w:t>
      </w:r>
      <w:r>
        <w:tab/>
      </w:r>
      <w:r>
        <w:tab/>
        <w:t>Cambiar Cambiar</w:t>
      </w:r>
      <w:r>
        <w:tab/>
        <w:t>Eliminar Eliminar</w:t>
      </w:r>
      <w:r>
        <w:tab/>
      </w:r>
    </w:p>
    <w:p w14:paraId="187E77F5" w14:textId="77777777" w:rsidR="005C5C3F" w:rsidRDefault="005C5C3F" w:rsidP="00F30E4A">
      <w:pPr>
        <w:jc w:val="both"/>
      </w:pPr>
      <w:r>
        <w:tab/>
        <w:t>9</w:t>
      </w:r>
      <w:r>
        <w:tab/>
        <w:t>S_Caja_Trinid</w:t>
      </w:r>
      <w:r>
        <w:tab/>
        <w:t>tinyint(1)</w:t>
      </w:r>
      <w:r>
        <w:tab/>
      </w:r>
      <w:r>
        <w:tab/>
      </w:r>
      <w:r>
        <w:tab/>
        <w:t>Sí</w:t>
      </w:r>
      <w:r>
        <w:tab/>
        <w:t>0</w:t>
      </w:r>
      <w:r>
        <w:tab/>
        <w:t>Salida Caja Trinidad</w:t>
      </w:r>
      <w:r>
        <w:tab/>
      </w:r>
      <w:r>
        <w:tab/>
        <w:t>Cambiar Cambiar</w:t>
      </w:r>
      <w:r>
        <w:tab/>
        <w:t>Eliminar Eliminar</w:t>
      </w:r>
      <w:r>
        <w:tab/>
      </w:r>
    </w:p>
    <w:p w14:paraId="46CCB55D" w14:textId="77777777" w:rsidR="005C5C3F" w:rsidRDefault="005C5C3F" w:rsidP="00F30E4A">
      <w:pPr>
        <w:jc w:val="both"/>
      </w:pPr>
      <w:r>
        <w:tab/>
        <w:t>10</w:t>
      </w:r>
      <w:r>
        <w:tab/>
        <w:t>E_Caja_Gallet</w:t>
      </w:r>
      <w:r>
        <w:tab/>
        <w:t>tinyint(1)</w:t>
      </w:r>
      <w:r>
        <w:tab/>
      </w:r>
      <w:r>
        <w:tab/>
      </w:r>
      <w:r>
        <w:tab/>
        <w:t>Sí</w:t>
      </w:r>
      <w:r>
        <w:tab/>
        <w:t>0</w:t>
      </w:r>
      <w:r>
        <w:tab/>
        <w:t>Entrada Caja Galletera</w:t>
      </w:r>
      <w:r>
        <w:tab/>
      </w:r>
      <w:r>
        <w:tab/>
        <w:t>Cambiar Cambiar</w:t>
      </w:r>
      <w:r>
        <w:tab/>
        <w:t>Eliminar Eliminar</w:t>
      </w:r>
      <w:r>
        <w:tab/>
      </w:r>
    </w:p>
    <w:p w14:paraId="365695F0" w14:textId="77777777" w:rsidR="005C5C3F" w:rsidRDefault="005C5C3F" w:rsidP="00F30E4A">
      <w:pPr>
        <w:jc w:val="both"/>
      </w:pPr>
      <w:r>
        <w:lastRenderedPageBreak/>
        <w:tab/>
        <w:t>11</w:t>
      </w:r>
      <w:r>
        <w:tab/>
        <w:t>S_Caja_Gallet</w:t>
      </w:r>
      <w:r>
        <w:tab/>
        <w:t>tinyint(1)</w:t>
      </w:r>
      <w:r>
        <w:tab/>
      </w:r>
      <w:r>
        <w:tab/>
      </w:r>
      <w:r>
        <w:tab/>
        <w:t>Sí</w:t>
      </w:r>
      <w:r>
        <w:tab/>
        <w:t>0</w:t>
      </w:r>
      <w:r>
        <w:tab/>
        <w:t>Salida Caja Galletera</w:t>
      </w:r>
      <w:r>
        <w:tab/>
      </w:r>
      <w:r>
        <w:tab/>
        <w:t>Cambiar Cambiar</w:t>
      </w:r>
      <w:r>
        <w:tab/>
        <w:t>Eliminar Eliminar</w:t>
      </w:r>
      <w:r>
        <w:tab/>
      </w:r>
    </w:p>
    <w:p w14:paraId="32C2FA45" w14:textId="77777777" w:rsidR="005C5C3F" w:rsidRDefault="005C5C3F" w:rsidP="00F30E4A">
      <w:pPr>
        <w:jc w:val="both"/>
      </w:pPr>
      <w:r>
        <w:tab/>
        <w:t>12</w:t>
      </w:r>
      <w:r>
        <w:tab/>
        <w:t>E_Caja_Cochi</w:t>
      </w:r>
      <w:r>
        <w:tab/>
        <w:t>tinyint(1)</w:t>
      </w:r>
      <w:r>
        <w:tab/>
      </w:r>
      <w:r>
        <w:tab/>
      </w:r>
      <w:r>
        <w:tab/>
        <w:t>Sí</w:t>
      </w:r>
      <w:r>
        <w:tab/>
        <w:t>0</w:t>
      </w:r>
      <w:r>
        <w:tab/>
        <w:t>Entrada Caja Cochiquera</w:t>
      </w:r>
      <w:r>
        <w:tab/>
      </w:r>
      <w:r>
        <w:tab/>
        <w:t>Cambiar Cambiar</w:t>
      </w:r>
      <w:r>
        <w:tab/>
        <w:t>Eliminar Eliminar</w:t>
      </w:r>
      <w:r>
        <w:tab/>
      </w:r>
    </w:p>
    <w:p w14:paraId="7D07F9FC" w14:textId="77777777" w:rsidR="005C5C3F" w:rsidRDefault="005C5C3F" w:rsidP="00F30E4A">
      <w:pPr>
        <w:jc w:val="both"/>
      </w:pPr>
      <w:r>
        <w:tab/>
        <w:t>13</w:t>
      </w:r>
      <w:r>
        <w:tab/>
        <w:t>S_Caja_Cochi</w:t>
      </w:r>
      <w:r>
        <w:tab/>
        <w:t>tinyint(1)</w:t>
      </w:r>
      <w:r>
        <w:tab/>
      </w:r>
      <w:r>
        <w:tab/>
      </w:r>
      <w:r>
        <w:tab/>
        <w:t>Sí</w:t>
      </w:r>
      <w:r>
        <w:tab/>
        <w:t>0</w:t>
      </w:r>
      <w:r>
        <w:tab/>
        <w:t>Salida Caja Cochiquera</w:t>
      </w:r>
      <w:r>
        <w:tab/>
      </w:r>
      <w:r>
        <w:tab/>
        <w:t>Cambiar Cambiar</w:t>
      </w:r>
      <w:r>
        <w:tab/>
        <w:t>Eliminar Eliminar</w:t>
      </w:r>
      <w:r>
        <w:tab/>
      </w:r>
    </w:p>
    <w:p w14:paraId="4F187C1E" w14:textId="360E3F58" w:rsidR="005C5C3F" w:rsidRDefault="005C5C3F" w:rsidP="00F30E4A">
      <w:pPr>
        <w:jc w:val="both"/>
      </w:pPr>
      <w:r>
        <w:tab/>
        <w:t>14</w:t>
      </w:r>
      <w:r>
        <w:tab/>
        <w:t>Modulo</w:t>
      </w:r>
      <w:r>
        <w:tab/>
        <w:t>tinyint(1)</w:t>
      </w:r>
      <w:r>
        <w:tab/>
      </w:r>
      <w:r>
        <w:tab/>
      </w:r>
      <w:r>
        <w:tab/>
        <w:t>Sí</w:t>
      </w:r>
      <w:r>
        <w:tab/>
        <w:t>NULL</w:t>
      </w:r>
      <w:r>
        <w:tab/>
      </w:r>
      <w:r>
        <w:tab/>
      </w:r>
      <w:r>
        <w:tab/>
        <w:t>Cambiar Cambiar</w:t>
      </w:r>
      <w:r>
        <w:tab/>
        <w:t>Eliminar Eliminar</w:t>
      </w:r>
    </w:p>
    <w:p w14:paraId="0F82FD13" w14:textId="77777777" w:rsidR="00B01AA3" w:rsidRDefault="0016129C" w:rsidP="00F30E4A">
      <w:pPr>
        <w:jc w:val="both"/>
      </w:pPr>
      <w:r>
        <w:t xml:space="preserve">A la tabla centros_costo quisiera añadirle dos columnas booleanas llamadas E_Alm_USD y S_Alm_USD para que solo se puedan utilizar en el modulo que quiero crear los centros de costo que tenga marcados como verdadero. </w:t>
      </w:r>
    </w:p>
    <w:p w14:paraId="74BD8D87" w14:textId="276B2E50" w:rsidR="00C83C02" w:rsidRDefault="00B01AA3" w:rsidP="00F30E4A">
      <w:pPr>
        <w:jc w:val="both"/>
      </w:pPr>
      <w:r>
        <w:t xml:space="preserve">Actualmente tengo dos almacenes donde controlo productos de esta forma los almacenes se llaman. Almacén Canal USD y Almacen Terminal USD, pero es posible que en el futuro cercano continue creando más almacenes.  </w:t>
      </w:r>
      <w:r w:rsidR="00BC26AE">
        <w:t xml:space="preserve">Créame un script sql que me permita crear una tabla en la base de datos llamada almacenes_usd donde yo pueda registrar todos los almacenes de este tipo. Quiero que la tabla  </w:t>
      </w:r>
      <w:r w:rsidR="00BC26AE">
        <w:t>almacenes_usd</w:t>
      </w:r>
      <w:r w:rsidR="00BC26AE">
        <w:t xml:space="preserve"> tenga los siguientes campo </w:t>
      </w:r>
      <w:r w:rsidR="00134774">
        <w:t>codigo</w:t>
      </w:r>
      <w:r w:rsidR="00BC26AE">
        <w:t xml:space="preserve"> (este será la llave primaria  de la tabla y tomará los datos del código de la tabla centros_costo)</w:t>
      </w:r>
      <w:r w:rsidR="00536366">
        <w:t xml:space="preserve"> activo (será un booleano)</w:t>
      </w:r>
      <w:r w:rsidR="00C83C02">
        <w:t>.</w:t>
      </w:r>
    </w:p>
    <w:p w14:paraId="0DE4B3AA" w14:textId="18A648F5" w:rsidR="00481F9C" w:rsidRDefault="00C83C02" w:rsidP="00F30E4A">
      <w:pPr>
        <w:jc w:val="both"/>
      </w:pPr>
      <w:r>
        <w:t xml:space="preserve">Tambien quisiera crear una tabla llamada productos que tenga los siguientes campos: </w:t>
      </w:r>
      <w:r w:rsidRPr="00C83C02">
        <w:t xml:space="preserve">codigo </w:t>
      </w:r>
      <w:r>
        <w:t xml:space="preserve">(este será la llave primaria </w:t>
      </w:r>
      <w:r w:rsidR="00481F9C">
        <w:t xml:space="preserve">no será </w:t>
      </w:r>
      <w:r w:rsidR="00F547AB">
        <w:t>auto incrementable</w:t>
      </w:r>
      <w:r w:rsidR="00481F9C">
        <w:t>, se almacenará un numero entero largo), nombre (se almacenará el nombre del producto, será de entrada requerido), um (se almacenara la unidad de medida será requerido), activo (será un campo booleano).</w:t>
      </w:r>
    </w:p>
    <w:p w14:paraId="321B1232" w14:textId="578651EA" w:rsidR="00F547AB" w:rsidRDefault="00481F9C" w:rsidP="00F30E4A">
      <w:pPr>
        <w:jc w:val="both"/>
      </w:pPr>
      <w:r>
        <w:t xml:space="preserve">Tambien se creará una tabla llamada tarjetas_estiba_usd la cual tendrá los siguientes campos: </w:t>
      </w:r>
      <w:r w:rsidR="00134774">
        <w:t xml:space="preserve">numero_operacion (el cual será </w:t>
      </w:r>
      <w:r w:rsidR="00F547AB">
        <w:t>auto incrementable</w:t>
      </w:r>
      <w:r w:rsidR="00134774">
        <w:t xml:space="preserve"> y la clave primaria), almacen (el cual almacenará el código de la tabla </w:t>
      </w:r>
      <w:r w:rsidR="00134774">
        <w:t>almacenes_usd</w:t>
      </w:r>
      <w:r w:rsidR="00134774">
        <w:t xml:space="preserve"> </w:t>
      </w:r>
      <w:r w:rsidR="00F547AB">
        <w:t>será</w:t>
      </w:r>
      <w:r w:rsidR="00134774">
        <w:t xml:space="preserve"> requerido), producto (el cual almacenará el código de la tabla producto será requerido), fecha_operacion (recogerá </w:t>
      </w:r>
      <w:r w:rsidR="00F547AB">
        <w:t xml:space="preserve">la fecha </w:t>
      </w:r>
      <w:r w:rsidR="00134774">
        <w:t xml:space="preserve">en que se realizó la operación y será requerido), </w:t>
      </w:r>
      <w:r w:rsidR="00B3576F">
        <w:t xml:space="preserve">tipo_movimiento (el cual será o entrada o salida, siendo requerido), cantidad_fisica (será un numero real positivo y será requerido), valor_usd (será un numero decimal positivo y será </w:t>
      </w:r>
      <w:r w:rsidR="00F547AB">
        <w:t>requerido</w:t>
      </w:r>
      <w:r w:rsidR="00B3576F">
        <w:t xml:space="preserve">), saldo_fisico (será un numero real, el resultado del </w:t>
      </w:r>
      <w:proofErr w:type="spellStart"/>
      <w:r w:rsidR="00B3576F">
        <w:t>calculo</w:t>
      </w:r>
      <w:proofErr w:type="spellEnd"/>
      <w:r w:rsidR="00B3576F">
        <w:t xml:space="preserve"> matemático de al saldo_fisico del registro anterior sumarle la cantidad_fisica si el tipo_movimiento es una entrada o restarle la cantidad_fisica si el tipo_movimiento es una salida),  </w:t>
      </w:r>
      <w:r w:rsidR="00B3576F">
        <w:t>saldo_</w:t>
      </w:r>
      <w:r w:rsidR="00B3576F">
        <w:t>usd</w:t>
      </w:r>
      <w:r w:rsidR="00B3576F">
        <w:t xml:space="preserve"> (será un </w:t>
      </w:r>
      <w:proofErr w:type="spellStart"/>
      <w:r w:rsidR="00B3576F">
        <w:t>numero</w:t>
      </w:r>
      <w:proofErr w:type="spellEnd"/>
      <w:r w:rsidR="00B3576F">
        <w:t xml:space="preserve"> real, el resultado del </w:t>
      </w:r>
      <w:proofErr w:type="spellStart"/>
      <w:r w:rsidR="00B3576F">
        <w:t>calculo</w:t>
      </w:r>
      <w:proofErr w:type="spellEnd"/>
      <w:r w:rsidR="00B3576F">
        <w:t xml:space="preserve"> matemático de </w:t>
      </w:r>
      <w:proofErr w:type="spellStart"/>
      <w:r w:rsidR="00B3576F">
        <w:t>al</w:t>
      </w:r>
      <w:proofErr w:type="spellEnd"/>
      <w:r w:rsidR="00B3576F">
        <w:t xml:space="preserve"> saldo_</w:t>
      </w:r>
      <w:r w:rsidR="00B3576F">
        <w:t>usd</w:t>
      </w:r>
      <w:r w:rsidR="00B3576F">
        <w:t xml:space="preserve"> del registro anterior sumarle </w:t>
      </w:r>
      <w:r w:rsidR="00B3576F">
        <w:t>e</w:t>
      </w:r>
      <w:r w:rsidR="00B3576F">
        <w:t xml:space="preserve">l </w:t>
      </w:r>
      <w:r w:rsidR="00B3576F">
        <w:t>valor_usd</w:t>
      </w:r>
      <w:r w:rsidR="00B3576F">
        <w:t xml:space="preserve"> si el tipo_movimiento es una entrada o restarle la cantidad_fisica si el tipo_movimiento es una salida), </w:t>
      </w:r>
      <w:r w:rsidR="00F547AB">
        <w:t>d</w:t>
      </w:r>
      <w:r w:rsidR="00B3576F">
        <w:t>esde_</w:t>
      </w:r>
      <w:r w:rsidR="00F547AB">
        <w:t>p</w:t>
      </w:r>
      <w:r w:rsidR="00B3576F">
        <w:t xml:space="preserve">ara (se almacenará el codigo de la tabla centros_costo, este campo será requerido y servirá para saber el origen o el destino del movimiento </w:t>
      </w:r>
      <w:r w:rsidR="00F547AB">
        <w:t xml:space="preserve">del producto en dependencia si es una entrada o una salida), </w:t>
      </w:r>
      <w:r w:rsidR="00F547AB" w:rsidRPr="00F547AB">
        <w:t>observaciones</w:t>
      </w:r>
      <w:r w:rsidR="00F547AB">
        <w:t xml:space="preserve"> (guardará un texto que tendrá como máximo 255 caracteres). </w:t>
      </w:r>
    </w:p>
    <w:p w14:paraId="2ECCDBCB" w14:textId="5FFD28A7" w:rsidR="00F547AB" w:rsidRPr="00F547AB" w:rsidRDefault="00F547AB" w:rsidP="00F30E4A">
      <w:pPr>
        <w:jc w:val="both"/>
      </w:pPr>
      <w:r>
        <w:t xml:space="preserve">Tambien quisiera crear una tabla llamada inventario_actual_usd que tendrá los siguientes campos: id (será auto incrementable y la llave primara de la aplicación), almacen (almacenará el codigo de </w:t>
      </w:r>
      <w:r>
        <w:t xml:space="preserve">la tabla  almacenes_usd </w:t>
      </w:r>
      <w:r>
        <w:t xml:space="preserve">y será de uso requerido),  </w:t>
      </w:r>
      <w:r>
        <w:t>producto (el cual almacenará el código de la tabla producto será requerido)</w:t>
      </w:r>
      <w:r>
        <w:t xml:space="preserve"> saldo</w:t>
      </w:r>
      <w:r>
        <w:t>_fisic</w:t>
      </w:r>
      <w:r>
        <w:t>o</w:t>
      </w:r>
      <w:r>
        <w:t xml:space="preserve"> (será un </w:t>
      </w:r>
      <w:r>
        <w:t>número</w:t>
      </w:r>
      <w:r>
        <w:t xml:space="preserve"> real positivo y será requerido), valor_usd (será un numero decimal positivo y será requerido</w:t>
      </w:r>
      <w:r>
        <w:t>)</w:t>
      </w:r>
    </w:p>
    <w:p w14:paraId="26F0B861" w14:textId="7E1DA2EF" w:rsidR="00C83C02" w:rsidRPr="00C83C02" w:rsidRDefault="00B3576F" w:rsidP="00F30E4A">
      <w:pPr>
        <w:jc w:val="both"/>
      </w:pPr>
      <w:r>
        <w:t xml:space="preserve"> </w:t>
      </w:r>
      <w:r w:rsidR="00304BB7">
        <w:t xml:space="preserve">Estas son todas las tablas que necesito agregar a mi base de datos la cual es maría </w:t>
      </w:r>
      <w:proofErr w:type="spellStart"/>
      <w:r w:rsidR="00304BB7">
        <w:t>db</w:t>
      </w:r>
      <w:proofErr w:type="spellEnd"/>
      <w:r w:rsidR="00304BB7">
        <w:t>.</w:t>
      </w:r>
    </w:p>
    <w:p w14:paraId="639E023F" w14:textId="28F901F7" w:rsidR="00B01AA3" w:rsidRDefault="00536366" w:rsidP="00F30E4A">
      <w:pPr>
        <w:jc w:val="both"/>
      </w:pPr>
      <w:r>
        <w:t xml:space="preserve"> </w:t>
      </w:r>
      <w:r w:rsidR="00304BB7">
        <w:t xml:space="preserve">Además de crearme los script sql quisiera que me desarrolles un cronograma con todo lo demás que se requiere para implementar este nuevo módulo en mi aplicación, ponme todos los detalles con sus explicaciones en un </w:t>
      </w:r>
      <w:proofErr w:type="spellStart"/>
      <w:r w:rsidR="00304BB7">
        <w:t>promt</w:t>
      </w:r>
      <w:proofErr w:type="spellEnd"/>
      <w:r w:rsidR="00304BB7">
        <w:t xml:space="preserve"> bien elaborado que me sirva para que en el futuro una </w:t>
      </w:r>
      <w:proofErr w:type="spellStart"/>
      <w:r w:rsidR="00304BB7">
        <w:t>ia</w:t>
      </w:r>
      <w:proofErr w:type="spellEnd"/>
      <w:r w:rsidR="00304BB7">
        <w:t xml:space="preserve"> me pueda ir implementando dicho cronograma por pasos.  Pregúntame si necesitas </w:t>
      </w:r>
      <w:proofErr w:type="spellStart"/>
      <w:r w:rsidR="00304BB7">
        <w:t>mas</w:t>
      </w:r>
      <w:proofErr w:type="spellEnd"/>
      <w:r w:rsidR="00304BB7">
        <w:t xml:space="preserve"> información.</w:t>
      </w:r>
    </w:p>
    <w:p w14:paraId="1F39F490" w14:textId="77777777" w:rsidR="00B01AA3" w:rsidRDefault="00B01AA3" w:rsidP="00F30E4A">
      <w:pPr>
        <w:jc w:val="both"/>
      </w:pPr>
    </w:p>
    <w:p w14:paraId="678E0D63" w14:textId="4580DADA" w:rsidR="00B01AA3" w:rsidRDefault="00F30E4A" w:rsidP="00F30E4A">
      <w:pPr>
        <w:jc w:val="both"/>
      </w:pPr>
      <w:r>
        <w:lastRenderedPageBreak/>
        <w:t>TABLAS</w:t>
      </w:r>
    </w:p>
    <w:p w14:paraId="5BB7DEAC" w14:textId="77777777" w:rsidR="00F30E4A" w:rsidRDefault="00F30E4A" w:rsidP="00F30E4A">
      <w:pPr>
        <w:jc w:val="both"/>
      </w:pPr>
      <w:r>
        <w:t>-- 1. Añadir nuevas columnas a centros_costo</w:t>
      </w:r>
    </w:p>
    <w:p w14:paraId="37E66190" w14:textId="77777777" w:rsidR="00F30E4A" w:rsidRPr="00F30E4A" w:rsidRDefault="00F30E4A" w:rsidP="00F30E4A">
      <w:pPr>
        <w:jc w:val="both"/>
        <w:rPr>
          <w:lang w:val="en-US"/>
        </w:rPr>
      </w:pPr>
      <w:r w:rsidRPr="00F30E4A">
        <w:rPr>
          <w:lang w:val="en-US"/>
        </w:rPr>
        <w:t xml:space="preserve">ALTER TABLE centros_costo </w:t>
      </w:r>
    </w:p>
    <w:p w14:paraId="1C3990DB" w14:textId="77777777" w:rsidR="00F30E4A" w:rsidRPr="00F30E4A" w:rsidRDefault="00F30E4A" w:rsidP="00F30E4A">
      <w:pPr>
        <w:jc w:val="both"/>
        <w:rPr>
          <w:lang w:val="en-US"/>
        </w:rPr>
      </w:pPr>
      <w:r w:rsidRPr="00F30E4A">
        <w:rPr>
          <w:lang w:val="en-US"/>
        </w:rPr>
        <w:t>ADD COLUMN E_Alm_USD TINYINT(1) DEFAULT 0,</w:t>
      </w:r>
    </w:p>
    <w:p w14:paraId="6776D63B" w14:textId="77777777" w:rsidR="00F30E4A" w:rsidRPr="00F30E4A" w:rsidRDefault="00F30E4A" w:rsidP="00F30E4A">
      <w:pPr>
        <w:jc w:val="both"/>
        <w:rPr>
          <w:lang w:val="en-US"/>
        </w:rPr>
      </w:pPr>
      <w:r w:rsidRPr="00F30E4A">
        <w:rPr>
          <w:lang w:val="en-US"/>
        </w:rPr>
        <w:t>ADD COLUMN S_Alm_USD TINYINT(1) DEFAULT 0;</w:t>
      </w:r>
    </w:p>
    <w:p w14:paraId="550589DF" w14:textId="77777777" w:rsidR="00F30E4A" w:rsidRPr="00F30E4A" w:rsidRDefault="00F30E4A" w:rsidP="00F30E4A">
      <w:pPr>
        <w:jc w:val="both"/>
        <w:rPr>
          <w:lang w:val="en-US"/>
        </w:rPr>
      </w:pPr>
    </w:p>
    <w:p w14:paraId="50871431" w14:textId="77777777" w:rsidR="00F30E4A" w:rsidRDefault="00F30E4A" w:rsidP="00F30E4A">
      <w:pPr>
        <w:jc w:val="both"/>
      </w:pPr>
      <w:r>
        <w:t>-- 2. Crear tabla almacenes_usd</w:t>
      </w:r>
    </w:p>
    <w:p w14:paraId="691E7005" w14:textId="77777777" w:rsidR="00F30E4A" w:rsidRDefault="00F30E4A" w:rsidP="00F30E4A">
      <w:pPr>
        <w:jc w:val="both"/>
      </w:pPr>
      <w:r>
        <w:t>CREATE TABLE almacenes_usd (</w:t>
      </w:r>
    </w:p>
    <w:p w14:paraId="4FBC4FF3" w14:textId="77777777" w:rsidR="00F30E4A" w:rsidRPr="00F30E4A" w:rsidRDefault="00F30E4A" w:rsidP="00F30E4A">
      <w:pPr>
        <w:jc w:val="both"/>
        <w:rPr>
          <w:lang w:val="en-US"/>
        </w:rPr>
      </w:pPr>
      <w:r>
        <w:t xml:space="preserve">    </w:t>
      </w:r>
      <w:r w:rsidRPr="00F30E4A">
        <w:rPr>
          <w:lang w:val="en-US"/>
        </w:rPr>
        <w:t>codigo INT(11) PRIMARY KEY,</w:t>
      </w:r>
    </w:p>
    <w:p w14:paraId="0653F8D8" w14:textId="77777777" w:rsidR="00F30E4A" w:rsidRPr="00F30E4A" w:rsidRDefault="00F30E4A" w:rsidP="00F30E4A">
      <w:pPr>
        <w:jc w:val="both"/>
        <w:rPr>
          <w:lang w:val="en-US"/>
        </w:rPr>
      </w:pPr>
      <w:r w:rsidRPr="00F30E4A">
        <w:rPr>
          <w:lang w:val="en-US"/>
        </w:rPr>
        <w:t xml:space="preserve">    </w:t>
      </w:r>
      <w:proofErr w:type="spellStart"/>
      <w:r w:rsidRPr="00F30E4A">
        <w:rPr>
          <w:lang w:val="en-US"/>
        </w:rPr>
        <w:t>nombre</w:t>
      </w:r>
      <w:proofErr w:type="spellEnd"/>
      <w:r w:rsidRPr="00F30E4A">
        <w:rPr>
          <w:lang w:val="en-US"/>
        </w:rPr>
        <w:t xml:space="preserve"> VARCHAR(50) NOT NULL,</w:t>
      </w:r>
    </w:p>
    <w:p w14:paraId="5E7E2898" w14:textId="77777777" w:rsidR="00F30E4A" w:rsidRDefault="00F30E4A" w:rsidP="00F30E4A">
      <w:pPr>
        <w:jc w:val="both"/>
      </w:pPr>
      <w:r w:rsidRPr="00F30E4A">
        <w:rPr>
          <w:lang w:val="en-US"/>
        </w:rPr>
        <w:t xml:space="preserve">    </w:t>
      </w:r>
      <w:r>
        <w:t>activo BOOLEAN DEFAULT TRUE,</w:t>
      </w:r>
    </w:p>
    <w:p w14:paraId="28E83CEA" w14:textId="77777777" w:rsidR="00F30E4A" w:rsidRDefault="00F30E4A" w:rsidP="00F30E4A">
      <w:pPr>
        <w:jc w:val="both"/>
      </w:pPr>
      <w:r>
        <w:t xml:space="preserve">    FOREIGN KEY (codigo) REFERENCES centros_costo(codigo)</w:t>
      </w:r>
    </w:p>
    <w:p w14:paraId="7075B3D9" w14:textId="77777777" w:rsidR="00F30E4A" w:rsidRDefault="00F30E4A" w:rsidP="00F30E4A">
      <w:pPr>
        <w:jc w:val="both"/>
      </w:pPr>
      <w:r>
        <w:t>);</w:t>
      </w:r>
    </w:p>
    <w:p w14:paraId="6E8179AD" w14:textId="77777777" w:rsidR="00F30E4A" w:rsidRDefault="00F30E4A" w:rsidP="00F30E4A">
      <w:pPr>
        <w:jc w:val="both"/>
      </w:pPr>
    </w:p>
    <w:p w14:paraId="7825C6C6" w14:textId="77777777" w:rsidR="00F30E4A" w:rsidRDefault="00F30E4A" w:rsidP="00F30E4A">
      <w:pPr>
        <w:jc w:val="both"/>
      </w:pPr>
      <w:r>
        <w:t>-- 3. Crear tabla productos</w:t>
      </w:r>
    </w:p>
    <w:p w14:paraId="5C478D8B" w14:textId="77777777" w:rsidR="00F30E4A" w:rsidRPr="00F30E4A" w:rsidRDefault="00F30E4A" w:rsidP="00F30E4A">
      <w:pPr>
        <w:jc w:val="both"/>
        <w:rPr>
          <w:lang w:val="en-US"/>
        </w:rPr>
      </w:pPr>
      <w:r w:rsidRPr="00F30E4A">
        <w:rPr>
          <w:lang w:val="en-US"/>
        </w:rPr>
        <w:t xml:space="preserve">CREATE TABLE </w:t>
      </w:r>
      <w:proofErr w:type="spellStart"/>
      <w:r w:rsidRPr="00F30E4A">
        <w:rPr>
          <w:lang w:val="en-US"/>
        </w:rPr>
        <w:t>productos</w:t>
      </w:r>
      <w:proofErr w:type="spellEnd"/>
      <w:r w:rsidRPr="00F30E4A">
        <w:rPr>
          <w:lang w:val="en-US"/>
        </w:rPr>
        <w:t xml:space="preserve"> (</w:t>
      </w:r>
    </w:p>
    <w:p w14:paraId="400DF1D3" w14:textId="77777777" w:rsidR="00F30E4A" w:rsidRPr="00F30E4A" w:rsidRDefault="00F30E4A" w:rsidP="00F30E4A">
      <w:pPr>
        <w:jc w:val="both"/>
        <w:rPr>
          <w:lang w:val="en-US"/>
        </w:rPr>
      </w:pPr>
      <w:r w:rsidRPr="00F30E4A">
        <w:rPr>
          <w:lang w:val="en-US"/>
        </w:rPr>
        <w:t xml:space="preserve">    codigo BIGINT PRIMARY KEY,</w:t>
      </w:r>
    </w:p>
    <w:p w14:paraId="72030DCE" w14:textId="77777777" w:rsidR="00F30E4A" w:rsidRPr="00F30E4A" w:rsidRDefault="00F30E4A" w:rsidP="00F30E4A">
      <w:pPr>
        <w:jc w:val="both"/>
        <w:rPr>
          <w:lang w:val="en-US"/>
        </w:rPr>
      </w:pPr>
      <w:r w:rsidRPr="00F30E4A">
        <w:rPr>
          <w:lang w:val="en-US"/>
        </w:rPr>
        <w:t xml:space="preserve">    </w:t>
      </w:r>
      <w:proofErr w:type="spellStart"/>
      <w:r w:rsidRPr="00F30E4A">
        <w:rPr>
          <w:lang w:val="en-US"/>
        </w:rPr>
        <w:t>nombre</w:t>
      </w:r>
      <w:proofErr w:type="spellEnd"/>
      <w:r w:rsidRPr="00F30E4A">
        <w:rPr>
          <w:lang w:val="en-US"/>
        </w:rPr>
        <w:t xml:space="preserve"> VARCHAR(100) NOT NULL,</w:t>
      </w:r>
    </w:p>
    <w:p w14:paraId="7A359616" w14:textId="77777777" w:rsidR="00F30E4A" w:rsidRPr="00F30E4A" w:rsidRDefault="00F30E4A" w:rsidP="00F30E4A">
      <w:pPr>
        <w:jc w:val="both"/>
        <w:rPr>
          <w:lang w:val="en-US"/>
        </w:rPr>
      </w:pPr>
      <w:r w:rsidRPr="00F30E4A">
        <w:rPr>
          <w:lang w:val="en-US"/>
        </w:rPr>
        <w:t xml:space="preserve">    um VARCHAR(20) NOT NULL,</w:t>
      </w:r>
    </w:p>
    <w:p w14:paraId="74CBCCBD" w14:textId="77777777" w:rsidR="00F30E4A" w:rsidRDefault="00F30E4A" w:rsidP="00F30E4A">
      <w:pPr>
        <w:jc w:val="both"/>
      </w:pPr>
      <w:r w:rsidRPr="00F30E4A">
        <w:rPr>
          <w:lang w:val="en-US"/>
        </w:rPr>
        <w:t xml:space="preserve">    </w:t>
      </w:r>
      <w:r>
        <w:t>activo BOOLEAN DEFAULT TRUE</w:t>
      </w:r>
    </w:p>
    <w:p w14:paraId="497A6D83" w14:textId="77777777" w:rsidR="00F30E4A" w:rsidRDefault="00F30E4A" w:rsidP="00F30E4A">
      <w:pPr>
        <w:jc w:val="both"/>
      </w:pPr>
      <w:r>
        <w:t>);</w:t>
      </w:r>
    </w:p>
    <w:p w14:paraId="78C8285B" w14:textId="77777777" w:rsidR="00F30E4A" w:rsidRDefault="00F30E4A" w:rsidP="00F30E4A">
      <w:pPr>
        <w:jc w:val="both"/>
      </w:pPr>
    </w:p>
    <w:p w14:paraId="31C12F3C" w14:textId="77777777" w:rsidR="00F30E4A" w:rsidRDefault="00F30E4A" w:rsidP="00F30E4A">
      <w:pPr>
        <w:jc w:val="both"/>
      </w:pPr>
      <w:r>
        <w:t>-- 4. Crear tabla tarjetas_estiba_usd</w:t>
      </w:r>
    </w:p>
    <w:p w14:paraId="5B3DD428" w14:textId="77777777" w:rsidR="00F30E4A" w:rsidRDefault="00F30E4A" w:rsidP="00F30E4A">
      <w:pPr>
        <w:jc w:val="both"/>
      </w:pPr>
      <w:r>
        <w:t>CREATE TABLE tarjetas_estiba_usd (</w:t>
      </w:r>
    </w:p>
    <w:p w14:paraId="6E00E7AF" w14:textId="77777777" w:rsidR="00F30E4A" w:rsidRPr="00F30E4A" w:rsidRDefault="00F30E4A" w:rsidP="00F30E4A">
      <w:pPr>
        <w:jc w:val="both"/>
        <w:rPr>
          <w:lang w:val="en-US"/>
        </w:rPr>
      </w:pPr>
      <w:r>
        <w:t xml:space="preserve">    </w:t>
      </w:r>
      <w:r w:rsidRPr="00F30E4A">
        <w:rPr>
          <w:lang w:val="en-US"/>
        </w:rPr>
        <w:t>numero_operacion INT AUTO_INCREMENT PRIMARY KEY,</w:t>
      </w:r>
    </w:p>
    <w:p w14:paraId="33C506A8" w14:textId="77777777" w:rsidR="00F30E4A" w:rsidRPr="00F30E4A" w:rsidRDefault="00F30E4A" w:rsidP="00F30E4A">
      <w:pPr>
        <w:jc w:val="both"/>
        <w:rPr>
          <w:lang w:val="en-US"/>
        </w:rPr>
      </w:pPr>
      <w:r w:rsidRPr="00F30E4A">
        <w:rPr>
          <w:lang w:val="en-US"/>
        </w:rPr>
        <w:t xml:space="preserve">    </w:t>
      </w:r>
      <w:proofErr w:type="spellStart"/>
      <w:r w:rsidRPr="00F30E4A">
        <w:rPr>
          <w:lang w:val="en-US"/>
        </w:rPr>
        <w:t>almacen</w:t>
      </w:r>
      <w:proofErr w:type="spellEnd"/>
      <w:r w:rsidRPr="00F30E4A">
        <w:rPr>
          <w:lang w:val="en-US"/>
        </w:rPr>
        <w:t xml:space="preserve"> INT(11) NOT NULL,</w:t>
      </w:r>
    </w:p>
    <w:p w14:paraId="289D2C08" w14:textId="77777777" w:rsidR="00F30E4A" w:rsidRPr="00F30E4A" w:rsidRDefault="00F30E4A" w:rsidP="00F30E4A">
      <w:pPr>
        <w:jc w:val="both"/>
        <w:rPr>
          <w:lang w:val="en-US"/>
        </w:rPr>
      </w:pPr>
      <w:r w:rsidRPr="00F30E4A">
        <w:rPr>
          <w:lang w:val="en-US"/>
        </w:rPr>
        <w:t xml:space="preserve">    </w:t>
      </w:r>
      <w:proofErr w:type="spellStart"/>
      <w:r w:rsidRPr="00F30E4A">
        <w:rPr>
          <w:lang w:val="en-US"/>
        </w:rPr>
        <w:t>producto</w:t>
      </w:r>
      <w:proofErr w:type="spellEnd"/>
      <w:r w:rsidRPr="00F30E4A">
        <w:rPr>
          <w:lang w:val="en-US"/>
        </w:rPr>
        <w:t xml:space="preserve"> BIGINT NOT NULL,</w:t>
      </w:r>
    </w:p>
    <w:p w14:paraId="30AEEFF2" w14:textId="77777777" w:rsidR="00F30E4A" w:rsidRPr="00F30E4A" w:rsidRDefault="00F30E4A" w:rsidP="00F30E4A">
      <w:pPr>
        <w:jc w:val="both"/>
        <w:rPr>
          <w:lang w:val="en-US"/>
        </w:rPr>
      </w:pPr>
      <w:r w:rsidRPr="00F30E4A">
        <w:rPr>
          <w:lang w:val="en-US"/>
        </w:rPr>
        <w:t xml:space="preserve">    fecha_operacion DATE NOT NULL,</w:t>
      </w:r>
    </w:p>
    <w:p w14:paraId="4237E3DE" w14:textId="77777777" w:rsidR="00F30E4A" w:rsidRDefault="00F30E4A" w:rsidP="00F30E4A">
      <w:pPr>
        <w:jc w:val="both"/>
      </w:pPr>
      <w:r w:rsidRPr="00F30E4A">
        <w:rPr>
          <w:lang w:val="en-US"/>
        </w:rPr>
        <w:t xml:space="preserve">    </w:t>
      </w:r>
      <w:r>
        <w:t>tipo_movimiento ENUM('entrada', 'salida') NOT NULL,</w:t>
      </w:r>
    </w:p>
    <w:p w14:paraId="752D8407" w14:textId="77777777" w:rsidR="00F30E4A" w:rsidRDefault="00F30E4A" w:rsidP="00F30E4A">
      <w:pPr>
        <w:jc w:val="both"/>
      </w:pPr>
      <w:r>
        <w:t xml:space="preserve">    cantidad_fisica DECIMAL(15,3) NOT NULL CHECK (cantidad_fisica &gt; 0),</w:t>
      </w:r>
    </w:p>
    <w:p w14:paraId="6E2EEC36" w14:textId="77777777" w:rsidR="00F30E4A" w:rsidRDefault="00F30E4A" w:rsidP="00F30E4A">
      <w:pPr>
        <w:jc w:val="both"/>
      </w:pPr>
      <w:r>
        <w:t xml:space="preserve">    valor_usd DECIMAL(15,2) NOT NULL CHECK (valor_usd &gt; 0),</w:t>
      </w:r>
    </w:p>
    <w:p w14:paraId="1928D492" w14:textId="77777777" w:rsidR="00F30E4A" w:rsidRDefault="00F30E4A" w:rsidP="00F30E4A">
      <w:pPr>
        <w:jc w:val="both"/>
      </w:pPr>
      <w:r>
        <w:t xml:space="preserve">    saldo_fisico DECIMAL(15,3) NOT NULL,</w:t>
      </w:r>
    </w:p>
    <w:p w14:paraId="4E6FAFBE" w14:textId="77777777" w:rsidR="00F30E4A" w:rsidRPr="00F30E4A" w:rsidRDefault="00F30E4A" w:rsidP="00F30E4A">
      <w:pPr>
        <w:jc w:val="both"/>
        <w:rPr>
          <w:lang w:val="en-US"/>
        </w:rPr>
      </w:pPr>
      <w:r>
        <w:lastRenderedPageBreak/>
        <w:t xml:space="preserve">    </w:t>
      </w:r>
      <w:r w:rsidRPr="00F30E4A">
        <w:rPr>
          <w:lang w:val="en-US"/>
        </w:rPr>
        <w:t>saldo_usd DECIMAL(15,2) NOT NULL,</w:t>
      </w:r>
    </w:p>
    <w:p w14:paraId="2DB5E989" w14:textId="77777777" w:rsidR="00F30E4A" w:rsidRDefault="00F30E4A" w:rsidP="00F30E4A">
      <w:pPr>
        <w:jc w:val="both"/>
      </w:pPr>
      <w:r w:rsidRPr="00F30E4A">
        <w:rPr>
          <w:lang w:val="en-US"/>
        </w:rPr>
        <w:t xml:space="preserve">    </w:t>
      </w:r>
      <w:r>
        <w:t>desde_para INT(11) NOT NULL,</w:t>
      </w:r>
    </w:p>
    <w:p w14:paraId="36CCFA9F" w14:textId="77777777" w:rsidR="00F30E4A" w:rsidRDefault="00F30E4A" w:rsidP="00F30E4A">
      <w:pPr>
        <w:jc w:val="both"/>
      </w:pPr>
      <w:r>
        <w:t xml:space="preserve">    observaciones VARCHAR(255),</w:t>
      </w:r>
    </w:p>
    <w:p w14:paraId="70B77509" w14:textId="77777777" w:rsidR="00F30E4A" w:rsidRDefault="00F30E4A" w:rsidP="00F30E4A">
      <w:pPr>
        <w:jc w:val="both"/>
      </w:pPr>
      <w:r>
        <w:t xml:space="preserve">    FOREIGN KEY (almacen) REFERENCES almacenes_usd(codigo),</w:t>
      </w:r>
    </w:p>
    <w:p w14:paraId="4911BADA" w14:textId="77777777" w:rsidR="00F30E4A" w:rsidRDefault="00F30E4A" w:rsidP="00F30E4A">
      <w:pPr>
        <w:jc w:val="both"/>
      </w:pPr>
      <w:r>
        <w:t xml:space="preserve">    FOREIGN KEY (producto) REFERENCES productos(codigo),</w:t>
      </w:r>
    </w:p>
    <w:p w14:paraId="483A1C47" w14:textId="77777777" w:rsidR="00F30E4A" w:rsidRDefault="00F30E4A" w:rsidP="00F30E4A">
      <w:pPr>
        <w:jc w:val="both"/>
      </w:pPr>
      <w:r>
        <w:t xml:space="preserve">    FOREIGN KEY (desde_para) REFERENCES centros_costo(codigo)</w:t>
      </w:r>
    </w:p>
    <w:p w14:paraId="785BBCE3" w14:textId="77777777" w:rsidR="00F30E4A" w:rsidRDefault="00F30E4A" w:rsidP="00F30E4A">
      <w:pPr>
        <w:jc w:val="both"/>
      </w:pPr>
      <w:r>
        <w:t>);</w:t>
      </w:r>
    </w:p>
    <w:p w14:paraId="726A3C49" w14:textId="77777777" w:rsidR="00F30E4A" w:rsidRDefault="00F30E4A" w:rsidP="00F30E4A">
      <w:pPr>
        <w:jc w:val="both"/>
      </w:pPr>
    </w:p>
    <w:p w14:paraId="7097A50B" w14:textId="77777777" w:rsidR="00F30E4A" w:rsidRDefault="00F30E4A" w:rsidP="00F30E4A">
      <w:pPr>
        <w:jc w:val="both"/>
      </w:pPr>
      <w:r>
        <w:t>-- 5. Crear tabla inventario_actual_usd</w:t>
      </w:r>
    </w:p>
    <w:p w14:paraId="04A37FD3" w14:textId="77777777" w:rsidR="00F30E4A" w:rsidRDefault="00F30E4A" w:rsidP="00F30E4A">
      <w:pPr>
        <w:jc w:val="both"/>
      </w:pPr>
      <w:r>
        <w:t>CREATE TABLE inventario_actual_usd (</w:t>
      </w:r>
    </w:p>
    <w:p w14:paraId="0F6B79A1" w14:textId="77777777" w:rsidR="00F30E4A" w:rsidRPr="00F30E4A" w:rsidRDefault="00F30E4A" w:rsidP="00F30E4A">
      <w:pPr>
        <w:jc w:val="both"/>
        <w:rPr>
          <w:lang w:val="en-US"/>
        </w:rPr>
      </w:pPr>
      <w:r>
        <w:t xml:space="preserve">    </w:t>
      </w:r>
      <w:r w:rsidRPr="00F30E4A">
        <w:rPr>
          <w:lang w:val="en-US"/>
        </w:rPr>
        <w:t>id INT AUTO_INCREMENT PRIMARY KEY,</w:t>
      </w:r>
    </w:p>
    <w:p w14:paraId="2925BCE7" w14:textId="77777777" w:rsidR="00F30E4A" w:rsidRPr="00F30E4A" w:rsidRDefault="00F30E4A" w:rsidP="00F30E4A">
      <w:pPr>
        <w:jc w:val="both"/>
        <w:rPr>
          <w:lang w:val="en-US"/>
        </w:rPr>
      </w:pPr>
      <w:r w:rsidRPr="00F30E4A">
        <w:rPr>
          <w:lang w:val="en-US"/>
        </w:rPr>
        <w:t xml:space="preserve">    </w:t>
      </w:r>
      <w:proofErr w:type="spellStart"/>
      <w:r w:rsidRPr="00F30E4A">
        <w:rPr>
          <w:lang w:val="en-US"/>
        </w:rPr>
        <w:t>almacen</w:t>
      </w:r>
      <w:proofErr w:type="spellEnd"/>
      <w:r w:rsidRPr="00F30E4A">
        <w:rPr>
          <w:lang w:val="en-US"/>
        </w:rPr>
        <w:t xml:space="preserve"> INT(11) NOT NULL,</w:t>
      </w:r>
    </w:p>
    <w:p w14:paraId="27CCB23A" w14:textId="77777777" w:rsidR="00F30E4A" w:rsidRPr="00F30E4A" w:rsidRDefault="00F30E4A" w:rsidP="00F30E4A">
      <w:pPr>
        <w:jc w:val="both"/>
        <w:rPr>
          <w:lang w:val="en-US"/>
        </w:rPr>
      </w:pPr>
      <w:r w:rsidRPr="00F30E4A">
        <w:rPr>
          <w:lang w:val="en-US"/>
        </w:rPr>
        <w:t xml:space="preserve">    </w:t>
      </w:r>
      <w:proofErr w:type="spellStart"/>
      <w:r w:rsidRPr="00F30E4A">
        <w:rPr>
          <w:lang w:val="en-US"/>
        </w:rPr>
        <w:t>producto</w:t>
      </w:r>
      <w:proofErr w:type="spellEnd"/>
      <w:r w:rsidRPr="00F30E4A">
        <w:rPr>
          <w:lang w:val="en-US"/>
        </w:rPr>
        <w:t xml:space="preserve"> BIGINT NOT NULL,</w:t>
      </w:r>
    </w:p>
    <w:p w14:paraId="72DE1968" w14:textId="77777777" w:rsidR="00F30E4A" w:rsidRPr="00F30E4A" w:rsidRDefault="00F30E4A" w:rsidP="00F30E4A">
      <w:pPr>
        <w:jc w:val="both"/>
        <w:rPr>
          <w:lang w:val="en-US"/>
        </w:rPr>
      </w:pPr>
      <w:r w:rsidRPr="00F30E4A">
        <w:rPr>
          <w:lang w:val="en-US"/>
        </w:rPr>
        <w:t xml:space="preserve">    saldo_fisico DECIMAL(15,3) NOT NULL CHECK (saldo_fisico &gt;= 0),</w:t>
      </w:r>
    </w:p>
    <w:p w14:paraId="4D81AFC7" w14:textId="77777777" w:rsidR="00F30E4A" w:rsidRPr="00F30E4A" w:rsidRDefault="00F30E4A" w:rsidP="00F30E4A">
      <w:pPr>
        <w:jc w:val="both"/>
        <w:rPr>
          <w:lang w:val="en-US"/>
        </w:rPr>
      </w:pPr>
      <w:r w:rsidRPr="00F30E4A">
        <w:rPr>
          <w:lang w:val="en-US"/>
        </w:rPr>
        <w:t xml:space="preserve">    valor_usd DECIMAL(15,2) NOT NULL CHECK (valor_usd &gt;= 0),</w:t>
      </w:r>
    </w:p>
    <w:p w14:paraId="03414F05" w14:textId="77777777" w:rsidR="00F30E4A" w:rsidRPr="00F30E4A" w:rsidRDefault="00F30E4A" w:rsidP="00F30E4A">
      <w:pPr>
        <w:jc w:val="both"/>
        <w:rPr>
          <w:lang w:val="en-US"/>
        </w:rPr>
      </w:pPr>
      <w:r w:rsidRPr="00F30E4A">
        <w:rPr>
          <w:lang w:val="en-US"/>
        </w:rPr>
        <w:t xml:space="preserve">    FOREIGN KEY (</w:t>
      </w:r>
      <w:proofErr w:type="spellStart"/>
      <w:r w:rsidRPr="00F30E4A">
        <w:rPr>
          <w:lang w:val="en-US"/>
        </w:rPr>
        <w:t>almacen</w:t>
      </w:r>
      <w:proofErr w:type="spellEnd"/>
      <w:r w:rsidRPr="00F30E4A">
        <w:rPr>
          <w:lang w:val="en-US"/>
        </w:rPr>
        <w:t>) REFERENCES almacenes_usd(codigo),</w:t>
      </w:r>
    </w:p>
    <w:p w14:paraId="7B81319A" w14:textId="77777777" w:rsidR="00F30E4A" w:rsidRDefault="00F30E4A" w:rsidP="00F30E4A">
      <w:pPr>
        <w:jc w:val="both"/>
      </w:pPr>
      <w:r w:rsidRPr="00F30E4A">
        <w:rPr>
          <w:lang w:val="en-US"/>
        </w:rPr>
        <w:t xml:space="preserve">    </w:t>
      </w:r>
      <w:r>
        <w:t>FOREIGN KEY (producto) REFERENCES productos(codigo),</w:t>
      </w:r>
    </w:p>
    <w:p w14:paraId="2658E965" w14:textId="77777777" w:rsidR="00F30E4A" w:rsidRDefault="00F30E4A" w:rsidP="00F30E4A">
      <w:pPr>
        <w:jc w:val="both"/>
      </w:pPr>
      <w:r>
        <w:t xml:space="preserve">    UNIQUE KEY (almacen, producto)</w:t>
      </w:r>
    </w:p>
    <w:p w14:paraId="17B18C14" w14:textId="3BFE8941" w:rsidR="00F30E4A" w:rsidRDefault="00F30E4A" w:rsidP="00F30E4A">
      <w:pPr>
        <w:jc w:val="both"/>
      </w:pPr>
      <w:r>
        <w:t>);</w:t>
      </w:r>
    </w:p>
    <w:p w14:paraId="095CC415" w14:textId="218E3FF2" w:rsidR="00F30E4A" w:rsidRDefault="00F30E4A" w:rsidP="00F30E4A">
      <w:pPr>
        <w:jc w:val="both"/>
      </w:pPr>
      <w:r>
        <w:t>CRONOGRAMA</w:t>
      </w:r>
    </w:p>
    <w:p w14:paraId="68D58887" w14:textId="77777777" w:rsidR="00F30E4A" w:rsidRPr="00F30E4A" w:rsidRDefault="00F30E4A" w:rsidP="00F30E4A">
      <w:pPr>
        <w:jc w:val="both"/>
      </w:pPr>
      <w:r w:rsidRPr="00F30E4A">
        <w:t>Cronograma de Implementación del Módulo</w:t>
      </w:r>
    </w:p>
    <w:p w14:paraId="62E38785" w14:textId="77777777" w:rsidR="00F30E4A" w:rsidRPr="00F30E4A" w:rsidRDefault="00F30E4A" w:rsidP="00F30E4A">
      <w:pPr>
        <w:jc w:val="both"/>
      </w:pPr>
      <w:r w:rsidRPr="00F30E4A">
        <w:t>Fase 1: Preparación (Semana 1)</w:t>
      </w:r>
    </w:p>
    <w:p w14:paraId="4DD2E969" w14:textId="77777777" w:rsidR="00F30E4A" w:rsidRPr="00F30E4A" w:rsidRDefault="00F30E4A" w:rsidP="00F30E4A">
      <w:pPr>
        <w:numPr>
          <w:ilvl w:val="0"/>
          <w:numId w:val="1"/>
        </w:numPr>
        <w:jc w:val="both"/>
      </w:pPr>
      <w:r w:rsidRPr="00F30E4A">
        <w:rPr>
          <w:b/>
          <w:bCs/>
        </w:rPr>
        <w:t>Análisis de Requisitos Finales</w:t>
      </w:r>
    </w:p>
    <w:p w14:paraId="2F5130CB" w14:textId="77777777" w:rsidR="00F30E4A" w:rsidRPr="00F30E4A" w:rsidRDefault="00F30E4A" w:rsidP="00F30E4A">
      <w:pPr>
        <w:numPr>
          <w:ilvl w:val="1"/>
          <w:numId w:val="1"/>
        </w:numPr>
        <w:jc w:val="both"/>
      </w:pPr>
      <w:r w:rsidRPr="00F30E4A">
        <w:t>Revisar los scripts SQL propuestos y confirmar que cubren todos los casos de uso</w:t>
      </w:r>
    </w:p>
    <w:p w14:paraId="58C9B8CE" w14:textId="77777777" w:rsidR="00F30E4A" w:rsidRPr="00F30E4A" w:rsidRDefault="00F30E4A" w:rsidP="00F30E4A">
      <w:pPr>
        <w:numPr>
          <w:ilvl w:val="1"/>
          <w:numId w:val="1"/>
        </w:numPr>
        <w:jc w:val="both"/>
      </w:pPr>
      <w:r w:rsidRPr="00F30E4A">
        <w:t>Definir los almacenes iniciales (Almacén Canal USD y Almacen Terminal USD)</w:t>
      </w:r>
    </w:p>
    <w:p w14:paraId="4DC3A79A" w14:textId="77777777" w:rsidR="00F30E4A" w:rsidRPr="00F30E4A" w:rsidRDefault="00F30E4A" w:rsidP="00F30E4A">
      <w:pPr>
        <w:numPr>
          <w:ilvl w:val="1"/>
          <w:numId w:val="1"/>
        </w:numPr>
        <w:jc w:val="both"/>
      </w:pPr>
      <w:r w:rsidRPr="00F30E4A">
        <w:t>Listar productos iniciales que se manejarán en USD</w:t>
      </w:r>
    </w:p>
    <w:p w14:paraId="6601A6F2" w14:textId="77777777" w:rsidR="00F30E4A" w:rsidRPr="00F30E4A" w:rsidRDefault="00F30E4A" w:rsidP="00F30E4A">
      <w:pPr>
        <w:numPr>
          <w:ilvl w:val="0"/>
          <w:numId w:val="1"/>
        </w:numPr>
        <w:jc w:val="both"/>
      </w:pPr>
      <w:r w:rsidRPr="00F30E4A">
        <w:rPr>
          <w:b/>
          <w:bCs/>
        </w:rPr>
        <w:t>Implementación de la Estructura de Base de Datos</w:t>
      </w:r>
    </w:p>
    <w:p w14:paraId="686E703F" w14:textId="77777777" w:rsidR="00F30E4A" w:rsidRPr="00F30E4A" w:rsidRDefault="00F30E4A" w:rsidP="00F30E4A">
      <w:pPr>
        <w:numPr>
          <w:ilvl w:val="1"/>
          <w:numId w:val="1"/>
        </w:numPr>
        <w:jc w:val="both"/>
      </w:pPr>
      <w:r w:rsidRPr="00F30E4A">
        <w:t>Ejecutar los scripts SQL en el entorno de desarrollo</w:t>
      </w:r>
    </w:p>
    <w:p w14:paraId="6FD51506" w14:textId="77777777" w:rsidR="00F30E4A" w:rsidRPr="00F30E4A" w:rsidRDefault="00F30E4A" w:rsidP="00F30E4A">
      <w:pPr>
        <w:numPr>
          <w:ilvl w:val="1"/>
          <w:numId w:val="1"/>
        </w:numPr>
        <w:jc w:val="both"/>
      </w:pPr>
      <w:r w:rsidRPr="00F30E4A">
        <w:t>Crear almacenes iniciales en la tabla almacenes_usd</w:t>
      </w:r>
    </w:p>
    <w:p w14:paraId="5C9475D9" w14:textId="77777777" w:rsidR="00F30E4A" w:rsidRPr="00F30E4A" w:rsidRDefault="00F30E4A" w:rsidP="00F30E4A">
      <w:pPr>
        <w:numPr>
          <w:ilvl w:val="1"/>
          <w:numId w:val="1"/>
        </w:numPr>
        <w:jc w:val="both"/>
      </w:pPr>
      <w:r w:rsidRPr="00F30E4A">
        <w:t>Insertar datos maestros iniciales (productos básicos)</w:t>
      </w:r>
    </w:p>
    <w:p w14:paraId="4679EA9C" w14:textId="77777777" w:rsidR="00F30E4A" w:rsidRPr="00F30E4A" w:rsidRDefault="00F30E4A" w:rsidP="00F30E4A">
      <w:pPr>
        <w:numPr>
          <w:ilvl w:val="0"/>
          <w:numId w:val="1"/>
        </w:numPr>
        <w:jc w:val="both"/>
      </w:pPr>
      <w:r w:rsidRPr="00F30E4A">
        <w:rPr>
          <w:b/>
          <w:bCs/>
        </w:rPr>
        <w:t>Diseño de la Arquitectura del Módulo</w:t>
      </w:r>
    </w:p>
    <w:p w14:paraId="4E2A4846" w14:textId="77777777" w:rsidR="00F30E4A" w:rsidRPr="00F30E4A" w:rsidRDefault="00F30E4A" w:rsidP="00F30E4A">
      <w:pPr>
        <w:numPr>
          <w:ilvl w:val="1"/>
          <w:numId w:val="1"/>
        </w:numPr>
        <w:jc w:val="both"/>
      </w:pPr>
      <w:r w:rsidRPr="00F30E4A">
        <w:t>Definir estructura de directorios para el módulo</w:t>
      </w:r>
    </w:p>
    <w:p w14:paraId="47238AF5" w14:textId="77777777" w:rsidR="00F30E4A" w:rsidRPr="00F30E4A" w:rsidRDefault="00F30E4A" w:rsidP="00F30E4A">
      <w:pPr>
        <w:numPr>
          <w:ilvl w:val="1"/>
          <w:numId w:val="1"/>
        </w:numPr>
        <w:jc w:val="both"/>
      </w:pPr>
      <w:r w:rsidRPr="00F30E4A">
        <w:lastRenderedPageBreak/>
        <w:t>Planificar la integración con el sistema existente</w:t>
      </w:r>
    </w:p>
    <w:p w14:paraId="3996B790" w14:textId="77777777" w:rsidR="00F30E4A" w:rsidRPr="00F30E4A" w:rsidRDefault="00F30E4A" w:rsidP="00F30E4A">
      <w:pPr>
        <w:numPr>
          <w:ilvl w:val="1"/>
          <w:numId w:val="1"/>
        </w:numPr>
        <w:jc w:val="both"/>
      </w:pPr>
      <w:r w:rsidRPr="00F30E4A">
        <w:t>Establecer convenciones de código para el nuevo módulo</w:t>
      </w:r>
    </w:p>
    <w:p w14:paraId="660CF1FE" w14:textId="77777777" w:rsidR="00F30E4A" w:rsidRPr="00F30E4A" w:rsidRDefault="00F30E4A" w:rsidP="00F30E4A">
      <w:pPr>
        <w:jc w:val="both"/>
      </w:pPr>
      <w:r w:rsidRPr="00F30E4A">
        <w:t xml:space="preserve">Fase 2: Desarrollo </w:t>
      </w:r>
      <w:proofErr w:type="spellStart"/>
      <w:r w:rsidRPr="00F30E4A">
        <w:t>Backend</w:t>
      </w:r>
      <w:proofErr w:type="spellEnd"/>
      <w:r w:rsidRPr="00F30E4A">
        <w:t xml:space="preserve"> (Semanas 2-3)</w:t>
      </w:r>
    </w:p>
    <w:p w14:paraId="19AC7F95" w14:textId="77777777" w:rsidR="00F30E4A" w:rsidRPr="00F30E4A" w:rsidRDefault="00F30E4A" w:rsidP="00F30E4A">
      <w:pPr>
        <w:numPr>
          <w:ilvl w:val="0"/>
          <w:numId w:val="2"/>
        </w:numPr>
        <w:jc w:val="both"/>
      </w:pPr>
      <w:r w:rsidRPr="00F30E4A">
        <w:rPr>
          <w:b/>
          <w:bCs/>
        </w:rPr>
        <w:t>CRUD para Productos</w:t>
      </w:r>
    </w:p>
    <w:p w14:paraId="09A73699" w14:textId="77777777" w:rsidR="00F30E4A" w:rsidRPr="00F30E4A" w:rsidRDefault="00F30E4A" w:rsidP="00F30E4A">
      <w:pPr>
        <w:numPr>
          <w:ilvl w:val="1"/>
          <w:numId w:val="2"/>
        </w:numPr>
        <w:jc w:val="both"/>
      </w:pPr>
      <w:r w:rsidRPr="00F30E4A">
        <w:t>Crear formulario de alta/edición de productos</w:t>
      </w:r>
    </w:p>
    <w:p w14:paraId="6EE63949" w14:textId="77777777" w:rsidR="00F30E4A" w:rsidRPr="00F30E4A" w:rsidRDefault="00F30E4A" w:rsidP="00F30E4A">
      <w:pPr>
        <w:numPr>
          <w:ilvl w:val="1"/>
          <w:numId w:val="2"/>
        </w:numPr>
        <w:jc w:val="both"/>
      </w:pPr>
      <w:r w:rsidRPr="00F30E4A">
        <w:t>Implementar validaciones (nombre único, campos requeridos)</w:t>
      </w:r>
    </w:p>
    <w:p w14:paraId="11309E15" w14:textId="77777777" w:rsidR="00F30E4A" w:rsidRPr="00F30E4A" w:rsidRDefault="00F30E4A" w:rsidP="00F30E4A">
      <w:pPr>
        <w:numPr>
          <w:ilvl w:val="1"/>
          <w:numId w:val="2"/>
        </w:numPr>
        <w:jc w:val="both"/>
      </w:pPr>
      <w:r w:rsidRPr="00F30E4A">
        <w:t>Desarrollar listado paginado con filtros</w:t>
      </w:r>
    </w:p>
    <w:p w14:paraId="112D4926" w14:textId="77777777" w:rsidR="00F30E4A" w:rsidRPr="00F30E4A" w:rsidRDefault="00F30E4A" w:rsidP="00F30E4A">
      <w:pPr>
        <w:numPr>
          <w:ilvl w:val="0"/>
          <w:numId w:val="2"/>
        </w:numPr>
        <w:jc w:val="both"/>
      </w:pPr>
      <w:r w:rsidRPr="00F30E4A">
        <w:rPr>
          <w:b/>
          <w:bCs/>
        </w:rPr>
        <w:t>CRUD para Almacenes USD</w:t>
      </w:r>
    </w:p>
    <w:p w14:paraId="115BEF27" w14:textId="77777777" w:rsidR="00F30E4A" w:rsidRPr="00F30E4A" w:rsidRDefault="00F30E4A" w:rsidP="00F30E4A">
      <w:pPr>
        <w:numPr>
          <w:ilvl w:val="1"/>
          <w:numId w:val="2"/>
        </w:numPr>
        <w:jc w:val="both"/>
      </w:pPr>
      <w:r w:rsidRPr="00F30E4A">
        <w:t>Formulario de gestión de almacenes</w:t>
      </w:r>
    </w:p>
    <w:p w14:paraId="0EF2756D" w14:textId="77777777" w:rsidR="00F30E4A" w:rsidRPr="00F30E4A" w:rsidRDefault="00F30E4A" w:rsidP="00F30E4A">
      <w:pPr>
        <w:numPr>
          <w:ilvl w:val="1"/>
          <w:numId w:val="2"/>
        </w:numPr>
        <w:jc w:val="both"/>
      </w:pPr>
      <w:r w:rsidRPr="00F30E4A">
        <w:t>Validar que solo muestre centros de costo con E_Alm_USD/S_Alm_USD activos</w:t>
      </w:r>
    </w:p>
    <w:p w14:paraId="068F8A4D" w14:textId="77777777" w:rsidR="00F30E4A" w:rsidRPr="00F30E4A" w:rsidRDefault="00F30E4A" w:rsidP="00F30E4A">
      <w:pPr>
        <w:numPr>
          <w:ilvl w:val="1"/>
          <w:numId w:val="2"/>
        </w:numPr>
        <w:jc w:val="both"/>
      </w:pPr>
      <w:r w:rsidRPr="00F30E4A">
        <w:t>Listado con estado activo/inactivo</w:t>
      </w:r>
    </w:p>
    <w:p w14:paraId="4BB96C30" w14:textId="77777777" w:rsidR="00F30E4A" w:rsidRPr="00F30E4A" w:rsidRDefault="00F30E4A" w:rsidP="00F30E4A">
      <w:pPr>
        <w:numPr>
          <w:ilvl w:val="0"/>
          <w:numId w:val="2"/>
        </w:numPr>
        <w:jc w:val="both"/>
      </w:pPr>
      <w:r w:rsidRPr="00F30E4A">
        <w:rPr>
          <w:b/>
          <w:bCs/>
        </w:rPr>
        <w:t>Gestión de Tarjetas de Estiba</w:t>
      </w:r>
    </w:p>
    <w:p w14:paraId="23783A77" w14:textId="77777777" w:rsidR="00F30E4A" w:rsidRPr="00F30E4A" w:rsidRDefault="00F30E4A" w:rsidP="00F30E4A">
      <w:pPr>
        <w:numPr>
          <w:ilvl w:val="1"/>
          <w:numId w:val="2"/>
        </w:numPr>
        <w:jc w:val="both"/>
      </w:pPr>
      <w:r w:rsidRPr="00F30E4A">
        <w:t>Formulario complejo con campos dinámicos</w:t>
      </w:r>
    </w:p>
    <w:p w14:paraId="5667B694" w14:textId="77777777" w:rsidR="00F30E4A" w:rsidRPr="00F30E4A" w:rsidRDefault="00F30E4A" w:rsidP="00F30E4A">
      <w:pPr>
        <w:numPr>
          <w:ilvl w:val="1"/>
          <w:numId w:val="2"/>
        </w:numPr>
        <w:jc w:val="both"/>
      </w:pPr>
      <w:r w:rsidRPr="00F30E4A">
        <w:t>Lógica de cálculo automático de saldos</w:t>
      </w:r>
    </w:p>
    <w:p w14:paraId="63D43351" w14:textId="77777777" w:rsidR="00F30E4A" w:rsidRPr="00F30E4A" w:rsidRDefault="00F30E4A" w:rsidP="00F30E4A">
      <w:pPr>
        <w:numPr>
          <w:ilvl w:val="1"/>
          <w:numId w:val="2"/>
        </w:numPr>
        <w:jc w:val="both"/>
      </w:pPr>
      <w:r w:rsidRPr="00F30E4A">
        <w:t>Validación de consistencia de datos</w:t>
      </w:r>
    </w:p>
    <w:p w14:paraId="5EC18550" w14:textId="77777777" w:rsidR="00F30E4A" w:rsidRPr="00F30E4A" w:rsidRDefault="00F30E4A" w:rsidP="00F30E4A">
      <w:pPr>
        <w:numPr>
          <w:ilvl w:val="1"/>
          <w:numId w:val="2"/>
        </w:numPr>
        <w:jc w:val="both"/>
      </w:pPr>
      <w:r w:rsidRPr="00F30E4A">
        <w:t>Histórico de movimientos por producto/almacén</w:t>
      </w:r>
    </w:p>
    <w:p w14:paraId="41243491" w14:textId="77777777" w:rsidR="00F30E4A" w:rsidRPr="00F30E4A" w:rsidRDefault="00F30E4A" w:rsidP="00F30E4A">
      <w:pPr>
        <w:numPr>
          <w:ilvl w:val="0"/>
          <w:numId w:val="2"/>
        </w:numPr>
        <w:jc w:val="both"/>
      </w:pPr>
      <w:r w:rsidRPr="00F30E4A">
        <w:rPr>
          <w:b/>
          <w:bCs/>
        </w:rPr>
        <w:t>Reporte de Inventario Actual</w:t>
      </w:r>
    </w:p>
    <w:p w14:paraId="250164BC" w14:textId="77777777" w:rsidR="00F30E4A" w:rsidRPr="00F30E4A" w:rsidRDefault="00F30E4A" w:rsidP="00F30E4A">
      <w:pPr>
        <w:numPr>
          <w:ilvl w:val="1"/>
          <w:numId w:val="2"/>
        </w:numPr>
        <w:jc w:val="both"/>
      </w:pPr>
      <w:r w:rsidRPr="00F30E4A">
        <w:t>Vista consolidada por almacén</w:t>
      </w:r>
    </w:p>
    <w:p w14:paraId="418253C4" w14:textId="77777777" w:rsidR="00F30E4A" w:rsidRPr="00F30E4A" w:rsidRDefault="00F30E4A" w:rsidP="00F30E4A">
      <w:pPr>
        <w:numPr>
          <w:ilvl w:val="1"/>
          <w:numId w:val="2"/>
        </w:numPr>
        <w:jc w:val="both"/>
      </w:pPr>
      <w:r w:rsidRPr="00F30E4A">
        <w:t>Exportación a Excel/PDF</w:t>
      </w:r>
    </w:p>
    <w:p w14:paraId="3FD46D61" w14:textId="77777777" w:rsidR="00F30E4A" w:rsidRPr="00F30E4A" w:rsidRDefault="00F30E4A" w:rsidP="00F30E4A">
      <w:pPr>
        <w:numPr>
          <w:ilvl w:val="1"/>
          <w:numId w:val="2"/>
        </w:numPr>
        <w:jc w:val="both"/>
      </w:pPr>
      <w:r w:rsidRPr="00F30E4A">
        <w:t>Filtros avanzados</w:t>
      </w:r>
    </w:p>
    <w:p w14:paraId="537500A6" w14:textId="77777777" w:rsidR="00F30E4A" w:rsidRPr="00F30E4A" w:rsidRDefault="00F30E4A" w:rsidP="00F30E4A">
      <w:pPr>
        <w:jc w:val="both"/>
      </w:pPr>
      <w:r w:rsidRPr="00F30E4A">
        <w:t xml:space="preserve">Fase 3: Desarrollo </w:t>
      </w:r>
      <w:proofErr w:type="spellStart"/>
      <w:r w:rsidRPr="00F30E4A">
        <w:t>Frontend</w:t>
      </w:r>
      <w:proofErr w:type="spellEnd"/>
      <w:r w:rsidRPr="00F30E4A">
        <w:t xml:space="preserve"> (Semana 4)</w:t>
      </w:r>
    </w:p>
    <w:p w14:paraId="4AA6B50C" w14:textId="77777777" w:rsidR="00F30E4A" w:rsidRPr="00F30E4A" w:rsidRDefault="00F30E4A" w:rsidP="00F30E4A">
      <w:pPr>
        <w:numPr>
          <w:ilvl w:val="0"/>
          <w:numId w:val="3"/>
        </w:numPr>
        <w:jc w:val="both"/>
      </w:pPr>
      <w:r w:rsidRPr="00F30E4A">
        <w:rPr>
          <w:b/>
          <w:bCs/>
        </w:rPr>
        <w:t>Interfaz de Usuario</w:t>
      </w:r>
    </w:p>
    <w:p w14:paraId="787C77E7" w14:textId="77777777" w:rsidR="00F30E4A" w:rsidRPr="00F30E4A" w:rsidRDefault="00F30E4A" w:rsidP="00F30E4A">
      <w:pPr>
        <w:numPr>
          <w:ilvl w:val="1"/>
          <w:numId w:val="3"/>
        </w:numPr>
        <w:jc w:val="both"/>
      </w:pPr>
      <w:r w:rsidRPr="00F30E4A">
        <w:t>Diseñar UI coherente con el sistema existente</w:t>
      </w:r>
    </w:p>
    <w:p w14:paraId="5A10E45C" w14:textId="77777777" w:rsidR="00F30E4A" w:rsidRPr="00F30E4A" w:rsidRDefault="00F30E4A" w:rsidP="00F30E4A">
      <w:pPr>
        <w:numPr>
          <w:ilvl w:val="1"/>
          <w:numId w:val="3"/>
        </w:numPr>
        <w:jc w:val="both"/>
      </w:pPr>
      <w:r w:rsidRPr="00F30E4A">
        <w:t xml:space="preserve">Implementar </w:t>
      </w:r>
      <w:proofErr w:type="spellStart"/>
      <w:r w:rsidRPr="00F30E4A">
        <w:t>datatables</w:t>
      </w:r>
      <w:proofErr w:type="spellEnd"/>
      <w:r w:rsidRPr="00F30E4A">
        <w:t xml:space="preserve"> con funcionalidad completa</w:t>
      </w:r>
    </w:p>
    <w:p w14:paraId="5515789C" w14:textId="77777777" w:rsidR="00F30E4A" w:rsidRPr="00F30E4A" w:rsidRDefault="00F30E4A" w:rsidP="00F30E4A">
      <w:pPr>
        <w:numPr>
          <w:ilvl w:val="1"/>
          <w:numId w:val="3"/>
        </w:numPr>
        <w:jc w:val="both"/>
      </w:pPr>
      <w:r w:rsidRPr="00F30E4A">
        <w:t>Desarrollar componentes reutilizables</w:t>
      </w:r>
    </w:p>
    <w:p w14:paraId="33C0D4AF" w14:textId="77777777" w:rsidR="00F30E4A" w:rsidRPr="00F30E4A" w:rsidRDefault="00F30E4A" w:rsidP="00F30E4A">
      <w:pPr>
        <w:numPr>
          <w:ilvl w:val="0"/>
          <w:numId w:val="3"/>
        </w:numPr>
        <w:jc w:val="both"/>
      </w:pPr>
      <w:r w:rsidRPr="00F30E4A">
        <w:rPr>
          <w:b/>
          <w:bCs/>
        </w:rPr>
        <w:t xml:space="preserve">Validaciones y </w:t>
      </w:r>
      <w:proofErr w:type="spellStart"/>
      <w:r w:rsidRPr="00F30E4A">
        <w:rPr>
          <w:b/>
          <w:bCs/>
        </w:rPr>
        <w:t>Feedback</w:t>
      </w:r>
      <w:proofErr w:type="spellEnd"/>
    </w:p>
    <w:p w14:paraId="07AC1984" w14:textId="77777777" w:rsidR="00F30E4A" w:rsidRPr="00F30E4A" w:rsidRDefault="00F30E4A" w:rsidP="00F30E4A">
      <w:pPr>
        <w:numPr>
          <w:ilvl w:val="1"/>
          <w:numId w:val="3"/>
        </w:numPr>
        <w:jc w:val="both"/>
      </w:pPr>
      <w:r w:rsidRPr="00F30E4A">
        <w:t>Mensajes de error/éxito claros</w:t>
      </w:r>
    </w:p>
    <w:p w14:paraId="705B8B8E" w14:textId="77777777" w:rsidR="00F30E4A" w:rsidRPr="00F30E4A" w:rsidRDefault="00F30E4A" w:rsidP="00F30E4A">
      <w:pPr>
        <w:numPr>
          <w:ilvl w:val="1"/>
          <w:numId w:val="3"/>
        </w:numPr>
        <w:jc w:val="both"/>
      </w:pPr>
      <w:r w:rsidRPr="00F30E4A">
        <w:t>Confirmaciones para acciones críticas</w:t>
      </w:r>
    </w:p>
    <w:p w14:paraId="0305C60B" w14:textId="77777777" w:rsidR="00F30E4A" w:rsidRPr="00F30E4A" w:rsidRDefault="00F30E4A" w:rsidP="00F30E4A">
      <w:pPr>
        <w:numPr>
          <w:ilvl w:val="1"/>
          <w:numId w:val="3"/>
        </w:numPr>
        <w:jc w:val="both"/>
      </w:pPr>
      <w:r w:rsidRPr="00F30E4A">
        <w:t xml:space="preserve">Prevención de doble </w:t>
      </w:r>
      <w:proofErr w:type="spellStart"/>
      <w:r w:rsidRPr="00F30E4A">
        <w:t>submit</w:t>
      </w:r>
      <w:proofErr w:type="spellEnd"/>
    </w:p>
    <w:p w14:paraId="0F8B466D" w14:textId="77777777" w:rsidR="00F30E4A" w:rsidRPr="00F30E4A" w:rsidRDefault="00F30E4A" w:rsidP="00F30E4A">
      <w:pPr>
        <w:numPr>
          <w:ilvl w:val="0"/>
          <w:numId w:val="3"/>
        </w:numPr>
        <w:jc w:val="both"/>
      </w:pPr>
      <w:r w:rsidRPr="00F30E4A">
        <w:rPr>
          <w:b/>
          <w:bCs/>
        </w:rPr>
        <w:t>Experiencia de Usuario</w:t>
      </w:r>
    </w:p>
    <w:p w14:paraId="6D198070" w14:textId="77777777" w:rsidR="00F30E4A" w:rsidRPr="00F30E4A" w:rsidRDefault="00F30E4A" w:rsidP="00F30E4A">
      <w:pPr>
        <w:numPr>
          <w:ilvl w:val="1"/>
          <w:numId w:val="3"/>
        </w:numPr>
        <w:jc w:val="both"/>
      </w:pPr>
      <w:r w:rsidRPr="00F30E4A">
        <w:t>Autocompletados inteligentes</w:t>
      </w:r>
    </w:p>
    <w:p w14:paraId="06614C6A" w14:textId="77777777" w:rsidR="00F30E4A" w:rsidRPr="00F30E4A" w:rsidRDefault="00F30E4A" w:rsidP="00F30E4A">
      <w:pPr>
        <w:numPr>
          <w:ilvl w:val="1"/>
          <w:numId w:val="3"/>
        </w:numPr>
        <w:jc w:val="both"/>
      </w:pPr>
      <w:r w:rsidRPr="00F30E4A">
        <w:t>Cálculos en tiempo real</w:t>
      </w:r>
    </w:p>
    <w:p w14:paraId="5DBD3E92" w14:textId="77777777" w:rsidR="00F30E4A" w:rsidRPr="00F30E4A" w:rsidRDefault="00F30E4A" w:rsidP="00F30E4A">
      <w:pPr>
        <w:numPr>
          <w:ilvl w:val="1"/>
          <w:numId w:val="3"/>
        </w:numPr>
        <w:jc w:val="both"/>
      </w:pPr>
      <w:r w:rsidRPr="00F30E4A">
        <w:lastRenderedPageBreak/>
        <w:t>Navegación fluida entre vistas</w:t>
      </w:r>
    </w:p>
    <w:p w14:paraId="40164C7E" w14:textId="77777777" w:rsidR="00F30E4A" w:rsidRPr="00F30E4A" w:rsidRDefault="00F30E4A" w:rsidP="00F30E4A">
      <w:pPr>
        <w:jc w:val="both"/>
      </w:pPr>
      <w:r w:rsidRPr="00F30E4A">
        <w:t>Fase 4: Integración y Pruebas (Semana 5)</w:t>
      </w:r>
    </w:p>
    <w:p w14:paraId="3281555E" w14:textId="77777777" w:rsidR="00F30E4A" w:rsidRPr="00F30E4A" w:rsidRDefault="00F30E4A" w:rsidP="00F30E4A">
      <w:pPr>
        <w:numPr>
          <w:ilvl w:val="0"/>
          <w:numId w:val="4"/>
        </w:numPr>
        <w:jc w:val="both"/>
      </w:pPr>
      <w:r w:rsidRPr="00F30E4A">
        <w:rPr>
          <w:b/>
          <w:bCs/>
        </w:rPr>
        <w:t>Pruebas Unitarias</w:t>
      </w:r>
    </w:p>
    <w:p w14:paraId="26B4B797" w14:textId="77777777" w:rsidR="00F30E4A" w:rsidRPr="00F30E4A" w:rsidRDefault="00F30E4A" w:rsidP="00F30E4A">
      <w:pPr>
        <w:numPr>
          <w:ilvl w:val="1"/>
          <w:numId w:val="4"/>
        </w:numPr>
        <w:jc w:val="both"/>
      </w:pPr>
      <w:r w:rsidRPr="00F30E4A">
        <w:t>Validar cálculos de saldos</w:t>
      </w:r>
    </w:p>
    <w:p w14:paraId="7DF3D76C" w14:textId="77777777" w:rsidR="00F30E4A" w:rsidRPr="00F30E4A" w:rsidRDefault="00F30E4A" w:rsidP="00F30E4A">
      <w:pPr>
        <w:numPr>
          <w:ilvl w:val="1"/>
          <w:numId w:val="4"/>
        </w:numPr>
        <w:jc w:val="both"/>
      </w:pPr>
      <w:r w:rsidRPr="00F30E4A">
        <w:t>Verificar reglas de negocio</w:t>
      </w:r>
    </w:p>
    <w:p w14:paraId="0E9C3396" w14:textId="77777777" w:rsidR="00F30E4A" w:rsidRPr="00F30E4A" w:rsidRDefault="00F30E4A" w:rsidP="00F30E4A">
      <w:pPr>
        <w:numPr>
          <w:ilvl w:val="1"/>
          <w:numId w:val="4"/>
        </w:numPr>
        <w:jc w:val="both"/>
      </w:pPr>
      <w:r w:rsidRPr="00F30E4A">
        <w:t>Probar casos extremos</w:t>
      </w:r>
    </w:p>
    <w:p w14:paraId="1973C3F5" w14:textId="77777777" w:rsidR="00F30E4A" w:rsidRPr="00F30E4A" w:rsidRDefault="00F30E4A" w:rsidP="00F30E4A">
      <w:pPr>
        <w:numPr>
          <w:ilvl w:val="0"/>
          <w:numId w:val="4"/>
        </w:numPr>
        <w:jc w:val="both"/>
      </w:pPr>
      <w:r w:rsidRPr="00F30E4A">
        <w:rPr>
          <w:b/>
          <w:bCs/>
        </w:rPr>
        <w:t>Pruebas de Integración</w:t>
      </w:r>
    </w:p>
    <w:p w14:paraId="093145E7" w14:textId="77777777" w:rsidR="00F30E4A" w:rsidRPr="00F30E4A" w:rsidRDefault="00F30E4A" w:rsidP="00F30E4A">
      <w:pPr>
        <w:numPr>
          <w:ilvl w:val="1"/>
          <w:numId w:val="4"/>
        </w:numPr>
        <w:jc w:val="both"/>
      </w:pPr>
      <w:r w:rsidRPr="00F30E4A">
        <w:t>Flujo completo de movimientos</w:t>
      </w:r>
    </w:p>
    <w:p w14:paraId="425375BA" w14:textId="77777777" w:rsidR="00F30E4A" w:rsidRPr="00F30E4A" w:rsidRDefault="00F30E4A" w:rsidP="00F30E4A">
      <w:pPr>
        <w:numPr>
          <w:ilvl w:val="1"/>
          <w:numId w:val="4"/>
        </w:numPr>
        <w:jc w:val="both"/>
      </w:pPr>
      <w:r w:rsidRPr="00F30E4A">
        <w:t>Consistencia entre tarjetas e inventario</w:t>
      </w:r>
    </w:p>
    <w:p w14:paraId="16D82D00" w14:textId="77777777" w:rsidR="00F30E4A" w:rsidRPr="00F30E4A" w:rsidRDefault="00F30E4A" w:rsidP="00F30E4A">
      <w:pPr>
        <w:numPr>
          <w:ilvl w:val="1"/>
          <w:numId w:val="4"/>
        </w:numPr>
        <w:jc w:val="both"/>
      </w:pPr>
      <w:r w:rsidRPr="00F30E4A">
        <w:t>Rendimiento con grandes volúmenes</w:t>
      </w:r>
    </w:p>
    <w:p w14:paraId="7E4316F6" w14:textId="77777777" w:rsidR="00F30E4A" w:rsidRPr="00F30E4A" w:rsidRDefault="00F30E4A" w:rsidP="00F30E4A">
      <w:pPr>
        <w:numPr>
          <w:ilvl w:val="0"/>
          <w:numId w:val="4"/>
        </w:numPr>
        <w:jc w:val="both"/>
      </w:pPr>
      <w:r w:rsidRPr="00F30E4A">
        <w:rPr>
          <w:b/>
          <w:bCs/>
        </w:rPr>
        <w:t>Pruebas de Usuario</w:t>
      </w:r>
    </w:p>
    <w:p w14:paraId="6ED4E3E2" w14:textId="77777777" w:rsidR="00F30E4A" w:rsidRPr="00F30E4A" w:rsidRDefault="00F30E4A" w:rsidP="00F30E4A">
      <w:pPr>
        <w:numPr>
          <w:ilvl w:val="1"/>
          <w:numId w:val="4"/>
        </w:numPr>
        <w:jc w:val="both"/>
      </w:pPr>
      <w:r w:rsidRPr="00F30E4A">
        <w:t>Sesiones con usuarios clave</w:t>
      </w:r>
    </w:p>
    <w:p w14:paraId="78375381" w14:textId="77777777" w:rsidR="00F30E4A" w:rsidRPr="00F30E4A" w:rsidRDefault="00F30E4A" w:rsidP="00F30E4A">
      <w:pPr>
        <w:numPr>
          <w:ilvl w:val="1"/>
          <w:numId w:val="4"/>
        </w:numPr>
        <w:jc w:val="both"/>
      </w:pPr>
      <w:r w:rsidRPr="00F30E4A">
        <w:t xml:space="preserve">Recolección de </w:t>
      </w:r>
      <w:proofErr w:type="spellStart"/>
      <w:r w:rsidRPr="00F30E4A">
        <w:t>feedback</w:t>
      </w:r>
      <w:proofErr w:type="spellEnd"/>
    </w:p>
    <w:p w14:paraId="7D8B662F" w14:textId="77777777" w:rsidR="00F30E4A" w:rsidRPr="00F30E4A" w:rsidRDefault="00F30E4A" w:rsidP="00F30E4A">
      <w:pPr>
        <w:numPr>
          <w:ilvl w:val="1"/>
          <w:numId w:val="4"/>
        </w:numPr>
        <w:jc w:val="both"/>
      </w:pPr>
      <w:r w:rsidRPr="00F30E4A">
        <w:t>Ajustes finales</w:t>
      </w:r>
    </w:p>
    <w:p w14:paraId="67DC0FAF" w14:textId="77777777" w:rsidR="00F30E4A" w:rsidRPr="00F30E4A" w:rsidRDefault="00F30E4A" w:rsidP="00F30E4A">
      <w:pPr>
        <w:jc w:val="both"/>
      </w:pPr>
      <w:r w:rsidRPr="00F30E4A">
        <w:t>Fase 5: Despliegue y Capacitación (Semana 6)</w:t>
      </w:r>
    </w:p>
    <w:p w14:paraId="00529B19" w14:textId="77777777" w:rsidR="00F30E4A" w:rsidRPr="00F30E4A" w:rsidRDefault="00F30E4A" w:rsidP="00F30E4A">
      <w:pPr>
        <w:numPr>
          <w:ilvl w:val="0"/>
          <w:numId w:val="5"/>
        </w:numPr>
        <w:jc w:val="both"/>
      </w:pPr>
      <w:r w:rsidRPr="00F30E4A">
        <w:rPr>
          <w:b/>
          <w:bCs/>
        </w:rPr>
        <w:t>Migración de Datos</w:t>
      </w:r>
    </w:p>
    <w:p w14:paraId="7C14BE7B" w14:textId="77777777" w:rsidR="00F30E4A" w:rsidRPr="00F30E4A" w:rsidRDefault="00F30E4A" w:rsidP="00F30E4A">
      <w:pPr>
        <w:numPr>
          <w:ilvl w:val="1"/>
          <w:numId w:val="5"/>
        </w:numPr>
        <w:jc w:val="both"/>
      </w:pPr>
      <w:r w:rsidRPr="00F30E4A">
        <w:t>Scripts para datos iniciales</w:t>
      </w:r>
    </w:p>
    <w:p w14:paraId="42DC81ED" w14:textId="77777777" w:rsidR="00F30E4A" w:rsidRPr="00F30E4A" w:rsidRDefault="00F30E4A" w:rsidP="00F30E4A">
      <w:pPr>
        <w:numPr>
          <w:ilvl w:val="1"/>
          <w:numId w:val="5"/>
        </w:numPr>
        <w:jc w:val="both"/>
      </w:pPr>
      <w:r w:rsidRPr="00F30E4A">
        <w:t>Verificación de integridad</w:t>
      </w:r>
    </w:p>
    <w:p w14:paraId="20713219" w14:textId="77777777" w:rsidR="00F30E4A" w:rsidRPr="00F30E4A" w:rsidRDefault="00F30E4A" w:rsidP="00F30E4A">
      <w:pPr>
        <w:numPr>
          <w:ilvl w:val="1"/>
          <w:numId w:val="5"/>
        </w:numPr>
        <w:jc w:val="both"/>
      </w:pPr>
      <w:proofErr w:type="spellStart"/>
      <w:r w:rsidRPr="00F30E4A">
        <w:t>Backup</w:t>
      </w:r>
      <w:proofErr w:type="spellEnd"/>
      <w:r w:rsidRPr="00F30E4A">
        <w:t>/</w:t>
      </w:r>
      <w:proofErr w:type="spellStart"/>
      <w:r w:rsidRPr="00F30E4A">
        <w:t>restore</w:t>
      </w:r>
      <w:proofErr w:type="spellEnd"/>
      <w:r w:rsidRPr="00F30E4A">
        <w:t xml:space="preserve"> </w:t>
      </w:r>
      <w:proofErr w:type="spellStart"/>
      <w:r w:rsidRPr="00F30E4A">
        <w:t>procedures</w:t>
      </w:r>
      <w:proofErr w:type="spellEnd"/>
    </w:p>
    <w:p w14:paraId="319BAA1F" w14:textId="77777777" w:rsidR="00F30E4A" w:rsidRPr="00F30E4A" w:rsidRDefault="00F30E4A" w:rsidP="00F30E4A">
      <w:pPr>
        <w:numPr>
          <w:ilvl w:val="0"/>
          <w:numId w:val="5"/>
        </w:numPr>
        <w:jc w:val="both"/>
      </w:pPr>
      <w:r w:rsidRPr="00F30E4A">
        <w:rPr>
          <w:b/>
          <w:bCs/>
        </w:rPr>
        <w:t>Documentación</w:t>
      </w:r>
    </w:p>
    <w:p w14:paraId="3BDA3437" w14:textId="77777777" w:rsidR="00F30E4A" w:rsidRPr="00F30E4A" w:rsidRDefault="00F30E4A" w:rsidP="00F30E4A">
      <w:pPr>
        <w:numPr>
          <w:ilvl w:val="1"/>
          <w:numId w:val="5"/>
        </w:numPr>
        <w:jc w:val="both"/>
      </w:pPr>
      <w:r w:rsidRPr="00F30E4A">
        <w:t>Manual de usuario</w:t>
      </w:r>
    </w:p>
    <w:p w14:paraId="3D11EA5D" w14:textId="77777777" w:rsidR="00F30E4A" w:rsidRPr="00F30E4A" w:rsidRDefault="00F30E4A" w:rsidP="00F30E4A">
      <w:pPr>
        <w:numPr>
          <w:ilvl w:val="1"/>
          <w:numId w:val="5"/>
        </w:numPr>
        <w:jc w:val="both"/>
      </w:pPr>
      <w:r w:rsidRPr="00F30E4A">
        <w:t>Guía técnica para desarrolladores</w:t>
      </w:r>
    </w:p>
    <w:p w14:paraId="7358B717" w14:textId="77777777" w:rsidR="00F30E4A" w:rsidRPr="00F30E4A" w:rsidRDefault="00F30E4A" w:rsidP="00F30E4A">
      <w:pPr>
        <w:numPr>
          <w:ilvl w:val="1"/>
          <w:numId w:val="5"/>
        </w:numPr>
        <w:jc w:val="both"/>
      </w:pPr>
      <w:r w:rsidRPr="00F30E4A">
        <w:t>Diagramas de flujo</w:t>
      </w:r>
    </w:p>
    <w:p w14:paraId="2D74EE3C" w14:textId="77777777" w:rsidR="00F30E4A" w:rsidRPr="00F30E4A" w:rsidRDefault="00F30E4A" w:rsidP="00F30E4A">
      <w:pPr>
        <w:numPr>
          <w:ilvl w:val="0"/>
          <w:numId w:val="5"/>
        </w:numPr>
        <w:jc w:val="both"/>
      </w:pPr>
      <w:r w:rsidRPr="00F30E4A">
        <w:rPr>
          <w:b/>
          <w:bCs/>
        </w:rPr>
        <w:t>Capacitación</w:t>
      </w:r>
    </w:p>
    <w:p w14:paraId="79E43774" w14:textId="77777777" w:rsidR="00F30E4A" w:rsidRPr="00F30E4A" w:rsidRDefault="00F30E4A" w:rsidP="00F30E4A">
      <w:pPr>
        <w:numPr>
          <w:ilvl w:val="1"/>
          <w:numId w:val="5"/>
        </w:numPr>
        <w:jc w:val="both"/>
      </w:pPr>
      <w:r w:rsidRPr="00F30E4A">
        <w:t>Sesiones para administradores</w:t>
      </w:r>
    </w:p>
    <w:p w14:paraId="43305E2B" w14:textId="77777777" w:rsidR="00F30E4A" w:rsidRPr="00F30E4A" w:rsidRDefault="00F30E4A" w:rsidP="00F30E4A">
      <w:pPr>
        <w:numPr>
          <w:ilvl w:val="1"/>
          <w:numId w:val="5"/>
        </w:numPr>
        <w:jc w:val="both"/>
      </w:pPr>
      <w:r w:rsidRPr="00F30E4A">
        <w:t>Videos tutoriales</w:t>
      </w:r>
    </w:p>
    <w:p w14:paraId="3199695E" w14:textId="77777777" w:rsidR="00F30E4A" w:rsidRPr="00F30E4A" w:rsidRDefault="00F30E4A" w:rsidP="00F30E4A">
      <w:pPr>
        <w:numPr>
          <w:ilvl w:val="1"/>
          <w:numId w:val="5"/>
        </w:numPr>
        <w:jc w:val="both"/>
      </w:pPr>
      <w:r w:rsidRPr="00F30E4A">
        <w:t>FAQ para usuarios finales</w:t>
      </w:r>
    </w:p>
    <w:p w14:paraId="656C1B81" w14:textId="77777777" w:rsidR="00F30E4A" w:rsidRPr="00F30E4A" w:rsidRDefault="00F30E4A" w:rsidP="00F30E4A">
      <w:pPr>
        <w:numPr>
          <w:ilvl w:val="0"/>
          <w:numId w:val="5"/>
        </w:numPr>
        <w:jc w:val="both"/>
      </w:pPr>
      <w:r w:rsidRPr="00F30E4A">
        <w:rPr>
          <w:b/>
          <w:bCs/>
        </w:rPr>
        <w:t>Despliegue en Producción</w:t>
      </w:r>
    </w:p>
    <w:p w14:paraId="7F681454" w14:textId="77777777" w:rsidR="00F30E4A" w:rsidRPr="00F30E4A" w:rsidRDefault="00F30E4A" w:rsidP="00F30E4A">
      <w:pPr>
        <w:numPr>
          <w:ilvl w:val="1"/>
          <w:numId w:val="5"/>
        </w:numPr>
        <w:jc w:val="both"/>
      </w:pPr>
      <w:r w:rsidRPr="00F30E4A">
        <w:t xml:space="preserve">Plan de </w:t>
      </w:r>
      <w:proofErr w:type="spellStart"/>
      <w:r w:rsidRPr="00F30E4A">
        <w:t>rollback</w:t>
      </w:r>
      <w:proofErr w:type="spellEnd"/>
    </w:p>
    <w:p w14:paraId="56E0CD01" w14:textId="77777777" w:rsidR="00F30E4A" w:rsidRPr="00F30E4A" w:rsidRDefault="00F30E4A" w:rsidP="00F30E4A">
      <w:pPr>
        <w:numPr>
          <w:ilvl w:val="1"/>
          <w:numId w:val="5"/>
        </w:numPr>
        <w:jc w:val="both"/>
      </w:pPr>
      <w:r w:rsidRPr="00F30E4A">
        <w:t>Monitoreo inicial</w:t>
      </w:r>
    </w:p>
    <w:p w14:paraId="09258E30" w14:textId="77777777" w:rsidR="00F30E4A" w:rsidRPr="00F30E4A" w:rsidRDefault="00F30E4A" w:rsidP="00F30E4A">
      <w:pPr>
        <w:numPr>
          <w:ilvl w:val="1"/>
          <w:numId w:val="5"/>
        </w:numPr>
        <w:jc w:val="both"/>
      </w:pPr>
      <w:r w:rsidRPr="00F30E4A">
        <w:t xml:space="preserve">Soporte </w:t>
      </w:r>
      <w:proofErr w:type="spellStart"/>
      <w:r w:rsidRPr="00F30E4A">
        <w:t>post-implementación</w:t>
      </w:r>
      <w:proofErr w:type="spellEnd"/>
    </w:p>
    <w:p w14:paraId="00CC6D5B" w14:textId="77777777" w:rsidR="00F30E4A" w:rsidRPr="00F30E4A" w:rsidRDefault="00F30E4A" w:rsidP="00F30E4A">
      <w:pPr>
        <w:jc w:val="both"/>
      </w:pPr>
      <w:r w:rsidRPr="00F30E4A">
        <w:t>Consideraciones Adicionales</w:t>
      </w:r>
    </w:p>
    <w:p w14:paraId="3D8BEC17" w14:textId="77777777" w:rsidR="00F30E4A" w:rsidRPr="00F30E4A" w:rsidRDefault="00F30E4A" w:rsidP="00F30E4A">
      <w:pPr>
        <w:numPr>
          <w:ilvl w:val="0"/>
          <w:numId w:val="6"/>
        </w:numPr>
        <w:jc w:val="both"/>
      </w:pPr>
      <w:r w:rsidRPr="00F30E4A">
        <w:rPr>
          <w:b/>
          <w:bCs/>
        </w:rPr>
        <w:lastRenderedPageBreak/>
        <w:t>Seguridad:</w:t>
      </w:r>
    </w:p>
    <w:p w14:paraId="3BECF264" w14:textId="77777777" w:rsidR="00F30E4A" w:rsidRPr="00F30E4A" w:rsidRDefault="00F30E4A" w:rsidP="00F30E4A">
      <w:pPr>
        <w:numPr>
          <w:ilvl w:val="1"/>
          <w:numId w:val="6"/>
        </w:numPr>
        <w:jc w:val="both"/>
      </w:pPr>
      <w:r w:rsidRPr="00F30E4A">
        <w:t>Control de acceso por roles</w:t>
      </w:r>
    </w:p>
    <w:p w14:paraId="0C1BC8F0" w14:textId="77777777" w:rsidR="00F30E4A" w:rsidRPr="00F30E4A" w:rsidRDefault="00F30E4A" w:rsidP="00F30E4A">
      <w:pPr>
        <w:numPr>
          <w:ilvl w:val="1"/>
          <w:numId w:val="6"/>
        </w:numPr>
        <w:jc w:val="both"/>
      </w:pPr>
      <w:r w:rsidRPr="00F30E4A">
        <w:t xml:space="preserve">Validación de datos en </w:t>
      </w:r>
      <w:proofErr w:type="spellStart"/>
      <w:r w:rsidRPr="00F30E4A">
        <w:t>backend</w:t>
      </w:r>
      <w:proofErr w:type="spellEnd"/>
    </w:p>
    <w:p w14:paraId="20F8542A" w14:textId="77777777" w:rsidR="00F30E4A" w:rsidRPr="00F30E4A" w:rsidRDefault="00F30E4A" w:rsidP="00F30E4A">
      <w:pPr>
        <w:numPr>
          <w:ilvl w:val="1"/>
          <w:numId w:val="6"/>
        </w:numPr>
        <w:jc w:val="both"/>
      </w:pPr>
      <w:r w:rsidRPr="00F30E4A">
        <w:t>Protección contra inyección SQL</w:t>
      </w:r>
    </w:p>
    <w:p w14:paraId="71C192D7" w14:textId="77777777" w:rsidR="00F30E4A" w:rsidRPr="00F30E4A" w:rsidRDefault="00F30E4A" w:rsidP="00F30E4A">
      <w:pPr>
        <w:numPr>
          <w:ilvl w:val="0"/>
          <w:numId w:val="6"/>
        </w:numPr>
        <w:jc w:val="both"/>
      </w:pPr>
      <w:r w:rsidRPr="00F30E4A">
        <w:rPr>
          <w:b/>
          <w:bCs/>
        </w:rPr>
        <w:t>Rendimiento:</w:t>
      </w:r>
    </w:p>
    <w:p w14:paraId="2A2B3C2A" w14:textId="77777777" w:rsidR="00F30E4A" w:rsidRPr="00F30E4A" w:rsidRDefault="00F30E4A" w:rsidP="00F30E4A">
      <w:pPr>
        <w:numPr>
          <w:ilvl w:val="1"/>
          <w:numId w:val="6"/>
        </w:numPr>
        <w:jc w:val="both"/>
      </w:pPr>
      <w:r w:rsidRPr="00F30E4A">
        <w:t>Índices adecuados en BD</w:t>
      </w:r>
    </w:p>
    <w:p w14:paraId="57AFED0D" w14:textId="77777777" w:rsidR="00F30E4A" w:rsidRPr="00F30E4A" w:rsidRDefault="00F30E4A" w:rsidP="00F30E4A">
      <w:pPr>
        <w:numPr>
          <w:ilvl w:val="1"/>
          <w:numId w:val="6"/>
        </w:numPr>
        <w:jc w:val="both"/>
      </w:pPr>
      <w:r w:rsidRPr="00F30E4A">
        <w:t>Paginación de resultados</w:t>
      </w:r>
    </w:p>
    <w:p w14:paraId="1325E4BE" w14:textId="77777777" w:rsidR="00F30E4A" w:rsidRPr="00F30E4A" w:rsidRDefault="00F30E4A" w:rsidP="00F30E4A">
      <w:pPr>
        <w:numPr>
          <w:ilvl w:val="1"/>
          <w:numId w:val="6"/>
        </w:numPr>
        <w:jc w:val="both"/>
      </w:pPr>
      <w:proofErr w:type="spellStart"/>
      <w:r w:rsidRPr="00F30E4A">
        <w:t>Caching</w:t>
      </w:r>
      <w:proofErr w:type="spellEnd"/>
      <w:r w:rsidRPr="00F30E4A">
        <w:t xml:space="preserve"> de datos maestros</w:t>
      </w:r>
    </w:p>
    <w:p w14:paraId="2FC4F869" w14:textId="77777777" w:rsidR="00F30E4A" w:rsidRPr="00F30E4A" w:rsidRDefault="00F30E4A" w:rsidP="00F30E4A">
      <w:pPr>
        <w:numPr>
          <w:ilvl w:val="0"/>
          <w:numId w:val="6"/>
        </w:numPr>
        <w:jc w:val="both"/>
      </w:pPr>
      <w:r w:rsidRPr="00F30E4A">
        <w:rPr>
          <w:b/>
          <w:bCs/>
        </w:rPr>
        <w:t>Auditoría:</w:t>
      </w:r>
    </w:p>
    <w:p w14:paraId="327A8E24" w14:textId="77777777" w:rsidR="00F30E4A" w:rsidRPr="00F30E4A" w:rsidRDefault="00F30E4A" w:rsidP="00F30E4A">
      <w:pPr>
        <w:numPr>
          <w:ilvl w:val="1"/>
          <w:numId w:val="6"/>
        </w:numPr>
        <w:jc w:val="both"/>
      </w:pPr>
      <w:r w:rsidRPr="00F30E4A">
        <w:t>Log de operaciones críticas</w:t>
      </w:r>
    </w:p>
    <w:p w14:paraId="22ABC52F" w14:textId="77777777" w:rsidR="00F30E4A" w:rsidRPr="00F30E4A" w:rsidRDefault="00F30E4A" w:rsidP="00F30E4A">
      <w:pPr>
        <w:numPr>
          <w:ilvl w:val="1"/>
          <w:numId w:val="6"/>
        </w:numPr>
        <w:jc w:val="both"/>
      </w:pPr>
      <w:r w:rsidRPr="00F30E4A">
        <w:t>Histórico de cambios</w:t>
      </w:r>
    </w:p>
    <w:p w14:paraId="32B86834" w14:textId="77777777" w:rsidR="00F30E4A" w:rsidRPr="00F30E4A" w:rsidRDefault="00F30E4A" w:rsidP="00F30E4A">
      <w:pPr>
        <w:numPr>
          <w:ilvl w:val="1"/>
          <w:numId w:val="6"/>
        </w:numPr>
        <w:jc w:val="both"/>
      </w:pPr>
      <w:r w:rsidRPr="00F30E4A">
        <w:t>Reportes de trazabilidad</w:t>
      </w:r>
    </w:p>
    <w:p w14:paraId="67825B58" w14:textId="77777777" w:rsidR="00F30E4A" w:rsidRPr="00F30E4A" w:rsidRDefault="00F30E4A" w:rsidP="00F30E4A">
      <w:pPr>
        <w:jc w:val="both"/>
      </w:pPr>
      <w:r w:rsidRPr="00F30E4A">
        <w:t>¿Necesitas que desarrolle más algún aspecto específico del cronograma o prefieres que profundice en la implementación de alguna de las fases? También podríamos discutir sobre la priorización si el tiempo es un factor crítico.</w:t>
      </w:r>
    </w:p>
    <w:p w14:paraId="228AB46B" w14:textId="77777777" w:rsidR="00F30E4A" w:rsidRDefault="00F30E4A" w:rsidP="00F30E4A">
      <w:pPr>
        <w:jc w:val="both"/>
      </w:pPr>
    </w:p>
    <w:p w14:paraId="17D9369B" w14:textId="222962C6" w:rsidR="0016129C" w:rsidRDefault="0016129C" w:rsidP="005C5C3F"/>
    <w:sectPr w:rsidR="0016129C" w:rsidSect="00F30E4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879AD"/>
    <w:multiLevelType w:val="multilevel"/>
    <w:tmpl w:val="6C5EB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850FB2"/>
    <w:multiLevelType w:val="multilevel"/>
    <w:tmpl w:val="886E8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4268F"/>
    <w:multiLevelType w:val="multilevel"/>
    <w:tmpl w:val="CDEC6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C615E2"/>
    <w:multiLevelType w:val="multilevel"/>
    <w:tmpl w:val="4C362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E82E74"/>
    <w:multiLevelType w:val="multilevel"/>
    <w:tmpl w:val="A85C3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31255"/>
    <w:multiLevelType w:val="multilevel"/>
    <w:tmpl w:val="E19EE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598593">
    <w:abstractNumId w:val="3"/>
  </w:num>
  <w:num w:numId="2" w16cid:durableId="992680477">
    <w:abstractNumId w:val="2"/>
  </w:num>
  <w:num w:numId="3" w16cid:durableId="345596266">
    <w:abstractNumId w:val="4"/>
  </w:num>
  <w:num w:numId="4" w16cid:durableId="1921334199">
    <w:abstractNumId w:val="1"/>
  </w:num>
  <w:num w:numId="5" w16cid:durableId="967660075">
    <w:abstractNumId w:val="0"/>
  </w:num>
  <w:num w:numId="6" w16cid:durableId="488516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B0"/>
    <w:rsid w:val="00007AD2"/>
    <w:rsid w:val="00134774"/>
    <w:rsid w:val="0016129C"/>
    <w:rsid w:val="00304BB7"/>
    <w:rsid w:val="00481F9C"/>
    <w:rsid w:val="004A71E9"/>
    <w:rsid w:val="00536366"/>
    <w:rsid w:val="005C5C3F"/>
    <w:rsid w:val="007D218D"/>
    <w:rsid w:val="009E0404"/>
    <w:rsid w:val="00A07AB0"/>
    <w:rsid w:val="00B01AA3"/>
    <w:rsid w:val="00B3576F"/>
    <w:rsid w:val="00BC26AE"/>
    <w:rsid w:val="00C83C02"/>
    <w:rsid w:val="00E00A44"/>
    <w:rsid w:val="00E95DBA"/>
    <w:rsid w:val="00F0553C"/>
    <w:rsid w:val="00F07006"/>
    <w:rsid w:val="00F30E4A"/>
    <w:rsid w:val="00F547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8EBE"/>
  <w15:chartTrackingRefBased/>
  <w15:docId w15:val="{518F2E86-A103-4654-8081-AF59F7C5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7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7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7A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7A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7A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7A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7A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7A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7A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7A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7A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7A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7A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7A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7A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7A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7A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7AB0"/>
    <w:rPr>
      <w:rFonts w:eastAsiaTheme="majorEastAsia" w:cstheme="majorBidi"/>
      <w:color w:val="272727" w:themeColor="text1" w:themeTint="D8"/>
    </w:rPr>
  </w:style>
  <w:style w:type="paragraph" w:styleId="Ttulo">
    <w:name w:val="Title"/>
    <w:basedOn w:val="Normal"/>
    <w:next w:val="Normal"/>
    <w:link w:val="TtuloCar"/>
    <w:uiPriority w:val="10"/>
    <w:qFormat/>
    <w:rsid w:val="00A07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7A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7A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7A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7AB0"/>
    <w:pPr>
      <w:spacing w:before="160"/>
      <w:jc w:val="center"/>
    </w:pPr>
    <w:rPr>
      <w:i/>
      <w:iCs/>
      <w:color w:val="404040" w:themeColor="text1" w:themeTint="BF"/>
    </w:rPr>
  </w:style>
  <w:style w:type="character" w:customStyle="1" w:styleId="CitaCar">
    <w:name w:val="Cita Car"/>
    <w:basedOn w:val="Fuentedeprrafopredeter"/>
    <w:link w:val="Cita"/>
    <w:uiPriority w:val="29"/>
    <w:rsid w:val="00A07AB0"/>
    <w:rPr>
      <w:i/>
      <w:iCs/>
      <w:color w:val="404040" w:themeColor="text1" w:themeTint="BF"/>
    </w:rPr>
  </w:style>
  <w:style w:type="paragraph" w:styleId="Prrafodelista">
    <w:name w:val="List Paragraph"/>
    <w:basedOn w:val="Normal"/>
    <w:uiPriority w:val="34"/>
    <w:qFormat/>
    <w:rsid w:val="00A07AB0"/>
    <w:pPr>
      <w:ind w:left="720"/>
      <w:contextualSpacing/>
    </w:pPr>
  </w:style>
  <w:style w:type="character" w:styleId="nfasisintenso">
    <w:name w:val="Intense Emphasis"/>
    <w:basedOn w:val="Fuentedeprrafopredeter"/>
    <w:uiPriority w:val="21"/>
    <w:qFormat/>
    <w:rsid w:val="00A07AB0"/>
    <w:rPr>
      <w:i/>
      <w:iCs/>
      <w:color w:val="0F4761" w:themeColor="accent1" w:themeShade="BF"/>
    </w:rPr>
  </w:style>
  <w:style w:type="paragraph" w:styleId="Citadestacada">
    <w:name w:val="Intense Quote"/>
    <w:basedOn w:val="Normal"/>
    <w:next w:val="Normal"/>
    <w:link w:val="CitadestacadaCar"/>
    <w:uiPriority w:val="30"/>
    <w:qFormat/>
    <w:rsid w:val="00A07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7AB0"/>
    <w:rPr>
      <w:i/>
      <w:iCs/>
      <w:color w:val="0F4761" w:themeColor="accent1" w:themeShade="BF"/>
    </w:rPr>
  </w:style>
  <w:style w:type="character" w:styleId="Referenciaintensa">
    <w:name w:val="Intense Reference"/>
    <w:basedOn w:val="Fuentedeprrafopredeter"/>
    <w:uiPriority w:val="32"/>
    <w:qFormat/>
    <w:rsid w:val="00A07AB0"/>
    <w:rPr>
      <w:b/>
      <w:bCs/>
      <w:smallCaps/>
      <w:color w:val="0F4761" w:themeColor="accent1" w:themeShade="BF"/>
      <w:spacing w:val="5"/>
    </w:rPr>
  </w:style>
  <w:style w:type="character" w:styleId="Hipervnculo">
    <w:name w:val="Hyperlink"/>
    <w:basedOn w:val="Fuentedeprrafopredeter"/>
    <w:uiPriority w:val="99"/>
    <w:unhideWhenUsed/>
    <w:rsid w:val="005C5C3F"/>
    <w:rPr>
      <w:color w:val="467886" w:themeColor="hyperlink"/>
      <w:u w:val="single"/>
    </w:rPr>
  </w:style>
  <w:style w:type="character" w:styleId="Mencinsinresolver">
    <w:name w:val="Unresolved Mention"/>
    <w:basedOn w:val="Fuentedeprrafopredeter"/>
    <w:uiPriority w:val="99"/>
    <w:semiHidden/>
    <w:unhideWhenUsed/>
    <w:rsid w:val="005C5C3F"/>
    <w:rPr>
      <w:color w:val="605E5C"/>
      <w:shd w:val="clear" w:color="auto" w:fill="E1DFDD"/>
    </w:rPr>
  </w:style>
  <w:style w:type="paragraph" w:styleId="HTMLconformatoprevio">
    <w:name w:val="HTML Preformatted"/>
    <w:basedOn w:val="Normal"/>
    <w:link w:val="HTMLconformatoprevioCar"/>
    <w:uiPriority w:val="99"/>
    <w:semiHidden/>
    <w:unhideWhenUsed/>
    <w:rsid w:val="00C83C0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83C0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1747</Words>
  <Characters>9612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Liosdany Rivero Morales</dc:creator>
  <cp:keywords/>
  <dc:description/>
  <cp:lastModifiedBy>Liosdany Rivero Morales</cp:lastModifiedBy>
  <cp:revision>3</cp:revision>
  <dcterms:created xsi:type="dcterms:W3CDTF">2025-08-14T09:10:00Z</dcterms:created>
  <dcterms:modified xsi:type="dcterms:W3CDTF">2025-08-14T12:35:00Z</dcterms:modified>
</cp:coreProperties>
</file>