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0344B5" w:rsidP="45093CFC" w:rsidRDefault="1C0344B5" w14:paraId="6BC07F26" w14:textId="6843B1D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5093CFC" w:rsidR="1C03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МИНИСТЕРСТВО ОБРАЗОВАНИЯ И НАУКИ УДМУРТСКОЙ РЕСПУБЛИКИ</w:t>
      </w:r>
    </w:p>
    <w:p w:rsidR="1C0344B5" w:rsidP="45093CFC" w:rsidRDefault="1C0344B5" w14:paraId="3A69D6BE" w14:textId="5B2D85CA">
      <w:pPr>
        <w:spacing w:before="0" w:beforeAutospacing="off" w:after="0" w:afterAutospacing="off" w:line="360" w:lineRule="auto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1C03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Автономное профессиональное образовательное учреждение Удмуртской Республики</w:t>
      </w:r>
    </w:p>
    <w:p w:rsidR="1C0344B5" w:rsidP="45093CFC" w:rsidRDefault="1C0344B5" w14:paraId="1047D1A6" w14:textId="680FA52F">
      <w:pPr>
        <w:spacing w:before="0" w:beforeAutospacing="off" w:after="0" w:afterAutospacing="off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1C03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«Ижевский промышленно-экономический колледж»</w:t>
      </w:r>
    </w:p>
    <w:p w:rsidR="240BB0B9" w:rsidP="45093CFC" w:rsidRDefault="240BB0B9" w14:paraId="03D0C1F6" w14:textId="22106F94">
      <w:pPr>
        <w:rPr>
          <w:rFonts w:ascii="Times New Roman" w:hAnsi="Times New Roman" w:eastAsia="Times New Roman" w:cs="Times New Roman"/>
        </w:rPr>
      </w:pPr>
    </w:p>
    <w:p w:rsidR="240BB0B9" w:rsidP="45093CFC" w:rsidRDefault="240BB0B9" w14:paraId="4FE474FD" w14:textId="7625D1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40BB0B9" w:rsidP="45093CFC" w:rsidRDefault="240BB0B9" w14:paraId="4D6DF997" w14:textId="536321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40BB0B9" w:rsidP="45093CFC" w:rsidRDefault="240BB0B9" w14:paraId="101540DF" w14:textId="0BFF89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40BB0B9" w:rsidP="45093CFC" w:rsidRDefault="240BB0B9" w14:paraId="407E4DC3" w14:textId="04490F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40BB0B9" w:rsidP="45093CFC" w:rsidRDefault="240BB0B9" w14:paraId="71C5FE50" w14:textId="46E5AC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5697B160" w:rsidP="45093CFC" w:rsidRDefault="5697B160" w14:paraId="11A0B929" w14:textId="7CCA9CA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5697B1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Разработка проекта интернет-магазина для</w:t>
      </w:r>
      <w:r w:rsidRPr="45093CFC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“</w:t>
      </w:r>
      <w:r w:rsidRPr="45093CFC" w:rsidR="706127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E</w:t>
      </w:r>
      <w:r w:rsidRPr="45093CFC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go</w:t>
      </w:r>
      <w:r w:rsidRPr="45093CFC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45093CFC" w:rsidR="33ACB4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G</w:t>
      </w:r>
      <w:r w:rsidRPr="45093CFC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ym</w:t>
      </w:r>
      <w:r w:rsidRPr="45093CFC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”</w:t>
      </w:r>
    </w:p>
    <w:p w:rsidR="6D46A56D" w:rsidP="45093CFC" w:rsidRDefault="6D46A56D" w14:paraId="045C80E8" w14:textId="775F1F8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6D46A56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Р.ОГСЭ.06.09.02.07. 2024.Х-166</w:t>
      </w:r>
    </w:p>
    <w:p w:rsidR="240BB0B9" w:rsidP="45093CFC" w:rsidRDefault="240BB0B9" w14:paraId="3F16D3D5" w14:textId="618011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5093CFC" w:rsidP="45093CFC" w:rsidRDefault="45093CFC" w14:paraId="266EBE78" w14:textId="70E32F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45093CFC" w:rsidRDefault="240BB0B9" w14:paraId="5FB0BAB8" w14:textId="6E37BB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45093CFC" w:rsidRDefault="240BB0B9" w14:paraId="5D2CB918" w14:textId="2D525B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45093CFC" w:rsidRDefault="240BB0B9" w14:paraId="0495F76D" w14:textId="352E2D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45093CFC" w:rsidRDefault="240BB0B9" w14:paraId="439DC19E" w14:textId="15CF6F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381BE2F" w:rsidP="45093CFC" w:rsidRDefault="3381BE2F" w14:paraId="24E658C7" w14:textId="2877D3D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Разработал</w:t>
      </w:r>
      <w:r w:rsidRPr="45093CFC" w:rsidR="35D05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</w:t>
      </w:r>
    </w:p>
    <w:p w:rsidR="3381BE2F" w:rsidP="45093CFC" w:rsidRDefault="3381BE2F" w14:paraId="29FE7EBF" w14:textId="12DBAF2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Студент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группы </w:t>
      </w:r>
      <w:r w:rsidRPr="45093CFC" w:rsidR="3B223A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</w:t>
      </w:r>
      <w:r w:rsidRPr="45093CFC" w:rsidR="6167A3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22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-2</w:t>
      </w:r>
    </w:p>
    <w:p w:rsidR="3381BE2F" w:rsidP="45093CFC" w:rsidRDefault="3381BE2F" w14:paraId="6CCE8CCB" w14:textId="7E564D0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_____________ </w:t>
      </w:r>
      <w:r w:rsidRPr="45093CFC" w:rsidR="06A09F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Холмогоров. В. Н</w:t>
      </w:r>
    </w:p>
    <w:p w:rsidR="3381BE2F" w:rsidP="45093CFC" w:rsidRDefault="3381BE2F" w14:paraId="283AE9D8" w14:textId="7CAC71C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_»</w:t>
      </w:r>
      <w:r w:rsidRPr="45093CFC" w:rsidR="33D593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45093CFC" w:rsidR="33D593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</w:t>
      </w:r>
      <w:r w:rsidRPr="45093CFC" w:rsidR="5A18E0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 2024 г.</w:t>
      </w:r>
    </w:p>
    <w:p w:rsidR="3381BE2F" w:rsidP="45093CFC" w:rsidRDefault="3381BE2F" w14:paraId="7CEA9AD6" w14:textId="1F01E1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Преподаватель</w:t>
      </w:r>
    </w:p>
    <w:p w:rsidR="3381BE2F" w:rsidP="45093CFC" w:rsidRDefault="3381BE2F" w14:paraId="2F8C5F9A" w14:textId="2F21AC5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030899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 О. А. Веселкова</w:t>
      </w:r>
    </w:p>
    <w:p w:rsidR="3381BE2F" w:rsidP="45093CFC" w:rsidRDefault="3381BE2F" w14:paraId="6013E6AD" w14:textId="082B069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</w:t>
      </w:r>
      <w:r w:rsidRPr="45093CFC" w:rsidR="390AA7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45093CFC" w:rsidR="3FEED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</w:t>
      </w:r>
      <w:r w:rsidRPr="45093CFC" w:rsidR="31DA36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 2024 г.</w:t>
      </w:r>
    </w:p>
    <w:p w:rsidR="3381BE2F" w:rsidP="45093CFC" w:rsidRDefault="3381BE2F" w14:paraId="20BAE63E" w14:textId="0650386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Оценка</w:t>
      </w:r>
      <w:r w:rsidRPr="45093CFC" w:rsidR="1354C8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45093CFC" w:rsidR="01E2B0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45093CFC" w:rsidR="128DD93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___________________</w:t>
      </w:r>
    </w:p>
    <w:p w:rsidR="3381BE2F" w:rsidP="45093CFC" w:rsidRDefault="3381BE2F" w14:paraId="60083411" w14:textId="57059CF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</w:t>
      </w:r>
      <w:r w:rsidRPr="45093CFC" w:rsidR="3D5BD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</w:t>
      </w:r>
      <w:r w:rsidRPr="45093CFC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______________2024 г.</w:t>
      </w:r>
    </w:p>
    <w:p w:rsidR="240BB0B9" w:rsidP="45093CFC" w:rsidRDefault="240BB0B9" w14:paraId="02A0C367" w14:textId="37EBD81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EB5BBAE" w:rsidP="45093CFC" w:rsidRDefault="2EB5BBAE" w14:paraId="505CC8B7" w14:textId="3BE2D4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2024</w:t>
      </w:r>
    </w:p>
    <w:p w:rsidR="2EB5BBAE" w:rsidP="45093CFC" w:rsidRDefault="2EB5BBAE" w14:paraId="7ADB436D" w14:textId="628CCAA8">
      <w:pPr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Содержание</w:t>
      </w:r>
    </w:p>
    <w:p w:rsidR="2EB5BBAE" w:rsidP="45093CFC" w:rsidRDefault="2EB5BBAE" w14:paraId="464DC59A" w14:textId="5646339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 Проблема</w:t>
      </w:r>
      <w:r w:rsidRPr="45093CFC" w:rsidR="3E2AE4F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........................................................................................................3</w:t>
      </w:r>
    </w:p>
    <w:p w:rsidR="2EB5BBAE" w:rsidP="45093CFC" w:rsidRDefault="2EB5BBAE" w14:paraId="1B5EADFE" w14:textId="218197D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</w:t>
      </w:r>
      <w:r w:rsidRPr="45093CFC" w:rsidR="7FFBF8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Место и сроки выполнения</w:t>
      </w:r>
      <w:r w:rsidRPr="45093CFC" w:rsidR="5FD85F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45093CFC" w:rsidR="5DF183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</w:t>
      </w:r>
      <w:r w:rsidRPr="45093CFC" w:rsidR="5FD85F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45093CFC" w:rsidRDefault="2EB5BBAE" w14:paraId="547425F8" w14:textId="5EFB1D6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</w:t>
      </w:r>
      <w:r w:rsidRPr="45093CFC" w:rsidR="19835F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и задачи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</w:t>
      </w:r>
      <w:r w:rsidRPr="45093CFC" w:rsidR="766933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............................................................................................</w:t>
      </w:r>
      <w:r w:rsidRPr="45093CFC" w:rsidR="766933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45093CFC" w:rsidRDefault="2EB5BBAE" w14:paraId="66BF924F" w14:textId="4F57EFF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</w:t>
      </w:r>
      <w:r w:rsidRPr="45093CFC" w:rsidR="2D0A005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Целевая аудитория</w:t>
      </w:r>
      <w:r w:rsidRPr="45093CFC" w:rsidR="39E244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45093CFC" w:rsidRDefault="2EB5BBAE" w14:paraId="177EB92E" w14:textId="75D138A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5.</w:t>
      </w:r>
      <w:r w:rsidRPr="45093CFC" w:rsidR="2E9A20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Механизм</w:t>
      </w:r>
      <w:r w:rsidRPr="45093CFC" w:rsidR="38B749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реализации и календарный план</w:t>
      </w:r>
      <w:r w:rsidRPr="45093CFC" w:rsidR="01C98C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</w:t>
      </w:r>
      <w:r w:rsidRPr="45093CFC" w:rsidR="01C98C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</w:t>
      </w:r>
      <w:r w:rsidRPr="45093CFC" w:rsidR="01C98C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45093CFC" w:rsidRDefault="2EB5BBAE" w14:paraId="3FFD4A35" w14:textId="5307EE3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6.</w:t>
      </w:r>
      <w:r w:rsidRPr="45093CFC" w:rsidR="415310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Ожидаемые результаты (результат-продукт результат-эффект)</w:t>
      </w:r>
      <w:r w:rsidRPr="45093CFC" w:rsidR="23698FA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5C223C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45093CFC" w:rsidRDefault="2EB5BBAE" w14:paraId="0B98A93B" w14:textId="7BD393B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7.</w:t>
      </w:r>
      <w:r w:rsidRPr="45093CFC" w:rsidR="66A2C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Бюджет проекта (расходы,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прибыль)</w:t>
      </w:r>
      <w:r w:rsidRPr="45093CFC" w:rsidR="13E656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276102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45093CFC" w:rsidRDefault="2EB5BBAE" w14:paraId="09402D42" w14:textId="50C6865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8. Оценка проекта</w:t>
      </w:r>
      <w:r w:rsidRPr="45093CFC" w:rsidR="715B71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</w:t>
      </w:r>
      <w:r w:rsidRPr="45093CFC" w:rsidR="448342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45093CFC" w:rsidR="715B71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</w:t>
      </w:r>
    </w:p>
    <w:p w:rsidR="2EB5BBAE" w:rsidP="45093CFC" w:rsidRDefault="2EB5BBAE" w14:paraId="0AE63184" w14:textId="6123DA3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9. </w:t>
      </w:r>
      <w:r w:rsidRPr="45093CFC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Литератур</w:t>
      </w:r>
      <w:r w:rsidRPr="45093CFC" w:rsidR="3F797B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а.....................................................................................................5</w:t>
      </w:r>
    </w:p>
    <w:p w:rsidR="240BB0B9" w:rsidP="45093CFC" w:rsidRDefault="240BB0B9" w14:paraId="4C17A78C" w14:textId="6E65546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32D2C39C" w14:textId="6302E42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72709722" w14:textId="2009CD1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16947DAC" w14:textId="5D76A81C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407AC3D4" w14:textId="7603C5C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55426409" w14:textId="1ADE915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0B10014F" w14:textId="15B752C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3A9CA037" w14:textId="15F14BD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44698B6D" w14:textId="082A7BAC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19D1F588" w14:textId="4F4288E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27826054" w14:textId="4DD696B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4B74BDB5" w14:textId="17D7721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132EB0FE" w14:textId="12D0091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7E0F1651" w14:textId="6F0F5F2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3F5C1F80" w14:textId="4542731E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1F8F6323" w14:textId="5068C2D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1F0EBA59" w14:textId="4FF5AD3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0C8945B6" w14:textId="0749B5A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567711BD" w14:textId="76C3CC9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03B9348F" w14:textId="7233DC3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1B7F3499" w14:textId="40B2EDC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1022F35F" w14:textId="45AF38A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40BB0B9" w:rsidP="45093CFC" w:rsidRDefault="240BB0B9" w14:paraId="7542A632" w14:textId="4931E15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5093CFC" w:rsidP="45093CFC" w:rsidRDefault="45093CFC" w14:paraId="686562D5" w14:textId="357B9ECC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046A5798" w:rsidP="45093CFC" w:rsidRDefault="046A5798" w14:paraId="66600B19" w14:textId="3880992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5093CFC" w:rsidR="046A5798">
        <w:rPr>
          <w:rFonts w:ascii="Times New Roman" w:hAnsi="Times New Roman" w:eastAsia="Times New Roman" w:cs="Times New Roman"/>
          <w:sz w:val="32"/>
          <w:szCs w:val="32"/>
        </w:rPr>
        <w:t>1. Постановка проблемы.</w:t>
      </w:r>
    </w:p>
    <w:p w:rsidR="4F4496BA" w:rsidP="45093CFC" w:rsidRDefault="4F4496BA" w14:paraId="44ED4EA9" w14:textId="0286CFF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5093CFC" w:rsidR="4F4496BA">
        <w:rPr>
          <w:rFonts w:ascii="Times New Roman" w:hAnsi="Times New Roman" w:eastAsia="Times New Roman" w:cs="Times New Roman"/>
          <w:sz w:val="28"/>
          <w:szCs w:val="28"/>
        </w:rPr>
        <w:t>Наш проект ставит перед собой задачу создания интернет-магазина для спортсменов с эгоистичным подходом к тренировкам. Основные проблемы, которые мы решаем:</w:t>
      </w:r>
    </w:p>
    <w:p w:rsidR="240BB0B9" w:rsidP="45093CFC" w:rsidRDefault="240BB0B9" w14:paraId="7F6CD9C3" w14:textId="0919D22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F4496BA" w:rsidP="45093CFC" w:rsidRDefault="4F4496BA" w14:paraId="660CFF23" w14:textId="165583F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5093CFC" w:rsidR="4F4496BA">
        <w:rPr>
          <w:rFonts w:ascii="Times New Roman" w:hAnsi="Times New Roman" w:eastAsia="Times New Roman" w:cs="Times New Roman"/>
          <w:sz w:val="28"/>
          <w:szCs w:val="28"/>
        </w:rPr>
        <w:t>Отсутствие специализированного магазина, где спортсмены могут приобрести товары, соответствующие их требованиям и стилю жизни.</w:t>
      </w:r>
    </w:p>
    <w:p w:rsidR="240BB0B9" w:rsidP="45093CFC" w:rsidRDefault="240BB0B9" w14:paraId="65FEC254" w14:textId="58C0BEF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F4496BA" w:rsidP="45093CFC" w:rsidRDefault="4F4496BA" w14:paraId="6E0BFD8E" w14:textId="7CE8242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5093CFC" w:rsidR="4F4496BA">
        <w:rPr>
          <w:rFonts w:ascii="Times New Roman" w:hAnsi="Times New Roman" w:eastAsia="Times New Roman" w:cs="Times New Roman"/>
          <w:sz w:val="28"/>
          <w:szCs w:val="28"/>
        </w:rPr>
        <w:t>Недостаточное количество вариантов для спортсменов, которые ценят индивидуальность и качество.</w:t>
      </w:r>
    </w:p>
    <w:p w:rsidR="240BB0B9" w:rsidP="45093CFC" w:rsidRDefault="240BB0B9" w14:paraId="1E9C533C" w14:textId="78E85C9B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40BB0B9" w:rsidP="45093CFC" w:rsidRDefault="240BB0B9" w14:paraId="254E9422" w14:textId="20CCFC7A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C6BAA6B" w:rsidP="45093CFC" w:rsidRDefault="1C6BAA6B" w14:paraId="269F52EC" w14:textId="1E027AFC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5093CFC" w:rsidR="1C6BAA6B">
        <w:rPr>
          <w:rFonts w:ascii="Times New Roman" w:hAnsi="Times New Roman" w:eastAsia="Times New Roman" w:cs="Times New Roman"/>
          <w:sz w:val="32"/>
          <w:szCs w:val="32"/>
        </w:rPr>
        <w:t>2. Место и сроки выполнения</w:t>
      </w:r>
      <w:r w:rsidRPr="45093CFC" w:rsidR="7F6044B0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1C6BAA6B" w:rsidP="45093CFC" w:rsidRDefault="1C6BAA6B" w14:paraId="2D912BE5" w14:textId="752E871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C6BA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Наш интернет-магазин будет онлайн, доступен для клиентов из разных регионов.</w:t>
      </w:r>
    </w:p>
    <w:p w:rsidR="240BB0B9" w:rsidP="45093CFC" w:rsidRDefault="240BB0B9" w14:paraId="06654D49" w14:textId="075B6E5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1C6BAA6B" w:rsidP="45093CFC" w:rsidRDefault="1C6BAA6B" w14:paraId="69F36631" w14:textId="3CCA2E7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C6BA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Сроки выполнения проекта: запуск магазина планируется через 6 месяцев.</w:t>
      </w:r>
    </w:p>
    <w:p w:rsidR="240BB0B9" w:rsidP="45093CFC" w:rsidRDefault="240BB0B9" w14:paraId="5D64857A" w14:textId="6B6B91F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317D162D" w14:textId="374922E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16B9EBA9" w14:textId="67B99F1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1C6BAA6B" w:rsidP="45093CFC" w:rsidRDefault="1C6BAA6B" w14:paraId="01A60BFE" w14:textId="06BF900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5093CFC" w:rsidR="1C6BA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3. Цель и задачи проекта</w:t>
      </w:r>
      <w:r w:rsidRPr="45093CFC" w:rsidR="7F604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.</w:t>
      </w:r>
    </w:p>
    <w:p w:rsidR="7FDD4674" w:rsidP="45093CFC" w:rsidRDefault="7FDD4674" w14:paraId="25EB9038" w14:textId="5138042A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FDD46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Цель</w:t>
      </w: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:</w:t>
      </w: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Создать</w:t>
      </w: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успешный интернет-магазин “</w:t>
      </w: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ego</w:t>
      </w: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gym</w:t>
      </w: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”, который предоставит спортсменам уникальные товары и высокий уровень обслуживания.</w:t>
      </w:r>
    </w:p>
    <w:p w:rsidR="7FDD4674" w:rsidP="45093CFC" w:rsidRDefault="7FDD4674" w14:paraId="5E28743B" w14:textId="3C711DB6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5093CFC" w:rsidR="7FDD46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Задачи</w:t>
      </w: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:</w:t>
      </w:r>
    </w:p>
    <w:p w:rsidR="7FDD4674" w:rsidP="45093CFC" w:rsidRDefault="7FDD4674" w14:paraId="67220A2B" w14:textId="2C8C9D3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Разработать дизайн сайта, учитывая эстетику и удобство использования.</w:t>
      </w:r>
    </w:p>
    <w:p w:rsidR="7FDD4674" w:rsidP="45093CFC" w:rsidRDefault="7FDD4674" w14:paraId="2B36730E" w14:textId="168B5F6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Настроить систему управления контентом (CMS) для добавления и обновления товаров.</w:t>
      </w:r>
    </w:p>
    <w:p w:rsidR="7FDD4674" w:rsidP="45093CFC" w:rsidRDefault="7FDD4674" w14:paraId="09C69F13" w14:textId="08C06C8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Интегрировать платежные системы для безопасных онлайн-транзакций.</w:t>
      </w:r>
    </w:p>
    <w:p w:rsidR="7FDD4674" w:rsidP="45093CFC" w:rsidRDefault="7FDD4674" w14:paraId="5ADBA8C9" w14:textId="31D83CB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FDD4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Создать каталог товаров с описаниями и фотографиями.</w:t>
      </w:r>
    </w:p>
    <w:p w:rsidR="240BB0B9" w:rsidP="45093CFC" w:rsidRDefault="240BB0B9" w14:paraId="0ADB529D" w14:textId="0FDFE82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773C6CCA" w:rsidP="45093CFC" w:rsidRDefault="773C6CCA" w14:paraId="29C215AC" w14:textId="0E7FEC2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5093CFC" w:rsidR="773C6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4. Целевая аудитория</w:t>
      </w:r>
      <w:r w:rsidRPr="45093CFC" w:rsidR="3BDB13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.</w:t>
      </w:r>
    </w:p>
    <w:p w:rsidR="773C6CCA" w:rsidP="45093CFC" w:rsidRDefault="773C6CCA" w14:paraId="5A3CDF5D" w14:textId="3C3EB0FD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73C6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Наша целевая аудитория:</w:t>
      </w:r>
    </w:p>
    <w:p w:rsidR="773C6CCA" w:rsidP="45093CFC" w:rsidRDefault="773C6CCA" w14:paraId="1E649ED9" w14:textId="7698EB63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73C6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Профессиональные спортсмены, которые ищут высококачественные товары.</w:t>
      </w:r>
    </w:p>
    <w:p w:rsidR="773C6CCA" w:rsidP="45093CFC" w:rsidRDefault="773C6CCA" w14:paraId="4FA83630" w14:textId="70384C05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73C6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Любители фитнеса, которые хотят выделиться и подчеркнуть свою индивидуальность.</w:t>
      </w:r>
    </w:p>
    <w:p w:rsidR="240BB0B9" w:rsidP="45093CFC" w:rsidRDefault="240BB0B9" w14:paraId="246C5E0A" w14:textId="644A731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49A9BB7C" w14:textId="4FED89A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583EBE9B" w14:textId="49DD00E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542A8F3" w:rsidP="45093CFC" w:rsidRDefault="0542A8F3" w14:paraId="4F1C75CE" w14:textId="74B0451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5. Механизм реализации и календарный план.</w:t>
      </w:r>
    </w:p>
    <w:p w:rsidR="0542A8F3" w:rsidP="45093CFC" w:rsidRDefault="0542A8F3" w14:paraId="25896ED3" w14:textId="318FECD9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Мы начнем с разработки дизайна сайта и создания логотипа.</w:t>
      </w:r>
    </w:p>
    <w:p w:rsidR="0542A8F3" w:rsidP="45093CFC" w:rsidRDefault="0542A8F3" w14:paraId="2CAF7DAE" w14:textId="70329F37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Затем приступим к разработке функциональности, интеграции платежных систем и заполнению каталога товаров.</w:t>
      </w:r>
    </w:p>
    <w:p w:rsidR="0542A8F3" w:rsidP="45093CFC" w:rsidRDefault="0542A8F3" w14:paraId="58081BA1" w14:textId="5A214BCD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Календарный план:</w:t>
      </w:r>
    </w:p>
    <w:p w:rsidR="0542A8F3" w:rsidP="45093CFC" w:rsidRDefault="0542A8F3" w14:paraId="75C903EE" w14:textId="68203AC1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1: Дизайн и разработка.</w:t>
      </w:r>
    </w:p>
    <w:p w:rsidR="0542A8F3" w:rsidP="45093CFC" w:rsidRDefault="0542A8F3" w14:paraId="4A5D1C68" w14:textId="43D362EA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2: Интеграция платежных систем.</w:t>
      </w:r>
    </w:p>
    <w:p w:rsidR="0542A8F3" w:rsidP="45093CFC" w:rsidRDefault="0542A8F3" w14:paraId="5F64C033" w14:textId="1B477F17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3: Заполнение каталога товаров.</w:t>
      </w:r>
    </w:p>
    <w:p w:rsidR="0542A8F3" w:rsidP="45093CFC" w:rsidRDefault="0542A8F3" w14:paraId="56CABA48" w14:textId="533D559A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4: Тестирование и отладка.</w:t>
      </w:r>
    </w:p>
    <w:p w:rsidR="0542A8F3" w:rsidP="45093CFC" w:rsidRDefault="0542A8F3" w14:paraId="3EF99231" w14:textId="1AC8028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5: Маркетинговые кампании.</w:t>
      </w:r>
    </w:p>
    <w:p w:rsidR="0542A8F3" w:rsidP="45093CFC" w:rsidRDefault="0542A8F3" w14:paraId="5E64E70B" w14:textId="183A71E7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542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6: Запуск.</w:t>
      </w:r>
    </w:p>
    <w:p w:rsidR="240BB0B9" w:rsidP="45093CFC" w:rsidRDefault="240BB0B9" w14:paraId="4EF3D2BB" w14:textId="452F861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3BCF3EBF" w14:textId="4A4063B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0011C292" w14:textId="707F498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939DCEE" w:rsidP="45093CFC" w:rsidRDefault="0939DCEE" w14:paraId="0F565113" w14:textId="48C6EB9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939D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6. Ожидаемые результаты.</w:t>
      </w:r>
    </w:p>
    <w:p w:rsidR="0939DCEE" w:rsidP="45093CFC" w:rsidRDefault="0939DCEE" w14:paraId="489C776D" w14:textId="639729AB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939D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Успешно работающий интернет-магазин “</w:t>
      </w:r>
      <w:r w:rsidRPr="45093CFC" w:rsidR="0939D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0939D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0939D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0939D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с удовлетворенными клиентами.</w:t>
      </w:r>
    </w:p>
    <w:p w:rsidR="0939DCEE" w:rsidP="45093CFC" w:rsidRDefault="0939DCEE" w14:paraId="099189BE" w14:textId="608E38E2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939D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Увеличение продаж и узнаваемости бренда.</w:t>
      </w:r>
    </w:p>
    <w:p w:rsidR="240BB0B9" w:rsidP="45093CFC" w:rsidRDefault="240BB0B9" w14:paraId="54279ED0" w14:textId="05D7B66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6A624306" w14:textId="0A643CF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6C23DF57" w14:textId="28A81B9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45093CFC" w:rsidRDefault="240BB0B9" w14:paraId="50000B73" w14:textId="12B335C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5A050A39" w:rsidP="45093CFC" w:rsidRDefault="5A050A39" w14:paraId="38984D48" w14:textId="3778C0E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7. Бюджет проекта.</w:t>
      </w:r>
    </w:p>
    <w:p w:rsidR="5A050A39" w:rsidP="45093CFC" w:rsidRDefault="5A050A39" w14:paraId="041BEC19" w14:textId="53EF8745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Расходы:</w:t>
      </w:r>
    </w:p>
    <w:p w:rsidR="5A050A39" w:rsidP="45093CFC" w:rsidRDefault="5A050A39" w14:paraId="39C44812" w14:textId="631A835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Разработка и дизайн: $10,000.</w:t>
      </w:r>
    </w:p>
    <w:p w:rsidR="5A050A39" w:rsidP="45093CFC" w:rsidRDefault="5A050A39" w14:paraId="5940BEFE" w14:textId="385A26A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Маркетинг: $5,000.</w:t>
      </w:r>
    </w:p>
    <w:p w:rsidR="5A050A39" w:rsidP="45093CFC" w:rsidRDefault="5A050A39" w14:paraId="695B2F3E" w14:textId="27C7B913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Обслуживание: $2,000/месяц.</w:t>
      </w:r>
    </w:p>
    <w:p w:rsidR="5A050A39" w:rsidP="45093CFC" w:rsidRDefault="5A050A39" w14:paraId="2626C5B3" w14:textId="7C449801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Прибыль:</w:t>
      </w:r>
    </w:p>
    <w:p w:rsidR="240BB0B9" w:rsidP="45093CFC" w:rsidRDefault="240BB0B9" w14:paraId="4EF12268" w14:textId="0C1E6BD0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Прогнозируемая прибыль: $50,000/месяц (после 6 месяцев).</w:t>
      </w:r>
    </w:p>
    <w:p w:rsidR="240BB0B9" w:rsidP="45093CFC" w:rsidRDefault="240BB0B9" w14:paraId="55369BC0" w14:textId="5A6D98E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5A050A39" w:rsidP="45093CFC" w:rsidRDefault="5A050A39" w14:paraId="1A69EA6A" w14:textId="4679801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8. Оценка проекта.</w:t>
      </w:r>
    </w:p>
    <w:p w:rsidR="5A050A39" w:rsidP="45093CFC" w:rsidRDefault="5A050A39" w14:paraId="3D0310F3" w14:textId="2FC33AD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Для оценки успешности проекта “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мы будем учитывать следующие показатели:</w:t>
      </w:r>
    </w:p>
    <w:p w:rsidR="5A050A39" w:rsidP="45093CFC" w:rsidRDefault="5A050A39" w14:paraId="3D819ED7" w14:textId="12C3C654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Продажи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ожидаем, что интернет-магазин будет привлекать клиентов и генерировать продажи. Поэтому мы будем следить за объемом продаж, средним чеком и динамикой роста.</w:t>
      </w:r>
    </w:p>
    <w:p w:rsidR="5A050A39" w:rsidP="45093CFC" w:rsidRDefault="5A050A39" w14:paraId="5F8374AE" w14:textId="7B6B68E4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Удовлетворенность клиентов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Важно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, чтобы наши клиенты были довольны обслуживанием, качеством товаров и скоростью доставки. Мы будем проводить опросы и анализировать отзывы, чтобы оценить уровень удовлетворенности.</w:t>
      </w:r>
    </w:p>
    <w:p w:rsidR="5A050A39" w:rsidP="45093CFC" w:rsidRDefault="5A050A39" w14:paraId="5DB5371C" w14:textId="1B7FD90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Маркетинговые показатели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отслеживать эффективность маркетинговых кампаний, таких как конверсия, CTR (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кликабельность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), CPA (стоимость привлечения клиента) и ROI (рентабельность инвестиций).</w:t>
      </w:r>
    </w:p>
    <w:p w:rsidR="5A050A39" w:rsidP="45093CFC" w:rsidRDefault="5A050A39" w14:paraId="76E76E1F" w14:textId="03DDEAFF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Финансовые показатели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анализировать бюджет проекта, расходы и прибыль. Наша цель — обеспечить устойчивую прибыльность.</w:t>
      </w:r>
    </w:p>
    <w:p w:rsidR="5A050A39" w:rsidP="45093CFC" w:rsidRDefault="5A050A39" w14:paraId="17738732" w14:textId="389C647E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Трафик и привлечение клиентов</w:t>
      </w: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отслеживать количество посетителей сайта, источники трафика (органический, рекламный, социальный) и показатели привлечения новых клиентов.</w:t>
      </w:r>
    </w:p>
    <w:p w:rsidR="240BB0B9" w:rsidP="45093CFC" w:rsidRDefault="240BB0B9" w14:paraId="5913F741" w14:textId="123CA96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44C2B8AE" w:rsidP="45093CFC" w:rsidRDefault="44C2B8AE" w14:paraId="00100CEC" w14:textId="16DDEF3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44C2B8AE" w:rsidP="45093CFC" w:rsidRDefault="44C2B8AE" w14:paraId="6FC4CBE4" w14:textId="726E882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5A050A39" w:rsidP="45093CFC" w:rsidRDefault="5A050A39" w14:paraId="5DAF0E64" w14:textId="7E4B191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5093CFC" w:rsidR="5A05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9. Литература.</w:t>
      </w:r>
    </w:p>
    <w:p w:rsidR="240BB0B9" w:rsidP="45093CFC" w:rsidRDefault="240BB0B9" w14:paraId="299498F7" w14:textId="009F6CDB">
      <w:pPr>
        <w:pStyle w:val="ListParagraph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6305E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При разработке проекта интернет-магазина “</w:t>
      </w:r>
      <w:r w:rsidRPr="45093CFC" w:rsidR="6305E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ego</w:t>
      </w:r>
      <w:r w:rsidRPr="45093CFC" w:rsidR="6305E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45093CFC" w:rsidR="6305E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gym</w:t>
      </w:r>
      <w:r w:rsidRPr="45093CFC" w:rsidR="6305E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” полезно обратиться к следующим источникам:</w:t>
      </w:r>
    </w:p>
    <w:p w:rsidR="240BB0B9" w:rsidP="45093CFC" w:rsidRDefault="240BB0B9" w14:paraId="0C858E4D" w14:textId="26AC7AD9">
      <w:pPr>
        <w:pStyle w:val="ListParagraph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240BB0B9" w:rsidP="45093CFC" w:rsidRDefault="240BB0B9" w14:paraId="7BB145D2" w14:textId="6F9988DB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6305E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Книги и статьи о создании и продвижении интернет-магазинов.</w:t>
      </w:r>
    </w:p>
    <w:p w:rsidR="240BB0B9" w:rsidP="45093CFC" w:rsidRDefault="240BB0B9" w14:paraId="6A088959" w14:textId="28CD89E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6305E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Опыт успешных предпринимателей в сфере электронной коммерции.</w:t>
      </w:r>
    </w:p>
    <w:p w:rsidR="240BB0B9" w:rsidP="45093CFC" w:rsidRDefault="240BB0B9" w14:paraId="404938F6" w14:textId="0711204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6305E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Онлайн-курсы и ресурсы по веб-разработке и маркетингу.</w:t>
      </w:r>
    </w:p>
    <w:p w:rsidR="240BB0B9" w:rsidP="45093CFC" w:rsidRDefault="240BB0B9" w14:paraId="1050918E" w14:textId="19913CD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45093CFC" w:rsidRDefault="240BB0B9" w14:paraId="17FCE65D" w14:textId="3B19CC3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45093CFC" w:rsidRDefault="240BB0B9" w14:paraId="68D4290B" w14:textId="55F8610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45093CFC" w:rsidRDefault="240BB0B9" w14:paraId="28B3B36B" w14:textId="4954F38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44C2B8AE" w:rsidP="45093CFC" w:rsidRDefault="44C2B8AE" w14:paraId="5A69D0D0" w14:textId="285F89D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 w:themeColor="text1" w:themeTint="FF" w:themeShade="FF"/>
          <w:sz w:val="32"/>
          <w:szCs w:val="32"/>
          <w:lang w:val="ru-RU"/>
        </w:rPr>
      </w:pPr>
    </w:p>
    <w:p w:rsidR="45093CFC" w:rsidP="45093CFC" w:rsidRDefault="45093CFC" w14:paraId="757F1429" w14:textId="57F2BC0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536746B6" w:rsidP="45093CFC" w:rsidRDefault="536746B6" w14:paraId="492DC578" w14:textId="6843B1D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МИНИСТЕРСТВО ОБРАЗОВАНИЯ И НАУКИ УДМУРТСКОЙ РЕСПУБЛИКИ</w:t>
      </w:r>
    </w:p>
    <w:p w:rsidR="536746B6" w:rsidP="45093CFC" w:rsidRDefault="536746B6" w14:paraId="19553E9A" w14:textId="5B2D85CA">
      <w:pPr>
        <w:spacing w:before="0" w:beforeAutospacing="off" w:after="0" w:afterAutospacing="off" w:line="360" w:lineRule="auto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Автономное профессиональное образовательное учреждение Удмуртской Республики</w:t>
      </w:r>
    </w:p>
    <w:p w:rsidR="536746B6" w:rsidP="45093CFC" w:rsidRDefault="536746B6" w14:paraId="60685017" w14:textId="680FA52F">
      <w:pPr>
        <w:spacing w:before="0" w:beforeAutospacing="off" w:after="0" w:afterAutospacing="off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«Ижевский промышленно-экономический колледж»</w:t>
      </w:r>
    </w:p>
    <w:p w:rsidR="45093CFC" w:rsidP="45093CFC" w:rsidRDefault="45093CFC" w14:paraId="394438DC" w14:textId="22106F94">
      <w:pPr>
        <w:rPr>
          <w:rFonts w:ascii="Times New Roman" w:hAnsi="Times New Roman" w:eastAsia="Times New Roman" w:cs="Times New Roman"/>
        </w:rPr>
      </w:pPr>
    </w:p>
    <w:p w:rsidR="45093CFC" w:rsidP="45093CFC" w:rsidRDefault="45093CFC" w14:paraId="63ED13E6" w14:textId="7625D1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5093CFC" w:rsidP="45093CFC" w:rsidRDefault="45093CFC" w14:paraId="15D7983F" w14:textId="536321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5093CFC" w:rsidP="45093CFC" w:rsidRDefault="45093CFC" w14:paraId="351AA383" w14:textId="0BFF89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5093CFC" w:rsidP="45093CFC" w:rsidRDefault="45093CFC" w14:paraId="2716ED58" w14:textId="04490F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5093CFC" w:rsidP="45093CFC" w:rsidRDefault="45093CFC" w14:paraId="298E4191" w14:textId="46E5AC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536746B6" w:rsidP="45093CFC" w:rsidRDefault="536746B6" w14:paraId="2A4E6707" w14:textId="7CCA9CA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Разработка проекта интернет-магазина для “</w:t>
      </w: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Ego</w:t>
      </w: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Gym</w:t>
      </w: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”</w:t>
      </w:r>
    </w:p>
    <w:p w:rsidR="536746B6" w:rsidP="45093CFC" w:rsidRDefault="536746B6" w14:paraId="6A3D5DBB" w14:textId="775F1F8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Р.ОГСЭ.06.09.02.07. 2024.Х-166</w:t>
      </w:r>
    </w:p>
    <w:p w:rsidR="45093CFC" w:rsidP="45093CFC" w:rsidRDefault="45093CFC" w14:paraId="5FBBDB7F" w14:textId="618011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5093CFC" w:rsidP="45093CFC" w:rsidRDefault="45093CFC" w14:paraId="110FC009" w14:textId="70E32F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5093CFC" w:rsidP="45093CFC" w:rsidRDefault="45093CFC" w14:paraId="54296771" w14:textId="027442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5093CFC" w:rsidP="45093CFC" w:rsidRDefault="45093CFC" w14:paraId="10E63912" w14:textId="352E2D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5093CFC" w:rsidP="45093CFC" w:rsidRDefault="45093CFC" w14:paraId="11EF80C9" w14:textId="15CF6F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36746B6" w:rsidP="45093CFC" w:rsidRDefault="536746B6" w14:paraId="7934CDF7" w14:textId="2877D3D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Разработали</w:t>
      </w:r>
    </w:p>
    <w:p w:rsidR="536746B6" w:rsidP="45093CFC" w:rsidRDefault="536746B6" w14:paraId="041D7002" w14:textId="12DBAF2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Студент группы И-22-2</w:t>
      </w:r>
    </w:p>
    <w:p w:rsidR="536746B6" w:rsidP="45093CFC" w:rsidRDefault="536746B6" w14:paraId="795FDC37" w14:textId="7E564D0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_____________ Холмогоров. В. Н</w:t>
      </w:r>
    </w:p>
    <w:p w:rsidR="536746B6" w:rsidP="45093CFC" w:rsidRDefault="536746B6" w14:paraId="0A65257A" w14:textId="7CAC71C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</w:t>
      </w: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_»_</w:t>
      </w: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 2024 г.</w:t>
      </w:r>
    </w:p>
    <w:p w:rsidR="536746B6" w:rsidP="45093CFC" w:rsidRDefault="536746B6" w14:paraId="2B1A7A69" w14:textId="1F01E1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Преподаватель</w:t>
      </w:r>
    </w:p>
    <w:p w:rsidR="536746B6" w:rsidP="45093CFC" w:rsidRDefault="536746B6" w14:paraId="1FA2FEFA" w14:textId="2F21AC5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______________ О. А. Веселкова</w:t>
      </w:r>
    </w:p>
    <w:p w:rsidR="536746B6" w:rsidP="45093CFC" w:rsidRDefault="536746B6" w14:paraId="010D08D4" w14:textId="082B069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_________________ 2024 г.</w:t>
      </w:r>
    </w:p>
    <w:p w:rsidR="536746B6" w:rsidP="45093CFC" w:rsidRDefault="536746B6" w14:paraId="2DA2CAD0" w14:textId="0650386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Оценка______________________</w:t>
      </w:r>
    </w:p>
    <w:p w:rsidR="536746B6" w:rsidP="45093CFC" w:rsidRDefault="536746B6" w14:paraId="5A498FBE" w14:textId="07ADF89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_________________2024 г.</w:t>
      </w:r>
    </w:p>
    <w:p w:rsidR="45093CFC" w:rsidP="45093CFC" w:rsidRDefault="45093CFC" w14:paraId="69B8F420" w14:textId="3FBCA33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36746B6" w:rsidP="45093CFC" w:rsidRDefault="536746B6" w14:paraId="14DBDCA5" w14:textId="3903FF1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2024</w:t>
      </w:r>
    </w:p>
    <w:p w:rsidR="536746B6" w:rsidP="45093CFC" w:rsidRDefault="536746B6" w14:paraId="0E90DE5F" w14:textId="68CDF2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Содержание</w:t>
      </w:r>
    </w:p>
    <w:p w:rsidR="60956D47" w:rsidP="45093CFC" w:rsidRDefault="60956D47" w14:paraId="407B6A49" w14:textId="2C832B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60956D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Введение</w:t>
      </w:r>
    </w:p>
    <w:p w:rsidR="2AA311E9" w:rsidP="45093CFC" w:rsidRDefault="2AA311E9" w14:paraId="2D8BE8A9" w14:textId="736BD5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2AA311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Раздел 1.</w:t>
      </w:r>
      <w:r w:rsidRPr="45093CFC" w:rsidR="204D8C9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Стратегическая аналитика</w:t>
      </w:r>
    </w:p>
    <w:p w:rsidR="153D4B42" w:rsidP="45093CFC" w:rsidRDefault="153D4B42" w14:paraId="3AB78C91" w14:textId="0D696935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5093CFC" w:rsidR="153D4B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Раздел 2.</w:t>
      </w:r>
      <w:r w:rsidRPr="45093CFC" w:rsidR="757F62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45093CFC" w:rsidR="23C8F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Инновационные подходы к проектированию</w:t>
      </w:r>
    </w:p>
    <w:p w:rsidR="153D4B42" w:rsidP="45093CFC" w:rsidRDefault="153D4B42" w14:paraId="62AB47D6" w14:textId="06ECEBEB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5093CFC" w:rsidR="153D4B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Раздел 3. </w:t>
      </w:r>
      <w:r w:rsidRPr="45093CFC" w:rsidR="4F186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Front</w:t>
      </w:r>
      <w:r w:rsidRPr="45093CFC" w:rsidR="4F186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end</w:t>
      </w:r>
    </w:p>
    <w:p w:rsidR="153D4B42" w:rsidP="45093CFC" w:rsidRDefault="153D4B42" w14:paraId="6D52154B" w14:textId="7CF5E84E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5093CFC" w:rsidR="153D4B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Раздел 4. </w:t>
      </w:r>
      <w:r w:rsidRPr="45093CFC" w:rsidR="25F2A2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Back</w:t>
      </w:r>
      <w:r w:rsidRPr="45093CFC" w:rsidR="25F2A2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end</w:t>
      </w:r>
    </w:p>
    <w:p w:rsidR="153D4B42" w:rsidP="45093CFC" w:rsidRDefault="153D4B42" w14:paraId="7D42CC0A" w14:textId="27351718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53D4B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Раздел 5.</w:t>
      </w:r>
      <w:r w:rsidRPr="45093CFC" w:rsidR="1B1FAF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45093CFC" w:rsidR="399E11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Тестирование и внедрение: интегрированный подход</w:t>
      </w:r>
    </w:p>
    <w:p w:rsidR="66FC03AB" w:rsidP="45093CFC" w:rsidRDefault="66FC03AB" w14:paraId="5D53D032" w14:textId="2FE17D9A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66FC03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Заключение</w:t>
      </w:r>
    </w:p>
    <w:p w:rsidR="66FC03AB" w:rsidP="45093CFC" w:rsidRDefault="66FC03AB" w14:paraId="5CFBA669" w14:textId="78BD3765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66FC03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Список используемой литературы</w:t>
      </w:r>
    </w:p>
    <w:p w:rsidR="45093CFC" w:rsidP="45093CFC" w:rsidRDefault="45093CFC" w14:paraId="1331C11C" w14:textId="474609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79301F29" w14:textId="4596639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1CBE40BF" w14:textId="0BF62E6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78A7E4BB" w14:textId="1CD698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4A7BD3B1" w14:textId="413138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56C59A49" w14:textId="046119E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48110EF7" w14:textId="4F0610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6D30BB33" w14:textId="5FB387F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2AE368D8" w14:textId="05ABAC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24898149" w14:textId="45A716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5886CAC2" w14:textId="396366C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42F0F239" w14:textId="440BA2C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64ED596B" w14:textId="418225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17E8526C" w14:textId="7FA1B0A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7E01046D" w14:textId="33A8661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01371ACE" w14:textId="44E9CEB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536746B6" w:rsidP="45093CFC" w:rsidRDefault="536746B6" w14:paraId="7B021197" w14:textId="20EEF6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536746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Введение</w:t>
      </w:r>
    </w:p>
    <w:p w:rsidR="44C2B8AE" w:rsidP="45093CFC" w:rsidRDefault="44C2B8AE" w14:paraId="11FDF9C7" w14:textId="3A83D9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79FF659E" w:rsidP="45093CFC" w:rsidRDefault="79FF659E" w14:paraId="712FE67B" w14:textId="1386FA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Проект интернет-магазина “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ego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gym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” — это амбициозная идея, рожденная в стремлении удовлетворить потребности спортсменов с особым подходом к тренировкам. Наша цель — создать уникальное пространство, где эгоистичные спортсмены найдут товары, соответствующие их стилю жизни и индивидуальности.</w:t>
      </w:r>
    </w:p>
    <w:p w:rsidR="79FF659E" w:rsidP="45093CFC" w:rsidRDefault="79FF659E" w14:paraId="61041527" w14:textId="6B6ACD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 этом интернет-магазине мы собираемся предложить нечто больше, чем просто спортивные товары. Мы стремимся создать сообщество, где каждый клиент будет чувствовать себя особенным. </w:t>
      </w:r>
      <w:r w:rsidRPr="45093CFC" w:rsidR="79DD76B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Мы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работае</w:t>
      </w:r>
      <w:r w:rsidRPr="45093CFC" w:rsidR="20C971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над тем, чтобы “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ego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gym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” стал не просто магазином, а местом, где спортсмены могут найти вдохновение, поддержку и продукты, которые помогут им достичь своих целей.</w:t>
      </w:r>
    </w:p>
    <w:p w:rsidR="79FF659E" w:rsidP="45093CFC" w:rsidRDefault="79FF659E" w14:paraId="56708FDA" w14:textId="6B2516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этом проекте мы объединяем страсть к спорту, инновации и высокий уровень обслуживания. Мы уверены, что “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ego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gym</w:t>
      </w:r>
      <w:r w:rsidRPr="45093CFC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” станет незаменимым партнером для всех, кто ценит качество, стиль и индивидуальность.</w:t>
      </w:r>
    </w:p>
    <w:p w:rsidR="7AD51A66" w:rsidP="45093CFC" w:rsidRDefault="7AD51A66" w14:paraId="7480AAA0" w14:textId="4231D1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Актуальность темы: </w:t>
      </w:r>
    </w:p>
    <w:p w:rsidR="7AD51A66" w:rsidP="45093CFC" w:rsidRDefault="7AD51A66" w14:paraId="0087B1A5" w14:textId="7832CCA9">
      <w:pPr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Тема интернет-магазина для спортсменов с эгоистичным подходом к тренировкам остается актуальной и востребованной. Вот несколько причин, почему:</w:t>
      </w:r>
    </w:p>
    <w:p w:rsidR="7AD51A66" w:rsidP="45093CFC" w:rsidRDefault="7AD51A66" w14:paraId="6F676263" w14:textId="7476A4B7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Здоровый образ жизни и фитнес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Сегодня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все больше людей стремятся вести здоровый образ жизни, уделять внимание физической активности и правильному питанию. Спортсмены и фитнес-энтузиасты ищут специализированные товары, которые помогут им достичь своих целей.</w:t>
      </w:r>
    </w:p>
    <w:p w:rsidR="7AD51A66" w:rsidP="45093CFC" w:rsidRDefault="7AD51A66" w14:paraId="38BA6398" w14:textId="24BD7B2B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Индивидуальность и стиль: Спортсмены, особенно те, кто относится к категории “эгоистов”, ценят индивидуальность. Они ищут нечто уникальное, что подчеркнет их стиль и поможет выделиться среди других.</w:t>
      </w:r>
    </w:p>
    <w:p w:rsidR="7AD51A66" w:rsidP="45093CFC" w:rsidRDefault="7AD51A66" w14:paraId="05E63EDB" w14:textId="5A1D5B72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Рост онлайн-торговли: В последние годы интернет-торговля стремительно развивается. Покупатели все чаще предпочитают делать покупки онлайн, включая спортивные товары. Создание интернет-магазина — это возможность занять свою нишу на рынке.</w:t>
      </w:r>
    </w:p>
    <w:p w:rsidR="7AD51A66" w:rsidP="45093CFC" w:rsidRDefault="7AD51A66" w14:paraId="7EBD1D92" w14:textId="4E12191C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Специализация и узкая аудитория: “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может предложить товары, которые не так легко найти в обычных магазинах. Это специализированный магазин для конкретной аудитории, что делает его более привлекательным для потенциальных клиентов.</w:t>
      </w:r>
    </w:p>
    <w:p w:rsidR="44C2B8AE" w:rsidP="45093CFC" w:rsidRDefault="44C2B8AE" w14:paraId="0DD9F534" w14:textId="67F0CEB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45093CFC" w:rsidRDefault="44C2B8AE" w14:paraId="5C62A7FB" w14:textId="71768F7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AD51A66" w:rsidP="45093CFC" w:rsidRDefault="7AD51A66" w14:paraId="5E90C539" w14:textId="5138042A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Цель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: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Создать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успешный интернет-магазин “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ego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gym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”, который предоставит спортсменам уникальные товары и высокий уровень обслуживания.</w:t>
      </w:r>
    </w:p>
    <w:p w:rsidR="7AD51A66" w:rsidP="45093CFC" w:rsidRDefault="7AD51A66" w14:paraId="6938C4A1" w14:textId="6BAA3734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Задачи</w:t>
      </w: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:</w:t>
      </w:r>
    </w:p>
    <w:p w:rsidR="7AD51A66" w:rsidP="45093CFC" w:rsidRDefault="7AD51A66" w14:paraId="293CE95D" w14:textId="629542EC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Разработать дизайн сайта, учитывая эстетику и удобство использования.</w:t>
      </w:r>
    </w:p>
    <w:p w:rsidR="7AD51A66" w:rsidP="45093CFC" w:rsidRDefault="7AD51A66" w14:paraId="0D5C22E0" w14:textId="168B5F6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Настроить систему управления контентом (CMS) для добавления и обновления товаров.</w:t>
      </w:r>
    </w:p>
    <w:p w:rsidR="7AD51A66" w:rsidP="45093CFC" w:rsidRDefault="7AD51A66" w14:paraId="492FB5BB" w14:textId="08C06C8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Интегрировать платежные системы для безопасных онлайн-транзакций.</w:t>
      </w:r>
    </w:p>
    <w:p w:rsidR="7AD51A66" w:rsidP="45093CFC" w:rsidRDefault="7AD51A66" w14:paraId="67191BBA" w14:textId="31D83CB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Создать каталог товаров с описаниями и фотографиями.</w:t>
      </w:r>
    </w:p>
    <w:p w:rsidR="44C2B8AE" w:rsidP="45093CFC" w:rsidRDefault="44C2B8AE" w14:paraId="63A4509E" w14:textId="7658AC4A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45093CFC" w:rsidRDefault="44C2B8AE" w14:paraId="621C7243" w14:textId="6707DE1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5093CFC" w:rsidRDefault="44C2B8AE" w14:paraId="1E4DEC84" w14:textId="2B638D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28A1B509" w14:textId="402B3F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50CFF9EB" w14:textId="05DD87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2840F5A8" w14:textId="712773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2893F071" w14:textId="206CF2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4DBFDF8B" w14:textId="61C927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10BC6F5C" w14:textId="4F76E3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51683B68" w14:textId="229A4B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44DC8B40" w14:textId="191BEA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5E6BCEF7" w14:textId="2942FC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312147C8" w14:textId="03D182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095A71F3" w14:textId="7F93B8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7E01CCDD" w14:textId="0515C0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5DDFD9CF" w14:textId="2D83F42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5093CFC" w:rsidRDefault="44C2B8AE" w14:paraId="2F4AF9F6" w14:textId="280836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5093CFC" w:rsidP="45093CFC" w:rsidRDefault="45093CFC" w14:paraId="219A2F2C" w14:textId="218D88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5550A74D" w:rsidP="45093CFC" w:rsidRDefault="5550A74D" w14:paraId="77BCA9DB" w14:textId="1607C95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5550A74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Раздел 1</w:t>
      </w:r>
    </w:p>
    <w:p w:rsidR="2B3C1BCF" w:rsidP="45093CFC" w:rsidRDefault="2B3C1BCF" w14:paraId="48B8900C" w14:textId="016D340A">
      <w:pPr>
        <w:pStyle w:val="ListParagraph"/>
        <w:numPr>
          <w:ilvl w:val="0"/>
          <w:numId w:val="2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Аналитика</w:t>
      </w:r>
    </w:p>
    <w:p w:rsidR="2B3C1BCF" w:rsidP="45093CFC" w:rsidRDefault="2B3C1BCF" w14:paraId="2E01A4FB" w14:textId="1B968A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  <w:t>В начале проекта мы проводим анализ, чтобы понять, какой сайт мы будем создавать. Определяем целевую аудиторию: это эгоистичные спортсмены, которые стремятся к совершенству и хотят найти подходящие тренировки и товары. Изучаем сайты конкурентов, чтобы выявить их сильные и слабые стороны. Составляем список функциональных требований: какие страницы, функции и возможности должны быть на сайте.</w:t>
      </w:r>
    </w:p>
    <w:p w:rsidR="45093CFC" w:rsidP="45093CFC" w:rsidRDefault="45093CFC" w14:paraId="0A583796" w14:textId="7785929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2B3C1BCF" w:rsidP="45093CFC" w:rsidRDefault="2B3C1BCF" w14:paraId="4E2E4782" w14:textId="39F4291D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Целевая аудитория</w:t>
      </w: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Наш сайт предназначен для эгоистичных спортсменов, которые стремятся к совершенству и хотят найти подходящие тренировки и товары. Мы провели исследование и определили, что наша целевая аудитория включает в себя активных любителей фитнеса, атлетов и людей, которые ценят индивидуальный подход.</w:t>
      </w:r>
    </w:p>
    <w:p w:rsidR="2B3C1BCF" w:rsidP="45093CFC" w:rsidRDefault="2B3C1BCF" w14:paraId="6977EF03" w14:textId="2ECBE0E5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Исследование конкурентов</w:t>
      </w: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изучили сайты других фитнес-клубов, чтобы понять, какие функции и возможности они предоставляют. Это помогло нам выявить лучшие практики и определить, чем мы можем отличиться.</w:t>
      </w:r>
    </w:p>
    <w:p w:rsidR="2B3C1BCF" w:rsidP="45093CFC" w:rsidRDefault="2B3C1BCF" w14:paraId="415CB1F3" w14:textId="667BED7F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Функциональные требования</w:t>
      </w: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определили, что наш сайт должен включать следующие страницы:</w:t>
      </w:r>
    </w:p>
    <w:p w:rsidR="2B3C1BCF" w:rsidP="45093CFC" w:rsidRDefault="2B3C1BCF" w14:paraId="63EC75B5" w14:textId="61B61D64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Главная страница с приветствием и актуальными новостями.</w:t>
      </w:r>
    </w:p>
    <w:p w:rsidR="2B3C1BCF" w:rsidP="45093CFC" w:rsidRDefault="2B3C1BCF" w14:paraId="37885468" w14:textId="77B0A8B5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каталога товаров с фильтрами по категориям (тренажеры, спортивное питание и др.).</w:t>
      </w:r>
    </w:p>
    <w:p w:rsidR="2B3C1BCF" w:rsidP="45093CFC" w:rsidRDefault="2B3C1BCF" w14:paraId="0E8F59A6" w14:textId="3A551526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расписания тренировок.</w:t>
      </w:r>
    </w:p>
    <w:p w:rsidR="2B3C1BCF" w:rsidP="45093CFC" w:rsidRDefault="2B3C1BCF" w14:paraId="2B1FC8B3" w14:textId="2E363FB7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Блог с полезными статьями о фитнесе и здоровье.</w:t>
      </w:r>
    </w:p>
    <w:p w:rsidR="2B3C1BCF" w:rsidP="45093CFC" w:rsidRDefault="2B3C1BCF" w14:paraId="360B2F04" w14:textId="70949FE6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контактов для обратной связи</w:t>
      </w:r>
      <w:r w:rsidRPr="45093CFC" w:rsidR="2B3C1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45093CFC" w:rsidP="45093CFC" w:rsidRDefault="45093CFC" w14:paraId="1B6FAD8A" w14:textId="1AE663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10488A1B" w14:textId="1B7770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0485C35F" w:rsidP="45093CFC" w:rsidRDefault="0485C35F" w14:paraId="4305B2ED" w14:textId="735D102C">
      <w:pPr>
        <w:pStyle w:val="ListParagraph"/>
        <w:numPr>
          <w:ilvl w:val="0"/>
          <w:numId w:val="27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Затем определяем стратегию. Наши цели - привлечение новых клиентов и продажа абонементов на тренировки. Дополнительные цели включают увеличение узнаваемости бренда и предоставление полезной информации. Выбираем инструменты и технологии, которые помогут достичь этих целей.</w:t>
      </w:r>
    </w:p>
    <w:p w:rsidR="0485C35F" w:rsidP="45093CFC" w:rsidRDefault="0485C35F" w14:paraId="180C428F" w14:textId="173B02DF">
      <w:pPr>
        <w:pStyle w:val="ListParagraph"/>
        <w:numPr>
          <w:ilvl w:val="0"/>
          <w:numId w:val="3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485C3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Цели сайта</w:t>
      </w: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Привлечение новых клиентов, продажи абонементов и товаров.</w:t>
      </w:r>
    </w:p>
    <w:p w:rsidR="0485C35F" w:rsidP="45093CFC" w:rsidRDefault="0485C35F" w14:paraId="51F600AD" w14:textId="62F1B3C2">
      <w:pPr>
        <w:pStyle w:val="ListParagraph"/>
        <w:numPr>
          <w:ilvl w:val="1"/>
          <w:numId w:val="3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485C3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Технологии</w:t>
      </w: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: Мы выберем </w:t>
      </w: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React</w:t>
      </w: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для </w:t>
      </w: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frontend</w:t>
      </w: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Node.js для </w:t>
      </w: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backend</w:t>
      </w:r>
      <w:r w:rsidRPr="45093CFC" w:rsidR="0485C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45093CFC" w:rsidP="45093CFC" w:rsidRDefault="45093CFC" w14:paraId="0294F0AF" w14:textId="20B7726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083B97A6" w14:textId="696CDE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174C1121" w14:textId="30E3D81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1F6162DC" w14:textId="49AFE15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626781CD" w14:textId="6852F1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31A42AB2" w14:textId="640B29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24338AFC" w14:textId="58A10BC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310436CE" w14:textId="5F7884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6BC3CF35" w14:textId="33DB34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68F8DFDF" w14:textId="1D806F4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1395D163" w14:textId="7F0ED2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1F863575" w14:textId="40990C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76CC16CC" w14:textId="3B6F5D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74BC2F2F" w14:textId="658A16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7450E6CC" w14:textId="2C9EAB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74E4FA78" w14:textId="491CA9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440258FA" w14:textId="186BFF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4C6E8388" w14:textId="210E3B3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28BE6AB7" w14:textId="5A8C271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72F56AF0" w14:textId="4DD939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0B49FF47" w14:textId="685F508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20268FD9" w14:textId="34F960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5419CB7C" w14:textId="480A14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26B2282B" w14:textId="74ADB88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8C9ECFE" w:rsidP="45093CFC" w:rsidRDefault="48C9ECFE" w14:paraId="268F33F9" w14:textId="4A6CF3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  <w:r w:rsidRPr="45093CFC" w:rsidR="48C9EC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  <w:t>Раздел 2.</w:t>
      </w:r>
    </w:p>
    <w:p w:rsidR="005E8F14" w:rsidP="45093CFC" w:rsidRDefault="005E8F14" w14:paraId="4A4026AE" w14:textId="1C91EF6A">
      <w:pPr>
        <w:pStyle w:val="ListParagraph"/>
        <w:numPr>
          <w:ilvl w:val="0"/>
          <w:numId w:val="3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005E8F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Инновационные подходы к проектированию</w:t>
      </w:r>
    </w:p>
    <w:p w:rsidR="5A35DF9F" w:rsidP="45093CFC" w:rsidRDefault="5A35DF9F" w14:paraId="7E6BC563" w14:textId="1A693BE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Создаем структуру сайта. У нас будет главная страница с приветствием и актуальными новостями, страница каталога товаров с фильтрами по категориям (тренажеры, спортивное питание и др.), страница расписания тренировок, блог с полезными статьями о фитнесе и здоровье, а также страница контактов для обратной связи. Разрабатываем дизайн, учитывая бренд “</w:t>
      </w: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”. Определяем базу данных для товаров и пользователей, создаем схему данных, таблицы и связи между ними.</w:t>
      </w:r>
    </w:p>
    <w:p w:rsidR="5A35DF9F" w:rsidP="45093CFC" w:rsidRDefault="5A35DF9F" w14:paraId="5A4DFF60" w14:textId="32B86F68">
      <w:pPr>
        <w:pStyle w:val="ListParagraph"/>
        <w:numPr>
          <w:ilvl w:val="1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Структура сайта</w:t>
      </w: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5A35DF9F" w:rsidP="45093CFC" w:rsidRDefault="5A35DF9F" w14:paraId="662C9E7F" w14:textId="21A915AB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Главная страница с приветствием и актуальными новостями.</w:t>
      </w:r>
    </w:p>
    <w:p w:rsidR="5A35DF9F" w:rsidP="45093CFC" w:rsidRDefault="5A35DF9F" w14:paraId="521D1504" w14:textId="0DBD2853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каталога товаров с фильтрами по категориям.</w:t>
      </w:r>
    </w:p>
    <w:p w:rsidR="5A35DF9F" w:rsidP="45093CFC" w:rsidRDefault="5A35DF9F" w14:paraId="03F46EC3" w14:textId="67996BAE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расписания тренировок.</w:t>
      </w:r>
    </w:p>
    <w:p w:rsidR="5A35DF9F" w:rsidP="45093CFC" w:rsidRDefault="5A35DF9F" w14:paraId="76714847" w14:textId="330E3120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блога с полезными статьями.</w:t>
      </w:r>
    </w:p>
    <w:p w:rsidR="5A35DF9F" w:rsidP="45093CFC" w:rsidRDefault="5A35DF9F" w14:paraId="7E5D17D9" w14:textId="2FB1CE5E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контактов.</w:t>
      </w:r>
    </w:p>
    <w:p w:rsidR="5A35DF9F" w:rsidP="45093CFC" w:rsidRDefault="5A35DF9F" w14:paraId="6C786394" w14:textId="6D23F422">
      <w:pPr>
        <w:pStyle w:val="ListParagraph"/>
        <w:numPr>
          <w:ilvl w:val="1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Дизайн</w:t>
      </w: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5A35DF9F" w:rsidP="45093CFC" w:rsidRDefault="5A35DF9F" w14:paraId="695CD6F2" w14:textId="7DC65D4E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Яркие цвета, чтобы подчеркнуть эгоистичный характер бренда.</w:t>
      </w:r>
    </w:p>
    <w:p w:rsidR="5A35DF9F" w:rsidP="45093CFC" w:rsidRDefault="5A35DF9F" w14:paraId="780AA193" w14:textId="76BB7905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Четкий и интуитивно понятный интерфейс.</w:t>
      </w:r>
    </w:p>
    <w:p w:rsidR="5A35DF9F" w:rsidP="45093CFC" w:rsidRDefault="5A35DF9F" w14:paraId="61BFA8CB" w14:textId="4CA1DAF7">
      <w:pPr>
        <w:pStyle w:val="ListParagraph"/>
        <w:numPr>
          <w:ilvl w:val="1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База данных</w:t>
      </w: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5A35DF9F" w:rsidP="45093CFC" w:rsidRDefault="5A35DF9F" w14:paraId="7C8C5A06" w14:textId="38059C8B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Таблица “Пользователи” с полями: имя, электронная почта, пароль.</w:t>
      </w:r>
    </w:p>
    <w:p w:rsidR="5A35DF9F" w:rsidP="45093CFC" w:rsidRDefault="5A35DF9F" w14:paraId="66658814" w14:textId="2AD46906">
      <w:pPr>
        <w:pStyle w:val="ListParagraph"/>
        <w:numPr>
          <w:ilvl w:val="2"/>
          <w:numId w:val="3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5A35D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Таблица “Товары” с полями: название, описание, цена, изображение.</w:t>
      </w:r>
    </w:p>
    <w:p w:rsidR="45093CFC" w:rsidP="45093CFC" w:rsidRDefault="45093CFC" w14:paraId="3ABF51EB" w14:textId="606041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2E7B7AA3" w14:textId="693A99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7F5B0EB2" w14:textId="56561EC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71776199" w14:textId="05C5FD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2D7D0C54" w14:textId="066D6EA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4F2AFFE9" w14:textId="5127FF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12FE5254" w14:textId="1139BC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7DA615A9" w14:textId="01BF21F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45093CFC" w:rsidP="45093CFC" w:rsidRDefault="45093CFC" w14:paraId="2019D053" w14:textId="4F53D9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</w:p>
    <w:p w:rsidR="71C6A105" w:rsidP="45093CFC" w:rsidRDefault="71C6A105" w14:paraId="386B78A7" w14:textId="0E46F4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none"/>
          <w:lang w:val="ru-RU"/>
        </w:rPr>
        <w:t>Раздел 3.</w:t>
      </w:r>
    </w:p>
    <w:p w:rsidR="71C6A105" w:rsidP="45093CFC" w:rsidRDefault="71C6A105" w14:paraId="1C462B91" w14:textId="2F2CE1DE">
      <w:pPr>
        <w:pStyle w:val="ListParagraph"/>
        <w:numPr>
          <w:ilvl w:val="0"/>
          <w:numId w:val="5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Frontend</w:t>
      </w:r>
    </w:p>
    <w:p w:rsidR="71C6A105" w:rsidP="45093CFC" w:rsidRDefault="71C6A105" w14:paraId="2AE28CE7" w14:textId="26D152D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Разрабатываем пользовательский интерфейс (UI) с использованием HTML, CSS и JavaScript. Создаем страницы, которые будут адаптированы под разные устройства (мобильные, планшеты, настольные компьютеры). Интегрируем дизайн и UI с бэкендом.</w:t>
      </w:r>
    </w:p>
    <w:p w:rsidR="12493A30" w:rsidP="45093CFC" w:rsidRDefault="12493A30" w14:paraId="33372594" w14:textId="16EBA34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2493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При разработке </w:t>
      </w:r>
      <w:r w:rsidRPr="45093CFC" w:rsidR="12493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фронтенда</w:t>
      </w:r>
      <w:r w:rsidRPr="45093CFC" w:rsidR="12493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важно не только создать привлекательный и функциональный пользовательский интерфейс, но и обеспечить его интеграцию с бэкендом для полноценного функционирования приложения.</w:t>
      </w:r>
    </w:p>
    <w:p w:rsidR="71C6A105" w:rsidP="45093CFC" w:rsidRDefault="71C6A105" w14:paraId="220717CF" w14:textId="2368E513">
      <w:pPr>
        <w:pStyle w:val="ListParagraph"/>
        <w:numPr>
          <w:ilvl w:val="1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Структура проекта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2A6CEF0F" w14:textId="03F98CCE">
      <w:pPr>
        <w:pStyle w:val="ListParagraph"/>
        <w:numPr>
          <w:ilvl w:val="2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Создадим папку “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src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” с подпапками для компонентов, стилей и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роутинга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71C6A105" w:rsidP="45093CFC" w:rsidRDefault="71C6A105" w14:paraId="5E2DFBA9" w14:textId="63AF2CE7">
      <w:pPr>
        <w:pStyle w:val="ListParagraph"/>
        <w:numPr>
          <w:ilvl w:val="1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Главная страница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4993671A" w14:textId="67B79B05">
      <w:pPr>
        <w:pStyle w:val="ListParagraph"/>
        <w:numPr>
          <w:ilvl w:val="2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Приветствие и краткое описание “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”.</w:t>
      </w:r>
    </w:p>
    <w:p w:rsidR="71C6A105" w:rsidP="45093CFC" w:rsidRDefault="71C6A105" w14:paraId="215477DB" w14:textId="63D50CEF">
      <w:pPr>
        <w:pStyle w:val="ListParagraph"/>
        <w:numPr>
          <w:ilvl w:val="2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Слайдер с актуальными новостями.</w:t>
      </w:r>
    </w:p>
    <w:p w:rsidR="71C6A105" w:rsidP="45093CFC" w:rsidRDefault="71C6A105" w14:paraId="6C85D6A2" w14:textId="1C85C8FD">
      <w:pPr>
        <w:pStyle w:val="ListParagraph"/>
        <w:numPr>
          <w:ilvl w:val="1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каталога товаров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2BA660B3" w14:textId="55170ABD">
      <w:pPr>
        <w:pStyle w:val="ListParagraph"/>
        <w:numPr>
          <w:ilvl w:val="2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Отображение товаров с фильтрами по категориям.</w:t>
      </w:r>
    </w:p>
    <w:p w:rsidR="71C6A105" w:rsidP="45093CFC" w:rsidRDefault="71C6A105" w14:paraId="633DAE32" w14:textId="79E7E2C8">
      <w:pPr>
        <w:pStyle w:val="ListParagraph"/>
        <w:numPr>
          <w:ilvl w:val="2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Кнопка “Добавить в корзину”.</w:t>
      </w:r>
    </w:p>
    <w:p w:rsidR="71C6A105" w:rsidP="45093CFC" w:rsidRDefault="71C6A105" w14:paraId="4B46BD0B" w14:textId="2BC657D6">
      <w:pPr>
        <w:pStyle w:val="ListParagraph"/>
        <w:numPr>
          <w:ilvl w:val="1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расписания тренировок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20B0F0DF" w14:textId="688BE7AA">
      <w:pPr>
        <w:pStyle w:val="ListParagraph"/>
        <w:numPr>
          <w:ilvl w:val="2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Таблица с днями недели и временем тренировок.</w:t>
      </w:r>
    </w:p>
    <w:p w:rsidR="71C6A105" w:rsidP="45093CFC" w:rsidRDefault="71C6A105" w14:paraId="1B5776BF" w14:textId="44898499">
      <w:pPr>
        <w:pStyle w:val="ListParagraph"/>
        <w:numPr>
          <w:ilvl w:val="1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блога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10D1D23D" w14:textId="459A517A">
      <w:pPr>
        <w:pStyle w:val="ListParagraph"/>
        <w:numPr>
          <w:ilvl w:val="2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Список статей с возможностью перехода на полный текст.</w:t>
      </w:r>
    </w:p>
    <w:p w:rsidR="71C6A105" w:rsidP="45093CFC" w:rsidRDefault="71C6A105" w14:paraId="2E26322B" w14:textId="4D374B33">
      <w:pPr>
        <w:pStyle w:val="ListParagraph"/>
        <w:numPr>
          <w:ilvl w:val="1"/>
          <w:numId w:val="5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Страница контактов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41E7F39F" w14:textId="6CD9A6C5">
      <w:pPr>
        <w:pStyle w:val="ListParagraph"/>
        <w:numPr>
          <w:ilvl w:val="2"/>
          <w:numId w:val="52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Форма обратной связи.</w:t>
      </w:r>
    </w:p>
    <w:p w:rsidR="45093CFC" w:rsidP="45093CFC" w:rsidRDefault="45093CFC" w14:paraId="036D0C7C" w14:textId="2BD32867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2B309DBB" w14:textId="1D75FFCB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0B697CB8" w14:textId="6FF7F104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05DEB454" w14:textId="737D8201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1C6A105" w:rsidP="45093CFC" w:rsidRDefault="71C6A105" w14:paraId="2AD98661" w14:textId="3545855A">
      <w:pPr>
        <w:pStyle w:val="Normal"/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Раздел 4.</w:t>
      </w:r>
    </w:p>
    <w:p w:rsidR="71C6A105" w:rsidP="45093CFC" w:rsidRDefault="71C6A105" w14:paraId="7FB3E1CF" w14:textId="22DB5E3B">
      <w:pPr>
        <w:pStyle w:val="ListParagraph"/>
        <w:numPr>
          <w:ilvl w:val="0"/>
          <w:numId w:val="66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Backend</w:t>
      </w:r>
    </w:p>
    <w:p w:rsidR="71C6A105" w:rsidP="45093CFC" w:rsidRDefault="71C6A105" w14:paraId="02878F6A" w14:textId="0F5CE043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Выбираем язык программирования (например, Python, Node.js, Java). Разрабатываем серверную часть: обработку запросов, авторизацию, работу с базой данных. Создаем API для взаимодействия между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frontend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backend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1D223846" w:rsidP="45093CFC" w:rsidRDefault="1D223846" w14:paraId="746F0761" w14:textId="29640242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D223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Выбор языка программирования для разработки серверной части зависит от требований проекта и предпочтений разработчика.</w:t>
      </w:r>
    </w:p>
    <w:p w:rsidR="71C6A105" w:rsidP="45093CFC" w:rsidRDefault="71C6A105" w14:paraId="3BFC87EA" w14:textId="0451CA80">
      <w:pPr>
        <w:pStyle w:val="ListParagraph"/>
        <w:numPr>
          <w:ilvl w:val="1"/>
          <w:numId w:val="6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Структура проекта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73E2C1B5" w14:textId="70910945">
      <w:pPr>
        <w:pStyle w:val="ListParagraph"/>
        <w:numPr>
          <w:ilvl w:val="2"/>
          <w:numId w:val="6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Создадим папку “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server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” с файлами для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роутинга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базы данных.</w:t>
      </w:r>
    </w:p>
    <w:p w:rsidR="71C6A105" w:rsidP="45093CFC" w:rsidRDefault="71C6A105" w14:paraId="30201829" w14:textId="51170747">
      <w:pPr>
        <w:pStyle w:val="ListParagraph"/>
        <w:numPr>
          <w:ilvl w:val="1"/>
          <w:numId w:val="6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Регистрация и аутентификация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124A09B5" w14:textId="45265A2B">
      <w:pPr>
        <w:pStyle w:val="ListParagraph"/>
        <w:numPr>
          <w:ilvl w:val="2"/>
          <w:numId w:val="6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Реализуем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роуты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для регистрации и входа.</w:t>
      </w:r>
    </w:p>
    <w:p w:rsidR="71C6A105" w:rsidP="45093CFC" w:rsidRDefault="71C6A105" w14:paraId="7ACE53C0" w14:textId="1746A86F">
      <w:pPr>
        <w:pStyle w:val="ListParagraph"/>
        <w:numPr>
          <w:ilvl w:val="2"/>
          <w:numId w:val="6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Хеширование паролей.</w:t>
      </w:r>
    </w:p>
    <w:p w:rsidR="71C6A105" w:rsidP="45093CFC" w:rsidRDefault="71C6A105" w14:paraId="022DB509" w14:textId="5B2B37F5">
      <w:pPr>
        <w:pStyle w:val="ListParagraph"/>
        <w:numPr>
          <w:ilvl w:val="1"/>
          <w:numId w:val="6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Работа с товарами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1C6A105" w:rsidP="45093CFC" w:rsidRDefault="71C6A105" w14:paraId="52717C1F" w14:textId="36F97246">
      <w:pPr>
        <w:pStyle w:val="ListParagraph"/>
        <w:numPr>
          <w:ilvl w:val="2"/>
          <w:numId w:val="6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Роуты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для получения списка товаров и добавления товара.</w:t>
      </w:r>
    </w:p>
    <w:p w:rsidR="71C6A105" w:rsidP="45093CFC" w:rsidRDefault="71C6A105" w14:paraId="0E8A98FA" w14:textId="3C67E054">
      <w:pPr>
        <w:pStyle w:val="ListParagraph"/>
        <w:numPr>
          <w:ilvl w:val="2"/>
          <w:numId w:val="6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Взаимодействие с базой данных.</w:t>
      </w:r>
    </w:p>
    <w:p w:rsidR="256793E4" w:rsidP="45093CFC" w:rsidRDefault="256793E4" w14:paraId="5544444C" w14:textId="0ECD32DC">
      <w:pPr>
        <w:pStyle w:val="ListParagraph"/>
        <w:numPr>
          <w:ilvl w:val="0"/>
          <w:numId w:val="8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Python: Известен своей простотой и мощными фреймворками, такими как </w:t>
      </w: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Django</w:t>
      </w: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</w:t>
      </w: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Flask</w:t>
      </w: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 Подходит для быстрой разработки и обладает широкой поддержкой сторонних библиотек.</w:t>
      </w:r>
    </w:p>
    <w:p w:rsidR="256793E4" w:rsidP="45093CFC" w:rsidRDefault="256793E4" w14:paraId="7CD0AE64" w14:textId="18DABF90">
      <w:pPr>
        <w:pStyle w:val="ListParagraph"/>
        <w:numPr>
          <w:ilvl w:val="0"/>
          <w:numId w:val="8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Node.js: Построен на JavaScript и обеспечивает асинхронное выполнение кода, что особенно полезно для работы с большим количеством одновременных запросов. Популярен благодаря своей эффективности и экосистеме пакетов </w:t>
      </w: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npm</w:t>
      </w: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256793E4" w:rsidP="45093CFC" w:rsidRDefault="256793E4" w14:paraId="2E7FC628" w14:textId="5FDB0F22">
      <w:pPr>
        <w:pStyle w:val="ListParagraph"/>
        <w:numPr>
          <w:ilvl w:val="0"/>
          <w:numId w:val="8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25679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Java: Имеет высокую производительность и надежность. Часто используется в крупномасштабных приложениях и корпоративных средах благодаря своей платформе Java EE и фреймворкам, таким как Spring</w:t>
      </w:r>
    </w:p>
    <w:p w:rsidR="45093CFC" w:rsidP="45093CFC" w:rsidRDefault="45093CFC" w14:paraId="3EB4482C" w14:textId="34203C8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45093CFC" w:rsidP="45093CFC" w:rsidRDefault="45093CFC" w14:paraId="01B31FBC" w14:textId="54E86A2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45093CFC" w:rsidP="45093CFC" w:rsidRDefault="45093CFC" w14:paraId="63A1A3AF" w14:textId="460DFD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48924ADF" w14:textId="769D0E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1C6A105" w:rsidP="45093CFC" w:rsidRDefault="71C6A105" w14:paraId="7B236DB6" w14:textId="2EAC21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Раздел 5.</w:t>
      </w:r>
    </w:p>
    <w:p w:rsidR="71C6A105" w:rsidP="45093CFC" w:rsidRDefault="71C6A105" w14:paraId="519E1A72" w14:textId="52060FEB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Тестирование и внедрение: интегрированный подход</w:t>
      </w:r>
    </w:p>
    <w:p w:rsidR="71C6A105" w:rsidP="45093CFC" w:rsidRDefault="71C6A105" w14:paraId="58A470E0" w14:textId="02BF6CEA">
      <w:pPr>
        <w:pStyle w:val="ListParagraph"/>
        <w:numPr>
          <w:ilvl w:val="0"/>
          <w:numId w:val="8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Проводим функциональное тестирование: проверяем, что все функции работают корректно. Тестируем сайт на разных устройствах и браузерах. Проверяем безопасность (например, от SQL-инъекций).</w:t>
      </w:r>
    </w:p>
    <w:p w:rsidR="71C6A105" w:rsidP="45093CFC" w:rsidRDefault="71C6A105" w14:paraId="202693D0" w14:textId="121B7398">
      <w:pPr>
        <w:pStyle w:val="ListParagraph"/>
        <w:numPr>
          <w:ilvl w:val="1"/>
          <w:numId w:val="8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Unit-тесты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для компонентов и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роутов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71C6A105" w:rsidP="45093CFC" w:rsidRDefault="71C6A105" w14:paraId="7FA31076" w14:textId="5AB26EC8">
      <w:pPr>
        <w:pStyle w:val="ListParagraph"/>
        <w:numPr>
          <w:ilvl w:val="1"/>
          <w:numId w:val="8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Интеграционное тестирование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для проверки взаимодействия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frontend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backend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71C6A105" w:rsidP="45093CFC" w:rsidRDefault="71C6A105" w14:paraId="274EBBE3" w14:textId="2B6D50BD">
      <w:pPr>
        <w:pStyle w:val="ListParagraph"/>
        <w:numPr>
          <w:ilvl w:val="1"/>
          <w:numId w:val="8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Тестирование безопасности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(например, проверка на SQL-инъекции).</w:t>
      </w:r>
    </w:p>
    <w:p w:rsidR="45093CFC" w:rsidP="45093CFC" w:rsidRDefault="45093CFC" w14:paraId="6F4468BB" w14:textId="46677A4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1C6A105" w:rsidP="45093CFC" w:rsidRDefault="71C6A105" w14:paraId="6D8EFFD2" w14:textId="25F54882">
      <w:pPr>
        <w:pStyle w:val="ListParagraph"/>
        <w:numPr>
          <w:ilvl w:val="0"/>
          <w:numId w:val="8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Размещаем сайт на хостинге или сервере. Настраиваем доменное имя и SSL-сертификат. Проводим окончательное тестирование перед запуском.</w:t>
      </w:r>
    </w:p>
    <w:p w:rsidR="71C6A105" w:rsidP="45093CFC" w:rsidRDefault="71C6A105" w14:paraId="07A12CA0" w14:textId="3358A2A8">
      <w:pPr>
        <w:pStyle w:val="ListParagraph"/>
        <w:numPr>
          <w:ilvl w:val="1"/>
          <w:numId w:val="8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1C6A1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Хостинг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Разместим</w:t>
      </w:r>
      <w:r w:rsidRPr="45093CFC" w:rsidR="71C6A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сайт на хостинг</w:t>
      </w:r>
    </w:p>
    <w:p w:rsidR="45093CFC" w:rsidP="45093CFC" w:rsidRDefault="45093CFC" w14:paraId="597A051D" w14:textId="29ABF1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5093CFC" w:rsidP="45093CFC" w:rsidRDefault="45093CFC" w14:paraId="0FA82ABF" w14:textId="5B9921F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30A9F375" w14:textId="526516C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1D8FF92A" w14:textId="4E980C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45F715BC" w14:textId="2D824D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7240896F" w14:textId="78D0F1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7BC64A5B" w14:textId="7CB213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0F9202CB" w14:textId="35DE5D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4FB3D7BF" w14:textId="45EBEDA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7FE19E6E" w14:textId="625EC8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39B4EDE9" w14:textId="75B4FD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1B287498" w14:textId="1CCE87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092EB93B" w14:textId="0B98FA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5B5A4453" w14:textId="655DB5B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5093CFC" w:rsidP="45093CFC" w:rsidRDefault="45093CFC" w14:paraId="1F2730ED" w14:textId="529A42E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6771F72" w:rsidP="45093CFC" w:rsidRDefault="76771F72" w14:paraId="063429E4" w14:textId="128D9ABE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6771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Заключение</w:t>
      </w:r>
    </w:p>
    <w:p w:rsidR="45093CFC" w:rsidP="45093CFC" w:rsidRDefault="45093CFC" w14:paraId="64B430AB" w14:textId="4E3778D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6771F72" w:rsidP="45093CFC" w:rsidRDefault="76771F72" w14:paraId="1652280E" w14:textId="50D77F61">
      <w:pPr>
        <w:pStyle w:val="ListParagraph"/>
        <w:numPr>
          <w:ilvl w:val="0"/>
          <w:numId w:val="8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6771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заключение реферата о разработке интернет-магазина “</w:t>
      </w:r>
      <w:r w:rsidRPr="45093CFC" w:rsidR="76771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76771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76771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76771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хочу подчеркнуть, что успешное создание онлайн-бизнеса — это сложный, но увлекательный процесс. Важно учитывать не только креативные и технические аспекты, но и умение адаптироваться к меняющимся рыночным условиям.</w:t>
      </w:r>
    </w:p>
    <w:p w:rsidR="45093CFC" w:rsidP="45093CFC" w:rsidRDefault="45093CFC" w14:paraId="41998F62" w14:textId="0E9398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6771F72" w:rsidP="45093CFC" w:rsidRDefault="76771F72" w14:paraId="0343E967" w14:textId="1CBD855A">
      <w:pPr>
        <w:pStyle w:val="ListParagraph"/>
        <w:numPr>
          <w:ilvl w:val="0"/>
          <w:numId w:val="8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76771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Процесс разработки сайта — это слаженная работа команды, где каждый участник играет свою роль. Давайте более подробно рассмотрим ключевые аспекты:</w:t>
      </w:r>
    </w:p>
    <w:p w:rsidR="45093CFC" w:rsidP="45093CFC" w:rsidRDefault="45093CFC" w14:paraId="2221C681" w14:textId="5132AF2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11A3917E" w:rsidP="45093CFC" w:rsidRDefault="11A3917E" w14:paraId="187A9E82" w14:textId="44788BC2">
      <w:pPr>
        <w:pStyle w:val="ListParagraph"/>
        <w:numPr>
          <w:ilvl w:val="0"/>
          <w:numId w:val="8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Проведя анализ современного рынка фитнес-оборудования и услуг, а также потребностей клиентов, был разработан и успешно реализован проект интернет-магазина для "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". В ходе работы над проектом были рассмотрены различные аспекты, начиная от стратегической аналитики и заканчивая тестированием и внедрением.</w:t>
      </w:r>
    </w:p>
    <w:p w:rsidR="45093CFC" w:rsidP="45093CFC" w:rsidRDefault="45093CFC" w14:paraId="349034A0" w14:textId="07BF1CE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11A3917E" w:rsidP="45093CFC" w:rsidRDefault="11A3917E" w14:paraId="047EBA8E" w14:textId="3B27D013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Стратегическая аналитика: </w:t>
      </w:r>
    </w:p>
    <w:p w:rsidR="11A3917E" w:rsidP="45093CFC" w:rsidRDefault="11A3917E" w14:paraId="4F645FAE" w14:textId="1E8DF93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Проведен анализ конкурентов, а также определены </w:t>
      </w:r>
      <w:r>
        <w:tab/>
      </w:r>
    </w:p>
    <w:p w:rsidR="11A3917E" w:rsidP="45093CFC" w:rsidRDefault="11A3917E" w14:paraId="78105E4B" w14:textId="66AA62D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потребности и предпочтения целевой аудитории "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".</w:t>
      </w:r>
    </w:p>
    <w:p w:rsidR="11A3917E" w:rsidP="45093CFC" w:rsidRDefault="11A3917E" w14:paraId="780D533A" w14:textId="401B418C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Инновационные подходы к проектированию: </w:t>
      </w:r>
    </w:p>
    <w:p w:rsidR="11A3917E" w:rsidP="45093CFC" w:rsidRDefault="11A3917E" w14:paraId="01CD51A4" w14:textId="32AA58B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Внедрены современные технологии и инновационные </w:t>
      </w:r>
    </w:p>
    <w:p w:rsidR="11A3917E" w:rsidP="45093CFC" w:rsidRDefault="11A3917E" w14:paraId="133A0CA8" w14:textId="5066519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решения для обеспечения удобства покупателей и </w:t>
      </w:r>
    </w:p>
    <w:p w:rsidR="11A3917E" w:rsidP="45093CFC" w:rsidRDefault="11A3917E" w14:paraId="5D6D489C" w14:textId="6ED35BC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оптимизации работы интернет-магазина.</w:t>
      </w:r>
    </w:p>
    <w:p w:rsidR="11A3917E" w:rsidP="45093CFC" w:rsidRDefault="11A3917E" w14:paraId="19790F26" w14:textId="2791E59A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Frontend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Backend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: </w:t>
      </w:r>
    </w:p>
    <w:p w:rsidR="11A3917E" w:rsidP="45093CFC" w:rsidRDefault="11A3917E" w14:paraId="7A126243" w14:textId="7B561FF1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Разработаны эффективные и удобные интерфейсы как для пользователей (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frontend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), так и для администраторов (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backend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 магазина.</w:t>
      </w:r>
    </w:p>
    <w:p w:rsidR="11A3917E" w:rsidP="45093CFC" w:rsidRDefault="11A3917E" w14:paraId="7CD0F9DE" w14:textId="7320E8E7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Тестирование и внедрение: </w:t>
      </w:r>
    </w:p>
    <w:p w:rsidR="11A3917E" w:rsidP="45093CFC" w:rsidRDefault="11A3917E" w14:paraId="54EAD268" w14:textId="1237F9F2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Произведено комплексное тестирование функционала интернет-магазина перед его запуском, а также обеспечено успешное внедрение на рынок.</w:t>
      </w:r>
    </w:p>
    <w:p w:rsidR="11A3917E" w:rsidP="45093CFC" w:rsidRDefault="11A3917E" w14:paraId="1AB2CCCF" w14:textId="7332C604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Этот проект позволил "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5093CFC" w:rsidR="11A39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" расширить свою аудиторию, увеличить объемы продаж и улучшить обслуживание клиентов. Результаты проекта подтверждают его эффективность и значимость для компании.</w:t>
      </w:r>
    </w:p>
    <w:p w:rsidR="45093CFC" w:rsidP="45093CFC" w:rsidRDefault="45093CFC" w14:paraId="25E98BBE" w14:textId="14C752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0">
    <w:nsid w:val="74dbe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43714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99fa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1bcd4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f8ef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f7f9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44f1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334f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a939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d1d6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8391c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1bf43f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8">
    <w:nsid w:val="5ab1c1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41fa73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720e95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662dc4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67666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54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3561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17c0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6a1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370a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4125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ec53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1678b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66a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fbc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a45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06af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099e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72b9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a9f5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4bf0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ef69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a3e2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ee9a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2d42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a473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dc9d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65672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cbe1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9e2d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99c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06b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6eff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fc3a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9306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fe7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9d1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b7e5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a49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d4d3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6fb5c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b27c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d8fe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451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6ca9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26bc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e3c9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496f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776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a97b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893f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80f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9639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8eb1d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8ce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af1b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a2e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045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7f5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d33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d1d2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8ac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2af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5d0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0dd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a08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fd3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ead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d4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3cc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527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878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a9d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eb2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d5b1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59f72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14b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457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c75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6D9AF"/>
    <w:rsid w:val="005E8F14"/>
    <w:rsid w:val="01C2CEC4"/>
    <w:rsid w:val="01C98C32"/>
    <w:rsid w:val="01E2B091"/>
    <w:rsid w:val="029E36D3"/>
    <w:rsid w:val="03089900"/>
    <w:rsid w:val="03668EE0"/>
    <w:rsid w:val="03AB1690"/>
    <w:rsid w:val="03BCF377"/>
    <w:rsid w:val="04123FB3"/>
    <w:rsid w:val="046A5798"/>
    <w:rsid w:val="0485C35F"/>
    <w:rsid w:val="0542A8F3"/>
    <w:rsid w:val="06A09F9A"/>
    <w:rsid w:val="06BA6813"/>
    <w:rsid w:val="06C7A14F"/>
    <w:rsid w:val="07A6D0D1"/>
    <w:rsid w:val="08CD46C5"/>
    <w:rsid w:val="090952AC"/>
    <w:rsid w:val="0939DCEE"/>
    <w:rsid w:val="09489C1D"/>
    <w:rsid w:val="0C15DC5F"/>
    <w:rsid w:val="0CB277A5"/>
    <w:rsid w:val="0CCCE7E5"/>
    <w:rsid w:val="0D53E06B"/>
    <w:rsid w:val="0DFCE9F8"/>
    <w:rsid w:val="0E4E4806"/>
    <w:rsid w:val="100FA6F8"/>
    <w:rsid w:val="101033D8"/>
    <w:rsid w:val="11A3917E"/>
    <w:rsid w:val="12493A30"/>
    <w:rsid w:val="126B198D"/>
    <w:rsid w:val="128DD93B"/>
    <w:rsid w:val="12FADC8D"/>
    <w:rsid w:val="1354C8C3"/>
    <w:rsid w:val="13E656B4"/>
    <w:rsid w:val="153D4B42"/>
    <w:rsid w:val="163194C8"/>
    <w:rsid w:val="173E8018"/>
    <w:rsid w:val="1746560E"/>
    <w:rsid w:val="17E0332D"/>
    <w:rsid w:val="18954D8D"/>
    <w:rsid w:val="18B23395"/>
    <w:rsid w:val="19835FFE"/>
    <w:rsid w:val="1A4A93E0"/>
    <w:rsid w:val="1A763E1D"/>
    <w:rsid w:val="1AB45570"/>
    <w:rsid w:val="1B1FAF84"/>
    <w:rsid w:val="1BF1C1DD"/>
    <w:rsid w:val="1C0344B5"/>
    <w:rsid w:val="1C461C92"/>
    <w:rsid w:val="1C6BAA6B"/>
    <w:rsid w:val="1C6DA6AA"/>
    <w:rsid w:val="1D223846"/>
    <w:rsid w:val="1E620EEB"/>
    <w:rsid w:val="1FB847B0"/>
    <w:rsid w:val="1FBBB57C"/>
    <w:rsid w:val="204D8C9F"/>
    <w:rsid w:val="20C97151"/>
    <w:rsid w:val="21111E83"/>
    <w:rsid w:val="21529C0A"/>
    <w:rsid w:val="21B8F7F5"/>
    <w:rsid w:val="21E5CB3C"/>
    <w:rsid w:val="2242BB98"/>
    <w:rsid w:val="2247DB04"/>
    <w:rsid w:val="23698FAD"/>
    <w:rsid w:val="236FF5C3"/>
    <w:rsid w:val="23AB0D4A"/>
    <w:rsid w:val="23C8F76E"/>
    <w:rsid w:val="240BB0B9"/>
    <w:rsid w:val="2546DDAB"/>
    <w:rsid w:val="256793E4"/>
    <w:rsid w:val="25B79894"/>
    <w:rsid w:val="25F2A218"/>
    <w:rsid w:val="2761025D"/>
    <w:rsid w:val="27EE8F4C"/>
    <w:rsid w:val="2984502B"/>
    <w:rsid w:val="2A037BB2"/>
    <w:rsid w:val="2A27FF35"/>
    <w:rsid w:val="2A6C1546"/>
    <w:rsid w:val="2AA311E9"/>
    <w:rsid w:val="2B3C1BCF"/>
    <w:rsid w:val="2B451E47"/>
    <w:rsid w:val="2BC5F6E2"/>
    <w:rsid w:val="2BEA979F"/>
    <w:rsid w:val="2D0A0053"/>
    <w:rsid w:val="2D50F371"/>
    <w:rsid w:val="2DBAA1B2"/>
    <w:rsid w:val="2E9A2009"/>
    <w:rsid w:val="2EB5BBAE"/>
    <w:rsid w:val="2FFD3899"/>
    <w:rsid w:val="30EBA01A"/>
    <w:rsid w:val="3148223E"/>
    <w:rsid w:val="31B5F160"/>
    <w:rsid w:val="31DA36F4"/>
    <w:rsid w:val="32366756"/>
    <w:rsid w:val="330DF9C2"/>
    <w:rsid w:val="3381BE2F"/>
    <w:rsid w:val="33ACB41B"/>
    <w:rsid w:val="33D59376"/>
    <w:rsid w:val="348B25ED"/>
    <w:rsid w:val="3498914E"/>
    <w:rsid w:val="34C8BE94"/>
    <w:rsid w:val="35D05B80"/>
    <w:rsid w:val="363FFAE0"/>
    <w:rsid w:val="37620AF7"/>
    <w:rsid w:val="38340FDB"/>
    <w:rsid w:val="38B1BC51"/>
    <w:rsid w:val="38B55E75"/>
    <w:rsid w:val="38B74961"/>
    <w:rsid w:val="390AA7D6"/>
    <w:rsid w:val="39160C79"/>
    <w:rsid w:val="399C2FB7"/>
    <w:rsid w:val="399E11C7"/>
    <w:rsid w:val="39E24469"/>
    <w:rsid w:val="3A912D97"/>
    <w:rsid w:val="3B223AB0"/>
    <w:rsid w:val="3B5D8C4B"/>
    <w:rsid w:val="3BAFE040"/>
    <w:rsid w:val="3BDB136D"/>
    <w:rsid w:val="3CAA3727"/>
    <w:rsid w:val="3D5BDD5F"/>
    <w:rsid w:val="3E2AE4F9"/>
    <w:rsid w:val="3F797B0B"/>
    <w:rsid w:val="3FEED0A2"/>
    <w:rsid w:val="40C1F7F4"/>
    <w:rsid w:val="40D62A25"/>
    <w:rsid w:val="40EF1CB4"/>
    <w:rsid w:val="4105828A"/>
    <w:rsid w:val="41531006"/>
    <w:rsid w:val="4187FF19"/>
    <w:rsid w:val="42772AC2"/>
    <w:rsid w:val="42A19054"/>
    <w:rsid w:val="442D8446"/>
    <w:rsid w:val="44834243"/>
    <w:rsid w:val="44C2B8AE"/>
    <w:rsid w:val="45093CFC"/>
    <w:rsid w:val="459A8883"/>
    <w:rsid w:val="461CF915"/>
    <w:rsid w:val="474C9681"/>
    <w:rsid w:val="477F9548"/>
    <w:rsid w:val="47BDAA02"/>
    <w:rsid w:val="47F92448"/>
    <w:rsid w:val="480703A2"/>
    <w:rsid w:val="48C9ECFE"/>
    <w:rsid w:val="48DA18CD"/>
    <w:rsid w:val="49C5EE3A"/>
    <w:rsid w:val="4B04CE3F"/>
    <w:rsid w:val="4B0D15D4"/>
    <w:rsid w:val="4B318F53"/>
    <w:rsid w:val="4B59CF13"/>
    <w:rsid w:val="4C41E6D5"/>
    <w:rsid w:val="4CCE07FC"/>
    <w:rsid w:val="4D607C3B"/>
    <w:rsid w:val="4E06D9AF"/>
    <w:rsid w:val="4F18615D"/>
    <w:rsid w:val="4F4496BA"/>
    <w:rsid w:val="50105A2E"/>
    <w:rsid w:val="519755F2"/>
    <w:rsid w:val="536746B6"/>
    <w:rsid w:val="5433D05D"/>
    <w:rsid w:val="54A45B72"/>
    <w:rsid w:val="5550A74D"/>
    <w:rsid w:val="555265C3"/>
    <w:rsid w:val="568DD996"/>
    <w:rsid w:val="5697B160"/>
    <w:rsid w:val="5779D67F"/>
    <w:rsid w:val="579044AD"/>
    <w:rsid w:val="57D2707F"/>
    <w:rsid w:val="58CAFF07"/>
    <w:rsid w:val="597CBA2B"/>
    <w:rsid w:val="59C81D3C"/>
    <w:rsid w:val="5A050A39"/>
    <w:rsid w:val="5A18E036"/>
    <w:rsid w:val="5A35DF9F"/>
    <w:rsid w:val="5C223CC3"/>
    <w:rsid w:val="5DD288AF"/>
    <w:rsid w:val="5DF1834B"/>
    <w:rsid w:val="5ED7A8A1"/>
    <w:rsid w:val="5EFB38AC"/>
    <w:rsid w:val="5F59242C"/>
    <w:rsid w:val="5FD85F76"/>
    <w:rsid w:val="60956D47"/>
    <w:rsid w:val="6167A302"/>
    <w:rsid w:val="629735D4"/>
    <w:rsid w:val="6305EC2E"/>
    <w:rsid w:val="6421B467"/>
    <w:rsid w:val="6451E1AD"/>
    <w:rsid w:val="64542351"/>
    <w:rsid w:val="651EC2A9"/>
    <w:rsid w:val="65BD84C8"/>
    <w:rsid w:val="66A2C37F"/>
    <w:rsid w:val="66BEC009"/>
    <w:rsid w:val="66FC03AB"/>
    <w:rsid w:val="68016297"/>
    <w:rsid w:val="682DF875"/>
    <w:rsid w:val="686D4F15"/>
    <w:rsid w:val="68A817D5"/>
    <w:rsid w:val="6BDFB897"/>
    <w:rsid w:val="6D46A56D"/>
    <w:rsid w:val="6F4884C0"/>
    <w:rsid w:val="7061273E"/>
    <w:rsid w:val="71197DFC"/>
    <w:rsid w:val="715B7198"/>
    <w:rsid w:val="71C6A105"/>
    <w:rsid w:val="71D4E3F0"/>
    <w:rsid w:val="736EB4E0"/>
    <w:rsid w:val="74B5DC7A"/>
    <w:rsid w:val="757F62BD"/>
    <w:rsid w:val="766933C6"/>
    <w:rsid w:val="76771F72"/>
    <w:rsid w:val="773C6CCA"/>
    <w:rsid w:val="778FC392"/>
    <w:rsid w:val="792A6359"/>
    <w:rsid w:val="79DD76B9"/>
    <w:rsid w:val="79FF659E"/>
    <w:rsid w:val="7A5D62BF"/>
    <w:rsid w:val="7AD51A66"/>
    <w:rsid w:val="7AE94E1D"/>
    <w:rsid w:val="7C6334B5"/>
    <w:rsid w:val="7C659A30"/>
    <w:rsid w:val="7D728580"/>
    <w:rsid w:val="7EFA631B"/>
    <w:rsid w:val="7F1EC465"/>
    <w:rsid w:val="7F6044B0"/>
    <w:rsid w:val="7F869DCD"/>
    <w:rsid w:val="7FDD4674"/>
    <w:rsid w:val="7FFB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D9AF"/>
  <w15:chartTrackingRefBased/>
  <w15:docId w15:val="{C1788712-B8C4-4441-82BE-6AA3D26679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05a9d1b352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2024-04-04T14:14:24.1836770Z</dcterms:created>
  <dcterms:modified xsi:type="dcterms:W3CDTF">2024-04-07T20:27:17.5347552Z</dcterms:modified>
  <dc:creator>Valeriy Holmogorov</dc:creator>
  <lastModifiedBy>Valeriy Holmogorov</lastModifiedBy>
</coreProperties>
</file>