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lang w:eastAsia="zh-CN"/>
        </w:rPr>
        <w:t>第七章</w:t>
      </w:r>
      <w:r>
        <w:rPr>
          <w:rFonts w:hint="eastAsia"/>
          <w:lang w:val="en-US" w:eastAsia="zh-CN"/>
        </w:rPr>
        <w:t xml:space="preserve"> </w:t>
      </w:r>
      <w:r>
        <w:t>类</w:t>
      </w:r>
    </w:p>
    <w:p>
      <w:pPr>
        <w:pStyle w:val="3"/>
        <w:rPr>
          <w:rFonts w:hint="eastAsia"/>
          <w:b w:val="0"/>
          <w:bCs/>
          <w:lang w:eastAsia="zh-CN"/>
        </w:rPr>
      </w:pPr>
      <w:r>
        <w:rPr>
          <w:b w:val="0"/>
          <w:bCs/>
        </w:rPr>
        <w:t>7.1 类</w:t>
      </w:r>
      <w:r>
        <w:rPr>
          <w:rFonts w:hint="eastAsia"/>
          <w:b w:val="0"/>
          <w:bCs/>
          <w:lang w:eastAsia="zh-CN"/>
        </w:rPr>
        <w:t>的概念</w:t>
      </w:r>
    </w:p>
    <w:p>
      <w:pPr>
        <w:rPr>
          <w:rFonts w:hint="eastAsia"/>
          <w:lang w:val="en-US" w:eastAsia="zh-CN"/>
        </w:rPr>
      </w:pPr>
      <w:r>
        <w:rPr>
          <w:rFonts w:hint="eastAsia"/>
          <w:lang w:val="en-US" w:eastAsia="zh-CN"/>
        </w:rPr>
        <w:t>Swift类是构建代码所用的一种通用且灵活的构造体。</w:t>
      </w:r>
      <w:r>
        <w:rPr>
          <w:rFonts w:hint="default"/>
          <w:lang w:eastAsia="zh-CN"/>
        </w:rPr>
        <w:t>可以为类定义属性（常量或变量）和方法。</w:t>
      </w:r>
    </w:p>
    <w:p>
      <w:pPr>
        <w:rPr>
          <w:rFonts w:hint="eastAsia" w:eastAsia="宋体"/>
          <w:lang w:eastAsia="zh-CN"/>
        </w:rPr>
      </w:pPr>
      <w:r>
        <w:t>现实世界中的一切事物都可以被看做对象，而类则是对象的抽象。对象是具体的</w:t>
      </w:r>
      <w:r>
        <w:rPr>
          <w:rFonts w:hint="eastAsia"/>
          <w:lang w:eastAsia="zh-CN"/>
        </w:rPr>
        <w:t>，而</w:t>
      </w:r>
      <w:r>
        <w:t>类是抽象的。可以把类看做对象的模板，根据类创建</w:t>
      </w:r>
      <w:r>
        <w:rPr>
          <w:rFonts w:hint="eastAsia"/>
          <w:lang w:eastAsia="zh-CN"/>
        </w:rPr>
        <w:t>的</w:t>
      </w:r>
      <w:r>
        <w:t>对象</w:t>
      </w:r>
      <w:r>
        <w:rPr>
          <w:rFonts w:hint="eastAsia"/>
          <w:lang w:eastAsia="zh-CN"/>
        </w:rPr>
        <w:t>被称作该类的一个实例。</w:t>
      </w:r>
    </w:p>
    <w:p>
      <w:pPr>
        <w:rPr>
          <w:rFonts w:hint="eastAsia"/>
          <w:lang w:eastAsia="zh-CN"/>
        </w:rPr>
      </w:pPr>
      <w:r>
        <w:t>举个例子，如果你要买电脑，</w:t>
      </w:r>
      <w:r>
        <w:rPr>
          <w:rFonts w:hint="eastAsia"/>
          <w:lang w:eastAsia="zh-CN"/>
        </w:rPr>
        <w:t>你会</w:t>
      </w:r>
      <w:r>
        <w:t>如何考虑？</w:t>
      </w:r>
      <w:r>
        <w:rPr>
          <w:rFonts w:hint="eastAsia"/>
          <w:lang w:eastAsia="zh-CN"/>
        </w:rPr>
        <w:t>我想</w:t>
      </w:r>
      <w:r>
        <w:t>你可能会考虑品牌、CPU、显卡、内存、价格等因素，此时你心中的电脑就是类，它是抽象的。随后你买了一台</w:t>
      </w:r>
      <w:r>
        <w:rPr>
          <w:rFonts w:hint="eastAsia"/>
          <w:lang w:eastAsia="zh-CN"/>
        </w:rPr>
        <w:t>真实的</w:t>
      </w:r>
      <w:r>
        <w:t>电脑，它的CPU是i7，显卡是GTX1070，内存16G。这里的电脑就是对象，它是具体的，是根据”电脑“这个抽象概念制造出来的。</w:t>
      </w:r>
      <w:r>
        <w:rPr>
          <w:rFonts w:hint="eastAsia"/>
          <w:lang w:eastAsia="zh-CN"/>
        </w:rPr>
        <w:t>除了电脑你可能还买了鼠标，此时你桌上的鼠标和电脑都被可以称作对象，不过桌上的鼠标是“鼠标”的一个实例，而桌上的电脑是“电脑”的一个实例。</w:t>
      </w:r>
      <w:r>
        <w:t>电脑的CPU型号，显卡型号，内存大小被称作属性，用电脑浏览网页，看电影，玩游戏被称为动作，也就是方法</w:t>
      </w:r>
      <w:r>
        <w:rPr>
          <w:rFonts w:hint="eastAsia"/>
          <w:lang w:eastAsia="zh-CN"/>
        </w:rPr>
        <w:t>。</w:t>
      </w:r>
    </w:p>
    <w:p>
      <w:pPr>
        <w:rPr>
          <w:rFonts w:hint="eastAsia"/>
          <w:lang w:val="en-US" w:eastAsia="zh-CN"/>
        </w:rPr>
      </w:pPr>
      <w:r>
        <w:rPr>
          <w:rFonts w:hint="eastAsia"/>
          <w:lang w:val="en-US" w:eastAsia="zh-CN"/>
        </w:rPr>
        <w:t>Swift中的</w:t>
      </w:r>
      <w:r>
        <w:t>属性包括存储属性和计算属性</w:t>
      </w:r>
      <w:r>
        <w:rPr>
          <w:rFonts w:hint="eastAsia"/>
          <w:lang w:eastAsia="zh-CN"/>
        </w:rPr>
        <w:t>，</w:t>
      </w:r>
      <w:r>
        <w:t>方法包括实例方法和类型方法。</w:t>
      </w:r>
    </w:p>
    <w:p>
      <w:pPr>
        <w:pStyle w:val="4"/>
      </w:pPr>
      <w:r>
        <w:t>7.1.1 类的定义</w:t>
      </w:r>
    </w:p>
    <w:p>
      <w:r>
        <w:t>在Swift中，定义类的关键字为class，基本语法：</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class ClassName {</w:t>
            </w:r>
          </w:p>
          <w:p>
            <w:pPr>
              <w:pStyle w:val="11"/>
            </w:pPr>
            <w:r>
              <w:t>//定义属性和方法</w:t>
            </w:r>
          </w:p>
          <w:p>
            <w:pPr>
              <w:pStyle w:val="11"/>
              <w:rPr>
                <w:vertAlign w:val="baseline"/>
              </w:rPr>
            </w:pPr>
            <w:r>
              <w:t>}</w:t>
            </w:r>
          </w:p>
        </w:tc>
      </w:tr>
    </w:tbl>
    <w:p>
      <w:pPr>
        <w:rPr>
          <w:lang w:eastAsia="zh-CN"/>
        </w:rPr>
      </w:pPr>
      <w:r>
        <w:t>在定义类的时候，类名应使用</w:t>
      </w:r>
      <w:r>
        <w:rPr>
          <w:lang w:val="en-US" w:eastAsia="zh-CN"/>
        </w:rPr>
        <w:t>UpperCamelCase</w:t>
      </w:r>
      <w:r>
        <w:rPr>
          <w:lang w:eastAsia="zh-CN"/>
        </w:rPr>
        <w:t>（首字母大写的驼峰命名法，如SomeClass）来命名</w:t>
      </w:r>
      <w:r>
        <w:t>，这是一种规范，Swift中的类都采用这种命名方式。而属性名，方法名应采用</w:t>
      </w:r>
      <w:r>
        <w:rPr>
          <w:lang w:val="en-US" w:eastAsia="zh-CN"/>
        </w:rPr>
        <w:t>lowerCamelCase</w:t>
      </w:r>
      <w:r>
        <w:rPr>
          <w:lang w:eastAsia="zh-CN"/>
        </w:rPr>
        <w:t>（首字母小写的驼峰命名法，如someAttribute）来命名，</w:t>
      </w:r>
      <w:r>
        <w:rPr>
          <w:lang w:val="en-US" w:eastAsia="zh-CN"/>
        </w:rPr>
        <w:t>以便和类名</w:t>
      </w:r>
      <w:r>
        <w:rPr>
          <w:lang w:eastAsia="zh-CN"/>
        </w:rPr>
        <w:t>更好的</w:t>
      </w:r>
      <w:r>
        <w:rPr>
          <w:lang w:val="en-US" w:eastAsia="zh-CN"/>
        </w:rPr>
        <w:t>区分</w:t>
      </w:r>
      <w:r>
        <w:rPr>
          <w:lang w:eastAsia="zh-CN"/>
        </w:rPr>
        <w:t>。</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rFonts w:hint="default"/>
                <w:lang w:val="en-US" w:eastAsia="zh-CN"/>
              </w:rPr>
              <w:t>class Student{</w:t>
            </w:r>
          </w:p>
          <w:p>
            <w:pPr>
              <w:pStyle w:val="11"/>
            </w:pPr>
            <w:r>
              <w:rPr>
                <w:rFonts w:hint="default"/>
                <w:lang w:val="en-US" w:eastAsia="zh-CN"/>
              </w:rPr>
              <w:t>    var name:String = "</w:t>
            </w:r>
            <w:r>
              <w:rPr>
                <w:rFonts w:hint="default"/>
                <w:lang w:eastAsia="zh-CN"/>
              </w:rPr>
              <w:t>Tom</w:t>
            </w:r>
            <w:r>
              <w:rPr>
                <w:rFonts w:hint="default"/>
                <w:lang w:val="en-US" w:eastAsia="zh-CN"/>
              </w:rPr>
              <w:t>"</w:t>
            </w:r>
          </w:p>
          <w:p>
            <w:pPr>
              <w:pStyle w:val="11"/>
            </w:pPr>
            <w:r>
              <w:rPr>
                <w:rFonts w:hint="default"/>
                <w:lang w:val="en-US" w:eastAsia="zh-CN"/>
              </w:rPr>
              <w:t>    </w:t>
            </w:r>
          </w:p>
          <w:p>
            <w:pPr>
              <w:pStyle w:val="11"/>
            </w:pPr>
            <w:r>
              <w:rPr>
                <w:rFonts w:hint="default"/>
                <w:lang w:val="en-US" w:eastAsia="zh-CN"/>
              </w:rPr>
              <w:t>    func sayHi(){</w:t>
            </w:r>
          </w:p>
          <w:p>
            <w:pPr>
              <w:pStyle w:val="11"/>
            </w:pPr>
            <w:r>
              <w:t>        print("hi! I'm \(name)")</w:t>
            </w:r>
          </w:p>
          <w:p>
            <w:pPr>
              <w:pStyle w:val="11"/>
            </w:pPr>
            <w:r>
              <w:rPr>
                <w:rFonts w:hint="default"/>
                <w:lang w:val="en-US" w:eastAsia="zh-CN"/>
              </w:rPr>
              <w:t>    }</w:t>
            </w:r>
          </w:p>
          <w:p>
            <w:pPr>
              <w:pStyle w:val="11"/>
              <w:rPr>
                <w:vertAlign w:val="baseline"/>
                <w:lang w:eastAsia="zh-CN"/>
              </w:rPr>
            </w:pPr>
            <w:r>
              <w:rPr>
                <w:rFonts w:hint="default"/>
                <w:lang w:val="en-US" w:eastAsia="zh-CN"/>
              </w:rPr>
              <w:t>}</w:t>
            </w:r>
          </w:p>
        </w:tc>
      </w:tr>
    </w:tbl>
    <w:p>
      <w:pPr>
        <w:rPr>
          <w:lang w:eastAsia="zh-CN"/>
        </w:rPr>
      </w:pPr>
      <w:r>
        <w:rPr>
          <w:lang w:eastAsia="zh-CN"/>
        </w:rPr>
        <w:t>本例中，创建了Student类，并定义了一个属性和一个方法。属性name类型为String，默认值设置为Tom，swift中的存储属性，必须要进行初始化，</w:t>
      </w:r>
      <w:r>
        <w:rPr>
          <w:rFonts w:hint="eastAsia"/>
          <w:lang w:eastAsia="zh-CN"/>
        </w:rPr>
        <w:t>这里</w:t>
      </w:r>
      <w:r>
        <w:rPr>
          <w:lang w:eastAsia="zh-CN"/>
        </w:rPr>
        <w:t>采用赋初值的方式。随后定义了sayHi方法，打印一句话。</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lang w:eastAsia="zh-CN"/>
              </w:rPr>
            </w:pPr>
            <w:r>
              <w:rPr>
                <w:rFonts w:hint="eastAsia"/>
                <w:lang w:val="en-US" w:eastAsia="zh-CN"/>
              </w:rPr>
              <w:t>//</w:t>
            </w:r>
            <w:r>
              <w:rPr>
                <w:lang w:eastAsia="zh-CN"/>
              </w:rPr>
              <w:t>通过类创建对象</w:t>
            </w:r>
          </w:p>
          <w:p>
            <w:pPr>
              <w:pStyle w:val="11"/>
            </w:pPr>
            <w:r>
              <w:rPr>
                <w:lang w:val="en-US" w:eastAsia="zh-CN"/>
              </w:rPr>
              <w:t>var stu = Student()</w:t>
            </w:r>
          </w:p>
          <w:p>
            <w:pPr>
              <w:pStyle w:val="11"/>
            </w:pPr>
            <w:r>
              <w:rPr>
                <w:rFonts w:hint="default"/>
                <w:lang w:val="en-US" w:eastAsia="zh-CN"/>
              </w:rPr>
              <w:t>stu.sayHi()</w:t>
            </w:r>
          </w:p>
          <w:p>
            <w:pPr>
              <w:pStyle w:val="11"/>
            </w:pPr>
            <w:r>
              <w:rPr>
                <w:rFonts w:hint="default"/>
                <w:lang w:val="en-US" w:eastAsia="zh-CN"/>
              </w:rPr>
              <w:t>stu.name = "Jack"</w:t>
            </w:r>
          </w:p>
          <w:p>
            <w:pPr>
              <w:pStyle w:val="11"/>
              <w:rPr>
                <w:vertAlign w:val="baseline"/>
                <w:lang w:eastAsia="zh-CN"/>
              </w:rPr>
            </w:pPr>
            <w:r>
              <w:rPr>
                <w:rFonts w:hint="default"/>
                <w:lang w:val="en-US" w:eastAsia="zh-CN"/>
              </w:rPr>
              <w:t>stu.sayHi()</w:t>
            </w:r>
          </w:p>
        </w:tc>
      </w:tr>
    </w:tbl>
    <w:p>
      <w:pPr>
        <w:ind w:left="0" w:leftChars="0" w:firstLine="420" w:firstLineChars="0"/>
        <w:rPr>
          <w:lang w:eastAsia="zh-CN"/>
        </w:rPr>
      </w:pPr>
      <w:r>
        <w:rPr>
          <w:lang w:eastAsia="zh-CN"/>
        </w:rPr>
        <w:t>程序输出：</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lang w:val="en-US" w:eastAsia="zh-CN"/>
              </w:rPr>
              <w:t>hello! I'm Tom</w:t>
            </w:r>
          </w:p>
          <w:p>
            <w:pPr>
              <w:pStyle w:val="11"/>
              <w:rPr>
                <w:vertAlign w:val="baseline"/>
                <w:lang w:val="en-US" w:eastAsia="zh-CN"/>
              </w:rPr>
            </w:pPr>
            <w:r>
              <w:rPr>
                <w:lang w:val="en-US" w:eastAsia="zh-CN"/>
              </w:rPr>
              <w:t>hello! I'm Jack</w:t>
            </w:r>
          </w:p>
        </w:tc>
      </w:tr>
    </w:tbl>
    <w:p>
      <w:pPr>
        <w:rPr>
          <w:lang w:eastAsia="zh-CN"/>
        </w:rPr>
      </w:pPr>
      <w:r>
        <w:rPr>
          <w:lang w:eastAsia="zh-CN"/>
        </w:rPr>
        <w:t>首先创建了一个对象stu，这个对象被称作Student类的实例，然后调用了sayHi方法，由于Student默认的name是Tom，所以打印出</w:t>
      </w:r>
      <w:r>
        <w:rPr>
          <w:lang w:val="en-US" w:eastAsia="zh-CN"/>
        </w:rPr>
        <w:t>hello! I'm Tom</w:t>
      </w:r>
      <w:r>
        <w:rPr>
          <w:lang w:eastAsia="zh-CN"/>
        </w:rPr>
        <w:t>。修改stu的name属性为Jack，再次调用sayHi，打印出</w:t>
      </w:r>
      <w:r>
        <w:rPr>
          <w:lang w:val="en-US" w:eastAsia="zh-CN"/>
        </w:rPr>
        <w:t>hello! I'm Jack</w:t>
      </w:r>
      <w:r>
        <w:rPr>
          <w:lang w:eastAsia="zh-CN"/>
        </w:rPr>
        <w:t>。</w:t>
      </w:r>
    </w:p>
    <w:p>
      <w:pPr>
        <w:pStyle w:val="4"/>
      </w:pPr>
      <w:r>
        <w:t>7.1.2 构造过程</w:t>
      </w:r>
    </w:p>
    <w:p>
      <w:r>
        <w:t>类的存储属性必须要初始化，除了设置默认值的方式外，还可以采用构造器对其进行初始化。</w:t>
      </w:r>
      <w:r>
        <w:rPr>
          <w:rFonts w:hint="eastAsia"/>
          <w:lang w:eastAsia="zh-CN"/>
        </w:rPr>
        <w:t>可以将构造器看做创建特定类型的实例的特殊方法。</w:t>
      </w:r>
      <w:r>
        <w:t>基本语法</w:t>
      </w:r>
      <w:r>
        <w:rPr>
          <w:rFonts w:hint="eastAsia"/>
          <w:lang w:eastAsia="zh-CN"/>
        </w:rPr>
        <w:t>如下</w:t>
      </w:r>
      <w:r>
        <w:t>：</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init(){</w:t>
            </w:r>
          </w:p>
          <w:p>
            <w:pPr>
              <w:pStyle w:val="11"/>
            </w:pPr>
            <w:r>
              <w:t>//初始化</w:t>
            </w:r>
          </w:p>
          <w:p>
            <w:pPr>
              <w:pStyle w:val="11"/>
              <w:rPr>
                <w:vertAlign w:val="baseline"/>
              </w:rPr>
            </w:pPr>
            <w:r>
              <w:t>}</w:t>
            </w:r>
          </w:p>
        </w:tc>
      </w:tr>
    </w:tbl>
    <w:p>
      <w:pPr>
        <w:rPr>
          <w:rFonts w:hint="eastAsia" w:eastAsia="宋体"/>
          <w:lang w:val="en-US" w:eastAsia="zh-CN"/>
        </w:rPr>
      </w:pPr>
      <w:r>
        <w:t>构造器在创建类的实例的时候被调用，在构造器中，完成对存储属性的初始化。</w:t>
      </w:r>
      <w:r>
        <w:rPr>
          <w:rFonts w:hint="eastAsia"/>
          <w:lang w:eastAsia="zh-CN"/>
        </w:rPr>
        <w:t>类中自定义的构造器会覆盖系统默认的构造器。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rFonts w:hint="default"/>
                <w:lang w:val="en-US" w:eastAsia="zh-CN"/>
              </w:rPr>
              <w:t>class Car{</w:t>
            </w:r>
          </w:p>
          <w:p>
            <w:pPr>
              <w:pStyle w:val="11"/>
            </w:pPr>
            <w:r>
              <w:rPr>
                <w:lang w:val="en-US" w:eastAsia="zh-CN"/>
              </w:rPr>
              <w:t>    var brand:String</w:t>
            </w:r>
          </w:p>
          <w:p>
            <w:pPr>
              <w:pStyle w:val="11"/>
            </w:pPr>
            <w:r>
              <w:rPr>
                <w:lang w:val="en-US" w:eastAsia="zh-CN"/>
              </w:rPr>
              <w:t>    var speed:Int</w:t>
            </w:r>
          </w:p>
          <w:p>
            <w:pPr>
              <w:pStyle w:val="11"/>
            </w:pPr>
            <w:r>
              <w:rPr>
                <w:lang w:val="en-US" w:eastAsia="zh-CN"/>
              </w:rPr>
              <w:t>    init(){</w:t>
            </w:r>
          </w:p>
          <w:p>
            <w:pPr>
              <w:pStyle w:val="11"/>
            </w:pPr>
            <w:r>
              <w:rPr>
                <w:lang w:val="en-US" w:eastAsia="zh-CN"/>
              </w:rPr>
              <w:t>        brand = "benz"</w:t>
            </w:r>
          </w:p>
          <w:p>
            <w:pPr>
              <w:pStyle w:val="11"/>
            </w:pPr>
            <w:r>
              <w:rPr>
                <w:lang w:val="en-US" w:eastAsia="zh-CN"/>
              </w:rPr>
              <w:t>        speed = 60</w:t>
            </w:r>
          </w:p>
          <w:p>
            <w:pPr>
              <w:pStyle w:val="11"/>
            </w:pPr>
            <w:r>
              <w:rPr>
                <w:lang w:val="en-US" w:eastAsia="zh-CN"/>
              </w:rPr>
              <w:t>    }</w:t>
            </w:r>
          </w:p>
          <w:p>
            <w:pPr>
              <w:pStyle w:val="11"/>
              <w:rPr>
                <w:rFonts w:hint="default"/>
                <w:vertAlign w:val="baseline"/>
                <w:lang w:eastAsia="zh-CN"/>
              </w:rPr>
            </w:pPr>
            <w:r>
              <w:rPr>
                <w:lang w:val="en-US" w:eastAsia="zh-CN"/>
              </w:rPr>
              <w:t>}</w:t>
            </w:r>
          </w:p>
        </w:tc>
      </w:tr>
    </w:tbl>
    <w:p>
      <w:pPr>
        <w:ind w:left="0" w:leftChars="0" w:firstLine="420" w:firstLineChars="0"/>
      </w:pPr>
      <w:r>
        <w:t>本例中，为Car类定义了两个存储属性brand和speed，并定义了一个无参的构造器init，在其中对存储属性进行初始化。</w:t>
      </w:r>
    </w:p>
    <w:p>
      <w:r>
        <w:t>当然也可以在定义构造器init()时提供构造参数，在上面的例子中，为Car类继续添加一个包含参数的构造器。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rFonts w:hint="default"/>
                <w:lang w:val="en-US" w:eastAsia="zh-CN"/>
              </w:rPr>
              <w:t>class Car{</w:t>
            </w:r>
          </w:p>
          <w:p>
            <w:pPr>
              <w:pStyle w:val="11"/>
              <w:rPr>
                <w:rFonts w:hint="default"/>
                <w:lang w:val="en-US" w:eastAsia="zh-CN"/>
              </w:rPr>
            </w:pPr>
            <w:r>
              <w:rPr>
                <w:rFonts w:hint="default"/>
                <w:lang w:val="en-US" w:eastAsia="zh-CN"/>
              </w:rPr>
              <w:t>    var brand:String</w:t>
            </w:r>
          </w:p>
          <w:p>
            <w:pPr>
              <w:pStyle w:val="11"/>
            </w:pPr>
            <w:r>
              <w:rPr>
                <w:rFonts w:hint="default"/>
                <w:lang w:val="en-US" w:eastAsia="zh-CN"/>
              </w:rPr>
              <w:t>    var speed:Int</w:t>
            </w:r>
          </w:p>
          <w:p>
            <w:pPr>
              <w:pStyle w:val="11"/>
            </w:pPr>
            <w:r>
              <w:rPr>
                <w:rFonts w:hint="default"/>
                <w:lang w:val="en-US" w:eastAsia="zh-CN"/>
              </w:rPr>
              <w:t>    init(){</w:t>
            </w:r>
          </w:p>
          <w:p>
            <w:pPr>
              <w:pStyle w:val="11"/>
            </w:pPr>
            <w:r>
              <w:rPr>
                <w:rFonts w:hint="default"/>
                <w:lang w:val="en-US" w:eastAsia="zh-CN"/>
              </w:rPr>
              <w:t>        brand = "benz"</w:t>
            </w:r>
          </w:p>
          <w:p>
            <w:pPr>
              <w:pStyle w:val="11"/>
            </w:pPr>
            <w:r>
              <w:rPr>
                <w:rFonts w:hint="default"/>
                <w:lang w:val="en-US" w:eastAsia="zh-CN"/>
              </w:rPr>
              <w:t>        speed = 60</w:t>
            </w:r>
          </w:p>
          <w:p>
            <w:pPr>
              <w:pStyle w:val="11"/>
            </w:pPr>
            <w:r>
              <w:rPr>
                <w:rFonts w:hint="default"/>
                <w:lang w:val="en-US" w:eastAsia="zh-CN"/>
              </w:rPr>
              <w:t>    }</w:t>
            </w:r>
          </w:p>
          <w:p>
            <w:pPr>
              <w:pStyle w:val="11"/>
            </w:pPr>
            <w:r>
              <w:rPr>
                <w:lang w:val="en-US" w:eastAsia="zh-CN"/>
              </w:rPr>
              <w:t>    </w:t>
            </w:r>
          </w:p>
          <w:p>
            <w:pPr>
              <w:pStyle w:val="11"/>
            </w:pPr>
            <w:r>
              <w:rPr>
                <w:rFonts w:hint="default"/>
                <w:lang w:val="en-US" w:eastAsia="zh-CN"/>
              </w:rPr>
              <w:t>    init(brand:String, speed:Int){</w:t>
            </w:r>
          </w:p>
          <w:p>
            <w:pPr>
              <w:pStyle w:val="11"/>
            </w:pPr>
            <w:r>
              <w:rPr>
                <w:rFonts w:hint="default"/>
                <w:lang w:val="en-US" w:eastAsia="zh-CN"/>
              </w:rPr>
              <w:t>        self.brand = brand</w:t>
            </w:r>
          </w:p>
          <w:p>
            <w:pPr>
              <w:pStyle w:val="11"/>
            </w:pPr>
            <w:r>
              <w:rPr>
                <w:rFonts w:hint="default"/>
                <w:lang w:val="en-US" w:eastAsia="zh-CN"/>
              </w:rPr>
              <w:t>        self.speed = speed</w:t>
            </w:r>
          </w:p>
          <w:p>
            <w:pPr>
              <w:pStyle w:val="11"/>
            </w:pPr>
            <w:r>
              <w:rPr>
                <w:rFonts w:hint="default"/>
                <w:lang w:val="en-US" w:eastAsia="zh-CN"/>
              </w:rPr>
              <w:t>    }</w:t>
            </w:r>
          </w:p>
          <w:p>
            <w:pPr>
              <w:pStyle w:val="11"/>
            </w:pPr>
            <w:r>
              <w:rPr>
                <w:rFonts w:hint="default"/>
                <w:lang w:val="en-US" w:eastAsia="zh-CN"/>
              </w:rPr>
              <w:t>    func drive() {</w:t>
            </w:r>
          </w:p>
          <w:p>
            <w:pPr>
              <w:pStyle w:val="11"/>
            </w:pPr>
            <w:r>
              <w:rPr>
                <w:lang w:val="en-US" w:eastAsia="zh-CN"/>
              </w:rPr>
              <w:t>        print("brand is \(brand), speed is \(speed)")</w:t>
            </w:r>
          </w:p>
          <w:p>
            <w:pPr>
              <w:pStyle w:val="11"/>
              <w:rPr>
                <w:rFonts w:hint="default"/>
                <w:lang w:val="en-US" w:eastAsia="zh-CN"/>
              </w:rPr>
            </w:pPr>
            <w:r>
              <w:rPr>
                <w:rFonts w:hint="default"/>
                <w:lang w:val="en-US" w:eastAsia="zh-CN"/>
              </w:rPr>
              <w:t>    }</w:t>
            </w:r>
          </w:p>
          <w:p>
            <w:pPr>
              <w:pStyle w:val="11"/>
              <w:rPr>
                <w:vertAlign w:val="baseline"/>
              </w:rPr>
            </w:pPr>
            <w:r>
              <w:rPr>
                <w:rFonts w:hint="default"/>
                <w:lang w:val="en-US" w:eastAsia="zh-CN"/>
              </w:rPr>
              <w:t>}</w:t>
            </w:r>
          </w:p>
        </w:tc>
      </w:tr>
    </w:tbl>
    <w:p>
      <w:pPr>
        <w:rPr>
          <w:rFonts w:hint="default"/>
          <w:lang w:eastAsia="zh-CN"/>
        </w:rPr>
      </w:pPr>
      <w:r>
        <w:rPr>
          <w:rFonts w:hint="default"/>
          <w:lang w:eastAsia="zh-CN"/>
        </w:rPr>
        <w:t>这样，Car类就有了两个构造器，使用类名(</w:t>
      </w:r>
      <w:r>
        <w:rPr>
          <w:rFonts w:hint="eastAsia"/>
          <w:lang w:val="en-US" w:eastAsia="zh-CN"/>
        </w:rPr>
        <w:t xml:space="preserve"> </w:t>
      </w:r>
      <w:r>
        <w:rPr>
          <w:rFonts w:hint="default"/>
          <w:lang w:eastAsia="zh-CN"/>
        </w:rPr>
        <w:t>)的形式可以创建对象。</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lang w:val="en-US" w:eastAsia="zh-CN"/>
              </w:rPr>
              <w:t>var car = Car()</w:t>
            </w:r>
          </w:p>
          <w:p>
            <w:pPr>
              <w:pStyle w:val="11"/>
            </w:pPr>
            <w:r>
              <w:rPr>
                <w:rFonts w:hint="default"/>
                <w:lang w:val="en-US" w:eastAsia="zh-CN"/>
              </w:rPr>
              <w:t>car.drive()</w:t>
            </w:r>
          </w:p>
          <w:p>
            <w:pPr>
              <w:pStyle w:val="11"/>
            </w:pPr>
            <w:r>
              <w:rPr>
                <w:lang w:val="en-US" w:eastAsia="zh-CN"/>
              </w:rPr>
              <w:t>var car2 = Car(brand: "BMW", speed: 70)</w:t>
            </w:r>
          </w:p>
          <w:p>
            <w:pPr>
              <w:pStyle w:val="11"/>
              <w:rPr>
                <w:vertAlign w:val="baseline"/>
                <w:lang w:val="en-US" w:eastAsia="zh-CN"/>
              </w:rPr>
            </w:pPr>
            <w:r>
              <w:rPr>
                <w:rFonts w:hint="default"/>
                <w:lang w:eastAsia="zh-CN"/>
              </w:rPr>
              <w:t>c</w:t>
            </w:r>
            <w:r>
              <w:rPr>
                <w:rFonts w:hint="default"/>
                <w:lang w:val="en-US" w:eastAsia="zh-CN"/>
              </w:rPr>
              <w:t>ar</w:t>
            </w:r>
            <w:r>
              <w:rPr>
                <w:rFonts w:hint="default"/>
                <w:lang w:eastAsia="zh-CN"/>
              </w:rPr>
              <w:t>2</w:t>
            </w:r>
            <w:r>
              <w:rPr>
                <w:rFonts w:hint="default"/>
                <w:lang w:val="en-US" w:eastAsia="zh-CN"/>
              </w:rPr>
              <w:t>.drive()</w:t>
            </w:r>
          </w:p>
        </w:tc>
      </w:tr>
    </w:tbl>
    <w:p>
      <w:pPr>
        <w:rPr>
          <w:rFonts w:hint="default"/>
          <w:lang w:eastAsia="zh-CN"/>
        </w:rPr>
      </w:pPr>
      <w:r>
        <w:rPr>
          <w:rFonts w:hint="default"/>
          <w:lang w:eastAsia="zh-CN"/>
        </w:rPr>
        <w:t>程序输出：</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lang w:val="en-US" w:eastAsia="zh-CN"/>
              </w:rPr>
              <w:t>brand is benz, speed is 60</w:t>
            </w:r>
          </w:p>
          <w:p>
            <w:pPr>
              <w:pStyle w:val="11"/>
              <w:rPr>
                <w:rFonts w:hint="default"/>
                <w:vertAlign w:val="baseline"/>
                <w:lang w:eastAsia="zh-CN"/>
              </w:rPr>
            </w:pPr>
            <w:r>
              <w:rPr>
                <w:lang w:val="en-US" w:eastAsia="zh-CN"/>
              </w:rPr>
              <w:t>brand is BMW, speed is 70</w:t>
            </w:r>
          </w:p>
        </w:tc>
      </w:tr>
    </w:tbl>
    <w:p>
      <w:pPr>
        <w:ind w:left="0" w:leftChars="0" w:firstLine="420" w:firstLineChars="0"/>
        <w:rPr>
          <w:rFonts w:hint="eastAsia" w:eastAsia="宋体"/>
          <w:lang w:val="en-US" w:eastAsia="zh-CN"/>
        </w:rPr>
      </w:pPr>
      <w:r>
        <w:rPr>
          <w:rFonts w:hint="eastAsia"/>
          <w:lang w:val="en-US" w:eastAsia="zh-CN"/>
        </w:rPr>
        <w:t>调用包含参数的构造器创建car2，将brand设置为BMW，将speed设置为70。</w:t>
      </w:r>
    </w:p>
    <w:p>
      <w:pPr>
        <w:ind w:left="0" w:leftChars="0" w:firstLine="420" w:firstLineChars="0"/>
      </w:pPr>
      <w:r>
        <w:t>如果存储属性在逻辑上可以为空，就需要将它定义为可选类型optional type，当存储属性被声明为可选类型时，将自动被设置成为空nil。</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lang w:val="en-US" w:eastAsia="zh-CN"/>
              </w:rPr>
              <w:t>class SurveyQuestion {</w:t>
            </w:r>
          </w:p>
          <w:p>
            <w:pPr>
              <w:pStyle w:val="11"/>
            </w:pPr>
            <w:r>
              <w:rPr>
                <w:lang w:val="en-US" w:eastAsia="zh-CN"/>
              </w:rPr>
              <w:t>    var text: String</w:t>
            </w:r>
          </w:p>
          <w:p>
            <w:pPr>
              <w:pStyle w:val="11"/>
            </w:pPr>
            <w:r>
              <w:rPr>
                <w:lang w:val="en-US" w:eastAsia="zh-CN"/>
              </w:rPr>
              <w:t>    var response: String?</w:t>
            </w:r>
          </w:p>
          <w:p>
            <w:pPr>
              <w:pStyle w:val="11"/>
            </w:pPr>
            <w:r>
              <w:rPr>
                <w:lang w:val="en-US" w:eastAsia="zh-CN"/>
              </w:rPr>
              <w:t>    init(text: String) {</w:t>
            </w:r>
          </w:p>
          <w:p>
            <w:pPr>
              <w:pStyle w:val="11"/>
            </w:pPr>
            <w:r>
              <w:rPr>
                <w:lang w:val="en-US" w:eastAsia="zh-CN"/>
              </w:rPr>
              <w:t>        self.text = text</w:t>
            </w:r>
          </w:p>
          <w:p>
            <w:pPr>
              <w:pStyle w:val="11"/>
            </w:pPr>
            <w:r>
              <w:rPr>
                <w:lang w:val="en-US" w:eastAsia="zh-CN"/>
              </w:rPr>
              <w:t>    }</w:t>
            </w:r>
          </w:p>
          <w:p>
            <w:pPr>
              <w:pStyle w:val="11"/>
              <w:rPr>
                <w:lang w:val="en-US" w:eastAsia="zh-CN"/>
              </w:rPr>
            </w:pPr>
            <w:r>
              <w:rPr>
                <w:lang w:val="en-US" w:eastAsia="zh-CN"/>
              </w:rPr>
              <w:t>    func ask() {</w:t>
            </w:r>
          </w:p>
          <w:p>
            <w:pPr>
              <w:pStyle w:val="11"/>
              <w:ind w:left="0" w:leftChars="0" w:firstLine="1440" w:firstLineChars="600"/>
              <w:rPr>
                <w:lang w:val="en-US" w:eastAsia="zh-CN"/>
              </w:rPr>
            </w:pPr>
            <w:r>
              <w:rPr>
                <w:lang w:val="en-US" w:eastAsia="zh-CN"/>
              </w:rPr>
              <w:t>print(text)</w:t>
            </w:r>
          </w:p>
          <w:p>
            <w:pPr>
              <w:pStyle w:val="11"/>
              <w:ind w:firstLine="1440" w:firstLineChars="600"/>
              <w:rPr>
                <w:lang w:val="en-US" w:eastAsia="zh-CN"/>
              </w:rPr>
            </w:pPr>
            <w:r>
              <w:rPr>
                <w:lang w:val="en-US" w:eastAsia="zh-CN"/>
              </w:rPr>
              <w:t>print("response:\(response)")</w:t>
            </w:r>
          </w:p>
          <w:p>
            <w:pPr>
              <w:pStyle w:val="11"/>
            </w:pPr>
            <w:r>
              <w:rPr>
                <w:lang w:val="en-US" w:eastAsia="zh-CN"/>
              </w:rPr>
              <w:t>    }</w:t>
            </w:r>
          </w:p>
          <w:p>
            <w:pPr>
              <w:pStyle w:val="11"/>
              <w:rPr>
                <w:vertAlign w:val="baseline"/>
              </w:rPr>
            </w:pPr>
            <w:r>
              <w:rPr>
                <w:lang w:val="en-US" w:eastAsia="zh-CN"/>
              </w:rPr>
              <w:t>}</w:t>
            </w:r>
          </w:p>
        </w:tc>
      </w:tr>
    </w:tbl>
    <w:p>
      <w:pPr>
        <w:ind w:left="0" w:leftChars="0" w:firstLine="420" w:firstLineChars="0"/>
      </w:pPr>
      <w:r>
        <w:t>本例中，response被声明为可选类型，并且没有初始化。</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lang w:val="en-US" w:eastAsia="zh-CN"/>
              </w:rPr>
              <w:t>var sq = SurveyQuestion(text: "Are you ok?")</w:t>
            </w:r>
          </w:p>
          <w:p>
            <w:pPr>
              <w:pStyle w:val="11"/>
              <w:rPr>
                <w:vertAlign w:val="baseline"/>
              </w:rPr>
            </w:pPr>
            <w:r>
              <w:rPr>
                <w:rFonts w:hint="default"/>
                <w:lang w:val="en-US" w:eastAsia="zh-CN"/>
              </w:rPr>
              <w:t>sq.ask()</w:t>
            </w:r>
          </w:p>
        </w:tc>
      </w:tr>
    </w:tbl>
    <w:p>
      <w:pPr>
        <w:ind w:left="0" w:leftChars="0" w:firstLine="420" w:firstLineChars="0"/>
      </w:pPr>
      <w:r>
        <w:t>程序输出：</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lang w:val="en-US" w:eastAsia="zh-CN"/>
              </w:rPr>
              <w:t>text:Are you ok?</w:t>
            </w:r>
          </w:p>
          <w:p>
            <w:pPr>
              <w:pStyle w:val="11"/>
              <w:rPr>
                <w:vertAlign w:val="baseline"/>
              </w:rPr>
            </w:pPr>
            <w:r>
              <w:rPr>
                <w:lang w:val="en-US" w:eastAsia="zh-CN"/>
              </w:rPr>
              <w:t>response:nil</w:t>
            </w:r>
          </w:p>
        </w:tc>
      </w:tr>
    </w:tbl>
    <w:p>
      <w:pPr>
        <w:ind w:left="0" w:leftChars="0" w:firstLine="420" w:firstLineChars="0"/>
      </w:pPr>
      <w:r>
        <w:t>在没有初始化response的情况下，response被默认设置成了nil。</w:t>
      </w:r>
    </w:p>
    <w:p>
      <w:pPr>
        <w:pStyle w:val="4"/>
      </w:pPr>
      <w:r>
        <w:t>7.1.3 类的引用特征</w:t>
      </w:r>
    </w:p>
    <w:p>
      <w:pPr>
        <w:ind w:left="0" w:leftChars="0" w:firstLine="420" w:firstLineChars="0"/>
      </w:pPr>
      <w:r>
        <w:t>在swift中，元组、枚举和结构体属于值类型，而类</w:t>
      </w:r>
      <w:r>
        <w:rPr>
          <w:rFonts w:hint="eastAsia"/>
          <w:lang w:eastAsia="zh-CN"/>
        </w:rPr>
        <w:t>是</w:t>
      </w:r>
      <w:r>
        <w:t>引用类型。</w:t>
      </w:r>
    </w:p>
    <w:p>
      <w:pPr>
        <w:ind w:left="0" w:leftChars="0" w:firstLine="420" w:firstLineChars="0"/>
        <w:rPr>
          <w:rFonts w:hint="eastAsia"/>
          <w:lang w:eastAsia="zh-CN"/>
        </w:rPr>
      </w:pPr>
      <w:r>
        <w:t>值类型最显著的特征就是深拷贝(Deep Copy)，也就是复制的时候，传递的是整个对象，每次复制都会在栈内存中开辟一块新的独立的空间，存储拷贝后的副本</w:t>
      </w:r>
      <w:r>
        <w:rPr>
          <w:rFonts w:hint="eastAsia"/>
          <w:lang w:eastAsia="zh-CN"/>
        </w:rPr>
        <w:t>。</w:t>
      </w:r>
    </w:p>
    <w:p>
      <w:pPr>
        <w:ind w:left="0" w:leftChars="0" w:firstLine="420" w:firstLineChars="0"/>
      </w:pPr>
      <w:r>
        <w:t>与值类型不同的是，引用类型，在复制的时候，传递的是栈内存中的引用，可以将其看做指针，原对象和副本都指向堆内存的同一块区域，如果通过其中之一对堆内存进行修改，两者都会受影响。通过一个例子，展示一下引用类型的特征。定义一个简单的类，并打印。</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rFonts w:hint="default"/>
                <w:lang w:val="en-US" w:eastAsia="zh-CN"/>
              </w:rPr>
              <w:t>class Dog{</w:t>
            </w:r>
          </w:p>
          <w:p>
            <w:pPr>
              <w:pStyle w:val="11"/>
            </w:pPr>
            <w:r>
              <w:rPr>
                <w:lang w:val="en-US" w:eastAsia="zh-CN"/>
              </w:rPr>
              <w:t>    var name = "haha"</w:t>
            </w:r>
          </w:p>
          <w:p>
            <w:pPr>
              <w:pStyle w:val="11"/>
              <w:rPr>
                <w:lang w:val="en-US" w:eastAsia="zh-CN"/>
              </w:rPr>
            </w:pPr>
            <w:r>
              <w:rPr>
                <w:lang w:val="en-US" w:eastAsia="zh-CN"/>
              </w:rPr>
              <w:t>}</w:t>
            </w:r>
          </w:p>
          <w:p>
            <w:pPr>
              <w:pStyle w:val="11"/>
            </w:pPr>
            <w:r>
              <w:rPr>
                <w:rFonts w:hint="default"/>
                <w:lang w:val="en-US" w:eastAsia="zh-CN"/>
              </w:rPr>
              <w:t>var dog1 = Dog()</w:t>
            </w:r>
          </w:p>
          <w:p>
            <w:pPr>
              <w:pStyle w:val="11"/>
              <w:rPr>
                <w:vertAlign w:val="baseline"/>
              </w:rPr>
            </w:pPr>
            <w:r>
              <w:rPr>
                <w:lang w:val="en-US" w:eastAsia="zh-CN"/>
              </w:rPr>
              <w:t>print("dog1:\(dog1.name)")</w:t>
            </w:r>
          </w:p>
        </w:tc>
      </w:tr>
    </w:tbl>
    <w:p>
      <w:pPr>
        <w:rPr>
          <w:lang w:eastAsia="zh-CN"/>
        </w:rPr>
      </w:pPr>
      <w:r>
        <w:rPr>
          <w:lang w:eastAsia="zh-CN"/>
        </w:rPr>
        <w:t>程序输出：</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ascii="Menlo" w:hAnsi="Menlo" w:eastAsia="Menlo" w:cs="Menlo"/>
                <w:color w:val="000000"/>
                <w:kern w:val="0"/>
                <w:sz w:val="22"/>
                <w:szCs w:val="22"/>
                <w:vertAlign w:val="baseline"/>
                <w:lang w:eastAsia="zh-CN" w:bidi="ar"/>
              </w:rPr>
            </w:pPr>
            <w:r>
              <w:rPr>
                <w:lang w:val="en-US" w:eastAsia="zh-CN"/>
              </w:rPr>
              <w:t>dog1:haha</w:t>
            </w:r>
          </w:p>
        </w:tc>
      </w:tr>
    </w:tbl>
    <w:p>
      <w:pPr>
        <w:ind w:left="0" w:leftChars="0" w:firstLine="420" w:firstLineChars="0"/>
      </w:pPr>
      <w:r>
        <w:t>此时，正确答应dog1的名字haha。如果创建dog2，并将dog1的值赋给dog2，然后修改dog2的name为xixi，分别打印dog1和dog2的name。</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rFonts w:hint="default"/>
                <w:lang w:val="en-US" w:eastAsia="zh-CN"/>
              </w:rPr>
              <w:t>var dog2 = dog1</w:t>
            </w:r>
          </w:p>
          <w:p>
            <w:pPr>
              <w:pStyle w:val="11"/>
            </w:pPr>
            <w:r>
              <w:rPr>
                <w:lang w:val="en-US" w:eastAsia="zh-CN"/>
              </w:rPr>
              <w:t>dog2.name = "xixi"</w:t>
            </w:r>
          </w:p>
          <w:p>
            <w:pPr>
              <w:pStyle w:val="11"/>
            </w:pPr>
            <w:r>
              <w:rPr>
                <w:rFonts w:hint="default"/>
                <w:lang w:val="en-US" w:eastAsia="zh-CN"/>
              </w:rPr>
              <w:t>print("dog1:\(dog1.name)")</w:t>
            </w:r>
          </w:p>
          <w:p>
            <w:pPr>
              <w:pStyle w:val="11"/>
              <w:rPr>
                <w:vertAlign w:val="baseline"/>
              </w:rPr>
            </w:pPr>
            <w:r>
              <w:rPr>
                <w:rFonts w:hint="default"/>
                <w:lang w:val="en-US" w:eastAsia="zh-CN"/>
              </w:rPr>
              <w:t>print("dog2:\(dog2.name)")</w:t>
            </w:r>
          </w:p>
        </w:tc>
      </w:tr>
    </w:tbl>
    <w:p>
      <w:pPr>
        <w:rPr>
          <w:rFonts w:hint="eastAsia"/>
          <w:lang w:val="en-US" w:eastAsia="zh-CN"/>
        </w:rPr>
      </w:pPr>
      <w:r>
        <w:t>程序输出</w:t>
      </w:r>
      <w:r>
        <w:rPr>
          <w:rFonts w:hint="eastAsia"/>
          <w:lang w:eastAsia="zh-CN"/>
        </w:rPr>
        <w:t>：</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lang w:val="en-US" w:eastAsia="zh-CN"/>
              </w:rPr>
              <w:t>dog1:xixi</w:t>
            </w:r>
          </w:p>
          <w:p>
            <w:pPr>
              <w:pStyle w:val="11"/>
              <w:rPr>
                <w:vertAlign w:val="baseline"/>
              </w:rPr>
            </w:pPr>
            <w:r>
              <w:rPr>
                <w:lang w:val="en-US" w:eastAsia="zh-CN"/>
              </w:rPr>
              <w:t>dog2:xixi</w:t>
            </w:r>
          </w:p>
        </w:tc>
      </w:tr>
    </w:tbl>
    <w:p>
      <w:pPr>
        <w:ind w:left="0" w:leftChars="0" w:firstLine="420" w:firstLineChars="0"/>
      </w:pPr>
      <w:r>
        <w:rPr>
          <w:rFonts w:hint="eastAsia" w:eastAsia="宋体"/>
          <w:lang w:eastAsia="zh-CN"/>
        </w:rPr>
        <w:drawing>
          <wp:anchor distT="0" distB="0" distL="114300" distR="114300" simplePos="0" relativeHeight="251658240" behindDoc="0" locked="0" layoutInCell="1" allowOverlap="1">
            <wp:simplePos x="0" y="0"/>
            <wp:positionH relativeFrom="column">
              <wp:posOffset>732790</wp:posOffset>
            </wp:positionH>
            <wp:positionV relativeFrom="paragraph">
              <wp:posOffset>742950</wp:posOffset>
            </wp:positionV>
            <wp:extent cx="3606800" cy="2496820"/>
            <wp:effectExtent l="0" t="0" r="12700" b="17780"/>
            <wp:wrapTopAndBottom/>
            <wp:docPr id="18" name="图片 18" descr="引用特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引用特征"/>
                    <pic:cNvPicPr>
                      <a:picLocks noChangeAspect="1"/>
                    </pic:cNvPicPr>
                  </pic:nvPicPr>
                  <pic:blipFill>
                    <a:blip r:embed="rId4"/>
                    <a:stretch>
                      <a:fillRect/>
                    </a:stretch>
                  </pic:blipFill>
                  <pic:spPr>
                    <a:xfrm>
                      <a:off x="0" y="0"/>
                      <a:ext cx="3606800" cy="2496820"/>
                    </a:xfrm>
                    <a:prstGeom prst="rect">
                      <a:avLst/>
                    </a:prstGeom>
                  </pic:spPr>
                </pic:pic>
              </a:graphicData>
            </a:graphic>
          </wp:anchor>
        </w:drawing>
      </w:r>
      <w:r>
        <w:t>在修改了dog2的name的时候，dog1的name也被修改了。这说明实际上dog1和dog2指向的是同一个对象，换话说，dog2只是dog1的别名。它们的关系可以表示成下图。</w:t>
      </w:r>
    </w:p>
    <w:p>
      <w:pPr>
        <w:pStyle w:val="4"/>
      </w:pPr>
      <w:r>
        <w:t>7.1.4 恒等运算符</w:t>
      </w:r>
    </w:p>
    <w:p>
      <w:r>
        <w:t>上节介绍了类是引用类型，必然出现多个变量或常量引用同一个实例，为了判断两个常量或变量是否引用同一个实例，Swift提供了两个恒等运算符。</w:t>
      </w:r>
    </w:p>
    <w:p>
      <w:pPr>
        <w:rPr>
          <w:vertAlign w:val="baseline"/>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vertAlign w:val="baseline"/>
              </w:rPr>
            </w:pPr>
            <w:r>
              <w:rPr>
                <w:vertAlign w:val="baseline"/>
              </w:rPr>
              <w:t>恒等运算符</w:t>
            </w:r>
          </w:p>
        </w:tc>
        <w:tc>
          <w:tcPr>
            <w:tcW w:w="4261" w:type="dxa"/>
          </w:tcPr>
          <w:p>
            <w:pPr>
              <w:rPr>
                <w:vertAlign w:val="baseline"/>
              </w:rPr>
            </w:pPr>
            <w:r>
              <w:rPr>
                <w:vertAlign w:val="baseline"/>
              </w:rPr>
              <w:t>不恒等运算符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vertAlign w:val="baseline"/>
              </w:rPr>
            </w:pPr>
            <w:r>
              <w:rPr>
                <w:vertAlign w:val="baseline"/>
              </w:rPr>
              <w:t>===（三个等号）</w:t>
            </w:r>
          </w:p>
        </w:tc>
        <w:tc>
          <w:tcPr>
            <w:tcW w:w="4261" w:type="dxa"/>
          </w:tcPr>
          <w:p>
            <w:pPr>
              <w:rPr>
                <w:vertAlign w:val="baseline"/>
              </w:rPr>
            </w:pPr>
            <w:r>
              <w:rPr>
                <w:vertAlign w:val="baseline"/>
              </w:rPr>
              <w:t>！==（！+两个等号）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trPr>
        <w:tc>
          <w:tcPr>
            <w:tcW w:w="4261" w:type="dxa"/>
          </w:tcPr>
          <w:p>
            <w:pPr>
              <w:rPr>
                <w:vertAlign w:val="baseline"/>
              </w:rPr>
            </w:pPr>
            <w:r>
              <w:rPr>
                <w:vertAlign w:val="baseline"/>
              </w:rPr>
              <w:t>如果两个常量或变量引用同一个实例，返回true，否则返回false。</w:t>
            </w:r>
          </w:p>
        </w:tc>
        <w:tc>
          <w:tcPr>
            <w:tcW w:w="4261" w:type="dxa"/>
          </w:tcPr>
          <w:p>
            <w:pPr>
              <w:rPr>
                <w:vertAlign w:val="baseline"/>
              </w:rPr>
            </w:pPr>
            <w:r>
              <w:rPr>
                <w:vertAlign w:val="baseline"/>
              </w:rPr>
              <w:t>如果两个常量或变量不是引用同一个实例，返回true，否则返回false。</w:t>
            </w:r>
          </w:p>
        </w:tc>
      </w:tr>
    </w:tbl>
    <w:p>
      <w:pPr>
        <w:rPr>
          <w:rFonts w:hint="eastAsia" w:eastAsia="宋体"/>
          <w:lang w:eastAsia="zh-CN"/>
        </w:rPr>
      </w:pPr>
    </w:p>
    <w:p>
      <w:pPr>
        <w:pStyle w:val="4"/>
      </w:pPr>
      <w:r>
        <w:t>7.1.5 析构过程</w:t>
      </w:r>
    </w:p>
    <w:p>
      <w:r>
        <w:t>Swift通过自动引用计数器(ARC)处理实例的内存管理，Swift会自动释放没有被引用的实例以回收资源，一般情况下不需要手动清理。但是，如果在代码中，引用了外部资源，如读文件，那就需要用到析构方法，在实例被释放之前，做一些额外的工作。</w:t>
      </w:r>
    </w:p>
    <w:p>
      <w:r>
        <w:t>析构方法的基本语法和构造方法类似，但是析构方法不能带任何参数，析构方法由系统调用。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Deinit {</w:t>
            </w:r>
          </w:p>
          <w:p>
            <w:pPr>
              <w:pStyle w:val="11"/>
            </w:pPr>
            <w:r>
              <w:t>//执行析构过程</w:t>
            </w:r>
          </w:p>
          <w:p>
            <w:pPr>
              <w:pStyle w:val="11"/>
              <w:rPr>
                <w:vertAlign w:val="baseline"/>
              </w:rPr>
            </w:pPr>
            <w:r>
              <w:t>}</w:t>
            </w:r>
          </w:p>
        </w:tc>
      </w:tr>
    </w:tbl>
    <w:p>
      <w:pPr>
        <w:rPr>
          <w:rFonts w:hint="default"/>
          <w:lang w:eastAsia="zh-CN"/>
        </w:rPr>
      </w:pPr>
      <w:r>
        <w:rPr>
          <w:rFonts w:hint="default"/>
          <w:lang w:eastAsia="zh-CN"/>
        </w:rPr>
        <w:t>例如，如果创建了一个自定义的类来打开一个文件，并写入若干数据，就需要在类的实例被释放前关闭该文件。</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rFonts w:hint="default"/>
                <w:lang w:val="en-US" w:eastAsia="zh-CN"/>
              </w:rPr>
              <w:t>class FileManager {</w:t>
            </w:r>
          </w:p>
          <w:p>
            <w:pPr>
              <w:pStyle w:val="11"/>
            </w:pPr>
            <w:r>
              <w:rPr>
                <w:rFonts w:hint="default"/>
                <w:lang w:val="en-US" w:eastAsia="zh-CN"/>
              </w:rPr>
              <w:t>    func loadFile(){</w:t>
            </w:r>
          </w:p>
          <w:p>
            <w:pPr>
              <w:pStyle w:val="11"/>
            </w:pPr>
            <w:r>
              <w:rPr>
                <w:rFonts w:hint="default"/>
                <w:lang w:val="en-US" w:eastAsia="zh-CN"/>
              </w:rPr>
              <w:t>        print("Load file from the resource")</w:t>
            </w:r>
          </w:p>
          <w:p>
            <w:pPr>
              <w:pStyle w:val="11"/>
            </w:pPr>
            <w:r>
              <w:rPr>
                <w:rFonts w:hint="default"/>
                <w:lang w:val="en-US" w:eastAsia="zh-CN"/>
              </w:rPr>
              <w:t>    }</w:t>
            </w:r>
          </w:p>
          <w:p>
            <w:pPr>
              <w:pStyle w:val="11"/>
            </w:pPr>
            <w:r>
              <w:rPr>
                <w:rFonts w:hint="default"/>
                <w:lang w:val="en-US" w:eastAsia="zh-CN"/>
              </w:rPr>
              <w:t>    func writeFile(){</w:t>
            </w:r>
          </w:p>
          <w:p>
            <w:pPr>
              <w:pStyle w:val="11"/>
            </w:pPr>
            <w:r>
              <w:rPr>
                <w:rFonts w:hint="default"/>
                <w:lang w:val="en-US" w:eastAsia="zh-CN"/>
              </w:rPr>
              <w:t>        print("Write the data into the file")</w:t>
            </w:r>
          </w:p>
          <w:p>
            <w:pPr>
              <w:pStyle w:val="11"/>
            </w:pPr>
            <w:r>
              <w:rPr>
                <w:rFonts w:hint="default"/>
                <w:lang w:val="en-US" w:eastAsia="zh-CN"/>
              </w:rPr>
              <w:t>    }</w:t>
            </w:r>
          </w:p>
          <w:p>
            <w:pPr>
              <w:pStyle w:val="11"/>
            </w:pPr>
            <w:r>
              <w:t>    deinit {</w:t>
            </w:r>
          </w:p>
          <w:p>
            <w:pPr>
              <w:pStyle w:val="11"/>
            </w:pPr>
            <w:r>
              <w:rPr>
                <w:rFonts w:hint="default"/>
                <w:lang w:val="en-US" w:eastAsia="zh-CN"/>
              </w:rPr>
              <w:t>        print("Delete the fileManager")</w:t>
            </w:r>
          </w:p>
          <w:p>
            <w:pPr>
              <w:pStyle w:val="11"/>
            </w:pPr>
            <w:r>
              <w:rPr>
                <w:rFonts w:hint="default"/>
                <w:lang w:val="en-US" w:eastAsia="zh-CN"/>
              </w:rPr>
              <w:t>    }</w:t>
            </w:r>
          </w:p>
          <w:p>
            <w:pPr>
              <w:pStyle w:val="11"/>
              <w:rPr>
                <w:rFonts w:hint="default"/>
                <w:vertAlign w:val="baseline"/>
                <w:lang w:eastAsia="zh-CN"/>
              </w:rPr>
            </w:pPr>
            <w:r>
              <w:rPr>
                <w:rFonts w:hint="default"/>
                <w:lang w:val="en-US" w:eastAsia="zh-CN"/>
              </w:rPr>
              <w:t>}</w:t>
            </w:r>
          </w:p>
        </w:tc>
      </w:tr>
    </w:tbl>
    <w:p>
      <w:pPr>
        <w:rPr>
          <w:rFonts w:hint="default"/>
          <w:lang w:eastAsia="zh-CN"/>
        </w:rPr>
      </w:pPr>
      <w:r>
        <w:rPr>
          <w:rFonts w:hint="default"/>
          <w:lang w:eastAsia="zh-CN"/>
        </w:rPr>
        <w:t>在第一行代码中，定义了一个名为FileManager的类。</w:t>
      </w:r>
    </w:p>
    <w:p>
      <w:pPr>
        <w:rPr>
          <w:rFonts w:hint="default"/>
          <w:lang w:eastAsia="zh-CN"/>
        </w:rPr>
      </w:pPr>
      <w:r>
        <w:rPr>
          <w:rFonts w:hint="default"/>
          <w:lang w:eastAsia="zh-CN"/>
        </w:rPr>
        <w:t>接着定义了2个实例方法，分别打印对应的一句话，代表完成了某些操作。</w:t>
      </w:r>
    </w:p>
    <w:p>
      <w:pPr>
        <w:rPr>
          <w:rFonts w:hint="default"/>
          <w:lang w:eastAsia="zh-CN"/>
        </w:rPr>
      </w:pPr>
      <w:r>
        <w:rPr>
          <w:rFonts w:hint="default"/>
          <w:lang w:eastAsia="zh-CN"/>
        </w:rPr>
        <w:t>最后实添加了一个deinit析构函数。当FileManager类的实例的引用计数器为0时，系统会自动调用该析构函数。</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lang w:val="en-US" w:eastAsia="zh-CN"/>
              </w:rPr>
              <w:t>var fileManager:FileManager? = FileManager()</w:t>
            </w:r>
          </w:p>
          <w:p>
            <w:pPr>
              <w:pStyle w:val="11"/>
            </w:pPr>
            <w:r>
              <w:rPr>
                <w:lang w:val="en-US" w:eastAsia="zh-CN"/>
              </w:rPr>
              <w:t>fileManager!.loadFile()</w:t>
            </w:r>
          </w:p>
          <w:p>
            <w:pPr>
              <w:pStyle w:val="11"/>
            </w:pPr>
            <w:r>
              <w:rPr>
                <w:lang w:val="en-US" w:eastAsia="zh-CN"/>
              </w:rPr>
              <w:t>fileManager!.writeFile()</w:t>
            </w:r>
          </w:p>
          <w:p>
            <w:pPr>
              <w:pStyle w:val="11"/>
              <w:rPr>
                <w:rFonts w:hint="default"/>
                <w:vertAlign w:val="baseline"/>
                <w:lang w:eastAsia="zh-CN"/>
              </w:rPr>
            </w:pPr>
            <w:r>
              <w:rPr>
                <w:lang w:val="en-US" w:eastAsia="zh-CN"/>
              </w:rPr>
              <w:t>fileManager = nil</w:t>
            </w:r>
          </w:p>
        </w:tc>
      </w:tr>
    </w:tbl>
    <w:p>
      <w:pPr>
        <w:rPr>
          <w:rFonts w:hint="default"/>
          <w:lang w:eastAsia="zh-CN"/>
        </w:rPr>
      </w:pPr>
      <w:r>
        <w:rPr>
          <w:rFonts w:hint="default"/>
          <w:lang w:eastAsia="zh-CN"/>
        </w:rPr>
        <w:t>这里，创建了一个FileManager类的实例，然后依次调用loadFile和writeFile实例方法，最后将fileManager设置为nil，将该实例的引用计数器设置为0，从而使系统调用析构函数，最终的打印结果为：</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lang w:val="en-US" w:eastAsia="zh-CN"/>
              </w:rPr>
              <w:t>Load file from the resource</w:t>
            </w:r>
          </w:p>
          <w:p>
            <w:pPr>
              <w:pStyle w:val="11"/>
            </w:pPr>
            <w:r>
              <w:rPr>
                <w:lang w:val="en-US" w:eastAsia="zh-CN"/>
              </w:rPr>
              <w:t>Write the data into the file</w:t>
            </w:r>
          </w:p>
          <w:p>
            <w:pPr>
              <w:pStyle w:val="11"/>
              <w:rPr>
                <w:rFonts w:hint="default"/>
                <w:vertAlign w:val="baseline"/>
                <w:lang w:eastAsia="zh-CN"/>
              </w:rPr>
            </w:pPr>
            <w:r>
              <w:rPr>
                <w:lang w:val="en-US" w:eastAsia="zh-CN"/>
              </w:rPr>
              <w:t>Delete the fileManager</w:t>
            </w:r>
          </w:p>
        </w:tc>
      </w:tr>
    </w:tbl>
    <w:p>
      <w:pPr>
        <w:pStyle w:val="3"/>
      </w:pPr>
      <w:r>
        <w:t>7.2 类的属性</w:t>
      </w:r>
    </w:p>
    <w:p>
      <w:pPr>
        <w:pStyle w:val="4"/>
      </w:pPr>
      <w:r>
        <w:t>7.2.1 存储属性和计算属性</w:t>
      </w:r>
    </w:p>
    <w:p>
      <w:r>
        <w:t>属性可以分为存储属性和计算属性。</w:t>
      </w:r>
    </w:p>
    <w:p>
      <w:r>
        <w:t>存储属性的作用是存储，简单来说，一个存储属性就是存储在特定类或结构体的实例里的一个变量或常量，变量存储属性就用var定义，常量存储属性用let定义。</w:t>
      </w:r>
    </w:p>
    <w:p>
      <w:r>
        <w:t>计算属性计算一个值，计算属性不能直接存储值，而是提供一个getter来取值，一个可选的setter来间接设置其他属性或变量的值。</w:t>
      </w:r>
    </w:p>
    <w:p>
      <w:r>
        <w:t>本章之前的属性都属于存储属性，下面用一个例子介绍计算属性。</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rFonts w:hint="default"/>
                <w:lang w:val="en-US" w:eastAsia="zh-CN"/>
              </w:rPr>
              <w:t>class Square {</w:t>
            </w:r>
          </w:p>
          <w:p>
            <w:pPr>
              <w:pStyle w:val="11"/>
            </w:pPr>
            <w:r>
              <w:rPr>
                <w:rFonts w:hint="default"/>
                <w:lang w:val="en-US" w:eastAsia="zh-CN"/>
              </w:rPr>
              <w:t>    var side:Double</w:t>
            </w:r>
          </w:p>
          <w:p>
            <w:pPr>
              <w:pStyle w:val="11"/>
            </w:pPr>
            <w:r>
              <w:rPr>
                <w:lang w:val="en-US" w:eastAsia="zh-CN"/>
              </w:rPr>
              <w:t>    </w:t>
            </w:r>
          </w:p>
          <w:p>
            <w:pPr>
              <w:pStyle w:val="11"/>
            </w:pPr>
            <w:r>
              <w:rPr>
                <w:rFonts w:hint="default"/>
                <w:lang w:val="en-US" w:eastAsia="zh-CN"/>
              </w:rPr>
              <w:t>    var area:Double {</w:t>
            </w:r>
          </w:p>
          <w:p>
            <w:pPr>
              <w:pStyle w:val="11"/>
            </w:pPr>
            <w:r>
              <w:rPr>
                <w:rFonts w:hint="default"/>
                <w:lang w:val="en-US" w:eastAsia="zh-CN"/>
              </w:rPr>
              <w:t>        get{</w:t>
            </w:r>
          </w:p>
          <w:p>
            <w:pPr>
              <w:pStyle w:val="11"/>
            </w:pPr>
            <w:r>
              <w:rPr>
                <w:rFonts w:hint="default"/>
                <w:lang w:val="en-US" w:eastAsia="zh-CN"/>
              </w:rPr>
              <w:t>            return self.side * self.side</w:t>
            </w:r>
          </w:p>
          <w:p>
            <w:pPr>
              <w:pStyle w:val="11"/>
            </w:pPr>
            <w:r>
              <w:rPr>
                <w:rFonts w:hint="default"/>
                <w:lang w:val="en-US" w:eastAsia="zh-CN"/>
              </w:rPr>
              <w:t>        }</w:t>
            </w:r>
          </w:p>
          <w:p>
            <w:pPr>
              <w:pStyle w:val="11"/>
            </w:pPr>
            <w:r>
              <w:rPr>
                <w:rFonts w:hint="default"/>
                <w:lang w:val="en-US" w:eastAsia="zh-CN"/>
              </w:rPr>
              <w:t>        set(newArea){</w:t>
            </w:r>
          </w:p>
          <w:p>
            <w:pPr>
              <w:pStyle w:val="11"/>
            </w:pPr>
            <w:r>
              <w:rPr>
                <w:rFonts w:hint="default"/>
                <w:lang w:val="en-US" w:eastAsia="zh-CN"/>
              </w:rPr>
              <w:t>            self.side = sqrt(newArea)</w:t>
            </w:r>
          </w:p>
          <w:p>
            <w:pPr>
              <w:pStyle w:val="11"/>
            </w:pPr>
            <w:r>
              <w:rPr>
                <w:rFonts w:hint="default"/>
                <w:lang w:val="en-US" w:eastAsia="zh-CN"/>
              </w:rPr>
              <w:t>        }</w:t>
            </w:r>
          </w:p>
          <w:p>
            <w:pPr>
              <w:pStyle w:val="11"/>
            </w:pPr>
            <w:r>
              <w:rPr>
                <w:rFonts w:hint="default"/>
                <w:lang w:val="en-US" w:eastAsia="zh-CN"/>
              </w:rPr>
              <w:t>    }</w:t>
            </w:r>
          </w:p>
          <w:p>
            <w:pPr>
              <w:pStyle w:val="11"/>
            </w:pPr>
            <w:r>
              <w:rPr>
                <w:lang w:val="en-US" w:eastAsia="zh-CN"/>
              </w:rPr>
              <w:t>    </w:t>
            </w:r>
          </w:p>
          <w:p>
            <w:pPr>
              <w:pStyle w:val="11"/>
            </w:pPr>
            <w:r>
              <w:rPr>
                <w:rFonts w:hint="default"/>
                <w:lang w:val="en-US" w:eastAsia="zh-CN"/>
              </w:rPr>
              <w:t>    init(side: Double) {</w:t>
            </w:r>
          </w:p>
          <w:p>
            <w:pPr>
              <w:pStyle w:val="11"/>
            </w:pPr>
            <w:r>
              <w:rPr>
                <w:rFonts w:hint="default"/>
                <w:lang w:val="en-US" w:eastAsia="zh-CN"/>
              </w:rPr>
              <w:t>        self.side = side</w:t>
            </w:r>
          </w:p>
          <w:p>
            <w:pPr>
              <w:pStyle w:val="11"/>
            </w:pPr>
            <w:r>
              <w:rPr>
                <w:rFonts w:hint="default"/>
                <w:lang w:val="en-US" w:eastAsia="zh-CN"/>
              </w:rPr>
              <w:t>    }</w:t>
            </w:r>
          </w:p>
          <w:p>
            <w:pPr>
              <w:pStyle w:val="11"/>
              <w:rPr>
                <w:rFonts w:hint="default"/>
                <w:lang w:eastAsia="zh-CN"/>
              </w:rPr>
            </w:pPr>
            <w:r>
              <w:rPr>
                <w:rFonts w:hint="default"/>
                <w:lang w:val="en-US" w:eastAsia="zh-CN"/>
              </w:rPr>
              <w:t>}</w:t>
            </w:r>
          </w:p>
          <w:p>
            <w:pPr>
              <w:pStyle w:val="11"/>
              <w:rPr>
                <w:rFonts w:hint="default"/>
                <w:vertAlign w:val="baseline"/>
                <w:lang w:val="en-US" w:eastAsia="zh-CN"/>
              </w:rPr>
            </w:pPr>
          </w:p>
        </w:tc>
      </w:tr>
    </w:tbl>
    <w:p>
      <w:pPr>
        <w:rPr>
          <w:rFonts w:hint="default"/>
          <w:lang w:eastAsia="zh-CN"/>
        </w:rPr>
      </w:pPr>
      <w:r>
        <w:rPr>
          <w:rFonts w:hint="default"/>
          <w:lang w:eastAsia="zh-CN"/>
        </w:rPr>
        <w:t>在这段代码中</w:t>
      </w:r>
      <w:r>
        <w:rPr>
          <w:rFonts w:hint="eastAsia"/>
          <w:lang w:eastAsia="zh-CN"/>
        </w:rPr>
        <w:t>，</w:t>
      </w:r>
      <w:r>
        <w:rPr>
          <w:rFonts w:hint="default"/>
          <w:lang w:eastAsia="zh-CN"/>
        </w:rPr>
        <w:t>定义了一个Square类。它有两个属性，边长和面积。其中，边长（side）是存储属性，而面积（area）是计算属性。在get方法中，将area的值赋值为side * side，在set方法中，同时设置side的值为sqrt(area)，也就是area开二次方。</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lang w:val="en-US" w:eastAsia="zh-CN"/>
              </w:rPr>
              <w:t>var square = Square(side: 10)</w:t>
            </w:r>
          </w:p>
          <w:p>
            <w:pPr>
              <w:pStyle w:val="11"/>
            </w:pPr>
            <w:r>
              <w:rPr>
                <w:rFonts w:hint="default"/>
                <w:lang w:val="en-US" w:eastAsia="zh-CN"/>
              </w:rPr>
              <w:t>print(square.area)</w:t>
            </w:r>
          </w:p>
          <w:p>
            <w:pPr>
              <w:pStyle w:val="11"/>
              <w:rPr>
                <w:rFonts w:hint="default"/>
                <w:vertAlign w:val="baseline"/>
                <w:lang w:eastAsia="zh-CN"/>
              </w:rPr>
            </w:pPr>
            <w:r>
              <w:rPr>
                <w:rFonts w:hint="default"/>
                <w:lang w:val="en-US" w:eastAsia="zh-CN"/>
              </w:rPr>
              <w:t>//打印 100.0</w:t>
            </w:r>
          </w:p>
        </w:tc>
      </w:tr>
    </w:tbl>
    <w:p>
      <w:pPr>
        <w:rPr>
          <w:rFonts w:hint="default"/>
          <w:lang w:eastAsia="zh-CN"/>
        </w:rPr>
      </w:pPr>
      <w:r>
        <w:rPr>
          <w:rFonts w:hint="default"/>
          <w:lang w:eastAsia="zh-CN"/>
        </w:rPr>
        <w:t>第1行，定义了一个边长为10的正方形，接着打印正方形的面积，自动调用了area的get方法，正确打印出100.0，如果修改一下square的area的值。</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spacing w:line="300" w:lineRule="auto"/>
              <w:ind w:firstLine="883"/>
              <w:rPr>
                <w:highlight w:val="none"/>
              </w:rPr>
            </w:pPr>
            <w:r>
              <w:rPr>
                <w:rFonts w:hint="default"/>
                <w:highlight w:val="none"/>
                <w:lang w:val="en-US" w:eastAsia="zh-CN"/>
              </w:rPr>
              <w:t>square.area = 25</w:t>
            </w:r>
          </w:p>
          <w:p>
            <w:pPr>
              <w:pStyle w:val="11"/>
              <w:spacing w:line="300" w:lineRule="auto"/>
              <w:ind w:firstLine="883"/>
              <w:rPr>
                <w:highlight w:val="none"/>
              </w:rPr>
            </w:pPr>
            <w:r>
              <w:rPr>
                <w:rFonts w:hint="default"/>
                <w:highlight w:val="none"/>
                <w:lang w:val="en-US" w:eastAsia="zh-CN"/>
              </w:rPr>
              <w:t>print(square.area)</w:t>
            </w:r>
          </w:p>
          <w:p>
            <w:pPr>
              <w:pStyle w:val="11"/>
              <w:spacing w:line="300" w:lineRule="auto"/>
              <w:ind w:firstLine="883"/>
              <w:rPr>
                <w:highlight w:val="none"/>
              </w:rPr>
            </w:pPr>
            <w:r>
              <w:rPr>
                <w:highlight w:val="none"/>
                <w:lang w:val="en-US" w:eastAsia="zh-CN"/>
              </w:rPr>
              <w:t>//打印 25.0</w:t>
            </w:r>
          </w:p>
          <w:p>
            <w:pPr>
              <w:pStyle w:val="11"/>
              <w:spacing w:line="300" w:lineRule="auto"/>
              <w:ind w:firstLine="883"/>
              <w:rPr>
                <w:highlight w:val="none"/>
              </w:rPr>
            </w:pPr>
            <w:r>
              <w:rPr>
                <w:rFonts w:hint="default"/>
                <w:highlight w:val="none"/>
                <w:lang w:val="en-US" w:eastAsia="zh-CN"/>
              </w:rPr>
              <w:t>print(square.side)</w:t>
            </w:r>
          </w:p>
          <w:p>
            <w:pPr>
              <w:pStyle w:val="11"/>
              <w:spacing w:line="300" w:lineRule="auto"/>
              <w:ind w:firstLine="883"/>
              <w:rPr>
                <w:rFonts w:hint="default"/>
                <w:highlight w:val="none"/>
                <w:vertAlign w:val="baseline"/>
                <w:lang w:val="en-US" w:eastAsia="zh-CN"/>
              </w:rPr>
            </w:pPr>
            <w:r>
              <w:rPr>
                <w:highlight w:val="none"/>
                <w:lang w:val="en-US" w:eastAsia="zh-CN"/>
              </w:rPr>
              <w:t>//打印 5.0</w:t>
            </w:r>
          </w:p>
        </w:tc>
      </w:tr>
    </w:tbl>
    <w:p>
      <w:pPr>
        <w:rPr>
          <w:rFonts w:hint="default"/>
          <w:lang w:eastAsia="zh-CN"/>
        </w:rPr>
      </w:pPr>
      <w:r>
        <w:rPr>
          <w:rFonts w:hint="default"/>
          <w:lang w:eastAsia="zh-CN"/>
        </w:rPr>
        <w:t>area被设置为25时，会自动调用area的set方法，在设置area的同时，把side的值设置为sqrt(25)，为5.0。</w:t>
      </w:r>
    </w:p>
    <w:p>
      <w:pPr>
        <w:pStyle w:val="4"/>
      </w:pPr>
      <w:r>
        <w:t>7.2.2 属性观察器</w:t>
      </w:r>
    </w:p>
    <w:p>
      <w:pPr>
        <w:rPr>
          <w:rFonts w:hint="default"/>
          <w:lang w:val="en-US" w:eastAsia="zh-CN"/>
        </w:rPr>
      </w:pPr>
      <w:r>
        <w:rPr>
          <w:rFonts w:hint="default"/>
          <w:lang w:eastAsia="zh-CN"/>
        </w:rPr>
        <w:t>通过给属性添加willSet和didSet方法可以给类添加属性观察器。</w:t>
      </w:r>
      <w:r>
        <w:rPr>
          <w:rFonts w:hint="default"/>
          <w:lang w:val="en-US" w:eastAsia="zh-CN"/>
        </w:rPr>
        <w:t>属性观察器监控和响应属性值的变化，每次属性被设置值的时候都会调用属性观察器，</w:t>
      </w:r>
      <w:r>
        <w:rPr>
          <w:rFonts w:hint="default"/>
          <w:lang w:eastAsia="zh-CN"/>
        </w:rPr>
        <w:t>即使</w:t>
      </w:r>
      <w:r>
        <w:rPr>
          <w:rFonts w:hint="default"/>
          <w:lang w:val="en-US" w:eastAsia="zh-CN"/>
        </w:rPr>
        <w:t>新值和当前值相同的时候也不例外。</w:t>
      </w:r>
    </w:p>
    <w:p>
      <w:pPr>
        <w:rPr>
          <w:rFonts w:hint="default"/>
          <w:lang w:eastAsia="zh-CN"/>
        </w:rPr>
      </w:pPr>
      <w:r>
        <w:rPr>
          <w:rFonts w:hint="default"/>
          <w:lang w:eastAsia="zh-CN"/>
        </w:rPr>
        <w:t>willSet是在设置属性值之前被调用，而didSet方法则在设置属性值之后被调用。</w:t>
      </w:r>
    </w:p>
    <w:p>
      <w:pPr>
        <w:rPr>
          <w:rFonts w:hint="default"/>
          <w:lang w:eastAsia="zh-CN"/>
        </w:rPr>
      </w:pPr>
      <w:r>
        <w:rPr>
          <w:rFonts w:hint="default"/>
          <w:lang w:eastAsia="zh-CN"/>
        </w:rPr>
        <w:t>当实现willSet时，新的属性值作为常量参数被传递。可以为这个参数起一个</w:t>
      </w:r>
      <w:r>
        <w:rPr>
          <w:rFonts w:hint="eastAsia"/>
          <w:lang w:eastAsia="zh-CN"/>
        </w:rPr>
        <w:t>别</w:t>
      </w:r>
      <w:r>
        <w:rPr>
          <w:rFonts w:hint="default"/>
          <w:lang w:eastAsia="zh-CN"/>
        </w:rPr>
        <w:t>名，如果不命名，则这个参数就默认被命名为newValue，在didSet中原先的值被命名成oldValue。</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rFonts w:hint="default"/>
                <w:lang w:val="en-US" w:eastAsia="zh-CN"/>
              </w:rPr>
              <w:t>class Tower {</w:t>
            </w:r>
          </w:p>
          <w:p>
            <w:pPr>
              <w:pStyle w:val="11"/>
            </w:pPr>
            <w:r>
              <w:rPr>
                <w:rFonts w:hint="default"/>
                <w:lang w:val="en-US" w:eastAsia="zh-CN"/>
              </w:rPr>
              <w:t>    var height : Int = 10 {</w:t>
            </w:r>
          </w:p>
          <w:p>
            <w:pPr>
              <w:pStyle w:val="11"/>
            </w:pPr>
            <w:r>
              <w:rPr>
                <w:rFonts w:hint="default"/>
                <w:lang w:val="en-US" w:eastAsia="zh-CN"/>
              </w:rPr>
              <w:t>        willSet {</w:t>
            </w:r>
          </w:p>
          <w:p>
            <w:pPr>
              <w:pStyle w:val="11"/>
            </w:pPr>
            <w:r>
              <w:rPr>
                <w:rFonts w:hint="default"/>
                <w:lang w:val="en-US" w:eastAsia="zh-CN"/>
              </w:rPr>
              <w:t>            print("willSet：即将设置新值\(newValue)")</w:t>
            </w:r>
          </w:p>
          <w:p>
            <w:pPr>
              <w:pStyle w:val="11"/>
            </w:pPr>
            <w:r>
              <w:rPr>
                <w:rFonts w:hint="default"/>
                <w:lang w:val="en-US" w:eastAsia="zh-CN"/>
              </w:rPr>
              <w:t>        }</w:t>
            </w:r>
          </w:p>
          <w:p>
            <w:pPr>
              <w:pStyle w:val="11"/>
            </w:pPr>
            <w:r>
              <w:rPr>
                <w:lang w:val="en-US" w:eastAsia="zh-CN"/>
              </w:rPr>
              <w:t>        </w:t>
            </w:r>
          </w:p>
          <w:p>
            <w:pPr>
              <w:pStyle w:val="11"/>
            </w:pPr>
            <w:r>
              <w:rPr>
                <w:rFonts w:hint="default"/>
                <w:lang w:val="en-US" w:eastAsia="zh-CN"/>
              </w:rPr>
              <w:t>        didSet{</w:t>
            </w:r>
          </w:p>
          <w:p>
            <w:pPr>
              <w:pStyle w:val="11"/>
            </w:pPr>
            <w:r>
              <w:rPr>
                <w:rFonts w:hint="default"/>
                <w:lang w:val="en-US" w:eastAsia="zh-CN"/>
              </w:rPr>
              <w:t>            print("didSet：成功将\(oldValue)设置成\(height)")</w:t>
            </w:r>
          </w:p>
          <w:p>
            <w:pPr>
              <w:pStyle w:val="11"/>
            </w:pPr>
            <w:r>
              <w:rPr>
                <w:rFonts w:hint="default"/>
                <w:lang w:val="en-US" w:eastAsia="zh-CN"/>
              </w:rPr>
              <w:t>        }</w:t>
            </w:r>
          </w:p>
          <w:p>
            <w:pPr>
              <w:pStyle w:val="11"/>
            </w:pPr>
            <w:r>
              <w:rPr>
                <w:rFonts w:hint="default"/>
                <w:lang w:val="en-US" w:eastAsia="zh-CN"/>
              </w:rPr>
              <w:t>    }</w:t>
            </w:r>
          </w:p>
          <w:p>
            <w:pPr>
              <w:pStyle w:val="11"/>
              <w:rPr>
                <w:rFonts w:hint="default"/>
                <w:vertAlign w:val="baseline"/>
                <w:lang w:eastAsia="zh-CN"/>
              </w:rPr>
            </w:pPr>
            <w:r>
              <w:rPr>
                <w:rFonts w:hint="default"/>
                <w:lang w:val="en-US" w:eastAsia="zh-CN"/>
              </w:rPr>
              <w:t>}</w:t>
            </w:r>
          </w:p>
        </w:tc>
      </w:tr>
    </w:tbl>
    <w:p>
      <w:pPr>
        <w:rPr>
          <w:rFonts w:hint="eastAsia"/>
          <w:lang w:eastAsia="zh-CN"/>
        </w:rPr>
      </w:pPr>
      <w:r>
        <w:rPr>
          <w:rFonts w:hint="default"/>
          <w:lang w:eastAsia="zh-CN"/>
        </w:rPr>
        <w:t>在Tower类中，设置了一个height属性，表示高度，初始化设置成为10。在height的willSet观察器中，打印出height即将被设置的值，而didSet观察器中，我们打印出之前的oldValue和当前的height。编写一个简单的测试代码</w:t>
      </w:r>
      <w:r>
        <w:rPr>
          <w:rFonts w:hint="eastAsia"/>
          <w:lang w:eastAsia="zh-CN"/>
        </w:rPr>
        <w:t>。</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rFonts w:hint="default"/>
                <w:lang w:val="en-US" w:eastAsia="zh-CN"/>
              </w:rPr>
              <w:t>var tower = Tower()</w:t>
            </w:r>
          </w:p>
          <w:p>
            <w:pPr>
              <w:pStyle w:val="11"/>
              <w:rPr>
                <w:rFonts w:hint="default"/>
                <w:vertAlign w:val="baseline"/>
                <w:lang w:eastAsia="zh-CN"/>
              </w:rPr>
            </w:pPr>
            <w:r>
              <w:rPr>
                <w:lang w:val="en-US" w:eastAsia="zh-CN"/>
              </w:rPr>
              <w:t>tower.height = 20</w:t>
            </w:r>
          </w:p>
        </w:tc>
      </w:tr>
    </w:tbl>
    <w:p>
      <w:pPr>
        <w:rPr>
          <w:rFonts w:hint="default"/>
          <w:lang w:eastAsia="zh-CN"/>
        </w:rPr>
      </w:pPr>
      <w:r>
        <w:rPr>
          <w:rFonts w:hint="default"/>
          <w:lang w:eastAsia="zh-CN"/>
        </w:rPr>
        <w:t>测试代码中，首先实例化一个tower，此时height是初始化的10，之后，我们修改height属性为20，观察输出结果：</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lang w:val="en-US" w:eastAsia="zh-CN"/>
              </w:rPr>
              <w:t>willSet：即将设置新值20</w:t>
            </w:r>
          </w:p>
          <w:p>
            <w:pPr>
              <w:pStyle w:val="11"/>
              <w:rPr>
                <w:rFonts w:hint="default"/>
                <w:vertAlign w:val="baseline"/>
                <w:lang w:eastAsia="zh-CN"/>
              </w:rPr>
            </w:pPr>
            <w:r>
              <w:rPr>
                <w:lang w:val="en-US" w:eastAsia="zh-CN"/>
              </w:rPr>
              <w:t>didSet：成功将10设置成20</w:t>
            </w:r>
          </w:p>
        </w:tc>
      </w:tr>
    </w:tbl>
    <w:p>
      <w:pPr>
        <w:pStyle w:val="4"/>
        <w:rPr>
          <w:lang w:eastAsia="zh-CN"/>
        </w:rPr>
      </w:pPr>
      <w:r>
        <w:rPr>
          <w:lang w:eastAsia="zh-CN"/>
        </w:rPr>
        <w:t>7.2.3 懒加载属性</w:t>
      </w:r>
    </w:p>
    <w:p>
      <w:pPr>
        <w:rPr>
          <w:lang w:eastAsia="zh-CN"/>
        </w:rPr>
      </w:pPr>
      <w:r>
        <w:rPr>
          <w:lang w:eastAsia="zh-CN"/>
        </w:rPr>
        <w:t>懒加载属性又称延迟加载属性，指的是当第一次被调用的时候才会计算其初始值的属性。</w:t>
      </w:r>
    </w:p>
    <w:p>
      <w:pPr>
        <w:rPr>
          <w:lang w:eastAsia="zh-CN"/>
        </w:rPr>
      </w:pPr>
      <w:r>
        <w:rPr>
          <w:lang w:eastAsia="zh-CN"/>
        </w:rPr>
        <w:t>因为被声明成懒加载的属性，可能在实例构造完成之前无法得到值。而常量属性在构造过程完成之前必须有初始化的值，所以懒加载属性必须声明为变量，并使用lazy关键字标记，以后的开发中，会经常用到懒加载延迟加载的性质。</w:t>
      </w:r>
    </w:p>
    <w:p>
      <w:pPr>
        <w:pStyle w:val="3"/>
      </w:pPr>
      <w:r>
        <w:t>7.3 类的方法</w:t>
      </w:r>
    </w:p>
    <w:p>
      <w:pPr>
        <w:pStyle w:val="4"/>
      </w:pPr>
      <w:r>
        <w:t>7.3.1 实例方法</w:t>
      </w:r>
    </w:p>
    <w:p>
      <w:pPr>
        <w:rPr>
          <w:lang w:eastAsia="zh-CN"/>
        </w:rPr>
      </w:pPr>
      <w:r>
        <w:rPr>
          <w:lang w:eastAsia="zh-CN"/>
        </w:rPr>
        <w:t>实例方法是属于类或结构体的实例的方法。可以通过实例方法设置和修改实例的属性值，或是实现实例的某些功能。实例方法和函数类似，使用func声明，可以定义参数和返回，具体逻辑书写在一堆大括号中。在实例方法中可以调用所属类型的属性和其他实例方法。</w:t>
      </w:r>
    </w:p>
    <w:p>
      <w:pPr>
        <w:rPr>
          <w:lang w:eastAsia="zh-CN"/>
        </w:rPr>
      </w:pPr>
      <w:r>
        <w:rPr>
          <w:lang w:eastAsia="zh-CN"/>
        </w:rPr>
        <w:t>下面的例子，定义一个简单的Counter类，实现计数的功能。</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lang w:val="en-US" w:eastAsia="zh-CN"/>
              </w:rPr>
              <w:t>class Counter {</w:t>
            </w:r>
          </w:p>
          <w:p>
            <w:pPr>
              <w:pStyle w:val="11"/>
            </w:pPr>
            <w:r>
              <w:rPr>
                <w:lang w:val="en-US" w:eastAsia="zh-CN"/>
              </w:rPr>
              <w:t>    var count = 0</w:t>
            </w:r>
          </w:p>
          <w:p>
            <w:pPr>
              <w:pStyle w:val="11"/>
            </w:pPr>
            <w:r>
              <w:rPr>
                <w:lang w:val="en-US" w:eastAsia="zh-CN"/>
              </w:rPr>
              <w:t>    func increment() {</w:t>
            </w:r>
          </w:p>
          <w:p>
            <w:pPr>
              <w:pStyle w:val="11"/>
            </w:pPr>
            <w:r>
              <w:rPr>
                <w:lang w:val="en-US" w:eastAsia="zh-CN"/>
              </w:rPr>
              <w:t>        count += 1</w:t>
            </w:r>
          </w:p>
          <w:p>
            <w:pPr>
              <w:pStyle w:val="11"/>
            </w:pPr>
            <w:r>
              <w:rPr>
                <w:lang w:val="en-US" w:eastAsia="zh-CN"/>
              </w:rPr>
              <w:t>    }</w:t>
            </w:r>
          </w:p>
          <w:p>
            <w:pPr>
              <w:pStyle w:val="11"/>
            </w:pPr>
            <w:r>
              <w:rPr>
                <w:lang w:val="en-US" w:eastAsia="zh-CN"/>
              </w:rPr>
              <w:t>    func increment(by amount: Int) {</w:t>
            </w:r>
          </w:p>
          <w:p>
            <w:pPr>
              <w:pStyle w:val="11"/>
            </w:pPr>
            <w:r>
              <w:rPr>
                <w:lang w:val="en-US" w:eastAsia="zh-CN"/>
              </w:rPr>
              <w:t>        count += amount</w:t>
            </w:r>
          </w:p>
          <w:p>
            <w:pPr>
              <w:pStyle w:val="11"/>
            </w:pPr>
            <w:r>
              <w:rPr>
                <w:lang w:val="en-US" w:eastAsia="zh-CN"/>
              </w:rPr>
              <w:t>    }</w:t>
            </w:r>
          </w:p>
          <w:p>
            <w:pPr>
              <w:pStyle w:val="11"/>
            </w:pPr>
            <w:r>
              <w:rPr>
                <w:lang w:val="en-US" w:eastAsia="zh-CN"/>
              </w:rPr>
              <w:t>    func reset() {</w:t>
            </w:r>
          </w:p>
          <w:p>
            <w:pPr>
              <w:pStyle w:val="11"/>
            </w:pPr>
            <w:r>
              <w:rPr>
                <w:lang w:val="en-US" w:eastAsia="zh-CN"/>
              </w:rPr>
              <w:t>        count = 0</w:t>
            </w:r>
          </w:p>
          <w:p>
            <w:pPr>
              <w:pStyle w:val="11"/>
            </w:pPr>
            <w:r>
              <w:rPr>
                <w:lang w:val="en-US" w:eastAsia="zh-CN"/>
              </w:rPr>
              <w:t>    }</w:t>
            </w:r>
          </w:p>
          <w:p>
            <w:pPr>
              <w:pStyle w:val="11"/>
              <w:rPr>
                <w:vertAlign w:val="baseline"/>
                <w:lang w:val="en-US" w:eastAsia="zh-CN"/>
              </w:rPr>
            </w:pPr>
            <w:r>
              <w:rPr>
                <w:lang w:val="en-US" w:eastAsia="zh-CN"/>
              </w:rPr>
              <w:t>}</w:t>
            </w:r>
          </w:p>
        </w:tc>
      </w:tr>
    </w:tbl>
    <w:p>
      <w:pPr>
        <w:rPr>
          <w:lang w:eastAsia="zh-CN"/>
        </w:rPr>
      </w:pPr>
      <w:r>
        <w:rPr>
          <w:lang w:eastAsia="zh-CN"/>
        </w:rPr>
        <w:t>Counter包含一个存储属性和3个实例方法。count用于计数，无参的increment</w:t>
      </w:r>
      <w:r>
        <w:rPr>
          <w:rFonts w:hint="eastAsia"/>
          <w:lang w:val="en-US" w:eastAsia="zh-CN"/>
        </w:rPr>
        <w:t>()</w:t>
      </w:r>
      <w:r>
        <w:rPr>
          <w:lang w:eastAsia="zh-CN"/>
        </w:rPr>
        <w:t>方法实现计数器加一，而increment</w:t>
      </w:r>
      <w:r>
        <w:rPr>
          <w:rFonts w:hint="eastAsia"/>
          <w:lang w:val="en-US" w:eastAsia="zh-CN"/>
        </w:rPr>
        <w:t>(</w:t>
      </w:r>
      <w:r>
        <w:rPr>
          <w:lang w:eastAsia="zh-CN"/>
        </w:rPr>
        <w:t>by：Int</w:t>
      </w:r>
      <w:r>
        <w:rPr>
          <w:rFonts w:hint="eastAsia"/>
          <w:lang w:val="en-US" w:eastAsia="zh-CN"/>
        </w:rPr>
        <w:t>)</w:t>
      </w:r>
      <w:r>
        <w:rPr>
          <w:lang w:eastAsia="zh-CN"/>
        </w:rPr>
        <w:t>方法让计数器一次增加指定数量。reset则可以让计数器清零。</w:t>
      </w:r>
    </w:p>
    <w:p>
      <w:pPr>
        <w:rPr>
          <w:vertAlign w:val="baseline"/>
          <w:lang w:eastAsia="zh-CN"/>
        </w:rPr>
      </w:pPr>
      <w:r>
        <w:rPr>
          <w:lang w:eastAsia="zh-CN"/>
        </w:rPr>
        <w:t>要调用实例方法，必须先创建类的实例，然后才能通过类的实例名.(dot)方法名的方式调用。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lang w:val="en-US" w:eastAsia="zh-CN"/>
              </w:rPr>
              <w:t>let counter = Counter()</w:t>
            </w:r>
          </w:p>
          <w:p>
            <w:pPr>
              <w:pStyle w:val="11"/>
            </w:pPr>
            <w:r>
              <w:rPr>
                <w:rFonts w:hint="default"/>
                <w:lang w:val="en-US" w:eastAsia="zh-CN"/>
              </w:rPr>
              <w:t>print("count:\(counter.count)")</w:t>
            </w:r>
          </w:p>
          <w:p>
            <w:pPr>
              <w:pStyle w:val="11"/>
            </w:pPr>
            <w:r>
              <w:rPr>
                <w:rFonts w:hint="default"/>
                <w:lang w:val="en-US" w:eastAsia="zh-CN"/>
              </w:rPr>
              <w:t>counter.increment()</w:t>
            </w:r>
          </w:p>
          <w:p>
            <w:pPr>
              <w:pStyle w:val="11"/>
            </w:pPr>
            <w:r>
              <w:rPr>
                <w:rFonts w:hint="default"/>
                <w:lang w:val="en-US" w:eastAsia="zh-CN"/>
              </w:rPr>
              <w:t>print("count:\(counter.count)")</w:t>
            </w:r>
          </w:p>
          <w:p>
            <w:pPr>
              <w:pStyle w:val="11"/>
            </w:pPr>
            <w:r>
              <w:rPr>
                <w:rFonts w:hint="default"/>
                <w:lang w:val="en-US" w:eastAsia="zh-CN"/>
              </w:rPr>
              <w:t>counter.increment(by: 3)</w:t>
            </w:r>
          </w:p>
          <w:p>
            <w:pPr>
              <w:pStyle w:val="11"/>
            </w:pPr>
            <w:r>
              <w:rPr>
                <w:rFonts w:hint="default"/>
                <w:lang w:val="en-US" w:eastAsia="zh-CN"/>
              </w:rPr>
              <w:t>print("count:\(counter.count)")</w:t>
            </w:r>
          </w:p>
          <w:p>
            <w:pPr>
              <w:pStyle w:val="11"/>
            </w:pPr>
            <w:r>
              <w:rPr>
                <w:rFonts w:hint="default"/>
                <w:lang w:val="en-US" w:eastAsia="zh-CN"/>
              </w:rPr>
              <w:t>counter.</w:t>
            </w:r>
            <w:r>
              <w:rPr>
                <w:lang w:val="en-US" w:eastAsia="zh-CN"/>
              </w:rPr>
              <w:t>reset</w:t>
            </w:r>
            <w:r>
              <w:rPr>
                <w:rFonts w:hint="default"/>
                <w:lang w:val="en-US" w:eastAsia="zh-CN"/>
              </w:rPr>
              <w:t>()</w:t>
            </w:r>
          </w:p>
          <w:p>
            <w:pPr>
              <w:pStyle w:val="11"/>
              <w:rPr>
                <w:vertAlign w:val="baseline"/>
                <w:lang w:eastAsia="zh-CN"/>
              </w:rPr>
            </w:pPr>
            <w:r>
              <w:rPr>
                <w:rFonts w:hint="default"/>
                <w:lang w:val="en-US" w:eastAsia="zh-CN"/>
              </w:rPr>
              <w:t>print("count:\(counter.count)")</w:t>
            </w:r>
          </w:p>
        </w:tc>
      </w:tr>
    </w:tbl>
    <w:p>
      <w:pPr>
        <w:rPr>
          <w:lang w:eastAsia="zh-CN"/>
        </w:rPr>
      </w:pPr>
      <w:r>
        <w:rPr>
          <w:lang w:eastAsia="zh-CN"/>
        </w:rPr>
        <w:t>程序输出：</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lang w:val="en-US" w:eastAsia="zh-CN"/>
              </w:rPr>
              <w:t>count:0</w:t>
            </w:r>
          </w:p>
          <w:p>
            <w:pPr>
              <w:pStyle w:val="11"/>
            </w:pPr>
            <w:r>
              <w:rPr>
                <w:lang w:val="en-US" w:eastAsia="zh-CN"/>
              </w:rPr>
              <w:t>count:1</w:t>
            </w:r>
          </w:p>
          <w:p>
            <w:pPr>
              <w:pStyle w:val="11"/>
            </w:pPr>
            <w:r>
              <w:rPr>
                <w:lang w:val="en-US" w:eastAsia="zh-CN"/>
              </w:rPr>
              <w:t>count:4</w:t>
            </w:r>
          </w:p>
          <w:p>
            <w:pPr>
              <w:pStyle w:val="11"/>
              <w:rPr>
                <w:vertAlign w:val="baseline"/>
                <w:lang w:eastAsia="zh-CN"/>
              </w:rPr>
            </w:pPr>
            <w:r>
              <w:rPr>
                <w:lang w:val="en-US" w:eastAsia="zh-CN"/>
              </w:rPr>
              <w:t>count:0</w:t>
            </w:r>
          </w:p>
        </w:tc>
      </w:tr>
    </w:tbl>
    <w:p>
      <w:pPr>
        <w:rPr>
          <w:vertAlign w:val="baseline"/>
          <w:lang w:eastAsia="zh-CN"/>
        </w:rPr>
      </w:pPr>
      <w:r>
        <w:rPr>
          <w:lang w:eastAsia="zh-CN"/>
        </w:rPr>
        <w:t>实例方法都包含一个隐含的参数self，self代指这个实例本身，多数情况下self是可以省略的，比如本节计数器的例子，实际上increment可以写作：</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increment() {</w:t>
            </w:r>
          </w:p>
          <w:p>
            <w:pPr>
              <w:pStyle w:val="11"/>
            </w:pPr>
            <w:r>
              <w:t xml:space="preserve">    self.count += 1</w:t>
            </w:r>
          </w:p>
          <w:p>
            <w:pPr>
              <w:pStyle w:val="11"/>
              <w:rPr>
                <w:vertAlign w:val="baseline"/>
                <w:lang w:eastAsia="zh-CN"/>
              </w:rPr>
            </w:pPr>
            <w:r>
              <w:t>}</w:t>
            </w:r>
          </w:p>
        </w:tc>
      </w:tr>
    </w:tbl>
    <w:p>
      <w:pPr>
        <w:rPr>
          <w:lang w:eastAsia="zh-CN"/>
        </w:rPr>
      </w:pPr>
      <w:r>
        <w:rPr>
          <w:lang w:eastAsia="zh-CN"/>
        </w:rPr>
        <w:t>也有某些情况下，self不可以省略，比如第一节包含参数的构造函数的例子：</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rFonts w:hint="default"/>
                <w:lang w:val="en-US" w:eastAsia="zh-CN"/>
              </w:rPr>
              <w:t>init(brand:String, speed:Int){</w:t>
            </w:r>
          </w:p>
          <w:p>
            <w:pPr>
              <w:pStyle w:val="11"/>
            </w:pPr>
            <w:r>
              <w:rPr>
                <w:rFonts w:hint="default"/>
                <w:lang w:val="en-US" w:eastAsia="zh-CN"/>
              </w:rPr>
              <w:t>        self.brand = brand</w:t>
            </w:r>
          </w:p>
          <w:p>
            <w:pPr>
              <w:pStyle w:val="11"/>
            </w:pPr>
            <w:r>
              <w:rPr>
                <w:rFonts w:hint="default"/>
                <w:lang w:val="en-US" w:eastAsia="zh-CN"/>
              </w:rPr>
              <w:t>        self.speed = speed</w:t>
            </w:r>
          </w:p>
          <w:p>
            <w:pPr>
              <w:pStyle w:val="11"/>
              <w:rPr>
                <w:vertAlign w:val="baseline"/>
                <w:lang w:eastAsia="zh-CN"/>
              </w:rPr>
            </w:pPr>
            <w:r>
              <w:rPr>
                <w:rFonts w:hint="default"/>
                <w:lang w:val="en-US" w:eastAsia="zh-CN"/>
              </w:rPr>
              <w:t>}</w:t>
            </w:r>
          </w:p>
        </w:tc>
      </w:tr>
    </w:tbl>
    <w:p>
      <w:pPr>
        <w:rPr>
          <w:lang w:eastAsia="zh-CN"/>
        </w:rPr>
      </w:pPr>
      <w:r>
        <w:rPr>
          <w:lang w:eastAsia="zh-CN"/>
        </w:rPr>
        <w:t>这里的方法参数brand和类的属性brand是重名的，所以此时，必须要用self.来区分两者，消除歧义。如果写作brand = brand，Swift会认为brand指的都是函数的参数brand。</w:t>
      </w:r>
    </w:p>
    <w:p>
      <w:pPr>
        <w:pStyle w:val="4"/>
      </w:pPr>
      <w:r>
        <w:t>7.3.2 类型方法</w:t>
      </w:r>
    </w:p>
    <w:p>
      <w:pPr>
        <w:rPr>
          <w:rFonts w:hint="default"/>
          <w:lang w:eastAsia="zh-CN"/>
        </w:rPr>
      </w:pPr>
      <w:r>
        <w:t>类的另一种方法叫做类型方法或者静态方法，如果某个操作不依赖具体实例，比如求某个数的绝对值，就可以将其定义为类型方法，</w:t>
      </w:r>
      <w:r>
        <w:rPr>
          <w:rFonts w:hint="default"/>
          <w:lang w:eastAsia="zh-CN"/>
        </w:rPr>
        <w:t>实例方法为实例所有，而静态方法为类所有，需要通过类来使用。在为结构体和枚举定义静态方法时，可以使用static关键字。在为类定义类型方法时，可以使用class关键字。</w:t>
      </w:r>
    </w:p>
    <w:p>
      <w:pPr>
        <w:rPr>
          <w:rFonts w:hint="default"/>
          <w:vertAlign w:val="baseline"/>
          <w:lang w:eastAsia="zh-CN"/>
        </w:rPr>
      </w:pPr>
      <w:r>
        <w:rPr>
          <w:rFonts w:hint="default"/>
          <w:lang w:eastAsia="zh-CN"/>
        </w:rPr>
        <w:t>下面定义一个Math类，包含一个求绝对值的方法。</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lang w:val="en-US" w:eastAsia="zh-CN"/>
              </w:rPr>
              <w:t>class Math {</w:t>
            </w:r>
          </w:p>
          <w:p>
            <w:pPr>
              <w:pStyle w:val="11"/>
            </w:pPr>
            <w:r>
              <w:rPr>
                <w:lang w:val="en-US" w:eastAsia="zh-CN"/>
              </w:rPr>
              <w:t>    class func abs(_ num:Int)-&gt;Int{</w:t>
            </w:r>
          </w:p>
          <w:p>
            <w:pPr>
              <w:pStyle w:val="11"/>
            </w:pPr>
            <w:r>
              <w:rPr>
                <w:lang w:val="en-US" w:eastAsia="zh-CN"/>
              </w:rPr>
              <w:t>        return num &gt;= 0 ? num : -num</w:t>
            </w:r>
          </w:p>
          <w:p>
            <w:pPr>
              <w:pStyle w:val="11"/>
            </w:pPr>
            <w:r>
              <w:rPr>
                <w:lang w:val="en-US" w:eastAsia="zh-CN"/>
              </w:rPr>
              <w:t>    }</w:t>
            </w:r>
          </w:p>
          <w:p>
            <w:pPr>
              <w:pStyle w:val="11"/>
              <w:rPr>
                <w:rFonts w:hint="default"/>
                <w:vertAlign w:val="baseline"/>
                <w:lang w:eastAsia="zh-CN"/>
              </w:rPr>
            </w:pPr>
            <w:r>
              <w:rPr>
                <w:lang w:val="en-US" w:eastAsia="zh-CN"/>
              </w:rPr>
              <w:t>}</w:t>
            </w:r>
          </w:p>
        </w:tc>
      </w:tr>
    </w:tbl>
    <w:p>
      <w:pPr>
        <w:rPr>
          <w:rFonts w:hint="default"/>
          <w:lang w:eastAsia="zh-CN"/>
        </w:rPr>
      </w:pPr>
      <w:r>
        <w:rPr>
          <w:rFonts w:hint="default"/>
          <w:lang w:eastAsia="zh-CN"/>
        </w:rPr>
        <w:t>本例中，利用三元运算符，返回num的绝对值，等价于num大于等于0返回本身，否则返回num的相反数。实现求绝对值这个功能是不依赖于实例的，所以定义成类型方法。事实上，类似Math这种工具类都包含大量类型方法。</w:t>
      </w:r>
    </w:p>
    <w:p>
      <w:pPr>
        <w:rPr>
          <w:rFonts w:hint="default"/>
          <w:vertAlign w:val="baseline"/>
          <w:lang w:eastAsia="zh-CN"/>
        </w:rPr>
      </w:pPr>
      <w:r>
        <w:rPr>
          <w:rFonts w:hint="default"/>
          <w:lang w:eastAsia="zh-CN"/>
        </w:rPr>
        <w:t>通过类名.(dot)方法名来调用类型方法。</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rFonts w:hint="default"/>
                <w:lang w:val="en-US" w:eastAsia="zh-CN"/>
              </w:rPr>
              <w:t>let A = -20</w:t>
            </w:r>
          </w:p>
          <w:p>
            <w:pPr>
              <w:pStyle w:val="11"/>
            </w:pPr>
            <w:r>
              <w:rPr>
                <w:rFonts w:hint="default"/>
                <w:lang w:val="en-US" w:eastAsia="zh-CN"/>
              </w:rPr>
              <w:t>let absA = Math.abs(A)</w:t>
            </w:r>
          </w:p>
          <w:p>
            <w:pPr>
              <w:pStyle w:val="11"/>
              <w:rPr>
                <w:rFonts w:hint="default"/>
                <w:vertAlign w:val="baseline"/>
                <w:lang w:eastAsia="zh-CN"/>
              </w:rPr>
            </w:pPr>
            <w:r>
              <w:rPr>
                <w:lang w:val="en-US" w:eastAsia="zh-CN"/>
              </w:rPr>
              <w:t>print("absA:\(absA)")</w:t>
            </w:r>
          </w:p>
        </w:tc>
      </w:tr>
    </w:tbl>
    <w:p>
      <w:pPr>
        <w:rPr>
          <w:vertAlign w:val="baseline"/>
          <w:lang w:eastAsia="zh-CN"/>
        </w:rPr>
      </w:pPr>
      <w:r>
        <w:rPr>
          <w:lang w:eastAsia="zh-CN"/>
        </w:rPr>
        <w:t>程序输出：</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vertAlign w:val="baseline"/>
                <w:lang w:eastAsia="zh-CN"/>
              </w:rPr>
            </w:pPr>
            <w:r>
              <w:rPr>
                <w:lang w:val="en-US" w:eastAsia="zh-CN"/>
              </w:rPr>
              <w:t>absA:20</w:t>
            </w:r>
          </w:p>
        </w:tc>
      </w:tr>
    </w:tbl>
    <w:p>
      <w:r>
        <w:rPr>
          <w:rFonts w:hint="default"/>
          <w:lang w:eastAsia="zh-CN"/>
        </w:rPr>
        <w:t>如果一个方法不依赖于实例，建议将它定义为静态方法，可以省去对类进行实例化的步骤。</w:t>
      </w:r>
    </w:p>
    <w:p>
      <w:pPr>
        <w:pStyle w:val="3"/>
      </w:pPr>
      <w:r>
        <w:t>7.4 类的继承</w:t>
      </w:r>
    </w:p>
    <w:p>
      <w:pPr>
        <w:rPr>
          <w:rFonts w:hint="default"/>
          <w:lang w:val="en-US" w:eastAsia="zh-CN"/>
        </w:rPr>
      </w:pPr>
      <w:r>
        <w:rPr>
          <w:rFonts w:hint="default"/>
          <w:lang w:val="en-US" w:eastAsia="zh-CN"/>
        </w:rPr>
        <w:t>一个类可以继承另一个类的方法，属性和其它特性。当一个类继承其它类时，继承类叫子类，被继承类叫超类（或父类）。在 Swift 中，继承是区分</w:t>
      </w:r>
      <w:r>
        <w:rPr>
          <w:rFonts w:hint="default"/>
          <w:lang w:eastAsia="zh-CN"/>
        </w:rPr>
        <w:t>”类“</w:t>
      </w:r>
      <w:r>
        <w:rPr>
          <w:rFonts w:hint="default"/>
          <w:lang w:val="en-US" w:eastAsia="zh-CN"/>
        </w:rPr>
        <w:t>与其它类型的一个基本特征。</w:t>
      </w:r>
    </w:p>
    <w:p>
      <w:pPr>
        <w:rPr>
          <w:rFonts w:hint="default"/>
          <w:lang w:val="en-US" w:eastAsia="zh-CN"/>
        </w:rPr>
      </w:pPr>
      <w:r>
        <w:rPr>
          <w:rFonts w:hint="default"/>
          <w:lang w:val="en-US" w:eastAsia="zh-CN"/>
        </w:rPr>
        <w:t>在 Swift 中，类可以调用和访问</w:t>
      </w:r>
      <w:r>
        <w:rPr>
          <w:rFonts w:hint="default"/>
          <w:lang w:eastAsia="zh-CN"/>
        </w:rPr>
        <w:t>父类</w:t>
      </w:r>
      <w:r>
        <w:rPr>
          <w:rFonts w:hint="default"/>
          <w:lang w:val="en-US" w:eastAsia="zh-CN"/>
        </w:rPr>
        <w:t>的方法，属性和下标，并且可以重写这些方法，属性和下标来优化或修改它们的行为。Swift 会检查重写定义在</w:t>
      </w:r>
      <w:r>
        <w:rPr>
          <w:rFonts w:hint="default"/>
          <w:lang w:eastAsia="zh-CN"/>
        </w:rPr>
        <w:t>父类</w:t>
      </w:r>
      <w:r>
        <w:rPr>
          <w:rFonts w:hint="default"/>
          <w:lang w:val="en-US" w:eastAsia="zh-CN"/>
        </w:rPr>
        <w:t>中是否有匹配的定义，以此确保重写行为是正确的。</w:t>
      </w:r>
    </w:p>
    <w:p>
      <w:bookmarkStart w:id="0" w:name="defining_a_base_class"/>
      <w:bookmarkEnd w:id="0"/>
      <w:r>
        <w:t>类的继承具有以下优点：</w:t>
      </w:r>
    </w:p>
    <w:p>
      <w:r>
        <w:rPr>
          <w:rFonts w:hint="eastAsia"/>
          <w:lang w:val="en-US" w:eastAsia="zh-CN"/>
        </w:rPr>
        <w:t>1.</w:t>
      </w:r>
      <w:r>
        <w:t>继承是在一些通用类的基础上构造，建立和扩充新类的最有效的手段。</w:t>
      </w:r>
    </w:p>
    <w:p>
      <w:r>
        <w:rPr>
          <w:rFonts w:hint="eastAsia"/>
          <w:lang w:val="en-US" w:eastAsia="zh-CN"/>
        </w:rPr>
        <w:t>2.</w:t>
      </w:r>
      <w:r>
        <w:t>继承简化了人们对事物的认识和描述，能清晰体现相关类之间的层次结构关系。</w:t>
      </w:r>
    </w:p>
    <w:p>
      <w:r>
        <w:rPr>
          <w:rFonts w:hint="eastAsia"/>
          <w:lang w:val="en-US" w:eastAsia="zh-CN"/>
        </w:rPr>
        <w:t>3.</w:t>
      </w:r>
      <w:r>
        <w:t>继承提供软件复用功能。若乙类继承甲类，那么在构建乙类时，只需要再描述与甲类不同的属性和方法即可。这种做法能减小代码的冗余度，增加程序的重用性。</w:t>
      </w:r>
    </w:p>
    <w:p>
      <w:r>
        <w:rPr>
          <w:rFonts w:hint="eastAsia"/>
          <w:lang w:val="en-US" w:eastAsia="zh-CN"/>
        </w:rPr>
        <w:t>4.</w:t>
      </w:r>
      <w:r>
        <w:t>继承通过增强一致性，来减少模块间的接口和界面，大大增加了程序的易维护性。</w:t>
      </w:r>
    </w:p>
    <w:p>
      <w:pPr>
        <w:rPr>
          <w:vertAlign w:val="baseline"/>
        </w:rPr>
      </w:pPr>
      <w:r>
        <w:t>首先，创建一个基类，也就是没有继承其他类的类。</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rFonts w:hint="default"/>
                <w:lang w:val="en-US" w:eastAsia="zh-CN"/>
              </w:rPr>
              <w:t>class Animal {</w:t>
            </w:r>
          </w:p>
          <w:p>
            <w:pPr>
              <w:pStyle w:val="11"/>
            </w:pPr>
            <w:r>
              <w:rPr>
                <w:rFonts w:hint="default"/>
                <w:lang w:val="en-US" w:eastAsia="zh-CN"/>
              </w:rPr>
              <w:t>    func say(){</w:t>
            </w:r>
          </w:p>
          <w:p>
            <w:pPr>
              <w:pStyle w:val="11"/>
            </w:pPr>
            <w:r>
              <w:rPr>
                <w:rFonts w:hint="default"/>
                <w:lang w:val="en-US" w:eastAsia="zh-CN"/>
              </w:rPr>
              <w:t>        print("I'm an animal")</w:t>
            </w:r>
          </w:p>
          <w:p>
            <w:pPr>
              <w:pStyle w:val="11"/>
            </w:pPr>
            <w:r>
              <w:rPr>
                <w:rFonts w:hint="default"/>
                <w:lang w:val="en-US" w:eastAsia="zh-CN"/>
              </w:rPr>
              <w:t>    }</w:t>
            </w:r>
          </w:p>
          <w:p>
            <w:pPr>
              <w:pStyle w:val="11"/>
            </w:pPr>
            <w:r>
              <w:rPr>
                <w:lang w:val="en-US" w:eastAsia="zh-CN"/>
              </w:rPr>
              <w:t>    </w:t>
            </w:r>
          </w:p>
          <w:p>
            <w:pPr>
              <w:pStyle w:val="11"/>
            </w:pPr>
            <w:r>
              <w:rPr>
                <w:rFonts w:hint="default"/>
                <w:lang w:val="en-US" w:eastAsia="zh-CN"/>
              </w:rPr>
              <w:t>    func run() {</w:t>
            </w:r>
          </w:p>
          <w:p>
            <w:pPr>
              <w:pStyle w:val="11"/>
            </w:pPr>
            <w:r>
              <w:rPr>
                <w:rFonts w:hint="default"/>
                <w:lang w:val="en-US" w:eastAsia="zh-CN"/>
              </w:rPr>
              <w:t>        print("I'm running")</w:t>
            </w:r>
          </w:p>
          <w:p>
            <w:pPr>
              <w:pStyle w:val="11"/>
            </w:pPr>
            <w:r>
              <w:rPr>
                <w:rFonts w:hint="default"/>
                <w:lang w:val="en-US" w:eastAsia="zh-CN"/>
              </w:rPr>
              <w:t>    }</w:t>
            </w:r>
          </w:p>
          <w:p>
            <w:pPr>
              <w:pStyle w:val="11"/>
              <w:rPr>
                <w:vertAlign w:val="baseline"/>
              </w:rPr>
            </w:pPr>
            <w:r>
              <w:rPr>
                <w:rFonts w:hint="default"/>
                <w:lang w:val="en-US" w:eastAsia="zh-CN"/>
              </w:rPr>
              <w:t>}</w:t>
            </w:r>
          </w:p>
        </w:tc>
      </w:tr>
    </w:tbl>
    <w:p/>
    <w:p>
      <w:pPr>
        <w:rPr>
          <w:vertAlign w:val="baseline"/>
          <w:lang w:eastAsia="zh-CN"/>
        </w:rPr>
      </w:pPr>
      <w:r>
        <w:rPr>
          <w:lang w:eastAsia="zh-CN"/>
        </w:rPr>
        <w:t>这里定义了一个名为Animal的基类，它拥有两个方法say和run，接着定义一个继承自Animal的子类。</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rFonts w:hint="default"/>
                <w:lang w:val="en-US" w:eastAsia="zh-CN"/>
              </w:rPr>
              <w:t>class Cat:Animal{</w:t>
            </w:r>
          </w:p>
          <w:p>
            <w:pPr>
              <w:pStyle w:val="11"/>
            </w:pPr>
            <w:r>
              <w:rPr>
                <w:rFonts w:hint="default"/>
                <w:lang w:val="en-US" w:eastAsia="zh-CN"/>
              </w:rPr>
              <w:t>    var name: String = "hehe"</w:t>
            </w:r>
          </w:p>
          <w:p>
            <w:pPr>
              <w:pStyle w:val="11"/>
            </w:pPr>
            <w:r>
              <w:rPr>
                <w:lang w:val="en-US" w:eastAsia="zh-CN"/>
              </w:rPr>
              <w:t>    </w:t>
            </w:r>
          </w:p>
          <w:p>
            <w:pPr>
              <w:pStyle w:val="11"/>
            </w:pPr>
            <w:r>
              <w:rPr>
                <w:rFonts w:hint="default"/>
                <w:lang w:val="en-US" w:eastAsia="zh-CN"/>
              </w:rPr>
              <w:t>    override func say(){</w:t>
            </w:r>
          </w:p>
          <w:p>
            <w:pPr>
              <w:pStyle w:val="11"/>
            </w:pPr>
            <w:r>
              <w:rPr>
                <w:rFonts w:hint="default"/>
                <w:lang w:val="en-US" w:eastAsia="zh-CN"/>
              </w:rPr>
              <w:t>        print("I'm cat,my name is \(name)")</w:t>
            </w:r>
          </w:p>
          <w:p>
            <w:pPr>
              <w:pStyle w:val="11"/>
            </w:pPr>
            <w:r>
              <w:rPr>
                <w:rFonts w:hint="default"/>
                <w:lang w:val="en-US" w:eastAsia="zh-CN"/>
              </w:rPr>
              <w:t>    }</w:t>
            </w:r>
          </w:p>
          <w:p>
            <w:pPr>
              <w:pStyle w:val="11"/>
              <w:rPr>
                <w:vertAlign w:val="baseline"/>
                <w:lang w:eastAsia="zh-CN"/>
              </w:rPr>
            </w:pPr>
            <w:r>
              <w:rPr>
                <w:rFonts w:hint="default"/>
                <w:lang w:val="en-US" w:eastAsia="zh-CN"/>
              </w:rPr>
              <w:t>}</w:t>
            </w:r>
          </w:p>
        </w:tc>
      </w:tr>
    </w:tbl>
    <w:p>
      <w:pPr>
        <w:rPr>
          <w:rFonts w:hint="default"/>
          <w:lang w:eastAsia="zh-CN"/>
        </w:rPr>
      </w:pPr>
      <w:r>
        <w:rPr>
          <w:rFonts w:hint="default"/>
          <w:lang w:eastAsia="zh-CN"/>
        </w:rPr>
        <w:t>上面的代码中，创建了Cat的类，用：表示这个类继承自Animal，所以Animal是Cat的父类，此时Cat就继承了Animal的say方法和run方法。</w:t>
      </w:r>
    </w:p>
    <w:p>
      <w:pPr>
        <w:rPr>
          <w:rFonts w:hint="default"/>
          <w:lang w:eastAsia="zh-CN"/>
        </w:rPr>
      </w:pPr>
      <w:r>
        <w:rPr>
          <w:rFonts w:hint="default"/>
          <w:lang w:eastAsia="zh-CN"/>
        </w:rPr>
        <w:t>在子类中可以添加父类没有的属性和方法，这里添加了一个名为name的属性，并且初始化为”hehe“。</w:t>
      </w:r>
    </w:p>
    <w:p>
      <w:pPr>
        <w:rPr>
          <w:rFonts w:hint="default"/>
          <w:lang w:eastAsia="zh-CN"/>
        </w:rPr>
      </w:pPr>
      <w:r>
        <w:rPr>
          <w:rFonts w:hint="default"/>
          <w:lang w:eastAsia="zh-CN"/>
        </w:rPr>
        <w:t>接着，在子类中重写了父类的say方法。在重写一个父类的方法时，需要在重写的方法名称前面加上override关键字，表示这是对父类方法的重写。</w:t>
      </w:r>
    </w:p>
    <w:p>
      <w:pPr>
        <w:rPr>
          <w:rFonts w:hint="default"/>
          <w:lang w:eastAsia="zh-CN"/>
        </w:rPr>
      </w:pPr>
      <w:r>
        <w:rPr>
          <w:rFonts w:hint="default"/>
          <w:lang w:eastAsia="zh-CN"/>
        </w:rPr>
        <w:t>在定义好子类以后，就可以定义子类的实例了。</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lang w:val="en-US" w:eastAsia="zh-CN"/>
              </w:rPr>
              <w:t>var cat = Cat()</w:t>
            </w:r>
          </w:p>
          <w:p>
            <w:pPr>
              <w:pStyle w:val="11"/>
            </w:pPr>
            <w:r>
              <w:rPr>
                <w:rFonts w:hint="default"/>
                <w:lang w:val="en-US" w:eastAsia="zh-CN"/>
              </w:rPr>
              <w:t>cat.run()</w:t>
            </w:r>
          </w:p>
          <w:p>
            <w:pPr>
              <w:pStyle w:val="11"/>
              <w:rPr>
                <w:vertAlign w:val="baseline"/>
                <w:lang w:val="en-US" w:eastAsia="zh-CN"/>
              </w:rPr>
            </w:pPr>
            <w:r>
              <w:rPr>
                <w:rFonts w:hint="default"/>
                <w:lang w:val="en-US" w:eastAsia="zh-CN"/>
              </w:rPr>
              <w:t>cat.say()</w:t>
            </w:r>
          </w:p>
        </w:tc>
      </w:tr>
    </w:tbl>
    <w:p>
      <w:pPr>
        <w:rPr>
          <w:rFonts w:hint="default"/>
          <w:vertAlign w:val="baseline"/>
          <w:lang w:eastAsia="zh-CN"/>
        </w:rPr>
      </w:pPr>
      <w:r>
        <w:rPr>
          <w:rFonts w:hint="default"/>
          <w:lang w:eastAsia="zh-CN"/>
        </w:rPr>
        <w:t>程序输出：</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lang w:val="en-US" w:eastAsia="zh-CN"/>
              </w:rPr>
              <w:t>I'm running</w:t>
            </w:r>
          </w:p>
          <w:p>
            <w:pPr>
              <w:pStyle w:val="11"/>
              <w:rPr>
                <w:rFonts w:hint="default"/>
                <w:vertAlign w:val="baseline"/>
                <w:lang w:eastAsia="zh-CN"/>
              </w:rPr>
            </w:pPr>
            <w:r>
              <w:rPr>
                <w:lang w:val="en-US" w:eastAsia="zh-CN"/>
              </w:rPr>
              <w:t>I'm cat,my name is hehe</w:t>
            </w:r>
          </w:p>
        </w:tc>
      </w:tr>
    </w:tbl>
    <w:p>
      <w:pPr>
        <w:rPr>
          <w:rFonts w:hint="default"/>
          <w:lang w:eastAsia="zh-CN"/>
        </w:rPr>
      </w:pPr>
      <w:r>
        <w:rPr>
          <w:rFonts w:hint="default"/>
          <w:lang w:eastAsia="zh-CN"/>
        </w:rPr>
        <w:t>虽然在Cat中没有定义run方法，但是依旧可以调用run方法，是因为Cat继承了Animal的run方法。由于对于Animal的say方法进行了重写，所以在Cat中调用say方法是输出的Cat中定义的内容。</w:t>
      </w:r>
    </w:p>
    <w:p>
      <w:pPr>
        <w:rPr>
          <w:rFonts w:hint="default"/>
          <w:lang w:eastAsia="zh-CN"/>
        </w:rPr>
      </w:pPr>
      <w:r>
        <w:rPr>
          <w:rFonts w:hint="default"/>
          <w:lang w:eastAsia="zh-CN"/>
        </w:rPr>
        <w:t>如果不希望父类的属性、下标、方法被重写，可以在属性或方法之前，添加final关键字修饰。例如 final var、final func、final class func。当子类试图重写final修饰的方法或属性时，编译时都会报错。</w:t>
      </w:r>
    </w:p>
    <w:p>
      <w:pPr>
        <w:pStyle w:val="3"/>
        <w:ind w:left="0" w:leftChars="0" w:firstLine="0" w:firstLineChars="0"/>
        <w:rPr>
          <w:rFonts w:hint="eastAsia"/>
          <w:lang w:val="en-US" w:eastAsia="zh-CN"/>
        </w:rPr>
      </w:pPr>
      <w:r>
        <w:rPr>
          <w:rFonts w:hint="eastAsia"/>
          <w:lang w:val="en-US" w:eastAsia="zh-CN"/>
        </w:rPr>
        <w:t>7.5</w:t>
      </w:r>
      <w:bookmarkStart w:id="1" w:name="_GoBack"/>
      <w:bookmarkEnd w:id="1"/>
      <w:r>
        <w:rPr>
          <w:rFonts w:hint="eastAsia"/>
          <w:lang w:val="en-US" w:eastAsia="zh-CN"/>
        </w:rPr>
        <w:t xml:space="preserve"> 本章小结</w:t>
      </w:r>
    </w:p>
    <w:p>
      <w:pPr>
        <w:rPr>
          <w:rFonts w:hint="default"/>
          <w:lang w:val="en-US" w:eastAsia="zh-CN"/>
        </w:rPr>
      </w:pPr>
      <w:r>
        <w:rPr>
          <w:rFonts w:hint="eastAsia"/>
          <w:lang w:val="en-US" w:eastAsia="zh-CN"/>
        </w:rPr>
        <w:t>类是面向对象编程的核心，在面向对象的世界中万物都是对象，类则是对象的抽象。本章介绍了Swift类，包括类的基本概念，类的属性和方法，以及类的创建、析构和使用，重点在概念和语法的掌握，更多关于面向对象编程的理念需要在项目中去学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DejaVu Sans">
    <w:altName w:val="Times New Roman"/>
    <w:panose1 w:val="02020603050405020304"/>
    <w:charset w:val="00"/>
    <w:family w:val="roman"/>
    <w:pitch w:val="default"/>
    <w:sig w:usb0="00000000" w:usb1="00000000" w:usb2="00000008" w:usb3="00000000" w:csb0="000001FF" w:csb1="00000000"/>
  </w:font>
  <w:font w:name="Menlo">
    <w:altName w:val="Segoe Print"/>
    <w:panose1 w:val="020B0609030804020204"/>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宋体-简">
    <w:altName w:val="宋体"/>
    <w:panose1 w:val="0201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7C671"/>
    <w:rsid w:val="000E2CB3"/>
    <w:rsid w:val="00406D93"/>
    <w:rsid w:val="0072344A"/>
    <w:rsid w:val="00782F9E"/>
    <w:rsid w:val="007903C4"/>
    <w:rsid w:val="00DD3C12"/>
    <w:rsid w:val="012A1CF2"/>
    <w:rsid w:val="0144211B"/>
    <w:rsid w:val="016D1853"/>
    <w:rsid w:val="017066F5"/>
    <w:rsid w:val="01731246"/>
    <w:rsid w:val="01872966"/>
    <w:rsid w:val="018A2103"/>
    <w:rsid w:val="018F10A8"/>
    <w:rsid w:val="01923A55"/>
    <w:rsid w:val="01CC3978"/>
    <w:rsid w:val="01D94298"/>
    <w:rsid w:val="01ED0768"/>
    <w:rsid w:val="01F45AD5"/>
    <w:rsid w:val="020E6048"/>
    <w:rsid w:val="026872FD"/>
    <w:rsid w:val="0288354E"/>
    <w:rsid w:val="02A306E3"/>
    <w:rsid w:val="02A443CF"/>
    <w:rsid w:val="02B0453D"/>
    <w:rsid w:val="02BF144A"/>
    <w:rsid w:val="02D23154"/>
    <w:rsid w:val="02DB193F"/>
    <w:rsid w:val="02DE6E29"/>
    <w:rsid w:val="030579DB"/>
    <w:rsid w:val="031221B4"/>
    <w:rsid w:val="032737B7"/>
    <w:rsid w:val="033A1319"/>
    <w:rsid w:val="037360ED"/>
    <w:rsid w:val="03741D88"/>
    <w:rsid w:val="0376221E"/>
    <w:rsid w:val="03784309"/>
    <w:rsid w:val="03A73525"/>
    <w:rsid w:val="03C96918"/>
    <w:rsid w:val="03D03959"/>
    <w:rsid w:val="03D6706F"/>
    <w:rsid w:val="040258A5"/>
    <w:rsid w:val="0432426C"/>
    <w:rsid w:val="043B34E6"/>
    <w:rsid w:val="045C7B4C"/>
    <w:rsid w:val="04642C96"/>
    <w:rsid w:val="04D72EA9"/>
    <w:rsid w:val="04EF0C6D"/>
    <w:rsid w:val="0500684D"/>
    <w:rsid w:val="051162C7"/>
    <w:rsid w:val="056B386B"/>
    <w:rsid w:val="057656E8"/>
    <w:rsid w:val="057A355A"/>
    <w:rsid w:val="05BD3A10"/>
    <w:rsid w:val="05BF0500"/>
    <w:rsid w:val="05DA0043"/>
    <w:rsid w:val="05F477B3"/>
    <w:rsid w:val="05FB198B"/>
    <w:rsid w:val="060B03F5"/>
    <w:rsid w:val="060D2CDA"/>
    <w:rsid w:val="06176AEB"/>
    <w:rsid w:val="06272F8A"/>
    <w:rsid w:val="06456B4E"/>
    <w:rsid w:val="0649370A"/>
    <w:rsid w:val="069A2840"/>
    <w:rsid w:val="06B3222B"/>
    <w:rsid w:val="06D51238"/>
    <w:rsid w:val="071710AC"/>
    <w:rsid w:val="072C4D35"/>
    <w:rsid w:val="075618D6"/>
    <w:rsid w:val="075C5A3A"/>
    <w:rsid w:val="07667E32"/>
    <w:rsid w:val="07857C18"/>
    <w:rsid w:val="078D70CD"/>
    <w:rsid w:val="07CC0910"/>
    <w:rsid w:val="08357336"/>
    <w:rsid w:val="084166B5"/>
    <w:rsid w:val="08423EF1"/>
    <w:rsid w:val="08517AC9"/>
    <w:rsid w:val="08595FBB"/>
    <w:rsid w:val="08772B7C"/>
    <w:rsid w:val="089D34A9"/>
    <w:rsid w:val="08BF5FEA"/>
    <w:rsid w:val="08D60A10"/>
    <w:rsid w:val="08E249C1"/>
    <w:rsid w:val="08E33B94"/>
    <w:rsid w:val="092D2D6E"/>
    <w:rsid w:val="09352617"/>
    <w:rsid w:val="0936673C"/>
    <w:rsid w:val="09402DC6"/>
    <w:rsid w:val="095506D4"/>
    <w:rsid w:val="097C2A8D"/>
    <w:rsid w:val="09952D48"/>
    <w:rsid w:val="099A4B21"/>
    <w:rsid w:val="09C521FA"/>
    <w:rsid w:val="09D02DFE"/>
    <w:rsid w:val="09FF43F6"/>
    <w:rsid w:val="0A2E6DA8"/>
    <w:rsid w:val="0A493ACF"/>
    <w:rsid w:val="0A4D5C5D"/>
    <w:rsid w:val="0A507BED"/>
    <w:rsid w:val="0A5851BA"/>
    <w:rsid w:val="0A65445D"/>
    <w:rsid w:val="0A6E771C"/>
    <w:rsid w:val="0A782F85"/>
    <w:rsid w:val="0A805B04"/>
    <w:rsid w:val="0A9D5752"/>
    <w:rsid w:val="0AA35EC0"/>
    <w:rsid w:val="0AC93217"/>
    <w:rsid w:val="0AD607D7"/>
    <w:rsid w:val="0AEA1D59"/>
    <w:rsid w:val="0AF04E8F"/>
    <w:rsid w:val="0AF9AF0B"/>
    <w:rsid w:val="0B2B1080"/>
    <w:rsid w:val="0B2D1842"/>
    <w:rsid w:val="0B54418E"/>
    <w:rsid w:val="0B57650F"/>
    <w:rsid w:val="0B992206"/>
    <w:rsid w:val="0B9AB47F"/>
    <w:rsid w:val="0B9B6285"/>
    <w:rsid w:val="0BE25830"/>
    <w:rsid w:val="0BE7F9F8"/>
    <w:rsid w:val="0BEB61A8"/>
    <w:rsid w:val="0BF03556"/>
    <w:rsid w:val="0C1461A0"/>
    <w:rsid w:val="0C214ACF"/>
    <w:rsid w:val="0C410D97"/>
    <w:rsid w:val="0C4E66A7"/>
    <w:rsid w:val="0C657550"/>
    <w:rsid w:val="0C773B9B"/>
    <w:rsid w:val="0C7A5330"/>
    <w:rsid w:val="0CBB3FF0"/>
    <w:rsid w:val="0CCC63BB"/>
    <w:rsid w:val="0CFD4876"/>
    <w:rsid w:val="0D19330F"/>
    <w:rsid w:val="0D27665F"/>
    <w:rsid w:val="0D2973B2"/>
    <w:rsid w:val="0D334DC9"/>
    <w:rsid w:val="0D4C728E"/>
    <w:rsid w:val="0D5B43C0"/>
    <w:rsid w:val="0D7332CF"/>
    <w:rsid w:val="0DC66B85"/>
    <w:rsid w:val="0DCB49A4"/>
    <w:rsid w:val="0DDF1FD5"/>
    <w:rsid w:val="0DE82E8E"/>
    <w:rsid w:val="0DFA44D6"/>
    <w:rsid w:val="0DFEC0ED"/>
    <w:rsid w:val="0E1B2A75"/>
    <w:rsid w:val="0E325773"/>
    <w:rsid w:val="0E555BC6"/>
    <w:rsid w:val="0EA777C7"/>
    <w:rsid w:val="0EBD1AF6"/>
    <w:rsid w:val="0EBE055E"/>
    <w:rsid w:val="0EE84F1C"/>
    <w:rsid w:val="0EFF4B85"/>
    <w:rsid w:val="0F4415DD"/>
    <w:rsid w:val="0F6C04DA"/>
    <w:rsid w:val="0F6F3B02"/>
    <w:rsid w:val="0F79789C"/>
    <w:rsid w:val="0F7E2E17"/>
    <w:rsid w:val="0F8347C5"/>
    <w:rsid w:val="0F9D699E"/>
    <w:rsid w:val="0F9FA4EE"/>
    <w:rsid w:val="0FA54C05"/>
    <w:rsid w:val="0FD8341B"/>
    <w:rsid w:val="0FF73D95"/>
    <w:rsid w:val="0FFF3CD6"/>
    <w:rsid w:val="0FFF789B"/>
    <w:rsid w:val="101E4923"/>
    <w:rsid w:val="10221622"/>
    <w:rsid w:val="102300AF"/>
    <w:rsid w:val="1033594A"/>
    <w:rsid w:val="10451418"/>
    <w:rsid w:val="10561550"/>
    <w:rsid w:val="107E7D14"/>
    <w:rsid w:val="10A64F02"/>
    <w:rsid w:val="10A9122B"/>
    <w:rsid w:val="10E05931"/>
    <w:rsid w:val="10ED1269"/>
    <w:rsid w:val="112E540F"/>
    <w:rsid w:val="11350971"/>
    <w:rsid w:val="113520D0"/>
    <w:rsid w:val="116625B7"/>
    <w:rsid w:val="11962865"/>
    <w:rsid w:val="11D531A3"/>
    <w:rsid w:val="11F061B2"/>
    <w:rsid w:val="11F62EFB"/>
    <w:rsid w:val="123272E3"/>
    <w:rsid w:val="12424B41"/>
    <w:rsid w:val="126B1822"/>
    <w:rsid w:val="127F2D84"/>
    <w:rsid w:val="12943162"/>
    <w:rsid w:val="129D19E4"/>
    <w:rsid w:val="12AD15A0"/>
    <w:rsid w:val="12C449CF"/>
    <w:rsid w:val="12D0175D"/>
    <w:rsid w:val="12D1477F"/>
    <w:rsid w:val="12D65D49"/>
    <w:rsid w:val="12FC3258"/>
    <w:rsid w:val="1320049A"/>
    <w:rsid w:val="132A334E"/>
    <w:rsid w:val="133923D4"/>
    <w:rsid w:val="135F1997"/>
    <w:rsid w:val="137C716E"/>
    <w:rsid w:val="138776AD"/>
    <w:rsid w:val="138A31D2"/>
    <w:rsid w:val="13A234DD"/>
    <w:rsid w:val="13DD5074"/>
    <w:rsid w:val="13DE07E8"/>
    <w:rsid w:val="13FEF3F0"/>
    <w:rsid w:val="14460E13"/>
    <w:rsid w:val="1469362C"/>
    <w:rsid w:val="14836011"/>
    <w:rsid w:val="148D7305"/>
    <w:rsid w:val="148E392B"/>
    <w:rsid w:val="14AE0B38"/>
    <w:rsid w:val="14FA3628"/>
    <w:rsid w:val="14FD9A77"/>
    <w:rsid w:val="150350A5"/>
    <w:rsid w:val="151708F2"/>
    <w:rsid w:val="157851D3"/>
    <w:rsid w:val="15833736"/>
    <w:rsid w:val="15895758"/>
    <w:rsid w:val="158E403C"/>
    <w:rsid w:val="15A6570D"/>
    <w:rsid w:val="15AD5D05"/>
    <w:rsid w:val="160725C9"/>
    <w:rsid w:val="160835B8"/>
    <w:rsid w:val="16AA0828"/>
    <w:rsid w:val="16B22E89"/>
    <w:rsid w:val="16D70F2C"/>
    <w:rsid w:val="16DE6396"/>
    <w:rsid w:val="16FF1752"/>
    <w:rsid w:val="16FF19B6"/>
    <w:rsid w:val="17024150"/>
    <w:rsid w:val="171F185D"/>
    <w:rsid w:val="172152E9"/>
    <w:rsid w:val="17470F96"/>
    <w:rsid w:val="179934FA"/>
    <w:rsid w:val="17B7B9EF"/>
    <w:rsid w:val="17BC22C6"/>
    <w:rsid w:val="17CBC059"/>
    <w:rsid w:val="17EF0307"/>
    <w:rsid w:val="17F724B1"/>
    <w:rsid w:val="17FC497D"/>
    <w:rsid w:val="17FD69C9"/>
    <w:rsid w:val="18293853"/>
    <w:rsid w:val="183A3EBA"/>
    <w:rsid w:val="1867465A"/>
    <w:rsid w:val="1867736A"/>
    <w:rsid w:val="187E4657"/>
    <w:rsid w:val="18838E67"/>
    <w:rsid w:val="188C366A"/>
    <w:rsid w:val="18A76FD4"/>
    <w:rsid w:val="18DA1EE5"/>
    <w:rsid w:val="18E8308D"/>
    <w:rsid w:val="19004363"/>
    <w:rsid w:val="190F3BE1"/>
    <w:rsid w:val="192B7307"/>
    <w:rsid w:val="193537A1"/>
    <w:rsid w:val="19481085"/>
    <w:rsid w:val="196E245E"/>
    <w:rsid w:val="1975179F"/>
    <w:rsid w:val="198A0E7E"/>
    <w:rsid w:val="19903EFE"/>
    <w:rsid w:val="199E5563"/>
    <w:rsid w:val="19A4388F"/>
    <w:rsid w:val="19D828A0"/>
    <w:rsid w:val="19DF1D43"/>
    <w:rsid w:val="19E33E7D"/>
    <w:rsid w:val="19F70532"/>
    <w:rsid w:val="1A0E229E"/>
    <w:rsid w:val="1A236AA9"/>
    <w:rsid w:val="1A322E3E"/>
    <w:rsid w:val="1A6E468A"/>
    <w:rsid w:val="1A7B2D35"/>
    <w:rsid w:val="1A9A1BE3"/>
    <w:rsid w:val="1AAD618F"/>
    <w:rsid w:val="1AC30306"/>
    <w:rsid w:val="1AF612FA"/>
    <w:rsid w:val="1B3D0329"/>
    <w:rsid w:val="1B3F44BA"/>
    <w:rsid w:val="1B505F4F"/>
    <w:rsid w:val="1B6C4F99"/>
    <w:rsid w:val="1BD76D46"/>
    <w:rsid w:val="1BDE76A0"/>
    <w:rsid w:val="1BEFB523"/>
    <w:rsid w:val="1BF31F09"/>
    <w:rsid w:val="1C041735"/>
    <w:rsid w:val="1C0D737F"/>
    <w:rsid w:val="1C241C49"/>
    <w:rsid w:val="1C686420"/>
    <w:rsid w:val="1C753661"/>
    <w:rsid w:val="1CAF5693"/>
    <w:rsid w:val="1CC57A3A"/>
    <w:rsid w:val="1CCD65F0"/>
    <w:rsid w:val="1CD2601E"/>
    <w:rsid w:val="1CDD7E2E"/>
    <w:rsid w:val="1CE947C2"/>
    <w:rsid w:val="1CFF59BB"/>
    <w:rsid w:val="1D2D15FE"/>
    <w:rsid w:val="1D474E11"/>
    <w:rsid w:val="1D66509B"/>
    <w:rsid w:val="1D672FDD"/>
    <w:rsid w:val="1D9E793B"/>
    <w:rsid w:val="1DBF59C3"/>
    <w:rsid w:val="1DC21549"/>
    <w:rsid w:val="1E2D6419"/>
    <w:rsid w:val="1E2D7B65"/>
    <w:rsid w:val="1E3648ED"/>
    <w:rsid w:val="1E5FA0D5"/>
    <w:rsid w:val="1E9F1729"/>
    <w:rsid w:val="1EB1747E"/>
    <w:rsid w:val="1EB6211F"/>
    <w:rsid w:val="1EB82E52"/>
    <w:rsid w:val="1EBD0FF7"/>
    <w:rsid w:val="1EBD1E75"/>
    <w:rsid w:val="1EC110DA"/>
    <w:rsid w:val="1ECE5030"/>
    <w:rsid w:val="1EED6256"/>
    <w:rsid w:val="1F277818"/>
    <w:rsid w:val="1F2CF67B"/>
    <w:rsid w:val="1F397323"/>
    <w:rsid w:val="1F49A55B"/>
    <w:rsid w:val="1F4FADDF"/>
    <w:rsid w:val="1F77E870"/>
    <w:rsid w:val="1F7D1F13"/>
    <w:rsid w:val="1F7D2AD1"/>
    <w:rsid w:val="1F8B2C86"/>
    <w:rsid w:val="1F8E69A6"/>
    <w:rsid w:val="1FB46A53"/>
    <w:rsid w:val="1FBD1EE8"/>
    <w:rsid w:val="1FBF7D49"/>
    <w:rsid w:val="1FC836DC"/>
    <w:rsid w:val="1FCA3045"/>
    <w:rsid w:val="1FCB1C3C"/>
    <w:rsid w:val="1FD45B35"/>
    <w:rsid w:val="1FEF717E"/>
    <w:rsid w:val="1FF81080"/>
    <w:rsid w:val="1FFACD7A"/>
    <w:rsid w:val="1FFC0E46"/>
    <w:rsid w:val="1FFF0AC9"/>
    <w:rsid w:val="1FFF17A4"/>
    <w:rsid w:val="1FFF6B18"/>
    <w:rsid w:val="1FFFBA1A"/>
    <w:rsid w:val="1FFFBA8F"/>
    <w:rsid w:val="1FFFEB74"/>
    <w:rsid w:val="20066820"/>
    <w:rsid w:val="206A17F2"/>
    <w:rsid w:val="2072392C"/>
    <w:rsid w:val="207965BD"/>
    <w:rsid w:val="20C62EB8"/>
    <w:rsid w:val="21107393"/>
    <w:rsid w:val="2115520A"/>
    <w:rsid w:val="213E09CF"/>
    <w:rsid w:val="219A7A0E"/>
    <w:rsid w:val="21D22299"/>
    <w:rsid w:val="21FF227D"/>
    <w:rsid w:val="222621B8"/>
    <w:rsid w:val="224970B5"/>
    <w:rsid w:val="224C5E2A"/>
    <w:rsid w:val="227308A2"/>
    <w:rsid w:val="22AD755A"/>
    <w:rsid w:val="22AE2B32"/>
    <w:rsid w:val="22AF5ABE"/>
    <w:rsid w:val="22C00EB6"/>
    <w:rsid w:val="22D41437"/>
    <w:rsid w:val="22D43422"/>
    <w:rsid w:val="22D84B3C"/>
    <w:rsid w:val="22F86CFA"/>
    <w:rsid w:val="23411EEA"/>
    <w:rsid w:val="234348D1"/>
    <w:rsid w:val="234F7960"/>
    <w:rsid w:val="23723743"/>
    <w:rsid w:val="239A20C4"/>
    <w:rsid w:val="23A04B43"/>
    <w:rsid w:val="23AE0D97"/>
    <w:rsid w:val="23AFFEFB"/>
    <w:rsid w:val="23CA7A92"/>
    <w:rsid w:val="23EF1141"/>
    <w:rsid w:val="242B0F8B"/>
    <w:rsid w:val="243B7654"/>
    <w:rsid w:val="2455734D"/>
    <w:rsid w:val="24764B22"/>
    <w:rsid w:val="247D391F"/>
    <w:rsid w:val="2481098E"/>
    <w:rsid w:val="248C6F6C"/>
    <w:rsid w:val="24C86502"/>
    <w:rsid w:val="24F164D4"/>
    <w:rsid w:val="251E29C7"/>
    <w:rsid w:val="25210435"/>
    <w:rsid w:val="25281E62"/>
    <w:rsid w:val="254E013D"/>
    <w:rsid w:val="25567BC3"/>
    <w:rsid w:val="255A590F"/>
    <w:rsid w:val="25892069"/>
    <w:rsid w:val="258C0C8F"/>
    <w:rsid w:val="25A748BC"/>
    <w:rsid w:val="25BF4A37"/>
    <w:rsid w:val="25CE30FF"/>
    <w:rsid w:val="25EA6A03"/>
    <w:rsid w:val="25F92ADD"/>
    <w:rsid w:val="25FF52D5"/>
    <w:rsid w:val="260539F9"/>
    <w:rsid w:val="261252BC"/>
    <w:rsid w:val="262D13DA"/>
    <w:rsid w:val="2656DECC"/>
    <w:rsid w:val="26740BFA"/>
    <w:rsid w:val="268C3895"/>
    <w:rsid w:val="269C3690"/>
    <w:rsid w:val="26A5178A"/>
    <w:rsid w:val="26AD0E57"/>
    <w:rsid w:val="26CE655E"/>
    <w:rsid w:val="270A22F7"/>
    <w:rsid w:val="272C5EF9"/>
    <w:rsid w:val="27361090"/>
    <w:rsid w:val="273F3AC9"/>
    <w:rsid w:val="275A3BE7"/>
    <w:rsid w:val="275F18E4"/>
    <w:rsid w:val="27654C63"/>
    <w:rsid w:val="276576A1"/>
    <w:rsid w:val="2771747A"/>
    <w:rsid w:val="279F0AF8"/>
    <w:rsid w:val="27CA8F07"/>
    <w:rsid w:val="27E00D06"/>
    <w:rsid w:val="27E35711"/>
    <w:rsid w:val="27FD71A9"/>
    <w:rsid w:val="282A6761"/>
    <w:rsid w:val="2867FA9C"/>
    <w:rsid w:val="288F1774"/>
    <w:rsid w:val="28D17AEE"/>
    <w:rsid w:val="28D234E6"/>
    <w:rsid w:val="28EB674F"/>
    <w:rsid w:val="29256619"/>
    <w:rsid w:val="292D4CE2"/>
    <w:rsid w:val="293D0F18"/>
    <w:rsid w:val="294166F7"/>
    <w:rsid w:val="294D578E"/>
    <w:rsid w:val="298746FF"/>
    <w:rsid w:val="299A0F9F"/>
    <w:rsid w:val="299F2B60"/>
    <w:rsid w:val="29AA9E2B"/>
    <w:rsid w:val="29AB15C4"/>
    <w:rsid w:val="29AD3E31"/>
    <w:rsid w:val="29C2797B"/>
    <w:rsid w:val="29CF2A2F"/>
    <w:rsid w:val="29D57909"/>
    <w:rsid w:val="29D7DB85"/>
    <w:rsid w:val="2A5639A0"/>
    <w:rsid w:val="2A65378F"/>
    <w:rsid w:val="2A676470"/>
    <w:rsid w:val="2A890FC5"/>
    <w:rsid w:val="2AA93A8E"/>
    <w:rsid w:val="2ACB11EE"/>
    <w:rsid w:val="2AF207ED"/>
    <w:rsid w:val="2B0479B3"/>
    <w:rsid w:val="2B1D4E57"/>
    <w:rsid w:val="2B2801DD"/>
    <w:rsid w:val="2B2DD717"/>
    <w:rsid w:val="2B42CD8A"/>
    <w:rsid w:val="2B6C1B5F"/>
    <w:rsid w:val="2B770034"/>
    <w:rsid w:val="2BCA8D98"/>
    <w:rsid w:val="2BCF7428"/>
    <w:rsid w:val="2BDF6DC3"/>
    <w:rsid w:val="2BEF3084"/>
    <w:rsid w:val="2BFF31CF"/>
    <w:rsid w:val="2BFFAE96"/>
    <w:rsid w:val="2BFFF05C"/>
    <w:rsid w:val="2C03392B"/>
    <w:rsid w:val="2C28081F"/>
    <w:rsid w:val="2CBE2ADD"/>
    <w:rsid w:val="2CE82EAE"/>
    <w:rsid w:val="2CEE75A3"/>
    <w:rsid w:val="2CF9264A"/>
    <w:rsid w:val="2CFC2F10"/>
    <w:rsid w:val="2D097F3C"/>
    <w:rsid w:val="2D1170A9"/>
    <w:rsid w:val="2D4F148E"/>
    <w:rsid w:val="2D5E4560"/>
    <w:rsid w:val="2D7E1A41"/>
    <w:rsid w:val="2D915C10"/>
    <w:rsid w:val="2DB120F3"/>
    <w:rsid w:val="2DB2633A"/>
    <w:rsid w:val="2DD44C8A"/>
    <w:rsid w:val="2DFBEBB6"/>
    <w:rsid w:val="2E1A4483"/>
    <w:rsid w:val="2E1B3444"/>
    <w:rsid w:val="2E26723A"/>
    <w:rsid w:val="2E6831C0"/>
    <w:rsid w:val="2E6A2E57"/>
    <w:rsid w:val="2E6E2028"/>
    <w:rsid w:val="2E7FF7B3"/>
    <w:rsid w:val="2ECFA882"/>
    <w:rsid w:val="2EDB478F"/>
    <w:rsid w:val="2EE05437"/>
    <w:rsid w:val="2EE23342"/>
    <w:rsid w:val="2EEB4C0E"/>
    <w:rsid w:val="2F057845"/>
    <w:rsid w:val="2F0D203A"/>
    <w:rsid w:val="2F3B7DB1"/>
    <w:rsid w:val="2F4B3586"/>
    <w:rsid w:val="2F4D61B9"/>
    <w:rsid w:val="2F4F0232"/>
    <w:rsid w:val="2F50667E"/>
    <w:rsid w:val="2F5FC1E7"/>
    <w:rsid w:val="2F701003"/>
    <w:rsid w:val="2F7FF93D"/>
    <w:rsid w:val="2F86045D"/>
    <w:rsid w:val="2F903869"/>
    <w:rsid w:val="2FAA0974"/>
    <w:rsid w:val="2FB30B09"/>
    <w:rsid w:val="2FBF7A5B"/>
    <w:rsid w:val="2FDF6E0D"/>
    <w:rsid w:val="2FE14893"/>
    <w:rsid w:val="2FF56658"/>
    <w:rsid w:val="2FF7058C"/>
    <w:rsid w:val="2FFC125B"/>
    <w:rsid w:val="2FFE783A"/>
    <w:rsid w:val="2FFF363A"/>
    <w:rsid w:val="2FFF4F02"/>
    <w:rsid w:val="30102D71"/>
    <w:rsid w:val="303C484A"/>
    <w:rsid w:val="30535B0A"/>
    <w:rsid w:val="30824FCE"/>
    <w:rsid w:val="30991B3C"/>
    <w:rsid w:val="30A72AC3"/>
    <w:rsid w:val="30A81FD3"/>
    <w:rsid w:val="30AFC258"/>
    <w:rsid w:val="30C34AD2"/>
    <w:rsid w:val="30CA70C9"/>
    <w:rsid w:val="30D9000F"/>
    <w:rsid w:val="30FC4A16"/>
    <w:rsid w:val="31274370"/>
    <w:rsid w:val="31427FA6"/>
    <w:rsid w:val="316B50C1"/>
    <w:rsid w:val="316E4B61"/>
    <w:rsid w:val="31710829"/>
    <w:rsid w:val="317FE2E5"/>
    <w:rsid w:val="318D6A4F"/>
    <w:rsid w:val="31AE3450"/>
    <w:rsid w:val="31BB4321"/>
    <w:rsid w:val="31C90E43"/>
    <w:rsid w:val="31D11CCF"/>
    <w:rsid w:val="31D60F6D"/>
    <w:rsid w:val="31D83A2B"/>
    <w:rsid w:val="31E219EC"/>
    <w:rsid w:val="32114534"/>
    <w:rsid w:val="321767F7"/>
    <w:rsid w:val="3220312D"/>
    <w:rsid w:val="324C49D6"/>
    <w:rsid w:val="324E5749"/>
    <w:rsid w:val="328F409B"/>
    <w:rsid w:val="32A14F1B"/>
    <w:rsid w:val="32B5CD9D"/>
    <w:rsid w:val="32BE6180"/>
    <w:rsid w:val="32CC1D41"/>
    <w:rsid w:val="32CF3FC9"/>
    <w:rsid w:val="32DF2446"/>
    <w:rsid w:val="32EE56E2"/>
    <w:rsid w:val="32FC850D"/>
    <w:rsid w:val="33125A45"/>
    <w:rsid w:val="3326563C"/>
    <w:rsid w:val="33487151"/>
    <w:rsid w:val="33661A33"/>
    <w:rsid w:val="33674D65"/>
    <w:rsid w:val="337B3999"/>
    <w:rsid w:val="33C179A8"/>
    <w:rsid w:val="33C23B50"/>
    <w:rsid w:val="33C7E308"/>
    <w:rsid w:val="33FF6A6D"/>
    <w:rsid w:val="33FFAA72"/>
    <w:rsid w:val="34106CF2"/>
    <w:rsid w:val="342B224D"/>
    <w:rsid w:val="345C6F88"/>
    <w:rsid w:val="34875F52"/>
    <w:rsid w:val="34B66FF5"/>
    <w:rsid w:val="34D712C4"/>
    <w:rsid w:val="34DF01B9"/>
    <w:rsid w:val="34E61362"/>
    <w:rsid w:val="35076347"/>
    <w:rsid w:val="35491B9D"/>
    <w:rsid w:val="357C7B17"/>
    <w:rsid w:val="358D3A24"/>
    <w:rsid w:val="35AF229B"/>
    <w:rsid w:val="35B742F2"/>
    <w:rsid w:val="35CF1DCB"/>
    <w:rsid w:val="35D8697F"/>
    <w:rsid w:val="35E8558B"/>
    <w:rsid w:val="35F34FED"/>
    <w:rsid w:val="35FB1886"/>
    <w:rsid w:val="35FBBE37"/>
    <w:rsid w:val="36100B93"/>
    <w:rsid w:val="3621168D"/>
    <w:rsid w:val="36235A9D"/>
    <w:rsid w:val="366A24A3"/>
    <w:rsid w:val="366C421D"/>
    <w:rsid w:val="36820AA2"/>
    <w:rsid w:val="369D2D66"/>
    <w:rsid w:val="36AF306C"/>
    <w:rsid w:val="36B50988"/>
    <w:rsid w:val="36B83B67"/>
    <w:rsid w:val="36BE1B37"/>
    <w:rsid w:val="36D73C92"/>
    <w:rsid w:val="370522DF"/>
    <w:rsid w:val="371310D1"/>
    <w:rsid w:val="371F71E1"/>
    <w:rsid w:val="374E2195"/>
    <w:rsid w:val="375305B9"/>
    <w:rsid w:val="377A87B7"/>
    <w:rsid w:val="377EA1B7"/>
    <w:rsid w:val="377F9D9F"/>
    <w:rsid w:val="37AA7AB3"/>
    <w:rsid w:val="37AD3E31"/>
    <w:rsid w:val="37C74453"/>
    <w:rsid w:val="37D245F8"/>
    <w:rsid w:val="37DAFA33"/>
    <w:rsid w:val="37E59B4E"/>
    <w:rsid w:val="37E6EA9A"/>
    <w:rsid w:val="37ED590C"/>
    <w:rsid w:val="37EF7C04"/>
    <w:rsid w:val="37F34288"/>
    <w:rsid w:val="37FC8769"/>
    <w:rsid w:val="37FF688D"/>
    <w:rsid w:val="37FFB3E7"/>
    <w:rsid w:val="382928C5"/>
    <w:rsid w:val="3845005C"/>
    <w:rsid w:val="38733DFF"/>
    <w:rsid w:val="387C5E69"/>
    <w:rsid w:val="388E47A4"/>
    <w:rsid w:val="38BD697F"/>
    <w:rsid w:val="38DC42EF"/>
    <w:rsid w:val="38DD2EFA"/>
    <w:rsid w:val="38F029EB"/>
    <w:rsid w:val="393B1DB1"/>
    <w:rsid w:val="3953313C"/>
    <w:rsid w:val="396FEA5F"/>
    <w:rsid w:val="398E70EC"/>
    <w:rsid w:val="39B85EF6"/>
    <w:rsid w:val="39CE63E8"/>
    <w:rsid w:val="39F019ED"/>
    <w:rsid w:val="3A3A676C"/>
    <w:rsid w:val="3A3B4EA4"/>
    <w:rsid w:val="3A3F1311"/>
    <w:rsid w:val="3A407571"/>
    <w:rsid w:val="3A4534C4"/>
    <w:rsid w:val="3A605C59"/>
    <w:rsid w:val="3A6578EC"/>
    <w:rsid w:val="3A7DD86E"/>
    <w:rsid w:val="3A8F0FFF"/>
    <w:rsid w:val="3A9BF00D"/>
    <w:rsid w:val="3ABF9385"/>
    <w:rsid w:val="3AD162EF"/>
    <w:rsid w:val="3ADFAD76"/>
    <w:rsid w:val="3AFACAB8"/>
    <w:rsid w:val="3AFC7069"/>
    <w:rsid w:val="3AFF7DE0"/>
    <w:rsid w:val="3B122954"/>
    <w:rsid w:val="3B1501DD"/>
    <w:rsid w:val="3B1C5657"/>
    <w:rsid w:val="3B3F59A4"/>
    <w:rsid w:val="3B5058EB"/>
    <w:rsid w:val="3B634C1F"/>
    <w:rsid w:val="3B72CEF5"/>
    <w:rsid w:val="3B7E6FB8"/>
    <w:rsid w:val="3B7F7773"/>
    <w:rsid w:val="3B9055D6"/>
    <w:rsid w:val="3BAFFC26"/>
    <w:rsid w:val="3BD91641"/>
    <w:rsid w:val="3BEF3873"/>
    <w:rsid w:val="3BF5ADC4"/>
    <w:rsid w:val="3BF638D8"/>
    <w:rsid w:val="3BF71EBD"/>
    <w:rsid w:val="3BF733C2"/>
    <w:rsid w:val="3BFD0957"/>
    <w:rsid w:val="3BFE0E0C"/>
    <w:rsid w:val="3C282145"/>
    <w:rsid w:val="3C282878"/>
    <w:rsid w:val="3C313743"/>
    <w:rsid w:val="3C314A17"/>
    <w:rsid w:val="3C74670E"/>
    <w:rsid w:val="3C75F582"/>
    <w:rsid w:val="3CB319B8"/>
    <w:rsid w:val="3CFCCDB5"/>
    <w:rsid w:val="3D1F7F3E"/>
    <w:rsid w:val="3D3E7FD3"/>
    <w:rsid w:val="3D446F2A"/>
    <w:rsid w:val="3D6B0B4E"/>
    <w:rsid w:val="3D6B1B8E"/>
    <w:rsid w:val="3D7F18A9"/>
    <w:rsid w:val="3D952421"/>
    <w:rsid w:val="3DA3FDEE"/>
    <w:rsid w:val="3DB477B3"/>
    <w:rsid w:val="3DB7814A"/>
    <w:rsid w:val="3DB83280"/>
    <w:rsid w:val="3DBF0196"/>
    <w:rsid w:val="3DC65F20"/>
    <w:rsid w:val="3DE50D88"/>
    <w:rsid w:val="3DED1C26"/>
    <w:rsid w:val="3DEE4CB5"/>
    <w:rsid w:val="3DEF1A2B"/>
    <w:rsid w:val="3DF30777"/>
    <w:rsid w:val="3DFB2E3A"/>
    <w:rsid w:val="3DFD1279"/>
    <w:rsid w:val="3DFDB79F"/>
    <w:rsid w:val="3DFDF058"/>
    <w:rsid w:val="3DFE48DF"/>
    <w:rsid w:val="3DFF05FD"/>
    <w:rsid w:val="3DFF0A39"/>
    <w:rsid w:val="3E0802DE"/>
    <w:rsid w:val="3E083029"/>
    <w:rsid w:val="3E0A69A6"/>
    <w:rsid w:val="3E0D7490"/>
    <w:rsid w:val="3E272D13"/>
    <w:rsid w:val="3E2F558F"/>
    <w:rsid w:val="3E4143AA"/>
    <w:rsid w:val="3E6F34E4"/>
    <w:rsid w:val="3E7171B9"/>
    <w:rsid w:val="3E766EA5"/>
    <w:rsid w:val="3E9606F3"/>
    <w:rsid w:val="3E9A0E2B"/>
    <w:rsid w:val="3EAF824B"/>
    <w:rsid w:val="3ECF7F91"/>
    <w:rsid w:val="3ED70A3C"/>
    <w:rsid w:val="3EDD758F"/>
    <w:rsid w:val="3EDFCA2C"/>
    <w:rsid w:val="3EE752AA"/>
    <w:rsid w:val="3EEACA92"/>
    <w:rsid w:val="3EEC0999"/>
    <w:rsid w:val="3EEE6367"/>
    <w:rsid w:val="3EEE77AD"/>
    <w:rsid w:val="3EF6D3A6"/>
    <w:rsid w:val="3EFBDD9C"/>
    <w:rsid w:val="3EFDF876"/>
    <w:rsid w:val="3F1E72B6"/>
    <w:rsid w:val="3F3B0861"/>
    <w:rsid w:val="3F402CF8"/>
    <w:rsid w:val="3F5F7861"/>
    <w:rsid w:val="3F644219"/>
    <w:rsid w:val="3F6D75BA"/>
    <w:rsid w:val="3F732DD0"/>
    <w:rsid w:val="3F7D012C"/>
    <w:rsid w:val="3F7E7C13"/>
    <w:rsid w:val="3F89BEEB"/>
    <w:rsid w:val="3F9F1F84"/>
    <w:rsid w:val="3FA7B4E9"/>
    <w:rsid w:val="3FAF4B08"/>
    <w:rsid w:val="3FBBAEC5"/>
    <w:rsid w:val="3FBFEB0B"/>
    <w:rsid w:val="3FC6B0E7"/>
    <w:rsid w:val="3FCB48AC"/>
    <w:rsid w:val="3FCD462C"/>
    <w:rsid w:val="3FCD8490"/>
    <w:rsid w:val="3FCEC68C"/>
    <w:rsid w:val="3FD3CB74"/>
    <w:rsid w:val="3FD571F5"/>
    <w:rsid w:val="3FD705AF"/>
    <w:rsid w:val="3FDE97D5"/>
    <w:rsid w:val="3FDFB28C"/>
    <w:rsid w:val="3FEB7681"/>
    <w:rsid w:val="3FED9B00"/>
    <w:rsid w:val="3FEF07FC"/>
    <w:rsid w:val="3FEF0F24"/>
    <w:rsid w:val="3FF06DDD"/>
    <w:rsid w:val="3FF164BE"/>
    <w:rsid w:val="3FF653F5"/>
    <w:rsid w:val="3FF697B9"/>
    <w:rsid w:val="3FFAF5BC"/>
    <w:rsid w:val="3FFBA743"/>
    <w:rsid w:val="3FFC29A1"/>
    <w:rsid w:val="3FFCA2E0"/>
    <w:rsid w:val="3FFD8CA3"/>
    <w:rsid w:val="3FFDC6A0"/>
    <w:rsid w:val="3FFE9AAA"/>
    <w:rsid w:val="3FFF2D36"/>
    <w:rsid w:val="3FFF5352"/>
    <w:rsid w:val="3FFF93FA"/>
    <w:rsid w:val="402747E0"/>
    <w:rsid w:val="4052712B"/>
    <w:rsid w:val="406224C7"/>
    <w:rsid w:val="40881C2F"/>
    <w:rsid w:val="408B473A"/>
    <w:rsid w:val="408B567F"/>
    <w:rsid w:val="408C137F"/>
    <w:rsid w:val="40BC7283"/>
    <w:rsid w:val="40EB479E"/>
    <w:rsid w:val="40FA14B8"/>
    <w:rsid w:val="40FF5FA3"/>
    <w:rsid w:val="41280C59"/>
    <w:rsid w:val="415451AF"/>
    <w:rsid w:val="415D5322"/>
    <w:rsid w:val="41765B77"/>
    <w:rsid w:val="41B93482"/>
    <w:rsid w:val="41C4282F"/>
    <w:rsid w:val="41D24A04"/>
    <w:rsid w:val="42100A3D"/>
    <w:rsid w:val="42382A63"/>
    <w:rsid w:val="425A4F2B"/>
    <w:rsid w:val="426829F3"/>
    <w:rsid w:val="42C60057"/>
    <w:rsid w:val="430410A0"/>
    <w:rsid w:val="43193817"/>
    <w:rsid w:val="435A402E"/>
    <w:rsid w:val="435F0457"/>
    <w:rsid w:val="4365673F"/>
    <w:rsid w:val="437FE8DA"/>
    <w:rsid w:val="438855F4"/>
    <w:rsid w:val="438D4DCD"/>
    <w:rsid w:val="43E814DA"/>
    <w:rsid w:val="43E90B93"/>
    <w:rsid w:val="43F9056E"/>
    <w:rsid w:val="43FD1001"/>
    <w:rsid w:val="440C219A"/>
    <w:rsid w:val="44144B3B"/>
    <w:rsid w:val="441B1ABD"/>
    <w:rsid w:val="443A355D"/>
    <w:rsid w:val="446177B9"/>
    <w:rsid w:val="448348B8"/>
    <w:rsid w:val="44864BA2"/>
    <w:rsid w:val="44897E34"/>
    <w:rsid w:val="449A55E6"/>
    <w:rsid w:val="44E469BF"/>
    <w:rsid w:val="44E927E6"/>
    <w:rsid w:val="45051795"/>
    <w:rsid w:val="45160BDE"/>
    <w:rsid w:val="453367DC"/>
    <w:rsid w:val="454232EE"/>
    <w:rsid w:val="457115BE"/>
    <w:rsid w:val="458D120C"/>
    <w:rsid w:val="45A44126"/>
    <w:rsid w:val="45B8A64A"/>
    <w:rsid w:val="45FF1326"/>
    <w:rsid w:val="46217F0F"/>
    <w:rsid w:val="464A3A3C"/>
    <w:rsid w:val="464A5A3B"/>
    <w:rsid w:val="464F687F"/>
    <w:rsid w:val="465752DD"/>
    <w:rsid w:val="46590046"/>
    <w:rsid w:val="46876737"/>
    <w:rsid w:val="469B5D45"/>
    <w:rsid w:val="46EC1DF3"/>
    <w:rsid w:val="46ED5A49"/>
    <w:rsid w:val="46FF2F35"/>
    <w:rsid w:val="46FF62A9"/>
    <w:rsid w:val="47021DC4"/>
    <w:rsid w:val="47027058"/>
    <w:rsid w:val="47030502"/>
    <w:rsid w:val="472D3FDD"/>
    <w:rsid w:val="474A3FA0"/>
    <w:rsid w:val="47580D4A"/>
    <w:rsid w:val="47581AB8"/>
    <w:rsid w:val="476C5222"/>
    <w:rsid w:val="477704C8"/>
    <w:rsid w:val="477C4D73"/>
    <w:rsid w:val="4784325C"/>
    <w:rsid w:val="479F42CD"/>
    <w:rsid w:val="47BE0ADD"/>
    <w:rsid w:val="47D03FB7"/>
    <w:rsid w:val="47DF0CE0"/>
    <w:rsid w:val="47E06DA2"/>
    <w:rsid w:val="47FE9D49"/>
    <w:rsid w:val="47FF11B8"/>
    <w:rsid w:val="480133D9"/>
    <w:rsid w:val="48624E86"/>
    <w:rsid w:val="48693E0B"/>
    <w:rsid w:val="48750BF0"/>
    <w:rsid w:val="48C0159D"/>
    <w:rsid w:val="48C72FFD"/>
    <w:rsid w:val="49032CD8"/>
    <w:rsid w:val="495547F8"/>
    <w:rsid w:val="495B0EC7"/>
    <w:rsid w:val="49656F62"/>
    <w:rsid w:val="49734F02"/>
    <w:rsid w:val="4991BD12"/>
    <w:rsid w:val="499C1EA9"/>
    <w:rsid w:val="49A20115"/>
    <w:rsid w:val="49BF6876"/>
    <w:rsid w:val="49C8749E"/>
    <w:rsid w:val="49F34D12"/>
    <w:rsid w:val="49FD0E56"/>
    <w:rsid w:val="4A2959C5"/>
    <w:rsid w:val="4A8D2699"/>
    <w:rsid w:val="4A8E3DE0"/>
    <w:rsid w:val="4A9F0C05"/>
    <w:rsid w:val="4AAC10A9"/>
    <w:rsid w:val="4AB57FBA"/>
    <w:rsid w:val="4AB61B76"/>
    <w:rsid w:val="4ABEB0CF"/>
    <w:rsid w:val="4AD160CC"/>
    <w:rsid w:val="4B360E5D"/>
    <w:rsid w:val="4B726FA0"/>
    <w:rsid w:val="4B9B570E"/>
    <w:rsid w:val="4B9B6310"/>
    <w:rsid w:val="4BA4064F"/>
    <w:rsid w:val="4BAA64E8"/>
    <w:rsid w:val="4BAFEF38"/>
    <w:rsid w:val="4BC2570F"/>
    <w:rsid w:val="4BE77187"/>
    <w:rsid w:val="4BEE39CE"/>
    <w:rsid w:val="4C1B1151"/>
    <w:rsid w:val="4C334CF3"/>
    <w:rsid w:val="4C504711"/>
    <w:rsid w:val="4C831B64"/>
    <w:rsid w:val="4C877C5B"/>
    <w:rsid w:val="4CAA7A66"/>
    <w:rsid w:val="4CB8147A"/>
    <w:rsid w:val="4D0D5E2D"/>
    <w:rsid w:val="4D32655B"/>
    <w:rsid w:val="4D352F28"/>
    <w:rsid w:val="4D3DB8D6"/>
    <w:rsid w:val="4D5F1F4F"/>
    <w:rsid w:val="4D661E81"/>
    <w:rsid w:val="4D753ABA"/>
    <w:rsid w:val="4D7BA70D"/>
    <w:rsid w:val="4DAF1718"/>
    <w:rsid w:val="4DEA42C2"/>
    <w:rsid w:val="4DF8FCFD"/>
    <w:rsid w:val="4E050CD7"/>
    <w:rsid w:val="4E2F1CBB"/>
    <w:rsid w:val="4E66072E"/>
    <w:rsid w:val="4E701E10"/>
    <w:rsid w:val="4E7E6416"/>
    <w:rsid w:val="4EA1627F"/>
    <w:rsid w:val="4EA35786"/>
    <w:rsid w:val="4EB51F1C"/>
    <w:rsid w:val="4EBC7FD2"/>
    <w:rsid w:val="4ECD11BC"/>
    <w:rsid w:val="4EF85478"/>
    <w:rsid w:val="4F006170"/>
    <w:rsid w:val="4F23EF63"/>
    <w:rsid w:val="4F302302"/>
    <w:rsid w:val="4F310D1E"/>
    <w:rsid w:val="4F4F9ECE"/>
    <w:rsid w:val="4F574CF4"/>
    <w:rsid w:val="4F6437BD"/>
    <w:rsid w:val="4F6B4C34"/>
    <w:rsid w:val="4F7D5A83"/>
    <w:rsid w:val="4FA30821"/>
    <w:rsid w:val="4FA50FE0"/>
    <w:rsid w:val="4FAE880A"/>
    <w:rsid w:val="4FB5A051"/>
    <w:rsid w:val="4FBA6B8B"/>
    <w:rsid w:val="4FCFA3A2"/>
    <w:rsid w:val="4FD710DB"/>
    <w:rsid w:val="4FDB5430"/>
    <w:rsid w:val="4FDFE36A"/>
    <w:rsid w:val="4FEADC15"/>
    <w:rsid w:val="4FEE2BF1"/>
    <w:rsid w:val="4FFEA37C"/>
    <w:rsid w:val="4FFF47F0"/>
    <w:rsid w:val="4FFF550B"/>
    <w:rsid w:val="4FFF6F9A"/>
    <w:rsid w:val="4FFF7119"/>
    <w:rsid w:val="4FFF9208"/>
    <w:rsid w:val="501564CD"/>
    <w:rsid w:val="502C3AB6"/>
    <w:rsid w:val="504556E0"/>
    <w:rsid w:val="505E057B"/>
    <w:rsid w:val="50681E41"/>
    <w:rsid w:val="50B91B05"/>
    <w:rsid w:val="511764A1"/>
    <w:rsid w:val="512D2AE1"/>
    <w:rsid w:val="51526E29"/>
    <w:rsid w:val="51653C12"/>
    <w:rsid w:val="516F7BCE"/>
    <w:rsid w:val="51781C35"/>
    <w:rsid w:val="51785132"/>
    <w:rsid w:val="518350A2"/>
    <w:rsid w:val="518A6DD3"/>
    <w:rsid w:val="51BA02E7"/>
    <w:rsid w:val="51BC43F3"/>
    <w:rsid w:val="51D461E9"/>
    <w:rsid w:val="522B357D"/>
    <w:rsid w:val="522D5522"/>
    <w:rsid w:val="522F0F37"/>
    <w:rsid w:val="52422CCB"/>
    <w:rsid w:val="52715E63"/>
    <w:rsid w:val="529B1E37"/>
    <w:rsid w:val="52A305A1"/>
    <w:rsid w:val="52AB2DEC"/>
    <w:rsid w:val="52AB513D"/>
    <w:rsid w:val="52AF2EB2"/>
    <w:rsid w:val="52BD7405"/>
    <w:rsid w:val="52CC5B7C"/>
    <w:rsid w:val="52CD3D18"/>
    <w:rsid w:val="52E97FF6"/>
    <w:rsid w:val="53093721"/>
    <w:rsid w:val="5331168A"/>
    <w:rsid w:val="535F76BC"/>
    <w:rsid w:val="536E1730"/>
    <w:rsid w:val="53BB4265"/>
    <w:rsid w:val="53DF7796"/>
    <w:rsid w:val="53EB3317"/>
    <w:rsid w:val="53F1527E"/>
    <w:rsid w:val="53F2050E"/>
    <w:rsid w:val="53F665D8"/>
    <w:rsid w:val="53FFBB34"/>
    <w:rsid w:val="545D4E44"/>
    <w:rsid w:val="54654F75"/>
    <w:rsid w:val="546B7B75"/>
    <w:rsid w:val="54961AA6"/>
    <w:rsid w:val="54E53DB9"/>
    <w:rsid w:val="54E96B59"/>
    <w:rsid w:val="54EB6070"/>
    <w:rsid w:val="55244FF8"/>
    <w:rsid w:val="552D4DAF"/>
    <w:rsid w:val="55357BF3"/>
    <w:rsid w:val="55B95457"/>
    <w:rsid w:val="55D3C51E"/>
    <w:rsid w:val="55DD5928"/>
    <w:rsid w:val="55E079EA"/>
    <w:rsid w:val="55E42968"/>
    <w:rsid w:val="55E5808F"/>
    <w:rsid w:val="55ED509C"/>
    <w:rsid w:val="55F87CE6"/>
    <w:rsid w:val="560E53B4"/>
    <w:rsid w:val="561947A4"/>
    <w:rsid w:val="5633B7F1"/>
    <w:rsid w:val="564D646D"/>
    <w:rsid w:val="566239CB"/>
    <w:rsid w:val="56632CFB"/>
    <w:rsid w:val="56743D4B"/>
    <w:rsid w:val="56793BD5"/>
    <w:rsid w:val="568C734F"/>
    <w:rsid w:val="56BF5921"/>
    <w:rsid w:val="56C143B7"/>
    <w:rsid w:val="56E1F9C2"/>
    <w:rsid w:val="56E3DDE6"/>
    <w:rsid w:val="56F33E97"/>
    <w:rsid w:val="56F35056"/>
    <w:rsid w:val="56F944B7"/>
    <w:rsid w:val="56FE33F4"/>
    <w:rsid w:val="571FF968"/>
    <w:rsid w:val="572E2EC4"/>
    <w:rsid w:val="57346453"/>
    <w:rsid w:val="57361FA4"/>
    <w:rsid w:val="575FAEB1"/>
    <w:rsid w:val="577BEBB7"/>
    <w:rsid w:val="578C3734"/>
    <w:rsid w:val="579E0A19"/>
    <w:rsid w:val="57AE3CB8"/>
    <w:rsid w:val="57B90023"/>
    <w:rsid w:val="57BE5E1D"/>
    <w:rsid w:val="57BE9053"/>
    <w:rsid w:val="57BFA069"/>
    <w:rsid w:val="57C16066"/>
    <w:rsid w:val="57C45247"/>
    <w:rsid w:val="57D34E72"/>
    <w:rsid w:val="57DB77C8"/>
    <w:rsid w:val="57DFE46B"/>
    <w:rsid w:val="57E72B91"/>
    <w:rsid w:val="57EB4B23"/>
    <w:rsid w:val="57EF7ABE"/>
    <w:rsid w:val="57F9B461"/>
    <w:rsid w:val="57FB6FC1"/>
    <w:rsid w:val="57FBD53C"/>
    <w:rsid w:val="57FE2F77"/>
    <w:rsid w:val="57FE3091"/>
    <w:rsid w:val="57FED348"/>
    <w:rsid w:val="58562B47"/>
    <w:rsid w:val="58652E96"/>
    <w:rsid w:val="587D6059"/>
    <w:rsid w:val="589A3901"/>
    <w:rsid w:val="58E60953"/>
    <w:rsid w:val="58EC7F8F"/>
    <w:rsid w:val="58EE4E5D"/>
    <w:rsid w:val="594E4A25"/>
    <w:rsid w:val="594F09D0"/>
    <w:rsid w:val="59710437"/>
    <w:rsid w:val="597A891B"/>
    <w:rsid w:val="597B372B"/>
    <w:rsid w:val="598247E7"/>
    <w:rsid w:val="598B16DE"/>
    <w:rsid w:val="599C5D36"/>
    <w:rsid w:val="59DF4132"/>
    <w:rsid w:val="59F671B4"/>
    <w:rsid w:val="59FC6035"/>
    <w:rsid w:val="59FF4EB5"/>
    <w:rsid w:val="59FFE0E6"/>
    <w:rsid w:val="5A2E5ECD"/>
    <w:rsid w:val="5A3D66DB"/>
    <w:rsid w:val="5A47DEC1"/>
    <w:rsid w:val="5A63184F"/>
    <w:rsid w:val="5A7B7AB4"/>
    <w:rsid w:val="5A7D40E5"/>
    <w:rsid w:val="5A7E7B3B"/>
    <w:rsid w:val="5A903BC9"/>
    <w:rsid w:val="5A9B4E91"/>
    <w:rsid w:val="5AEE1FFF"/>
    <w:rsid w:val="5AFF77F0"/>
    <w:rsid w:val="5B1D1A8C"/>
    <w:rsid w:val="5B585B2A"/>
    <w:rsid w:val="5B599B6E"/>
    <w:rsid w:val="5B73F6ED"/>
    <w:rsid w:val="5B9D5F38"/>
    <w:rsid w:val="5BA1538D"/>
    <w:rsid w:val="5BBD230D"/>
    <w:rsid w:val="5BBFC90B"/>
    <w:rsid w:val="5BCD6B0D"/>
    <w:rsid w:val="5BD13AA0"/>
    <w:rsid w:val="5BDF0216"/>
    <w:rsid w:val="5BDFB15D"/>
    <w:rsid w:val="5BEFC5DC"/>
    <w:rsid w:val="5BF2E062"/>
    <w:rsid w:val="5BF3DCB2"/>
    <w:rsid w:val="5BF74928"/>
    <w:rsid w:val="5BFF72CA"/>
    <w:rsid w:val="5C066268"/>
    <w:rsid w:val="5C0A2FBC"/>
    <w:rsid w:val="5C0A7BF9"/>
    <w:rsid w:val="5C163148"/>
    <w:rsid w:val="5C24169C"/>
    <w:rsid w:val="5C4A4FF9"/>
    <w:rsid w:val="5C5B16FE"/>
    <w:rsid w:val="5C7F8FA7"/>
    <w:rsid w:val="5C9F00D0"/>
    <w:rsid w:val="5CB64A65"/>
    <w:rsid w:val="5CE31F01"/>
    <w:rsid w:val="5CF70EA7"/>
    <w:rsid w:val="5D0E71A7"/>
    <w:rsid w:val="5D1B6169"/>
    <w:rsid w:val="5D265DA0"/>
    <w:rsid w:val="5D2765E9"/>
    <w:rsid w:val="5D302748"/>
    <w:rsid w:val="5D3C5263"/>
    <w:rsid w:val="5D472CBD"/>
    <w:rsid w:val="5D5B0D2D"/>
    <w:rsid w:val="5D5EA471"/>
    <w:rsid w:val="5D6337C7"/>
    <w:rsid w:val="5D6E41CB"/>
    <w:rsid w:val="5D76278F"/>
    <w:rsid w:val="5D7A5F68"/>
    <w:rsid w:val="5D7E4EE4"/>
    <w:rsid w:val="5D7F37E4"/>
    <w:rsid w:val="5D7FDE7B"/>
    <w:rsid w:val="5DA369F0"/>
    <w:rsid w:val="5DAD8396"/>
    <w:rsid w:val="5DB8618F"/>
    <w:rsid w:val="5DBF9468"/>
    <w:rsid w:val="5DD78895"/>
    <w:rsid w:val="5DDF7598"/>
    <w:rsid w:val="5DE5C714"/>
    <w:rsid w:val="5DE70BAC"/>
    <w:rsid w:val="5DEB272E"/>
    <w:rsid w:val="5DEB58E5"/>
    <w:rsid w:val="5DF130A4"/>
    <w:rsid w:val="5DF43747"/>
    <w:rsid w:val="5DFD0434"/>
    <w:rsid w:val="5DFD7F34"/>
    <w:rsid w:val="5DFDD800"/>
    <w:rsid w:val="5DFF6D10"/>
    <w:rsid w:val="5E324F6C"/>
    <w:rsid w:val="5E3477B4"/>
    <w:rsid w:val="5E3F52DD"/>
    <w:rsid w:val="5E6D438D"/>
    <w:rsid w:val="5E7645BE"/>
    <w:rsid w:val="5E7BB478"/>
    <w:rsid w:val="5E7D591B"/>
    <w:rsid w:val="5E8D6EFB"/>
    <w:rsid w:val="5E8E2971"/>
    <w:rsid w:val="5E9F3864"/>
    <w:rsid w:val="5EB3B39A"/>
    <w:rsid w:val="5EBF2EA5"/>
    <w:rsid w:val="5EC41BBF"/>
    <w:rsid w:val="5EDCF69F"/>
    <w:rsid w:val="5EDF4B69"/>
    <w:rsid w:val="5EE81548"/>
    <w:rsid w:val="5EEA5439"/>
    <w:rsid w:val="5EED11AC"/>
    <w:rsid w:val="5EEFDAE1"/>
    <w:rsid w:val="5EF95C83"/>
    <w:rsid w:val="5EFAC4BD"/>
    <w:rsid w:val="5EFBBAB7"/>
    <w:rsid w:val="5EFFD7CD"/>
    <w:rsid w:val="5F1F72A3"/>
    <w:rsid w:val="5F22326C"/>
    <w:rsid w:val="5F32DAC2"/>
    <w:rsid w:val="5F3787DA"/>
    <w:rsid w:val="5F3E3C27"/>
    <w:rsid w:val="5F3E7124"/>
    <w:rsid w:val="5F45A727"/>
    <w:rsid w:val="5F4FE010"/>
    <w:rsid w:val="5F535A21"/>
    <w:rsid w:val="5F57C8C6"/>
    <w:rsid w:val="5F6950DD"/>
    <w:rsid w:val="5F776462"/>
    <w:rsid w:val="5F7F1C94"/>
    <w:rsid w:val="5F7FAE09"/>
    <w:rsid w:val="5F82137E"/>
    <w:rsid w:val="5F87C849"/>
    <w:rsid w:val="5F8F7E44"/>
    <w:rsid w:val="5F90232D"/>
    <w:rsid w:val="5F9F781C"/>
    <w:rsid w:val="5FA72E28"/>
    <w:rsid w:val="5FAB1AE6"/>
    <w:rsid w:val="5FAE68CC"/>
    <w:rsid w:val="5FB1A51E"/>
    <w:rsid w:val="5FB2F98E"/>
    <w:rsid w:val="5FB7FCAF"/>
    <w:rsid w:val="5FBE6C37"/>
    <w:rsid w:val="5FBF8D01"/>
    <w:rsid w:val="5FCE1829"/>
    <w:rsid w:val="5FD24F18"/>
    <w:rsid w:val="5FD36215"/>
    <w:rsid w:val="5FDC1910"/>
    <w:rsid w:val="5FDFA26B"/>
    <w:rsid w:val="5FDFC0B7"/>
    <w:rsid w:val="5FDFEB16"/>
    <w:rsid w:val="5FE331B7"/>
    <w:rsid w:val="5FE3380D"/>
    <w:rsid w:val="5FE3F0C2"/>
    <w:rsid w:val="5FE79ABA"/>
    <w:rsid w:val="5FE93CB8"/>
    <w:rsid w:val="5FEF5FA5"/>
    <w:rsid w:val="5FEF8AA5"/>
    <w:rsid w:val="5FEF8EE1"/>
    <w:rsid w:val="5FEFC937"/>
    <w:rsid w:val="5FEFDADA"/>
    <w:rsid w:val="5FF00EF1"/>
    <w:rsid w:val="5FF63F26"/>
    <w:rsid w:val="5FF996F7"/>
    <w:rsid w:val="5FFAC394"/>
    <w:rsid w:val="5FFC1107"/>
    <w:rsid w:val="5FFDFE8D"/>
    <w:rsid w:val="5FFE694D"/>
    <w:rsid w:val="5FFF3E48"/>
    <w:rsid w:val="5FFFFF9E"/>
    <w:rsid w:val="60150702"/>
    <w:rsid w:val="60185A8C"/>
    <w:rsid w:val="60185FCF"/>
    <w:rsid w:val="60246CA5"/>
    <w:rsid w:val="603B09AA"/>
    <w:rsid w:val="60400DA7"/>
    <w:rsid w:val="605812D6"/>
    <w:rsid w:val="60715F77"/>
    <w:rsid w:val="607F146B"/>
    <w:rsid w:val="60915FCD"/>
    <w:rsid w:val="60C4706C"/>
    <w:rsid w:val="60C64909"/>
    <w:rsid w:val="60E33252"/>
    <w:rsid w:val="611FA895"/>
    <w:rsid w:val="615527CA"/>
    <w:rsid w:val="615E3798"/>
    <w:rsid w:val="61642860"/>
    <w:rsid w:val="617DE2C2"/>
    <w:rsid w:val="618B39E5"/>
    <w:rsid w:val="61BF1538"/>
    <w:rsid w:val="61CE2D7D"/>
    <w:rsid w:val="61D65BED"/>
    <w:rsid w:val="61D92573"/>
    <w:rsid w:val="61DC2417"/>
    <w:rsid w:val="61FFAB76"/>
    <w:rsid w:val="62014D85"/>
    <w:rsid w:val="625C1496"/>
    <w:rsid w:val="62A16A11"/>
    <w:rsid w:val="62AF8C1B"/>
    <w:rsid w:val="62CD6A08"/>
    <w:rsid w:val="62D27514"/>
    <w:rsid w:val="62D45F6A"/>
    <w:rsid w:val="62EC7E61"/>
    <w:rsid w:val="62F32836"/>
    <w:rsid w:val="62F369CE"/>
    <w:rsid w:val="62FA7782"/>
    <w:rsid w:val="630116CB"/>
    <w:rsid w:val="63022D66"/>
    <w:rsid w:val="63407C20"/>
    <w:rsid w:val="63470FCE"/>
    <w:rsid w:val="634E7BF7"/>
    <w:rsid w:val="6353025F"/>
    <w:rsid w:val="635C3031"/>
    <w:rsid w:val="63AFF2FE"/>
    <w:rsid w:val="63B9160F"/>
    <w:rsid w:val="63BA2226"/>
    <w:rsid w:val="63BDB713"/>
    <w:rsid w:val="63BF1FDB"/>
    <w:rsid w:val="63CD7B30"/>
    <w:rsid w:val="63DF7044"/>
    <w:rsid w:val="63EC4370"/>
    <w:rsid w:val="63EF6CCA"/>
    <w:rsid w:val="63F012F5"/>
    <w:rsid w:val="63F76045"/>
    <w:rsid w:val="63FF50CB"/>
    <w:rsid w:val="643D1CB2"/>
    <w:rsid w:val="645772A5"/>
    <w:rsid w:val="64695125"/>
    <w:rsid w:val="64743126"/>
    <w:rsid w:val="6497CD95"/>
    <w:rsid w:val="64A3528E"/>
    <w:rsid w:val="64A50F58"/>
    <w:rsid w:val="64B06993"/>
    <w:rsid w:val="64BB76AA"/>
    <w:rsid w:val="64FE7CA1"/>
    <w:rsid w:val="653D5CB4"/>
    <w:rsid w:val="654572C8"/>
    <w:rsid w:val="65515583"/>
    <w:rsid w:val="6566326F"/>
    <w:rsid w:val="657C610F"/>
    <w:rsid w:val="6581289F"/>
    <w:rsid w:val="65964B2C"/>
    <w:rsid w:val="65A2016B"/>
    <w:rsid w:val="65B0274E"/>
    <w:rsid w:val="65B621DB"/>
    <w:rsid w:val="65D77E68"/>
    <w:rsid w:val="65DB10F0"/>
    <w:rsid w:val="65DFDDC6"/>
    <w:rsid w:val="65E14E78"/>
    <w:rsid w:val="65EB193D"/>
    <w:rsid w:val="65EF16BD"/>
    <w:rsid w:val="66025221"/>
    <w:rsid w:val="6610454C"/>
    <w:rsid w:val="661B72CC"/>
    <w:rsid w:val="663A2BF6"/>
    <w:rsid w:val="663F5297"/>
    <w:rsid w:val="665B5917"/>
    <w:rsid w:val="66683A6F"/>
    <w:rsid w:val="66B5BDD9"/>
    <w:rsid w:val="66C1555C"/>
    <w:rsid w:val="66DA5FBF"/>
    <w:rsid w:val="66DB9F25"/>
    <w:rsid w:val="66DBE724"/>
    <w:rsid w:val="66E977F7"/>
    <w:rsid w:val="66FBDFD1"/>
    <w:rsid w:val="66FF078A"/>
    <w:rsid w:val="66FF264B"/>
    <w:rsid w:val="66FF4A08"/>
    <w:rsid w:val="671FBAE8"/>
    <w:rsid w:val="672A4840"/>
    <w:rsid w:val="6733291B"/>
    <w:rsid w:val="67410B73"/>
    <w:rsid w:val="675E5BA2"/>
    <w:rsid w:val="676E087C"/>
    <w:rsid w:val="677A4819"/>
    <w:rsid w:val="677FFCD6"/>
    <w:rsid w:val="678C59CB"/>
    <w:rsid w:val="679E02CF"/>
    <w:rsid w:val="67A14106"/>
    <w:rsid w:val="67C92CE2"/>
    <w:rsid w:val="67D40D9B"/>
    <w:rsid w:val="67DF3961"/>
    <w:rsid w:val="67DFF4B3"/>
    <w:rsid w:val="67E73B94"/>
    <w:rsid w:val="67FAC652"/>
    <w:rsid w:val="67FF0F2D"/>
    <w:rsid w:val="68347DE9"/>
    <w:rsid w:val="685612AC"/>
    <w:rsid w:val="6870792E"/>
    <w:rsid w:val="688D11DA"/>
    <w:rsid w:val="689D251F"/>
    <w:rsid w:val="68A84648"/>
    <w:rsid w:val="68B12AA2"/>
    <w:rsid w:val="68C664C7"/>
    <w:rsid w:val="68EFC675"/>
    <w:rsid w:val="68F7AEC5"/>
    <w:rsid w:val="68FF27CD"/>
    <w:rsid w:val="69007CE2"/>
    <w:rsid w:val="69020AC1"/>
    <w:rsid w:val="691A58E3"/>
    <w:rsid w:val="6923069F"/>
    <w:rsid w:val="692D3E16"/>
    <w:rsid w:val="693C204D"/>
    <w:rsid w:val="6948446F"/>
    <w:rsid w:val="694948EC"/>
    <w:rsid w:val="696B212A"/>
    <w:rsid w:val="698E51EF"/>
    <w:rsid w:val="69C503F0"/>
    <w:rsid w:val="69DFB089"/>
    <w:rsid w:val="69E34540"/>
    <w:rsid w:val="69E516C3"/>
    <w:rsid w:val="69F171DF"/>
    <w:rsid w:val="69FB4CC4"/>
    <w:rsid w:val="6A156051"/>
    <w:rsid w:val="6A1912BB"/>
    <w:rsid w:val="6A645A4D"/>
    <w:rsid w:val="6A8C380F"/>
    <w:rsid w:val="6AEE7962"/>
    <w:rsid w:val="6AF72EF7"/>
    <w:rsid w:val="6AFA0252"/>
    <w:rsid w:val="6AFBCF98"/>
    <w:rsid w:val="6AFF2455"/>
    <w:rsid w:val="6B040E84"/>
    <w:rsid w:val="6B166F54"/>
    <w:rsid w:val="6B1FC73C"/>
    <w:rsid w:val="6B2552E8"/>
    <w:rsid w:val="6B3F0EBD"/>
    <w:rsid w:val="6B454079"/>
    <w:rsid w:val="6B4D6ACE"/>
    <w:rsid w:val="6B552E8F"/>
    <w:rsid w:val="6B7E7817"/>
    <w:rsid w:val="6B8223B7"/>
    <w:rsid w:val="6B8315AF"/>
    <w:rsid w:val="6BA06E33"/>
    <w:rsid w:val="6BAA1158"/>
    <w:rsid w:val="6BAC4522"/>
    <w:rsid w:val="6BAFB010"/>
    <w:rsid w:val="6BBB6C15"/>
    <w:rsid w:val="6BDFD08B"/>
    <w:rsid w:val="6BEDAD4B"/>
    <w:rsid w:val="6BEF63E0"/>
    <w:rsid w:val="6BF21064"/>
    <w:rsid w:val="6BFB6860"/>
    <w:rsid w:val="6BFB6970"/>
    <w:rsid w:val="6C2C2DD3"/>
    <w:rsid w:val="6C33AB40"/>
    <w:rsid w:val="6C37460E"/>
    <w:rsid w:val="6C615DD6"/>
    <w:rsid w:val="6C6D407F"/>
    <w:rsid w:val="6CA35F46"/>
    <w:rsid w:val="6CDD76CB"/>
    <w:rsid w:val="6D112906"/>
    <w:rsid w:val="6D13F225"/>
    <w:rsid w:val="6D17288C"/>
    <w:rsid w:val="6D214787"/>
    <w:rsid w:val="6D430B40"/>
    <w:rsid w:val="6D5508F8"/>
    <w:rsid w:val="6D632081"/>
    <w:rsid w:val="6D65209B"/>
    <w:rsid w:val="6D652C10"/>
    <w:rsid w:val="6D68459E"/>
    <w:rsid w:val="6D7F0820"/>
    <w:rsid w:val="6D8D2734"/>
    <w:rsid w:val="6DA1326E"/>
    <w:rsid w:val="6DAF39C2"/>
    <w:rsid w:val="6DC66990"/>
    <w:rsid w:val="6DCAFCE6"/>
    <w:rsid w:val="6DD4713F"/>
    <w:rsid w:val="6DE44D4E"/>
    <w:rsid w:val="6DE7170D"/>
    <w:rsid w:val="6DEAAAB3"/>
    <w:rsid w:val="6DED50B8"/>
    <w:rsid w:val="6DF2B383"/>
    <w:rsid w:val="6DFD7571"/>
    <w:rsid w:val="6DFDEE52"/>
    <w:rsid w:val="6DFEB59D"/>
    <w:rsid w:val="6E1217F8"/>
    <w:rsid w:val="6E20326F"/>
    <w:rsid w:val="6E4F7D09"/>
    <w:rsid w:val="6E655E8C"/>
    <w:rsid w:val="6E7ECEDA"/>
    <w:rsid w:val="6E911A7E"/>
    <w:rsid w:val="6EBD2B28"/>
    <w:rsid w:val="6EC33F93"/>
    <w:rsid w:val="6ECD431D"/>
    <w:rsid w:val="6ED005A0"/>
    <w:rsid w:val="6ED4118E"/>
    <w:rsid w:val="6EDD6D33"/>
    <w:rsid w:val="6EDD980B"/>
    <w:rsid w:val="6EDF4FD1"/>
    <w:rsid w:val="6EE35DEB"/>
    <w:rsid w:val="6EE912EF"/>
    <w:rsid w:val="6EEE535D"/>
    <w:rsid w:val="6EEF162F"/>
    <w:rsid w:val="6EF91065"/>
    <w:rsid w:val="6F1DDC0A"/>
    <w:rsid w:val="6F2375C2"/>
    <w:rsid w:val="6F256B59"/>
    <w:rsid w:val="6F2B4FCE"/>
    <w:rsid w:val="6F3D5473"/>
    <w:rsid w:val="6F4300C6"/>
    <w:rsid w:val="6F544EDB"/>
    <w:rsid w:val="6F6762B0"/>
    <w:rsid w:val="6F6E08DD"/>
    <w:rsid w:val="6F6E6569"/>
    <w:rsid w:val="6F772628"/>
    <w:rsid w:val="6F7A3C18"/>
    <w:rsid w:val="6F7DC34A"/>
    <w:rsid w:val="6F7F0CEC"/>
    <w:rsid w:val="6F7F0D69"/>
    <w:rsid w:val="6F7F7B33"/>
    <w:rsid w:val="6F8D4F1E"/>
    <w:rsid w:val="6F8E4A75"/>
    <w:rsid w:val="6F954F9B"/>
    <w:rsid w:val="6FA17A32"/>
    <w:rsid w:val="6FA76CC9"/>
    <w:rsid w:val="6FAF34AC"/>
    <w:rsid w:val="6FBDCF80"/>
    <w:rsid w:val="6FBEBF51"/>
    <w:rsid w:val="6FBF60D0"/>
    <w:rsid w:val="6FD32B43"/>
    <w:rsid w:val="6FD33437"/>
    <w:rsid w:val="6FD7B19F"/>
    <w:rsid w:val="6FD9DFBA"/>
    <w:rsid w:val="6FDE496F"/>
    <w:rsid w:val="6FDF07C4"/>
    <w:rsid w:val="6FDF33BB"/>
    <w:rsid w:val="6FEB5D15"/>
    <w:rsid w:val="6FED26E0"/>
    <w:rsid w:val="6FF0A80E"/>
    <w:rsid w:val="6FF1762F"/>
    <w:rsid w:val="6FF6F68C"/>
    <w:rsid w:val="6FFBA69C"/>
    <w:rsid w:val="6FFC1A63"/>
    <w:rsid w:val="6FFD092C"/>
    <w:rsid w:val="6FFF62EE"/>
    <w:rsid w:val="6FFF8188"/>
    <w:rsid w:val="6FFF9EFA"/>
    <w:rsid w:val="6FFFB581"/>
    <w:rsid w:val="6FFFC267"/>
    <w:rsid w:val="700556F7"/>
    <w:rsid w:val="703F1669"/>
    <w:rsid w:val="70524AFE"/>
    <w:rsid w:val="705C3E59"/>
    <w:rsid w:val="706EBBA1"/>
    <w:rsid w:val="707D3114"/>
    <w:rsid w:val="708E22FF"/>
    <w:rsid w:val="70A326DF"/>
    <w:rsid w:val="70AF570E"/>
    <w:rsid w:val="70E42AC7"/>
    <w:rsid w:val="70F26A12"/>
    <w:rsid w:val="70F97C85"/>
    <w:rsid w:val="71076182"/>
    <w:rsid w:val="71305C23"/>
    <w:rsid w:val="7137899C"/>
    <w:rsid w:val="718F0B27"/>
    <w:rsid w:val="71BA03FF"/>
    <w:rsid w:val="71C744BA"/>
    <w:rsid w:val="720228BD"/>
    <w:rsid w:val="721E17B3"/>
    <w:rsid w:val="723D1DD7"/>
    <w:rsid w:val="7277828E"/>
    <w:rsid w:val="72BF36F5"/>
    <w:rsid w:val="72BF979E"/>
    <w:rsid w:val="72CB1E38"/>
    <w:rsid w:val="72CC1164"/>
    <w:rsid w:val="72FBE16F"/>
    <w:rsid w:val="72FE0181"/>
    <w:rsid w:val="73375DB3"/>
    <w:rsid w:val="733F2D26"/>
    <w:rsid w:val="735F89F8"/>
    <w:rsid w:val="736A068A"/>
    <w:rsid w:val="737BC1DB"/>
    <w:rsid w:val="737F7C3B"/>
    <w:rsid w:val="73816104"/>
    <w:rsid w:val="7390123A"/>
    <w:rsid w:val="7397E5A4"/>
    <w:rsid w:val="73AC619B"/>
    <w:rsid w:val="73ACDB6E"/>
    <w:rsid w:val="73AF87F6"/>
    <w:rsid w:val="73B6497D"/>
    <w:rsid w:val="73D114BA"/>
    <w:rsid w:val="73D64906"/>
    <w:rsid w:val="73D7FAE9"/>
    <w:rsid w:val="73E172A1"/>
    <w:rsid w:val="73E52AEF"/>
    <w:rsid w:val="73F5189E"/>
    <w:rsid w:val="73FEBD7B"/>
    <w:rsid w:val="73FF2101"/>
    <w:rsid w:val="741C0858"/>
    <w:rsid w:val="742A1D3E"/>
    <w:rsid w:val="74364FD0"/>
    <w:rsid w:val="743D4076"/>
    <w:rsid w:val="744264F8"/>
    <w:rsid w:val="746D4F8E"/>
    <w:rsid w:val="747721E6"/>
    <w:rsid w:val="747F435C"/>
    <w:rsid w:val="74881767"/>
    <w:rsid w:val="748A6F4E"/>
    <w:rsid w:val="74AA2AB9"/>
    <w:rsid w:val="74B30B61"/>
    <w:rsid w:val="74D9C059"/>
    <w:rsid w:val="74DE2D63"/>
    <w:rsid w:val="74F3D363"/>
    <w:rsid w:val="74F74269"/>
    <w:rsid w:val="74F7699F"/>
    <w:rsid w:val="74F96239"/>
    <w:rsid w:val="74FB6282"/>
    <w:rsid w:val="74FE55AB"/>
    <w:rsid w:val="74FF1528"/>
    <w:rsid w:val="74FF5F5E"/>
    <w:rsid w:val="752C471B"/>
    <w:rsid w:val="752D6F32"/>
    <w:rsid w:val="753F8FBF"/>
    <w:rsid w:val="755A1118"/>
    <w:rsid w:val="755FC4AD"/>
    <w:rsid w:val="75616CB9"/>
    <w:rsid w:val="75737B21"/>
    <w:rsid w:val="75930497"/>
    <w:rsid w:val="75B941AB"/>
    <w:rsid w:val="75BC1545"/>
    <w:rsid w:val="75C715D7"/>
    <w:rsid w:val="75D026C3"/>
    <w:rsid w:val="75E52054"/>
    <w:rsid w:val="75ECF74E"/>
    <w:rsid w:val="75EE35AF"/>
    <w:rsid w:val="75F2177E"/>
    <w:rsid w:val="75F7D256"/>
    <w:rsid w:val="75F7D606"/>
    <w:rsid w:val="75F956BC"/>
    <w:rsid w:val="75FD6CB9"/>
    <w:rsid w:val="75FD875D"/>
    <w:rsid w:val="75FFE580"/>
    <w:rsid w:val="76096AF9"/>
    <w:rsid w:val="763F3FE5"/>
    <w:rsid w:val="76705EAE"/>
    <w:rsid w:val="767613DF"/>
    <w:rsid w:val="767955B0"/>
    <w:rsid w:val="769103D4"/>
    <w:rsid w:val="769FCE75"/>
    <w:rsid w:val="76B31444"/>
    <w:rsid w:val="76B47C45"/>
    <w:rsid w:val="76DF2028"/>
    <w:rsid w:val="76DF3549"/>
    <w:rsid w:val="76E24A93"/>
    <w:rsid w:val="76EF5C66"/>
    <w:rsid w:val="76EFE758"/>
    <w:rsid w:val="76F17964"/>
    <w:rsid w:val="76F457BB"/>
    <w:rsid w:val="76FAF155"/>
    <w:rsid w:val="76FBEB8C"/>
    <w:rsid w:val="76FF8F0B"/>
    <w:rsid w:val="77162046"/>
    <w:rsid w:val="77211341"/>
    <w:rsid w:val="774F2A81"/>
    <w:rsid w:val="77554F34"/>
    <w:rsid w:val="7755548E"/>
    <w:rsid w:val="775B66D7"/>
    <w:rsid w:val="775EC390"/>
    <w:rsid w:val="775F1671"/>
    <w:rsid w:val="7763BEC8"/>
    <w:rsid w:val="77653B11"/>
    <w:rsid w:val="776936D2"/>
    <w:rsid w:val="7773AB7E"/>
    <w:rsid w:val="777B1FA2"/>
    <w:rsid w:val="777FC7FC"/>
    <w:rsid w:val="7787BB76"/>
    <w:rsid w:val="778C50EB"/>
    <w:rsid w:val="778FD9E8"/>
    <w:rsid w:val="77915A33"/>
    <w:rsid w:val="77938DC8"/>
    <w:rsid w:val="779A454A"/>
    <w:rsid w:val="779CFF92"/>
    <w:rsid w:val="779D66C2"/>
    <w:rsid w:val="779F0A71"/>
    <w:rsid w:val="77A9251E"/>
    <w:rsid w:val="77AD7D39"/>
    <w:rsid w:val="77AF29A6"/>
    <w:rsid w:val="77B40666"/>
    <w:rsid w:val="77B7F4F9"/>
    <w:rsid w:val="77BB1E64"/>
    <w:rsid w:val="77BF6152"/>
    <w:rsid w:val="77C3028E"/>
    <w:rsid w:val="77CFEF38"/>
    <w:rsid w:val="77D00649"/>
    <w:rsid w:val="77D74034"/>
    <w:rsid w:val="77D904B9"/>
    <w:rsid w:val="77DB0E1A"/>
    <w:rsid w:val="77E3A390"/>
    <w:rsid w:val="77E58BF7"/>
    <w:rsid w:val="77E63B72"/>
    <w:rsid w:val="77E72606"/>
    <w:rsid w:val="77EAD242"/>
    <w:rsid w:val="77EB01D1"/>
    <w:rsid w:val="77EFA489"/>
    <w:rsid w:val="77EFD4EA"/>
    <w:rsid w:val="77EFE869"/>
    <w:rsid w:val="77F12902"/>
    <w:rsid w:val="77F2684C"/>
    <w:rsid w:val="77F43AA8"/>
    <w:rsid w:val="77FD67E5"/>
    <w:rsid w:val="77FD791B"/>
    <w:rsid w:val="77FDD5CB"/>
    <w:rsid w:val="77FE2929"/>
    <w:rsid w:val="77FE7B52"/>
    <w:rsid w:val="77FF0D68"/>
    <w:rsid w:val="77FF0DA7"/>
    <w:rsid w:val="77FF23E7"/>
    <w:rsid w:val="77FF3BD9"/>
    <w:rsid w:val="77FF8FD3"/>
    <w:rsid w:val="77FF9040"/>
    <w:rsid w:val="77FFA88E"/>
    <w:rsid w:val="782B6C68"/>
    <w:rsid w:val="7848700F"/>
    <w:rsid w:val="78811387"/>
    <w:rsid w:val="78864DE0"/>
    <w:rsid w:val="78CA341D"/>
    <w:rsid w:val="78CFD732"/>
    <w:rsid w:val="78D76B5C"/>
    <w:rsid w:val="78D83913"/>
    <w:rsid w:val="78DB4ABB"/>
    <w:rsid w:val="78F86A9E"/>
    <w:rsid w:val="78FB81BA"/>
    <w:rsid w:val="79040F48"/>
    <w:rsid w:val="79413232"/>
    <w:rsid w:val="7947C6DA"/>
    <w:rsid w:val="79487F05"/>
    <w:rsid w:val="79572C49"/>
    <w:rsid w:val="795A6042"/>
    <w:rsid w:val="795B4183"/>
    <w:rsid w:val="795B8CA7"/>
    <w:rsid w:val="79626BBF"/>
    <w:rsid w:val="7977F5DE"/>
    <w:rsid w:val="797FDF67"/>
    <w:rsid w:val="797FF0CD"/>
    <w:rsid w:val="798E1B3C"/>
    <w:rsid w:val="79BB0415"/>
    <w:rsid w:val="79BF5482"/>
    <w:rsid w:val="79CF7871"/>
    <w:rsid w:val="79D84661"/>
    <w:rsid w:val="79DBC2BD"/>
    <w:rsid w:val="79DBD97C"/>
    <w:rsid w:val="79DC5025"/>
    <w:rsid w:val="79DFA7B7"/>
    <w:rsid w:val="79EB4E67"/>
    <w:rsid w:val="79EF7F8E"/>
    <w:rsid w:val="79EFB494"/>
    <w:rsid w:val="79F7351E"/>
    <w:rsid w:val="79F82DDA"/>
    <w:rsid w:val="79FF081A"/>
    <w:rsid w:val="79FF1F3F"/>
    <w:rsid w:val="79FF760D"/>
    <w:rsid w:val="7A152A0C"/>
    <w:rsid w:val="7A1F81B0"/>
    <w:rsid w:val="7A350ED6"/>
    <w:rsid w:val="7A7734E0"/>
    <w:rsid w:val="7A7785AE"/>
    <w:rsid w:val="7A917293"/>
    <w:rsid w:val="7A9DF0E8"/>
    <w:rsid w:val="7A9FE9D2"/>
    <w:rsid w:val="7AA463F7"/>
    <w:rsid w:val="7AAC5584"/>
    <w:rsid w:val="7AB7CCA3"/>
    <w:rsid w:val="7AD25F75"/>
    <w:rsid w:val="7AE87BFA"/>
    <w:rsid w:val="7AEF5627"/>
    <w:rsid w:val="7AEFDAA3"/>
    <w:rsid w:val="7AF01AD8"/>
    <w:rsid w:val="7AF426A6"/>
    <w:rsid w:val="7AF54F41"/>
    <w:rsid w:val="7AF93F78"/>
    <w:rsid w:val="7AFD8AF9"/>
    <w:rsid w:val="7B2F0D41"/>
    <w:rsid w:val="7B305318"/>
    <w:rsid w:val="7B3F077B"/>
    <w:rsid w:val="7B5F6556"/>
    <w:rsid w:val="7B704E1D"/>
    <w:rsid w:val="7B76B83F"/>
    <w:rsid w:val="7B7988AE"/>
    <w:rsid w:val="7B7D4A1B"/>
    <w:rsid w:val="7B7F15CD"/>
    <w:rsid w:val="7B7F1CC1"/>
    <w:rsid w:val="7BA45890"/>
    <w:rsid w:val="7BB3F4CB"/>
    <w:rsid w:val="7BB9662D"/>
    <w:rsid w:val="7BB96820"/>
    <w:rsid w:val="7BBDFF7B"/>
    <w:rsid w:val="7BBE6423"/>
    <w:rsid w:val="7BBEB727"/>
    <w:rsid w:val="7BBFFA18"/>
    <w:rsid w:val="7BC05817"/>
    <w:rsid w:val="7BC94645"/>
    <w:rsid w:val="7BCE6607"/>
    <w:rsid w:val="7BCF0180"/>
    <w:rsid w:val="7BD34013"/>
    <w:rsid w:val="7BD70D73"/>
    <w:rsid w:val="7BD8AACB"/>
    <w:rsid w:val="7BDCE9CA"/>
    <w:rsid w:val="7BDD9C9D"/>
    <w:rsid w:val="7BDF7A73"/>
    <w:rsid w:val="7BDFC09C"/>
    <w:rsid w:val="7BEAD573"/>
    <w:rsid w:val="7BEE7884"/>
    <w:rsid w:val="7BEFB1F4"/>
    <w:rsid w:val="7BF6732C"/>
    <w:rsid w:val="7BF7ADB0"/>
    <w:rsid w:val="7BF8E672"/>
    <w:rsid w:val="7BF9FDF6"/>
    <w:rsid w:val="7BFB16E6"/>
    <w:rsid w:val="7BFB6188"/>
    <w:rsid w:val="7BFF2C4C"/>
    <w:rsid w:val="7BFF4A49"/>
    <w:rsid w:val="7BFF60FC"/>
    <w:rsid w:val="7BFF6804"/>
    <w:rsid w:val="7BFF7496"/>
    <w:rsid w:val="7BFFCEDA"/>
    <w:rsid w:val="7BFFF277"/>
    <w:rsid w:val="7C075D27"/>
    <w:rsid w:val="7C1A0D91"/>
    <w:rsid w:val="7C3338F9"/>
    <w:rsid w:val="7C541A2D"/>
    <w:rsid w:val="7C56DCF9"/>
    <w:rsid w:val="7C602472"/>
    <w:rsid w:val="7C654C78"/>
    <w:rsid w:val="7C6EEDE5"/>
    <w:rsid w:val="7C787D41"/>
    <w:rsid w:val="7C7F75DB"/>
    <w:rsid w:val="7C876566"/>
    <w:rsid w:val="7C971600"/>
    <w:rsid w:val="7C9A2B80"/>
    <w:rsid w:val="7CB1335D"/>
    <w:rsid w:val="7CCE6393"/>
    <w:rsid w:val="7CDA5FF8"/>
    <w:rsid w:val="7CE7309D"/>
    <w:rsid w:val="7CE75821"/>
    <w:rsid w:val="7CEFB167"/>
    <w:rsid w:val="7CF270DF"/>
    <w:rsid w:val="7CF96956"/>
    <w:rsid w:val="7CFCA897"/>
    <w:rsid w:val="7CFF3E07"/>
    <w:rsid w:val="7CFFCFA0"/>
    <w:rsid w:val="7CFFD8A5"/>
    <w:rsid w:val="7D0A3AE7"/>
    <w:rsid w:val="7D15D993"/>
    <w:rsid w:val="7D25DF21"/>
    <w:rsid w:val="7D2E4C7E"/>
    <w:rsid w:val="7D312D8C"/>
    <w:rsid w:val="7D385069"/>
    <w:rsid w:val="7D3E8364"/>
    <w:rsid w:val="7D3F68F4"/>
    <w:rsid w:val="7D4F2508"/>
    <w:rsid w:val="7D5FFB4C"/>
    <w:rsid w:val="7D6EE789"/>
    <w:rsid w:val="7D71AD4E"/>
    <w:rsid w:val="7D76DA66"/>
    <w:rsid w:val="7D76F1A8"/>
    <w:rsid w:val="7D774504"/>
    <w:rsid w:val="7D7E7033"/>
    <w:rsid w:val="7D7EA4B1"/>
    <w:rsid w:val="7D7F5A38"/>
    <w:rsid w:val="7D7F7BDA"/>
    <w:rsid w:val="7D8055E8"/>
    <w:rsid w:val="7D8FAE9B"/>
    <w:rsid w:val="7D96DD3E"/>
    <w:rsid w:val="7D983C89"/>
    <w:rsid w:val="7D9F87F9"/>
    <w:rsid w:val="7DA11230"/>
    <w:rsid w:val="7DB505CD"/>
    <w:rsid w:val="7DBAEAA2"/>
    <w:rsid w:val="7DBDAEF9"/>
    <w:rsid w:val="7DBF949A"/>
    <w:rsid w:val="7DBF9A19"/>
    <w:rsid w:val="7DBFA693"/>
    <w:rsid w:val="7DCCB10E"/>
    <w:rsid w:val="7DD6DA91"/>
    <w:rsid w:val="7DD7F89A"/>
    <w:rsid w:val="7DD9D24F"/>
    <w:rsid w:val="7DDB4360"/>
    <w:rsid w:val="7DE6190F"/>
    <w:rsid w:val="7DE7B92C"/>
    <w:rsid w:val="7DEA57BE"/>
    <w:rsid w:val="7DEDF4E1"/>
    <w:rsid w:val="7DEF2EB0"/>
    <w:rsid w:val="7DEFD8E7"/>
    <w:rsid w:val="7DEFE121"/>
    <w:rsid w:val="7DF29584"/>
    <w:rsid w:val="7DF3706E"/>
    <w:rsid w:val="7DF3FD9D"/>
    <w:rsid w:val="7DF55064"/>
    <w:rsid w:val="7DF6304A"/>
    <w:rsid w:val="7DF7700B"/>
    <w:rsid w:val="7DF7DA1F"/>
    <w:rsid w:val="7DFB2564"/>
    <w:rsid w:val="7DFBBC15"/>
    <w:rsid w:val="7DFBE066"/>
    <w:rsid w:val="7DFD7227"/>
    <w:rsid w:val="7DFE7A35"/>
    <w:rsid w:val="7DFE86F4"/>
    <w:rsid w:val="7DFF2D90"/>
    <w:rsid w:val="7DFFABA2"/>
    <w:rsid w:val="7DFFB5C3"/>
    <w:rsid w:val="7DFFCE67"/>
    <w:rsid w:val="7DFFE4A6"/>
    <w:rsid w:val="7E0F6EC5"/>
    <w:rsid w:val="7E3E064C"/>
    <w:rsid w:val="7E426E3B"/>
    <w:rsid w:val="7E4D432C"/>
    <w:rsid w:val="7E4E7418"/>
    <w:rsid w:val="7E515A01"/>
    <w:rsid w:val="7E6F5B4E"/>
    <w:rsid w:val="7E7CCBAB"/>
    <w:rsid w:val="7E7F6F17"/>
    <w:rsid w:val="7E800B52"/>
    <w:rsid w:val="7E8608E4"/>
    <w:rsid w:val="7E86740F"/>
    <w:rsid w:val="7E96338B"/>
    <w:rsid w:val="7E98518D"/>
    <w:rsid w:val="7E9BB04B"/>
    <w:rsid w:val="7E9BFBD1"/>
    <w:rsid w:val="7E9E59DB"/>
    <w:rsid w:val="7EA753AF"/>
    <w:rsid w:val="7EAFDBEC"/>
    <w:rsid w:val="7EB29038"/>
    <w:rsid w:val="7EB597B5"/>
    <w:rsid w:val="7EB7267E"/>
    <w:rsid w:val="7EBD37BD"/>
    <w:rsid w:val="7EBF1C46"/>
    <w:rsid w:val="7ECAE4F4"/>
    <w:rsid w:val="7ECF8C79"/>
    <w:rsid w:val="7EDA326D"/>
    <w:rsid w:val="7EDF46F8"/>
    <w:rsid w:val="7EDFE03B"/>
    <w:rsid w:val="7EE331DE"/>
    <w:rsid w:val="7EF5871C"/>
    <w:rsid w:val="7EF76720"/>
    <w:rsid w:val="7EFB14F7"/>
    <w:rsid w:val="7EFB8B05"/>
    <w:rsid w:val="7EFC8B40"/>
    <w:rsid w:val="7EFD77FF"/>
    <w:rsid w:val="7EFEC94E"/>
    <w:rsid w:val="7EFEE6F7"/>
    <w:rsid w:val="7EFF623F"/>
    <w:rsid w:val="7EFFAC56"/>
    <w:rsid w:val="7EFFB693"/>
    <w:rsid w:val="7F1636F5"/>
    <w:rsid w:val="7F291B8D"/>
    <w:rsid w:val="7F2F8B16"/>
    <w:rsid w:val="7F37DDD7"/>
    <w:rsid w:val="7F380FCF"/>
    <w:rsid w:val="7F394194"/>
    <w:rsid w:val="7F3BC18E"/>
    <w:rsid w:val="7F3BCA8F"/>
    <w:rsid w:val="7F3C4190"/>
    <w:rsid w:val="7F3E84CC"/>
    <w:rsid w:val="7F3F58AF"/>
    <w:rsid w:val="7F3FEFFE"/>
    <w:rsid w:val="7F4B03A7"/>
    <w:rsid w:val="7F4DF282"/>
    <w:rsid w:val="7F4F59E6"/>
    <w:rsid w:val="7F549173"/>
    <w:rsid w:val="7F5605D7"/>
    <w:rsid w:val="7F56669E"/>
    <w:rsid w:val="7F5EAFFA"/>
    <w:rsid w:val="7F649E37"/>
    <w:rsid w:val="7F66123C"/>
    <w:rsid w:val="7F67C65E"/>
    <w:rsid w:val="7F6DC2F3"/>
    <w:rsid w:val="7F6F5114"/>
    <w:rsid w:val="7F77534E"/>
    <w:rsid w:val="7F779B6A"/>
    <w:rsid w:val="7F77D906"/>
    <w:rsid w:val="7F77E807"/>
    <w:rsid w:val="7F77F8FE"/>
    <w:rsid w:val="7F7980FB"/>
    <w:rsid w:val="7F7B6B77"/>
    <w:rsid w:val="7F7BDAE5"/>
    <w:rsid w:val="7F7C6BB5"/>
    <w:rsid w:val="7F7D553D"/>
    <w:rsid w:val="7F7FB150"/>
    <w:rsid w:val="7F7FB377"/>
    <w:rsid w:val="7F7FEB98"/>
    <w:rsid w:val="7F8610AC"/>
    <w:rsid w:val="7F8D5384"/>
    <w:rsid w:val="7F8D569F"/>
    <w:rsid w:val="7F8F30A4"/>
    <w:rsid w:val="7F956518"/>
    <w:rsid w:val="7F97D9AE"/>
    <w:rsid w:val="7FAB715F"/>
    <w:rsid w:val="7FAEDE12"/>
    <w:rsid w:val="7FAF862B"/>
    <w:rsid w:val="7FB605F1"/>
    <w:rsid w:val="7FB72631"/>
    <w:rsid w:val="7FB78844"/>
    <w:rsid w:val="7FB8BEFB"/>
    <w:rsid w:val="7FBB29C9"/>
    <w:rsid w:val="7FBB8442"/>
    <w:rsid w:val="7FBC0196"/>
    <w:rsid w:val="7FBC1B6C"/>
    <w:rsid w:val="7FBF2E0D"/>
    <w:rsid w:val="7FBF49DD"/>
    <w:rsid w:val="7FBF5529"/>
    <w:rsid w:val="7FC4A864"/>
    <w:rsid w:val="7FC4E826"/>
    <w:rsid w:val="7FC5F7D0"/>
    <w:rsid w:val="7FC60731"/>
    <w:rsid w:val="7FCC445B"/>
    <w:rsid w:val="7FCEFCBB"/>
    <w:rsid w:val="7FCF0116"/>
    <w:rsid w:val="7FCFB352"/>
    <w:rsid w:val="7FCFF951"/>
    <w:rsid w:val="7FD15C57"/>
    <w:rsid w:val="7FD46286"/>
    <w:rsid w:val="7FD7CF76"/>
    <w:rsid w:val="7FD8414D"/>
    <w:rsid w:val="7FD9B852"/>
    <w:rsid w:val="7FD9CAC1"/>
    <w:rsid w:val="7FDD1844"/>
    <w:rsid w:val="7FDD8420"/>
    <w:rsid w:val="7FDE306D"/>
    <w:rsid w:val="7FDEC89E"/>
    <w:rsid w:val="7FDF212E"/>
    <w:rsid w:val="7FDF8A56"/>
    <w:rsid w:val="7FE37B03"/>
    <w:rsid w:val="7FE3F7B7"/>
    <w:rsid w:val="7FE4AE39"/>
    <w:rsid w:val="7FE6C080"/>
    <w:rsid w:val="7FE7559A"/>
    <w:rsid w:val="7FE7B67F"/>
    <w:rsid w:val="7FE9E319"/>
    <w:rsid w:val="7FEA0F79"/>
    <w:rsid w:val="7FEB0543"/>
    <w:rsid w:val="7FEB0DDE"/>
    <w:rsid w:val="7FEB2E4E"/>
    <w:rsid w:val="7FEBB001"/>
    <w:rsid w:val="7FEC3C76"/>
    <w:rsid w:val="7FEC7BF9"/>
    <w:rsid w:val="7FEF184C"/>
    <w:rsid w:val="7FEF38A7"/>
    <w:rsid w:val="7FEF5981"/>
    <w:rsid w:val="7FEFB4BB"/>
    <w:rsid w:val="7FEFC90F"/>
    <w:rsid w:val="7FF34B20"/>
    <w:rsid w:val="7FF44CD4"/>
    <w:rsid w:val="7FF4A1C0"/>
    <w:rsid w:val="7FF540C0"/>
    <w:rsid w:val="7FF7C1DE"/>
    <w:rsid w:val="7FF7C671"/>
    <w:rsid w:val="7FF8FC23"/>
    <w:rsid w:val="7FF970E3"/>
    <w:rsid w:val="7FF99A59"/>
    <w:rsid w:val="7FFB27A7"/>
    <w:rsid w:val="7FFB4811"/>
    <w:rsid w:val="7FFB5296"/>
    <w:rsid w:val="7FFB6089"/>
    <w:rsid w:val="7FFCA21A"/>
    <w:rsid w:val="7FFD00EA"/>
    <w:rsid w:val="7FFD5B3E"/>
    <w:rsid w:val="7FFD75BB"/>
    <w:rsid w:val="7FFD9FF3"/>
    <w:rsid w:val="7FFDD658"/>
    <w:rsid w:val="7FFDF5A9"/>
    <w:rsid w:val="7FFE0A01"/>
    <w:rsid w:val="7FFE458D"/>
    <w:rsid w:val="7FFE728B"/>
    <w:rsid w:val="7FFF0634"/>
    <w:rsid w:val="7FFF14F7"/>
    <w:rsid w:val="7FFF167D"/>
    <w:rsid w:val="7FFF268A"/>
    <w:rsid w:val="7FFF3610"/>
    <w:rsid w:val="7FFF473E"/>
    <w:rsid w:val="7FFF4C24"/>
    <w:rsid w:val="7FFF4E1D"/>
    <w:rsid w:val="7FFF6D3F"/>
    <w:rsid w:val="7FFF6E2D"/>
    <w:rsid w:val="7FFF9D42"/>
    <w:rsid w:val="83CF9775"/>
    <w:rsid w:val="87E8FC62"/>
    <w:rsid w:val="89DF4A95"/>
    <w:rsid w:val="8BE79083"/>
    <w:rsid w:val="8E9FE4ED"/>
    <w:rsid w:val="8EBBB877"/>
    <w:rsid w:val="8F1DDE68"/>
    <w:rsid w:val="8F3DD1DF"/>
    <w:rsid w:val="8F45ABBF"/>
    <w:rsid w:val="8FB9030E"/>
    <w:rsid w:val="8FDB42B9"/>
    <w:rsid w:val="8FDEF071"/>
    <w:rsid w:val="8FFFD250"/>
    <w:rsid w:val="930F3D8F"/>
    <w:rsid w:val="948F7392"/>
    <w:rsid w:val="94FAA4AA"/>
    <w:rsid w:val="953B2A8D"/>
    <w:rsid w:val="9645BEAA"/>
    <w:rsid w:val="972FD623"/>
    <w:rsid w:val="97379404"/>
    <w:rsid w:val="9771D118"/>
    <w:rsid w:val="97C375FE"/>
    <w:rsid w:val="97F5A362"/>
    <w:rsid w:val="98FCC667"/>
    <w:rsid w:val="99EE70B1"/>
    <w:rsid w:val="9A1C12D2"/>
    <w:rsid w:val="9AFDD0F9"/>
    <w:rsid w:val="9BDBCFF0"/>
    <w:rsid w:val="9BF30E5F"/>
    <w:rsid w:val="9BFBF914"/>
    <w:rsid w:val="9BFFA5BB"/>
    <w:rsid w:val="9C5E026E"/>
    <w:rsid w:val="9CDFE021"/>
    <w:rsid w:val="9CFB2456"/>
    <w:rsid w:val="9D37B9F9"/>
    <w:rsid w:val="9DFC9060"/>
    <w:rsid w:val="9E3B3460"/>
    <w:rsid w:val="9E7FA609"/>
    <w:rsid w:val="9E8763DA"/>
    <w:rsid w:val="9EA7E619"/>
    <w:rsid w:val="9EA9644B"/>
    <w:rsid w:val="9EE5B25B"/>
    <w:rsid w:val="9EFA988E"/>
    <w:rsid w:val="9EFD474B"/>
    <w:rsid w:val="9EFF8744"/>
    <w:rsid w:val="9F25E5A8"/>
    <w:rsid w:val="9F7FC005"/>
    <w:rsid w:val="9FBEF2D5"/>
    <w:rsid w:val="9FDA0EB9"/>
    <w:rsid w:val="9FE5A73D"/>
    <w:rsid w:val="9FFACABE"/>
    <w:rsid w:val="9FFF8AC9"/>
    <w:rsid w:val="9FFFA23A"/>
    <w:rsid w:val="A1FBE0A5"/>
    <w:rsid w:val="A2DB21A0"/>
    <w:rsid w:val="A3BFD8EC"/>
    <w:rsid w:val="A3CFF415"/>
    <w:rsid w:val="A3F4E0A5"/>
    <w:rsid w:val="A457F9EA"/>
    <w:rsid w:val="A5A6AA70"/>
    <w:rsid w:val="A6E70A1B"/>
    <w:rsid w:val="A7737165"/>
    <w:rsid w:val="A7B822D8"/>
    <w:rsid w:val="A7B84A57"/>
    <w:rsid w:val="A7FB1D8B"/>
    <w:rsid w:val="A9E7BC59"/>
    <w:rsid w:val="AAEF26AB"/>
    <w:rsid w:val="AAFEE658"/>
    <w:rsid w:val="AB3B652A"/>
    <w:rsid w:val="ABDBAB69"/>
    <w:rsid w:val="ABFBF29B"/>
    <w:rsid w:val="ABFD5CD5"/>
    <w:rsid w:val="ABFEC625"/>
    <w:rsid w:val="ACEF718C"/>
    <w:rsid w:val="AD47FA82"/>
    <w:rsid w:val="AD7F0674"/>
    <w:rsid w:val="AD978B6D"/>
    <w:rsid w:val="ADAFC2A0"/>
    <w:rsid w:val="ADDA7FE9"/>
    <w:rsid w:val="ADE55566"/>
    <w:rsid w:val="ADEF6ECE"/>
    <w:rsid w:val="ADF70D37"/>
    <w:rsid w:val="AE151163"/>
    <w:rsid w:val="AE7F528D"/>
    <w:rsid w:val="AE8F0C36"/>
    <w:rsid w:val="AEE56EB6"/>
    <w:rsid w:val="AEFFCA36"/>
    <w:rsid w:val="AF34FA58"/>
    <w:rsid w:val="AF59D17E"/>
    <w:rsid w:val="AF5D5B85"/>
    <w:rsid w:val="AF7FD10D"/>
    <w:rsid w:val="AFBDCC50"/>
    <w:rsid w:val="AFD32A91"/>
    <w:rsid w:val="AFDB71E2"/>
    <w:rsid w:val="AFDF3C44"/>
    <w:rsid w:val="AFEFEA46"/>
    <w:rsid w:val="AFF184AD"/>
    <w:rsid w:val="AFF7DD6B"/>
    <w:rsid w:val="AFFA2F46"/>
    <w:rsid w:val="AFFD1C1C"/>
    <w:rsid w:val="B17B2AC8"/>
    <w:rsid w:val="B1F12035"/>
    <w:rsid w:val="B331B661"/>
    <w:rsid w:val="B37EAA6C"/>
    <w:rsid w:val="B396EB38"/>
    <w:rsid w:val="B3F736AD"/>
    <w:rsid w:val="B3F9BE0A"/>
    <w:rsid w:val="B3FB5E81"/>
    <w:rsid w:val="B3FB6539"/>
    <w:rsid w:val="B3FE9A1F"/>
    <w:rsid w:val="B4DE448D"/>
    <w:rsid w:val="B4EFE5EF"/>
    <w:rsid w:val="B55F8E46"/>
    <w:rsid w:val="B59FAD5D"/>
    <w:rsid w:val="B5BF9557"/>
    <w:rsid w:val="B5ED4545"/>
    <w:rsid w:val="B5EF526A"/>
    <w:rsid w:val="B6B89632"/>
    <w:rsid w:val="B6FDBFEE"/>
    <w:rsid w:val="B72F860C"/>
    <w:rsid w:val="B73DBCEE"/>
    <w:rsid w:val="B73E8DFC"/>
    <w:rsid w:val="B77A14B9"/>
    <w:rsid w:val="B77D9993"/>
    <w:rsid w:val="B79647E7"/>
    <w:rsid w:val="B7BB8098"/>
    <w:rsid w:val="B7BFDDDC"/>
    <w:rsid w:val="B7D745F4"/>
    <w:rsid w:val="B7D79C13"/>
    <w:rsid w:val="B7F75FD9"/>
    <w:rsid w:val="B7FFCD0F"/>
    <w:rsid w:val="B7FFECE0"/>
    <w:rsid w:val="B858C09D"/>
    <w:rsid w:val="B93F8DD5"/>
    <w:rsid w:val="B9BBC919"/>
    <w:rsid w:val="B9C7930E"/>
    <w:rsid w:val="BA56414F"/>
    <w:rsid w:val="BAEF4401"/>
    <w:rsid w:val="BAF32D47"/>
    <w:rsid w:val="BB3F2BAD"/>
    <w:rsid w:val="BBBEF96A"/>
    <w:rsid w:val="BBCFC950"/>
    <w:rsid w:val="BBDA1DF4"/>
    <w:rsid w:val="BBDF0D91"/>
    <w:rsid w:val="BBF51F0D"/>
    <w:rsid w:val="BBF66EBB"/>
    <w:rsid w:val="BBF8C7AF"/>
    <w:rsid w:val="BBF9A116"/>
    <w:rsid w:val="BBFD6A92"/>
    <w:rsid w:val="BBFDC0C0"/>
    <w:rsid w:val="BBFF6F14"/>
    <w:rsid w:val="BCDF1E66"/>
    <w:rsid w:val="BCDF42B9"/>
    <w:rsid w:val="BCF76F89"/>
    <w:rsid w:val="BCFCAF05"/>
    <w:rsid w:val="BD2986B8"/>
    <w:rsid w:val="BD2B0044"/>
    <w:rsid w:val="BD3632AF"/>
    <w:rsid w:val="BD673A26"/>
    <w:rsid w:val="BD6D78AD"/>
    <w:rsid w:val="BD7BD1FE"/>
    <w:rsid w:val="BDAEF2A7"/>
    <w:rsid w:val="BDB4F36D"/>
    <w:rsid w:val="BDB54A5F"/>
    <w:rsid w:val="BDBF870A"/>
    <w:rsid w:val="BDC77631"/>
    <w:rsid w:val="BDCD5732"/>
    <w:rsid w:val="BDDA3F12"/>
    <w:rsid w:val="BDDC35AB"/>
    <w:rsid w:val="BDE2CB05"/>
    <w:rsid w:val="BDE78DC2"/>
    <w:rsid w:val="BDF430B4"/>
    <w:rsid w:val="BDF9A8A4"/>
    <w:rsid w:val="BDFE255F"/>
    <w:rsid w:val="BDFF98C8"/>
    <w:rsid w:val="BDFFB364"/>
    <w:rsid w:val="BDFFC667"/>
    <w:rsid w:val="BE3F5417"/>
    <w:rsid w:val="BE4F652E"/>
    <w:rsid w:val="BE61E210"/>
    <w:rsid w:val="BE625F9B"/>
    <w:rsid w:val="BE7BD482"/>
    <w:rsid w:val="BE7BFBA3"/>
    <w:rsid w:val="BE9CCD1E"/>
    <w:rsid w:val="BEAB0A91"/>
    <w:rsid w:val="BEAF68AF"/>
    <w:rsid w:val="BEBDB19D"/>
    <w:rsid w:val="BEBF7DC7"/>
    <w:rsid w:val="BEC79664"/>
    <w:rsid w:val="BECD2CF1"/>
    <w:rsid w:val="BECFA6C4"/>
    <w:rsid w:val="BED65214"/>
    <w:rsid w:val="BEDBC382"/>
    <w:rsid w:val="BEEA864B"/>
    <w:rsid w:val="BEEF7C22"/>
    <w:rsid w:val="BEFF2506"/>
    <w:rsid w:val="BEFFFFCF"/>
    <w:rsid w:val="BF2B07DE"/>
    <w:rsid w:val="BF3CEA42"/>
    <w:rsid w:val="BF3EB6C6"/>
    <w:rsid w:val="BF4F6BDE"/>
    <w:rsid w:val="BF5F25C4"/>
    <w:rsid w:val="BF6787A6"/>
    <w:rsid w:val="BF763856"/>
    <w:rsid w:val="BF7B6476"/>
    <w:rsid w:val="BF7D3A78"/>
    <w:rsid w:val="BF7DD07C"/>
    <w:rsid w:val="BF8F35CF"/>
    <w:rsid w:val="BF9F0F2A"/>
    <w:rsid w:val="BFB77A27"/>
    <w:rsid w:val="BFBD6720"/>
    <w:rsid w:val="BFBDDA4B"/>
    <w:rsid w:val="BFBFB00F"/>
    <w:rsid w:val="BFBFCAAB"/>
    <w:rsid w:val="BFC96E32"/>
    <w:rsid w:val="BFD74A01"/>
    <w:rsid w:val="BFDC888C"/>
    <w:rsid w:val="BFDFF11D"/>
    <w:rsid w:val="BFE7C751"/>
    <w:rsid w:val="BFEB1DBE"/>
    <w:rsid w:val="BFEB660F"/>
    <w:rsid w:val="BFED6614"/>
    <w:rsid w:val="BFEF1A31"/>
    <w:rsid w:val="BFEFDF52"/>
    <w:rsid w:val="BFF71C47"/>
    <w:rsid w:val="BFF79D33"/>
    <w:rsid w:val="BFFB5D71"/>
    <w:rsid w:val="BFFB8F11"/>
    <w:rsid w:val="BFFDE55A"/>
    <w:rsid w:val="BFFE7CE9"/>
    <w:rsid w:val="BFFF609C"/>
    <w:rsid w:val="BFFFE32D"/>
    <w:rsid w:val="C45F9ECC"/>
    <w:rsid w:val="C53DA308"/>
    <w:rsid w:val="C57FA93C"/>
    <w:rsid w:val="C6BDF74F"/>
    <w:rsid w:val="C6DFDD7F"/>
    <w:rsid w:val="C7AEE9C6"/>
    <w:rsid w:val="C7BBEE85"/>
    <w:rsid w:val="C7EF4F47"/>
    <w:rsid w:val="C7FAC281"/>
    <w:rsid w:val="C93E7B8E"/>
    <w:rsid w:val="C9B1F0A7"/>
    <w:rsid w:val="C9F29717"/>
    <w:rsid w:val="C9F664C9"/>
    <w:rsid w:val="CABF2C45"/>
    <w:rsid w:val="CAFFBBFC"/>
    <w:rsid w:val="CB9A8B85"/>
    <w:rsid w:val="CBEF9E22"/>
    <w:rsid w:val="CBFDB0A3"/>
    <w:rsid w:val="CC4FB4AD"/>
    <w:rsid w:val="CCEB53E4"/>
    <w:rsid w:val="CDB7C4F0"/>
    <w:rsid w:val="CDCD1E2F"/>
    <w:rsid w:val="CDE7E15C"/>
    <w:rsid w:val="CDEA5091"/>
    <w:rsid w:val="CDFFCC1E"/>
    <w:rsid w:val="CEEC0E2C"/>
    <w:rsid w:val="CEF24D44"/>
    <w:rsid w:val="CEFF712F"/>
    <w:rsid w:val="CF0FDB73"/>
    <w:rsid w:val="CF2BE413"/>
    <w:rsid w:val="CF5E5760"/>
    <w:rsid w:val="CF7762E5"/>
    <w:rsid w:val="CF797F2D"/>
    <w:rsid w:val="CF7FFA54"/>
    <w:rsid w:val="CF9C6078"/>
    <w:rsid w:val="CF9E2A75"/>
    <w:rsid w:val="CFAB6632"/>
    <w:rsid w:val="CFB7B3E6"/>
    <w:rsid w:val="CFBBBCA8"/>
    <w:rsid w:val="CFBEE5E7"/>
    <w:rsid w:val="CFEEB835"/>
    <w:rsid w:val="CFF16DEC"/>
    <w:rsid w:val="CFF62199"/>
    <w:rsid w:val="CFF75C3D"/>
    <w:rsid w:val="D03EF270"/>
    <w:rsid w:val="D13FC4C9"/>
    <w:rsid w:val="D2D44A40"/>
    <w:rsid w:val="D2E97358"/>
    <w:rsid w:val="D3737ADF"/>
    <w:rsid w:val="D376D075"/>
    <w:rsid w:val="D37FEA3B"/>
    <w:rsid w:val="D3EF89DC"/>
    <w:rsid w:val="D3FB1AF9"/>
    <w:rsid w:val="D3FFD6B8"/>
    <w:rsid w:val="D5AFC6DF"/>
    <w:rsid w:val="D5EAD659"/>
    <w:rsid w:val="D5FF611D"/>
    <w:rsid w:val="D66F85F5"/>
    <w:rsid w:val="D67BEB5F"/>
    <w:rsid w:val="D67F705C"/>
    <w:rsid w:val="D6C90C83"/>
    <w:rsid w:val="D74C7D01"/>
    <w:rsid w:val="D75F2D6F"/>
    <w:rsid w:val="D76F8FDC"/>
    <w:rsid w:val="D77F21DB"/>
    <w:rsid w:val="D77F4127"/>
    <w:rsid w:val="D78EC148"/>
    <w:rsid w:val="D7AFE5BB"/>
    <w:rsid w:val="D7BD1CC9"/>
    <w:rsid w:val="D7DF10BF"/>
    <w:rsid w:val="D7E47550"/>
    <w:rsid w:val="D7E706DC"/>
    <w:rsid w:val="D7F73A26"/>
    <w:rsid w:val="D7F7B411"/>
    <w:rsid w:val="D7FACFA3"/>
    <w:rsid w:val="D7FEFE75"/>
    <w:rsid w:val="D7FF71E1"/>
    <w:rsid w:val="D7FFA719"/>
    <w:rsid w:val="D7FFCC0E"/>
    <w:rsid w:val="D7FFEBA4"/>
    <w:rsid w:val="D8EF2498"/>
    <w:rsid w:val="D8FFD6DB"/>
    <w:rsid w:val="D9DCA6CF"/>
    <w:rsid w:val="D9E93625"/>
    <w:rsid w:val="D9EF5FCE"/>
    <w:rsid w:val="DA5D7B6A"/>
    <w:rsid w:val="DA7EC56A"/>
    <w:rsid w:val="DAB7ADCD"/>
    <w:rsid w:val="DAEB5616"/>
    <w:rsid w:val="DAEE3445"/>
    <w:rsid w:val="DB63FA16"/>
    <w:rsid w:val="DB7B83E7"/>
    <w:rsid w:val="DB7F4010"/>
    <w:rsid w:val="DB9EDA8A"/>
    <w:rsid w:val="DBBBE8B0"/>
    <w:rsid w:val="DBBFBD02"/>
    <w:rsid w:val="DBCEECFD"/>
    <w:rsid w:val="DBCF72C4"/>
    <w:rsid w:val="DBE4F792"/>
    <w:rsid w:val="DBEEF2CA"/>
    <w:rsid w:val="DBFB5524"/>
    <w:rsid w:val="DC3F7950"/>
    <w:rsid w:val="DC9DF9DA"/>
    <w:rsid w:val="DCBC31E5"/>
    <w:rsid w:val="DCBC392C"/>
    <w:rsid w:val="DCEF5CF5"/>
    <w:rsid w:val="DCFF515C"/>
    <w:rsid w:val="DD3A5475"/>
    <w:rsid w:val="DD3FC53E"/>
    <w:rsid w:val="DD47172E"/>
    <w:rsid w:val="DD5FF428"/>
    <w:rsid w:val="DD6341F2"/>
    <w:rsid w:val="DD779742"/>
    <w:rsid w:val="DDBF51F9"/>
    <w:rsid w:val="DDD75591"/>
    <w:rsid w:val="DDDD7616"/>
    <w:rsid w:val="DDF6C0F4"/>
    <w:rsid w:val="DDFB70C9"/>
    <w:rsid w:val="DDFB9237"/>
    <w:rsid w:val="DDFE2CFD"/>
    <w:rsid w:val="DDFE5073"/>
    <w:rsid w:val="DDFFB198"/>
    <w:rsid w:val="DDFFD47F"/>
    <w:rsid w:val="DE3DA634"/>
    <w:rsid w:val="DE5FF499"/>
    <w:rsid w:val="DE6D6EAA"/>
    <w:rsid w:val="DE7612D5"/>
    <w:rsid w:val="DE7D7198"/>
    <w:rsid w:val="DE7EB8F1"/>
    <w:rsid w:val="DE7EF690"/>
    <w:rsid w:val="DEB7DD6A"/>
    <w:rsid w:val="DEBB04CB"/>
    <w:rsid w:val="DEBBFE7D"/>
    <w:rsid w:val="DEBFEAE5"/>
    <w:rsid w:val="DECAE097"/>
    <w:rsid w:val="DEDA023B"/>
    <w:rsid w:val="DEDF4A2D"/>
    <w:rsid w:val="DEDF4C2B"/>
    <w:rsid w:val="DEEF2E6C"/>
    <w:rsid w:val="DEFD8256"/>
    <w:rsid w:val="DEFF64FE"/>
    <w:rsid w:val="DEFF86A0"/>
    <w:rsid w:val="DEFF9152"/>
    <w:rsid w:val="DEFFCA7F"/>
    <w:rsid w:val="DF1F26EE"/>
    <w:rsid w:val="DF6E6B98"/>
    <w:rsid w:val="DF6F0E39"/>
    <w:rsid w:val="DF6F65AB"/>
    <w:rsid w:val="DF7853A2"/>
    <w:rsid w:val="DF7AF4F0"/>
    <w:rsid w:val="DF7D5E63"/>
    <w:rsid w:val="DF7E1FFB"/>
    <w:rsid w:val="DF7F47E0"/>
    <w:rsid w:val="DF82D04E"/>
    <w:rsid w:val="DFAC9BA6"/>
    <w:rsid w:val="DFAD426C"/>
    <w:rsid w:val="DFADC668"/>
    <w:rsid w:val="DFAEC470"/>
    <w:rsid w:val="DFAF0632"/>
    <w:rsid w:val="DFAF9E0A"/>
    <w:rsid w:val="DFB75A7D"/>
    <w:rsid w:val="DFB79FFD"/>
    <w:rsid w:val="DFBBB409"/>
    <w:rsid w:val="DFBD6185"/>
    <w:rsid w:val="DFBDD7B5"/>
    <w:rsid w:val="DFBEDFD8"/>
    <w:rsid w:val="DFBF993E"/>
    <w:rsid w:val="DFBFBB4C"/>
    <w:rsid w:val="DFCE6758"/>
    <w:rsid w:val="DFDE4101"/>
    <w:rsid w:val="DFE019FF"/>
    <w:rsid w:val="DFEC4D18"/>
    <w:rsid w:val="DFEF914E"/>
    <w:rsid w:val="DFEFBE51"/>
    <w:rsid w:val="DFF32F69"/>
    <w:rsid w:val="DFF66FBC"/>
    <w:rsid w:val="DFFD5077"/>
    <w:rsid w:val="DFFD9626"/>
    <w:rsid w:val="DFFF3964"/>
    <w:rsid w:val="DFFF61FA"/>
    <w:rsid w:val="DFFF6A6C"/>
    <w:rsid w:val="DFFF88E1"/>
    <w:rsid w:val="E1E2CF8B"/>
    <w:rsid w:val="E26B90DE"/>
    <w:rsid w:val="E27B8122"/>
    <w:rsid w:val="E33F5057"/>
    <w:rsid w:val="E3750FED"/>
    <w:rsid w:val="E3772257"/>
    <w:rsid w:val="E3CF2C23"/>
    <w:rsid w:val="E3CF4836"/>
    <w:rsid w:val="E3CFB9B0"/>
    <w:rsid w:val="E3DF1B81"/>
    <w:rsid w:val="E3EBA897"/>
    <w:rsid w:val="E3EFA51C"/>
    <w:rsid w:val="E3FE7012"/>
    <w:rsid w:val="E3FF6152"/>
    <w:rsid w:val="E47FF264"/>
    <w:rsid w:val="E4FF22C1"/>
    <w:rsid w:val="E5ED3898"/>
    <w:rsid w:val="E5FB4E7F"/>
    <w:rsid w:val="E63F03A3"/>
    <w:rsid w:val="E63F4A95"/>
    <w:rsid w:val="E67BA81B"/>
    <w:rsid w:val="E6FB35F9"/>
    <w:rsid w:val="E72EEDBA"/>
    <w:rsid w:val="E77D039A"/>
    <w:rsid w:val="E78F0958"/>
    <w:rsid w:val="E7BF69F2"/>
    <w:rsid w:val="E7BF8A53"/>
    <w:rsid w:val="E7BFFF23"/>
    <w:rsid w:val="E7ED2803"/>
    <w:rsid w:val="E7F5AC5E"/>
    <w:rsid w:val="E7F7AA07"/>
    <w:rsid w:val="E7FFD9FE"/>
    <w:rsid w:val="E899C0A2"/>
    <w:rsid w:val="E9ABD776"/>
    <w:rsid w:val="EA87822A"/>
    <w:rsid w:val="EAB745EC"/>
    <w:rsid w:val="EAB9B7D8"/>
    <w:rsid w:val="EAE7C302"/>
    <w:rsid w:val="EB778E5D"/>
    <w:rsid w:val="EB7F4FC8"/>
    <w:rsid w:val="EBBB2DB4"/>
    <w:rsid w:val="EBC7A1C5"/>
    <w:rsid w:val="EBD7BAE6"/>
    <w:rsid w:val="EBD9B0BB"/>
    <w:rsid w:val="EBDF8287"/>
    <w:rsid w:val="EBF7CEBC"/>
    <w:rsid w:val="EBFCB6CD"/>
    <w:rsid w:val="EBFD4718"/>
    <w:rsid w:val="ECACB162"/>
    <w:rsid w:val="ECBD41B8"/>
    <w:rsid w:val="ECDF800D"/>
    <w:rsid w:val="ECE5CBC4"/>
    <w:rsid w:val="ED8FF2BA"/>
    <w:rsid w:val="EDBA4A7F"/>
    <w:rsid w:val="EDEB4DB9"/>
    <w:rsid w:val="EDEF1B70"/>
    <w:rsid w:val="EDEFB064"/>
    <w:rsid w:val="EDF97C16"/>
    <w:rsid w:val="EDFBA677"/>
    <w:rsid w:val="EDFF6B33"/>
    <w:rsid w:val="EE3F1ABB"/>
    <w:rsid w:val="EE5DAF09"/>
    <w:rsid w:val="EE5F9BF8"/>
    <w:rsid w:val="EE7F4109"/>
    <w:rsid w:val="EEAE0F8F"/>
    <w:rsid w:val="EEDCE1BB"/>
    <w:rsid w:val="EEDF0970"/>
    <w:rsid w:val="EEE3A0CC"/>
    <w:rsid w:val="EEE9A569"/>
    <w:rsid w:val="EEEFEE44"/>
    <w:rsid w:val="EEFD0B9D"/>
    <w:rsid w:val="EEFED25F"/>
    <w:rsid w:val="EEFF1317"/>
    <w:rsid w:val="EF25A2B7"/>
    <w:rsid w:val="EF3BED13"/>
    <w:rsid w:val="EF3D9260"/>
    <w:rsid w:val="EF3E343D"/>
    <w:rsid w:val="EF3E547D"/>
    <w:rsid w:val="EF4A5CE8"/>
    <w:rsid w:val="EF4FBFB3"/>
    <w:rsid w:val="EF6770ED"/>
    <w:rsid w:val="EF772A20"/>
    <w:rsid w:val="EF7732E1"/>
    <w:rsid w:val="EF7A387A"/>
    <w:rsid w:val="EF7B7D15"/>
    <w:rsid w:val="EF7CC05E"/>
    <w:rsid w:val="EF7E422D"/>
    <w:rsid w:val="EF7E6E1B"/>
    <w:rsid w:val="EF7FA898"/>
    <w:rsid w:val="EF7FD7B4"/>
    <w:rsid w:val="EF7FFEB0"/>
    <w:rsid w:val="EF9E2C27"/>
    <w:rsid w:val="EFAF7CD8"/>
    <w:rsid w:val="EFBC5CCC"/>
    <w:rsid w:val="EFBE88FC"/>
    <w:rsid w:val="EFBF6271"/>
    <w:rsid w:val="EFBF7319"/>
    <w:rsid w:val="EFCB0D36"/>
    <w:rsid w:val="EFCF3E27"/>
    <w:rsid w:val="EFD50DDF"/>
    <w:rsid w:val="EFD63D37"/>
    <w:rsid w:val="EFD91F35"/>
    <w:rsid w:val="EFDF1011"/>
    <w:rsid w:val="EFDF8E8D"/>
    <w:rsid w:val="EFDFAE90"/>
    <w:rsid w:val="EFDFEA6A"/>
    <w:rsid w:val="EFE7594D"/>
    <w:rsid w:val="EFE79D6B"/>
    <w:rsid w:val="EFE96601"/>
    <w:rsid w:val="EFED7393"/>
    <w:rsid w:val="EFEDEBDB"/>
    <w:rsid w:val="EFEF4858"/>
    <w:rsid w:val="EFEFE514"/>
    <w:rsid w:val="EFF176FC"/>
    <w:rsid w:val="EFF36FAF"/>
    <w:rsid w:val="EFF7CAF4"/>
    <w:rsid w:val="EFFA21EA"/>
    <w:rsid w:val="EFFB694B"/>
    <w:rsid w:val="EFFCC141"/>
    <w:rsid w:val="EFFD555A"/>
    <w:rsid w:val="EFFF84F8"/>
    <w:rsid w:val="EFFF8E3E"/>
    <w:rsid w:val="EFFFB6C7"/>
    <w:rsid w:val="EFFFD91C"/>
    <w:rsid w:val="EFFFFDB2"/>
    <w:rsid w:val="F0D548C1"/>
    <w:rsid w:val="F0EBF1FC"/>
    <w:rsid w:val="F14FCAC7"/>
    <w:rsid w:val="F1DBA72A"/>
    <w:rsid w:val="F1DE027A"/>
    <w:rsid w:val="F29DD22D"/>
    <w:rsid w:val="F2C3C00A"/>
    <w:rsid w:val="F2FF13FF"/>
    <w:rsid w:val="F2FFFB54"/>
    <w:rsid w:val="F38F1CB9"/>
    <w:rsid w:val="F39F9927"/>
    <w:rsid w:val="F3AF6EA3"/>
    <w:rsid w:val="F3BB8CC5"/>
    <w:rsid w:val="F3DF300A"/>
    <w:rsid w:val="F3DFD67D"/>
    <w:rsid w:val="F3EFFE2E"/>
    <w:rsid w:val="F3F1EB19"/>
    <w:rsid w:val="F3F3D105"/>
    <w:rsid w:val="F3FB1C81"/>
    <w:rsid w:val="F3FB7C68"/>
    <w:rsid w:val="F3FBEF0F"/>
    <w:rsid w:val="F3FD780A"/>
    <w:rsid w:val="F3FF9576"/>
    <w:rsid w:val="F447DFDF"/>
    <w:rsid w:val="F4D7D6A1"/>
    <w:rsid w:val="F4DF635B"/>
    <w:rsid w:val="F4FB5D2F"/>
    <w:rsid w:val="F4FF097C"/>
    <w:rsid w:val="F4FF4596"/>
    <w:rsid w:val="F53E7775"/>
    <w:rsid w:val="F53F24D6"/>
    <w:rsid w:val="F55F6E97"/>
    <w:rsid w:val="F56FD010"/>
    <w:rsid w:val="F573B0DA"/>
    <w:rsid w:val="F57FEC3E"/>
    <w:rsid w:val="F5BCD79E"/>
    <w:rsid w:val="F5CD9FC3"/>
    <w:rsid w:val="F5E75EE0"/>
    <w:rsid w:val="F5EFB1E4"/>
    <w:rsid w:val="F5F3C095"/>
    <w:rsid w:val="F5FB52E7"/>
    <w:rsid w:val="F5FBC710"/>
    <w:rsid w:val="F5FE8055"/>
    <w:rsid w:val="F66E6EBB"/>
    <w:rsid w:val="F67D2CE1"/>
    <w:rsid w:val="F67FC8F5"/>
    <w:rsid w:val="F6BF2792"/>
    <w:rsid w:val="F6DDF3ED"/>
    <w:rsid w:val="F6EE2D66"/>
    <w:rsid w:val="F6EEE4B2"/>
    <w:rsid w:val="F6F980B3"/>
    <w:rsid w:val="F6FB7205"/>
    <w:rsid w:val="F6FFE9FC"/>
    <w:rsid w:val="F7250C62"/>
    <w:rsid w:val="F73774CB"/>
    <w:rsid w:val="F75A163C"/>
    <w:rsid w:val="F75D27CC"/>
    <w:rsid w:val="F76FF309"/>
    <w:rsid w:val="F77A87AB"/>
    <w:rsid w:val="F77FC4E6"/>
    <w:rsid w:val="F77FDA7F"/>
    <w:rsid w:val="F7AF8D8A"/>
    <w:rsid w:val="F7B64D12"/>
    <w:rsid w:val="F7BD47B9"/>
    <w:rsid w:val="F7BE21DC"/>
    <w:rsid w:val="F7BF4023"/>
    <w:rsid w:val="F7BFC886"/>
    <w:rsid w:val="F7CB9113"/>
    <w:rsid w:val="F7DFE4AF"/>
    <w:rsid w:val="F7E2E791"/>
    <w:rsid w:val="F7EBAE66"/>
    <w:rsid w:val="F7ED85C6"/>
    <w:rsid w:val="F7EE71CB"/>
    <w:rsid w:val="F7EEFC21"/>
    <w:rsid w:val="F7F6F64F"/>
    <w:rsid w:val="F7F70078"/>
    <w:rsid w:val="F7FD3BB0"/>
    <w:rsid w:val="F7FDFE35"/>
    <w:rsid w:val="F7FFA4B6"/>
    <w:rsid w:val="F7FFB3B8"/>
    <w:rsid w:val="F7FFB6E7"/>
    <w:rsid w:val="F7FFBF30"/>
    <w:rsid w:val="F7FFE563"/>
    <w:rsid w:val="F85FEA0F"/>
    <w:rsid w:val="F87F06E4"/>
    <w:rsid w:val="F8AF2373"/>
    <w:rsid w:val="F8EF1C6A"/>
    <w:rsid w:val="F909C54E"/>
    <w:rsid w:val="F967E374"/>
    <w:rsid w:val="F9691E23"/>
    <w:rsid w:val="F97F9153"/>
    <w:rsid w:val="F97FE142"/>
    <w:rsid w:val="F98271A2"/>
    <w:rsid w:val="F98747EF"/>
    <w:rsid w:val="F996E505"/>
    <w:rsid w:val="F9AF22AA"/>
    <w:rsid w:val="F9D56868"/>
    <w:rsid w:val="F9EEEFB7"/>
    <w:rsid w:val="F9EF3818"/>
    <w:rsid w:val="F9EF94DE"/>
    <w:rsid w:val="F9FBD924"/>
    <w:rsid w:val="F9FE96C2"/>
    <w:rsid w:val="F9FFC03D"/>
    <w:rsid w:val="FA5E6575"/>
    <w:rsid w:val="FA780674"/>
    <w:rsid w:val="FA7E4A50"/>
    <w:rsid w:val="FA9F16C8"/>
    <w:rsid w:val="FABEE05D"/>
    <w:rsid w:val="FAE71C81"/>
    <w:rsid w:val="FAF3CFF4"/>
    <w:rsid w:val="FAF9E828"/>
    <w:rsid w:val="FAFD785F"/>
    <w:rsid w:val="FB15A75F"/>
    <w:rsid w:val="FB2E524E"/>
    <w:rsid w:val="FB596AF0"/>
    <w:rsid w:val="FB6CC295"/>
    <w:rsid w:val="FB6DDD03"/>
    <w:rsid w:val="FB7140CF"/>
    <w:rsid w:val="FB750EE8"/>
    <w:rsid w:val="FB75A113"/>
    <w:rsid w:val="FB7A1543"/>
    <w:rsid w:val="FB7D33E8"/>
    <w:rsid w:val="FB7DEE9E"/>
    <w:rsid w:val="FB8F314C"/>
    <w:rsid w:val="FB970481"/>
    <w:rsid w:val="FB97A3CC"/>
    <w:rsid w:val="FB983566"/>
    <w:rsid w:val="FB9D8FF4"/>
    <w:rsid w:val="FBB5C992"/>
    <w:rsid w:val="FBBE02DF"/>
    <w:rsid w:val="FBBE706C"/>
    <w:rsid w:val="FBBF7C75"/>
    <w:rsid w:val="FBCE1E53"/>
    <w:rsid w:val="FBD05489"/>
    <w:rsid w:val="FBDBB8B6"/>
    <w:rsid w:val="FBDE74CF"/>
    <w:rsid w:val="FBDE976A"/>
    <w:rsid w:val="FBE31445"/>
    <w:rsid w:val="FBE705CC"/>
    <w:rsid w:val="FBF77D53"/>
    <w:rsid w:val="FBF7A667"/>
    <w:rsid w:val="FBF9AF3C"/>
    <w:rsid w:val="FBF9CC35"/>
    <w:rsid w:val="FBFBBABC"/>
    <w:rsid w:val="FBFF0184"/>
    <w:rsid w:val="FBFF1092"/>
    <w:rsid w:val="FBFF121F"/>
    <w:rsid w:val="FBFF4058"/>
    <w:rsid w:val="FBFF8182"/>
    <w:rsid w:val="FBFFD46B"/>
    <w:rsid w:val="FBFFDF67"/>
    <w:rsid w:val="FC66E1DA"/>
    <w:rsid w:val="FC6B6966"/>
    <w:rsid w:val="FC7DF445"/>
    <w:rsid w:val="FC7E9502"/>
    <w:rsid w:val="FC7F69A3"/>
    <w:rsid w:val="FC7F8BCB"/>
    <w:rsid w:val="FC9CE0A6"/>
    <w:rsid w:val="FCBB9B0A"/>
    <w:rsid w:val="FCCB25C4"/>
    <w:rsid w:val="FCEBF420"/>
    <w:rsid w:val="FCEF1F1C"/>
    <w:rsid w:val="FCF9356D"/>
    <w:rsid w:val="FCFD8088"/>
    <w:rsid w:val="FCFEA233"/>
    <w:rsid w:val="FCFF59B2"/>
    <w:rsid w:val="FCFFB146"/>
    <w:rsid w:val="FD1F2B59"/>
    <w:rsid w:val="FD3F03A5"/>
    <w:rsid w:val="FD3F6823"/>
    <w:rsid w:val="FD4F682B"/>
    <w:rsid w:val="FD6BFD34"/>
    <w:rsid w:val="FD773A2D"/>
    <w:rsid w:val="FD77C490"/>
    <w:rsid w:val="FD7B7F65"/>
    <w:rsid w:val="FD7E64C0"/>
    <w:rsid w:val="FD7EAEEF"/>
    <w:rsid w:val="FD9F732D"/>
    <w:rsid w:val="FD9F7703"/>
    <w:rsid w:val="FDAF33DC"/>
    <w:rsid w:val="FDB77D8D"/>
    <w:rsid w:val="FDBF728E"/>
    <w:rsid w:val="FDBF9B9E"/>
    <w:rsid w:val="FDCF38A4"/>
    <w:rsid w:val="FDCF83C7"/>
    <w:rsid w:val="FDCF9A18"/>
    <w:rsid w:val="FDCFE0D9"/>
    <w:rsid w:val="FDD4CE85"/>
    <w:rsid w:val="FDD794EA"/>
    <w:rsid w:val="FDDD3478"/>
    <w:rsid w:val="FDDFE6F0"/>
    <w:rsid w:val="FDDFEF83"/>
    <w:rsid w:val="FDEE97AD"/>
    <w:rsid w:val="FDFF3725"/>
    <w:rsid w:val="FDFF500D"/>
    <w:rsid w:val="FE5FF207"/>
    <w:rsid w:val="FE6F12A3"/>
    <w:rsid w:val="FE6FD6F9"/>
    <w:rsid w:val="FE79E62E"/>
    <w:rsid w:val="FE7B0B8B"/>
    <w:rsid w:val="FE7B16E7"/>
    <w:rsid w:val="FE7BEC5C"/>
    <w:rsid w:val="FE7FAC48"/>
    <w:rsid w:val="FE8F4D0A"/>
    <w:rsid w:val="FE97760B"/>
    <w:rsid w:val="FE9E3FC9"/>
    <w:rsid w:val="FEAD2B1E"/>
    <w:rsid w:val="FEB26A6C"/>
    <w:rsid w:val="FEB3CC93"/>
    <w:rsid w:val="FEBBF2E8"/>
    <w:rsid w:val="FEBF2860"/>
    <w:rsid w:val="FEC7AE1D"/>
    <w:rsid w:val="FEE83F0A"/>
    <w:rsid w:val="FEEDE22C"/>
    <w:rsid w:val="FEEF580D"/>
    <w:rsid w:val="FEEFA396"/>
    <w:rsid w:val="FEEFB80D"/>
    <w:rsid w:val="FEF6BA4B"/>
    <w:rsid w:val="FEFB9FBE"/>
    <w:rsid w:val="FEFD9998"/>
    <w:rsid w:val="FEFE702C"/>
    <w:rsid w:val="FEFEBDF0"/>
    <w:rsid w:val="FEFF1C7B"/>
    <w:rsid w:val="FEFF435C"/>
    <w:rsid w:val="FEFF9626"/>
    <w:rsid w:val="FEFFB2D9"/>
    <w:rsid w:val="FEFFB71D"/>
    <w:rsid w:val="FEFFBFB0"/>
    <w:rsid w:val="FEFFD0F1"/>
    <w:rsid w:val="FEFFD26C"/>
    <w:rsid w:val="FEFFD6ED"/>
    <w:rsid w:val="FEFFE09B"/>
    <w:rsid w:val="FEFFE162"/>
    <w:rsid w:val="FEFFE2FA"/>
    <w:rsid w:val="FEFFF232"/>
    <w:rsid w:val="FF1B794A"/>
    <w:rsid w:val="FF2570C6"/>
    <w:rsid w:val="FF2A1BE7"/>
    <w:rsid w:val="FF2F47C1"/>
    <w:rsid w:val="FF3B2580"/>
    <w:rsid w:val="FF3F81E5"/>
    <w:rsid w:val="FF53DEE5"/>
    <w:rsid w:val="FF5E1DD4"/>
    <w:rsid w:val="FF5F28D6"/>
    <w:rsid w:val="FF5FBBD2"/>
    <w:rsid w:val="FF6EE4D7"/>
    <w:rsid w:val="FF6F53E8"/>
    <w:rsid w:val="FF75C083"/>
    <w:rsid w:val="FF76F8E9"/>
    <w:rsid w:val="FF77B8BD"/>
    <w:rsid w:val="FF7B1C98"/>
    <w:rsid w:val="FF7BFF73"/>
    <w:rsid w:val="FF7C9535"/>
    <w:rsid w:val="FF7D4BBF"/>
    <w:rsid w:val="FF7E50E3"/>
    <w:rsid w:val="FF7EFBEE"/>
    <w:rsid w:val="FF7F0515"/>
    <w:rsid w:val="FF7F1A83"/>
    <w:rsid w:val="FF7FCF0F"/>
    <w:rsid w:val="FF7FED9C"/>
    <w:rsid w:val="FF885475"/>
    <w:rsid w:val="FF97367E"/>
    <w:rsid w:val="FF9743F1"/>
    <w:rsid w:val="FF9F0D98"/>
    <w:rsid w:val="FF9F4297"/>
    <w:rsid w:val="FF9F5243"/>
    <w:rsid w:val="FFA192CB"/>
    <w:rsid w:val="FFAF3A03"/>
    <w:rsid w:val="FFAF852F"/>
    <w:rsid w:val="FFAF8C66"/>
    <w:rsid w:val="FFB2A26C"/>
    <w:rsid w:val="FFB4AC01"/>
    <w:rsid w:val="FFB74952"/>
    <w:rsid w:val="FFB7544E"/>
    <w:rsid w:val="FFB8D093"/>
    <w:rsid w:val="FFBA54EA"/>
    <w:rsid w:val="FFBB1279"/>
    <w:rsid w:val="FFBDCC78"/>
    <w:rsid w:val="FFBE1A55"/>
    <w:rsid w:val="FFBEF8BE"/>
    <w:rsid w:val="FFBF39FF"/>
    <w:rsid w:val="FFBF6F82"/>
    <w:rsid w:val="FFBF83DC"/>
    <w:rsid w:val="FFBFA7D4"/>
    <w:rsid w:val="FFBFC57D"/>
    <w:rsid w:val="FFBFC77C"/>
    <w:rsid w:val="FFBFFB7F"/>
    <w:rsid w:val="FFC10CB6"/>
    <w:rsid w:val="FFC78441"/>
    <w:rsid w:val="FFCD0FAA"/>
    <w:rsid w:val="FFCDB4BD"/>
    <w:rsid w:val="FFCEAE98"/>
    <w:rsid w:val="FFCF2A72"/>
    <w:rsid w:val="FFD7A3FA"/>
    <w:rsid w:val="FFD7FEF1"/>
    <w:rsid w:val="FFD9E62E"/>
    <w:rsid w:val="FFDAA298"/>
    <w:rsid w:val="FFDD5B8A"/>
    <w:rsid w:val="FFDDE50D"/>
    <w:rsid w:val="FFDF03DE"/>
    <w:rsid w:val="FFDFAA2A"/>
    <w:rsid w:val="FFDFF00D"/>
    <w:rsid w:val="FFE2C18B"/>
    <w:rsid w:val="FFE56535"/>
    <w:rsid w:val="FFEBD8DC"/>
    <w:rsid w:val="FFEF8D03"/>
    <w:rsid w:val="FFEFD64D"/>
    <w:rsid w:val="FFEFD8E6"/>
    <w:rsid w:val="FFEFF018"/>
    <w:rsid w:val="FFF07E9E"/>
    <w:rsid w:val="FFF513EE"/>
    <w:rsid w:val="FFF59401"/>
    <w:rsid w:val="FFF7359D"/>
    <w:rsid w:val="FFF7CA6C"/>
    <w:rsid w:val="FFF7DC88"/>
    <w:rsid w:val="FFF7E4F2"/>
    <w:rsid w:val="FFF7F402"/>
    <w:rsid w:val="FFFA9CD5"/>
    <w:rsid w:val="FFFAFED3"/>
    <w:rsid w:val="FFFB6C66"/>
    <w:rsid w:val="FFFB9410"/>
    <w:rsid w:val="FFFCD9A0"/>
    <w:rsid w:val="FFFCDFB3"/>
    <w:rsid w:val="FFFD25A9"/>
    <w:rsid w:val="FFFD4968"/>
    <w:rsid w:val="FFFD6DE4"/>
    <w:rsid w:val="FFFD85B8"/>
    <w:rsid w:val="FFFDAEF9"/>
    <w:rsid w:val="FFFDBC1B"/>
    <w:rsid w:val="FFFE8F54"/>
    <w:rsid w:val="FFFF0583"/>
    <w:rsid w:val="FFFF1E5A"/>
    <w:rsid w:val="FFFF29ED"/>
    <w:rsid w:val="FFFF5423"/>
    <w:rsid w:val="FFFF58FA"/>
    <w:rsid w:val="FFFF8C4C"/>
    <w:rsid w:val="FFFFCC22"/>
    <w:rsid w:val="FFFFEE2F"/>
    <w:rsid w:val="FFFFF5A7"/>
    <w:rsid w:val="FFFFF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ind w:firstLine="883"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220" w:afterLines="0" w:afterAutospacing="0" w:line="360" w:lineRule="auto"/>
      <w:outlineLvl w:val="0"/>
    </w:pPr>
    <w:rPr>
      <w:rFonts w:eastAsia="黑体"/>
      <w:b/>
      <w:kern w:val="44"/>
      <w:sz w:val="30"/>
      <w:szCs w:val="30"/>
    </w:rPr>
  </w:style>
  <w:style w:type="paragraph" w:styleId="3">
    <w:name w:val="heading 2"/>
    <w:basedOn w:val="1"/>
    <w:next w:val="1"/>
    <w:unhideWhenUsed/>
    <w:qFormat/>
    <w:uiPriority w:val="0"/>
    <w:pPr>
      <w:keepNext/>
      <w:keepLines/>
      <w:spacing w:before="50" w:beforeLines="50" w:beforeAutospacing="0" w:afterLines="0" w:afterAutospacing="0" w:line="360" w:lineRule="auto"/>
      <w:ind w:firstLine="0" w:firstLineChars="0"/>
      <w:outlineLvl w:val="1"/>
    </w:pPr>
    <w:rPr>
      <w:rFonts w:ascii="DejaVu Sans" w:hAnsi="DejaVu Sans" w:eastAsia="黑体"/>
      <w:sz w:val="28"/>
    </w:rPr>
  </w:style>
  <w:style w:type="paragraph" w:styleId="4">
    <w:name w:val="heading 3"/>
    <w:basedOn w:val="1"/>
    <w:next w:val="1"/>
    <w:unhideWhenUsed/>
    <w:qFormat/>
    <w:uiPriority w:val="0"/>
    <w:pPr>
      <w:keepNext/>
      <w:keepLines/>
      <w:spacing w:before="50" w:beforeLines="50" w:beforeAutospacing="0" w:afterLines="0" w:afterAutospacing="0" w:line="360" w:lineRule="auto"/>
      <w:ind w:firstLine="0" w:firstLineChars="0"/>
      <w:outlineLvl w:val="2"/>
    </w:pPr>
    <w:rPr>
      <w:rFonts w:eastAsia="黑体"/>
      <w:sz w:val="24"/>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qFormat/>
    <w:uiPriority w:val="0"/>
    <w:rPr>
      <w:sz w:val="24"/>
    </w:rPr>
  </w:style>
  <w:style w:type="character" w:styleId="8">
    <w:name w:val="HTML Code"/>
    <w:basedOn w:val="7"/>
    <w:qFormat/>
    <w:uiPriority w:val="0"/>
    <w:rPr>
      <w:rFonts w:ascii="DejaVu Sans" w:hAnsi="DejaVu Sans"/>
      <w:sz w:val="20"/>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代码"/>
    <w:basedOn w:val="1"/>
    <w:qFormat/>
    <w:uiPriority w:val="0"/>
    <w:rPr>
      <w:rFonts w:ascii="Consolas" w:hAnsi="Consolas"/>
    </w:rPr>
  </w:style>
  <w:style w:type="paragraph" w:customStyle="1" w:styleId="12">
    <w:name w:val="p1"/>
    <w:basedOn w:val="1"/>
    <w:qFormat/>
    <w:uiPriority w:val="0"/>
    <w:pPr>
      <w:shd w:val="clear" w:fill="FDFEFE"/>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paragraph" w:customStyle="1" w:styleId="13">
    <w:name w:val="p2"/>
    <w:basedOn w:val="1"/>
    <w:qFormat/>
    <w:uiPriority w:val="0"/>
    <w:pPr>
      <w:shd w:val="clear" w:fill="FDFEFE"/>
      <w:spacing w:before="0" w:beforeAutospacing="0" w:after="0" w:afterAutospacing="0"/>
      <w:ind w:left="0" w:right="0"/>
      <w:jc w:val="left"/>
    </w:pPr>
    <w:rPr>
      <w:rFonts w:hint="default" w:ascii="Menlo" w:hAnsi="Menlo" w:eastAsia="Menlo" w:cs="Menlo"/>
      <w:color w:val="000000"/>
      <w:kern w:val="0"/>
      <w:sz w:val="22"/>
      <w:szCs w:val="22"/>
      <w:lang w:val="en-US" w:eastAsia="zh-CN" w:bidi="ar"/>
    </w:rPr>
  </w:style>
  <w:style w:type="character" w:customStyle="1" w:styleId="14">
    <w:name w:val="s1"/>
    <w:basedOn w:val="7"/>
    <w:qFormat/>
    <w:uiPriority w:val="0"/>
    <w:rPr>
      <w:color w:val="BA2DA2"/>
    </w:rPr>
  </w:style>
  <w:style w:type="character" w:customStyle="1" w:styleId="15">
    <w:name w:val="s2"/>
    <w:basedOn w:val="7"/>
    <w:uiPriority w:val="0"/>
    <w:rPr>
      <w:color w:val="703DAA"/>
    </w:rPr>
  </w:style>
  <w:style w:type="character" w:customStyle="1" w:styleId="16">
    <w:name w:val="s3"/>
    <w:basedOn w:val="7"/>
    <w:uiPriority w:val="0"/>
    <w:rPr>
      <w:color w:val="D12F1B"/>
    </w:rPr>
  </w:style>
  <w:style w:type="character" w:customStyle="1" w:styleId="17">
    <w:name w:val="s4"/>
    <w:basedOn w:val="7"/>
    <w:uiPriority w:val="0"/>
    <w:rPr>
      <w:color w:val="272AD8"/>
    </w:rPr>
  </w:style>
  <w:style w:type="paragraph" w:customStyle="1" w:styleId="18">
    <w:name w:val="p3"/>
    <w:basedOn w:val="1"/>
    <w:qFormat/>
    <w:uiPriority w:val="0"/>
    <w:pPr>
      <w:shd w:val="clear" w:fill="FDFEFE"/>
      <w:spacing w:before="0" w:beforeAutospacing="0" w:after="0" w:afterAutospacing="0"/>
      <w:ind w:left="0" w:right="0"/>
      <w:jc w:val="left"/>
    </w:pPr>
    <w:rPr>
      <w:rFonts w:ascii="Menlo" w:hAnsi="Menlo" w:eastAsia="Menlo" w:cs="Menlo"/>
      <w:color w:val="D12F1B"/>
      <w:kern w:val="0"/>
      <w:sz w:val="22"/>
      <w:szCs w:val="22"/>
      <w:lang w:val="en-US" w:eastAsia="zh-CN" w:bidi="ar"/>
    </w:rPr>
  </w:style>
  <w:style w:type="character" w:customStyle="1" w:styleId="19">
    <w:name w:val="s5"/>
    <w:basedOn w:val="7"/>
    <w:qFormat/>
    <w:uiPriority w:val="0"/>
    <w:rPr>
      <w:color w:val="3E1E81"/>
    </w:rPr>
  </w:style>
  <w:style w:type="character" w:customStyle="1" w:styleId="20">
    <w:name w:val="s6"/>
    <w:basedOn w:val="7"/>
    <w:uiPriority w:val="0"/>
    <w:rPr>
      <w:color w:val="4F8187"/>
    </w:rPr>
  </w:style>
  <w:style w:type="paragraph" w:customStyle="1" w:styleId="21">
    <w:name w:val="p5"/>
    <w:basedOn w:val="1"/>
    <w:uiPriority w:val="0"/>
    <w:pPr>
      <w:shd w:val="clear" w:fill="FDFEFE"/>
      <w:spacing w:before="0" w:beforeAutospacing="0" w:after="0" w:afterAutospacing="0"/>
      <w:ind w:left="0" w:right="0"/>
      <w:jc w:val="left"/>
    </w:pPr>
    <w:rPr>
      <w:rFonts w:hint="default" w:ascii="Menlo" w:hAnsi="Menlo" w:eastAsia="Menlo" w:cs="Menlo"/>
      <w:color w:val="D12F1B"/>
      <w:kern w:val="0"/>
      <w:sz w:val="22"/>
      <w:szCs w:val="22"/>
      <w:lang w:val="en-US" w:eastAsia="zh-CN" w:bidi="ar"/>
    </w:rPr>
  </w:style>
  <w:style w:type="paragraph" w:customStyle="1" w:styleId="22">
    <w:name w:val="p4"/>
    <w:basedOn w:val="1"/>
    <w:qFormat/>
    <w:uiPriority w:val="0"/>
    <w:pPr>
      <w:shd w:val="clear" w:fill="FDFEFE"/>
      <w:spacing w:before="0" w:beforeAutospacing="0" w:after="0" w:afterAutospacing="0"/>
      <w:ind w:left="0" w:right="0"/>
      <w:jc w:val="left"/>
    </w:pPr>
    <w:rPr>
      <w:rFonts w:hint="default" w:ascii="Menlo" w:hAnsi="Menlo" w:eastAsia="Menlo" w:cs="Menlo"/>
      <w:color w:val="BA2DA2"/>
      <w:kern w:val="0"/>
      <w:sz w:val="22"/>
      <w:szCs w:val="22"/>
      <w:lang w:val="en-US" w:eastAsia="zh-CN" w:bidi="ar"/>
    </w:rPr>
  </w:style>
  <w:style w:type="character" w:customStyle="1" w:styleId="23">
    <w:name w:val="s7"/>
    <w:basedOn w:val="7"/>
    <w:uiPriority w:val="0"/>
    <w:rPr>
      <w:color w:val="31595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2018-08-08T18:10:00Z</dcterms:created>
  <dc:creator>ADMIN</dc:creator>
  <cp:lastModifiedBy>Administrator</cp:lastModifiedBy>
  <dcterms:modified xsi:type="dcterms:W3CDTF">2018-08-09T03:22:58Z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2052-11.1.0.7748</vt:lpwstr>
  </property>
</Properties>
</file>