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07EB" w14:textId="2289C999" w:rsidR="00BB1CF9" w:rsidRDefault="00BB1CF9">
      <w:r>
        <w:t>Name</w:t>
      </w:r>
      <w:r>
        <w:tab/>
        <w:t>: Michael Bryan Chandra</w:t>
      </w:r>
      <w:r>
        <w:br/>
        <w:t>Initial</w:t>
      </w:r>
      <w:r>
        <w:tab/>
        <w:t>: ML23-1</w:t>
      </w:r>
    </w:p>
    <w:p w14:paraId="0FE4BA57" w14:textId="77777777" w:rsidR="00BB1CF9" w:rsidRDefault="00BB1CF9"/>
    <w:p w14:paraId="1877B5B4" w14:textId="6B6A5BF0" w:rsidR="00BB1CF9" w:rsidRDefault="00BB1CF9" w:rsidP="00BB1CF9">
      <w:pPr>
        <w:pStyle w:val="ListParagraph"/>
        <w:numPr>
          <w:ilvl w:val="0"/>
          <w:numId w:val="1"/>
        </w:numPr>
      </w:pPr>
      <w:r>
        <w:t>Arsitektur yang saya gunakan adalah multi-layer feedforward neural network dengan menggunakan 2 hidden layer. Input layer yang saya gunakan terdiri dari 5 neuron dan output layer terdapat 1 neuron. Hidden layer pertama memiliki 16 neuron dan pada hidden layer kedua terdiri dair 8 neuron. Fungsi aktivasi yang digunakan pada 2 layer pertama adalah ReLU, sedangkan output menggunakan algoritma sigmoid. Alasan saya menggunakan arsitektur ini adalah salah satu arsitektur standard untuk multi layer feedforward neural network. Lebih mudah untuk di train dari arsitektur lainnya.</w:t>
      </w:r>
    </w:p>
    <w:p w14:paraId="7FFB2AC3" w14:textId="5EF9C924" w:rsidR="00BB1CF9" w:rsidRDefault="00BB1CF9" w:rsidP="00BB1CF9">
      <w:pPr>
        <w:pStyle w:val="ListParagraph"/>
        <w:numPr>
          <w:ilvl w:val="0"/>
          <w:numId w:val="1"/>
        </w:numPr>
      </w:pPr>
      <w:r>
        <w:t xml:space="preserve">Dataset yang saya gunakan adalah finance dataset dari stock price harian dari perusahaan Netflix. Dataset yang saya gunakan terdapat </w:t>
      </w:r>
      <w:r w:rsidR="00B92DEE">
        <w:t>5 fitur yaitu Open, High, Low, Close, Adj Close, dan Volume. Open merupakan Harga pembuka pada hari tertentu, High merupakan harga tertinggi dari hari tertentu, Low merupakan harga terendah dari hari tertentu, Adj Close merupakan Harga penutup di hari tertentu yang sudah di koreksi. Close merupakan harga terakhir pada suatu hari tertentu saat pasar sudah tutup. Volume merupakan Jumlah transaksi pada hari tersebut.</w:t>
      </w:r>
    </w:p>
    <w:p w14:paraId="7EBD5826" w14:textId="47EE346F" w:rsidR="00B92DEE" w:rsidRDefault="001271EE" w:rsidP="00BB1CF9">
      <w:pPr>
        <w:pStyle w:val="ListParagraph"/>
        <w:numPr>
          <w:ilvl w:val="0"/>
          <w:numId w:val="1"/>
        </w:numPr>
      </w:pPr>
      <w:r>
        <w:t>Dalam code yang sudah saya buat, data yang saya pilih sebagai target adalah Harga close dari stocknya. Saya menggunakan Close karena data ini sering dipakai untuk analisis finansial</w:t>
      </w:r>
      <w:r w:rsidR="00B040C1">
        <w:t xml:space="preserve"> karena data ini memperlihatkan performa keseluruhan dari harga stock hari tersebut.</w:t>
      </w:r>
    </w:p>
    <w:sectPr w:rsidR="00B92D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2361"/>
    <w:multiLevelType w:val="hybridMultilevel"/>
    <w:tmpl w:val="E54AF5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6389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F9"/>
    <w:rsid w:val="001271EE"/>
    <w:rsid w:val="00B040C1"/>
    <w:rsid w:val="00B92DEE"/>
    <w:rsid w:val="00BB1CF9"/>
    <w:rsid w:val="00C95A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FBB"/>
  <w15:chartTrackingRefBased/>
  <w15:docId w15:val="{64B83A21-8761-4AB5-B00A-3C4FF5D5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BRYAN CHANDRA</dc:creator>
  <cp:keywords/>
  <dc:description/>
  <cp:lastModifiedBy>MICHAEL BRYAN CHANDRA</cp:lastModifiedBy>
  <cp:revision>2</cp:revision>
  <dcterms:created xsi:type="dcterms:W3CDTF">2023-05-08T05:04:00Z</dcterms:created>
  <dcterms:modified xsi:type="dcterms:W3CDTF">2023-05-08T05:26:00Z</dcterms:modified>
</cp:coreProperties>
</file>