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62CE0C" w14:textId="13574CE5" w:rsidR="00262CC8" w:rsidRPr="00A4257F" w:rsidRDefault="00262CC8" w:rsidP="00A4257F">
      <w:pPr>
        <w:spacing w:after="120"/>
        <w:rPr>
          <w:b/>
        </w:rPr>
      </w:pPr>
      <w:r w:rsidRPr="00262CC8">
        <w:rPr>
          <w:b/>
        </w:rPr>
        <w:t xml:space="preserve">Pie and Bar Charts </w:t>
      </w:r>
      <w:r w:rsidR="003778AF">
        <w:rPr>
          <w:b/>
        </w:rPr>
        <w:t>with Excel</w:t>
      </w:r>
    </w:p>
    <w:p w14:paraId="2E70A2B4" w14:textId="77777777" w:rsidR="00B65EF0" w:rsidRDefault="00B65EF0">
      <w:r>
        <w:t>In-Class Data Sets.xls</w:t>
      </w:r>
    </w:p>
    <w:p w14:paraId="321E8F1C" w14:textId="77777777" w:rsidR="00B65EF0" w:rsidRDefault="00B65EF0" w:rsidP="00B65EF0">
      <w:pPr>
        <w:pStyle w:val="ListParagraph"/>
        <w:numPr>
          <w:ilvl w:val="0"/>
          <w:numId w:val="1"/>
        </w:numPr>
      </w:pPr>
      <w:r>
        <w:t>Class Majors</w:t>
      </w:r>
    </w:p>
    <w:p w14:paraId="5BBD4D7B" w14:textId="08525CCD" w:rsidR="00230455" w:rsidRDefault="00230455" w:rsidP="00230455">
      <w:pPr>
        <w:pStyle w:val="ListParagraph"/>
        <w:numPr>
          <w:ilvl w:val="1"/>
          <w:numId w:val="1"/>
        </w:numPr>
      </w:pPr>
      <w:r>
        <w:t>Change to percentages or counts</w:t>
      </w:r>
    </w:p>
    <w:p w14:paraId="5964F618" w14:textId="77777777" w:rsidR="00B65EF0" w:rsidRDefault="00B65EF0" w:rsidP="00B65EF0">
      <w:pPr>
        <w:pStyle w:val="ListParagraph"/>
        <w:numPr>
          <w:ilvl w:val="0"/>
          <w:numId w:val="1"/>
        </w:numPr>
      </w:pPr>
      <w:r>
        <w:t>Transportation (bar chart is more flexible but pie shows the whole)</w:t>
      </w:r>
    </w:p>
    <w:p w14:paraId="1AF588E5" w14:textId="79FF9C5D" w:rsidR="00272D07" w:rsidRDefault="00272D07" w:rsidP="00272D07">
      <w:pPr>
        <w:pStyle w:val="ListParagraph"/>
        <w:numPr>
          <w:ilvl w:val="1"/>
          <w:numId w:val="1"/>
        </w:numPr>
      </w:pPr>
      <w:r>
        <w:t>Add chart title and axis titles – select chart, Chart Format option, Chart Title, Axis Title</w:t>
      </w:r>
      <w:r w:rsidR="00943A40">
        <w:t xml:space="preserve"> (horizontal</w:t>
      </w:r>
      <w:r w:rsidR="00983ED0">
        <w:t xml:space="preserve"> and vertical</w:t>
      </w:r>
      <w:r w:rsidR="0094185F">
        <w:t>)</w:t>
      </w:r>
    </w:p>
    <w:p w14:paraId="1141D728" w14:textId="77777777" w:rsidR="00B65EF0" w:rsidRDefault="00B65EF0" w:rsidP="00B65EF0">
      <w:pPr>
        <w:pStyle w:val="ListParagraph"/>
        <w:numPr>
          <w:ilvl w:val="0"/>
          <w:numId w:val="1"/>
        </w:numPr>
      </w:pPr>
      <w:r>
        <w:t>Example 1.3 (stacked column and stacked bar are both bar charts)</w:t>
      </w:r>
    </w:p>
    <w:p w14:paraId="6F099FD9" w14:textId="00E58BB3" w:rsidR="0070154C" w:rsidRDefault="00B65EF0" w:rsidP="0070154C">
      <w:pPr>
        <w:pStyle w:val="ListParagraph"/>
        <w:numPr>
          <w:ilvl w:val="0"/>
          <w:numId w:val="1"/>
        </w:numPr>
      </w:pPr>
      <w:r>
        <w:t>Problem 1.12 (show how to create straight marked scatter but leave analysis for homework)</w:t>
      </w:r>
    </w:p>
    <w:p w14:paraId="117AE8EF" w14:textId="172D9A73" w:rsidR="00301941" w:rsidRPr="00A4257F" w:rsidRDefault="003778AF" w:rsidP="00A4257F">
      <w:pPr>
        <w:spacing w:before="120" w:after="120"/>
        <w:rPr>
          <w:b/>
        </w:rPr>
      </w:pPr>
      <w:r>
        <w:rPr>
          <w:b/>
        </w:rPr>
        <w:t xml:space="preserve">Histograms with </w:t>
      </w:r>
      <w:proofErr w:type="spellStart"/>
      <w:r w:rsidR="0070154C" w:rsidRPr="00522729">
        <w:rPr>
          <w:b/>
        </w:rPr>
        <w:t>Plotly</w:t>
      </w:r>
      <w:proofErr w:type="spellEnd"/>
      <w:r w:rsidR="0070154C" w:rsidRPr="00522729">
        <w:rPr>
          <w:b/>
        </w:rPr>
        <w:t xml:space="preserve"> (create account with username and password)</w:t>
      </w:r>
    </w:p>
    <w:p w14:paraId="47604688" w14:textId="4F017877" w:rsidR="00B65EF0" w:rsidRDefault="00A853B1" w:rsidP="00B65EF0">
      <w:r>
        <w:t>Upload Homework Data Sets.xsl to illustrate how to upload a file</w:t>
      </w:r>
    </w:p>
    <w:p w14:paraId="06774161" w14:textId="594A2AD7" w:rsidR="00A853B1" w:rsidRDefault="00A853B1" w:rsidP="00A853B1">
      <w:pPr>
        <w:pStyle w:val="ListParagraph"/>
        <w:numPr>
          <w:ilvl w:val="0"/>
          <w:numId w:val="2"/>
        </w:numPr>
      </w:pPr>
      <w:r>
        <w:t>Each tab becomes a file within a folder</w:t>
      </w:r>
    </w:p>
    <w:p w14:paraId="29771AC1" w14:textId="101D640C" w:rsidR="00A853B1" w:rsidRDefault="00A853B1" w:rsidP="00A853B1">
      <w:pPr>
        <w:pStyle w:val="ListParagraph"/>
        <w:numPr>
          <w:ilvl w:val="0"/>
          <w:numId w:val="2"/>
        </w:numPr>
      </w:pPr>
      <w:r>
        <w:t>Multiple columns on one sheet each become a file (graphs on sheets do not upload)</w:t>
      </w:r>
    </w:p>
    <w:p w14:paraId="43F1951E" w14:textId="56EF5C20" w:rsidR="00301941" w:rsidRDefault="00A853B1" w:rsidP="00301941">
      <w:pPr>
        <w:pStyle w:val="ListParagraph"/>
        <w:numPr>
          <w:ilvl w:val="0"/>
          <w:numId w:val="2"/>
        </w:numPr>
      </w:pPr>
      <w:r>
        <w:t>Can delete or rename</w:t>
      </w:r>
    </w:p>
    <w:p w14:paraId="49582689" w14:textId="633EE9A0" w:rsidR="003D3299" w:rsidRDefault="007870F1" w:rsidP="00301941">
      <w:r>
        <w:t>In-Class Data Sets.xls</w:t>
      </w:r>
    </w:p>
    <w:p w14:paraId="10CB5314" w14:textId="1E6841C9" w:rsidR="007870F1" w:rsidRDefault="007870F1" w:rsidP="007870F1">
      <w:pPr>
        <w:pStyle w:val="ListParagraph"/>
        <w:numPr>
          <w:ilvl w:val="0"/>
          <w:numId w:val="3"/>
        </w:numPr>
      </w:pPr>
      <w:r>
        <w:t>Show how to open a file – Pittsburgh SD Data</w:t>
      </w:r>
    </w:p>
    <w:p w14:paraId="167F55FF" w14:textId="1B99E597" w:rsidR="007870F1" w:rsidRDefault="007870F1" w:rsidP="007870F1">
      <w:pPr>
        <w:pStyle w:val="ListParagraph"/>
        <w:numPr>
          <w:ilvl w:val="0"/>
          <w:numId w:val="3"/>
        </w:numPr>
      </w:pPr>
      <w:r>
        <w:t>Create a histogram of mean family income</w:t>
      </w:r>
      <w:r w:rsidR="009D4120">
        <w:t xml:space="preserve"> – if more than one column is selected it will c</w:t>
      </w:r>
      <w:r w:rsidR="00B67F17">
        <w:t>ombine data so make sure to</w:t>
      </w:r>
      <w:r w:rsidR="009D4120">
        <w:t xml:space="preserve"> unselect other columns</w:t>
      </w:r>
    </w:p>
    <w:p w14:paraId="20B08B25" w14:textId="13DE5C74" w:rsidR="007870F1" w:rsidRDefault="00E41212" w:rsidP="007870F1">
      <w:pPr>
        <w:pStyle w:val="ListParagraph"/>
        <w:numPr>
          <w:ilvl w:val="0"/>
          <w:numId w:val="3"/>
        </w:numPr>
      </w:pPr>
      <w:r>
        <w:t>Traces -&gt; Style -&gt;Border = .5</w:t>
      </w:r>
      <w:r w:rsidR="005F6578">
        <w:t xml:space="preserve"> (default black)</w:t>
      </w:r>
    </w:p>
    <w:p w14:paraId="0B77F428" w14:textId="52733A27" w:rsidR="005F6578" w:rsidRDefault="00E74571" w:rsidP="007870F1">
      <w:pPr>
        <w:pStyle w:val="ListParagraph"/>
        <w:numPr>
          <w:ilvl w:val="0"/>
          <w:numId w:val="3"/>
        </w:numPr>
      </w:pPr>
      <w:r>
        <w:t xml:space="preserve">Traces -&gt; </w:t>
      </w:r>
      <w:r w:rsidR="00FF78BA">
        <w:t>Range/Bins -&gt; Manual</w:t>
      </w:r>
    </w:p>
    <w:p w14:paraId="626D9BB9" w14:textId="63409EB6" w:rsidR="00FF78BA" w:rsidRDefault="00B2288E" w:rsidP="00FF78BA">
      <w:pPr>
        <w:pStyle w:val="ListParagraph"/>
        <w:numPr>
          <w:ilvl w:val="1"/>
          <w:numId w:val="3"/>
        </w:numPr>
      </w:pPr>
      <w:r>
        <w:t>X range shows smallest and largest data value</w:t>
      </w:r>
    </w:p>
    <w:p w14:paraId="7C37F26C" w14:textId="59869D54" w:rsidR="00B2288E" w:rsidRDefault="00B2288E" w:rsidP="00FF78BA">
      <w:pPr>
        <w:pStyle w:val="ListParagraph"/>
        <w:numPr>
          <w:ilvl w:val="1"/>
          <w:numId w:val="3"/>
        </w:numPr>
      </w:pPr>
      <w:r>
        <w:t>X bin size shows bin width</w:t>
      </w:r>
      <w:r w:rsidR="00A73F89">
        <w:t xml:space="preserve"> – change to see difference</w:t>
      </w:r>
    </w:p>
    <w:p w14:paraId="00C596D7" w14:textId="37387259" w:rsidR="00DE291A" w:rsidRDefault="00DE291A" w:rsidP="00DE291A">
      <w:pPr>
        <w:pStyle w:val="ListParagraph"/>
        <w:numPr>
          <w:ilvl w:val="0"/>
          <w:numId w:val="3"/>
        </w:numPr>
      </w:pPr>
      <w:r>
        <w:t>Outliers</w:t>
      </w:r>
    </w:p>
    <w:p w14:paraId="7C440BD3" w14:textId="473CB927" w:rsidR="00A73F89" w:rsidRDefault="008C6337" w:rsidP="008C6337">
      <w:pPr>
        <w:pStyle w:val="ListParagraph"/>
        <w:numPr>
          <w:ilvl w:val="0"/>
          <w:numId w:val="3"/>
        </w:numPr>
      </w:pPr>
      <w:r>
        <w:t>Add chart title and horizontal/vertical axis titles (can modify the horizontal)</w:t>
      </w:r>
    </w:p>
    <w:p w14:paraId="0C7D8AA6" w14:textId="5285C145" w:rsidR="008C6337" w:rsidRDefault="008C6337" w:rsidP="008C6337">
      <w:pPr>
        <w:pStyle w:val="ListParagraph"/>
        <w:numPr>
          <w:ilvl w:val="0"/>
          <w:numId w:val="3"/>
        </w:numPr>
      </w:pPr>
      <w:r>
        <w:t>Save and Export</w:t>
      </w:r>
    </w:p>
    <w:p w14:paraId="3D53CA54" w14:textId="11CA3A59" w:rsidR="008C6337" w:rsidRDefault="002A70D9" w:rsidP="008C6337">
      <w:pPr>
        <w:pStyle w:val="ListParagraph"/>
        <w:numPr>
          <w:ilvl w:val="0"/>
          <w:numId w:val="3"/>
        </w:numPr>
      </w:pPr>
      <w:r>
        <w:t>Insert into Excel</w:t>
      </w:r>
    </w:p>
    <w:p w14:paraId="520F3A1F" w14:textId="2C3A4A0C" w:rsidR="00613AC4" w:rsidRDefault="0036134B" w:rsidP="00613AC4">
      <w:pPr>
        <w:pStyle w:val="ListParagraph"/>
        <w:numPr>
          <w:ilvl w:val="0"/>
          <w:numId w:val="3"/>
        </w:numPr>
      </w:pPr>
      <w:r>
        <w:t>Repeat export after changing bin width</w:t>
      </w:r>
    </w:p>
    <w:p w14:paraId="16B537A8" w14:textId="533769C7" w:rsidR="00262CC8" w:rsidRDefault="00C04273" w:rsidP="00185BB7">
      <w:pPr>
        <w:spacing w:before="120" w:after="120"/>
        <w:rPr>
          <w:b/>
        </w:rPr>
      </w:pPr>
      <w:r w:rsidRPr="00262CC8">
        <w:rPr>
          <w:b/>
        </w:rPr>
        <w:t xml:space="preserve">Stem and Leaf </w:t>
      </w:r>
      <w:r w:rsidR="00262CC8">
        <w:rPr>
          <w:b/>
        </w:rPr>
        <w:t>Activity</w:t>
      </w:r>
      <w:r w:rsidR="00A55FCC">
        <w:rPr>
          <w:b/>
        </w:rPr>
        <w:t xml:space="preserve"> (worksheet)</w:t>
      </w:r>
    </w:p>
    <w:p w14:paraId="4124D8F6" w14:textId="3DA4204C" w:rsidR="00262CC8" w:rsidRPr="00262CC8" w:rsidRDefault="00262CC8" w:rsidP="00301941">
      <w:r w:rsidRPr="00262CC8">
        <w:t>PGH SD Mean Family Income Data</w:t>
      </w:r>
    </w:p>
    <w:p w14:paraId="6308B577" w14:textId="757D6FE5" w:rsidR="00C04273" w:rsidRDefault="00A55FCC" w:rsidP="00C04273">
      <w:pPr>
        <w:pStyle w:val="ListParagraph"/>
        <w:numPr>
          <w:ilvl w:val="0"/>
          <w:numId w:val="4"/>
        </w:numPr>
      </w:pPr>
      <w:r>
        <w:t>Show how it looks like a histogram</w:t>
      </w:r>
    </w:p>
    <w:p w14:paraId="5C77CFA9" w14:textId="1E7F0685" w:rsidR="00262CC8" w:rsidRDefault="00906AE8" w:rsidP="00262CC8">
      <w:pPr>
        <w:pStyle w:val="ListParagraph"/>
        <w:numPr>
          <w:ilvl w:val="0"/>
          <w:numId w:val="4"/>
        </w:numPr>
      </w:pPr>
      <w:r>
        <w:t>Show how to do it by repeating each stem</w:t>
      </w:r>
      <w:r w:rsidR="00AF1410">
        <w:t xml:space="preserve"> once</w:t>
      </w:r>
    </w:p>
    <w:p w14:paraId="08F1C19F" w14:textId="1D5580A3" w:rsidR="00621807" w:rsidRPr="00185BB7" w:rsidRDefault="00621807" w:rsidP="00185BB7">
      <w:pPr>
        <w:spacing w:before="120" w:after="120"/>
        <w:rPr>
          <w:b/>
        </w:rPr>
      </w:pPr>
      <w:r w:rsidRPr="00621807">
        <w:rPr>
          <w:b/>
        </w:rPr>
        <w:t>Interpret Histograms</w:t>
      </w:r>
    </w:p>
    <w:p w14:paraId="63E9275F" w14:textId="2B820CA5" w:rsidR="00621807" w:rsidRDefault="00621807" w:rsidP="00262CC8">
      <w:r>
        <w:t>Race Data</w:t>
      </w:r>
    </w:p>
    <w:p w14:paraId="029865B2" w14:textId="4666E292" w:rsidR="00621807" w:rsidRDefault="002B4C94" w:rsidP="00621807">
      <w:pPr>
        <w:pStyle w:val="ListParagraph"/>
        <w:numPr>
          <w:ilvl w:val="0"/>
          <w:numId w:val="5"/>
        </w:numPr>
      </w:pPr>
      <w:r>
        <w:t>Describe the overall shape of the distribution</w:t>
      </w:r>
      <w:r w:rsidR="0091198C">
        <w:t xml:space="preserve"> (skewed right – most data in to the left)</w:t>
      </w:r>
    </w:p>
    <w:p w14:paraId="11C362C5" w14:textId="6DDF98F2" w:rsidR="002B4C94" w:rsidRDefault="00A4257F" w:rsidP="00621807">
      <w:pPr>
        <w:pStyle w:val="ListParagraph"/>
        <w:numPr>
          <w:ilvl w:val="0"/>
          <w:numId w:val="5"/>
        </w:numPr>
      </w:pPr>
      <w:r>
        <w:t>What is the approximate center? (</w:t>
      </w:r>
      <w:proofErr w:type="gramStart"/>
      <w:r>
        <w:t>half</w:t>
      </w:r>
      <w:proofErr w:type="gramEnd"/>
      <w:r>
        <w:t xml:space="preserve"> of data is below and half above the center)</w:t>
      </w:r>
      <w:r w:rsidR="007141E1">
        <w:t xml:space="preserve"> (</w:t>
      </w:r>
      <w:r w:rsidR="0091198C">
        <w:t>1500-1700 seconds</w:t>
      </w:r>
      <w:r w:rsidR="007141E1">
        <w:t>)</w:t>
      </w:r>
    </w:p>
    <w:p w14:paraId="33DDE9BD" w14:textId="51B3F966" w:rsidR="00A4257F" w:rsidRDefault="00A4257F" w:rsidP="00621807">
      <w:pPr>
        <w:pStyle w:val="ListParagraph"/>
        <w:numPr>
          <w:ilvl w:val="0"/>
          <w:numId w:val="5"/>
        </w:numPr>
      </w:pPr>
      <w:r>
        <w:t>What are the smallest and largest incomes? (</w:t>
      </w:r>
      <w:proofErr w:type="gramStart"/>
      <w:r>
        <w:t>disregard</w:t>
      </w:r>
      <w:proofErr w:type="gramEnd"/>
      <w:r>
        <w:t xml:space="preserve"> outliers)</w:t>
      </w:r>
      <w:r w:rsidR="007141E1">
        <w:t xml:space="preserve"> (</w:t>
      </w:r>
      <w:r w:rsidR="00FB0BBE">
        <w:t>900 – 2500</w:t>
      </w:r>
      <w:r w:rsidR="00CC13DA">
        <w:t xml:space="preserve"> seconds – there is a formula to determine if a point is an outlier</w:t>
      </w:r>
      <w:r w:rsidR="007141E1">
        <w:t>)</w:t>
      </w:r>
    </w:p>
    <w:p w14:paraId="5261FD1E" w14:textId="6C4D3873" w:rsidR="00A4257F" w:rsidRDefault="007141E1" w:rsidP="00621807">
      <w:pPr>
        <w:pStyle w:val="ListParagraph"/>
        <w:numPr>
          <w:ilvl w:val="0"/>
          <w:numId w:val="5"/>
        </w:numPr>
      </w:pPr>
      <w:r>
        <w:t xml:space="preserve">About what percent of </w:t>
      </w:r>
      <w:r w:rsidR="00FB0BBE">
        <w:t xml:space="preserve">runners finished in less than </w:t>
      </w:r>
      <w:r w:rsidR="008E78EC">
        <w:t>13</w:t>
      </w:r>
      <w:r w:rsidR="008F751F">
        <w:t>00 seconds? (</w:t>
      </w:r>
      <w:r w:rsidR="008E78EC">
        <w:t>25</w:t>
      </w:r>
      <w:r w:rsidR="00C8246B">
        <w:t>%)</w:t>
      </w:r>
      <w:bookmarkStart w:id="0" w:name="_GoBack"/>
      <w:bookmarkEnd w:id="0"/>
    </w:p>
    <w:sectPr w:rsidR="00A4257F" w:rsidSect="006B607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416038" w14:textId="77777777" w:rsidR="0091198C" w:rsidRDefault="0091198C" w:rsidP="00E05481">
      <w:r>
        <w:separator/>
      </w:r>
    </w:p>
  </w:endnote>
  <w:endnote w:type="continuationSeparator" w:id="0">
    <w:p w14:paraId="1DE05DEE" w14:textId="77777777" w:rsidR="0091198C" w:rsidRDefault="0091198C" w:rsidP="00E054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7443BD0" w14:textId="77777777" w:rsidR="0091198C" w:rsidRDefault="0091198C" w:rsidP="00E05481">
      <w:r>
        <w:separator/>
      </w:r>
    </w:p>
  </w:footnote>
  <w:footnote w:type="continuationSeparator" w:id="0">
    <w:p w14:paraId="1F90B870" w14:textId="77777777" w:rsidR="0091198C" w:rsidRDefault="0091198C" w:rsidP="00E0548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D9EA1A" w14:textId="37F5E375" w:rsidR="0091198C" w:rsidRPr="00E05481" w:rsidRDefault="0091198C" w:rsidP="00E05481">
    <w:pPr>
      <w:jc w:val="center"/>
      <w:rPr>
        <w:sz w:val="32"/>
      </w:rPr>
    </w:pPr>
    <w:r w:rsidRPr="00E05481">
      <w:rPr>
        <w:sz w:val="32"/>
      </w:rPr>
      <w:t>Online Graphing Lesson Outline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131C79"/>
    <w:multiLevelType w:val="hybridMultilevel"/>
    <w:tmpl w:val="2E6A1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2B2AF6"/>
    <w:multiLevelType w:val="hybridMultilevel"/>
    <w:tmpl w:val="B6AC8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9E258B"/>
    <w:multiLevelType w:val="hybridMultilevel"/>
    <w:tmpl w:val="21C4D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25413D"/>
    <w:multiLevelType w:val="hybridMultilevel"/>
    <w:tmpl w:val="08642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942600"/>
    <w:multiLevelType w:val="hybridMultilevel"/>
    <w:tmpl w:val="F69EA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EF0"/>
    <w:rsid w:val="00185BB7"/>
    <w:rsid w:val="00230455"/>
    <w:rsid w:val="00262CC8"/>
    <w:rsid w:val="00272D07"/>
    <w:rsid w:val="002A70D9"/>
    <w:rsid w:val="002B4C94"/>
    <w:rsid w:val="00301941"/>
    <w:rsid w:val="0036134B"/>
    <w:rsid w:val="003778AF"/>
    <w:rsid w:val="003D3299"/>
    <w:rsid w:val="00522729"/>
    <w:rsid w:val="005F6578"/>
    <w:rsid w:val="00613AC4"/>
    <w:rsid w:val="00621807"/>
    <w:rsid w:val="006B6070"/>
    <w:rsid w:val="0070154C"/>
    <w:rsid w:val="007141E1"/>
    <w:rsid w:val="00721A6B"/>
    <w:rsid w:val="0073635C"/>
    <w:rsid w:val="007870F1"/>
    <w:rsid w:val="008304CC"/>
    <w:rsid w:val="008B2396"/>
    <w:rsid w:val="008C6337"/>
    <w:rsid w:val="008E78EC"/>
    <w:rsid w:val="008F751F"/>
    <w:rsid w:val="00906AE8"/>
    <w:rsid w:val="0091198C"/>
    <w:rsid w:val="0094185F"/>
    <w:rsid w:val="00943A40"/>
    <w:rsid w:val="00983ED0"/>
    <w:rsid w:val="009D4120"/>
    <w:rsid w:val="009E533D"/>
    <w:rsid w:val="00A4257F"/>
    <w:rsid w:val="00A55FCC"/>
    <w:rsid w:val="00A73F89"/>
    <w:rsid w:val="00A853B1"/>
    <w:rsid w:val="00AF1410"/>
    <w:rsid w:val="00B2288E"/>
    <w:rsid w:val="00B65EF0"/>
    <w:rsid w:val="00B67F17"/>
    <w:rsid w:val="00C04273"/>
    <w:rsid w:val="00C8246B"/>
    <w:rsid w:val="00CB7220"/>
    <w:rsid w:val="00CC13DA"/>
    <w:rsid w:val="00D942E9"/>
    <w:rsid w:val="00DE291A"/>
    <w:rsid w:val="00E05481"/>
    <w:rsid w:val="00E41212"/>
    <w:rsid w:val="00E74571"/>
    <w:rsid w:val="00EC744A"/>
    <w:rsid w:val="00F7538B"/>
    <w:rsid w:val="00FB0BBE"/>
    <w:rsid w:val="00FF7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AA324E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533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533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EF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E53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E533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0548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5481"/>
  </w:style>
  <w:style w:type="paragraph" w:styleId="Footer">
    <w:name w:val="footer"/>
    <w:basedOn w:val="Normal"/>
    <w:link w:val="FooterChar"/>
    <w:uiPriority w:val="99"/>
    <w:unhideWhenUsed/>
    <w:rsid w:val="00E0548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548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533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533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EF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E53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E533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0548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5481"/>
  </w:style>
  <w:style w:type="paragraph" w:styleId="Footer">
    <w:name w:val="footer"/>
    <w:basedOn w:val="Normal"/>
    <w:link w:val="FooterChar"/>
    <w:uiPriority w:val="99"/>
    <w:unhideWhenUsed/>
    <w:rsid w:val="00E0548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54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275</Words>
  <Characters>1571</Characters>
  <Application>Microsoft Macintosh Word</Application>
  <DocSecurity>0</DocSecurity>
  <Lines>13</Lines>
  <Paragraphs>3</Paragraphs>
  <ScaleCrop>false</ScaleCrop>
  <Company>Duquesne</Company>
  <LinksUpToDate>false</LinksUpToDate>
  <CharactersWithSpaces>1843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Over</dc:creator>
  <cp:keywords/>
  <dc:description/>
  <cp:lastModifiedBy>Lisa Over</cp:lastModifiedBy>
  <cp:revision>51</cp:revision>
  <dcterms:created xsi:type="dcterms:W3CDTF">2015-01-20T15:42:00Z</dcterms:created>
  <dcterms:modified xsi:type="dcterms:W3CDTF">2015-01-20T16:38:00Z</dcterms:modified>
</cp:coreProperties>
</file>