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43" w:rsidRPr="00DA0D66" w:rsidRDefault="00036A1A" w:rsidP="00FA5543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招标文</w:t>
      </w:r>
      <w:r w:rsidR="00FA5543" w:rsidRPr="00DA0D66">
        <w:rPr>
          <w:rFonts w:ascii="黑体" w:eastAsia="黑体" w:cs="黑体" w:hint="eastAsia"/>
          <w:sz w:val="36"/>
          <w:szCs w:val="36"/>
        </w:rPr>
        <w:t>件备案材料签收单</w:t>
      </w:r>
    </w:p>
    <w:p w:rsidR="00FA5543" w:rsidRPr="001F15A6" w:rsidRDefault="00163054" w:rsidP="00163054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0F55A0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055467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来自交易平台</w:t>
            </w:r>
            <w:bookmarkStart w:id="0" w:name="_GoBack"/>
            <w:bookmarkEnd w:id="0"/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13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条件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备案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材料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清单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、应当履行初步设计及概算审批手续的，提供批准文件复印件（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适用施工、货物和初步设计审批后采用工程总承包模式的招标项目）；{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5C3A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8550B8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、建设资金或资金来源已经落实的证明材料；{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5C3A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、招标图纸以及按规定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需要提供的经施工图审查机构审查合格的文件（适用施工招标项目）；{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5C3A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101_F03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、招标代理合同及招标代理项目组成员名单（适用委托招标的项目）；{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5C3A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、拟邀请投标人名单（适用邀请招标的项目）；{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5C3A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101_F05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5C3A0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、招标项目所在地规定需要提供的其他材料。{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5C3A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C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101_F06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816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、退回，不属于本部门监管的项目；{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F4256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_CHECK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、退回，备案材料不完整；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443FAD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F55A2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2115C9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2115C9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F6B" w:rsidRDefault="00731F6B" w:rsidP="00F42564">
      <w:r>
        <w:separator/>
      </w:r>
    </w:p>
  </w:endnote>
  <w:endnote w:type="continuationSeparator" w:id="0">
    <w:p w:rsidR="00731F6B" w:rsidRDefault="00731F6B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F6B" w:rsidRDefault="00731F6B" w:rsidP="00F42564">
      <w:r>
        <w:separator/>
      </w:r>
    </w:p>
  </w:footnote>
  <w:footnote w:type="continuationSeparator" w:id="0">
    <w:p w:rsidR="00731F6B" w:rsidRDefault="00731F6B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3"/>
    <w:rsid w:val="00036A1A"/>
    <w:rsid w:val="00037B5C"/>
    <w:rsid w:val="000541AD"/>
    <w:rsid w:val="00055467"/>
    <w:rsid w:val="000F55A0"/>
    <w:rsid w:val="00115937"/>
    <w:rsid w:val="00163054"/>
    <w:rsid w:val="001A317A"/>
    <w:rsid w:val="002115C9"/>
    <w:rsid w:val="00443FAD"/>
    <w:rsid w:val="004E7DD6"/>
    <w:rsid w:val="00550931"/>
    <w:rsid w:val="00565930"/>
    <w:rsid w:val="005A5DD4"/>
    <w:rsid w:val="005A631A"/>
    <w:rsid w:val="005B76F2"/>
    <w:rsid w:val="005C3A0B"/>
    <w:rsid w:val="00731F6B"/>
    <w:rsid w:val="007B389E"/>
    <w:rsid w:val="007D0D94"/>
    <w:rsid w:val="008550B8"/>
    <w:rsid w:val="008E55E9"/>
    <w:rsid w:val="009C05F9"/>
    <w:rsid w:val="00A8452C"/>
    <w:rsid w:val="00A9224B"/>
    <w:rsid w:val="00BA5B3D"/>
    <w:rsid w:val="00C233A3"/>
    <w:rsid w:val="00C66BCC"/>
    <w:rsid w:val="00C90BEF"/>
    <w:rsid w:val="00E52524"/>
    <w:rsid w:val="00E77866"/>
    <w:rsid w:val="00EA594F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2017-11-23T11:58:00Z</dcterms:created>
  <dcterms:modified xsi:type="dcterms:W3CDTF">2018-07-17T01:32:00Z</dcterms:modified>
</cp:coreProperties>
</file>