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99977" w14:textId="77777777" w:rsidR="00724D9B" w:rsidRDefault="00724D9B" w:rsidP="00724D9B">
      <w:pPr>
        <w:pageBreakBefore/>
        <w:autoSpaceDE w:val="0"/>
        <w:autoSpaceDN w:val="0"/>
        <w:adjustRightInd w:val="0"/>
        <w:spacing w:line="500" w:lineRule="exact"/>
        <w:rPr>
          <w:rFonts w:ascii="仿宋_GB2312" w:eastAsia="仿宋_GB2312" w:cs="仿宋_GB2312"/>
          <w:sz w:val="28"/>
          <w:szCs w:val="28"/>
          <w:lang w:val="zh-CN"/>
        </w:rPr>
      </w:pPr>
      <w:r>
        <w:rPr>
          <w:rFonts w:ascii="仿宋_GB2312" w:eastAsia="仿宋_GB2312" w:cs="仿宋_GB2312" w:hint="eastAsia"/>
          <w:sz w:val="28"/>
          <w:szCs w:val="28"/>
          <w:lang w:val="zh-CN"/>
        </w:rPr>
        <w:t>附件</w:t>
      </w:r>
      <w:r>
        <w:rPr>
          <w:rFonts w:ascii="仿宋_GB2312" w:eastAsia="仿宋_GB2312" w:cs="仿宋_GB2312"/>
          <w:sz w:val="28"/>
          <w:szCs w:val="28"/>
          <w:lang w:val="zh-CN"/>
        </w:rPr>
        <w:t>1-1</w:t>
      </w:r>
      <w:r>
        <w:rPr>
          <w:rFonts w:ascii="仿宋_GB2312" w:eastAsia="仿宋_GB2312" w:cs="仿宋_GB2312" w:hint="eastAsia"/>
          <w:sz w:val="28"/>
          <w:szCs w:val="28"/>
          <w:lang w:val="zh-CN"/>
        </w:rPr>
        <w:t>：</w:t>
      </w:r>
      <w:r>
        <w:rPr>
          <w:rFonts w:ascii="仿宋_GB2312" w:eastAsia="仿宋_GB2312" w:cs="仿宋_GB2312"/>
          <w:sz w:val="28"/>
          <w:szCs w:val="28"/>
          <w:lang w:val="zh-CN"/>
        </w:rPr>
        <w:t xml:space="preserve">                        备案</w:t>
      </w:r>
      <w:r>
        <w:rPr>
          <w:rFonts w:ascii="仿宋_GB2312" w:eastAsia="仿宋_GB2312" w:cs="仿宋_GB2312" w:hint="eastAsia"/>
          <w:sz w:val="28"/>
          <w:szCs w:val="28"/>
          <w:lang w:val="zh-CN"/>
        </w:rPr>
        <w:t>编号：</w:t>
      </w:r>
      <w:r w:rsidR="00715632" w:rsidRPr="002E01EF">
        <w:rPr>
          <w:rFonts w:ascii="仿宋_GB2312" w:eastAsia="仿宋_GB2312" w:hint="eastAsia"/>
          <w:sz w:val="24"/>
          <w:szCs w:val="24"/>
          <w:lang w:val="zh-CN"/>
        </w:rPr>
        <w:t>{</w:t>
      </w:r>
      <w:r w:rsidR="00715632" w:rsidRPr="002E01EF">
        <w:rPr>
          <w:rFonts w:ascii="仿宋_GB2312" w:eastAsia="仿宋_GB2312"/>
          <w:sz w:val="24"/>
          <w:szCs w:val="24"/>
          <w:lang w:val="zh-CN"/>
        </w:rPr>
        <w:t>REVIEW_CODE</w:t>
      </w:r>
      <w:r w:rsidR="00715632" w:rsidRPr="002E01EF">
        <w:rPr>
          <w:rFonts w:ascii="仿宋_GB2312" w:eastAsia="仿宋_GB2312" w:hint="eastAsia"/>
          <w:sz w:val="24"/>
          <w:szCs w:val="24"/>
          <w:lang w:val="zh-CN"/>
        </w:rPr>
        <w:t>}</w:t>
      </w:r>
      <w:r>
        <w:rPr>
          <w:rFonts w:ascii="仿宋_GB2312" w:eastAsia="仿宋_GB2312" w:cs="仿宋_GB2312" w:hint="eastAsia"/>
          <w:sz w:val="28"/>
          <w:szCs w:val="28"/>
          <w:lang w:val="zh-CN"/>
        </w:rPr>
        <w:t>号</w:t>
      </w:r>
    </w:p>
    <w:p w14:paraId="31D14592" w14:textId="77777777" w:rsidR="00724D9B" w:rsidRDefault="00724D9B" w:rsidP="00724D9B">
      <w:pPr>
        <w:autoSpaceDE w:val="0"/>
        <w:autoSpaceDN w:val="0"/>
        <w:adjustRightInd w:val="0"/>
        <w:spacing w:line="500" w:lineRule="exact"/>
        <w:jc w:val="center"/>
        <w:rPr>
          <w:rFonts w:ascii="黑体" w:eastAsia="黑体" w:cs="黑体"/>
          <w:sz w:val="44"/>
          <w:szCs w:val="44"/>
          <w:lang w:val="zh-CN"/>
        </w:rPr>
      </w:pPr>
    </w:p>
    <w:p w14:paraId="4466B5A0" w14:textId="77777777" w:rsidR="00636EE6" w:rsidRDefault="00724D9B" w:rsidP="00C94715">
      <w:pPr>
        <w:autoSpaceDE w:val="0"/>
        <w:autoSpaceDN w:val="0"/>
        <w:adjustRightInd w:val="0"/>
        <w:spacing w:line="500" w:lineRule="exact"/>
        <w:jc w:val="center"/>
        <w:rPr>
          <w:rFonts w:ascii="黑体" w:eastAsia="黑体" w:cs="黑体"/>
          <w:sz w:val="44"/>
          <w:szCs w:val="44"/>
          <w:lang w:val="zh-CN"/>
        </w:rPr>
      </w:pPr>
      <w:r>
        <w:rPr>
          <w:rFonts w:ascii="黑体" w:eastAsia="黑体" w:cs="黑体" w:hint="eastAsia"/>
          <w:sz w:val="44"/>
          <w:szCs w:val="44"/>
          <w:lang w:val="zh-CN"/>
        </w:rPr>
        <w:t>招标准备材料报备签收单</w:t>
      </w:r>
      <w:r>
        <w:rPr>
          <w:rFonts w:ascii="黑体" w:eastAsia="黑体" w:cs="黑体"/>
          <w:sz w:val="44"/>
          <w:szCs w:val="44"/>
          <w:lang w:val="zh-CN"/>
        </w:rPr>
        <w:t xml:space="preserve">    </w:t>
      </w:r>
    </w:p>
    <w:tbl>
      <w:tblPr>
        <w:tblW w:w="10318" w:type="dxa"/>
        <w:jc w:val="center"/>
        <w:tblLayout w:type="fixed"/>
        <w:tblLook w:val="0000" w:firstRow="0" w:lastRow="0" w:firstColumn="0" w:lastColumn="0" w:noHBand="0" w:noVBand="0"/>
      </w:tblPr>
      <w:tblGrid>
        <w:gridCol w:w="1980"/>
        <w:gridCol w:w="5128"/>
        <w:gridCol w:w="1440"/>
        <w:gridCol w:w="1770"/>
      </w:tblGrid>
      <w:tr w:rsidR="00724D9B" w:rsidRPr="003874F2" w14:paraId="3E60F2C6" w14:textId="77777777" w:rsidTr="00334BB3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528ED2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招标项目名称</w:t>
            </w: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3DE403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{TENDER_PROJECT_NAME}</w:t>
            </w:r>
          </w:p>
        </w:tc>
      </w:tr>
      <w:tr w:rsidR="00724D9B" w:rsidRPr="003874F2" w14:paraId="2247A31D" w14:textId="77777777" w:rsidTr="00334BB3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4E6BCD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14:paraId="638A5C8E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招标</w:t>
            </w:r>
          </w:p>
          <w:p w14:paraId="4E0D9F8F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准备</w:t>
            </w:r>
          </w:p>
          <w:p w14:paraId="7BAF00F8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报备</w:t>
            </w:r>
          </w:p>
          <w:p w14:paraId="03C52A00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材料</w:t>
            </w:r>
          </w:p>
          <w:p w14:paraId="3DE8F7E0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清单</w:t>
            </w:r>
          </w:p>
          <w:p w14:paraId="2D7A16DB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CB982A" w14:textId="23CDFB53" w:rsidR="00C92A04" w:rsidRDefault="00C92A04" w:rsidP="00334BB3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</w:t>
            </w:r>
            <w:r w:rsidRPr="003874F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）</w:t>
            </w:r>
            <w:r w:rsidRP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招标代理合同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501F17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MY101</w:t>
            </w:r>
            <w:r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_F01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14:paraId="00995D7A" w14:textId="22A71A7B" w:rsidR="00724D9B" w:rsidRPr="003874F2" w:rsidRDefault="00724D9B" w:rsidP="00334BB3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）与电子招标投标交易平台签署的合同、检测认证证书、省厅认可证书。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501F17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MY101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14:paraId="16A3B91C" w14:textId="113AB362" w:rsidR="00724D9B" w:rsidRPr="003874F2" w:rsidRDefault="00724D9B" w:rsidP="00334BB3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3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）进入相关建设有形市场或公共资源交易中心的联系单、合同等证明材料。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501F17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MY101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3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14:paraId="22012BF6" w14:textId="717BF5B5" w:rsidR="00724D9B" w:rsidRPr="003874F2" w:rsidRDefault="00724D9B" w:rsidP="00334BB3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4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）项目立项批准文件复印件；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501F17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MY101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_F04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14:paraId="2200319B" w14:textId="54E9BBE4" w:rsidR="00724D9B" w:rsidRPr="003874F2" w:rsidRDefault="00724D9B" w:rsidP="00334BB3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5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）应当履行初步设计及概算审批手续的，提供批准文件复印件；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501F17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MY101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5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14:paraId="7C7BD019" w14:textId="35CA5444" w:rsidR="00724D9B" w:rsidRPr="003874F2" w:rsidRDefault="00724D9B" w:rsidP="00334BB3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6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）应当履行招标范围、招标方式和招标组织形式等核准手续的，提供核准文件复印件；</w:t>
            </w:r>
            <w:r w:rsidR="00C92A04" w:rsidRPr="001012A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501F17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MY101</w:t>
            </w:r>
            <w:r w:rsidR="001012A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</w:t>
            </w:r>
            <w:r w:rsidR="001012A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10</w:t>
            </w:r>
            <w:r w:rsidR="00C92A04" w:rsidRPr="001012A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14:paraId="34EB4DE6" w14:textId="272C8D0A" w:rsidR="00724D9B" w:rsidRPr="003874F2" w:rsidRDefault="00724D9B" w:rsidP="00334BB3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7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）建设资金或资金来源已经落实的证明材料；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501F17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MY101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6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14:paraId="421847B2" w14:textId="115F257D" w:rsidR="00724D9B" w:rsidRPr="003874F2" w:rsidRDefault="00724D9B" w:rsidP="00334BB3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8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）电子招标项目的招标公告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501F17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MY101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7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、资格预审公告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501F17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MY101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8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、招标文件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501F17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MY101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_F0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9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预算或控制价等造价文件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501F17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MY101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_F1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、资格预审文件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501F17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MY101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_F1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。</w:t>
            </w:r>
          </w:p>
          <w:p w14:paraId="38835B05" w14:textId="1C6E9F17" w:rsidR="00724D9B" w:rsidRPr="003874F2" w:rsidRDefault="00724D9B" w:rsidP="001012A2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仿宋_GB2312" w:eastAsia="仿宋_GB2312" w:cs="仿宋_GB2312"/>
                <w:color w:val="FF0000"/>
                <w:sz w:val="24"/>
                <w:szCs w:val="24"/>
                <w:lang w:val="zh-CN"/>
              </w:rPr>
            </w:pP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9</w:t>
            </w:r>
            <w:r w:rsidRPr="003874F2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）其他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501F17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MY101</w:t>
            </w:r>
            <w:r w:rsidR="00C92A04" w:rsidRPr="008550B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_F</w:t>
            </w:r>
            <w:r w:rsidR="00C92A04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13</w:t>
            </w:r>
            <w:r w:rsidR="00C92A04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  <w:r w:rsidR="001012A2" w:rsidRPr="003874F2">
              <w:rPr>
                <w:rFonts w:ascii="仿宋_GB2312" w:eastAsia="仿宋_GB2312" w:cs="仿宋_GB2312"/>
                <w:color w:val="FF0000"/>
                <w:sz w:val="24"/>
                <w:szCs w:val="24"/>
                <w:lang w:val="zh-CN"/>
              </w:rPr>
              <w:t xml:space="preserve"> </w:t>
            </w:r>
          </w:p>
        </w:tc>
      </w:tr>
      <w:tr w:rsidR="00724D9B" w:rsidRPr="003874F2" w14:paraId="162F2189" w14:textId="77777777" w:rsidTr="00334BB3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495046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工程造价</w:t>
            </w:r>
          </w:p>
        </w:tc>
        <w:tc>
          <w:tcPr>
            <w:tcW w:w="5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9964DE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BF97E0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报备日期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32568D" w14:textId="77777777" w:rsidR="00724D9B" w:rsidRPr="00766170" w:rsidRDefault="00C92A04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lang w:val="zh-CN"/>
              </w:rPr>
            </w:pPr>
            <w:r w:rsidRPr="00766170">
              <w:rPr>
                <w:rFonts w:ascii="仿宋_GB2312" w:eastAsia="仿宋_GB2312"/>
                <w:lang w:val="zh-CN"/>
              </w:rPr>
              <w:t>{COMMIT_TIME}</w:t>
            </w:r>
          </w:p>
        </w:tc>
      </w:tr>
      <w:tr w:rsidR="00724D9B" w:rsidRPr="003874F2" w14:paraId="6643793E" w14:textId="77777777" w:rsidTr="00334BB3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265518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招标人</w:t>
            </w: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9B48C5" w14:textId="77777777" w:rsidR="00724D9B" w:rsidRPr="003874F2" w:rsidRDefault="00C92A04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TENDERER_NAME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724D9B" w:rsidRPr="003874F2" w14:paraId="22A8EA50" w14:textId="77777777" w:rsidTr="00334BB3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8F2AE5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招标代理机构</w:t>
            </w: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6D7832" w14:textId="77777777" w:rsidR="00724D9B" w:rsidRPr="003874F2" w:rsidRDefault="00C92A04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TENDER_AGENCY_NAME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724D9B" w:rsidRPr="003874F2" w14:paraId="4DA66908" w14:textId="77777777" w:rsidTr="00334BB3">
        <w:trPr>
          <w:trHeight w:val="1740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31B1DD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完整性检查</w:t>
            </w: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814AF9" w14:textId="77777777" w:rsidR="00724D9B" w:rsidRPr="003874F2" w:rsidRDefault="00724D9B" w:rsidP="00334BB3">
            <w:pPr>
              <w:autoSpaceDE w:val="0"/>
              <w:autoSpaceDN w:val="0"/>
              <w:adjustRightInd w:val="0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</w:p>
          <w:p w14:paraId="6125E435" w14:textId="77777777" w:rsidR="00C92A04" w:rsidRPr="00C92A04" w:rsidRDefault="00C92A04" w:rsidP="00C92A04">
            <w:pPr>
              <w:autoSpaceDE w:val="0"/>
              <w:autoSpaceDN w:val="0"/>
              <w:adjustRightInd w:val="0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C92A04">
              <w:rPr>
                <w:rFonts w:ascii="仿宋_GB2312" w:eastAsia="仿宋_GB2312" w:cs="仿宋_GB2312" w:hint="eastAsia"/>
                <w:sz w:val="24"/>
                <w:szCs w:val="28"/>
                <w:lang w:val="zh-CN"/>
              </w:rPr>
              <w:t>1、退回，不属于本部门监管的项目；{2_CHECK}</w:t>
            </w:r>
          </w:p>
          <w:p w14:paraId="05B0B679" w14:textId="77777777" w:rsidR="00C92A04" w:rsidRPr="00C92A04" w:rsidRDefault="00C92A04" w:rsidP="00C92A04">
            <w:pPr>
              <w:autoSpaceDE w:val="0"/>
              <w:autoSpaceDN w:val="0"/>
              <w:adjustRightInd w:val="0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C92A04">
              <w:rPr>
                <w:rFonts w:ascii="仿宋_GB2312" w:eastAsia="仿宋_GB2312" w:cs="仿宋_GB2312" w:hint="eastAsia"/>
                <w:sz w:val="24"/>
                <w:szCs w:val="28"/>
                <w:lang w:val="zh-CN"/>
              </w:rPr>
              <w:t>2、退回，备案材料不完整；{3_CHECK}</w:t>
            </w:r>
          </w:p>
          <w:p w14:paraId="6755050A" w14:textId="77777777" w:rsidR="00C92A04" w:rsidRPr="00C92A04" w:rsidRDefault="00C92A04" w:rsidP="00C92A04">
            <w:pPr>
              <w:autoSpaceDE w:val="0"/>
              <w:autoSpaceDN w:val="0"/>
              <w:adjustRightInd w:val="0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C92A04">
              <w:rPr>
                <w:rFonts w:ascii="仿宋_GB2312" w:eastAsia="仿宋_GB2312" w:cs="仿宋_GB2312" w:hint="eastAsia"/>
                <w:sz w:val="24"/>
                <w:szCs w:val="28"/>
                <w:lang w:val="zh-CN"/>
              </w:rPr>
              <w:t>须补充材料清单：</w:t>
            </w:r>
            <w:r w:rsidRPr="00C92A04">
              <w:rPr>
                <w:rFonts w:ascii="仿宋_GB2312" w:eastAsia="仿宋_GB2312" w:cs="仿宋_GB2312" w:hint="eastAsia"/>
                <w:sz w:val="24"/>
                <w:szCs w:val="28"/>
                <w:u w:val="single"/>
                <w:lang w:val="zh-CN"/>
              </w:rPr>
              <w:t xml:space="preserve">                {COMMENT}               </w:t>
            </w:r>
          </w:p>
          <w:p w14:paraId="43AF3C9B" w14:textId="77777777" w:rsidR="00724D9B" w:rsidRPr="003874F2" w:rsidRDefault="00C92A04" w:rsidP="00C92A04">
            <w:pPr>
              <w:autoSpaceDE w:val="0"/>
              <w:autoSpaceDN w:val="0"/>
              <w:adjustRightInd w:val="0"/>
              <w:rPr>
                <w:rFonts w:ascii="仿宋_GB2312" w:eastAsia="仿宋_GB2312" w:hAnsiTheme="minorEastAsia" w:cs="仿宋_GB2312"/>
                <w:sz w:val="24"/>
                <w:szCs w:val="28"/>
                <w:lang w:val="zh-CN"/>
              </w:rPr>
            </w:pPr>
            <w:r w:rsidRPr="00C92A04">
              <w:rPr>
                <w:rFonts w:ascii="仿宋_GB2312" w:eastAsia="仿宋_GB2312" w:cs="仿宋_GB2312" w:hint="eastAsia"/>
                <w:sz w:val="24"/>
                <w:szCs w:val="28"/>
                <w:lang w:val="zh-CN"/>
              </w:rPr>
              <w:t>3、接受备案。{1_IS_SIGN}</w:t>
            </w:r>
          </w:p>
          <w:p w14:paraId="34B4D655" w14:textId="77777777" w:rsidR="00063B36" w:rsidRPr="00A629C9" w:rsidRDefault="00063B36" w:rsidP="00063B36">
            <w:pPr>
              <w:autoSpaceDE w:val="0"/>
              <w:autoSpaceDN w:val="0"/>
              <w:adjustRightInd w:val="0"/>
              <w:ind w:firstLineChars="1700" w:firstLine="4080"/>
              <w:rPr>
                <w:rFonts w:ascii="仿宋_GB2312" w:eastAsia="仿宋_GB2312" w:hAnsiTheme="minorEastAsia" w:cs="仿宋_GB2312"/>
                <w:sz w:val="24"/>
                <w:szCs w:val="28"/>
                <w:lang w:val="zh-CN"/>
              </w:rPr>
            </w:pPr>
            <w:r w:rsidRPr="00A629C9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经办人：</w:t>
            </w:r>
            <w:r w:rsidRPr="00A629C9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（电子签章）{</w:t>
            </w:r>
            <w:r w:rsidRPr="00A629C9">
              <w:rPr>
                <w:rFonts w:ascii="仿宋_GB2312" w:eastAsia="仿宋_GB2312" w:hAnsi="宋体" w:cs="仿宋_GB2312"/>
                <w:sz w:val="24"/>
                <w:szCs w:val="28"/>
                <w:lang w:val="zh-CN"/>
              </w:rPr>
              <w:t>OPERNAME</w:t>
            </w:r>
            <w:r w:rsidRPr="00A629C9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}</w:t>
            </w:r>
          </w:p>
          <w:p w14:paraId="188F546C" w14:textId="77777777" w:rsidR="00724D9B" w:rsidRPr="003874F2" w:rsidRDefault="00063B36" w:rsidP="00063B36">
            <w:pPr>
              <w:autoSpaceDE w:val="0"/>
              <w:autoSpaceDN w:val="0"/>
              <w:adjustRightInd w:val="0"/>
              <w:ind w:firstLineChars="1700" w:firstLine="4080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A629C9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日期：</w:t>
            </w:r>
            <w:r w:rsidRPr="00A629C9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Pr="00A629C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SIGN_TIME</w:t>
            </w:r>
            <w:r w:rsidRPr="00A629C9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724D9B" w:rsidRPr="003874F2" w14:paraId="428BFD05" w14:textId="77777777" w:rsidTr="00334BB3">
        <w:trPr>
          <w:trHeight w:hRule="exact" w:val="229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1841C9" w14:textId="77777777" w:rsidR="00724D9B" w:rsidRPr="003874F2" w:rsidRDefault="00724D9B" w:rsidP="00334BB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监管机构</w:t>
            </w:r>
          </w:p>
          <w:p w14:paraId="31A06262" w14:textId="77777777" w:rsidR="00724D9B" w:rsidRPr="003874F2" w:rsidRDefault="00724D9B" w:rsidP="00334BB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意见</w:t>
            </w: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B2370" w14:textId="77777777" w:rsidR="00063B36" w:rsidRPr="00184BE5" w:rsidRDefault="00063B36" w:rsidP="00063B36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1012A2">
              <w:rPr>
                <w:rFonts w:ascii="仿宋_GB2312" w:eastAsia="仿宋_GB2312" w:cs="仿宋_GB2312" w:hint="eastAsia"/>
                <w:sz w:val="24"/>
                <w:szCs w:val="28"/>
                <w:lang w:val="zh-CN"/>
              </w:rPr>
              <w:t>{</w:t>
            </w:r>
            <w:r w:rsidRPr="001012A2">
              <w:rPr>
                <w:rFonts w:ascii="仿宋_GB2312" w:eastAsia="仿宋_GB2312" w:cs="仿宋_GB2312"/>
                <w:sz w:val="24"/>
                <w:szCs w:val="28"/>
                <w:lang w:val="zh-CN"/>
              </w:rPr>
              <w:t>SIGN_COMMENT</w:t>
            </w:r>
            <w:r w:rsidRPr="001012A2">
              <w:rPr>
                <w:rFonts w:ascii="仿宋_GB2312" w:eastAsia="仿宋_GB2312" w:cs="仿宋_GB2312" w:hint="eastAsia"/>
                <w:sz w:val="24"/>
                <w:szCs w:val="28"/>
                <w:lang w:val="zh-CN"/>
              </w:rPr>
              <w:t>}</w:t>
            </w:r>
          </w:p>
          <w:p w14:paraId="07BB77BA" w14:textId="77777777" w:rsidR="00724D9B" w:rsidRPr="003874F2" w:rsidRDefault="00724D9B" w:rsidP="00C92A04">
            <w:pPr>
              <w:autoSpaceDE w:val="0"/>
              <w:autoSpaceDN w:val="0"/>
              <w:adjustRightInd w:val="0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</w:p>
          <w:p w14:paraId="3DECCDBF" w14:textId="77777777" w:rsidR="00724D9B" w:rsidRPr="003874F2" w:rsidRDefault="00724D9B" w:rsidP="00C92A04">
            <w:pPr>
              <w:autoSpaceDE w:val="0"/>
              <w:autoSpaceDN w:val="0"/>
              <w:adjustRightInd w:val="0"/>
              <w:ind w:right="720"/>
              <w:jc w:val="left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</w:p>
          <w:p w14:paraId="409DF48C" w14:textId="77777777" w:rsidR="00724D9B" w:rsidRPr="003874F2" w:rsidRDefault="00724D9B" w:rsidP="00334BB3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</w:p>
          <w:p w14:paraId="06BB88BD" w14:textId="77777777" w:rsidR="00724D9B" w:rsidRPr="003874F2" w:rsidRDefault="00724D9B" w:rsidP="00334BB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cs="仿宋_GB2312"/>
                <w:sz w:val="24"/>
                <w:szCs w:val="28"/>
                <w:lang w:val="zh-CN"/>
              </w:rPr>
              <w:t xml:space="preserve">                       </w:t>
            </w:r>
            <w:r w:rsidR="00766170">
              <w:rPr>
                <w:rFonts w:ascii="仿宋_GB2312" w:eastAsia="仿宋_GB2312" w:cs="仿宋_GB2312"/>
                <w:sz w:val="24"/>
                <w:szCs w:val="28"/>
                <w:lang w:val="zh-CN"/>
              </w:rPr>
              <w:t xml:space="preserve">       </w:t>
            </w:r>
            <w:r w:rsidRPr="003874F2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监督机构：（电子签章）</w:t>
            </w:r>
            <w:r w:rsidR="00766170"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{</w:t>
            </w:r>
            <w:r w:rsidR="00766170"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>DNAME</w:t>
            </w:r>
            <w:r w:rsidR="00766170"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}</w:t>
            </w:r>
          </w:p>
          <w:p w14:paraId="63796106" w14:textId="77777777" w:rsidR="00724D9B" w:rsidRPr="003874F2" w:rsidRDefault="00724D9B" w:rsidP="00334BB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3874F2">
              <w:rPr>
                <w:rFonts w:ascii="仿宋_GB2312" w:eastAsia="仿宋_GB2312" w:cs="仿宋_GB2312"/>
                <w:sz w:val="24"/>
                <w:szCs w:val="28"/>
                <w:lang w:val="zh-CN"/>
              </w:rPr>
              <w:t xml:space="preserve">          </w:t>
            </w:r>
            <w:r w:rsidR="00766170">
              <w:rPr>
                <w:rFonts w:ascii="仿宋_GB2312" w:eastAsia="仿宋_GB2312" w:cs="仿宋_GB2312"/>
                <w:sz w:val="24"/>
                <w:szCs w:val="28"/>
                <w:lang w:val="zh-CN"/>
              </w:rPr>
              <w:t xml:space="preserve">         </w:t>
            </w:r>
            <w:r w:rsidRPr="003874F2">
              <w:rPr>
                <w:rFonts w:ascii="仿宋_GB2312" w:eastAsia="仿宋_GB2312" w:cs="仿宋_GB2312" w:hint="eastAsia"/>
                <w:sz w:val="24"/>
                <w:szCs w:val="28"/>
                <w:lang w:val="zh-CN"/>
              </w:rPr>
              <w:t>日期：</w:t>
            </w:r>
            <w:r w:rsidR="00766170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766170" w:rsidRPr="002115C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SIGN_TIME</w:t>
            </w:r>
            <w:r w:rsidR="00766170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</w:tbl>
    <w:p w14:paraId="0F767A7E" w14:textId="77777777" w:rsidR="00C90BEF" w:rsidRPr="00FA5543" w:rsidRDefault="00C90BEF"/>
    <w:sectPr w:rsidR="00C90BEF" w:rsidRPr="00FA5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B8BCB" w14:textId="77777777" w:rsidR="006D15BF" w:rsidRDefault="006D15BF" w:rsidP="00F42564">
      <w:r>
        <w:separator/>
      </w:r>
    </w:p>
  </w:endnote>
  <w:endnote w:type="continuationSeparator" w:id="0">
    <w:p w14:paraId="51208871" w14:textId="77777777" w:rsidR="006D15BF" w:rsidRDefault="006D15BF" w:rsidP="00F42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21FAF" w14:textId="77777777" w:rsidR="006D15BF" w:rsidRDefault="006D15BF" w:rsidP="00F42564">
      <w:r>
        <w:separator/>
      </w:r>
    </w:p>
  </w:footnote>
  <w:footnote w:type="continuationSeparator" w:id="0">
    <w:p w14:paraId="05ECDCA5" w14:textId="77777777" w:rsidR="006D15BF" w:rsidRDefault="006D15BF" w:rsidP="00F425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543"/>
    <w:rsid w:val="00036A1A"/>
    <w:rsid w:val="00063B36"/>
    <w:rsid w:val="001012A2"/>
    <w:rsid w:val="001054B4"/>
    <w:rsid w:val="00105520"/>
    <w:rsid w:val="00171AC7"/>
    <w:rsid w:val="002115C9"/>
    <w:rsid w:val="003132B9"/>
    <w:rsid w:val="003A484A"/>
    <w:rsid w:val="00443FAD"/>
    <w:rsid w:val="004C2BC1"/>
    <w:rsid w:val="004E7DD6"/>
    <w:rsid w:val="00501F17"/>
    <w:rsid w:val="005B76F2"/>
    <w:rsid w:val="00636EE6"/>
    <w:rsid w:val="006D15BF"/>
    <w:rsid w:val="00715632"/>
    <w:rsid w:val="00724D9B"/>
    <w:rsid w:val="00766170"/>
    <w:rsid w:val="007A255D"/>
    <w:rsid w:val="007D0D94"/>
    <w:rsid w:val="008550B8"/>
    <w:rsid w:val="008E55E9"/>
    <w:rsid w:val="009906ED"/>
    <w:rsid w:val="00AE7DBF"/>
    <w:rsid w:val="00C233A3"/>
    <w:rsid w:val="00C66BCC"/>
    <w:rsid w:val="00C90BEF"/>
    <w:rsid w:val="00C92A04"/>
    <w:rsid w:val="00C94715"/>
    <w:rsid w:val="00CF09C3"/>
    <w:rsid w:val="00D860EF"/>
    <w:rsid w:val="00E77866"/>
    <w:rsid w:val="00F42564"/>
    <w:rsid w:val="00F55A2F"/>
    <w:rsid w:val="00FA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9A1D5"/>
  <w15:chartTrackingRefBased/>
  <w15:docId w15:val="{4BD5A161-D6D8-4085-B5A4-DDBE2030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543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2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256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25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256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127</Words>
  <Characters>725</Characters>
  <Application>Microsoft Office Word</Application>
  <DocSecurity>0</DocSecurity>
  <Lines>6</Lines>
  <Paragraphs>1</Paragraphs>
  <ScaleCrop>false</ScaleCrop>
  <Company>Microsoft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yang sf</cp:lastModifiedBy>
  <cp:revision>19</cp:revision>
  <dcterms:created xsi:type="dcterms:W3CDTF">2017-11-23T11:58:00Z</dcterms:created>
  <dcterms:modified xsi:type="dcterms:W3CDTF">2020-05-21T09:22:00Z</dcterms:modified>
</cp:coreProperties>
</file>