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02B4" w14:textId="77777777" w:rsidR="00BE2FBD" w:rsidRDefault="00BE2FBD" w:rsidP="00EF4B06">
      <w:pPr>
        <w:ind w:firstLine="0"/>
      </w:pPr>
    </w:p>
    <w:p w14:paraId="1A616080" w14:textId="77777777" w:rsidR="00BE2FBD" w:rsidRDefault="00BE2FBD"/>
    <w:p w14:paraId="24BFCF51" w14:textId="77777777" w:rsidR="00BE2FBD" w:rsidRDefault="00BE2FBD"/>
    <w:p w14:paraId="6D810E78" w14:textId="77777777" w:rsidR="00BE2FBD" w:rsidRDefault="00BE2FBD">
      <w:pPr>
        <w:pStyle w:val="3"/>
      </w:pPr>
      <w:r>
        <w:t>XII</w:t>
      </w:r>
    </w:p>
    <w:p w14:paraId="0B150CB4" w14:textId="77777777" w:rsidR="00BE2FBD" w:rsidRDefault="00BE2FBD">
      <w:pPr>
        <w:jc w:val="left"/>
      </w:pPr>
    </w:p>
    <w:p w14:paraId="419519A7" w14:textId="77777777" w:rsidR="00BE2FBD" w:rsidRDefault="00BE2FBD">
      <w:r>
        <w:t>Наташе было 16 лет, и был 1809 год, тот самый, до которого она четыре года тому назад по пальцам считала с Борисом после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14:paraId="1005E15B" w14:textId="77777777" w:rsidR="00BE2FBD" w:rsidRDefault="00BE2FBD">
      <w:r>
        <w:t xml:space="preserve">С самых тех пор, как Борис в 1805 году из Москвы уехал в армию, он не видался с </w:t>
      </w:r>
      <w:proofErr w:type="spellStart"/>
      <w:r>
        <w:t>Ростовыми</w:t>
      </w:r>
      <w:proofErr w:type="spellEnd"/>
      <w:r>
        <w:t xml:space="preserve">. Несколько раз он бывал в Москве, проезжал недалеко от Отрадного, но ни разу не был у </w:t>
      </w:r>
      <w:proofErr w:type="spellStart"/>
      <w:r>
        <w:t>Ростовых</w:t>
      </w:r>
      <w:proofErr w:type="spellEnd"/>
      <w:r>
        <w:t>.</w:t>
      </w:r>
    </w:p>
    <w:p w14:paraId="4CA310B0" w14:textId="77777777" w:rsidR="00BE2FBD" w:rsidRDefault="00BE2FBD">
      <w:r>
        <w:t xml:space="preserve">Наташе приходило иногда </w:t>
      </w:r>
      <w:proofErr w:type="gramStart"/>
      <w:r>
        <w:t>к 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14:paraId="26C4055C" w14:textId="77777777" w:rsidR="00BE2FBD" w:rsidRDefault="00BE2FBD">
      <w:r>
        <w:t>— В нынешнем веке не помнят старых друзей, — говорила графиня вслед за упоминанием о Борисе.</w:t>
      </w:r>
    </w:p>
    <w:p w14:paraId="490E5098" w14:textId="77777777" w:rsidR="00BE2FBD" w:rsidRDefault="00BE2FBD">
      <w:r>
        <w:t xml:space="preserve">Анна Михайловна, в последнее время реже бывавшая у </w:t>
      </w:r>
      <w:proofErr w:type="spellStart"/>
      <w:r>
        <w:t>Ростовых</w:t>
      </w:r>
      <w:proofErr w:type="spellEnd"/>
      <w:r>
        <w:t xml:space="preserve">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14:paraId="4536BD92" w14:textId="77777777" w:rsidR="00BE2FBD" w:rsidRDefault="00BE2FBD">
      <w:r>
        <w:t xml:space="preserve"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</w:t>
      </w:r>
      <w:proofErr w:type="spellStart"/>
      <w:r>
        <w:t>Ростовых</w:t>
      </w:r>
      <w:proofErr w:type="spellEnd"/>
      <w:r>
        <w:t xml:space="preserve">, Наташа была в своей комнате. Узнав о его приезде, </w:t>
      </w:r>
      <w:proofErr w:type="gramStart"/>
      <w:r>
        <w:t>она</w:t>
      </w:r>
      <w:proofErr w:type="gramEnd"/>
      <w:r>
        <w:t xml:space="preserve"> раскрасневшись почти вбежала в гостиную, сияя более чем ласковой улыбкой.</w:t>
      </w:r>
    </w:p>
    <w:p w14:paraId="60136886" w14:textId="77777777" w:rsidR="00BE2FBD" w:rsidRDefault="00BE2FBD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14:paraId="639DB864" w14:textId="77777777" w:rsidR="00BE2FBD" w:rsidRDefault="00BE2FBD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14:paraId="34B7BAC2" w14:textId="77777777" w:rsidR="00BE2FBD" w:rsidRDefault="00BE2FBD">
      <w:r>
        <w:t>— Как вы похорошели!</w:t>
      </w:r>
    </w:p>
    <w:p w14:paraId="07846392" w14:textId="77777777" w:rsidR="00BE2FBD" w:rsidRDefault="00BE2FBD">
      <w:r>
        <w:t>«Еще бы!», отвечали смеющиеся глаза Наташи.</w:t>
      </w:r>
    </w:p>
    <w:p w14:paraId="7CEC8943" w14:textId="77777777" w:rsidR="00BE2FBD" w:rsidRDefault="00BE2FBD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14:paraId="195ADC82" w14:textId="77777777" w:rsidR="00BE2FBD" w:rsidRDefault="00BE2FBD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</w:t>
      </w:r>
      <w:proofErr w:type="gramEnd"/>
      <w:r>
        <w:t xml:space="preserve">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знакомых.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14:paraId="4DCA22CB" w14:textId="77777777" w:rsidR="00BE2FBD" w:rsidRDefault="00BE2FBD">
      <w:r>
        <w:t xml:space="preserve">Наташа сидела всё время молча, исподлобья глядя на него. Взгляд этот всё больше и </w:t>
      </w:r>
      <w:r>
        <w:lastRenderedPageBreak/>
        <w:t xml:space="preserve">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насмешливые глаза смотрели на него. После первого своего 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</w:t>
      </w:r>
      <w:proofErr w:type="spellStart"/>
      <w:r>
        <w:t>нo</w:t>
      </w:r>
      <w:proofErr w:type="spellEnd"/>
      <w:r>
        <w:t xml:space="preserve">, несмотря на это решение, приехал через несколько дней и стал ездить часто и целые дни проводить у </w:t>
      </w:r>
      <w:proofErr w:type="spellStart"/>
      <w:r>
        <w:t>Ростовых</w:t>
      </w:r>
      <w:proofErr w:type="spellEnd"/>
      <w:r>
        <w:t xml:space="preserve">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 по замечанию матери и Сони, казалась по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</w:t>
      </w:r>
      <w:proofErr w:type="spellStart"/>
      <w:r>
        <w:t>Ростовых</w:t>
      </w:r>
      <w:proofErr w:type="spellEnd"/>
      <w:r>
        <w:t>.</w:t>
      </w:r>
    </w:p>
    <w:p w14:paraId="5EA5AF18" w14:textId="77777777" w:rsidR="00BE2FBD" w:rsidRDefault="00BE2FBD"/>
    <w:p w14:paraId="153B1466" w14:textId="77777777" w:rsidR="00BE2FBD" w:rsidRDefault="00BE2FBD"/>
    <w:p w14:paraId="168A3704" w14:textId="77777777" w:rsidR="00BE2FBD" w:rsidRDefault="00BE2FBD"/>
    <w:p w14:paraId="500C85FC" w14:textId="77777777" w:rsidR="00BE2FBD" w:rsidRDefault="00BE2FBD">
      <w:pPr>
        <w:pStyle w:val="3"/>
      </w:pPr>
      <w:r>
        <w:t>XIV</w:t>
      </w:r>
    </w:p>
    <w:p w14:paraId="0B7CE4F3" w14:textId="77777777" w:rsidR="00BE2FBD" w:rsidRDefault="00BE2FBD">
      <w:pPr>
        <w:jc w:val="left"/>
      </w:pPr>
    </w:p>
    <w:p w14:paraId="5167EDEE" w14:textId="77777777" w:rsidR="00BE2FBD" w:rsidRDefault="00BE2FBD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</w:t>
      </w:r>
      <w:proofErr w:type="gramEnd"/>
      <w:r>
        <w:t xml:space="preserve">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14:paraId="1B1FB162" w14:textId="77777777" w:rsidR="00BE2FBD" w:rsidRDefault="00BE2FBD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по шумно откладываемым подножкам, и торопливо и беззвучно проходили по сукну подъезда.</w:t>
      </w:r>
    </w:p>
    <w:p w14:paraId="29E4C1FD" w14:textId="77777777" w:rsidR="00BE2FBD" w:rsidRDefault="00BE2FBD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14:paraId="47F2C207" w14:textId="77777777" w:rsidR="00BE2FBD" w:rsidRDefault="00BE2FBD">
      <w:r>
        <w:t>— </w:t>
      </w:r>
      <w:proofErr w:type="gramStart"/>
      <w:r>
        <w:t>Государь?…</w:t>
      </w:r>
      <w:proofErr w:type="gramEnd"/>
      <w:r>
        <w:t xml:space="preserve"> Нет, министр… принц… посланник… Разве не видишь </w:t>
      </w:r>
      <w:proofErr w:type="gramStart"/>
      <w:r>
        <w:t>перья?…</w:t>
      </w:r>
      <w:proofErr w:type="gramEnd"/>
      <w:r>
        <w:t> — говорилось из толпы. Один из толпы, одетый лучше других, казалось, знал всех, и называл по имени знатнейших вельмож того времени.</w:t>
      </w:r>
    </w:p>
    <w:p w14:paraId="470A6C72" w14:textId="77777777" w:rsidR="00BE2FBD" w:rsidRDefault="00BE2FBD">
      <w:r>
        <w:t xml:space="preserve">Уже одна треть гостей приехала на этот бал, а у </w:t>
      </w:r>
      <w:proofErr w:type="spellStart"/>
      <w:r>
        <w:t>Ростовых</w:t>
      </w:r>
      <w:proofErr w:type="spellEnd"/>
      <w:r>
        <w:t>, долженствующих быть на этом бале, еще шли торопливые приготовления одевания.</w:t>
      </w:r>
    </w:p>
    <w:p w14:paraId="75EF2C73" w14:textId="77777777" w:rsidR="00BE2FBD" w:rsidRDefault="00BE2FBD">
      <w:r>
        <w:t xml:space="preserve">Много было толков и приготовлений для этого бала в семействе </w:t>
      </w:r>
      <w:proofErr w:type="spellStart"/>
      <w:r>
        <w:t>Ростовых</w:t>
      </w:r>
      <w:proofErr w:type="spellEnd"/>
      <w:r>
        <w:t>, много страхов, что приглашение не будет получено, платье не будет готово, и не устроится всё так, как было нужно.</w:t>
      </w:r>
    </w:p>
    <w:p w14:paraId="73892C37" w14:textId="77777777" w:rsidR="00BE2FBD" w:rsidRDefault="00BE2FBD">
      <w:r>
        <w:t xml:space="preserve">Вместе с </w:t>
      </w:r>
      <w:proofErr w:type="spellStart"/>
      <w:r>
        <w:t>Ростовыми</w:t>
      </w:r>
      <w:proofErr w:type="spellEnd"/>
      <w:r>
        <w:t xml:space="preserve"> ехала на бал Марья Игнатьевна </w:t>
      </w:r>
      <w:proofErr w:type="spellStart"/>
      <w:r>
        <w:t>Перонская</w:t>
      </w:r>
      <w:proofErr w:type="spellEnd"/>
      <w:r>
        <w:t xml:space="preserve">, приятельница и родственница графини, худая и желтая фрейлина старого двора, руководящая провинциальных </w:t>
      </w:r>
      <w:proofErr w:type="spellStart"/>
      <w:r>
        <w:t>Ростовых</w:t>
      </w:r>
      <w:proofErr w:type="spellEnd"/>
      <w:r>
        <w:t xml:space="preserve"> в высшем петербургском свете.</w:t>
      </w:r>
    </w:p>
    <w:p w14:paraId="70721E4F" w14:textId="77777777" w:rsidR="00BE2FBD" w:rsidRDefault="00BE2FBD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14:paraId="65019EEE" w14:textId="77777777" w:rsidR="00BE2FBD" w:rsidRDefault="00BE2FBD">
      <w:r>
        <w:t xml:space="preserve">Наташа ехала на первый большой бал в своей жизни. Она в этот день встала в 8 часов утра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</w:t>
      </w:r>
      <w:r>
        <w:lastRenderedPageBreak/>
        <w:t xml:space="preserve">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</w:t>
      </w:r>
      <w:proofErr w:type="gramEnd"/>
      <w:r>
        <w:t>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14:paraId="0A3AEF66" w14:textId="77777777" w:rsidR="00BE2FBD" w:rsidRDefault="00BE2FBD">
      <w:r>
        <w:t>Все существенное уже было сделано: ноги, руки, шея, уши были уже особенно тщательно, по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14:paraId="11FED4DA" w14:textId="77777777" w:rsidR="00BE2FBD" w:rsidRDefault="00BE2FBD">
      <w:r>
        <w:t xml:space="preserve">— Не так, не так, Соня, — сказала Наташа, поворачивая голову от прически и хватаясь руками </w:t>
      </w:r>
      <w:proofErr w:type="gramStart"/>
      <w:r>
        <w:t>за волоса</w:t>
      </w:r>
      <w:proofErr w:type="gramEnd"/>
      <w:r>
        <w:t>, которые не поспела отпустить державшая их горничная. — Не так бант, поди сюда. — Соня присела. Наташа переколола ленту иначе.</w:t>
      </w:r>
    </w:p>
    <w:p w14:paraId="78387CE5" w14:textId="77777777" w:rsidR="00BE2FBD" w:rsidRDefault="00BE2FBD">
      <w:r>
        <w:t>— Позвольте, барышня, нельзя так, — говорила горничная, державшая волоса Наташи.</w:t>
      </w:r>
    </w:p>
    <w:p w14:paraId="2A1C44E5" w14:textId="77777777" w:rsidR="00BE2FBD" w:rsidRDefault="00BE2FBD">
      <w:r>
        <w:t>— Ах, Боже мой, ну после! Вот так, Соня.</w:t>
      </w:r>
    </w:p>
    <w:p w14:paraId="198BC7A8" w14:textId="77777777" w:rsidR="00BE2FBD" w:rsidRDefault="00BE2FBD">
      <w:r>
        <w:t>— Скоро ли вы? — послышался голос графини, — уж десять сейчас.</w:t>
      </w:r>
    </w:p>
    <w:p w14:paraId="22772FEE" w14:textId="77777777" w:rsidR="00BE2FBD" w:rsidRDefault="00BE2FBD">
      <w:r>
        <w:t>— Сейчас, сейчас. — А вы готовы, мама?</w:t>
      </w:r>
    </w:p>
    <w:p w14:paraId="51768444" w14:textId="77777777" w:rsidR="00BE2FBD" w:rsidRDefault="00BE2FBD">
      <w:r>
        <w:t>— Только току приколоть.</w:t>
      </w:r>
    </w:p>
    <w:p w14:paraId="4ABD177E" w14:textId="77777777" w:rsidR="00BE2FBD" w:rsidRDefault="00BE2FBD">
      <w:r>
        <w:t>— Не делайте без меня, — крикнула Наташа: — вы не сумеете!</w:t>
      </w:r>
    </w:p>
    <w:p w14:paraId="533B211A" w14:textId="77777777" w:rsidR="00BE2FBD" w:rsidRDefault="00BE2FBD">
      <w:r>
        <w:t>— Да уж десять.</w:t>
      </w:r>
    </w:p>
    <w:p w14:paraId="1E71C49B" w14:textId="77777777" w:rsidR="00BE2FBD" w:rsidRDefault="00BE2FBD">
      <w:r>
        <w:t>На бале решено было быть в половине одиннадцатого, a надо было еще Наташе одеться и заехать к Таврическому саду.</w:t>
      </w:r>
    </w:p>
    <w:p w14:paraId="0D901FD7" w14:textId="77777777" w:rsidR="00BE2FBD" w:rsidRDefault="00BE2FBD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14:paraId="6D22310D" w14:textId="77777777" w:rsidR="00BE2FBD" w:rsidRDefault="00BE2FBD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14:paraId="53C0B788" w14:textId="77777777" w:rsidR="00BE2FBD" w:rsidRDefault="00BE2FBD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14:paraId="234DC755" w14:textId="77777777" w:rsidR="00BE2FBD" w:rsidRDefault="00BE2FBD">
      <w:r>
        <w:t>— Дайте наперсток оттуда, барышня.</w:t>
      </w:r>
    </w:p>
    <w:p w14:paraId="79E4C312" w14:textId="77777777" w:rsidR="00BE2FBD" w:rsidRDefault="00BE2FBD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14:paraId="581C7669" w14:textId="77777777" w:rsidR="00BE2FBD" w:rsidRDefault="00BE2FBD">
      <w:r>
        <w:t xml:space="preserve">— Готово, барышня,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14:paraId="56F77123" w14:textId="77777777" w:rsidR="00BE2FBD" w:rsidRDefault="00BE2FBD">
      <w:r>
        <w:t>Наташа стала надевать платье.</w:t>
      </w:r>
    </w:p>
    <w:p w14:paraId="6DBC2121" w14:textId="77777777" w:rsidR="00BE2FBD" w:rsidRDefault="00BE2FBD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14:paraId="654FF1E3" w14:textId="77777777" w:rsidR="00BE2FBD" w:rsidRDefault="00BE2FBD">
      <w:r>
        <w:t>— Ах, папа, ты как хорош, прелесть! — сказала Наташа, стоя посреди комнаты и расправляя складки дымки.</w:t>
      </w:r>
    </w:p>
    <w:p w14:paraId="46FF77E4" w14:textId="77777777" w:rsidR="00BE2FBD" w:rsidRDefault="00BE2FBD">
      <w:r>
        <w:t>— Позвольте, барышня, позвольте, — говорила девушка, стоя на коленях, обдергивая платье и с одной стороны рта на другую переворачивая языком булавки.</w:t>
      </w:r>
    </w:p>
    <w:p w14:paraId="51A74B48" w14:textId="77777777" w:rsidR="00BE2FBD" w:rsidRDefault="00BE2FBD">
      <w:r>
        <w:t>— Воля твоя! — с отчаянием в голосе вскрикнула Соня, оглядев платье Наташи, — воля твоя, опять длинно!</w:t>
      </w:r>
    </w:p>
    <w:p w14:paraId="19FFE0C0" w14:textId="77777777" w:rsidR="00BE2FBD" w:rsidRDefault="00BE2FBD">
      <w:r>
        <w:t>Наташа отошла подальше, чтоб осмотреться в трюмо. Платье было длинно.</w:t>
      </w:r>
    </w:p>
    <w:p w14:paraId="085DE631" w14:textId="77777777" w:rsidR="00BE2FBD" w:rsidRDefault="00BE2FBD">
      <w:r>
        <w:t xml:space="preserve">— Ей Богу, сударыня, ничего не длинно, — сказала </w:t>
      </w:r>
      <w:proofErr w:type="spellStart"/>
      <w:r>
        <w:t>Мавруша</w:t>
      </w:r>
      <w:proofErr w:type="spellEnd"/>
      <w:r>
        <w:t>, ползавшая по полу за барышней.</w:t>
      </w:r>
    </w:p>
    <w:p w14:paraId="1554A15F" w14:textId="77777777" w:rsidR="00BE2FBD" w:rsidRDefault="00BE2FBD">
      <w:r>
        <w:t xml:space="preserve">— Ну длинно, так заметаем, в одну </w:t>
      </w:r>
      <w:proofErr w:type="spellStart"/>
      <w:r>
        <w:t>минутую</w:t>
      </w:r>
      <w:proofErr w:type="spellEnd"/>
      <w:r>
        <w:t xml:space="preserve"> заметаем, — сказала решительная Дуняша, из платочка на груди вынимая иголку и опять на полу принимаясь за работу.</w:t>
      </w:r>
    </w:p>
    <w:p w14:paraId="6ABF7C7F" w14:textId="77777777" w:rsidR="00BE2FBD" w:rsidRDefault="00BE2FBD">
      <w:r>
        <w:t>В это время застенчиво, тихими шагами, вошла графиня в своей токе и бархатном платье.</w:t>
      </w:r>
    </w:p>
    <w:p w14:paraId="4F17FCD0" w14:textId="77777777" w:rsidR="00BE2FBD" w:rsidRDefault="00BE2FBD">
      <w:r>
        <w:lastRenderedPageBreak/>
        <w:t>— </w:t>
      </w:r>
      <w:proofErr w:type="spellStart"/>
      <w:r>
        <w:t>Уу</w:t>
      </w:r>
      <w:proofErr w:type="spellEnd"/>
      <w:r>
        <w:t xml:space="preserve">! моя красавица! — закричал граф, — лучше вас всех!.. — Он хотел обнять ее, но </w:t>
      </w:r>
      <w:proofErr w:type="gramStart"/>
      <w:r>
        <w:t>она</w:t>
      </w:r>
      <w:proofErr w:type="gramEnd"/>
      <w:r>
        <w:t xml:space="preserve"> краснея отстранилась, чтоб не измяться.</w:t>
      </w:r>
    </w:p>
    <w:p w14:paraId="664A87E2" w14:textId="77777777" w:rsidR="00BE2FBD" w:rsidRDefault="00BE2FBD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14:paraId="544BDE83" w14:textId="77777777" w:rsidR="00BE2FBD" w:rsidRDefault="00BE2FBD">
      <w:r>
        <w:t>— Боже мой! Что ж это такое? Я ей Богу не виновата…</w:t>
      </w:r>
    </w:p>
    <w:p w14:paraId="7DA439A1" w14:textId="77777777" w:rsidR="00BE2FBD" w:rsidRDefault="00BE2FBD">
      <w:r>
        <w:t>— Ничего, заметаю, не видно будет, — говорила Дуняша.</w:t>
      </w:r>
    </w:p>
    <w:p w14:paraId="2043C0DD" w14:textId="77777777" w:rsidR="00BE2FBD" w:rsidRDefault="00BE2FBD">
      <w:r>
        <w:t>— Красавица, краля-то моя! — сказала из-за двери вошедшая няня. — А Сонюшка-то, ну красавицы!..</w:t>
      </w:r>
    </w:p>
    <w:p w14:paraId="624A9D00" w14:textId="77777777" w:rsidR="00BE2FBD" w:rsidRDefault="00BE2FBD">
      <w:r>
        <w:t>В четверть одиннадцатого наконец сели в кареты и поехали. Но еще нужно было заехать к Таврическому саду.</w:t>
      </w:r>
    </w:p>
    <w:p w14:paraId="6375E41C" w14:textId="77777777" w:rsidR="00BE2FBD" w:rsidRDefault="00BE2FBD">
      <w:proofErr w:type="spellStart"/>
      <w:r>
        <w:t>Перонская</w:t>
      </w:r>
      <w:proofErr w:type="spellEnd"/>
      <w:r>
        <w:t xml:space="preserve"> была уже готова. Несмотря на ее старость и некрасивость, у нее происходило точно то же, что у </w:t>
      </w:r>
      <w:proofErr w:type="spellStart"/>
      <w:r>
        <w:t>Ростовых</w:t>
      </w:r>
      <w:proofErr w:type="spellEnd"/>
      <w:r>
        <w:t xml:space="preserve">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</w:t>
      </w:r>
      <w:proofErr w:type="spellStart"/>
      <w:r>
        <w:t>Ростовых</w:t>
      </w:r>
      <w:proofErr w:type="spellEnd"/>
      <w:r>
        <w:t xml:space="preserve">, старая горничная восторженно любовалась нарядом своей госпожи, когда она в желтом платье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</w:t>
      </w:r>
      <w:proofErr w:type="spellStart"/>
      <w:r>
        <w:t>Ростовых</w:t>
      </w:r>
      <w:proofErr w:type="spellEnd"/>
      <w:r>
        <w:t>.</w:t>
      </w:r>
    </w:p>
    <w:p w14:paraId="3CBD0194" w14:textId="77777777" w:rsidR="00BE2FBD" w:rsidRDefault="00BE2FBD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по каретам и поехали.</w:t>
      </w:r>
    </w:p>
    <w:p w14:paraId="39F26AD3" w14:textId="77777777" w:rsidR="00BE2FBD" w:rsidRDefault="00BE2FBD"/>
    <w:p w14:paraId="23F8F540" w14:textId="77777777" w:rsidR="00BE2FBD" w:rsidRDefault="00BE2FBD"/>
    <w:p w14:paraId="20E54E80" w14:textId="77777777" w:rsidR="00BE2FBD" w:rsidRDefault="00BE2FBD"/>
    <w:p w14:paraId="3546CB5B" w14:textId="77777777"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D1"/>
    <w:rsid w:val="000802A7"/>
    <w:rsid w:val="0016478C"/>
    <w:rsid w:val="003839D3"/>
    <w:rsid w:val="009463D1"/>
    <w:rsid w:val="00A13405"/>
    <w:rsid w:val="00BE2FBD"/>
    <w:rsid w:val="00E536E4"/>
    <w:rsid w:val="00EF4B06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A187C"/>
  <w15:docId w15:val="{4C81B33B-8EAD-4B30-8303-481E0442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1716</Words>
  <Characters>9786</Characters>
  <Application>Microsoft Office Word</Application>
  <DocSecurity>0</DocSecurity>
  <Lines>81</Lines>
  <Paragraphs>22</Paragraphs>
  <ScaleCrop>false</ScaleCrop>
  <Company>FIPI</Company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maks isak</cp:lastModifiedBy>
  <cp:revision>2</cp:revision>
  <dcterms:created xsi:type="dcterms:W3CDTF">2025-03-06T19:16:00Z</dcterms:created>
  <dcterms:modified xsi:type="dcterms:W3CDTF">2025-03-06T19:16:00Z</dcterms:modified>
</cp:coreProperties>
</file>