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3824B1" w14:textId="77777777" w:rsidR="00CF1170" w:rsidRPr="00CF1170" w:rsidRDefault="00CF1170" w:rsidP="00116470">
      <w:pPr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АТТЕСТАЦИОННЫЙ ЛИСТ</w:t>
      </w:r>
    </w:p>
    <w:p w14:paraId="2FE4732B" w14:textId="5FC15483" w:rsidR="00F27A20" w:rsidRPr="00750AF2" w:rsidRDefault="00F27A20" w:rsidP="00116470">
      <w:pPr>
        <w:ind w:right="-284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</w:t>
      </w: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Медведев Богдан Александрович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курса, специальности </w:t>
      </w:r>
      <w:r>
        <w:rPr>
          <w:rFonts w:ascii="Times New Roman" w:hAnsi="Times New Roman" w:cs="Times New Roman"/>
          <w:sz w:val="24"/>
          <w:szCs w:val="24"/>
          <w:u w:val="single"/>
        </w:rPr>
        <w:t>09.02.07 «Информационные системы и программирование»</w:t>
      </w:r>
      <w:r>
        <w:rPr>
          <w:rFonts w:ascii="Times New Roman" w:hAnsi="Times New Roman" w:cs="Times New Roman"/>
          <w:sz w:val="24"/>
          <w:szCs w:val="24"/>
        </w:rPr>
        <w:t xml:space="preserve"> группы  </w:t>
      </w:r>
      <w:r>
        <w:rPr>
          <w:rFonts w:ascii="Times New Roman" w:hAnsi="Times New Roman" w:cs="Times New Roman"/>
          <w:sz w:val="24"/>
          <w:szCs w:val="24"/>
          <w:u w:val="single"/>
        </w:rPr>
        <w:t>ИСП-33</w:t>
      </w:r>
      <w:r>
        <w:rPr>
          <w:rFonts w:ascii="Times New Roman" w:hAnsi="Times New Roman" w:cs="Times New Roman"/>
          <w:sz w:val="24"/>
          <w:szCs w:val="24"/>
        </w:rPr>
        <w:t xml:space="preserve"> прошел </w:t>
      </w:r>
      <w:r>
        <w:rPr>
          <w:rFonts w:ascii="Times New Roman" w:hAnsi="Times New Roman" w:cs="Times New Roman"/>
          <w:sz w:val="24"/>
          <w:szCs w:val="24"/>
          <w:u w:val="single"/>
        </w:rPr>
        <w:t>учебную</w:t>
      </w:r>
      <w:r>
        <w:rPr>
          <w:rFonts w:ascii="Times New Roman" w:hAnsi="Times New Roman" w:cs="Times New Roman"/>
          <w:sz w:val="24"/>
          <w:szCs w:val="24"/>
        </w:rPr>
        <w:t xml:space="preserve"> практику по модулю </w:t>
      </w:r>
      <w:r>
        <w:rPr>
          <w:rFonts w:ascii="Times New Roman" w:hAnsi="Times New Roman" w:cs="Times New Roman"/>
          <w:sz w:val="24"/>
          <w:szCs w:val="24"/>
          <w:u w:val="single"/>
        </w:rPr>
        <w:t>ПМ 11 «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Разработка, администрирование и защита баз данных</w:t>
      </w:r>
      <w:r>
        <w:rPr>
          <w:rFonts w:ascii="Times New Roman" w:hAnsi="Times New Roman" w:cs="Times New Roman"/>
          <w:sz w:val="24"/>
          <w:szCs w:val="24"/>
          <w:u w:val="single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BA6495">
        <w:rPr>
          <w:rFonts w:ascii="Times New Roman" w:hAnsi="Times New Roman" w:cs="Times New Roman"/>
          <w:sz w:val="24"/>
          <w:szCs w:val="24"/>
        </w:rPr>
        <w:t>отделе ИТО</w:t>
      </w:r>
      <w:r>
        <w:rPr>
          <w:rFonts w:ascii="Times New Roman" w:hAnsi="Times New Roman" w:cs="Times New Roman"/>
          <w:sz w:val="24"/>
          <w:szCs w:val="24"/>
        </w:rPr>
        <w:t xml:space="preserve"> Хабаровского промышленно-экономического техникума  в объеме </w:t>
      </w:r>
      <w:r>
        <w:rPr>
          <w:rFonts w:ascii="Times New Roman" w:hAnsi="Times New Roman" w:cs="Times New Roman"/>
          <w:sz w:val="24"/>
          <w:szCs w:val="24"/>
          <w:u w:val="single"/>
        </w:rPr>
        <w:t>72 часа</w:t>
      </w:r>
      <w:r>
        <w:rPr>
          <w:rFonts w:ascii="Times New Roman" w:hAnsi="Times New Roman" w:cs="Times New Roman"/>
          <w:sz w:val="24"/>
          <w:szCs w:val="24"/>
        </w:rPr>
        <w:t xml:space="preserve"> с  </w:t>
      </w: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24.02.2026</w:t>
      </w:r>
      <w:r>
        <w:rPr>
          <w:rFonts w:ascii="Times New Roman" w:hAnsi="Times New Roman" w:cs="Times New Roman"/>
          <w:sz w:val="24"/>
          <w:szCs w:val="24"/>
        </w:rPr>
        <w:t xml:space="preserve">    по  </w:t>
      </w: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14.03.2026.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767EA5F6" w14:textId="77777777" w:rsidR="00750AF2" w:rsidRDefault="00750AF2" w:rsidP="00077D57">
      <w:pPr>
        <w:spacing w:before="60" w:after="60" w:line="240" w:lineRule="auto"/>
        <w:ind w:right="-284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A22FC6E" w14:textId="3D22AE1F" w:rsidR="00116470" w:rsidRPr="00750AF2" w:rsidRDefault="00F27A20" w:rsidP="00077D57">
      <w:pPr>
        <w:spacing w:before="60" w:after="60" w:line="240" w:lineRule="auto"/>
        <w:ind w:right="-284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 практики</w:t>
      </w:r>
    </w:p>
    <w:p w14:paraId="5B3AF08F" w14:textId="77777777" w:rsidR="00F27A20" w:rsidRPr="00750AF2" w:rsidRDefault="00F27A20" w:rsidP="00B57115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0" w:right="-284" w:firstLine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Степень выполнения программы практики   </w:t>
      </w:r>
      <w:r>
        <w:rPr>
          <w:rFonts w:ascii="Times New Roman" w:hAnsi="Times New Roman" w:cs="Times New Roman"/>
          <w:sz w:val="24"/>
          <w:szCs w:val="24"/>
          <w:u w:val="single"/>
        </w:rPr>
        <w:t>Выполнена в полном объеме</w:t>
      </w:r>
    </w:p>
    <w:p w14:paraId="7F2B8DAA" w14:textId="77777777" w:rsidR="00F27A20" w:rsidRPr="00750AF2" w:rsidRDefault="00B57115" w:rsidP="00B57115">
      <w:pPr>
        <w:tabs>
          <w:tab w:val="left" w:pos="426"/>
        </w:tabs>
        <w:spacing w:line="240" w:lineRule="auto"/>
        <w:ind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  Уровень освоения практикантом общих и профессиональных компетенций:</w:t>
      </w:r>
    </w:p>
    <w:tbl>
      <w:tblPr>
        <w:tblStyle w:val="a4"/>
        <w:tblW w:w="9387" w:type="dxa"/>
        <w:tblInd w:w="108" w:type="dxa"/>
        <w:tblLook w:val="04A0" w:firstRow="1" w:lastRow="0" w:firstColumn="1" w:lastColumn="0" w:noHBand="0" w:noVBand="1"/>
      </w:tblPr>
      <w:tblGrid>
        <w:gridCol w:w="851"/>
        <w:gridCol w:w="6520"/>
        <w:gridCol w:w="2016"/>
      </w:tblGrid>
      <w:tr w:rsidR="00F27A20" w:rsidRPr="00855565" w14:paraId="2A45DC24" w14:textId="77777777" w:rsidTr="00077D57">
        <w:tc>
          <w:tcPr>
            <w:tcW w:w="851" w:type="dxa"/>
            <w:vAlign w:val="center"/>
          </w:tcPr>
          <w:p w14:paraId="44E6AC4B" w14:textId="77777777" w:rsidR="00F27A20" w:rsidRPr="00855565" w:rsidRDefault="00F27A20" w:rsidP="00077D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6520" w:type="dxa"/>
            <w:vAlign w:val="center"/>
          </w:tcPr>
          <w:p w14:paraId="606C84B2" w14:textId="77777777" w:rsidR="00F27A20" w:rsidRPr="00855565" w:rsidRDefault="00F27A20" w:rsidP="00077D5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Общие и профессиональные компетенции</w:t>
            </w:r>
          </w:p>
        </w:tc>
        <w:tc>
          <w:tcPr>
            <w:tcW w:w="2016" w:type="dxa"/>
            <w:vAlign w:val="center"/>
          </w:tcPr>
          <w:p w14:paraId="3E2B9D7F" w14:textId="77777777" w:rsidR="00F27A20" w:rsidRPr="00855565" w:rsidRDefault="00C93B29" w:rsidP="00077D5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Освоена/не освоена</w:t>
            </w:r>
          </w:p>
        </w:tc>
      </w:tr>
      <w:tr w:rsidR="00CF29D1" w:rsidRPr="00855565" w14:paraId="70CD27BC" w14:textId="77777777" w:rsidTr="00077D57">
        <w:tc>
          <w:tcPr>
            <w:tcW w:w="851" w:type="dxa"/>
          </w:tcPr>
          <w:p w14:paraId="551B2419" w14:textId="77777777" w:rsidR="00CF29D1" w:rsidRPr="00CF29D1" w:rsidRDefault="00CF29D1" w:rsidP="00077D57">
            <w:pP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ОК 1.</w:t>
            </w:r>
          </w:p>
        </w:tc>
        <w:tc>
          <w:tcPr>
            <w:tcW w:w="6520" w:type="dxa"/>
          </w:tcPr>
          <w:p w14:paraId="0D44B6D1" w14:textId="54F7A98D" w:rsidR="00CF29D1" w:rsidRPr="005C3B6E" w:rsidRDefault="00CF29D1" w:rsidP="00077D57">
            <w:pP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2016" w:type="dxa"/>
            <w:vAlign w:val="center"/>
          </w:tcPr>
          <w:p w14:paraId="20261A56" w14:textId="77777777" w:rsidR="00CF29D1" w:rsidRPr="00855565" w:rsidRDefault="00CF29D1" w:rsidP="00077D5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Освоена</w:t>
            </w:r>
          </w:p>
        </w:tc>
      </w:tr>
      <w:tr w:rsidR="00CF29D1" w:rsidRPr="00855565" w14:paraId="2156BFAF" w14:textId="77777777" w:rsidTr="00077D57">
        <w:tc>
          <w:tcPr>
            <w:tcW w:w="851" w:type="dxa"/>
          </w:tcPr>
          <w:p w14:paraId="097A56FA" w14:textId="77777777" w:rsidR="00CF29D1" w:rsidRPr="00CF29D1" w:rsidRDefault="00CF29D1" w:rsidP="00077D57">
            <w:pP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ОК 2.</w:t>
            </w:r>
          </w:p>
        </w:tc>
        <w:tc>
          <w:tcPr>
            <w:tcW w:w="6520" w:type="dxa"/>
          </w:tcPr>
          <w:p w14:paraId="35677C14" w14:textId="77777777" w:rsidR="00CF29D1" w:rsidRPr="00CF29D1" w:rsidRDefault="00CF29D1" w:rsidP="00077D57">
            <w:pP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2016" w:type="dxa"/>
            <w:vAlign w:val="center"/>
          </w:tcPr>
          <w:p w14:paraId="5E0FDB23" w14:textId="77777777" w:rsidR="00CF29D1" w:rsidRPr="00855565" w:rsidRDefault="00CF29D1" w:rsidP="00077D5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Освоена</w:t>
            </w:r>
          </w:p>
        </w:tc>
      </w:tr>
      <w:tr w:rsidR="00CF29D1" w:rsidRPr="00855565" w14:paraId="148C2099" w14:textId="77777777" w:rsidTr="00077D57">
        <w:tc>
          <w:tcPr>
            <w:tcW w:w="851" w:type="dxa"/>
          </w:tcPr>
          <w:p w14:paraId="18045A9E" w14:textId="3F6F9FBC" w:rsidR="00CF29D1" w:rsidRPr="00CF29D1" w:rsidRDefault="00CF29D1" w:rsidP="00077D57">
            <w:pP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ОК 3.</w:t>
            </w:r>
          </w:p>
        </w:tc>
        <w:tc>
          <w:tcPr>
            <w:tcW w:w="6520" w:type="dxa"/>
          </w:tcPr>
          <w:p w14:paraId="7A152228" w14:textId="67998FAB" w:rsidR="00CF29D1" w:rsidRPr="00CF29D1" w:rsidRDefault="00CF29D1" w:rsidP="00077D57">
            <w:pP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профессиональный сфере, использовать знания по правовой и финансовой грамотности в различных жизненных ситуациях.</w:t>
            </w:r>
          </w:p>
        </w:tc>
        <w:tc>
          <w:tcPr>
            <w:tcW w:w="2016" w:type="dxa"/>
            <w:vAlign w:val="center"/>
          </w:tcPr>
          <w:p w14:paraId="17CC52AB" w14:textId="77777777" w:rsidR="00CF29D1" w:rsidRPr="00855565" w:rsidRDefault="00CF29D1" w:rsidP="00077D5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Освоена</w:t>
            </w:r>
          </w:p>
        </w:tc>
      </w:tr>
      <w:tr w:rsidR="00CF29D1" w:rsidRPr="00855565" w14:paraId="2762AE5F" w14:textId="77777777" w:rsidTr="00077D57">
        <w:tc>
          <w:tcPr>
            <w:tcW w:w="851" w:type="dxa"/>
          </w:tcPr>
          <w:p w14:paraId="5ECB4314" w14:textId="384FC4CA" w:rsidR="00CF29D1" w:rsidRPr="00CF29D1" w:rsidRDefault="00CF29D1" w:rsidP="00077D57">
            <w:pP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ОК 4.</w:t>
            </w:r>
          </w:p>
        </w:tc>
        <w:tc>
          <w:tcPr>
            <w:tcW w:w="6520" w:type="dxa"/>
          </w:tcPr>
          <w:p w14:paraId="36D94AA1" w14:textId="77777777" w:rsidR="00CF29D1" w:rsidRPr="00CF29D1" w:rsidRDefault="00CF29D1" w:rsidP="00077D57">
            <w:pP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2016" w:type="dxa"/>
            <w:vAlign w:val="center"/>
          </w:tcPr>
          <w:p w14:paraId="4910DFB3" w14:textId="77777777" w:rsidR="00CF29D1" w:rsidRPr="00855565" w:rsidRDefault="00CF29D1" w:rsidP="00077D5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Освоена</w:t>
            </w:r>
          </w:p>
        </w:tc>
      </w:tr>
      <w:tr w:rsidR="00CF29D1" w:rsidRPr="00855565" w14:paraId="32D76190" w14:textId="77777777" w:rsidTr="00077D57">
        <w:tc>
          <w:tcPr>
            <w:tcW w:w="851" w:type="dxa"/>
          </w:tcPr>
          <w:p w14:paraId="0FC82BE9" w14:textId="673D5CE3" w:rsidR="00CF29D1" w:rsidRPr="00CF29D1" w:rsidRDefault="00CF29D1" w:rsidP="00077D57">
            <w:pP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ОК 5.</w:t>
            </w:r>
          </w:p>
        </w:tc>
        <w:tc>
          <w:tcPr>
            <w:tcW w:w="6520" w:type="dxa"/>
          </w:tcPr>
          <w:p w14:paraId="0D49425E" w14:textId="77777777" w:rsidR="00CF29D1" w:rsidRPr="00CF29D1" w:rsidRDefault="00CF29D1" w:rsidP="00077D57">
            <w:pP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2016" w:type="dxa"/>
            <w:vAlign w:val="center"/>
          </w:tcPr>
          <w:p w14:paraId="4E83D6E1" w14:textId="77777777" w:rsidR="00CF29D1" w:rsidRPr="00855565" w:rsidRDefault="00CF29D1" w:rsidP="00077D5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Освоена</w:t>
            </w:r>
          </w:p>
        </w:tc>
      </w:tr>
      <w:tr w:rsidR="00CF29D1" w:rsidRPr="00855565" w14:paraId="166ABB16" w14:textId="77777777" w:rsidTr="00077D57">
        <w:tc>
          <w:tcPr>
            <w:tcW w:w="851" w:type="dxa"/>
          </w:tcPr>
          <w:p w14:paraId="0BC69367" w14:textId="382152B2" w:rsidR="00CF29D1" w:rsidRPr="00CF29D1" w:rsidRDefault="00CF29D1" w:rsidP="00077D57">
            <w:pP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ОК 6.</w:t>
            </w:r>
          </w:p>
        </w:tc>
        <w:tc>
          <w:tcPr>
            <w:tcW w:w="6520" w:type="dxa"/>
          </w:tcPr>
          <w:p w14:paraId="5C1191D6" w14:textId="1435A068" w:rsidR="00CF29D1" w:rsidRPr="00DF6EA3" w:rsidRDefault="00CF29D1" w:rsidP="00077D57">
            <w:pP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поведения.</w:t>
            </w:r>
          </w:p>
        </w:tc>
        <w:tc>
          <w:tcPr>
            <w:tcW w:w="2016" w:type="dxa"/>
            <w:vAlign w:val="center"/>
          </w:tcPr>
          <w:p w14:paraId="29149A28" w14:textId="77777777" w:rsidR="00CF29D1" w:rsidRPr="00855565" w:rsidRDefault="00CF29D1" w:rsidP="00077D5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Освоена</w:t>
            </w:r>
          </w:p>
        </w:tc>
      </w:tr>
      <w:tr w:rsidR="00CF29D1" w:rsidRPr="00855565" w14:paraId="00241FFC" w14:textId="77777777" w:rsidTr="00077D57">
        <w:tc>
          <w:tcPr>
            <w:tcW w:w="851" w:type="dxa"/>
          </w:tcPr>
          <w:p w14:paraId="17980A92" w14:textId="716E5585" w:rsidR="00CF29D1" w:rsidRPr="00CF29D1" w:rsidRDefault="00CF29D1" w:rsidP="00077D57">
            <w:pP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ОК 7.</w:t>
            </w:r>
          </w:p>
        </w:tc>
        <w:tc>
          <w:tcPr>
            <w:tcW w:w="6520" w:type="dxa"/>
          </w:tcPr>
          <w:p w14:paraId="3EDA32C5" w14:textId="77777777" w:rsidR="00CF29D1" w:rsidRPr="00CF29D1" w:rsidRDefault="00CF29D1" w:rsidP="00077D57">
            <w:pP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2016" w:type="dxa"/>
            <w:vAlign w:val="center"/>
          </w:tcPr>
          <w:p w14:paraId="53DA7E17" w14:textId="77777777" w:rsidR="00CF29D1" w:rsidRPr="00855565" w:rsidRDefault="00CF29D1" w:rsidP="00077D5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Освоена</w:t>
            </w:r>
          </w:p>
        </w:tc>
      </w:tr>
      <w:tr w:rsidR="00CF29D1" w:rsidRPr="00855565" w14:paraId="161B70A5" w14:textId="77777777" w:rsidTr="00077D57">
        <w:tc>
          <w:tcPr>
            <w:tcW w:w="851" w:type="dxa"/>
          </w:tcPr>
          <w:p w14:paraId="04EBC20B" w14:textId="30D3CDDF" w:rsidR="00CF29D1" w:rsidRPr="00CF29D1" w:rsidRDefault="00CF29D1" w:rsidP="00077D57">
            <w:pP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ОК 8.</w:t>
            </w:r>
          </w:p>
        </w:tc>
        <w:tc>
          <w:tcPr>
            <w:tcW w:w="6520" w:type="dxa"/>
          </w:tcPr>
          <w:p w14:paraId="637FDC03" w14:textId="3C306F59" w:rsidR="00CF29D1" w:rsidRPr="005C3B6E" w:rsidRDefault="00CF29D1" w:rsidP="00077D57">
            <w:pP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2016" w:type="dxa"/>
            <w:vAlign w:val="center"/>
          </w:tcPr>
          <w:p w14:paraId="3B285A42" w14:textId="77777777" w:rsidR="00CF29D1" w:rsidRPr="00855565" w:rsidRDefault="00CF29D1" w:rsidP="00077D5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Освоена</w:t>
            </w:r>
          </w:p>
        </w:tc>
      </w:tr>
      <w:tr w:rsidR="00CF29D1" w:rsidRPr="00855565" w14:paraId="2491B889" w14:textId="77777777" w:rsidTr="00077D57">
        <w:tc>
          <w:tcPr>
            <w:tcW w:w="851" w:type="dxa"/>
          </w:tcPr>
          <w:p w14:paraId="2852D577" w14:textId="488DB5E8" w:rsidR="00CF29D1" w:rsidRPr="00CF29D1" w:rsidRDefault="00CF29D1" w:rsidP="00077D57">
            <w:pP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ОК 9.</w:t>
            </w:r>
          </w:p>
        </w:tc>
        <w:tc>
          <w:tcPr>
            <w:tcW w:w="6520" w:type="dxa"/>
          </w:tcPr>
          <w:p w14:paraId="0CD4056F" w14:textId="292C7D1B" w:rsidR="00CF29D1" w:rsidRPr="005C3B6E" w:rsidRDefault="00CF29D1" w:rsidP="00077D57">
            <w:pP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Пользоваться профессиональной документацией на государственном и иностранном языке.</w:t>
            </w:r>
          </w:p>
        </w:tc>
        <w:tc>
          <w:tcPr>
            <w:tcW w:w="2016" w:type="dxa"/>
            <w:vAlign w:val="center"/>
          </w:tcPr>
          <w:p w14:paraId="3CE12693" w14:textId="77777777" w:rsidR="00CF29D1" w:rsidRPr="00855565" w:rsidRDefault="00CF29D1" w:rsidP="00077D5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Освоена</w:t>
            </w:r>
          </w:p>
        </w:tc>
      </w:tr>
      <w:tr w:rsidR="00CF29D1" w:rsidRPr="00855565" w14:paraId="1513995A" w14:textId="77777777" w:rsidTr="00077D57">
        <w:tc>
          <w:tcPr>
            <w:tcW w:w="851" w:type="dxa"/>
          </w:tcPr>
          <w:p w14:paraId="209921CE" w14:textId="77777777" w:rsidR="00CF29D1" w:rsidRPr="00CF29D1" w:rsidRDefault="00CF29D1" w:rsidP="00077D57">
            <w:pPr>
              <w:jc w:val="both"/>
              <w:rPr>
                <w:rFonts w:ascii="Times New Roman" w:eastAsia="PMingLiU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ПК 11.1.</w:t>
            </w:r>
          </w:p>
        </w:tc>
        <w:tc>
          <w:tcPr>
            <w:tcW w:w="6520" w:type="dxa"/>
          </w:tcPr>
          <w:p w14:paraId="2DB29874" w14:textId="77777777" w:rsidR="00CF29D1" w:rsidRPr="00CF29D1" w:rsidRDefault="00CF29D1" w:rsidP="00077D57">
            <w:pPr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Разрабатывать концептуальную и логическую модели данных предметной области.</w:t>
            </w:r>
          </w:p>
        </w:tc>
        <w:tc>
          <w:tcPr>
            <w:tcW w:w="2016" w:type="dxa"/>
            <w:vAlign w:val="center"/>
          </w:tcPr>
          <w:p w14:paraId="378F71F5" w14:textId="77777777" w:rsidR="00CF29D1" w:rsidRPr="00855565" w:rsidRDefault="00CF29D1" w:rsidP="00077D5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Освоена</w:t>
            </w:r>
          </w:p>
        </w:tc>
      </w:tr>
      <w:tr w:rsidR="00077D57" w:rsidRPr="00855565" w14:paraId="0F0A9E19" w14:textId="77777777" w:rsidTr="00077D57">
        <w:tc>
          <w:tcPr>
            <w:tcW w:w="851" w:type="dxa"/>
          </w:tcPr>
          <w:p w14:paraId="4190F3BD" w14:textId="77777777" w:rsidR="00077D57" w:rsidRPr="00077D57" w:rsidRDefault="00077D57" w:rsidP="00077D57">
            <w:pPr>
              <w:jc w:val="both"/>
              <w:rPr>
                <w:rFonts w:ascii="Times New Roman" w:eastAsia="PMingLiU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ПК 11.5.</w:t>
            </w:r>
          </w:p>
        </w:tc>
        <w:tc>
          <w:tcPr>
            <w:tcW w:w="6520" w:type="dxa"/>
          </w:tcPr>
          <w:p w14:paraId="70E37A8A" w14:textId="77777777" w:rsidR="00077D57" w:rsidRPr="00077D57" w:rsidRDefault="00077D57" w:rsidP="00077D57">
            <w:pPr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Выполнять администрирование и резервное копирование базы данных.</w:t>
            </w:r>
          </w:p>
        </w:tc>
        <w:tc>
          <w:tcPr>
            <w:tcW w:w="2016" w:type="dxa"/>
            <w:vAlign w:val="center"/>
          </w:tcPr>
          <w:p w14:paraId="61E0FB03" w14:textId="77777777" w:rsidR="00077D57" w:rsidRPr="00077D57" w:rsidRDefault="00077D57" w:rsidP="00077D5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Освоена</w:t>
            </w:r>
          </w:p>
        </w:tc>
      </w:tr>
    </w:tbl>
    <w:p w14:paraId="12539457" w14:textId="77777777" w:rsidR="00FC382C" w:rsidRDefault="00FC382C" w:rsidP="00FC382C">
      <w:pPr>
        <w:pStyle w:val="a3"/>
        <w:spacing w:after="0" w:line="240" w:lineRule="auto"/>
        <w:ind w:left="0" w:right="-284"/>
        <w:rPr>
          <w:rFonts w:ascii="Times New Roman" w:hAnsi="Times New Roman" w:cs="Times New Roman"/>
          <w:sz w:val="28"/>
          <w:szCs w:val="28"/>
        </w:rPr>
      </w:pPr>
    </w:p>
    <w:p w14:paraId="255FF02A" w14:textId="0D4C1992" w:rsidR="00A66862" w:rsidRDefault="0036603D" w:rsidP="00077D57">
      <w:pPr>
        <w:pStyle w:val="a3"/>
        <w:numPr>
          <w:ilvl w:val="0"/>
          <w:numId w:val="2"/>
        </w:numPr>
        <w:spacing w:after="0" w:line="240" w:lineRule="auto"/>
        <w:ind w:left="0" w:right="-28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Характеристика работы практиканта за период с 24.02.26г.  по 14.03.26г.</w:t>
      </w:r>
    </w:p>
    <w:p w14:paraId="57BAC0F7" w14:textId="77777777" w:rsidR="00FC382C" w:rsidRPr="00FC382C" w:rsidRDefault="00FC382C" w:rsidP="00FC382C">
      <w:pPr>
        <w:pStyle w:val="a3"/>
        <w:spacing w:after="0" w:line="240" w:lineRule="auto"/>
        <w:ind w:left="0" w:right="-284"/>
        <w:rPr>
          <w:rFonts w:ascii="Times New Roman" w:hAnsi="Times New Roman" w:cs="Times New Roman"/>
          <w:sz w:val="24"/>
          <w:szCs w:val="24"/>
        </w:rPr>
      </w:pPr>
    </w:p>
    <w:p w14:paraId="7BDC3DDE" w14:textId="5D6E4D3B" w:rsidR="00FC382C" w:rsidRDefault="00A66862" w:rsidP="008653D0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Медведев Б. А. все поручения руководителя выполнял без замечаний. Уровень теоретической подготовки студента позволил выполнять задания практики на хорошем профессиональном уровне. Проявил самостоятельность, активность, дисциплинированность. С индивидуальным заданием справился в полном объеме, умеет применять информационные технологии, осуществлять эффективный поиск необходимой информации, способен к самообучению. </w:t>
      </w:r>
    </w:p>
    <w:p w14:paraId="24609C1B" w14:textId="77777777" w:rsidR="00FC382C" w:rsidRDefault="00FC382C" w:rsidP="00FC382C">
      <w:pPr>
        <w:spacing w:after="0" w:line="240" w:lineRule="auto"/>
        <w:ind w:right="-28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C8D2EE2" w14:textId="12D1738E" w:rsidR="0036603D" w:rsidRPr="00FC382C" w:rsidRDefault="0036603D" w:rsidP="00FC382C">
      <w:pPr>
        <w:pStyle w:val="a3"/>
        <w:numPr>
          <w:ilvl w:val="0"/>
          <w:numId w:val="2"/>
        </w:numPr>
        <w:spacing w:after="0" w:line="24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Оценка практики и качество оформления дневника и отчета           5 (отлично)</w:t>
      </w:r>
    </w:p>
    <w:p w14:paraId="474D7F49" w14:textId="084ABFAB" w:rsidR="00FC382C" w:rsidRDefault="009C5EEE" w:rsidP="00FC382C">
      <w:pPr>
        <w:spacing w:after="0" w:line="240" w:lineRule="auto"/>
        <w:ind w:right="-284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8F5362" wp14:editId="1C55514B">
                <wp:simplePos x="0" y="0"/>
                <wp:positionH relativeFrom="column">
                  <wp:posOffset>4368165</wp:posOffset>
                </wp:positionH>
                <wp:positionV relativeFrom="paragraph">
                  <wp:posOffset>7620</wp:posOffset>
                </wp:positionV>
                <wp:extent cx="13239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23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0BF6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43.95pt;margin-top:.6pt;width:104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WwdEywEAAHwDAAAOAAAAZHJzL2Uyb0RvYy54bWysU02P0zAQvSPxHyzfadquCmzUdIW6LJcF Ku3yA6a2k1g4HmvsNu2/Z+x+7AI3RA6W7Zn3ZuY9Z3l3GJzYG4oWfSNnk6kUxivU1neN/PH88O6j FDGB1+DQm0YeTZR3q7dvlmOozRx7dNqQYBIf6zE0sk8p1FUVVW8GiBMMxnOwRRog8ZG6ShOMzD64 aj6dvq9GJB0IlYmRb+9PQbkq/G1rVPrettEk4RrJvaWyUlm3ea1WS6g7gtBbdW4D/qGLAaznoleq e0ggdmT/ohqsIozYponCocK2tcqUGXia2fSPaZ56CKbMwuLEcJUp/j9a9W2/IWE1eyeFh4Et+rRL WCqLeZZnDLHmrLXfUB5QHfxTeET1MwqP6x58Z0ry8zEwdpYR1W+QfIiBi2zHr6g5B5i/aHVoaciU rII4FEuOV0vMIQnFl7Ob+c3th4UU6hKroL4AA8X0xeAg8qaRMRHYrk9r9J6NR5qVMrB/jCm3BfUF kKt6fLDOFf+dF2MjbxfzRQFEdFbnYE6L1G3XjsQe8gsqX5mRI6/TCHdeF7LegP583iew7rTn4s6f pclqnHTdoj5u6CIZW1y6PD/H/IZenwv65adZ/QIAAP//AwBQSwMEFAAGAAgAAAAhAJFtFiLbAAAA BwEAAA8AAABkcnMvZG93bnJldi54bWxMjk1Pg0AURfcm/ofJa+LG2KFEEZChaUxcuOxH4nbKPAHL vCHMULC/3lc3urw5N/eeYj3bTpxx8K0jBatlBAKpcqalWsFh//aQgvBBk9GdI1TwjR7W5e1NoXPj JtrieRdqwSPkc62gCaHPpfRVg1b7peuRmH26werAcailGfTE47aTcRQl0uqW+KHRPb42WJ12o1WA fnxaRZvM1of3y3T/EV++pn6v1N1i3ryACDiHvzJc9VkdSnY6upGMF52CJH3OuMogBsE8zZJHEMff LMtC/vcvfwAAAP//AwBQSwECLQAUAAYACAAAACEAtoM4kv4AAADhAQAAEwAAAAAAAAAAAAAAAAAA AAAAW0NvbnRlbnRfVHlwZXNdLnhtbFBLAQItABQABgAIAAAAIQA4/SH/1gAAAJQBAAALAAAAAAAA AAAAAAAAAC8BAABfcmVscy8ucmVsc1BLAQItABQABgAIAAAAIQC1WwdEywEAAHwDAAAOAAAAAAAA AAAAAAAAAC4CAABkcnMvZTJvRG9jLnhtbFBLAQItABQABgAIAAAAIQCRbRYi2wAAAAcBAAAPAAAA AAAAAAAAAAAAACUEAABkcnMvZG93bnJldi54bWxQSwUGAAAAAAQABADzAAAALQUAAAAA "/>
            </w:pict>
          </mc:Fallback>
        </mc:AlternateContent>
      </w:r>
    </w:p>
    <w:p w14:paraId="32FFDE44" w14:textId="74F102E1" w:rsidR="00B97831" w:rsidRDefault="0036603D" w:rsidP="00FC382C">
      <w:pPr>
        <w:spacing w:after="0" w:line="240" w:lineRule="auto"/>
        <w:ind w:right="-284"/>
        <w:jc w:val="right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>Руководитель практики от предприятия    ________________________________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                                                                                       МП                                      (подпись, должность, ФИО)</w:t>
      </w:r>
    </w:p>
    <w:p w14:paraId="5D0875E9" w14:textId="28A0555F" w:rsidR="00FC382C" w:rsidRDefault="00FC382C" w:rsidP="00FC382C">
      <w:pPr>
        <w:spacing w:after="0" w:line="240" w:lineRule="auto"/>
        <w:ind w:right="-284"/>
        <w:jc w:val="right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29F7DC4E" w14:textId="24CB580E" w:rsidR="00FC382C" w:rsidRDefault="00FC382C" w:rsidP="00FC382C">
      <w:pPr>
        <w:spacing w:after="0" w:line="240" w:lineRule="auto"/>
        <w:ind w:right="-284"/>
        <w:jc w:val="right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27FDE203" w14:textId="77777777" w:rsidR="00FC382C" w:rsidRPr="00FC382C" w:rsidRDefault="00FC382C" w:rsidP="00FC382C">
      <w:pPr>
        <w:spacing w:after="0" w:line="240" w:lineRule="auto"/>
        <w:ind w:right="-284"/>
        <w:jc w:val="right"/>
        <w:rPr>
          <w:rFonts w:ascii="Times New Roman" w:hAnsi="Times New Roman" w:cs="Times New Roman"/>
          <w:sz w:val="24"/>
          <w:szCs w:val="24"/>
        </w:rPr>
      </w:pPr>
    </w:p>
    <w:p w14:paraId="1CFEA5C1" w14:textId="77777777" w:rsidR="000543AF" w:rsidRDefault="000543AF" w:rsidP="00116470">
      <w:pPr>
        <w:spacing w:line="240" w:lineRule="auto"/>
        <w:ind w:righ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  Заключение о степени соответствия выполненного отчета требованиям программы практики </w:t>
      </w:r>
    </w:p>
    <w:tbl>
      <w:tblPr>
        <w:tblStyle w:val="a4"/>
        <w:tblW w:w="0" w:type="auto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543AF" w14:paraId="093D38C2" w14:textId="77777777" w:rsidTr="00FA66DE">
        <w:tc>
          <w:tcPr>
            <w:tcW w:w="9571" w:type="dxa"/>
            <w:tcBorders>
              <w:bottom w:val="single" w:sz="4" w:space="0" w:color="auto"/>
            </w:tcBorders>
          </w:tcPr>
          <w:p w14:paraId="7029A8CA" w14:textId="18E2F6BA" w:rsidR="000543AF" w:rsidRDefault="009C5EEE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 соответствует программе практики</w:t>
            </w:r>
          </w:p>
        </w:tc>
      </w:tr>
      <w:tr w:rsidR="000543AF" w14:paraId="69B417E9" w14:textId="77777777" w:rsidTr="00FA66DE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14:paraId="0CB72932" w14:textId="77777777" w:rsidR="000543AF" w:rsidRDefault="000543AF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43AF" w14:paraId="33FA6FC8" w14:textId="77777777" w:rsidTr="00FA66DE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14:paraId="3D06410D" w14:textId="77777777" w:rsidR="000543AF" w:rsidRDefault="000543AF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43AF" w14:paraId="58A513DC" w14:textId="77777777" w:rsidTr="00FA66DE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14:paraId="299F2041" w14:textId="77777777" w:rsidR="000543AF" w:rsidRDefault="000543AF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43AF" w14:paraId="706340E2" w14:textId="77777777" w:rsidTr="00FA66DE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14:paraId="4FF7CC3E" w14:textId="77777777" w:rsidR="000543AF" w:rsidRDefault="000543AF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43AF" w14:paraId="3496A434" w14:textId="77777777" w:rsidTr="00FA66DE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14:paraId="2ABD208E" w14:textId="77777777" w:rsidR="000543AF" w:rsidRDefault="000543AF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43AF" w14:paraId="5F0D9318" w14:textId="77777777" w:rsidTr="00FA66DE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14:paraId="122636B6" w14:textId="77777777" w:rsidR="000543AF" w:rsidRDefault="000543AF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6D0FBA7" w14:textId="77777777" w:rsidR="000543AF" w:rsidRPr="000543AF" w:rsidRDefault="000543AF" w:rsidP="00116470">
      <w:pPr>
        <w:spacing w:line="240" w:lineRule="auto"/>
        <w:ind w:right="-284"/>
        <w:rPr>
          <w:rFonts w:ascii="Times New Roman" w:hAnsi="Times New Roman" w:cs="Times New Roman"/>
          <w:sz w:val="28"/>
          <w:szCs w:val="28"/>
        </w:rPr>
      </w:pPr>
    </w:p>
    <w:p w14:paraId="3A52F9C7" w14:textId="77777777" w:rsidR="000543AF" w:rsidRPr="000543AF" w:rsidRDefault="000543AF" w:rsidP="00116470">
      <w:pPr>
        <w:pStyle w:val="a3"/>
        <w:numPr>
          <w:ilvl w:val="0"/>
          <w:numId w:val="4"/>
        </w:numPr>
        <w:spacing w:line="240" w:lineRule="auto"/>
        <w:ind w:left="0" w:right="-284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полноты и своевременности представления дневника практики и отчета о практике в соответствии с заданием на практику </w:t>
      </w:r>
    </w:p>
    <w:tbl>
      <w:tblPr>
        <w:tblStyle w:val="a4"/>
        <w:tblW w:w="0" w:type="auto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543AF" w14:paraId="23B8BFA7" w14:textId="77777777" w:rsidTr="00FA66DE">
        <w:tc>
          <w:tcPr>
            <w:tcW w:w="9571" w:type="dxa"/>
            <w:tcBorders>
              <w:bottom w:val="single" w:sz="4" w:space="0" w:color="auto"/>
            </w:tcBorders>
          </w:tcPr>
          <w:p w14:paraId="1C452568" w14:textId="6D8194E7" w:rsidR="000543AF" w:rsidRDefault="009C5EEE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 и дневник сданы в установленные сроки.</w:t>
            </w:r>
          </w:p>
        </w:tc>
      </w:tr>
      <w:tr w:rsidR="000543AF" w14:paraId="086D4CD3" w14:textId="77777777" w:rsidTr="00FA66DE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14:paraId="019D3E57" w14:textId="7541D07C" w:rsidR="000543AF" w:rsidRDefault="009C5EEE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 отчета и дневника полностью соответствует заданию.</w:t>
            </w:r>
          </w:p>
        </w:tc>
      </w:tr>
      <w:tr w:rsidR="000543AF" w14:paraId="13918AA7" w14:textId="77777777" w:rsidTr="00FA66DE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14:paraId="6428FD7D" w14:textId="77777777" w:rsidR="000543AF" w:rsidRDefault="000543AF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43AF" w14:paraId="598CD1F6" w14:textId="77777777" w:rsidTr="00FA66DE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14:paraId="5180E98E" w14:textId="77777777" w:rsidR="000543AF" w:rsidRDefault="000543AF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43AF" w14:paraId="1689849F" w14:textId="77777777" w:rsidTr="00FA66DE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14:paraId="0A5FC15B" w14:textId="77777777" w:rsidR="000543AF" w:rsidRDefault="000543AF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43AF" w14:paraId="18F9B784" w14:textId="77777777" w:rsidTr="00FA66DE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14:paraId="34B182F5" w14:textId="77777777" w:rsidR="000543AF" w:rsidRDefault="000543AF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43AF" w14:paraId="48E790AD" w14:textId="77777777" w:rsidTr="00FA66DE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14:paraId="3F01F382" w14:textId="77777777" w:rsidR="000543AF" w:rsidRDefault="000543AF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43AF" w14:paraId="5DC6C3D7" w14:textId="77777777" w:rsidTr="00FA66DE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14:paraId="76A61D81" w14:textId="77777777" w:rsidR="000543AF" w:rsidRDefault="000543AF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D53F130" w14:textId="77777777" w:rsidR="000543AF" w:rsidRPr="000543AF" w:rsidRDefault="000543AF" w:rsidP="00116470">
      <w:pPr>
        <w:spacing w:line="240" w:lineRule="auto"/>
        <w:ind w:right="-284"/>
        <w:rPr>
          <w:rFonts w:ascii="Times New Roman" w:hAnsi="Times New Roman" w:cs="Times New Roman"/>
          <w:sz w:val="28"/>
          <w:szCs w:val="28"/>
        </w:rPr>
      </w:pPr>
    </w:p>
    <w:p w14:paraId="08588F5D" w14:textId="77777777" w:rsidR="000543AF" w:rsidRPr="00CF1170" w:rsidRDefault="000543AF" w:rsidP="00116470">
      <w:pPr>
        <w:pStyle w:val="a3"/>
        <w:numPr>
          <w:ilvl w:val="0"/>
          <w:numId w:val="4"/>
        </w:numPr>
        <w:spacing w:line="240" w:lineRule="auto"/>
        <w:ind w:left="0" w:right="-284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 отчета</w:t>
      </w:r>
    </w:p>
    <w:tbl>
      <w:tblPr>
        <w:tblStyle w:val="a4"/>
        <w:tblW w:w="0" w:type="auto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543AF" w14:paraId="090E4EA2" w14:textId="77777777" w:rsidTr="00FA66DE">
        <w:tc>
          <w:tcPr>
            <w:tcW w:w="9571" w:type="dxa"/>
            <w:tcBorders>
              <w:bottom w:val="single" w:sz="4" w:space="0" w:color="auto"/>
            </w:tcBorders>
          </w:tcPr>
          <w:p w14:paraId="48809CDB" w14:textId="03F18EF9" w:rsidR="000543AF" w:rsidRDefault="009C5EEE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Замечаний нет</w:t>
            </w:r>
          </w:p>
        </w:tc>
      </w:tr>
      <w:tr w:rsidR="000543AF" w14:paraId="558914C0" w14:textId="77777777" w:rsidTr="00FA66DE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14:paraId="04EB64DD" w14:textId="77777777" w:rsidR="000543AF" w:rsidRDefault="000543AF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43AF" w14:paraId="727144CC" w14:textId="77777777" w:rsidTr="00FA66DE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14:paraId="06EDF8DF" w14:textId="77777777" w:rsidR="000543AF" w:rsidRDefault="000543AF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43AF" w14:paraId="24BE9F36" w14:textId="77777777" w:rsidTr="00FA66DE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14:paraId="7E693261" w14:textId="77777777" w:rsidR="000543AF" w:rsidRDefault="000543AF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43AF" w14:paraId="42180EFD" w14:textId="77777777" w:rsidTr="00FA66DE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14:paraId="3FEEAAB7" w14:textId="77777777" w:rsidR="000543AF" w:rsidRDefault="000543AF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43AF" w14:paraId="1E806F87" w14:textId="77777777" w:rsidTr="00FA66DE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14:paraId="3003D7F4" w14:textId="77777777" w:rsidR="000543AF" w:rsidRDefault="000543AF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43AF" w14:paraId="7276F77B" w14:textId="77777777" w:rsidTr="00FA66DE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14:paraId="40435740" w14:textId="77777777" w:rsidR="000543AF" w:rsidRDefault="000543AF" w:rsidP="00116470">
            <w:pPr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012397" w14:textId="77777777" w:rsidR="0036603D" w:rsidRDefault="0036603D" w:rsidP="00116470">
      <w:pPr>
        <w:spacing w:line="240" w:lineRule="auto"/>
        <w:ind w:right="-284"/>
        <w:rPr>
          <w:rFonts w:ascii="Times New Roman" w:hAnsi="Times New Roman" w:cs="Times New Roman"/>
          <w:sz w:val="28"/>
          <w:szCs w:val="28"/>
        </w:rPr>
      </w:pPr>
    </w:p>
    <w:p w14:paraId="1BBF4614" w14:textId="61FB3EFF" w:rsidR="000543AF" w:rsidRDefault="000543AF" w:rsidP="00116470">
      <w:pPr>
        <w:pStyle w:val="a3"/>
        <w:numPr>
          <w:ilvl w:val="0"/>
          <w:numId w:val="4"/>
        </w:numPr>
        <w:spacing w:line="240" w:lineRule="auto"/>
        <w:ind w:left="0" w:right="-284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руководителя практики от учебного заведения ___</w:t>
      </w:r>
      <w:r>
        <w:rPr>
          <w:rFonts w:ascii="Times New Roman" w:hAnsi="Times New Roman" w:cs="Times New Roman"/>
          <w:sz w:val="28"/>
          <w:szCs w:val="28"/>
          <w:u w:val="single"/>
        </w:rPr>
        <w:t>5(отлично)</w:t>
      </w:r>
      <w:r>
        <w:rPr>
          <w:rFonts w:ascii="Times New Roman" w:hAnsi="Times New Roman" w:cs="Times New Roman"/>
          <w:sz w:val="28"/>
          <w:szCs w:val="28"/>
        </w:rPr>
        <w:t>_</w:t>
      </w:r>
    </w:p>
    <w:p w14:paraId="13F0282A" w14:textId="77777777" w:rsidR="000543AF" w:rsidRDefault="000543AF" w:rsidP="00116470">
      <w:pPr>
        <w:spacing w:line="240" w:lineRule="auto"/>
        <w:ind w:right="-284"/>
        <w:rPr>
          <w:rFonts w:ascii="Times New Roman" w:hAnsi="Times New Roman" w:cs="Times New Roman"/>
          <w:sz w:val="28"/>
          <w:szCs w:val="28"/>
        </w:rPr>
      </w:pPr>
    </w:p>
    <w:p w14:paraId="7F417DE3" w14:textId="77777777" w:rsidR="000543AF" w:rsidRDefault="000543AF" w:rsidP="00116470">
      <w:pPr>
        <w:spacing w:line="240" w:lineRule="auto"/>
        <w:ind w:right="-284"/>
        <w:rPr>
          <w:rFonts w:ascii="Times New Roman" w:hAnsi="Times New Roman" w:cs="Times New Roman"/>
          <w:sz w:val="28"/>
          <w:szCs w:val="28"/>
        </w:rPr>
      </w:pPr>
    </w:p>
    <w:p w14:paraId="0E877B3C" w14:textId="13EFCCEF" w:rsidR="000543AF" w:rsidRPr="000543AF" w:rsidRDefault="000543AF" w:rsidP="00116470">
      <w:pPr>
        <w:spacing w:line="240" w:lineRule="auto"/>
        <w:ind w:righ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практики от техникума __________</w:t>
      </w:r>
      <w:r w:rsidR="00833D04" w:rsidRPr="00833D0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33D04" w:rsidRPr="00482592">
        <w:rPr>
          <w:rFonts w:ascii="Times New Roman" w:hAnsi="Times New Roman" w:cs="Times New Roman"/>
          <w:bCs/>
          <w:sz w:val="28"/>
          <w:szCs w:val="28"/>
        </w:rPr>
        <w:t xml:space="preserve">Алёна </w:t>
      </w:r>
      <w:r w:rsidR="00833D04">
        <w:rPr>
          <w:rFonts w:ascii="Times New Roman" w:hAnsi="Times New Roman" w:cs="Times New Roman"/>
          <w:bCs/>
          <w:sz w:val="28"/>
          <w:szCs w:val="28"/>
        </w:rPr>
        <w:t>Р</w:t>
      </w:r>
      <w:r w:rsidR="00833D04" w:rsidRPr="00482592">
        <w:rPr>
          <w:rFonts w:ascii="Times New Roman" w:hAnsi="Times New Roman" w:cs="Times New Roman"/>
          <w:bCs/>
          <w:sz w:val="28"/>
          <w:szCs w:val="28"/>
        </w:rPr>
        <w:t>.</w:t>
      </w:r>
      <w:r w:rsidR="00833D04">
        <w:rPr>
          <w:rFonts w:ascii="Times New Roman" w:hAnsi="Times New Roman" w:cs="Times New Roman"/>
          <w:bCs/>
          <w:sz w:val="28"/>
          <w:szCs w:val="28"/>
        </w:rPr>
        <w:t>Д</w:t>
      </w:r>
      <w:r w:rsidR="00833D04" w:rsidRPr="00482592">
        <w:rPr>
          <w:rFonts w:ascii="Times New Roman" w:hAnsi="Times New Roman" w:cs="Times New Roman"/>
          <w:bCs/>
          <w:sz w:val="28"/>
          <w:szCs w:val="28"/>
        </w:rPr>
        <w:t>.</w:t>
      </w:r>
      <w:r w:rsidR="00833D04">
        <w:rPr>
          <w:rFonts w:ascii="Times New Roman" w:hAnsi="Times New Roman" w:cs="Times New Roman"/>
          <w:bCs/>
          <w:sz w:val="28"/>
          <w:szCs w:val="28"/>
        </w:rPr>
        <w:t xml:space="preserve">                         </w:t>
      </w:r>
    </w:p>
    <w:sectPr w:rsidR="000543AF" w:rsidRPr="000543AF" w:rsidSect="00B97831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844AB5"/>
    <w:multiLevelType w:val="hybridMultilevel"/>
    <w:tmpl w:val="9B94FE36"/>
    <w:lvl w:ilvl="0" w:tplc="0419000F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629E1789"/>
    <w:multiLevelType w:val="hybridMultilevel"/>
    <w:tmpl w:val="9B94FE36"/>
    <w:lvl w:ilvl="0" w:tplc="0419000F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66261A9A"/>
    <w:multiLevelType w:val="hybridMultilevel"/>
    <w:tmpl w:val="E1AC1650"/>
    <w:lvl w:ilvl="0" w:tplc="F7DE81AA">
      <w:start w:val="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6A15704"/>
    <w:multiLevelType w:val="hybridMultilevel"/>
    <w:tmpl w:val="E9C82B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90577">
    <w:abstractNumId w:val="3"/>
  </w:num>
  <w:num w:numId="2" w16cid:durableId="265966572">
    <w:abstractNumId w:val="0"/>
  </w:num>
  <w:num w:numId="3" w16cid:durableId="9112862">
    <w:abstractNumId w:val="1"/>
  </w:num>
  <w:num w:numId="4" w16cid:durableId="1791901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20"/>
    <w:rsid w:val="00027029"/>
    <w:rsid w:val="00047355"/>
    <w:rsid w:val="000543AF"/>
    <w:rsid w:val="00077D57"/>
    <w:rsid w:val="000B02F2"/>
    <w:rsid w:val="000C1FEC"/>
    <w:rsid w:val="000D455B"/>
    <w:rsid w:val="00106001"/>
    <w:rsid w:val="00116470"/>
    <w:rsid w:val="00130CC5"/>
    <w:rsid w:val="00131853"/>
    <w:rsid w:val="001E065D"/>
    <w:rsid w:val="00230223"/>
    <w:rsid w:val="002629A1"/>
    <w:rsid w:val="002824C0"/>
    <w:rsid w:val="002B2704"/>
    <w:rsid w:val="002C0A79"/>
    <w:rsid w:val="002F149C"/>
    <w:rsid w:val="003112F4"/>
    <w:rsid w:val="0036603D"/>
    <w:rsid w:val="0039282D"/>
    <w:rsid w:val="003C3A06"/>
    <w:rsid w:val="003F2663"/>
    <w:rsid w:val="00441C44"/>
    <w:rsid w:val="00442A66"/>
    <w:rsid w:val="004F0C5F"/>
    <w:rsid w:val="00504956"/>
    <w:rsid w:val="00524D35"/>
    <w:rsid w:val="00536B5B"/>
    <w:rsid w:val="005A06C2"/>
    <w:rsid w:val="005C3B6E"/>
    <w:rsid w:val="00601A70"/>
    <w:rsid w:val="00617945"/>
    <w:rsid w:val="006662CC"/>
    <w:rsid w:val="006E4820"/>
    <w:rsid w:val="00722FC7"/>
    <w:rsid w:val="00750AF2"/>
    <w:rsid w:val="007A18E0"/>
    <w:rsid w:val="007D568E"/>
    <w:rsid w:val="007D63DF"/>
    <w:rsid w:val="007E5D46"/>
    <w:rsid w:val="008114FB"/>
    <w:rsid w:val="00833D04"/>
    <w:rsid w:val="0084482E"/>
    <w:rsid w:val="00855565"/>
    <w:rsid w:val="008653D0"/>
    <w:rsid w:val="00897276"/>
    <w:rsid w:val="009C5EEE"/>
    <w:rsid w:val="00A66862"/>
    <w:rsid w:val="00A95F5A"/>
    <w:rsid w:val="00AA5F23"/>
    <w:rsid w:val="00B31C7F"/>
    <w:rsid w:val="00B57115"/>
    <w:rsid w:val="00B97831"/>
    <w:rsid w:val="00BA6495"/>
    <w:rsid w:val="00BE43CB"/>
    <w:rsid w:val="00C83EE4"/>
    <w:rsid w:val="00C878AD"/>
    <w:rsid w:val="00C93B29"/>
    <w:rsid w:val="00CA1015"/>
    <w:rsid w:val="00CE13B8"/>
    <w:rsid w:val="00CF1170"/>
    <w:rsid w:val="00CF29D1"/>
    <w:rsid w:val="00D439C5"/>
    <w:rsid w:val="00D7168E"/>
    <w:rsid w:val="00DA2290"/>
    <w:rsid w:val="00DF6EA3"/>
    <w:rsid w:val="00E42B32"/>
    <w:rsid w:val="00EF3048"/>
    <w:rsid w:val="00EF3B04"/>
    <w:rsid w:val="00F10B30"/>
    <w:rsid w:val="00F21B2D"/>
    <w:rsid w:val="00F27A20"/>
    <w:rsid w:val="00F40D6D"/>
    <w:rsid w:val="00F60F48"/>
    <w:rsid w:val="00FA66DE"/>
    <w:rsid w:val="00FC382C"/>
    <w:rsid w:val="00FD434B"/>
    <w:rsid w:val="00FD5D10"/>
    <w:rsid w:val="00FE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5ACCB"/>
  <w15:docId w15:val="{066E6AA4-E3A1-4594-B765-D3021A46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A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7A20"/>
    <w:pPr>
      <w:ind w:left="720"/>
      <w:contextualSpacing/>
    </w:pPr>
  </w:style>
  <w:style w:type="table" w:styleId="a4">
    <w:name w:val="Table Grid"/>
    <w:basedOn w:val="a1"/>
    <w:uiPriority w:val="59"/>
    <w:rsid w:val="00F27A2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3"/>
    <w:basedOn w:val="a"/>
    <w:link w:val="30"/>
    <w:rsid w:val="00D439C5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3 Знак"/>
    <w:basedOn w:val="a0"/>
    <w:link w:val="3"/>
    <w:rsid w:val="00D439C5"/>
    <w:rPr>
      <w:rFonts w:ascii="Times New Roman" w:eastAsia="Times New Roman" w:hAnsi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0722B-F894-4DAF-9417-FC2B0028B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ХПЭТ</Company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АСУ</dc:creator>
  <cp:keywords/>
  <dc:description/>
  <cp:lastModifiedBy>reflec tion</cp:lastModifiedBy>
  <cp:revision>6</cp:revision>
  <dcterms:created xsi:type="dcterms:W3CDTF">2025-03-17T22:55:00Z</dcterms:created>
  <dcterms:modified xsi:type="dcterms:W3CDTF">2026-03-04T02:19:00Z</dcterms:modified>
</cp:coreProperties>
</file>