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FCA" w:rsidRPr="00532FCA" w:rsidRDefault="00532FCA" w:rsidP="00532FCA">
      <w:pPr>
        <w:rPr>
          <w:sz w:val="36"/>
          <w:szCs w:val="36"/>
        </w:rPr>
      </w:pPr>
      <w:r w:rsidRPr="00532FCA">
        <w:rPr>
          <w:sz w:val="36"/>
          <w:szCs w:val="36"/>
        </w:rPr>
        <w:t># Tagging-rumours-on-Twitter</w:t>
      </w:r>
    </w:p>
    <w:p w:rsidR="00532FCA" w:rsidRPr="00532FCA" w:rsidRDefault="00532FCA" w:rsidP="00532FCA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532FCA">
        <w:rPr>
          <w:sz w:val="36"/>
          <w:szCs w:val="36"/>
        </w:rPr>
        <w:t>The codes include the data collection, building relationship graph and processing data sets.</w:t>
      </w:r>
    </w:p>
    <w:p w:rsidR="00532FCA" w:rsidRPr="00532FCA" w:rsidRDefault="00532FCA" w:rsidP="00532FCA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532FCA">
        <w:rPr>
          <w:sz w:val="36"/>
          <w:szCs w:val="36"/>
        </w:rPr>
        <w:t>Data Collection.py is the programming about collecting the Twitter data.</w:t>
      </w:r>
    </w:p>
    <w:p w:rsidR="00532FCA" w:rsidRPr="00532FCA" w:rsidRDefault="00532FCA" w:rsidP="00532FCA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532FCA">
        <w:rPr>
          <w:sz w:val="36"/>
          <w:szCs w:val="36"/>
        </w:rPr>
        <w:t>hashtags.py is the programming about dealing with the hashtags about the Data.</w:t>
      </w:r>
    </w:p>
    <w:p w:rsidR="00532FCA" w:rsidRPr="00532FCA" w:rsidRDefault="00532FCA" w:rsidP="00532FCA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532FCA">
        <w:rPr>
          <w:sz w:val="36"/>
          <w:szCs w:val="36"/>
        </w:rPr>
        <w:t>relation_process_data.py is the programming to find the relationship among the users.</w:t>
      </w:r>
    </w:p>
    <w:p w:rsidR="00532FCA" w:rsidRPr="00532FCA" w:rsidRDefault="00532FCA" w:rsidP="00532FCA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532FCA">
        <w:rPr>
          <w:sz w:val="36"/>
          <w:szCs w:val="36"/>
        </w:rPr>
        <w:t>graph.py is the programming to make the relationship graph.</w:t>
      </w:r>
    </w:p>
    <w:p w:rsidR="00725FB0" w:rsidRPr="00532FCA" w:rsidRDefault="00532FCA" w:rsidP="00532FCA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532FCA">
        <w:rPr>
          <w:sz w:val="36"/>
          <w:szCs w:val="36"/>
        </w:rPr>
        <w:t>dataFromJson.py is the programming to deal with the data-sets.</w:t>
      </w:r>
    </w:p>
    <w:sectPr w:rsidR="00725FB0" w:rsidRPr="00532FCA" w:rsidSect="00850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26698"/>
    <w:multiLevelType w:val="hybridMultilevel"/>
    <w:tmpl w:val="2DE62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2FCA"/>
    <w:rsid w:val="003B0E62"/>
    <w:rsid w:val="00532FCA"/>
    <w:rsid w:val="00850DF3"/>
    <w:rsid w:val="00942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D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FC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2019-06-13T04:14:00Z</dcterms:created>
  <dcterms:modified xsi:type="dcterms:W3CDTF">2019-06-13T04:15:00Z</dcterms:modified>
</cp:coreProperties>
</file>