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1E1" w:rsidRPr="008801E1" w:rsidRDefault="00A13DC5" w:rsidP="008801E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-Iμt-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+k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8801E1" w:rsidRDefault="008801E1" w:rsidP="008801E1"/>
    <w:p w:rsidR="008801E1" w:rsidRPr="008801E1" w:rsidRDefault="008801E1" w:rsidP="008801E1">
      <m:oMathPara>
        <m:oMath>
          <m:r>
            <w:rPr>
              <w:rFonts w:ascii="Cambria Math" w:hAnsi="Cambria Math"/>
            </w:rPr>
            <m:t>μ=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-ηt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+jk)</m:t>
          </m:r>
        </m:oMath>
      </m:oMathPara>
    </w:p>
    <w:p w:rsidR="008801E1" w:rsidRDefault="008801E1" w:rsidP="008801E1">
      <m:oMathPara>
        <m:oMath>
          <m:r>
            <w:rPr>
              <w:rFonts w:ascii="Cambria Math" w:hAnsi="Cambria Math"/>
            </w:rPr>
            <m:t>ω=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-ηt</m:t>
              </m:r>
            </m:sup>
          </m:sSup>
        </m:oMath>
      </m:oMathPara>
    </w:p>
    <w:p w:rsidR="008801E1" w:rsidRDefault="003D16AE" w:rsidP="008801E1">
      <m:oMathPara>
        <m:oMath>
          <m:r>
            <w:rPr>
              <w:rFonts w:ascii="Cambria Math" w:hAnsi="Cambria Math"/>
            </w:rPr>
            <m:t>m=-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ηt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2β-2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-2ηt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α+1</m:t>
                  </m:r>
                </m:sup>
              </m:sSup>
              <m:r>
                <w:rPr>
                  <w:rFonts w:ascii="Cambria Math" w:hAnsi="Cambria Math"/>
                </w:rPr>
                <m:t>jkt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ρ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rad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+k))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α+1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3D16AE" w:rsidRPr="003D16AE" w:rsidRDefault="00A13DC5" w:rsidP="008801E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2β-2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β-1</m:t>
              </m:r>
            </m:sup>
          </m:sSup>
          <m:r>
            <w:rPr>
              <w:rFonts w:ascii="Cambria Math" w:hAnsi="Cambria Math"/>
            </w:rPr>
            <m:t>kρ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w=0,t→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3D16AE" w:rsidRPr="003D16AE" w:rsidRDefault="00A13DC5" w:rsidP="008801E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α+1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-ηt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2β+2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-2ηt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β+1</m:t>
                  </m:r>
                </m:sup>
              </m:sSup>
              <m:r>
                <w:rPr>
                  <w:rFonts w:ascii="Cambria Math" w:hAnsi="Cambria Math"/>
                </w:rPr>
                <m:t>ρt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rad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=0,k=0</m:t>
          </m:r>
        </m:oMath>
      </m:oMathPara>
    </w:p>
    <w:p w:rsidR="003D16AE" w:rsidRDefault="003D16AE" w:rsidP="008801E1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2beta-2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-2ηt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α+1</m:t>
                  </m:r>
                </m:sup>
              </m:sSup>
              <m:r>
                <w:rPr>
                  <w:rFonts w:ascii="Cambria Math" w:hAnsi="Cambria Math"/>
                </w:rPr>
                <m:t>jt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beta-1</m:t>
                  </m:r>
                </m:sup>
              </m:sSup>
              <m:r>
                <w:rPr>
                  <w:rFonts w:ascii="Cambria Math" w:hAnsi="Cambria Math"/>
                </w:rPr>
                <m:t>ρ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rad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+jk)(α+1)-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2beta-2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-2ηt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-I+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2beta-3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-2ηt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)(2beta-2)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beta-2</m:t>
                  </m:r>
                </m:sup>
              </m:sSup>
              <m:r>
                <w:rPr>
                  <w:rFonts w:ascii="Cambria Math" w:hAnsi="Cambria Math"/>
                </w:rPr>
                <m:t>ρ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rad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+k)(beta-1)+I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beta-1</m:t>
                  </m:r>
                </m:sup>
              </m:sSup>
              <m:r>
                <w:rPr>
                  <w:rFonts w:ascii="Cambria Math" w:hAnsi="Cambria Math"/>
                </w:rPr>
                <m:t>ρt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rad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</m:den>
          </m:f>
        </m:oMath>
      </m:oMathPara>
    </w:p>
    <w:p w:rsidR="003D16AE" w:rsidRDefault="00383CCF" w:rsidP="008801E1">
      <m:oMathPara>
        <m:oMath>
          <m:r>
            <w:rPr>
              <w:rFonts w:ascii="Cambria Math" w:hAnsi="Cambria Math"/>
            </w:rPr>
            <m:t>k=-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2-2β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2ηt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α+1</m:t>
                  </m:r>
                </m:sup>
              </m:sSup>
              <m:r>
                <w:rPr>
                  <w:rFonts w:ascii="Cambria Math" w:hAnsi="Cambria Math"/>
                </w:rPr>
                <m:t>jt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ρ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rad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D16AE" w:rsidRPr="00383CCF" w:rsidRDefault="00A13DC5" w:rsidP="008801E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-2ηt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1-ρt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rad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m+jk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-v-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-2ηt</m:t>
                  </m:r>
                </m:sup>
              </m:sSup>
              <m:r>
                <w:rPr>
                  <w:rFonts w:ascii="Cambria Math" w:hAnsi="Cambria Math"/>
                </w:rPr>
                <m:t>-2kρ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rad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83CCF" w:rsidRPr="00383CCF" w:rsidRDefault="00A13DC5" w:rsidP="008801E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2ηt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(2t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-ηt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+jk)+ρt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rad>
                  <m:r>
                    <w:rPr>
                      <w:rFonts w:ascii="Cambria Math" w:hAnsi="Cambria Math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-ηt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-2ηt</m:t>
                  </m:r>
                </m:sup>
              </m:sSup>
              <m:r>
                <w:rPr>
                  <w:rFonts w:ascii="Cambria Math" w:hAnsi="Cambria Math"/>
                </w:rPr>
                <m:t>(v+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-2ηt</m:t>
                  </m:r>
                </m:sup>
              </m:sSup>
              <m:r>
                <w:rPr>
                  <w:rFonts w:ascii="Cambria Math" w:hAnsi="Cambria Math"/>
                </w:rPr>
                <m:t>+2kρ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rad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rad>
          <m:r>
            <w:rPr>
              <w:rFonts w:ascii="Cambria Math" w:hAnsi="Cambria Math"/>
            </w:rPr>
            <m:t>+2t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-ηt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+jk)+ρt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-ηt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:rsidR="00383CCF" w:rsidRPr="00EC2C6B" w:rsidRDefault="00A13DC5" w:rsidP="008801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2ηt</m:t>
                  </m:r>
                </m:sup>
              </m:sSup>
              <m:r>
                <w:rPr>
                  <w:rFonts w:ascii="Cambria Math" w:hAnsi="Cambria Math"/>
                </w:rPr>
                <m:t>(2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  <m:r>
                <w:rPr>
                  <w:rFonts w:ascii="Cambria Math" w:hAnsi="Cambria Math"/>
                </w:rPr>
                <m:t>+ρt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rad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2j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ηt</m:t>
                  </m:r>
                </m:sup>
              </m:sSup>
              <m:r>
                <w:rPr>
                  <w:rFonts w:ascii="Cambria Math" w:hAnsi="Cambria Math"/>
                </w:rPr>
                <m:t>(4jt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  <m:r>
                <w:rPr>
                  <w:rFonts w:ascii="Cambria Math" w:hAnsi="Cambria Math"/>
                </w:rPr>
                <m:t>(2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  <m:r>
                <w:rPr>
                  <w:rFonts w:ascii="Cambria Math" w:hAnsi="Cambria Math"/>
                </w:rPr>
                <m:t>+ρt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rad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  <m:r>
                <w:rPr>
                  <w:rFonts w:ascii="Cambria Math" w:hAnsi="Cambria Math"/>
                </w:rPr>
                <m:t>-1)+2ρ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-3ηt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-2ηt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-4ηt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EC2C6B" w:rsidRPr="00EC2C6B" w:rsidRDefault="00A13DC5" w:rsidP="008801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2ηt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-2ηt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-4ηt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C2C6B" w:rsidRPr="00EC2C6B" w:rsidRDefault="00A13DC5" w:rsidP="008801E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2jt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-2ηt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-4ηt</m:t>
                      </m:r>
                    </m:sup>
                  </m:sSup>
                </m:e>
              </m:rad>
            </m:den>
          </m:f>
        </m:oMath>
      </m:oMathPara>
    </w:p>
    <w:p w:rsidR="00EC2C6B" w:rsidRPr="00EC2C6B" w:rsidRDefault="00A13DC5" w:rsidP="008801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4jt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  <m:r>
                <w:rPr>
                  <w:rFonts w:ascii="Cambria Math" w:hAnsi="Cambria Math"/>
                </w:rPr>
                <m:t>(2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  <m:r>
                <w:rPr>
                  <w:rFonts w:ascii="Cambria Math" w:hAnsi="Cambria Math"/>
                </w:rPr>
                <m:t>+ρt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rad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-ηt</m:t>
                  </m:r>
                </m:sup>
              </m:sSup>
              <m:r>
                <w:rPr>
                  <w:rFonts w:ascii="Cambria Math" w:hAnsi="Cambria Math"/>
                </w:rPr>
                <m:t>-1)+2ρ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-3ηt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2(4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-2ηt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-4ηt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EC2C6B" w:rsidRPr="005365F4" w:rsidRDefault="00A13DC5" w:rsidP="008801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2ηt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2ηt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2ηt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ηt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-2ρt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ηt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-4j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ηt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+4jρt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rad>
                  <m:r>
                    <w:rPr>
                      <w:rFonts w:ascii="Cambria Math" w:hAnsi="Cambria Math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2ηt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-8j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rad>
                  <m:r>
                    <w:rPr>
                      <w:rFonts w:ascii="Cambria Math" w:hAnsi="Cambria Math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ηt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2ηt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365F4" w:rsidRPr="005365F4" w:rsidRDefault="005365F4" w:rsidP="008801E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2ηt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2ηt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ηt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jtρ+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ηt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ρ-2mtw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ηt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jt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5365F4" w:rsidRPr="009D02A6" w:rsidRDefault="00A13DC5" w:rsidP="008801E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+1)</m:t>
          </m:r>
        </m:oMath>
      </m:oMathPara>
    </w:p>
    <w:p w:rsidR="009D02A6" w:rsidRPr="009D02A6" w:rsidRDefault="009D02A6" w:rsidP="009D02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02A6" w:rsidRPr="005365F4" w:rsidRDefault="009D02A6" w:rsidP="008801E1"/>
    <w:p w:rsidR="005365F4" w:rsidRDefault="00A13DC5" w:rsidP="008801E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-k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k→+∞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9D02A6" w:rsidRDefault="00A13DC5" w:rsidP="008801E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k→-∞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-1)</m:t>
          </m:r>
        </m:oMath>
      </m:oMathPara>
    </w:p>
    <w:p w:rsidR="009D02A6" w:rsidRDefault="00A13DC5" w:rsidP="008801E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k→-∞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-k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k→-∞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9D02A6" w:rsidRDefault="009D02A6" w:rsidP="008801E1"/>
    <w:p w:rsidR="009D02A6" w:rsidRPr="00F4259D" w:rsidRDefault="00A13DC5" w:rsidP="008801E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∂k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-2k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F4259D" w:rsidRDefault="00A13DC5" w:rsidP="008801E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-1)</m:t>
                          </m:r>
                        </m:e>
                      </m:ra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w:bookmarkStart w:id="0" w:name="_GoBack"/>
                  <w:bookmarkEnd w:id="0"/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eqArr>
            </m:e>
          </m:d>
        </m:oMath>
      </m:oMathPara>
    </w:p>
    <w:p w:rsidR="008801E1" w:rsidRPr="00A13DC5" w:rsidRDefault="00A13DC5" w:rsidP="008801E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-k)-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A13DC5" w:rsidRPr="00140F27" w:rsidRDefault="00A13DC5" w:rsidP="008801E1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RSS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140F27" w:rsidRPr="00A13DC5" w:rsidRDefault="00A13DC5" w:rsidP="008801E1"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A13DC5" w:rsidRPr="00A13DC5" w:rsidRDefault="00A13DC5" w:rsidP="008801E1">
      <m:oMathPara>
        <m:oMath>
          <m:r>
            <m:rPr>
              <m:sty m:val="p"/>
            </m:rPr>
            <w:rPr>
              <w:rFonts w:ascii="Cambria Math" w:hAnsi="Cambria Math"/>
            </w:rPr>
            <m:t>ln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ln2π-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RSS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13DC5" w:rsidRPr="008801E1" w:rsidRDefault="00A13DC5" w:rsidP="008801E1">
      <w:pPr>
        <w:rPr>
          <w:rFonts w:ascii="Cambria Math" w:hAnsi="Cambria Math" w:hint="eastAsi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AIC=2k-2ln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=2k+nln2π+n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RSS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+n</m:t>
          </m:r>
          <m:r>
            <m:rPr>
              <m:sty m:val="p"/>
            </m:rPr>
            <w:rPr>
              <w:rFonts w:ascii="Cambria Math" w:hAnsi="Cambria Math"/>
            </w:rPr>
            <m:t>=2k+</m:t>
          </m:r>
          <m:r>
            <m:rPr>
              <m:sty m:val="p"/>
            </m:rPr>
            <w:rPr>
              <w:rFonts w:ascii="Cambria Math" w:hAnsi="Cambria Math"/>
            </w:rPr>
            <m:t>+n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RSS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+C</m:t>
          </m:r>
        </m:oMath>
      </m:oMathPara>
    </w:p>
    <w:sectPr w:rsidR="00A13DC5" w:rsidRPr="0088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E1"/>
    <w:rsid w:val="00140F27"/>
    <w:rsid w:val="00275513"/>
    <w:rsid w:val="0034436C"/>
    <w:rsid w:val="00383CCF"/>
    <w:rsid w:val="003D16AE"/>
    <w:rsid w:val="00435ECE"/>
    <w:rsid w:val="005365F4"/>
    <w:rsid w:val="005A6354"/>
    <w:rsid w:val="008801E1"/>
    <w:rsid w:val="008A3BB6"/>
    <w:rsid w:val="009D02A6"/>
    <w:rsid w:val="00A13DC5"/>
    <w:rsid w:val="00EC2C6B"/>
    <w:rsid w:val="00EF57FB"/>
    <w:rsid w:val="00F4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6087F-86A6-41CB-9AD6-6048D3F6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01E1"/>
    <w:rPr>
      <w:color w:val="808080"/>
    </w:rPr>
  </w:style>
  <w:style w:type="paragraph" w:styleId="a4">
    <w:name w:val="List Paragraph"/>
    <w:basedOn w:val="a"/>
    <w:uiPriority w:val="34"/>
    <w:qFormat/>
    <w:rsid w:val="00383C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2017-08-25T08:17:00Z</dcterms:created>
  <dcterms:modified xsi:type="dcterms:W3CDTF">2017-08-30T19:15:00Z</dcterms:modified>
</cp:coreProperties>
</file>