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Default="00A54CE7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</w:t>
      </w:r>
      <w:r w:rsidR="00D171AD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474B50">
        <w:rPr>
          <w:rFonts w:hint="eastAsia"/>
        </w:rPr>
        <w:t xml:space="preserve">   </w:t>
      </w:r>
      <w:r w:rsidR="003557D3">
        <w:rPr>
          <w:rFonts w:hint="eastAsia"/>
        </w:rPr>
        <w:t xml:space="preserve">           </w:t>
      </w:r>
      <w:r w:rsidR="00474B50">
        <w:rPr>
          <w:rFonts w:hint="eastAsia"/>
        </w:rPr>
        <w:t xml:space="preserve"> </w:t>
      </w:r>
      <w:r w:rsidR="003557D3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</w:t>
      </w:r>
      <w:r w:rsidR="00EB7B90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E414B8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02117</w:t>
      </w:r>
    </w:p>
    <w:p w:rsidR="006864DD" w:rsidRDefault="003557D3" w:rsidP="00AD7E6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调审核条款增加评分D,E项</w:t>
      </w:r>
    </w:p>
    <w:p w:rsidR="003557D3" w:rsidRDefault="00771557" w:rsidP="003557D3">
      <w:pPr>
        <w:ind w:firstLineChars="300" w:firstLine="7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设定所有四级条目</w:t>
      </w:r>
      <w:r w:rsidR="003557D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在评审前默认是D分（现在是C分）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EB7B90" w:rsidRPr="005E79F7" w:rsidRDefault="00EB7B90" w:rsidP="005E7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7B90" w:rsidRDefault="00EB7B90" w:rsidP="00EB7B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</w:p>
    <w:p w:rsidR="00EB7B90" w:rsidRDefault="005E79F7" w:rsidP="00EB7B90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宋体" w:hint="eastAsia"/>
          <w:b/>
          <w:color w:val="1F497D" w:themeColor="text2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color w:val="1F497D" w:themeColor="text2"/>
          <w:kern w:val="0"/>
          <w:sz w:val="30"/>
          <w:szCs w:val="30"/>
        </w:rPr>
        <w:t>用户重置密码功能</w:t>
      </w:r>
    </w:p>
    <w:p w:rsidR="005E79F7" w:rsidRDefault="00E06E91" w:rsidP="005E79F7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在系统设置菜单里面增加“密码重置”菜单，用户输入“原密码”“新密码”“再次输入新密码”</w:t>
      </w:r>
    </w:p>
    <w:p w:rsidR="00E06E91" w:rsidRPr="00E06E91" w:rsidRDefault="00E06E91" w:rsidP="005E79F7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完成密码重置</w:t>
      </w:r>
    </w:p>
    <w:p w:rsidR="00E06E91" w:rsidRPr="00E06E91" w:rsidRDefault="00E06E91" w:rsidP="00333F65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914400"/>
            <wp:effectExtent l="19050" t="0" r="0" b="0"/>
            <wp:docPr id="4" name="图片 4" descr="C:\Users\th\AppData\Roaming\Tencent\Users\893231249\QQ\WinTemp\RichOle\C~ER]K`F{Q])@P{K046Q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\AppData\Roaming\Tencent\Users\893231249\QQ\WinTemp\RichOle\C~ER]K`F{Q])@P{K046QDP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E6" w:rsidRPr="00EB7B90" w:rsidRDefault="008A1BE6" w:rsidP="00EB7B90">
      <w:pPr>
        <w:pStyle w:val="a5"/>
        <w:ind w:leftChars="343" w:left="720" w:firstLineChars="1950" w:firstLine="585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</w:p>
    <w:p w:rsidR="008A1BE6" w:rsidRDefault="006A5EC9" w:rsidP="00EB7B9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增加上传附件进度条，上传成功后给出提示。</w:t>
      </w:r>
    </w:p>
    <w:p w:rsidR="00CB75A9" w:rsidRDefault="006A5EC9" w:rsidP="00EB7B9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修改超级管理员首页评分项统计逻辑</w:t>
      </w:r>
    </w:p>
    <w:p w:rsidR="006A5EC9" w:rsidRDefault="002E6D96" w:rsidP="006A5EC9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6348801" cy="14668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48" cy="147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C9" w:rsidRDefault="002E6D96" w:rsidP="004F74D9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这里的统计是显示满足A,B,C标准的四级条目各有多少？</w:t>
      </w:r>
      <w:r w:rsidR="004F74D9" w:rsidRPr="004F74D9">
        <w:rPr>
          <w:rFonts w:ascii="微软雅黑" w:eastAsia="微软雅黑" w:hAnsi="微软雅黑" w:hint="eastAsia"/>
          <w:color w:val="000000" w:themeColor="text1"/>
          <w:sz w:val="24"/>
          <w:szCs w:val="24"/>
        </w:rPr>
        <w:t>所以</w:t>
      </w:r>
      <w:r w:rsidR="006A5EC9" w:rsidRPr="004F74D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如果一个条目是A，那就意味着他同时也满足B,C，所以需要同时在A，B，C三项各增加一个计数。</w:t>
      </w:r>
    </w:p>
    <w:p w:rsidR="00692228" w:rsidRDefault="0043324E" w:rsidP="0069222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搜索功能修改</w:t>
      </w:r>
    </w:p>
    <w:p w:rsidR="0043324E" w:rsidRDefault="0043324E" w:rsidP="0043324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43324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列表页面搜索后点击“返回”回到首页，应该回到全部列表页</w:t>
      </w:r>
    </w:p>
    <w:p w:rsidR="0043324E" w:rsidRDefault="0043324E" w:rsidP="0043324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中文搜索某些词语没有搜索结果。</w:t>
      </w:r>
    </w:p>
    <w:p w:rsidR="0043324E" w:rsidRDefault="0043324E" w:rsidP="0043324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添加输入条目序列号后（比如1.2.2.1或者其他二，三级条目序列号），输出相关条目。</w:t>
      </w:r>
    </w:p>
    <w:p w:rsidR="00DA35CF" w:rsidRDefault="00DA35CF" w:rsidP="00DA35CF">
      <w:pPr>
        <w:pStyle w:val="a5"/>
        <w:ind w:left="108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43324E" w:rsidRDefault="0043324E" w:rsidP="0043324E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 w:rsidRPr="0043324E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lastRenderedPageBreak/>
        <w:t>搜索功能修改</w:t>
      </w:r>
    </w:p>
    <w:p w:rsidR="0043324E" w:rsidRPr="003410FF" w:rsidRDefault="0043324E" w:rsidP="0043324E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3410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缩小首页公告栏和消息栏UI，将高度变成现在的2/3.</w:t>
      </w:r>
    </w:p>
    <w:p w:rsidR="00DA35CF" w:rsidRDefault="00DA35CF" w:rsidP="00DA35C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首页消息</w:t>
      </w:r>
    </w:p>
    <w:p w:rsidR="00DA35CF" w:rsidRPr="00DA35CF" w:rsidRDefault="00DA35CF" w:rsidP="00DA35CF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对于被驳回的审核条目，相关人员的信息要显示在消息提示列表中，比如相关审核以及部门管理员显示被驳回的信息，超级管理员显示驳回后调教重审的消息</w:t>
      </w:r>
    </w:p>
    <w:p w:rsidR="00DA35CF" w:rsidRDefault="00DA35CF" w:rsidP="00DA35CF">
      <w:pPr>
        <w:pStyle w:val="a5"/>
        <w:ind w:left="720" w:firstLineChars="0" w:firstLine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6096000" cy="37338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4E" w:rsidRPr="0043324E" w:rsidRDefault="0043324E" w:rsidP="0043324E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43324E" w:rsidRPr="0043324E" w:rsidRDefault="0043324E" w:rsidP="004F74D9">
      <w:pPr>
        <w:pStyle w:val="a5"/>
        <w:ind w:left="7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A1BE6" w:rsidRDefault="008A1BE6" w:rsidP="008A1BE6">
      <w:pPr>
        <w:pStyle w:val="a5"/>
        <w:ind w:left="7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8A1BE6" w:rsidRDefault="008A1BE6" w:rsidP="008A1BE6">
      <w:pPr>
        <w:pStyle w:val="a5"/>
        <w:ind w:left="7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                      </w:t>
      </w:r>
    </w:p>
    <w:p w:rsidR="001963AE" w:rsidRDefault="001963AE" w:rsidP="001963AE">
      <w:pPr>
        <w:pStyle w:val="a5"/>
        <w:ind w:left="7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0E4A34" w:rsidRPr="0021175E" w:rsidRDefault="000E4A34" w:rsidP="0021175E">
      <w:pPr>
        <w:pStyle w:val="a5"/>
        <w:ind w:left="720" w:firstLineChars="0" w:firstLine="0"/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sectPr w:rsidR="000E4A34" w:rsidRPr="0021175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D64" w:rsidRDefault="00EE1D64" w:rsidP="004464CE">
      <w:r>
        <w:separator/>
      </w:r>
    </w:p>
  </w:endnote>
  <w:endnote w:type="continuationSeparator" w:id="1">
    <w:p w:rsidR="00EE1D64" w:rsidRDefault="00EE1D64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D64" w:rsidRDefault="00EE1D64" w:rsidP="004464CE">
      <w:r>
        <w:separator/>
      </w:r>
    </w:p>
  </w:footnote>
  <w:footnote w:type="continuationSeparator" w:id="1">
    <w:p w:rsidR="00EE1D64" w:rsidRDefault="00EE1D64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7A5EA1"/>
    <w:multiLevelType w:val="hybridMultilevel"/>
    <w:tmpl w:val="769A68DA"/>
    <w:lvl w:ilvl="0" w:tplc="775C9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56D9F"/>
    <w:rsid w:val="000756D2"/>
    <w:rsid w:val="000B4AE5"/>
    <w:rsid w:val="000B561C"/>
    <w:rsid w:val="000D6BEB"/>
    <w:rsid w:val="000E4A34"/>
    <w:rsid w:val="00125BE2"/>
    <w:rsid w:val="00126680"/>
    <w:rsid w:val="00156124"/>
    <w:rsid w:val="001963AE"/>
    <w:rsid w:val="00200ECC"/>
    <w:rsid w:val="0021175E"/>
    <w:rsid w:val="00227EEE"/>
    <w:rsid w:val="00282732"/>
    <w:rsid w:val="0028623B"/>
    <w:rsid w:val="002A5DD4"/>
    <w:rsid w:val="002E6D96"/>
    <w:rsid w:val="00311009"/>
    <w:rsid w:val="0031740A"/>
    <w:rsid w:val="00317E8B"/>
    <w:rsid w:val="003323CE"/>
    <w:rsid w:val="00333F65"/>
    <w:rsid w:val="003410FF"/>
    <w:rsid w:val="003557D3"/>
    <w:rsid w:val="003804F0"/>
    <w:rsid w:val="003D4E2B"/>
    <w:rsid w:val="00430F39"/>
    <w:rsid w:val="0043324E"/>
    <w:rsid w:val="004464CE"/>
    <w:rsid w:val="004709EB"/>
    <w:rsid w:val="00474B50"/>
    <w:rsid w:val="004F74D9"/>
    <w:rsid w:val="005227DA"/>
    <w:rsid w:val="005A1974"/>
    <w:rsid w:val="005B5B45"/>
    <w:rsid w:val="005E26E8"/>
    <w:rsid w:val="005E79F7"/>
    <w:rsid w:val="00604CDF"/>
    <w:rsid w:val="00652325"/>
    <w:rsid w:val="00654566"/>
    <w:rsid w:val="0066412C"/>
    <w:rsid w:val="006705C7"/>
    <w:rsid w:val="006864DD"/>
    <w:rsid w:val="00692228"/>
    <w:rsid w:val="006A5EC9"/>
    <w:rsid w:val="006E6927"/>
    <w:rsid w:val="00703244"/>
    <w:rsid w:val="007346B8"/>
    <w:rsid w:val="00771557"/>
    <w:rsid w:val="00820EB3"/>
    <w:rsid w:val="008334DF"/>
    <w:rsid w:val="00847E0A"/>
    <w:rsid w:val="00865729"/>
    <w:rsid w:val="008A1BE6"/>
    <w:rsid w:val="00935FF3"/>
    <w:rsid w:val="0095463D"/>
    <w:rsid w:val="00974FBA"/>
    <w:rsid w:val="00987BC2"/>
    <w:rsid w:val="00A06926"/>
    <w:rsid w:val="00A54CE7"/>
    <w:rsid w:val="00A67C64"/>
    <w:rsid w:val="00AD7E61"/>
    <w:rsid w:val="00B21CBF"/>
    <w:rsid w:val="00BA119C"/>
    <w:rsid w:val="00C379F9"/>
    <w:rsid w:val="00C4060B"/>
    <w:rsid w:val="00C43AED"/>
    <w:rsid w:val="00CB75A9"/>
    <w:rsid w:val="00CC7D63"/>
    <w:rsid w:val="00CE6DE1"/>
    <w:rsid w:val="00CF4AC5"/>
    <w:rsid w:val="00D171AD"/>
    <w:rsid w:val="00D3787C"/>
    <w:rsid w:val="00D42E7C"/>
    <w:rsid w:val="00D96E52"/>
    <w:rsid w:val="00DA35CF"/>
    <w:rsid w:val="00DC7B6A"/>
    <w:rsid w:val="00DE1593"/>
    <w:rsid w:val="00E00431"/>
    <w:rsid w:val="00E06E91"/>
    <w:rsid w:val="00E414B8"/>
    <w:rsid w:val="00E55DCA"/>
    <w:rsid w:val="00E5605E"/>
    <w:rsid w:val="00E56DA4"/>
    <w:rsid w:val="00EB7B90"/>
    <w:rsid w:val="00ED5E04"/>
    <w:rsid w:val="00ED7B7F"/>
    <w:rsid w:val="00EE1D64"/>
    <w:rsid w:val="00EF3150"/>
    <w:rsid w:val="00EF4FEA"/>
    <w:rsid w:val="00F337BC"/>
    <w:rsid w:val="00F74384"/>
    <w:rsid w:val="00FA0684"/>
    <w:rsid w:val="00FA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2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51</cp:revision>
  <dcterms:created xsi:type="dcterms:W3CDTF">2016-12-23T11:59:00Z</dcterms:created>
  <dcterms:modified xsi:type="dcterms:W3CDTF">2017-02-17T12:34:00Z</dcterms:modified>
</cp:coreProperties>
</file>