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274D" w:rsidTr="008962FF">
        <w:trPr>
          <w:trHeight w:val="1975"/>
        </w:trPr>
        <w:tc>
          <w:tcPr>
            <w:tcW w:w="4148" w:type="dxa"/>
          </w:tcPr>
          <w:p w:rsidR="0002274D" w:rsidRDefault="0002274D" w:rsidP="0002274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递增和递减运算符</w:t>
            </w:r>
          </w:p>
          <w:p w:rsidR="0002274D" w:rsidRDefault="0002274D" w:rsidP="0002274D">
            <w:pPr>
              <w:pStyle w:val="a4"/>
              <w:numPr>
                <w:ilvl w:val="0"/>
                <w:numId w:val="1"/>
              </w:numPr>
              <w:ind w:firstLineChars="0"/>
            </w:pPr>
            <w:r w:rsidRPr="008962FF">
              <w:rPr>
                <w:rFonts w:hint="eastAsia"/>
              </w:rPr>
              <w:t>定义前置递增、递减运算符</w:t>
            </w:r>
          </w:p>
          <w:p w:rsidR="0002274D" w:rsidRDefault="0002274D" w:rsidP="0002274D">
            <w:pPr>
              <w:pStyle w:val="a4"/>
              <w:numPr>
                <w:ilvl w:val="0"/>
                <w:numId w:val="1"/>
              </w:numPr>
              <w:ind w:firstLineChars="0"/>
            </w:pPr>
            <w:r w:rsidRPr="008962FF">
              <w:rPr>
                <w:rFonts w:hint="eastAsia"/>
              </w:rPr>
              <w:t>区分前置与后置</w:t>
            </w:r>
          </w:p>
          <w:p w:rsidR="0002274D" w:rsidRDefault="0002274D" w:rsidP="0002274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8962FF">
              <w:rPr>
                <w:rFonts w:hint="eastAsia"/>
              </w:rPr>
              <w:t>显示地调用后置运算符</w:t>
            </w:r>
          </w:p>
        </w:tc>
        <w:tc>
          <w:tcPr>
            <w:tcW w:w="4148" w:type="dxa"/>
          </w:tcPr>
          <w:p w:rsidR="0002274D" w:rsidRDefault="0002274D" w:rsidP="0002274D">
            <w:proofErr w:type="spellStart"/>
            <w:r>
              <w:rPr>
                <w:rFonts w:hint="eastAsia"/>
              </w:rPr>
              <w:t>Str</w:t>
            </w:r>
            <w:r>
              <w:t>Blob</w:t>
            </w:r>
            <w:proofErr w:type="spellEnd"/>
            <w:r>
              <w:t>&amp; operator++();</w:t>
            </w:r>
          </w:p>
          <w:p w:rsidR="0002274D" w:rsidRDefault="0002274D" w:rsidP="0002274D">
            <w:proofErr w:type="spellStart"/>
            <w:r>
              <w:t>StrBlob</w:t>
            </w:r>
            <w:proofErr w:type="spellEnd"/>
            <w:r>
              <w:t>&amp; operator—();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前置</w:t>
            </w:r>
          </w:p>
          <w:p w:rsidR="0002274D" w:rsidRDefault="0002274D" w:rsidP="0002274D"/>
          <w:p w:rsidR="0002274D" w:rsidRDefault="0002274D" w:rsidP="0002274D">
            <w:proofErr w:type="spellStart"/>
            <w:r>
              <w:rPr>
                <w:rFonts w:hint="eastAsia"/>
              </w:rPr>
              <w:t>Str</w:t>
            </w:r>
            <w:r>
              <w:t>Blob</w:t>
            </w:r>
            <w:proofErr w:type="spellEnd"/>
            <w:r>
              <w:t>&amp; operator++(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02274D" w:rsidRDefault="0002274D" w:rsidP="0002274D">
            <w:proofErr w:type="spellStart"/>
            <w:r>
              <w:t>StrBlob</w:t>
            </w:r>
            <w:proofErr w:type="spellEnd"/>
            <w:r>
              <w:t>&amp; operator—(</w:t>
            </w:r>
            <w:proofErr w:type="spellStart"/>
            <w:r>
              <w:t>int</w:t>
            </w:r>
            <w:proofErr w:type="spellEnd"/>
            <w:r>
              <w:t>);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后置</w:t>
            </w:r>
          </w:p>
          <w:p w:rsidR="009F0A9C" w:rsidRDefault="009F0A9C" w:rsidP="0002274D"/>
          <w:p w:rsidR="009F0A9C" w:rsidRDefault="009F0A9C" w:rsidP="0002274D"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t xml:space="preserve"> </w:t>
            </w:r>
            <w:proofErr w:type="spellStart"/>
            <w:r>
              <w:t>stp</w:t>
            </w:r>
            <w:proofErr w:type="spellEnd"/>
            <w:r>
              <w:t>;</w:t>
            </w:r>
          </w:p>
          <w:p w:rsidR="009F0A9C" w:rsidRDefault="009F0A9C" w:rsidP="0002274D">
            <w:proofErr w:type="spellStart"/>
            <w:r>
              <w:t>Stp.operator</w:t>
            </w:r>
            <w:proofErr w:type="spellEnd"/>
            <w:r>
              <w:t>++(0);</w:t>
            </w:r>
          </w:p>
          <w:p w:rsidR="009F0A9C" w:rsidRDefault="009F0A9C" w:rsidP="0002274D">
            <w:proofErr w:type="spellStart"/>
            <w:r>
              <w:t>Stp.operator</w:t>
            </w:r>
            <w:proofErr w:type="spellEnd"/>
            <w:r>
              <w:t>++();</w:t>
            </w:r>
          </w:p>
          <w:p w:rsidR="0002274D" w:rsidRPr="0002274D" w:rsidRDefault="0002274D" w:rsidP="00724211">
            <w:pPr>
              <w:rPr>
                <w:rFonts w:hint="eastAsia"/>
              </w:rPr>
            </w:pPr>
          </w:p>
        </w:tc>
      </w:tr>
      <w:tr w:rsidR="0002274D" w:rsidTr="009D05D2">
        <w:tc>
          <w:tcPr>
            <w:tcW w:w="8296" w:type="dxa"/>
            <w:gridSpan w:val="2"/>
          </w:tcPr>
          <w:p w:rsidR="005C0036" w:rsidRDefault="005C0036" w:rsidP="005C00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递增和递减运算符</w:t>
            </w:r>
          </w:p>
          <w:p w:rsidR="005C0036" w:rsidRDefault="005C0036" w:rsidP="005C0036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并不要求必须是类的成员，但改变的正好是所操作对象的状态，建议为成员函数</w:t>
            </w:r>
          </w:p>
          <w:p w:rsidR="005C0036" w:rsidRDefault="005C0036" w:rsidP="005C0036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既有前后版本，应该同时定义</w:t>
            </w:r>
          </w:p>
          <w:p w:rsidR="005C0036" w:rsidRDefault="005C0036" w:rsidP="005C0036">
            <w:pPr>
              <w:pStyle w:val="a4"/>
              <w:numPr>
                <w:ilvl w:val="0"/>
                <w:numId w:val="2"/>
              </w:numPr>
              <w:ind w:firstLineChars="0"/>
            </w:pPr>
            <w:r w:rsidRPr="008962FF">
              <w:rPr>
                <w:rFonts w:hint="eastAsia"/>
              </w:rPr>
              <w:t>定义前置递增、递减运算符</w:t>
            </w:r>
          </w:p>
          <w:p w:rsidR="008E5215" w:rsidRDefault="008E5215" w:rsidP="008E5215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前置：</w:t>
            </w:r>
          </w:p>
          <w:p w:rsidR="008E5215" w:rsidRDefault="008E5215" w:rsidP="008E5215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与内置版本一致，应该返回递增或递减</w:t>
            </w:r>
            <w:proofErr w:type="gramStart"/>
            <w:r>
              <w:rPr>
                <w:rFonts w:hint="eastAsia"/>
              </w:rPr>
              <w:t>后对象</w:t>
            </w:r>
            <w:proofErr w:type="gramEnd"/>
            <w:r>
              <w:rPr>
                <w:rFonts w:hint="eastAsia"/>
              </w:rPr>
              <w:t>的引用</w:t>
            </w:r>
          </w:p>
          <w:p w:rsidR="005C0036" w:rsidRDefault="005C0036" w:rsidP="005C0036">
            <w:pPr>
              <w:pStyle w:val="a4"/>
              <w:numPr>
                <w:ilvl w:val="0"/>
                <w:numId w:val="2"/>
              </w:numPr>
              <w:ind w:firstLineChars="0"/>
            </w:pPr>
            <w:r w:rsidRPr="008962FF">
              <w:rPr>
                <w:rFonts w:hint="eastAsia"/>
              </w:rPr>
              <w:t>区分前置与后置</w:t>
            </w:r>
          </w:p>
          <w:p w:rsidR="001D47CC" w:rsidRDefault="001D47CC" w:rsidP="001D47C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就是使用一个参数，不被使用的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一个额外的</w:t>
            </w:r>
          </w:p>
          <w:p w:rsidR="001D47CC" w:rsidRDefault="001D47CC" w:rsidP="001D47C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后置：</w:t>
            </w:r>
          </w:p>
          <w:p w:rsidR="001D47CC" w:rsidRDefault="001D47CC" w:rsidP="001D47CC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返回的是对象的原值，递增或递减之前的值，</w:t>
            </w:r>
            <w:r w:rsidRPr="00724211">
              <w:rPr>
                <w:rFonts w:hint="eastAsia"/>
                <w:color w:val="FF0000"/>
              </w:rPr>
              <w:t>非引用</w:t>
            </w:r>
          </w:p>
          <w:p w:rsidR="0002274D" w:rsidRDefault="005C0036" w:rsidP="005C0036">
            <w:pPr>
              <w:pStyle w:val="a4"/>
              <w:numPr>
                <w:ilvl w:val="0"/>
                <w:numId w:val="2"/>
              </w:numPr>
              <w:ind w:firstLineChars="0"/>
            </w:pPr>
            <w:r w:rsidRPr="008962FF">
              <w:rPr>
                <w:rFonts w:hint="eastAsia"/>
              </w:rPr>
              <w:t>显示地调用后置运算符</w:t>
            </w:r>
          </w:p>
          <w:p w:rsidR="00D038C5" w:rsidRDefault="00D038C5" w:rsidP="00D038C5">
            <w:proofErr w:type="spellStart"/>
            <w:r>
              <w:rPr>
                <w:rFonts w:hint="eastAsia"/>
              </w:rPr>
              <w:t>StrBlob</w:t>
            </w:r>
            <w:proofErr w:type="spellEnd"/>
            <w:r>
              <w:t xml:space="preserve"> </w:t>
            </w:r>
            <w:proofErr w:type="spellStart"/>
            <w:r>
              <w:t>stp</w:t>
            </w:r>
            <w:proofErr w:type="spellEnd"/>
            <w:r>
              <w:t>;</w:t>
            </w:r>
          </w:p>
          <w:p w:rsidR="00D038C5" w:rsidRDefault="00D038C5" w:rsidP="00D038C5">
            <w:proofErr w:type="spellStart"/>
            <w:r>
              <w:t>Stp.operator</w:t>
            </w:r>
            <w:proofErr w:type="spellEnd"/>
            <w:r>
              <w:t>++(0);</w:t>
            </w:r>
            <w:r w:rsidR="00EF2FE0">
              <w:t xml:space="preserve">// </w:t>
            </w:r>
            <w:r w:rsidR="00EF2FE0">
              <w:t>后置</w:t>
            </w:r>
          </w:p>
          <w:p w:rsidR="00724211" w:rsidRDefault="00D038C5" w:rsidP="00EF2FE0">
            <w:pPr>
              <w:rPr>
                <w:rFonts w:hint="eastAsia"/>
              </w:rPr>
            </w:pPr>
            <w:proofErr w:type="spellStart"/>
            <w:r>
              <w:t>Stp.operator</w:t>
            </w:r>
            <w:proofErr w:type="spellEnd"/>
            <w:r>
              <w:t>++();</w:t>
            </w:r>
            <w:r w:rsidR="00EF2FE0">
              <w:t xml:space="preserve">// </w:t>
            </w:r>
            <w:r w:rsidR="00EF2FE0">
              <w:t>前置</w:t>
            </w:r>
            <w:bookmarkStart w:id="0" w:name="_GoBack"/>
            <w:bookmarkEnd w:id="0"/>
          </w:p>
        </w:tc>
      </w:tr>
    </w:tbl>
    <w:p w:rsidR="003551E2" w:rsidRDefault="003551E2"/>
    <w:sectPr w:rsidR="0035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F3C"/>
    <w:multiLevelType w:val="hybridMultilevel"/>
    <w:tmpl w:val="473AF7F6"/>
    <w:lvl w:ilvl="0" w:tplc="5AC6E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7403B"/>
    <w:multiLevelType w:val="hybridMultilevel"/>
    <w:tmpl w:val="0B38C218"/>
    <w:lvl w:ilvl="0" w:tplc="06B8FD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EB0067"/>
    <w:multiLevelType w:val="hybridMultilevel"/>
    <w:tmpl w:val="5B60F45A"/>
    <w:lvl w:ilvl="0" w:tplc="E744D2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616F7"/>
    <w:multiLevelType w:val="hybridMultilevel"/>
    <w:tmpl w:val="BFEEBCC8"/>
    <w:lvl w:ilvl="0" w:tplc="E9C82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17E78"/>
    <w:multiLevelType w:val="hybridMultilevel"/>
    <w:tmpl w:val="BFEEBCC8"/>
    <w:lvl w:ilvl="0" w:tplc="E9C82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154A9A"/>
    <w:multiLevelType w:val="hybridMultilevel"/>
    <w:tmpl w:val="D02C9CEE"/>
    <w:lvl w:ilvl="0" w:tplc="8140D1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FA"/>
    <w:rsid w:val="0002274D"/>
    <w:rsid w:val="001D47CC"/>
    <w:rsid w:val="003551E2"/>
    <w:rsid w:val="005C0036"/>
    <w:rsid w:val="00724211"/>
    <w:rsid w:val="0089390B"/>
    <w:rsid w:val="008962FF"/>
    <w:rsid w:val="008E5215"/>
    <w:rsid w:val="009F0A9C"/>
    <w:rsid w:val="00D038C5"/>
    <w:rsid w:val="00D811FA"/>
    <w:rsid w:val="00E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65D-9146-4811-B48F-0CC4EDE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6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</Words>
  <Characters>367</Characters>
  <Application>Microsoft Office Word</Application>
  <DocSecurity>0</DocSecurity>
  <Lines>3</Lines>
  <Paragraphs>1</Paragraphs>
  <ScaleCrop>false</ScaleCrop>
  <Company>FrankLuna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2019-06-18T05:23:00Z</dcterms:created>
  <dcterms:modified xsi:type="dcterms:W3CDTF">2019-06-18T06:19:00Z</dcterms:modified>
</cp:coreProperties>
</file>