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285E" w14:textId="4F0857F6" w:rsidR="005C5ED8" w:rsidRDefault="000C606C" w:rsidP="005C5ED8">
      <w:pPr>
        <w:spacing w:afterLines="100" w:after="312"/>
        <w:jc w:val="center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计网课程项目</w:t>
      </w:r>
      <w:r w:rsidR="005C5ED8">
        <w:rPr>
          <w:rFonts w:ascii="新宋体" w:eastAsia="新宋体" w:hAnsi="新宋体" w:hint="eastAsia"/>
          <w:b/>
          <w:sz w:val="32"/>
          <w:szCs w:val="32"/>
        </w:rPr>
        <w:t>会议记录</w:t>
      </w:r>
    </w:p>
    <w:p w14:paraId="62A56C72" w14:textId="68656C77" w:rsidR="005C5ED8" w:rsidRDefault="005C5ED8" w:rsidP="005C5ED8">
      <w:pPr>
        <w:jc w:val="righ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第</w:t>
      </w:r>
      <w:r>
        <w:rPr>
          <w:rFonts w:ascii="新宋体" w:eastAsia="新宋体" w:hAnsi="新宋体" w:hint="eastAsia"/>
          <w:szCs w:val="21"/>
          <w:u w:val="single"/>
        </w:rPr>
        <w:t>__</w:t>
      </w:r>
      <w:r w:rsidR="00B913B4">
        <w:rPr>
          <w:rFonts w:ascii="新宋体" w:eastAsia="新宋体" w:hAnsi="新宋体" w:hint="eastAsia"/>
          <w:szCs w:val="21"/>
          <w:u w:val="single"/>
        </w:rPr>
        <w:t>2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 w:hint="eastAsia"/>
          <w:szCs w:val="21"/>
        </w:rPr>
        <w:t>次会议记录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748"/>
        <w:gridCol w:w="3060"/>
        <w:gridCol w:w="1260"/>
        <w:gridCol w:w="2880"/>
      </w:tblGrid>
      <w:tr w:rsidR="005C5ED8" w14:paraId="396BA21A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2ABB0872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主 持 人：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43FC93D" w14:textId="77FA4104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7E182277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记录人员：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EEF325A" w14:textId="11B7CB20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</w:t>
            </w:r>
          </w:p>
        </w:tc>
      </w:tr>
      <w:tr w:rsidR="005C5ED8" w14:paraId="34875113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71369F93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会议主题：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5794CC54" w14:textId="5E87B528" w:rsidR="005C5ED8" w:rsidRDefault="00B913B4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阶段总结1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026F8B29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会议地点：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C3A52CE" w14:textId="56FB1CC5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线上</w:t>
            </w:r>
          </w:p>
        </w:tc>
      </w:tr>
      <w:tr w:rsidR="005C5ED8" w14:paraId="2286E16F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463E2520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会议时间：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59232868" w14:textId="2BFBF55C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2020.</w:t>
            </w:r>
            <w:r w:rsidR="00B913B4">
              <w:rPr>
                <w:rFonts w:ascii="新宋体" w:eastAsia="新宋体" w:hAnsi="新宋体" w:hint="eastAsia"/>
                <w:szCs w:val="21"/>
              </w:rPr>
              <w:t>4.1</w:t>
            </w:r>
            <w:r w:rsidR="00B913B4">
              <w:rPr>
                <w:rFonts w:ascii="新宋体" w:eastAsia="新宋体" w:hAnsi="新宋体"/>
                <w:szCs w:val="21"/>
              </w:rPr>
              <w:t xml:space="preserve"> </w:t>
            </w:r>
            <w:r w:rsidR="00B913B4">
              <w:rPr>
                <w:rFonts w:ascii="新宋体" w:eastAsia="新宋体" w:hAnsi="新宋体" w:hint="eastAsia"/>
                <w:szCs w:val="21"/>
              </w:rPr>
              <w:t>22：30</w:t>
            </w:r>
            <w:r w:rsidR="00F83F0D">
              <w:rPr>
                <w:rFonts w:ascii="新宋体" w:eastAsia="新宋体" w:hAnsi="新宋体" w:hint="eastAsia"/>
                <w:szCs w:val="21"/>
              </w:rPr>
              <w:t>-23：30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34D215F8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纪录时间：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AA18C0E" w14:textId="20B91086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2020.</w:t>
            </w:r>
            <w:r w:rsidR="00B913B4">
              <w:rPr>
                <w:rFonts w:ascii="新宋体" w:eastAsia="新宋体" w:hAnsi="新宋体" w:hint="eastAsia"/>
                <w:szCs w:val="21"/>
              </w:rPr>
              <w:t>4.1</w:t>
            </w:r>
            <w:r w:rsidR="00B913B4">
              <w:rPr>
                <w:rFonts w:ascii="新宋体" w:eastAsia="新宋体" w:hAnsi="新宋体"/>
                <w:szCs w:val="21"/>
              </w:rPr>
              <w:t xml:space="preserve"> </w:t>
            </w:r>
            <w:r w:rsidR="00B913B4">
              <w:rPr>
                <w:rFonts w:ascii="新宋体" w:eastAsia="新宋体" w:hAnsi="新宋体" w:hint="eastAsia"/>
                <w:szCs w:val="21"/>
              </w:rPr>
              <w:t>22：30</w:t>
            </w:r>
          </w:p>
        </w:tc>
      </w:tr>
      <w:tr w:rsidR="005C5ED8" w14:paraId="08FDA419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2B832BFA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参与人员：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14:paraId="623AE8B0" w14:textId="4779F97E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 乔祥硕 骆一鑫 李晓彤 缪志豪</w:t>
            </w:r>
          </w:p>
        </w:tc>
      </w:tr>
      <w:tr w:rsidR="005C5ED8" w14:paraId="0E21CF0C" w14:textId="77777777" w:rsidTr="005C5ED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058D05BD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会议内容：</w:t>
            </w:r>
          </w:p>
        </w:tc>
      </w:tr>
      <w:tr w:rsidR="005C5ED8" w14:paraId="1E90F163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4210B95B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38975E1C" w14:textId="77777777" w:rsidR="007C409E" w:rsidRDefault="00B913B4" w:rsidP="007F2DDF">
            <w:r>
              <w:rPr>
                <w:rFonts w:hint="eastAsia"/>
              </w:rPr>
              <w:t>汇报进度：</w:t>
            </w:r>
          </w:p>
          <w:p w14:paraId="6B30BE05" w14:textId="539D74C2" w:rsidR="00B913B4" w:rsidRDefault="00B913B4" w:rsidP="007F2DD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石高飞：前端部分页面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发送页、收件箱</w:t>
            </w:r>
          </w:p>
          <w:p w14:paraId="632129F2" w14:textId="1D341E13" w:rsidR="00B913B4" w:rsidRDefault="00B913B4" w:rsidP="007F2DD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乔祥硕：数据库设计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个表</w:t>
            </w:r>
            <w:r>
              <w:rPr>
                <w:rFonts w:hint="eastAsia"/>
              </w:rPr>
              <w:t xml:space="preserve"> </w:t>
            </w:r>
          </w:p>
          <w:p w14:paraId="16A3A22A" w14:textId="5B767DEA" w:rsidR="00B913B4" w:rsidRDefault="00B913B4" w:rsidP="007F2DD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骆一鑫：实现利用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代码使用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POP3</w:t>
            </w:r>
            <w:r>
              <w:rPr>
                <w:rFonts w:hint="eastAsia"/>
              </w:rPr>
              <w:t>发送接收邮件</w:t>
            </w:r>
          </w:p>
        </w:tc>
      </w:tr>
      <w:tr w:rsidR="005C5ED8" w14:paraId="6F67E57E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39892B6C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FD2A746" w14:textId="266D362C" w:rsidR="005C5ED8" w:rsidRDefault="007E6BB6" w:rsidP="007E6BB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  <w:noProof/>
              </w:rPr>
              <w:t>统一环境配置</w:t>
            </w:r>
            <w:r w:rsidR="00E70FA2">
              <w:rPr>
                <w:rFonts w:hint="eastAsia"/>
                <w:noProof/>
              </w:rPr>
              <w:t xml:space="preserve"> IDEA</w:t>
            </w:r>
            <w:r w:rsidR="00E70FA2">
              <w:rPr>
                <w:rFonts w:hint="eastAsia"/>
                <w:noProof/>
              </w:rPr>
              <w:t>、</w:t>
            </w:r>
            <w:r w:rsidR="00E70FA2">
              <w:rPr>
                <w:noProof/>
              </w:rPr>
              <w:t xml:space="preserve"> </w:t>
            </w:r>
            <w:r w:rsidR="00E70FA2">
              <w:rPr>
                <w:rFonts w:hint="eastAsia"/>
                <w:noProof/>
              </w:rPr>
              <w:t>jdk1.8</w:t>
            </w:r>
          </w:p>
        </w:tc>
      </w:tr>
      <w:tr w:rsidR="005C5ED8" w14:paraId="6D67A0E6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7FDC1465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8A17357" w14:textId="77777777" w:rsidR="005C5ED8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成员分工：</w:t>
            </w:r>
          </w:p>
          <w:p w14:paraId="150F1607" w14:textId="77777777" w:rsidR="007C409E" w:rsidRDefault="007C409E" w:rsidP="007F2DDF">
            <w:r>
              <w:t>前端</w:t>
            </w:r>
            <w:r>
              <w:t>2</w:t>
            </w:r>
            <w:r>
              <w:t>人：李晓彤</w:t>
            </w:r>
            <w:r>
              <w:t> </w:t>
            </w:r>
            <w:r>
              <w:t>石高飞</w:t>
            </w:r>
            <w:r>
              <w:br/>
            </w:r>
            <w:r>
              <w:t>后端</w:t>
            </w:r>
            <w:r>
              <w:t>2</w:t>
            </w:r>
            <w:r>
              <w:t>人：骆一鑫</w:t>
            </w:r>
            <w:r>
              <w:t> </w:t>
            </w:r>
            <w:r>
              <w:t>缪志豪</w:t>
            </w:r>
            <w:r>
              <w:br/>
            </w:r>
            <w:r>
              <w:t>数据库</w:t>
            </w:r>
            <w:r>
              <w:t>1</w:t>
            </w:r>
            <w:r>
              <w:t>人：乔祥硕（设计完成后并到后端）</w:t>
            </w:r>
          </w:p>
          <w:p w14:paraId="0F971802" w14:textId="77777777" w:rsidR="007C409E" w:rsidRDefault="007C409E" w:rsidP="007F2DDF"/>
          <w:p w14:paraId="70086D1B" w14:textId="59023C6F" w:rsidR="007C409E" w:rsidRDefault="007C409E" w:rsidP="007C409E">
            <w:r>
              <w:t>数据库：</w:t>
            </w:r>
            <w:r w:rsidR="00FE7D9D">
              <w:rPr>
                <w:rFonts w:hint="eastAsia"/>
              </w:rPr>
              <w:t>乔祥硕：</w:t>
            </w:r>
            <w:r w:rsidR="007E6BB6">
              <w:rPr>
                <w:rFonts w:hint="eastAsia"/>
              </w:rPr>
              <w:t>jdbc</w:t>
            </w:r>
            <w:r w:rsidR="007417E0">
              <w:rPr>
                <w:rFonts w:hint="eastAsia"/>
              </w:rPr>
              <w:t>登录注册</w:t>
            </w:r>
            <w:r>
              <w:br/>
            </w:r>
            <w:r>
              <w:t>后端：</w:t>
            </w:r>
            <w:r w:rsidR="007417E0">
              <w:rPr>
                <w:rFonts w:hint="eastAsia"/>
              </w:rPr>
              <w:t>骆一鑫：收发邮件</w:t>
            </w:r>
            <w:r w:rsidR="00B50CBA">
              <w:rPr>
                <w:rFonts w:hint="eastAsia"/>
              </w:rPr>
              <w:t>//</w:t>
            </w:r>
            <w:r w:rsidR="007417E0">
              <w:rPr>
                <w:rFonts w:hint="eastAsia"/>
              </w:rPr>
              <w:t>文件</w:t>
            </w:r>
            <w:r w:rsidR="007417E0">
              <w:rPr>
                <w:rFonts w:hint="eastAsia"/>
              </w:rPr>
              <w:t>FTP</w:t>
            </w:r>
            <w:r w:rsidR="00B50CBA">
              <w:rPr>
                <w:rFonts w:hint="eastAsia"/>
              </w:rPr>
              <w:t>（使用）</w:t>
            </w:r>
            <w:r w:rsidR="007417E0">
              <w:rPr>
                <w:rFonts w:hint="eastAsia"/>
              </w:rPr>
              <w:t>；</w:t>
            </w:r>
            <w:r w:rsidR="00FE7D9D">
              <w:rPr>
                <w:rFonts w:hint="eastAsia"/>
              </w:rPr>
              <w:t>缪志豪：</w:t>
            </w:r>
            <w:r w:rsidR="00FE7D9D">
              <w:rPr>
                <w:rFonts w:hint="eastAsia"/>
              </w:rPr>
              <w:t>servlet</w:t>
            </w:r>
            <w:r w:rsidR="00FE7D9D">
              <w:t xml:space="preserve"> </w:t>
            </w:r>
            <w:r>
              <w:br/>
            </w:r>
            <w:r>
              <w:t>前端：</w:t>
            </w:r>
            <w:r w:rsidR="007E6BB6">
              <w:rPr>
                <w:rFonts w:hint="eastAsia"/>
              </w:rPr>
              <w:t>李晓彤：</w:t>
            </w:r>
            <w:r>
              <w:t>注册登录</w:t>
            </w:r>
            <w:r w:rsidR="007E6BB6">
              <w:rPr>
                <w:rFonts w:hint="eastAsia"/>
              </w:rPr>
              <w:t>；石高飞：收发邮件</w:t>
            </w:r>
            <w:r w:rsidR="007417E0">
              <w:rPr>
                <w:rFonts w:hint="eastAsia"/>
              </w:rPr>
              <w:t>前端</w:t>
            </w:r>
          </w:p>
          <w:p w14:paraId="5E8766A5" w14:textId="77777777" w:rsidR="007C409E" w:rsidRDefault="007C409E" w:rsidP="007C409E">
            <w:pPr>
              <w:rPr>
                <w:rFonts w:ascii="新宋体" w:eastAsia="新宋体" w:hAnsi="新宋体"/>
                <w:szCs w:val="21"/>
              </w:rPr>
            </w:pPr>
          </w:p>
          <w:p w14:paraId="39077030" w14:textId="53B97F57" w:rsidR="007C409E" w:rsidRPr="007C409E" w:rsidRDefault="007C409E" w:rsidP="007C409E">
            <w:pPr>
              <w:rPr>
                <w:rFonts w:ascii="新宋体" w:eastAsia="新宋体" w:hAnsi="新宋体"/>
                <w:szCs w:val="21"/>
              </w:rPr>
            </w:pPr>
            <w:r>
              <w:t>优先级</w:t>
            </w:r>
            <w:r>
              <w:t>TOP</w:t>
            </w:r>
            <w:r>
              <w:t>：</w:t>
            </w:r>
            <w:r w:rsidR="007E6BB6">
              <w:rPr>
                <w:rFonts w:hint="eastAsia"/>
              </w:rPr>
              <w:t>登录注册、</w:t>
            </w:r>
            <w:r>
              <w:t>收发邮件</w:t>
            </w:r>
          </w:p>
        </w:tc>
      </w:tr>
      <w:tr w:rsidR="007C409E" w14:paraId="0F3B1AD1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1DE9F30A" w14:textId="0387F887" w:rsidR="007C409E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331D89C5" w14:textId="66D3A78C" w:rsidR="007C409E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下次开会时间：周</w:t>
            </w:r>
            <w:r w:rsidR="00B50CBA">
              <w:rPr>
                <w:rFonts w:ascii="新宋体" w:eastAsia="新宋体" w:hAnsi="新宋体" w:hint="eastAsia"/>
                <w:szCs w:val="21"/>
              </w:rPr>
              <w:t>六</w:t>
            </w:r>
            <w:r>
              <w:rPr>
                <w:rFonts w:ascii="新宋体" w:eastAsia="新宋体" w:hAnsi="新宋体" w:hint="eastAsia"/>
                <w:szCs w:val="21"/>
              </w:rPr>
              <w:t>4.</w:t>
            </w:r>
            <w:r w:rsidR="00B50CBA">
              <w:rPr>
                <w:rFonts w:ascii="新宋体" w:eastAsia="新宋体" w:hAnsi="新宋体" w:hint="eastAsia"/>
                <w:szCs w:val="21"/>
              </w:rPr>
              <w:t>4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="00B50CBA">
              <w:rPr>
                <w:rFonts w:ascii="新宋体" w:eastAsia="新宋体" w:hAnsi="新宋体" w:hint="eastAsia"/>
                <w:szCs w:val="21"/>
              </w:rPr>
              <w:t>14：30</w:t>
            </w:r>
          </w:p>
        </w:tc>
      </w:tr>
      <w:tr w:rsidR="007C409E" w14:paraId="5D0CE628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57145DBC" w14:textId="779F7B7E" w:rsidR="007C409E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2CA9B8DD" w14:textId="77777777" w:rsidR="007C409E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服务器账号密码：</w:t>
            </w:r>
          </w:p>
          <w:p w14:paraId="435CE012" w14:textId="0625C33E" w:rsidR="007C409E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t>106.13.191.84</w:t>
            </w:r>
            <w:r>
              <w:br/>
            </w:r>
            <w:r>
              <w:t>密码</w:t>
            </w:r>
            <w:r>
              <w:t> hnu2021*</w:t>
            </w:r>
            <w:r>
              <w:br/>
            </w:r>
            <w:r>
              <w:t>用户名</w:t>
            </w:r>
            <w:r>
              <w:t>Administrator</w:t>
            </w:r>
          </w:p>
        </w:tc>
      </w:tr>
      <w:tr w:rsidR="00E70FA2" w14:paraId="3866CC38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1B7539A8" w14:textId="77FBA9A5" w:rsidR="00E70FA2" w:rsidRDefault="00E70FA2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6、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4EC43D19" w14:textId="77777777" w:rsidR="00E70FA2" w:rsidRDefault="00E70FA2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需求：</w:t>
            </w:r>
          </w:p>
          <w:p w14:paraId="74C8F9ED" w14:textId="77777777" w:rsidR="00E70FA2" w:rsidRPr="00E70FA2" w:rsidRDefault="00E70FA2" w:rsidP="00E70FA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 xml:space="preserve">邮箱管理 主要是设置邮箱的大小。 </w:t>
            </w:r>
          </w:p>
          <w:p w14:paraId="0FEC3ED2" w14:textId="77777777" w:rsidR="00E70FA2" w:rsidRPr="00E70FA2" w:rsidRDefault="00E70FA2" w:rsidP="00E70FA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>客户的管理</w:t>
            </w:r>
            <w:r w:rsidRPr="00E70FA2">
              <w:rPr>
                <w:rFonts w:ascii="新宋体" w:eastAsia="新宋体" w:hAnsi="新宋体"/>
                <w:szCs w:val="21"/>
              </w:rPr>
              <w:t xml:space="preserve"> </w:t>
            </w:r>
            <w:r w:rsidRPr="00E70FA2">
              <w:rPr>
                <w:rFonts w:ascii="新宋体" w:eastAsia="新宋体" w:hAnsi="新宋体" w:hint="eastAsia"/>
                <w:szCs w:val="21"/>
              </w:rPr>
              <w:t xml:space="preserve">主要实现在服务器端创建新的客户账号和密码，还包括对创建的新用户的权限的设置（既是否具有管理员的职能），是否对该用户禁用等，还实现删除客户账号等功能。 </w:t>
            </w:r>
          </w:p>
          <w:p w14:paraId="03D60972" w14:textId="092B9985" w:rsidR="00E70FA2" w:rsidRPr="00E70FA2" w:rsidRDefault="00E70FA2" w:rsidP="00E70FA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 w:hint="eastAsia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>服务的起停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E70FA2">
              <w:rPr>
                <w:rFonts w:ascii="新宋体" w:eastAsia="新宋体" w:hAnsi="新宋体" w:hint="eastAsia"/>
                <w:szCs w:val="21"/>
              </w:rPr>
              <w:t xml:space="preserve">包括对 SMTP 服务、POP3 服务的起停，这是可选择的起停，通过它可以对客户端有选择的进行服务，包括对服务器的起停。 </w:t>
            </w:r>
          </w:p>
          <w:p w14:paraId="5C1FA727" w14:textId="27D97232" w:rsidR="00E70FA2" w:rsidRPr="00E70FA2" w:rsidRDefault="00E70FA2" w:rsidP="00E70FA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 w:hint="eastAsia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 xml:space="preserve">系统设置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E70FA2">
              <w:rPr>
                <w:rFonts w:ascii="新宋体" w:eastAsia="新宋体" w:hAnsi="新宋体" w:hint="eastAsia"/>
                <w:szCs w:val="21"/>
              </w:rPr>
              <w:t xml:space="preserve">包括设置服务器中 SMTP 端口（默认 25）、 POP3 端口（默认 110）、服务器的域名设置（默认 test.com），管理员还可在这重新设置密码。 还有对邮件的过滤，可实现账号的过滤和 IP 地址的过滤。 </w:t>
            </w:r>
          </w:p>
          <w:p w14:paraId="33110FBC" w14:textId="2D68FACA" w:rsidR="00E70FA2" w:rsidRPr="00E70FA2" w:rsidRDefault="00E70FA2" w:rsidP="00E70FA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 w:hint="eastAsia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>日志管理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E70FA2">
              <w:rPr>
                <w:rFonts w:ascii="新宋体" w:eastAsia="新宋体" w:hAnsi="新宋体" w:hint="eastAsia"/>
                <w:szCs w:val="21"/>
              </w:rPr>
              <w:t xml:space="preserve">对服务器 SMTP 日志、POP3 日志的查看和清除，及日志文件的存储位置、日志文件的大小的管理等。 </w:t>
            </w:r>
          </w:p>
          <w:p w14:paraId="30955D7D" w14:textId="5E997B33" w:rsidR="00E70FA2" w:rsidRPr="00E70FA2" w:rsidRDefault="00E70FA2" w:rsidP="00E70FA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 w:hint="eastAsia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 xml:space="preserve">日常管理  主要是邮件的群发功能，可方便发送通知。 </w:t>
            </w:r>
          </w:p>
          <w:p w14:paraId="7B31967A" w14:textId="4EE8DCA1" w:rsidR="00E70FA2" w:rsidRPr="00E70FA2" w:rsidRDefault="00E70FA2" w:rsidP="00E70FA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 w:hint="eastAsia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>帮助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E70FA2">
              <w:rPr>
                <w:rFonts w:ascii="新宋体" w:eastAsia="新宋体" w:hAnsi="新宋体" w:hint="eastAsia"/>
                <w:szCs w:val="21"/>
              </w:rPr>
              <w:t>对管理员提供服务器的使用帮助。</w:t>
            </w:r>
          </w:p>
        </w:tc>
      </w:tr>
      <w:tr w:rsidR="005C5ED8" w14:paraId="4DB16941" w14:textId="77777777" w:rsidTr="005C5ED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3B9491FD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已解决问题：</w:t>
            </w:r>
          </w:p>
        </w:tc>
      </w:tr>
      <w:tr w:rsidR="005C5ED8" w14:paraId="1F2B1B13" w14:textId="77777777" w:rsidTr="005C5ED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2A1FD45B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2222768F" w14:textId="13D50B6D" w:rsidR="005C5ED8" w:rsidRDefault="003C22FB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技术难题列举</w:t>
            </w:r>
            <w:bookmarkStart w:id="0" w:name="_GoBack"/>
            <w:bookmarkEnd w:id="0"/>
            <w:r w:rsidR="007C409E">
              <w:rPr>
                <w:rFonts w:ascii="新宋体" w:eastAsia="新宋体" w:hAnsi="新宋体" w:hint="eastAsia"/>
                <w:szCs w:val="21"/>
              </w:rPr>
              <w:t>与下次开会时间</w:t>
            </w:r>
          </w:p>
        </w:tc>
      </w:tr>
      <w:tr w:rsidR="005C5ED8" w14:paraId="33FC341D" w14:textId="77777777" w:rsidTr="005C5ED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53BA7A8C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待解决问题：</w:t>
            </w:r>
          </w:p>
        </w:tc>
      </w:tr>
      <w:tr w:rsidR="005C5ED8" w14:paraId="703AE964" w14:textId="77777777" w:rsidTr="005C5ED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6D67FB8C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492A20D8" w14:textId="3D2ADC73" w:rsidR="005C5ED8" w:rsidRDefault="00B913B4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乔祥硕：文件日志管理的具体实现方式</w:t>
            </w:r>
          </w:p>
        </w:tc>
      </w:tr>
      <w:tr w:rsidR="005C5ED8" w14:paraId="6D6B5B1D" w14:textId="77777777" w:rsidTr="005C5ED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1F1882E3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0A620520" w14:textId="0BAA916A" w:rsidR="005C5ED8" w:rsidRDefault="00B913B4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石高飞：</w:t>
            </w:r>
            <w:r w:rsidR="00D15D8C">
              <w:rPr>
                <w:rFonts w:ascii="新宋体" w:eastAsia="新宋体" w:hAnsi="新宋体" w:hint="eastAsia"/>
                <w:szCs w:val="21"/>
              </w:rPr>
              <w:t>前端页面js以及css分离，标准化</w:t>
            </w:r>
          </w:p>
        </w:tc>
      </w:tr>
      <w:tr w:rsidR="00D15D8C" w14:paraId="24F2322C" w14:textId="77777777" w:rsidTr="005C5ED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230F0F9B" w14:textId="70FF1760" w:rsidR="00D15D8C" w:rsidRDefault="00D15D8C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3D67278" w14:textId="325767CD" w:rsidR="00D15D8C" w:rsidRDefault="00D15D8C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骆一鑫：中文邮件乱码、文件传输功能</w:t>
            </w:r>
          </w:p>
        </w:tc>
      </w:tr>
      <w:tr w:rsidR="007E6BB6" w14:paraId="6CDC3467" w14:textId="77777777" w:rsidTr="005C5ED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564397EB" w14:textId="00AF7561" w:rsidR="007E6BB6" w:rsidRDefault="007E6BB6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7A280888" w14:textId="204BD851" w:rsidR="007E6BB6" w:rsidRDefault="00B50CBA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邮件发送接收队列，邮件状态问题</w:t>
            </w:r>
          </w:p>
        </w:tc>
      </w:tr>
      <w:tr w:rsidR="005C5ED8" w14:paraId="451B9A8E" w14:textId="77777777" w:rsidTr="005C5ED8">
        <w:trPr>
          <w:trHeight w:val="302"/>
        </w:trPr>
        <w:tc>
          <w:tcPr>
            <w:tcW w:w="8568" w:type="dxa"/>
            <w:gridSpan w:val="5"/>
            <w:shd w:val="clear" w:color="auto" w:fill="CCCCCC"/>
          </w:tcPr>
          <w:p w14:paraId="0422C63C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备注：</w:t>
            </w:r>
          </w:p>
        </w:tc>
      </w:tr>
      <w:tr w:rsidR="005C5ED8" w14:paraId="1B6548C1" w14:textId="77777777" w:rsidTr="005C5ED8">
        <w:trPr>
          <w:trHeight w:val="55"/>
        </w:trPr>
        <w:tc>
          <w:tcPr>
            <w:tcW w:w="620" w:type="dxa"/>
          </w:tcPr>
          <w:p w14:paraId="4F0505BF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</w:tcPr>
          <w:p w14:paraId="0EBA47E8" w14:textId="1354D0B3" w:rsidR="005C5ED8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相关连接：Java</w:t>
            </w:r>
            <w:r>
              <w:rPr>
                <w:rFonts w:ascii="新宋体" w:eastAsia="新宋体" w:hAnsi="新宋体"/>
                <w:szCs w:val="21"/>
              </w:rPr>
              <w:t xml:space="preserve"> mail </w:t>
            </w:r>
            <w:r>
              <w:t>https://www.cnblogs.com/panchanggui/p/9962651.html</w:t>
            </w:r>
          </w:p>
        </w:tc>
      </w:tr>
      <w:tr w:rsidR="005C5ED8" w14:paraId="210E299D" w14:textId="77777777" w:rsidTr="005C5ED8">
        <w:trPr>
          <w:trHeight w:val="52"/>
        </w:trPr>
        <w:tc>
          <w:tcPr>
            <w:tcW w:w="620" w:type="dxa"/>
          </w:tcPr>
          <w:p w14:paraId="17A4D3CE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</w:tcPr>
          <w:p w14:paraId="295E4873" w14:textId="6249422F" w:rsidR="005C5ED8" w:rsidRDefault="005C5ED8" w:rsidP="007C409E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14:paraId="17053FF3" w14:textId="77777777" w:rsidR="00C40E79" w:rsidRPr="005C5ED8" w:rsidRDefault="00C40E79"/>
    <w:sectPr w:rsidR="00C40E79" w:rsidRPr="005C5ED8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AD3EF" w14:textId="77777777" w:rsidR="004B5069" w:rsidRDefault="004B5069">
      <w:r>
        <w:separator/>
      </w:r>
    </w:p>
  </w:endnote>
  <w:endnote w:type="continuationSeparator" w:id="0">
    <w:p w14:paraId="7A9330AB" w14:textId="77777777" w:rsidR="004B5069" w:rsidRDefault="004B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90370" w14:textId="77777777" w:rsidR="004A1982" w:rsidRDefault="000C606C">
    <w:pPr>
      <w:pStyle w:val="a4"/>
      <w:jc w:val="center"/>
      <w:rPr>
        <w:rFonts w:ascii="新宋体" w:eastAsia="新宋体" w:hAnsi="新宋体"/>
      </w:rPr>
    </w:pPr>
    <w:r>
      <w:rPr>
        <w:rFonts w:ascii="新宋体" w:eastAsia="新宋体" w:hAnsi="新宋体" w:hint="eastAsia"/>
      </w:rPr>
      <w:t>第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PAGE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3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页/共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NUMPAGES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3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792D7" w14:textId="77777777" w:rsidR="004B5069" w:rsidRDefault="004B5069">
      <w:r>
        <w:separator/>
      </w:r>
    </w:p>
  </w:footnote>
  <w:footnote w:type="continuationSeparator" w:id="0">
    <w:p w14:paraId="05DB3865" w14:textId="77777777" w:rsidR="004B5069" w:rsidRDefault="004B5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91E2C3"/>
    <w:multiLevelType w:val="singleLevel"/>
    <w:tmpl w:val="E891E2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01E4DF4"/>
    <w:multiLevelType w:val="multilevel"/>
    <w:tmpl w:val="501E4DF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155FA8"/>
    <w:multiLevelType w:val="hybridMultilevel"/>
    <w:tmpl w:val="B2E4619C"/>
    <w:lvl w:ilvl="0" w:tplc="82AC9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313413"/>
    <w:multiLevelType w:val="hybridMultilevel"/>
    <w:tmpl w:val="822EB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ED"/>
    <w:rsid w:val="000C606C"/>
    <w:rsid w:val="003C22FB"/>
    <w:rsid w:val="004A1982"/>
    <w:rsid w:val="004B5069"/>
    <w:rsid w:val="005C5ED8"/>
    <w:rsid w:val="00723BED"/>
    <w:rsid w:val="007417E0"/>
    <w:rsid w:val="007C409E"/>
    <w:rsid w:val="007E6BB6"/>
    <w:rsid w:val="00B50CBA"/>
    <w:rsid w:val="00B913B4"/>
    <w:rsid w:val="00C40E79"/>
    <w:rsid w:val="00D15D8C"/>
    <w:rsid w:val="00E70FA2"/>
    <w:rsid w:val="00F2646B"/>
    <w:rsid w:val="00F83F0D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28C5"/>
  <w15:chartTrackingRefBased/>
  <w15:docId w15:val="{31824C5B-FCFF-44F8-A552-968C1A65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D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C5ED8"/>
  </w:style>
  <w:style w:type="paragraph" w:styleId="a4">
    <w:name w:val="footer"/>
    <w:basedOn w:val="a"/>
    <w:link w:val="a5"/>
    <w:rsid w:val="005C5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5C5ED8"/>
    <w:rPr>
      <w:rFonts w:ascii="Calibri" w:eastAsia="宋体" w:hAnsi="Calibri" w:cs="Times New Roman"/>
      <w:sz w:val="18"/>
      <w:szCs w:val="18"/>
    </w:rPr>
  </w:style>
  <w:style w:type="table" w:styleId="a6">
    <w:name w:val="Table Grid"/>
    <w:basedOn w:val="a1"/>
    <w:uiPriority w:val="39"/>
    <w:rsid w:val="007C4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C409E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91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13B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Comet H</dc:creator>
  <cp:keywords/>
  <dc:description/>
  <cp:lastModifiedBy>Comet H</cp:lastModifiedBy>
  <cp:revision>8</cp:revision>
  <dcterms:created xsi:type="dcterms:W3CDTF">2020-03-29T07:56:00Z</dcterms:created>
  <dcterms:modified xsi:type="dcterms:W3CDTF">2020-04-01T15:30:00Z</dcterms:modified>
</cp:coreProperties>
</file>