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F3" w:rsidRPr="008B4BF3" w:rsidRDefault="008B4BF3" w:rsidP="008B4BF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4" w:history="1">
        <w:bookmarkStart w:id="0" w:name="_GoBack"/>
        <w:r w:rsidRPr="008B4BF3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linux</w:t>
        </w:r>
        <w:r w:rsidRPr="008B4BF3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访问</w:t>
        </w:r>
        <w:r w:rsidRPr="008B4BF3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windows</w:t>
        </w:r>
        <w:r w:rsidRPr="008B4BF3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共享文件夹</w:t>
        </w:r>
        <w:bookmarkEnd w:id="0"/>
        <w:r w:rsidRPr="008B4BF3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的方法</w:t>
        </w:r>
      </w:hyperlink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有时需要在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下需要访问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的共享文件夹，可以使用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挂载或者使用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连接。</w:t>
      </w:r>
    </w:p>
    <w:p w:rsidR="008B4BF3" w:rsidRPr="008B4BF3" w:rsidRDefault="008B4BF3" w:rsidP="008B4B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mount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挂载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首先创建被挂载的目录：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$ mkdir windows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将共享文件夹挂载到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文件夹：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$ sudo mount -t cifs -o username=share,password=share //192.168.66.198/share ./windows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其中几个参数表示含义：</w:t>
      </w:r>
    </w:p>
    <w:p w:rsidR="008B4BF3" w:rsidRPr="008B4BF3" w:rsidRDefault="008B4BF3" w:rsidP="008B4BF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4BF3">
        <w:rPr>
          <w:rFonts w:ascii="Verdana" w:eastAsia="宋体" w:hAnsi="Verdana" w:cs="宋体"/>
          <w:color w:val="333333"/>
          <w:kern w:val="0"/>
          <w:szCs w:val="21"/>
        </w:rPr>
        <w:t>cifs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Common Internet File System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，可以理解为网络文件系统。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br/>
        <w:t>usrname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：访问共享文件夹的用户名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br/>
        <w:t>password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：访问密码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br/>
        <w:t>//192.168.66.198/share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：表示网络文件夹的地址，注意这里最后不能加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，如果是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//192.168.66.198/share/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则会报如下错误：</w:t>
      </w:r>
      <w:r w:rsidRPr="008B4BF3">
        <w:rPr>
          <w:rFonts w:ascii="Verdana" w:eastAsia="宋体" w:hAnsi="Verdana" w:cs="宋体"/>
          <w:color w:val="333333"/>
          <w:kern w:val="0"/>
          <w:szCs w:val="21"/>
        </w:rPr>
        <w:t>mount: //192.168.66.198/share/ is not a valid block device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Tips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：使用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挂载的方法在系统重新启动后就会失效，如果希望开机时自动挂载，将下面设置加入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/etc/fstab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文件最后面就可以了。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//192.168.66.198/share /home/windows cifs defaults,username=share,password=share 0 2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其中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/home/windows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表示挂载点，就是上面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目录的完整路径。</w:t>
      </w:r>
    </w:p>
    <w:p w:rsidR="008B4BF3" w:rsidRPr="008B4BF3" w:rsidRDefault="008B4BF3" w:rsidP="008B4B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、使用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samba</w:t>
      </w: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连接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就是让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系列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os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之间的文件可以互相访问的软件。使用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访问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的共享文件夹，需要安装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smbclient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$ sudo apt-get install smbclient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安装好后，就可以访问共享的文件了。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$ smbclient --user=share //192.168.66.198/share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Enter share's password: （输入密码回车）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smb: \&gt;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此时进入了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smb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的命令操作空间，可以使用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help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来查看命令的使用。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smb: \&gt; help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......省略若干命令......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exit           get            getfacl        geteas         hardlink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help           history        iosize         lcd            link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......省略若干命令......</w:t>
      </w:r>
    </w:p>
    <w:p w:rsidR="008B4BF3" w:rsidRPr="008B4BF3" w:rsidRDefault="008B4BF3" w:rsidP="008B4BF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也可以使用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help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查看单个命令的使用方式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smb: \&gt; help get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>HELP get:</w:t>
      </w:r>
    </w:p>
    <w:p w:rsidR="008B4BF3" w:rsidRPr="008B4BF3" w:rsidRDefault="008B4BF3" w:rsidP="008B4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4B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[local name] get a file</w:t>
      </w:r>
    </w:p>
    <w:p w:rsidR="008B4BF3" w:rsidRPr="008B4BF3" w:rsidRDefault="008B4BF3" w:rsidP="008B4B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b/>
          <w:bCs/>
          <w:color w:val="000000"/>
          <w:kern w:val="0"/>
          <w:szCs w:val="21"/>
        </w:rPr>
        <w:t>小结</w:t>
      </w:r>
    </w:p>
    <w:p w:rsidR="008B4BF3" w:rsidRPr="008B4BF3" w:rsidRDefault="008B4BF3" w:rsidP="008B4BF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BF3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命令相对来说简单一些，基本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系统都会带有这个命令；使用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samba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的话从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也能访问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B4BF3">
        <w:rPr>
          <w:rFonts w:ascii="Verdana" w:eastAsia="宋体" w:hAnsi="Verdana" w:cs="宋体"/>
          <w:color w:val="000000"/>
          <w:kern w:val="0"/>
          <w:szCs w:val="21"/>
        </w:rPr>
        <w:t>的共享文件。根据自己喜好选择就可以了，</w:t>
      </w:r>
    </w:p>
    <w:p w:rsidR="001F07D1" w:rsidRDefault="001F07D1"/>
    <w:sectPr w:rsidR="001F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F3"/>
    <w:rsid w:val="001F07D1"/>
    <w:rsid w:val="008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1290"/>
  <w15:chartTrackingRefBased/>
  <w15:docId w15:val="{79B8C557-028F-4BDD-89BB-DD91809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4B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B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4B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4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4BF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4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4B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434364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56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angkongming/p/44765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2018-09-03T05:51:00Z</dcterms:created>
  <dcterms:modified xsi:type="dcterms:W3CDTF">2018-09-03T05:51:00Z</dcterms:modified>
</cp:coreProperties>
</file>