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F9507" w14:textId="77777777" w:rsidR="00173F5E" w:rsidRPr="003F3584" w:rsidRDefault="00173F5E" w:rsidP="003F3584">
      <w:pPr>
        <w:pStyle w:val="1"/>
        <w:snapToGrid w:val="0"/>
        <w:contextualSpacing/>
        <w:rPr>
          <w:rFonts w:asciiTheme="minorHAnsi" w:hAnsiTheme="minorHAnsi" w:cstheme="minorHAnsi"/>
        </w:rPr>
      </w:pPr>
    </w:p>
    <w:p w14:paraId="46950BE1" w14:textId="77777777" w:rsidR="00173F5E" w:rsidRPr="003F3584" w:rsidRDefault="00173F5E" w:rsidP="003F3584">
      <w:pPr>
        <w:pStyle w:val="a9"/>
        <w:snapToGrid w:val="0"/>
        <w:jc w:val="center"/>
        <w:rPr>
          <w:rFonts w:asciiTheme="minorHAnsi" w:hAnsiTheme="minorHAnsi" w:cstheme="minorHAnsi"/>
        </w:rPr>
      </w:pPr>
    </w:p>
    <w:p w14:paraId="5EF58483" w14:textId="77777777" w:rsidR="00173F5E" w:rsidRPr="003F3584" w:rsidRDefault="00173F5E" w:rsidP="003F3584">
      <w:pPr>
        <w:pStyle w:val="a9"/>
        <w:snapToGrid w:val="0"/>
        <w:jc w:val="center"/>
        <w:rPr>
          <w:rFonts w:asciiTheme="minorHAnsi" w:hAnsiTheme="minorHAnsi" w:cstheme="minorHAnsi"/>
        </w:rPr>
      </w:pPr>
    </w:p>
    <w:p w14:paraId="0BE98443" w14:textId="77777777" w:rsidR="00173F5E" w:rsidRPr="003F3584" w:rsidRDefault="00173F5E" w:rsidP="003F3584">
      <w:pPr>
        <w:snapToGrid w:val="0"/>
        <w:contextualSpacing/>
        <w:rPr>
          <w:rFonts w:cstheme="minorHAnsi"/>
        </w:rPr>
      </w:pPr>
    </w:p>
    <w:p w14:paraId="1883BCAF" w14:textId="77777777" w:rsidR="00173F5E" w:rsidRPr="003F3584" w:rsidRDefault="00173F5E" w:rsidP="003F3584">
      <w:pPr>
        <w:snapToGrid w:val="0"/>
        <w:contextualSpacing/>
        <w:rPr>
          <w:rFonts w:cstheme="minorHAnsi"/>
        </w:rPr>
      </w:pPr>
    </w:p>
    <w:p w14:paraId="10EA3DD9" w14:textId="77777777" w:rsidR="00173F5E" w:rsidRPr="003F3584" w:rsidRDefault="00173F5E" w:rsidP="003F3584">
      <w:pPr>
        <w:snapToGrid w:val="0"/>
        <w:contextualSpacing/>
        <w:rPr>
          <w:rFonts w:cstheme="minorHAnsi"/>
        </w:rPr>
      </w:pPr>
    </w:p>
    <w:p w14:paraId="0553711F" w14:textId="77777777" w:rsidR="00173F5E" w:rsidRPr="003F3584" w:rsidRDefault="00173F5E" w:rsidP="003F3584">
      <w:pPr>
        <w:pStyle w:val="a9"/>
        <w:snapToGrid w:val="0"/>
        <w:rPr>
          <w:rFonts w:asciiTheme="minorHAnsi" w:hAnsiTheme="minorHAnsi" w:cstheme="minorHAnsi"/>
        </w:rPr>
      </w:pPr>
    </w:p>
    <w:p w14:paraId="6D276A15" w14:textId="322FFDBE" w:rsidR="00024E0E" w:rsidRPr="003F3584" w:rsidRDefault="001C40BF" w:rsidP="003F3584">
      <w:pPr>
        <w:pStyle w:val="a9"/>
        <w:snapToGrid w:val="0"/>
        <w:jc w:val="center"/>
        <w:rPr>
          <w:rFonts w:asciiTheme="minorHAnsi" w:hAnsiTheme="minorHAnsi" w:cstheme="minorHAnsi"/>
          <w:b/>
          <w:szCs w:val="52"/>
        </w:rPr>
      </w:pPr>
      <w:r w:rsidRPr="003F3584">
        <w:rPr>
          <w:rFonts w:asciiTheme="minorHAnsi" w:hAnsiTheme="minorHAnsi" w:cstheme="minorHAnsi"/>
          <w:b/>
          <w:szCs w:val="52"/>
        </w:rPr>
        <w:t>XJEL</w:t>
      </w:r>
      <w:r w:rsidR="00173F5E" w:rsidRPr="003F3584">
        <w:rPr>
          <w:rFonts w:asciiTheme="minorHAnsi" w:hAnsiTheme="minorHAnsi" w:cstheme="minorHAnsi"/>
          <w:b/>
          <w:szCs w:val="52"/>
        </w:rPr>
        <w:t xml:space="preserve">2665 Unit 4 Assessment </w:t>
      </w:r>
    </w:p>
    <w:p w14:paraId="1C1D8DD5" w14:textId="0C007296" w:rsidR="00173F5E" w:rsidRPr="003F3584" w:rsidRDefault="00173F5E" w:rsidP="003F3584">
      <w:pPr>
        <w:pStyle w:val="a9"/>
        <w:snapToGrid w:val="0"/>
        <w:jc w:val="center"/>
        <w:rPr>
          <w:rFonts w:asciiTheme="minorHAnsi" w:hAnsiTheme="minorHAnsi" w:cstheme="minorHAnsi"/>
          <w:b/>
          <w:szCs w:val="52"/>
        </w:rPr>
      </w:pPr>
      <w:r w:rsidRPr="003F3584">
        <w:rPr>
          <w:rFonts w:asciiTheme="minorHAnsi" w:hAnsiTheme="minorHAnsi" w:cstheme="minorHAnsi"/>
          <w:b/>
          <w:szCs w:val="52"/>
        </w:rPr>
        <w:t>202</w:t>
      </w:r>
      <w:r w:rsidR="00555478" w:rsidRPr="003F3584">
        <w:rPr>
          <w:rFonts w:asciiTheme="minorHAnsi" w:hAnsiTheme="minorHAnsi" w:cstheme="minorHAnsi"/>
          <w:b/>
          <w:szCs w:val="52"/>
        </w:rPr>
        <w:t>4</w:t>
      </w:r>
      <w:r w:rsidR="00024E0E" w:rsidRPr="003F3584">
        <w:rPr>
          <w:rFonts w:asciiTheme="minorHAnsi" w:hAnsiTheme="minorHAnsi" w:cstheme="minorHAnsi"/>
          <w:b/>
          <w:szCs w:val="52"/>
        </w:rPr>
        <w:t>-</w:t>
      </w:r>
      <w:r w:rsidRPr="003F3584">
        <w:rPr>
          <w:rFonts w:asciiTheme="minorHAnsi" w:hAnsiTheme="minorHAnsi" w:cstheme="minorHAnsi"/>
          <w:b/>
          <w:szCs w:val="52"/>
        </w:rPr>
        <w:t>2</w:t>
      </w:r>
      <w:r w:rsidR="00555478" w:rsidRPr="003F3584">
        <w:rPr>
          <w:rFonts w:asciiTheme="minorHAnsi" w:hAnsiTheme="minorHAnsi" w:cstheme="minorHAnsi"/>
          <w:b/>
          <w:szCs w:val="52"/>
        </w:rPr>
        <w:t>5</w:t>
      </w:r>
    </w:p>
    <w:p w14:paraId="34D6F4EE" w14:textId="77777777" w:rsidR="00173F5E" w:rsidRPr="003F3584" w:rsidRDefault="00173F5E" w:rsidP="003F3584">
      <w:pPr>
        <w:pStyle w:val="a9"/>
        <w:snapToGrid w:val="0"/>
        <w:jc w:val="center"/>
        <w:rPr>
          <w:rFonts w:asciiTheme="minorHAnsi" w:hAnsiTheme="minorHAnsi" w:cstheme="minorHAnsi"/>
          <w:b/>
          <w:sz w:val="52"/>
          <w:szCs w:val="52"/>
        </w:rPr>
      </w:pPr>
    </w:p>
    <w:p w14:paraId="357F0C0E" w14:textId="1EFC1737" w:rsidR="00173F5E" w:rsidRPr="003F3584" w:rsidRDefault="00173F5E" w:rsidP="003F3584">
      <w:pPr>
        <w:pStyle w:val="a9"/>
        <w:snapToGrid w:val="0"/>
        <w:jc w:val="center"/>
        <w:rPr>
          <w:rFonts w:asciiTheme="minorHAnsi" w:hAnsiTheme="minorHAnsi" w:cstheme="minorHAnsi"/>
          <w:b/>
          <w:sz w:val="52"/>
          <w:szCs w:val="52"/>
        </w:rPr>
      </w:pPr>
      <w:r w:rsidRPr="003F3584">
        <w:rPr>
          <w:rFonts w:asciiTheme="minorHAnsi" w:hAnsiTheme="minorHAnsi" w:cstheme="minorHAnsi"/>
          <w:b/>
          <w:sz w:val="52"/>
          <w:szCs w:val="52"/>
        </w:rPr>
        <w:t>Design</w:t>
      </w:r>
      <w:r w:rsidR="00555478" w:rsidRPr="003F3584">
        <w:rPr>
          <w:rFonts w:asciiTheme="minorHAnsi" w:hAnsiTheme="minorHAnsi" w:cstheme="minorHAnsi"/>
          <w:b/>
          <w:sz w:val="52"/>
          <w:szCs w:val="52"/>
        </w:rPr>
        <w:t xml:space="preserve"> Validation</w:t>
      </w:r>
      <w:r w:rsidRPr="003F3584">
        <w:rPr>
          <w:rFonts w:asciiTheme="minorHAnsi" w:hAnsiTheme="minorHAnsi" w:cstheme="minorHAnsi"/>
          <w:b/>
          <w:sz w:val="52"/>
          <w:szCs w:val="52"/>
        </w:rPr>
        <w:t xml:space="preserve"> Report</w:t>
      </w:r>
    </w:p>
    <w:p w14:paraId="65FE3466" w14:textId="52310C5A" w:rsidR="002C7E3F" w:rsidRPr="003F3584" w:rsidRDefault="00555478" w:rsidP="003F3584">
      <w:pPr>
        <w:snapToGrid w:val="0"/>
        <w:contextualSpacing/>
        <w:jc w:val="center"/>
        <w:rPr>
          <w:rFonts w:cstheme="minorHAnsi"/>
        </w:rPr>
      </w:pPr>
      <w:r w:rsidRPr="003F3584">
        <w:rPr>
          <w:rFonts w:cstheme="minorHAnsi"/>
          <w:b/>
          <w:sz w:val="52"/>
          <w:szCs w:val="52"/>
        </w:rPr>
        <w:t>Two-mode Timer</w:t>
      </w:r>
    </w:p>
    <w:p w14:paraId="642D198D" w14:textId="77777777" w:rsidR="00024E0E" w:rsidRPr="003F3584" w:rsidRDefault="00024E0E" w:rsidP="003F3584">
      <w:pPr>
        <w:snapToGrid w:val="0"/>
        <w:contextualSpacing/>
        <w:rPr>
          <w:rFonts w:cstheme="minorHAnsi"/>
        </w:rPr>
      </w:pPr>
    </w:p>
    <w:p w14:paraId="313A10AA" w14:textId="77777777" w:rsidR="00173F5E" w:rsidRPr="003F3584" w:rsidRDefault="00173F5E" w:rsidP="003F3584">
      <w:pPr>
        <w:snapToGrid w:val="0"/>
        <w:contextualSpacing/>
        <w:rPr>
          <w:rFonts w:cstheme="minorHAnsi"/>
        </w:rPr>
      </w:pPr>
    </w:p>
    <w:p w14:paraId="1B9E0674" w14:textId="77777777" w:rsidR="00173F5E" w:rsidRPr="003F3584" w:rsidRDefault="00173F5E" w:rsidP="003F3584">
      <w:pPr>
        <w:snapToGrid w:val="0"/>
        <w:contextualSpacing/>
        <w:rPr>
          <w:rFonts w:cstheme="minorHAnsi"/>
        </w:rPr>
      </w:pPr>
    </w:p>
    <w:p w14:paraId="186A4890" w14:textId="77777777" w:rsidR="00173F5E" w:rsidRPr="003F3584" w:rsidRDefault="00173F5E" w:rsidP="003F3584">
      <w:pPr>
        <w:snapToGrid w:val="0"/>
        <w:contextualSpacing/>
        <w:rPr>
          <w:rFonts w:cstheme="minorHAnsi"/>
        </w:rPr>
      </w:pPr>
    </w:p>
    <w:p w14:paraId="406E8D89" w14:textId="77777777" w:rsidR="00173F5E" w:rsidRPr="003F3584" w:rsidRDefault="00173F5E" w:rsidP="003F3584">
      <w:pPr>
        <w:snapToGrid w:val="0"/>
        <w:contextualSpacing/>
        <w:rPr>
          <w:rFonts w:cstheme="minorHAnsi"/>
        </w:rPr>
      </w:pPr>
    </w:p>
    <w:p w14:paraId="6C3896B6" w14:textId="77777777" w:rsidR="00173F5E" w:rsidRPr="003F3584" w:rsidRDefault="00173F5E" w:rsidP="003F3584">
      <w:pPr>
        <w:snapToGrid w:val="0"/>
        <w:contextualSpacing/>
        <w:rPr>
          <w:rFonts w:cstheme="minorHAnsi"/>
        </w:rPr>
      </w:pPr>
    </w:p>
    <w:p w14:paraId="51FAAB11" w14:textId="77777777" w:rsidR="00173F5E" w:rsidRPr="003F3584" w:rsidRDefault="00173F5E" w:rsidP="003F3584">
      <w:pPr>
        <w:snapToGrid w:val="0"/>
        <w:contextualSpacing/>
        <w:rPr>
          <w:rFonts w:cstheme="minorHAnsi"/>
        </w:rPr>
      </w:pPr>
    </w:p>
    <w:p w14:paraId="18819B32" w14:textId="7469C2FA" w:rsidR="00173F5E" w:rsidRPr="003F3584" w:rsidRDefault="006B7149" w:rsidP="003F3584">
      <w:pPr>
        <w:snapToGrid w:val="0"/>
        <w:contextualSpacing/>
        <w:jc w:val="center"/>
        <w:rPr>
          <w:rFonts w:eastAsiaTheme="minorEastAsia" w:cstheme="minorHAnsi"/>
          <w:sz w:val="36"/>
          <w:lang w:eastAsia="zh-CN"/>
        </w:rPr>
      </w:pPr>
      <w:r w:rsidRPr="003F3584">
        <w:rPr>
          <w:rFonts w:eastAsiaTheme="minorEastAsia" w:cstheme="minorHAnsi"/>
          <w:sz w:val="36"/>
          <w:lang w:eastAsia="zh-CN"/>
        </w:rPr>
        <w:t>201691164</w:t>
      </w:r>
    </w:p>
    <w:p w14:paraId="3F2B95D8" w14:textId="592834F6" w:rsidR="00173F5E" w:rsidRPr="003F3584" w:rsidRDefault="006B7149" w:rsidP="003F3584">
      <w:pPr>
        <w:snapToGrid w:val="0"/>
        <w:contextualSpacing/>
        <w:jc w:val="center"/>
        <w:rPr>
          <w:rFonts w:eastAsiaTheme="minorEastAsia" w:cstheme="minorHAnsi"/>
          <w:sz w:val="36"/>
          <w:lang w:eastAsia="zh-CN"/>
        </w:rPr>
      </w:pPr>
      <w:r w:rsidRPr="003F3584">
        <w:rPr>
          <w:rFonts w:eastAsiaTheme="minorEastAsia" w:cstheme="minorHAnsi"/>
          <w:sz w:val="36"/>
          <w:lang w:eastAsia="zh-CN"/>
        </w:rPr>
        <w:t>Xinzhe Liu</w:t>
      </w:r>
    </w:p>
    <w:p w14:paraId="062060A8" w14:textId="77777777" w:rsidR="00173F5E" w:rsidRPr="003F3584" w:rsidRDefault="00173F5E" w:rsidP="003F3584">
      <w:pPr>
        <w:snapToGrid w:val="0"/>
        <w:contextualSpacing/>
        <w:jc w:val="center"/>
        <w:rPr>
          <w:rFonts w:cstheme="minorHAnsi"/>
          <w:sz w:val="32"/>
        </w:rPr>
      </w:pPr>
    </w:p>
    <w:p w14:paraId="2328B0B3" w14:textId="77777777" w:rsidR="00173F5E" w:rsidRPr="003F3584" w:rsidRDefault="00173F5E" w:rsidP="003F3584">
      <w:pPr>
        <w:snapToGrid w:val="0"/>
        <w:contextualSpacing/>
        <w:jc w:val="center"/>
        <w:rPr>
          <w:rFonts w:cstheme="minorHAnsi"/>
          <w:sz w:val="32"/>
        </w:rPr>
      </w:pPr>
    </w:p>
    <w:p w14:paraId="6B0F882F" w14:textId="66231879" w:rsidR="00173F5E" w:rsidRPr="003F3584" w:rsidRDefault="00795738" w:rsidP="003F3584">
      <w:pPr>
        <w:snapToGrid w:val="0"/>
        <w:contextualSpacing/>
        <w:jc w:val="center"/>
        <w:rPr>
          <w:rFonts w:eastAsiaTheme="minorEastAsia" w:cstheme="minorHAnsi"/>
          <w:sz w:val="32"/>
          <w:lang w:eastAsia="zh-CN"/>
        </w:rPr>
      </w:pPr>
      <w:r w:rsidRPr="003F3584">
        <w:rPr>
          <w:rFonts w:eastAsiaTheme="minorEastAsia" w:cstheme="minorHAnsi"/>
          <w:sz w:val="32"/>
          <w:lang w:eastAsia="zh-CN"/>
        </w:rPr>
        <w:t>2025.</w:t>
      </w:r>
      <w:r w:rsidR="00BA27FF">
        <w:rPr>
          <w:rFonts w:eastAsiaTheme="minorEastAsia" w:cstheme="minorHAnsi" w:hint="eastAsia"/>
          <w:sz w:val="32"/>
          <w:lang w:eastAsia="zh-CN"/>
        </w:rPr>
        <w:t>0</w:t>
      </w:r>
      <w:r w:rsidRPr="003F3584">
        <w:rPr>
          <w:rFonts w:eastAsiaTheme="minorEastAsia" w:cstheme="minorHAnsi"/>
          <w:sz w:val="32"/>
          <w:lang w:eastAsia="zh-CN"/>
        </w:rPr>
        <w:t>5.</w:t>
      </w:r>
      <w:r w:rsidR="00BA27FF">
        <w:rPr>
          <w:rFonts w:eastAsiaTheme="minorEastAsia" w:cstheme="minorHAnsi" w:hint="eastAsia"/>
          <w:sz w:val="32"/>
          <w:lang w:eastAsia="zh-CN"/>
        </w:rPr>
        <w:t>0</w:t>
      </w:r>
      <w:r w:rsidRPr="003F3584">
        <w:rPr>
          <w:rFonts w:eastAsiaTheme="minorEastAsia" w:cstheme="minorHAnsi"/>
          <w:sz w:val="32"/>
          <w:lang w:eastAsia="zh-CN"/>
        </w:rPr>
        <w:t>8</w:t>
      </w:r>
    </w:p>
    <w:p w14:paraId="4DE86604" w14:textId="77777777" w:rsidR="00173F5E" w:rsidRPr="003F3584" w:rsidRDefault="00173F5E" w:rsidP="003F3584">
      <w:pPr>
        <w:snapToGrid w:val="0"/>
        <w:contextualSpacing/>
        <w:jc w:val="center"/>
        <w:rPr>
          <w:rFonts w:cstheme="minorHAnsi"/>
        </w:rPr>
      </w:pPr>
    </w:p>
    <w:p w14:paraId="679E7381" w14:textId="77777777" w:rsidR="00173F5E" w:rsidRPr="003F3584" w:rsidRDefault="00173F5E" w:rsidP="003F3584">
      <w:pPr>
        <w:snapToGrid w:val="0"/>
        <w:contextualSpacing/>
        <w:rPr>
          <w:rFonts w:cstheme="minorHAnsi"/>
        </w:rPr>
      </w:pPr>
    </w:p>
    <w:p w14:paraId="0C677C27" w14:textId="77777777" w:rsidR="00010B20" w:rsidRPr="003F3584" w:rsidRDefault="00173F5E" w:rsidP="003F3584">
      <w:pPr>
        <w:snapToGrid w:val="0"/>
        <w:contextualSpacing/>
        <w:rPr>
          <w:rFonts w:cstheme="minorHAnsi"/>
        </w:rPr>
        <w:sectPr w:rsidR="00010B20" w:rsidRPr="003F3584" w:rsidSect="00010B20">
          <w:footerReference w:type="default" r:id="rId8"/>
          <w:pgSz w:w="11906" w:h="16838"/>
          <w:pgMar w:top="1440" w:right="1440" w:bottom="1440" w:left="1440" w:header="708" w:footer="708" w:gutter="0"/>
          <w:pgNumType w:start="1"/>
          <w:cols w:space="708"/>
          <w:docGrid w:linePitch="360"/>
        </w:sectPr>
      </w:pPr>
      <w:r w:rsidRPr="003F3584">
        <w:rPr>
          <w:rFonts w:cstheme="minorHAnsi"/>
        </w:rPr>
        <w:br w:type="page"/>
      </w:r>
    </w:p>
    <w:p w14:paraId="7912A3B4" w14:textId="77777777" w:rsidR="00403979" w:rsidRPr="003F3584" w:rsidRDefault="00403979" w:rsidP="003F3584">
      <w:pPr>
        <w:pStyle w:val="TOC"/>
        <w:snapToGrid w:val="0"/>
        <w:spacing w:line="22" w:lineRule="atLeast"/>
        <w:contextualSpacing/>
        <w:jc w:val="center"/>
        <w:rPr>
          <w:rFonts w:asciiTheme="minorHAnsi" w:hAnsiTheme="minorHAnsi" w:cstheme="minorHAnsi"/>
          <w:b w:val="0"/>
          <w:szCs w:val="22"/>
        </w:rPr>
      </w:pPr>
    </w:p>
    <w:p w14:paraId="5B1F31CA" w14:textId="77777777" w:rsidR="00403979" w:rsidRPr="003F3584" w:rsidRDefault="00403979" w:rsidP="003F3584">
      <w:pPr>
        <w:pStyle w:val="TOC"/>
        <w:snapToGrid w:val="0"/>
        <w:spacing w:line="22" w:lineRule="atLeast"/>
        <w:contextualSpacing/>
        <w:rPr>
          <w:rFonts w:asciiTheme="minorHAnsi" w:hAnsiTheme="minorHAnsi" w:cstheme="minorHAnsi"/>
          <w:b w:val="0"/>
          <w:szCs w:val="22"/>
        </w:rPr>
      </w:pPr>
    </w:p>
    <w:p w14:paraId="56C606E5" w14:textId="77777777" w:rsidR="00403979" w:rsidRPr="003F3584" w:rsidRDefault="00403979" w:rsidP="003F3584">
      <w:pPr>
        <w:pStyle w:val="TOC"/>
        <w:snapToGrid w:val="0"/>
        <w:spacing w:line="22" w:lineRule="atLeast"/>
        <w:contextualSpacing/>
        <w:jc w:val="center"/>
        <w:rPr>
          <w:rFonts w:asciiTheme="minorHAnsi" w:hAnsiTheme="minorHAnsi" w:cstheme="minorHAnsi"/>
          <w:b w:val="0"/>
          <w:szCs w:val="22"/>
        </w:rPr>
      </w:pPr>
    </w:p>
    <w:p w14:paraId="06036A58" w14:textId="77777777" w:rsidR="00403979" w:rsidRPr="003F3584" w:rsidRDefault="00403979" w:rsidP="003F3584">
      <w:pPr>
        <w:pStyle w:val="TOC"/>
        <w:snapToGrid w:val="0"/>
        <w:spacing w:line="22" w:lineRule="atLeast"/>
        <w:contextualSpacing/>
        <w:jc w:val="center"/>
        <w:rPr>
          <w:rFonts w:asciiTheme="minorHAnsi" w:hAnsiTheme="minorHAnsi" w:cstheme="minorHAnsi"/>
          <w:b w:val="0"/>
          <w:szCs w:val="22"/>
        </w:rPr>
      </w:pPr>
      <w:r w:rsidRPr="003F3584">
        <w:rPr>
          <w:rFonts w:asciiTheme="minorHAnsi" w:hAnsiTheme="minorHAnsi" w:cstheme="minorHAnsi"/>
          <w:b w:val="0"/>
          <w:szCs w:val="22"/>
        </w:rPr>
        <w:t>Statement of Academic Inte</w:t>
      </w:r>
      <w:r w:rsidR="00AC0CB8" w:rsidRPr="003F3584">
        <w:rPr>
          <w:rFonts w:asciiTheme="minorHAnsi" w:hAnsiTheme="minorHAnsi" w:cstheme="minorHAnsi"/>
          <w:b w:val="0"/>
          <w:szCs w:val="22"/>
        </w:rPr>
        <w:t>g</w:t>
      </w:r>
      <w:r w:rsidRPr="003F3584">
        <w:rPr>
          <w:rFonts w:asciiTheme="minorHAnsi" w:hAnsiTheme="minorHAnsi" w:cstheme="minorHAnsi"/>
          <w:b w:val="0"/>
          <w:szCs w:val="22"/>
        </w:rPr>
        <w:t>rity</w:t>
      </w:r>
    </w:p>
    <w:p w14:paraId="4C135BB4" w14:textId="77777777" w:rsidR="00403979" w:rsidRPr="003F3584" w:rsidRDefault="00403979" w:rsidP="003F3584">
      <w:pPr>
        <w:pStyle w:val="TOC"/>
        <w:snapToGrid w:val="0"/>
        <w:spacing w:line="22" w:lineRule="atLeast"/>
        <w:contextualSpacing/>
        <w:jc w:val="both"/>
        <w:rPr>
          <w:rFonts w:asciiTheme="minorHAnsi" w:hAnsiTheme="minorHAnsi" w:cstheme="minorHAnsi"/>
          <w:b w:val="0"/>
          <w:sz w:val="24"/>
          <w:szCs w:val="22"/>
        </w:rPr>
      </w:pPr>
    </w:p>
    <w:p w14:paraId="1DB1E8E7" w14:textId="77777777" w:rsidR="0099427F" w:rsidRPr="003F3584" w:rsidRDefault="0099427F" w:rsidP="003F3584">
      <w:pPr>
        <w:pStyle w:val="TOC"/>
        <w:snapToGrid w:val="0"/>
        <w:spacing w:line="22" w:lineRule="atLeast"/>
        <w:contextualSpacing/>
        <w:jc w:val="both"/>
        <w:rPr>
          <w:rFonts w:asciiTheme="minorHAnsi" w:hAnsiTheme="minorHAnsi" w:cstheme="minorHAnsi"/>
          <w:b w:val="0"/>
          <w:sz w:val="24"/>
          <w:szCs w:val="24"/>
        </w:rPr>
      </w:pPr>
      <w:r w:rsidRPr="003F3584">
        <w:rPr>
          <w:rFonts w:asciiTheme="minorHAnsi" w:hAnsiTheme="minorHAnsi" w:cstheme="minorHAnsi"/>
          <w:b w:val="0"/>
          <w:color w:val="212529"/>
          <w:sz w:val="24"/>
          <w:szCs w:val="24"/>
          <w:shd w:val="clear" w:color="auto" w:fill="FFFFFF"/>
        </w:rPr>
        <w:t>By submitting work, I confirm that I have read and understood the University’s definition of Academic Integrity and the University’s rules on Academic Misconduct and am aware that if I commit an academic misconduct offence there can be serious disciplinary consequences.</w:t>
      </w:r>
    </w:p>
    <w:p w14:paraId="4D409798" w14:textId="77777777" w:rsidR="00403979" w:rsidRPr="003F3584" w:rsidRDefault="00403979" w:rsidP="003F3584">
      <w:pPr>
        <w:pStyle w:val="TOC"/>
        <w:snapToGrid w:val="0"/>
        <w:spacing w:line="22" w:lineRule="atLeast"/>
        <w:contextualSpacing/>
        <w:jc w:val="both"/>
        <w:rPr>
          <w:rFonts w:asciiTheme="minorHAnsi" w:hAnsiTheme="minorHAnsi" w:cstheme="minorHAnsi"/>
          <w:b w:val="0"/>
          <w:sz w:val="24"/>
          <w:szCs w:val="22"/>
        </w:rPr>
      </w:pPr>
      <w:r w:rsidRPr="003F3584">
        <w:rPr>
          <w:rFonts w:asciiTheme="minorHAnsi" w:hAnsiTheme="minorHAnsi" w:cstheme="minorHAnsi"/>
          <w:b w:val="0"/>
          <w:sz w:val="24"/>
          <w:szCs w:val="22"/>
        </w:rPr>
        <w:t>I am aware that the University defines plagiarism as presenting someone else’s work, in whole or in part, as your own. Work means any intellectual output, and typically includes text, data, images, code, sound or performance.</w:t>
      </w:r>
    </w:p>
    <w:p w14:paraId="42048C78" w14:textId="470FA0D2" w:rsidR="00403979" w:rsidRPr="003F3584" w:rsidRDefault="00403979" w:rsidP="003F3584">
      <w:pPr>
        <w:pStyle w:val="TOC"/>
        <w:snapToGrid w:val="0"/>
        <w:spacing w:line="22" w:lineRule="atLeast"/>
        <w:contextualSpacing/>
        <w:jc w:val="both"/>
        <w:rPr>
          <w:rFonts w:asciiTheme="minorHAnsi" w:hAnsiTheme="minorHAnsi" w:cstheme="minorHAnsi"/>
          <w:b w:val="0"/>
          <w:sz w:val="24"/>
          <w:szCs w:val="22"/>
        </w:rPr>
      </w:pPr>
      <w:r w:rsidRPr="003F3584">
        <w:rPr>
          <w:rFonts w:asciiTheme="minorHAnsi" w:hAnsiTheme="minorHAnsi" w:cstheme="minorHAnsi"/>
          <w:b w:val="0"/>
          <w:sz w:val="24"/>
          <w:szCs w:val="22"/>
        </w:rPr>
        <w:t xml:space="preserve">I promise that in the attached submission I have not presented anyone else’s work, in whole or in part, as my own and I have not colluded with others in the preparation of this work. Where I have taken advantage of the work of others, I have given full </w:t>
      </w:r>
      <w:r w:rsidR="004B3765" w:rsidRPr="003F3584">
        <w:rPr>
          <w:rFonts w:asciiTheme="minorHAnsi" w:hAnsiTheme="minorHAnsi" w:cstheme="minorHAnsi"/>
          <w:b w:val="0"/>
          <w:sz w:val="24"/>
          <w:szCs w:val="22"/>
        </w:rPr>
        <w:t>acknowledgement. I</w:t>
      </w:r>
      <w:r w:rsidRPr="003F3584">
        <w:rPr>
          <w:rFonts w:asciiTheme="minorHAnsi" w:hAnsiTheme="minorHAnsi" w:cstheme="minorHAnsi"/>
          <w:b w:val="0"/>
          <w:sz w:val="24"/>
          <w:szCs w:val="22"/>
        </w:rPr>
        <w:t xml:space="preserve"> have not resubmitted my own work or part thereof without specific written permission to do so from the University staff concerned when any of this work has been or is being submitted for marks or credits even if in a different module or for a different qualification or completed prior to entry to the University.</w:t>
      </w:r>
      <w:r w:rsidR="00AC0CB8" w:rsidRPr="003F3584">
        <w:rPr>
          <w:rFonts w:asciiTheme="minorHAnsi" w:hAnsiTheme="minorHAnsi" w:cstheme="minorHAnsi"/>
          <w:b w:val="0"/>
          <w:sz w:val="24"/>
          <w:szCs w:val="22"/>
        </w:rPr>
        <w:t xml:space="preserve"> </w:t>
      </w:r>
      <w:r w:rsidRPr="003F3584">
        <w:rPr>
          <w:rFonts w:asciiTheme="minorHAnsi" w:hAnsiTheme="minorHAnsi" w:cstheme="minorHAnsi"/>
          <w:b w:val="0"/>
          <w:sz w:val="24"/>
          <w:szCs w:val="22"/>
        </w:rPr>
        <w:t xml:space="preserve">I have read and understood the University’s published rules on plagiarism and also any more detailed rules specified at </w:t>
      </w:r>
      <w:r w:rsidR="00AC0CB8" w:rsidRPr="003F3584">
        <w:rPr>
          <w:rFonts w:asciiTheme="minorHAnsi" w:hAnsiTheme="minorHAnsi" w:cstheme="minorHAnsi"/>
          <w:b w:val="0"/>
          <w:sz w:val="24"/>
          <w:szCs w:val="22"/>
        </w:rPr>
        <w:t xml:space="preserve">the </w:t>
      </w:r>
      <w:r w:rsidR="004B3765" w:rsidRPr="003F3584">
        <w:rPr>
          <w:rFonts w:asciiTheme="minorHAnsi" w:hAnsiTheme="minorHAnsi" w:cstheme="minorHAnsi"/>
          <w:b w:val="0"/>
          <w:sz w:val="24"/>
          <w:szCs w:val="22"/>
        </w:rPr>
        <w:t>school</w:t>
      </w:r>
      <w:r w:rsidRPr="003F3584">
        <w:rPr>
          <w:rFonts w:asciiTheme="minorHAnsi" w:hAnsiTheme="minorHAnsi" w:cstheme="minorHAnsi"/>
          <w:b w:val="0"/>
          <w:sz w:val="24"/>
          <w:szCs w:val="22"/>
        </w:rPr>
        <w:t xml:space="preserve"> or module level. I know that if I commit plagiarism I can be expelled from the University and that it is my responsibility to be aware of the University’s regulations on plagiarism and their importance.</w:t>
      </w:r>
    </w:p>
    <w:p w14:paraId="438DA0CC" w14:textId="38C18179" w:rsidR="00403979" w:rsidRPr="003F3584" w:rsidRDefault="00403979" w:rsidP="003F3584">
      <w:pPr>
        <w:pStyle w:val="TOC"/>
        <w:snapToGrid w:val="0"/>
        <w:spacing w:line="22" w:lineRule="atLeast"/>
        <w:contextualSpacing/>
        <w:jc w:val="both"/>
        <w:rPr>
          <w:rFonts w:asciiTheme="minorHAnsi" w:hAnsiTheme="minorHAnsi" w:cstheme="minorHAnsi"/>
          <w:b w:val="0"/>
          <w:sz w:val="24"/>
          <w:szCs w:val="22"/>
        </w:rPr>
      </w:pPr>
      <w:r w:rsidRPr="003F3584">
        <w:rPr>
          <w:rFonts w:asciiTheme="minorHAnsi" w:hAnsiTheme="minorHAnsi" w:cstheme="minorHAnsi"/>
          <w:b w:val="0"/>
          <w:sz w:val="24"/>
          <w:szCs w:val="22"/>
        </w:rPr>
        <w:t xml:space="preserve">I re-confirm my consent to the University copying and distributing any or all of my work in any form and using third parties (who may be based outside the EU/EEA) to monitor breaches of regulations, to verify whether my work contains </w:t>
      </w:r>
      <w:r w:rsidR="004B3765" w:rsidRPr="003F3584">
        <w:rPr>
          <w:rFonts w:asciiTheme="minorHAnsi" w:hAnsiTheme="minorHAnsi" w:cstheme="minorHAnsi"/>
          <w:b w:val="0"/>
          <w:sz w:val="24"/>
          <w:szCs w:val="22"/>
        </w:rPr>
        <w:t>plagiarised</w:t>
      </w:r>
      <w:r w:rsidRPr="003F3584">
        <w:rPr>
          <w:rFonts w:asciiTheme="minorHAnsi" w:hAnsiTheme="minorHAnsi" w:cstheme="minorHAnsi"/>
          <w:b w:val="0"/>
          <w:sz w:val="24"/>
          <w:szCs w:val="22"/>
        </w:rPr>
        <w:t xml:space="preserve"> material, and for quality assurance purposes.</w:t>
      </w:r>
    </w:p>
    <w:p w14:paraId="2B5E9DB5" w14:textId="77777777" w:rsidR="00010B20" w:rsidRPr="003F3584" w:rsidRDefault="00403979" w:rsidP="003F3584">
      <w:pPr>
        <w:pStyle w:val="TOC"/>
        <w:snapToGrid w:val="0"/>
        <w:spacing w:line="22" w:lineRule="atLeast"/>
        <w:contextualSpacing/>
        <w:jc w:val="both"/>
        <w:rPr>
          <w:rFonts w:asciiTheme="minorHAnsi" w:hAnsiTheme="minorHAnsi" w:cstheme="minorHAnsi"/>
          <w:b w:val="0"/>
          <w:sz w:val="24"/>
          <w:szCs w:val="22"/>
        </w:rPr>
      </w:pPr>
      <w:r w:rsidRPr="003F3584">
        <w:rPr>
          <w:rFonts w:asciiTheme="minorHAnsi" w:hAnsiTheme="minorHAnsi" w:cstheme="minorHAnsi"/>
          <w:b w:val="0"/>
          <w:sz w:val="24"/>
          <w:szCs w:val="22"/>
        </w:rPr>
        <w:t>I confirm that I have declared all mitigating circumstances that may be relevant to the assessment of this piece of work and that I wish to have taken into account. I am aware of the University’s policy on mitigation and the School’s procedures for the submission of statements and evidence of mitigation.</w:t>
      </w:r>
      <w:r w:rsidR="00AC0CB8" w:rsidRPr="003F3584">
        <w:rPr>
          <w:rFonts w:asciiTheme="minorHAnsi" w:hAnsiTheme="minorHAnsi" w:cstheme="minorHAnsi"/>
          <w:b w:val="0"/>
          <w:sz w:val="24"/>
          <w:szCs w:val="22"/>
        </w:rPr>
        <w:t xml:space="preserve"> </w:t>
      </w:r>
      <w:r w:rsidRPr="003F3584">
        <w:rPr>
          <w:rFonts w:asciiTheme="minorHAnsi" w:hAnsiTheme="minorHAnsi" w:cstheme="minorHAnsi"/>
          <w:b w:val="0"/>
          <w:sz w:val="24"/>
          <w:szCs w:val="22"/>
        </w:rPr>
        <w:t>I am aware of the penalties imposed for the late submission of coursework.</w:t>
      </w:r>
    </w:p>
    <w:p w14:paraId="67D4FC4C" w14:textId="77777777" w:rsidR="00010B20" w:rsidRPr="003F3584" w:rsidRDefault="00010B20" w:rsidP="003F3584">
      <w:pPr>
        <w:pStyle w:val="TOC"/>
        <w:snapToGrid w:val="0"/>
        <w:spacing w:line="22" w:lineRule="atLeast"/>
        <w:contextualSpacing/>
        <w:rPr>
          <w:rFonts w:asciiTheme="minorHAnsi" w:hAnsiTheme="minorHAnsi" w:cstheme="minorHAnsi"/>
        </w:rPr>
      </w:pPr>
    </w:p>
    <w:p w14:paraId="70DFDDC0" w14:textId="77777777" w:rsidR="000D2DDD" w:rsidRPr="003F3584" w:rsidRDefault="000D2DDD" w:rsidP="003F3584">
      <w:pPr>
        <w:snapToGrid w:val="0"/>
        <w:contextualSpacing/>
        <w:rPr>
          <w:rFonts w:cstheme="minorHAnsi"/>
          <w:lang w:val="en-US"/>
        </w:rPr>
      </w:pPr>
    </w:p>
    <w:p w14:paraId="574B0F67" w14:textId="77777777" w:rsidR="000D2DDD" w:rsidRPr="003F3584" w:rsidRDefault="000D2DDD" w:rsidP="003F3584">
      <w:pPr>
        <w:snapToGrid w:val="0"/>
        <w:contextualSpacing/>
        <w:rPr>
          <w:rFonts w:cstheme="minorHAnsi"/>
          <w:lang w:val="en-US"/>
        </w:rPr>
      </w:pPr>
    </w:p>
    <w:p w14:paraId="759AB79C" w14:textId="77777777" w:rsidR="000D2DDD" w:rsidRPr="003F3584" w:rsidRDefault="000D2DDD" w:rsidP="003F3584">
      <w:pPr>
        <w:snapToGrid w:val="0"/>
        <w:contextualSpacing/>
        <w:rPr>
          <w:rFonts w:cstheme="minorHAnsi"/>
          <w:lang w:val="en-US"/>
        </w:rPr>
      </w:pPr>
    </w:p>
    <w:p w14:paraId="4B82C9AB" w14:textId="77777777" w:rsidR="00403979" w:rsidRPr="003F3584" w:rsidRDefault="00403979" w:rsidP="003F3584">
      <w:pPr>
        <w:snapToGrid w:val="0"/>
        <w:contextualSpacing/>
        <w:rPr>
          <w:rFonts w:cstheme="minorHAnsi"/>
          <w:lang w:val="en-US"/>
        </w:rPr>
      </w:pPr>
      <w:r w:rsidRPr="003F3584">
        <w:rPr>
          <w:rFonts w:cstheme="minorHAnsi"/>
          <w:lang w:val="en-US"/>
        </w:rPr>
        <w:br w:type="page"/>
      </w:r>
    </w:p>
    <w:p w14:paraId="65B9CF3E" w14:textId="77777777" w:rsidR="00010B20" w:rsidRPr="003F3584" w:rsidRDefault="00010B20" w:rsidP="003F3584">
      <w:pPr>
        <w:snapToGrid w:val="0"/>
        <w:contextualSpacing/>
        <w:rPr>
          <w:rFonts w:cstheme="minorHAnsi"/>
        </w:rPr>
        <w:sectPr w:rsidR="00010B20" w:rsidRPr="003F3584" w:rsidSect="00010B20">
          <w:footerReference w:type="default" r:id="rId9"/>
          <w:pgSz w:w="11906" w:h="16838"/>
          <w:pgMar w:top="1440" w:right="1440" w:bottom="1440" w:left="1440" w:header="708" w:footer="708" w:gutter="0"/>
          <w:pgNumType w:start="1"/>
          <w:cols w:space="708"/>
          <w:docGrid w:linePitch="360"/>
        </w:sectPr>
      </w:pPr>
    </w:p>
    <w:p w14:paraId="1751706B" w14:textId="70BF50F1" w:rsidR="00580F66" w:rsidRPr="003F3584" w:rsidRDefault="00580F66" w:rsidP="003F3584">
      <w:pPr>
        <w:pStyle w:val="2"/>
        <w:snapToGrid w:val="0"/>
        <w:contextualSpacing/>
        <w:rPr>
          <w:rFonts w:asciiTheme="minorHAnsi" w:hAnsiTheme="minorHAnsi" w:cstheme="minorHAnsi"/>
        </w:rPr>
      </w:pPr>
      <w:bookmarkStart w:id="0" w:name="_Toc159332349"/>
      <w:r w:rsidRPr="003F3584">
        <w:rPr>
          <w:rFonts w:asciiTheme="minorHAnsi" w:hAnsiTheme="minorHAnsi" w:cstheme="minorHAnsi"/>
        </w:rPr>
        <w:lastRenderedPageBreak/>
        <w:t xml:space="preserve">Section </w:t>
      </w:r>
      <w:r w:rsidR="007D585F" w:rsidRPr="003F3584">
        <w:rPr>
          <w:rFonts w:asciiTheme="minorHAnsi" w:hAnsiTheme="minorHAnsi" w:cstheme="minorHAnsi"/>
        </w:rPr>
        <w:t>A</w:t>
      </w:r>
      <w:r w:rsidRPr="003F3584">
        <w:rPr>
          <w:rFonts w:asciiTheme="minorHAnsi" w:hAnsiTheme="minorHAnsi" w:cstheme="minorHAnsi"/>
        </w:rPr>
        <w:t xml:space="preserve">: </w:t>
      </w:r>
      <w:r w:rsidR="00F6768A" w:rsidRPr="003F3584">
        <w:rPr>
          <w:rFonts w:asciiTheme="minorHAnsi" w:hAnsiTheme="minorHAnsi" w:cstheme="minorHAnsi"/>
        </w:rPr>
        <w:t>Submodules Validation</w:t>
      </w:r>
      <w:bookmarkEnd w:id="0"/>
    </w:p>
    <w:tbl>
      <w:tblPr>
        <w:tblStyle w:val="a5"/>
        <w:tblW w:w="0" w:type="auto"/>
        <w:tblLook w:val="04A0" w:firstRow="1" w:lastRow="0" w:firstColumn="1" w:lastColumn="0" w:noHBand="0" w:noVBand="1"/>
      </w:tblPr>
      <w:tblGrid>
        <w:gridCol w:w="9016"/>
      </w:tblGrid>
      <w:tr w:rsidR="00580F66" w:rsidRPr="003F3584" w14:paraId="5F80AB8E" w14:textId="77777777" w:rsidTr="00580F66">
        <w:trPr>
          <w:trHeight w:val="12748"/>
        </w:trPr>
        <w:tc>
          <w:tcPr>
            <w:tcW w:w="9016" w:type="dxa"/>
          </w:tcPr>
          <w:p w14:paraId="43D9F6CC" w14:textId="43EC0B0D" w:rsidR="009544AE" w:rsidRPr="003F3584" w:rsidRDefault="00BD77F7" w:rsidP="003F3584">
            <w:pPr>
              <w:snapToGrid w:val="0"/>
              <w:spacing w:line="22" w:lineRule="atLeast"/>
              <w:contextualSpacing/>
              <w:rPr>
                <w:rFonts w:eastAsiaTheme="minorEastAsia" w:cstheme="minorHAnsi"/>
                <w:b/>
                <w:bCs/>
                <w:lang w:eastAsia="zh-CN"/>
              </w:rPr>
            </w:pPr>
            <w:r w:rsidRPr="003F3584">
              <w:rPr>
                <w:rFonts w:eastAsiaTheme="minorEastAsia" w:cstheme="minorHAnsi"/>
                <w:b/>
                <w:bCs/>
                <w:lang w:eastAsia="zh-CN"/>
              </w:rPr>
              <w:t>A</w:t>
            </w:r>
            <w:r w:rsidR="00F85513" w:rsidRPr="003F3584">
              <w:rPr>
                <w:rFonts w:eastAsiaTheme="minorEastAsia" w:cstheme="minorHAnsi"/>
                <w:b/>
                <w:bCs/>
                <w:lang w:eastAsia="zh-CN"/>
              </w:rPr>
              <w:t xml:space="preserve">1 </w:t>
            </w:r>
            <w:r w:rsidR="006C1D3C" w:rsidRPr="003F3584">
              <w:rPr>
                <w:rFonts w:eastAsiaTheme="minorEastAsia" w:cstheme="minorHAnsi"/>
                <w:b/>
                <w:bCs/>
                <w:lang w:eastAsia="zh-CN"/>
              </w:rPr>
              <w:t>Clock Divider</w:t>
            </w:r>
            <w:r w:rsidR="00670CA5" w:rsidRPr="003F3584">
              <w:rPr>
                <w:rFonts w:eastAsiaTheme="minorEastAsia" w:cstheme="minorHAnsi"/>
                <w:b/>
                <w:bCs/>
                <w:lang w:eastAsia="zh-CN"/>
              </w:rPr>
              <w:t xml:space="preserve"> </w:t>
            </w:r>
          </w:p>
          <w:p w14:paraId="33FD668F" w14:textId="199F15DE" w:rsidR="00F5046D" w:rsidRPr="003F3584" w:rsidRDefault="005A1A95" w:rsidP="003F3584">
            <w:pPr>
              <w:snapToGrid w:val="0"/>
              <w:spacing w:line="22" w:lineRule="atLeast"/>
              <w:contextualSpacing/>
              <w:rPr>
                <w:rFonts w:eastAsiaTheme="minorEastAsia" w:cstheme="minorHAnsi"/>
                <w:b/>
                <w:bCs/>
                <w:lang w:eastAsia="zh-CN"/>
              </w:rPr>
            </w:pPr>
            <w:r w:rsidRPr="003F3584">
              <w:rPr>
                <w:rFonts w:eastAsiaTheme="minorEastAsia" w:cstheme="minorHAnsi"/>
                <w:b/>
                <w:bCs/>
                <w:lang w:eastAsia="zh-CN"/>
              </w:rPr>
              <w:t>A1.</w:t>
            </w:r>
            <w:r w:rsidR="00B42734" w:rsidRPr="003F3584">
              <w:rPr>
                <w:rFonts w:eastAsiaTheme="minorEastAsia" w:cstheme="minorHAnsi"/>
                <w:b/>
                <w:bCs/>
                <w:lang w:eastAsia="zh-CN"/>
              </w:rPr>
              <w:t xml:space="preserve">1 </w:t>
            </w:r>
            <w:r w:rsidR="001150C5" w:rsidRPr="003F3584">
              <w:rPr>
                <w:rFonts w:eastAsiaTheme="minorEastAsia" w:cstheme="minorHAnsi"/>
                <w:b/>
                <w:bCs/>
                <w:lang w:eastAsia="zh-CN"/>
              </w:rPr>
              <w:t>Overview of the Testing Process</w:t>
            </w:r>
            <w:r w:rsidR="00670CA5" w:rsidRPr="003F3584">
              <w:rPr>
                <w:rFonts w:eastAsiaTheme="minorEastAsia" w:cstheme="minorHAnsi"/>
                <w:b/>
                <w:bCs/>
                <w:lang w:eastAsia="zh-CN"/>
              </w:rPr>
              <w:t xml:space="preserve"> </w:t>
            </w:r>
          </w:p>
          <w:p w14:paraId="339B13BD" w14:textId="69AE9407" w:rsidR="00105ABD" w:rsidRPr="003F3584" w:rsidRDefault="00670CA5" w:rsidP="003F3584">
            <w:pPr>
              <w:snapToGrid w:val="0"/>
              <w:spacing w:line="22" w:lineRule="atLeast"/>
              <w:ind w:firstLineChars="50" w:firstLine="110"/>
              <w:contextualSpacing/>
              <w:rPr>
                <w:rFonts w:eastAsiaTheme="minorEastAsia" w:cstheme="minorHAnsi"/>
                <w:lang w:eastAsia="zh-CN"/>
              </w:rPr>
            </w:pPr>
            <w:r w:rsidRPr="003F3584">
              <w:rPr>
                <w:rFonts w:eastAsiaTheme="minorEastAsia" w:cstheme="minorHAnsi"/>
                <w:lang w:eastAsia="zh-CN"/>
              </w:rPr>
              <w:t xml:space="preserve">Reset the signal low for 100ns, then start the 1Hz counter and the 100Hz counter. After each counter counts twice, end the simulation. </w:t>
            </w:r>
          </w:p>
          <w:p w14:paraId="6E807B47" w14:textId="45D1655F" w:rsidR="00B42734" w:rsidRPr="003F3584" w:rsidRDefault="00B42734" w:rsidP="003F3584">
            <w:pPr>
              <w:snapToGrid w:val="0"/>
              <w:spacing w:line="22" w:lineRule="atLeast"/>
              <w:contextualSpacing/>
              <w:rPr>
                <w:rFonts w:eastAsiaTheme="minorEastAsia" w:cstheme="minorHAnsi"/>
                <w:b/>
                <w:bCs/>
                <w:lang w:eastAsia="zh-CN"/>
              </w:rPr>
            </w:pPr>
            <w:r w:rsidRPr="003F3584">
              <w:rPr>
                <w:rFonts w:eastAsiaTheme="minorEastAsia" w:cstheme="minorHAnsi"/>
                <w:b/>
                <w:bCs/>
                <w:lang w:eastAsia="zh-CN"/>
              </w:rPr>
              <w:t xml:space="preserve">A1.2 </w:t>
            </w:r>
            <w:r w:rsidR="003C3CC5" w:rsidRPr="003F3584">
              <w:rPr>
                <w:rFonts w:eastAsiaTheme="minorEastAsia" w:cstheme="minorHAnsi"/>
                <w:b/>
                <w:bCs/>
                <w:lang w:eastAsia="zh-CN"/>
              </w:rPr>
              <w:t>T</w:t>
            </w:r>
            <w:r w:rsidR="00670CA5" w:rsidRPr="003F3584">
              <w:rPr>
                <w:rFonts w:eastAsiaTheme="minorEastAsia" w:cstheme="minorHAnsi"/>
                <w:b/>
                <w:bCs/>
                <w:lang w:eastAsia="zh-CN"/>
              </w:rPr>
              <w:t xml:space="preserve">est procedures </w:t>
            </w:r>
          </w:p>
          <w:p w14:paraId="4D7E11FC" w14:textId="2B988955" w:rsidR="0028566B" w:rsidRPr="003F3584" w:rsidRDefault="0028566B" w:rsidP="003F3584">
            <w:pPr>
              <w:pStyle w:val="a6"/>
              <w:numPr>
                <w:ilvl w:val="0"/>
                <w:numId w:val="8"/>
              </w:numPr>
              <w:snapToGrid w:val="0"/>
              <w:spacing w:line="22" w:lineRule="atLeast"/>
              <w:rPr>
                <w:rFonts w:eastAsiaTheme="minorEastAsia" w:cstheme="minorHAnsi"/>
                <w:lang w:eastAsia="zh-CN"/>
              </w:rPr>
            </w:pPr>
            <w:r w:rsidRPr="003F3584">
              <w:rPr>
                <w:rFonts w:eastAsiaTheme="minorEastAsia" w:cstheme="minorHAnsi"/>
                <w:lang w:eastAsia="zh-CN"/>
              </w:rPr>
              <w:t>The reset port rst_n is pulled low for 100 ns and then released.</w:t>
            </w:r>
          </w:p>
          <w:p w14:paraId="7884C896" w14:textId="67232D0D" w:rsidR="0028566B" w:rsidRPr="003F3584" w:rsidRDefault="0028566B" w:rsidP="003F3584">
            <w:pPr>
              <w:pStyle w:val="a6"/>
              <w:numPr>
                <w:ilvl w:val="0"/>
                <w:numId w:val="8"/>
              </w:numPr>
              <w:snapToGrid w:val="0"/>
              <w:spacing w:line="22" w:lineRule="atLeast"/>
              <w:rPr>
                <w:rFonts w:eastAsiaTheme="minorEastAsia" w:cstheme="minorHAnsi"/>
                <w:lang w:eastAsia="zh-CN"/>
              </w:rPr>
            </w:pPr>
            <w:r w:rsidRPr="003F3584">
              <w:rPr>
                <w:rFonts w:eastAsiaTheme="minorEastAsia" w:cstheme="minorHAnsi"/>
                <w:lang w:eastAsia="zh-CN"/>
              </w:rPr>
              <w:t>The 100 Hz counter and the 1 Hz counter start counting respectively.</w:t>
            </w:r>
          </w:p>
          <w:p w14:paraId="76BE05F9" w14:textId="15D95E58" w:rsidR="00105ABD" w:rsidRPr="003F3584" w:rsidRDefault="0028566B" w:rsidP="003F3584">
            <w:pPr>
              <w:pStyle w:val="a6"/>
              <w:numPr>
                <w:ilvl w:val="0"/>
                <w:numId w:val="8"/>
              </w:numPr>
              <w:snapToGrid w:val="0"/>
              <w:spacing w:line="22" w:lineRule="atLeast"/>
              <w:rPr>
                <w:rFonts w:eastAsiaTheme="minorEastAsia" w:cstheme="minorHAnsi"/>
                <w:lang w:eastAsia="zh-CN"/>
              </w:rPr>
            </w:pPr>
            <w:r w:rsidRPr="003F3584">
              <w:rPr>
                <w:rFonts w:eastAsiaTheme="minorEastAsia" w:cstheme="minorHAnsi"/>
                <w:lang w:eastAsia="zh-CN"/>
              </w:rPr>
              <w:t>The simulation ends when the 100 Hz output counts twice and the 1 Hz output counts twice (since the trigger time of 1 Hz is much longer than that of 100 Hz, the actual counting time is based on the 1 Hz counter).</w:t>
            </w:r>
          </w:p>
          <w:p w14:paraId="7A95BBD5" w14:textId="3EAA084C" w:rsidR="0098514F" w:rsidRPr="003F3584" w:rsidRDefault="000A34CB" w:rsidP="003F3584">
            <w:pPr>
              <w:snapToGrid w:val="0"/>
              <w:spacing w:line="22" w:lineRule="atLeast"/>
              <w:contextualSpacing/>
              <w:rPr>
                <w:rFonts w:eastAsiaTheme="minorEastAsia" w:cstheme="minorHAnsi"/>
                <w:b/>
                <w:bCs/>
                <w:lang w:val="en-US" w:eastAsia="zh-CN"/>
              </w:rPr>
            </w:pPr>
            <w:r w:rsidRPr="003F3584">
              <w:rPr>
                <w:rFonts w:eastAsiaTheme="minorEastAsia" w:cstheme="minorHAnsi"/>
                <w:b/>
                <w:bCs/>
                <w:lang w:eastAsia="zh-CN"/>
              </w:rPr>
              <w:t xml:space="preserve">A1.3 </w:t>
            </w:r>
            <w:r w:rsidR="003C3CC5" w:rsidRPr="003F3584">
              <w:rPr>
                <w:rFonts w:eastAsiaTheme="minorEastAsia" w:cstheme="minorHAnsi"/>
                <w:b/>
                <w:bCs/>
                <w:lang w:eastAsia="zh-CN"/>
              </w:rPr>
              <w:t>Test result</w:t>
            </w:r>
            <w:r w:rsidR="0078030D" w:rsidRPr="003F3584">
              <w:rPr>
                <w:rFonts w:eastAsiaTheme="minorEastAsia" w:cstheme="minorHAnsi"/>
                <w:b/>
                <w:bCs/>
                <w:lang w:eastAsia="zh-CN"/>
              </w:rPr>
              <w:t xml:space="preserve"> </w:t>
            </w:r>
          </w:p>
          <w:p w14:paraId="16AF0098" w14:textId="1FA0E59F" w:rsidR="0098514F" w:rsidRPr="003F3584" w:rsidRDefault="0098514F" w:rsidP="003F3584">
            <w:pPr>
              <w:snapToGrid w:val="0"/>
              <w:spacing w:line="22" w:lineRule="atLeast"/>
              <w:contextualSpacing/>
              <w:jc w:val="center"/>
              <w:rPr>
                <w:rFonts w:eastAsiaTheme="minorEastAsia" w:cstheme="minorHAnsi"/>
                <w:b/>
                <w:bCs/>
                <w:lang w:val="en-US" w:eastAsia="zh-CN"/>
              </w:rPr>
            </w:pPr>
            <w:r w:rsidRPr="003F3584">
              <w:rPr>
                <w:rFonts w:eastAsiaTheme="minorEastAsia" w:cstheme="minorHAnsi"/>
                <w:b/>
                <w:bCs/>
                <w:noProof/>
                <w:lang w:val="en-US" w:eastAsia="zh-CN"/>
              </w:rPr>
              <w:drawing>
                <wp:inline distT="0" distB="0" distL="0" distR="0" wp14:anchorId="6226ABFE" wp14:editId="583109CD">
                  <wp:extent cx="5609166" cy="1600431"/>
                  <wp:effectExtent l="0" t="0" r="0" b="0"/>
                  <wp:docPr id="2102232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74419" name=""/>
                          <pic:cNvPicPr/>
                        </pic:nvPicPr>
                        <pic:blipFill rotWithShape="1">
                          <a:blip r:embed="rId10"/>
                          <a:srcRect t="80467" r="59196"/>
                          <a:stretch/>
                        </pic:blipFill>
                        <pic:spPr bwMode="auto">
                          <a:xfrm>
                            <a:off x="0" y="0"/>
                            <a:ext cx="5747362" cy="1639862"/>
                          </a:xfrm>
                          <a:prstGeom prst="rect">
                            <a:avLst/>
                          </a:prstGeom>
                          <a:ln>
                            <a:noFill/>
                          </a:ln>
                          <a:extLst>
                            <a:ext uri="{53640926-AAD7-44D8-BBD7-CCE9431645EC}">
                              <a14:shadowObscured xmlns:a14="http://schemas.microsoft.com/office/drawing/2010/main"/>
                            </a:ext>
                          </a:extLst>
                        </pic:spPr>
                      </pic:pic>
                    </a:graphicData>
                  </a:graphic>
                </wp:inline>
              </w:drawing>
            </w:r>
          </w:p>
          <w:p w14:paraId="1B5014B2" w14:textId="326B777C" w:rsidR="0098514F" w:rsidRPr="003F3584" w:rsidRDefault="007E124C" w:rsidP="003F3584">
            <w:pPr>
              <w:snapToGrid w:val="0"/>
              <w:spacing w:line="22" w:lineRule="atLeast"/>
              <w:contextualSpacing/>
              <w:jc w:val="center"/>
              <w:rPr>
                <w:rFonts w:eastAsiaTheme="minorEastAsia" w:cstheme="minorHAnsi"/>
                <w:b/>
                <w:bCs/>
                <w:lang w:val="en-US" w:eastAsia="zh-CN"/>
              </w:rPr>
            </w:pPr>
            <w:r w:rsidRPr="003F3584">
              <w:rPr>
                <w:rFonts w:eastAsiaTheme="minorEastAsia" w:cstheme="minorHAnsi"/>
                <w:b/>
                <w:bCs/>
                <w:noProof/>
                <w:lang w:val="en-US" w:eastAsia="zh-CN"/>
              </w:rPr>
              <w:drawing>
                <wp:inline distT="0" distB="0" distL="0" distR="0" wp14:anchorId="7F41D959" wp14:editId="469F379D">
                  <wp:extent cx="5617633" cy="4008466"/>
                  <wp:effectExtent l="0" t="0" r="2540" b="0"/>
                  <wp:docPr id="1684374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74419" name=""/>
                          <pic:cNvPicPr/>
                        </pic:nvPicPr>
                        <pic:blipFill rotWithShape="1">
                          <a:blip r:embed="rId10"/>
                          <a:srcRect l="39885" t="9093" r="482" b="19519"/>
                          <a:stretch/>
                        </pic:blipFill>
                        <pic:spPr bwMode="auto">
                          <a:xfrm>
                            <a:off x="0" y="0"/>
                            <a:ext cx="5668378" cy="4044675"/>
                          </a:xfrm>
                          <a:prstGeom prst="rect">
                            <a:avLst/>
                          </a:prstGeom>
                          <a:ln>
                            <a:noFill/>
                          </a:ln>
                          <a:extLst>
                            <a:ext uri="{53640926-AAD7-44D8-BBD7-CCE9431645EC}">
                              <a14:shadowObscured xmlns:a14="http://schemas.microsoft.com/office/drawing/2010/main"/>
                            </a:ext>
                          </a:extLst>
                        </pic:spPr>
                      </pic:pic>
                    </a:graphicData>
                  </a:graphic>
                </wp:inline>
              </w:drawing>
            </w:r>
          </w:p>
          <w:p w14:paraId="0D58BBA2" w14:textId="6F7CA197" w:rsidR="007E124C" w:rsidRPr="003F3584" w:rsidRDefault="0098514F" w:rsidP="003F3584">
            <w:pPr>
              <w:snapToGrid w:val="0"/>
              <w:spacing w:line="22" w:lineRule="atLeast"/>
              <w:contextualSpacing/>
              <w:jc w:val="center"/>
              <w:rPr>
                <w:rFonts w:eastAsiaTheme="minorEastAsia" w:cstheme="minorHAnsi"/>
                <w:b/>
                <w:bCs/>
                <w:lang w:val="en-US" w:eastAsia="zh-CN"/>
              </w:rPr>
            </w:pPr>
            <w:r w:rsidRPr="003F3584">
              <w:rPr>
                <w:rFonts w:eastAsiaTheme="minorEastAsia" w:cstheme="minorHAnsi"/>
                <w:b/>
                <w:bCs/>
                <w:noProof/>
                <w:lang w:val="en-US" w:eastAsia="zh-CN"/>
              </w:rPr>
              <w:lastRenderedPageBreak/>
              <w:drawing>
                <wp:inline distT="0" distB="0" distL="0" distR="0" wp14:anchorId="1F12D4D9" wp14:editId="65A154BE">
                  <wp:extent cx="5638800" cy="3911856"/>
                  <wp:effectExtent l="0" t="0" r="0" b="0"/>
                  <wp:docPr id="2020936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36060" name=""/>
                          <pic:cNvPicPr/>
                        </pic:nvPicPr>
                        <pic:blipFill rotWithShape="1">
                          <a:blip r:embed="rId11"/>
                          <a:srcRect l="40331" t="10297" r="-836" b="19322"/>
                          <a:stretch/>
                        </pic:blipFill>
                        <pic:spPr bwMode="auto">
                          <a:xfrm>
                            <a:off x="0" y="0"/>
                            <a:ext cx="5682044" cy="3941856"/>
                          </a:xfrm>
                          <a:prstGeom prst="rect">
                            <a:avLst/>
                          </a:prstGeom>
                          <a:ln>
                            <a:noFill/>
                          </a:ln>
                          <a:extLst>
                            <a:ext uri="{53640926-AAD7-44D8-BBD7-CCE9431645EC}">
                              <a14:shadowObscured xmlns:a14="http://schemas.microsoft.com/office/drawing/2010/main"/>
                            </a:ext>
                          </a:extLst>
                        </pic:spPr>
                      </pic:pic>
                    </a:graphicData>
                  </a:graphic>
                </wp:inline>
              </w:drawing>
            </w:r>
          </w:p>
          <w:p w14:paraId="0A96C488" w14:textId="06D19690" w:rsidR="007D42F3" w:rsidRPr="003F3584" w:rsidRDefault="007D42F3" w:rsidP="003F3584">
            <w:pPr>
              <w:snapToGrid w:val="0"/>
              <w:spacing w:line="22" w:lineRule="atLeast"/>
              <w:contextualSpacing/>
              <w:jc w:val="center"/>
              <w:rPr>
                <w:rFonts w:eastAsiaTheme="minorEastAsia" w:cstheme="minorHAnsi"/>
                <w:b/>
                <w:bCs/>
                <w:lang w:val="en-US" w:eastAsia="zh-CN"/>
              </w:rPr>
            </w:pPr>
            <w:r w:rsidRPr="003F3584">
              <w:rPr>
                <w:rFonts w:eastAsiaTheme="minorEastAsia" w:cstheme="minorHAnsi"/>
                <w:b/>
                <w:bCs/>
                <w:noProof/>
                <w:lang w:val="en-US" w:eastAsia="zh-CN"/>
              </w:rPr>
              <w:drawing>
                <wp:inline distT="0" distB="0" distL="0" distR="0" wp14:anchorId="3189C364" wp14:editId="431A262E">
                  <wp:extent cx="5638800" cy="3818342"/>
                  <wp:effectExtent l="0" t="0" r="0" b="0"/>
                  <wp:docPr id="1811487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87031" name=""/>
                          <pic:cNvPicPr/>
                        </pic:nvPicPr>
                        <pic:blipFill>
                          <a:blip r:embed="rId12"/>
                          <a:stretch>
                            <a:fillRect/>
                          </a:stretch>
                        </pic:blipFill>
                        <pic:spPr>
                          <a:xfrm>
                            <a:off x="0" y="0"/>
                            <a:ext cx="5716985" cy="3871285"/>
                          </a:xfrm>
                          <a:prstGeom prst="rect">
                            <a:avLst/>
                          </a:prstGeom>
                        </pic:spPr>
                      </pic:pic>
                    </a:graphicData>
                  </a:graphic>
                </wp:inline>
              </w:drawing>
            </w:r>
          </w:p>
          <w:p w14:paraId="2231A872" w14:textId="263817DB" w:rsidR="00313BFD" w:rsidRPr="003F3584" w:rsidRDefault="00403531" w:rsidP="003F3584">
            <w:pPr>
              <w:snapToGrid w:val="0"/>
              <w:spacing w:line="22" w:lineRule="atLeast"/>
              <w:contextualSpacing/>
              <w:rPr>
                <w:rFonts w:eastAsiaTheme="minorEastAsia" w:cstheme="minorHAnsi"/>
                <w:lang w:val="en-US" w:eastAsia="zh-CN"/>
              </w:rPr>
            </w:pPr>
            <w:r w:rsidRPr="003F3584">
              <w:rPr>
                <w:rFonts w:eastAsiaTheme="minorEastAsia" w:cstheme="minorHAnsi"/>
                <w:lang w:val="en-US" w:eastAsia="zh-CN"/>
              </w:rPr>
              <w:t xml:space="preserve">- </w:t>
            </w:r>
            <w:r w:rsidR="00313BFD" w:rsidRPr="003F3584">
              <w:rPr>
                <w:rFonts w:eastAsiaTheme="minorEastAsia" w:cstheme="minorHAnsi"/>
                <w:lang w:val="en-US" w:eastAsia="zh-CN"/>
              </w:rPr>
              <w:t xml:space="preserve">The initial reset is pulled low for 100 ns. At 100 ns, the reset changes from 0 to 1. </w:t>
            </w:r>
          </w:p>
          <w:p w14:paraId="3E5322DC" w14:textId="0F235A95" w:rsidR="00313BFD" w:rsidRPr="003F3584" w:rsidRDefault="00403531" w:rsidP="003F3584">
            <w:pPr>
              <w:snapToGrid w:val="0"/>
              <w:spacing w:line="22" w:lineRule="atLeast"/>
              <w:contextualSpacing/>
              <w:rPr>
                <w:rFonts w:eastAsiaTheme="minorEastAsia" w:cstheme="minorHAnsi"/>
                <w:lang w:val="en-US" w:eastAsia="zh-CN"/>
              </w:rPr>
            </w:pPr>
            <w:r w:rsidRPr="003F3584">
              <w:rPr>
                <w:rFonts w:eastAsiaTheme="minorEastAsia" w:cstheme="minorHAnsi"/>
                <w:lang w:val="en-US" w:eastAsia="zh-CN"/>
              </w:rPr>
              <w:t xml:space="preserve">- </w:t>
            </w:r>
            <w:r w:rsidR="00313BFD" w:rsidRPr="003F3584">
              <w:rPr>
                <w:rFonts w:eastAsiaTheme="minorEastAsia" w:cstheme="minorHAnsi"/>
                <w:lang w:val="en-US" w:eastAsia="zh-CN"/>
              </w:rPr>
              <w:t xml:space="preserve">The 100 Hz counter flips once every 5 ms, meaning it counts once every 10 ms. </w:t>
            </w:r>
          </w:p>
          <w:p w14:paraId="71BF5157" w14:textId="4CDBD851" w:rsidR="00313BFD" w:rsidRPr="003F3584" w:rsidRDefault="00403531" w:rsidP="003F3584">
            <w:pPr>
              <w:snapToGrid w:val="0"/>
              <w:spacing w:line="22" w:lineRule="atLeast"/>
              <w:contextualSpacing/>
              <w:rPr>
                <w:rFonts w:eastAsiaTheme="minorEastAsia" w:cstheme="minorHAnsi"/>
                <w:lang w:val="en-US" w:eastAsia="zh-CN"/>
              </w:rPr>
            </w:pPr>
            <w:r w:rsidRPr="003F3584">
              <w:rPr>
                <w:rFonts w:eastAsiaTheme="minorEastAsia" w:cstheme="minorHAnsi"/>
                <w:lang w:val="en-US" w:eastAsia="zh-CN"/>
              </w:rPr>
              <w:t xml:space="preserve">- </w:t>
            </w:r>
            <w:r w:rsidR="00313BFD" w:rsidRPr="003F3584">
              <w:rPr>
                <w:rFonts w:eastAsiaTheme="minorEastAsia" w:cstheme="minorHAnsi"/>
                <w:lang w:val="en-US" w:eastAsia="zh-CN"/>
              </w:rPr>
              <w:t xml:space="preserve">The 1 Hz counter flips once every 500 ms, meaning it counts once every 1000 ms. </w:t>
            </w:r>
          </w:p>
          <w:p w14:paraId="113F86FB" w14:textId="046EB299" w:rsidR="009544AE" w:rsidRPr="003F3584" w:rsidRDefault="00403531" w:rsidP="003F3584">
            <w:pPr>
              <w:snapToGrid w:val="0"/>
              <w:spacing w:line="22" w:lineRule="atLeast"/>
              <w:contextualSpacing/>
              <w:rPr>
                <w:rFonts w:eastAsiaTheme="minorEastAsia" w:cstheme="minorHAnsi"/>
                <w:lang w:val="en-US" w:eastAsia="zh-CN"/>
              </w:rPr>
            </w:pPr>
            <w:r w:rsidRPr="003F3584">
              <w:rPr>
                <w:rFonts w:eastAsiaTheme="minorEastAsia" w:cstheme="minorHAnsi"/>
                <w:lang w:val="en-US" w:eastAsia="zh-CN"/>
              </w:rPr>
              <w:t xml:space="preserve">- </w:t>
            </w:r>
            <w:r w:rsidR="00313BFD" w:rsidRPr="003F3584">
              <w:rPr>
                <w:rFonts w:eastAsiaTheme="minorEastAsia" w:cstheme="minorHAnsi"/>
                <w:lang w:val="en-US" w:eastAsia="zh-CN"/>
              </w:rPr>
              <w:t>When the 1 Hz counter is about to count for the second time (since the rising edge has not been triggered, the 1 Hz counter has counted a total of 1.5 cycles but still shows 1 count), the 100 Hz counter has counted 150 times.</w:t>
            </w:r>
          </w:p>
          <w:p w14:paraId="7A1A18DF" w14:textId="0AC790F8" w:rsidR="00A74599" w:rsidRPr="003F3584" w:rsidRDefault="00A74599" w:rsidP="003F3584">
            <w:pPr>
              <w:snapToGrid w:val="0"/>
              <w:spacing w:line="22" w:lineRule="atLeast"/>
              <w:contextualSpacing/>
              <w:rPr>
                <w:rFonts w:eastAsiaTheme="minorEastAsia" w:cstheme="minorHAnsi"/>
                <w:b/>
                <w:bCs/>
                <w:lang w:val="en-US" w:eastAsia="zh-CN"/>
              </w:rPr>
            </w:pPr>
            <w:r w:rsidRPr="003F3584">
              <w:rPr>
                <w:rFonts w:eastAsiaTheme="minorEastAsia" w:cstheme="minorHAnsi"/>
                <w:b/>
                <w:bCs/>
                <w:lang w:val="en-US" w:eastAsia="zh-CN"/>
              </w:rPr>
              <w:lastRenderedPageBreak/>
              <w:t>A</w:t>
            </w:r>
            <w:r w:rsidR="007A5F0B" w:rsidRPr="003F3584">
              <w:rPr>
                <w:rFonts w:eastAsiaTheme="minorEastAsia" w:cstheme="minorHAnsi"/>
                <w:b/>
                <w:bCs/>
                <w:lang w:val="en-US" w:eastAsia="zh-CN"/>
              </w:rPr>
              <w:t>2</w:t>
            </w:r>
            <w:r w:rsidR="00046A40" w:rsidRPr="003F3584">
              <w:rPr>
                <w:rFonts w:eastAsiaTheme="minorEastAsia" w:cstheme="minorHAnsi"/>
                <w:b/>
                <w:bCs/>
                <w:lang w:val="en-US" w:eastAsia="zh-CN"/>
              </w:rPr>
              <w:t xml:space="preserve"> Program Counter (PC) </w:t>
            </w:r>
          </w:p>
          <w:p w14:paraId="5F03A018" w14:textId="10A85DA3" w:rsidR="007E2F6F" w:rsidRPr="003F3584" w:rsidRDefault="007E2F6F" w:rsidP="003F3584">
            <w:pPr>
              <w:snapToGrid w:val="0"/>
              <w:spacing w:line="22" w:lineRule="atLeast"/>
              <w:contextualSpacing/>
              <w:rPr>
                <w:rFonts w:eastAsiaTheme="minorEastAsia" w:cstheme="minorHAnsi"/>
                <w:b/>
                <w:bCs/>
                <w:lang w:eastAsia="zh-CN"/>
              </w:rPr>
            </w:pPr>
            <w:r w:rsidRPr="003F3584">
              <w:rPr>
                <w:rFonts w:eastAsiaTheme="minorEastAsia" w:cstheme="minorHAnsi"/>
                <w:b/>
                <w:bCs/>
                <w:lang w:val="en-US" w:eastAsia="zh-CN"/>
              </w:rPr>
              <w:t>A</w:t>
            </w:r>
            <w:r w:rsidR="007A5F0B" w:rsidRPr="003F3584">
              <w:rPr>
                <w:rFonts w:eastAsiaTheme="minorEastAsia" w:cstheme="minorHAnsi"/>
                <w:b/>
                <w:bCs/>
                <w:lang w:val="en-US" w:eastAsia="zh-CN"/>
              </w:rPr>
              <w:t>2</w:t>
            </w:r>
            <w:r w:rsidRPr="003F3584">
              <w:rPr>
                <w:rFonts w:eastAsiaTheme="minorEastAsia" w:cstheme="minorHAnsi"/>
                <w:b/>
                <w:bCs/>
                <w:lang w:val="en-US" w:eastAsia="zh-CN"/>
              </w:rPr>
              <w:t>.1</w:t>
            </w:r>
            <w:r w:rsidR="00403531" w:rsidRPr="003F3584">
              <w:rPr>
                <w:rFonts w:eastAsiaTheme="minorEastAsia" w:cstheme="minorHAnsi"/>
                <w:b/>
                <w:bCs/>
                <w:lang w:val="en-US" w:eastAsia="zh-CN"/>
              </w:rPr>
              <w:t xml:space="preserve"> </w:t>
            </w:r>
            <w:r w:rsidR="00403531" w:rsidRPr="003F3584">
              <w:rPr>
                <w:rFonts w:eastAsiaTheme="minorEastAsia" w:cstheme="minorHAnsi"/>
                <w:b/>
                <w:bCs/>
                <w:lang w:eastAsia="zh-CN"/>
              </w:rPr>
              <w:t>Overview of the Testing Process</w:t>
            </w:r>
          </w:p>
          <w:p w14:paraId="5463F433" w14:textId="77777777" w:rsidR="001A1C5A" w:rsidRPr="003F3584" w:rsidRDefault="001A1C5A" w:rsidP="003F3584">
            <w:pPr>
              <w:snapToGrid w:val="0"/>
              <w:spacing w:line="22" w:lineRule="atLeast"/>
              <w:ind w:firstLineChars="50" w:firstLine="110"/>
              <w:contextualSpacing/>
              <w:rPr>
                <w:rFonts w:eastAsiaTheme="minorEastAsia" w:cstheme="minorHAnsi"/>
                <w:lang w:val="en-US" w:eastAsia="zh-CN"/>
              </w:rPr>
            </w:pPr>
            <w:r w:rsidRPr="003F3584">
              <w:rPr>
                <w:rFonts w:eastAsiaTheme="minorEastAsia" w:cstheme="minorHAnsi"/>
                <w:lang w:val="en-US" w:eastAsia="zh-CN"/>
              </w:rPr>
              <w:t xml:space="preserve">Raise the reset to verify the asynchronous reset. </w:t>
            </w:r>
          </w:p>
          <w:p w14:paraId="199C2764" w14:textId="77777777" w:rsidR="001A1C5A" w:rsidRPr="003F3584" w:rsidRDefault="001A1C5A" w:rsidP="003F3584">
            <w:pPr>
              <w:snapToGrid w:val="0"/>
              <w:spacing w:line="22" w:lineRule="atLeast"/>
              <w:ind w:firstLineChars="50" w:firstLine="110"/>
              <w:contextualSpacing/>
              <w:rPr>
                <w:rFonts w:eastAsiaTheme="minorEastAsia" w:cstheme="minorHAnsi"/>
                <w:lang w:val="en-US" w:eastAsia="zh-CN"/>
              </w:rPr>
            </w:pPr>
            <w:r w:rsidRPr="003F3584">
              <w:rPr>
                <w:rFonts w:eastAsiaTheme="minorEastAsia" w:cstheme="minorHAnsi"/>
                <w:lang w:val="en-US" w:eastAsia="zh-CN"/>
              </w:rPr>
              <w:t xml:space="preserve">Set load verification synchronous loading </w:t>
            </w:r>
          </w:p>
          <w:p w14:paraId="169FD929" w14:textId="77777777" w:rsidR="001A1C5A" w:rsidRPr="003F3584" w:rsidRDefault="001A1C5A" w:rsidP="003F3584">
            <w:pPr>
              <w:snapToGrid w:val="0"/>
              <w:spacing w:line="22" w:lineRule="atLeast"/>
              <w:ind w:firstLineChars="50" w:firstLine="110"/>
              <w:contextualSpacing/>
              <w:rPr>
                <w:rFonts w:eastAsiaTheme="minorEastAsia" w:cstheme="minorHAnsi"/>
                <w:lang w:val="en-US" w:eastAsia="zh-CN"/>
              </w:rPr>
            </w:pPr>
            <w:r w:rsidRPr="003F3584">
              <w:rPr>
                <w:rFonts w:eastAsiaTheme="minorEastAsia" w:cstheme="minorHAnsi"/>
                <w:lang w:val="en-US" w:eastAsia="zh-CN"/>
              </w:rPr>
              <w:t xml:space="preserve">Set inc verification for synchronous auto-increment </w:t>
            </w:r>
          </w:p>
          <w:p w14:paraId="0D5AA55B" w14:textId="77777777" w:rsidR="001A1C5A" w:rsidRPr="003F3584" w:rsidRDefault="001A1C5A" w:rsidP="003F3584">
            <w:pPr>
              <w:snapToGrid w:val="0"/>
              <w:spacing w:line="22" w:lineRule="atLeast"/>
              <w:ind w:firstLineChars="50" w:firstLine="110"/>
              <w:contextualSpacing/>
              <w:rPr>
                <w:rFonts w:eastAsiaTheme="minorEastAsia" w:cstheme="minorHAnsi"/>
                <w:lang w:val="en-US" w:eastAsia="zh-CN"/>
              </w:rPr>
            </w:pPr>
            <w:r w:rsidRPr="003F3584">
              <w:rPr>
                <w:rFonts w:eastAsiaTheme="minorEastAsia" w:cstheme="minorHAnsi"/>
                <w:lang w:val="en-US" w:eastAsia="zh-CN"/>
              </w:rPr>
              <w:t xml:space="preserve">Simultaneously verify the load priority at high level </w:t>
            </w:r>
          </w:p>
          <w:p w14:paraId="45DAF1DC" w14:textId="69865505" w:rsidR="00AB3E8E" w:rsidRPr="003F3584" w:rsidRDefault="001A1C5A" w:rsidP="003F3584">
            <w:pPr>
              <w:snapToGrid w:val="0"/>
              <w:spacing w:line="22" w:lineRule="atLeast"/>
              <w:ind w:firstLineChars="50" w:firstLine="110"/>
              <w:contextualSpacing/>
              <w:rPr>
                <w:rFonts w:eastAsiaTheme="minorEastAsia" w:cstheme="minorHAnsi"/>
                <w:lang w:val="en-US" w:eastAsia="zh-CN"/>
              </w:rPr>
            </w:pPr>
            <w:r w:rsidRPr="003F3584">
              <w:rPr>
                <w:rFonts w:eastAsiaTheme="minorEastAsia" w:cstheme="minorHAnsi"/>
                <w:lang w:val="en-US" w:eastAsia="zh-CN"/>
              </w:rPr>
              <w:t>Print the result and stop the simulation.</w:t>
            </w:r>
          </w:p>
          <w:p w14:paraId="13E06EF2" w14:textId="000D2675" w:rsidR="007E2F6F" w:rsidRPr="003F3584" w:rsidRDefault="007E2F6F" w:rsidP="003F3584">
            <w:pPr>
              <w:snapToGrid w:val="0"/>
              <w:spacing w:line="22" w:lineRule="atLeast"/>
              <w:contextualSpacing/>
              <w:rPr>
                <w:rFonts w:eastAsiaTheme="minorEastAsia" w:cstheme="minorHAnsi"/>
                <w:b/>
                <w:bCs/>
                <w:lang w:val="en-US" w:eastAsia="zh-CN"/>
              </w:rPr>
            </w:pPr>
            <w:r w:rsidRPr="003F3584">
              <w:rPr>
                <w:rFonts w:eastAsiaTheme="minorEastAsia" w:cstheme="minorHAnsi"/>
                <w:b/>
                <w:bCs/>
                <w:lang w:val="en-US" w:eastAsia="zh-CN"/>
              </w:rPr>
              <w:t>A</w:t>
            </w:r>
            <w:r w:rsidR="007A5F0B" w:rsidRPr="003F3584">
              <w:rPr>
                <w:rFonts w:eastAsiaTheme="minorEastAsia" w:cstheme="minorHAnsi"/>
                <w:b/>
                <w:bCs/>
                <w:lang w:val="en-US" w:eastAsia="zh-CN"/>
              </w:rPr>
              <w:t>2</w:t>
            </w:r>
            <w:r w:rsidR="00AB483A" w:rsidRPr="003F3584">
              <w:rPr>
                <w:rFonts w:eastAsiaTheme="minorEastAsia" w:cstheme="minorHAnsi"/>
                <w:b/>
                <w:bCs/>
                <w:lang w:val="en-US" w:eastAsia="zh-CN"/>
              </w:rPr>
              <w:t xml:space="preserve">.2 </w:t>
            </w:r>
            <w:r w:rsidR="00403531" w:rsidRPr="003F3584">
              <w:rPr>
                <w:rFonts w:eastAsiaTheme="minorEastAsia" w:cstheme="minorHAnsi"/>
                <w:b/>
                <w:bCs/>
                <w:lang w:eastAsia="zh-CN"/>
              </w:rPr>
              <w:t xml:space="preserve">Test procedures </w:t>
            </w:r>
          </w:p>
          <w:p w14:paraId="631D68C6" w14:textId="1BEC5CE8" w:rsidR="00AB483A" w:rsidRPr="003F3584" w:rsidRDefault="00390D66" w:rsidP="003F3584">
            <w:pPr>
              <w:pStyle w:val="a6"/>
              <w:numPr>
                <w:ilvl w:val="0"/>
                <w:numId w:val="9"/>
              </w:numPr>
              <w:snapToGrid w:val="0"/>
              <w:spacing w:line="22" w:lineRule="atLeast"/>
              <w:rPr>
                <w:rFonts w:eastAsiaTheme="minorEastAsia" w:cstheme="minorHAnsi"/>
                <w:lang w:val="en-US" w:eastAsia="zh-CN"/>
              </w:rPr>
            </w:pPr>
            <w:r w:rsidRPr="003F3584">
              <w:rPr>
                <w:rFonts w:eastAsiaTheme="minorEastAsia" w:cstheme="minorHAnsi"/>
                <w:lang w:val="en-US" w:eastAsia="zh-CN"/>
              </w:rPr>
              <w:t xml:space="preserve"> </w:t>
            </w:r>
            <w:r w:rsidR="00F22509" w:rsidRPr="003F3584">
              <w:rPr>
                <w:rFonts w:eastAsiaTheme="minorEastAsia" w:cstheme="minorHAnsi"/>
                <w:lang w:val="en-US" w:eastAsia="zh-CN"/>
              </w:rPr>
              <w:t>Set the initial value</w:t>
            </w:r>
            <w:r w:rsidR="007A1209" w:rsidRPr="003F3584">
              <w:rPr>
                <w:rFonts w:eastAsiaTheme="minorEastAsia" w:cstheme="minorHAnsi"/>
                <w:lang w:val="en-US" w:eastAsia="zh-CN"/>
              </w:rPr>
              <w:t xml:space="preserve">: </w:t>
            </w:r>
            <w:r w:rsidR="002748AD" w:rsidRPr="003F3584">
              <w:rPr>
                <w:rFonts w:eastAsiaTheme="minorEastAsia" w:cstheme="minorHAnsi"/>
                <w:lang w:val="en-US" w:eastAsia="zh-CN"/>
              </w:rPr>
              <w:t>ResetVal = 8'hA5; LoadVal = 8'd5; reset = 0; load = 0; inc = 0;</w:t>
            </w:r>
          </w:p>
          <w:p w14:paraId="4BB12380" w14:textId="0575C09E" w:rsidR="002B6232" w:rsidRPr="003F3584" w:rsidRDefault="00477F1D" w:rsidP="003F3584">
            <w:pPr>
              <w:pStyle w:val="a6"/>
              <w:numPr>
                <w:ilvl w:val="0"/>
                <w:numId w:val="9"/>
              </w:numPr>
              <w:snapToGrid w:val="0"/>
              <w:spacing w:line="22" w:lineRule="atLeast"/>
              <w:rPr>
                <w:rFonts w:eastAsiaTheme="minorEastAsia" w:cstheme="minorHAnsi"/>
                <w:lang w:val="en-US" w:eastAsia="zh-CN"/>
              </w:rPr>
            </w:pPr>
            <w:r w:rsidRPr="003F3584">
              <w:rPr>
                <w:rFonts w:eastAsiaTheme="minorEastAsia" w:cstheme="minorHAnsi"/>
                <w:lang w:val="en-US" w:eastAsia="zh-CN"/>
              </w:rPr>
              <w:t xml:space="preserve">When t = 10 ns </w:t>
            </w:r>
            <w:r w:rsidR="005B0435" w:rsidRPr="003F3584">
              <w:rPr>
                <w:rFonts w:eastAsiaTheme="minorEastAsia" w:cstheme="minorHAnsi"/>
                <w:lang w:val="en-US" w:eastAsia="zh-CN"/>
              </w:rPr>
              <w:t xml:space="preserve">, </w:t>
            </w:r>
            <w:r w:rsidRPr="003F3584">
              <w:rPr>
                <w:rFonts w:eastAsiaTheme="minorEastAsia" w:cstheme="minorHAnsi"/>
                <w:lang w:val="en-US" w:eastAsia="zh-CN"/>
              </w:rPr>
              <w:t>re</w:t>
            </w:r>
            <w:r w:rsidR="0075007C" w:rsidRPr="003F3584">
              <w:rPr>
                <w:rFonts w:eastAsiaTheme="minorEastAsia" w:cstheme="minorHAnsi"/>
                <w:lang w:val="en-US" w:eastAsia="zh-CN"/>
              </w:rPr>
              <w:t>set test</w:t>
            </w:r>
            <w:r w:rsidR="00AA77E0" w:rsidRPr="003F3584">
              <w:rPr>
                <w:rFonts w:eastAsiaTheme="minorEastAsia" w:cstheme="minorHAnsi"/>
                <w:lang w:val="en-US" w:eastAsia="zh-CN"/>
              </w:rPr>
              <w:t xml:space="preserve">: </w:t>
            </w:r>
            <w:r w:rsidR="0075007C" w:rsidRPr="003F3584">
              <w:rPr>
                <w:rFonts w:eastAsiaTheme="minorEastAsia" w:cstheme="minorHAnsi"/>
                <w:lang w:val="en-US" w:eastAsia="zh-CN"/>
              </w:rPr>
              <w:t>reset = 1</w:t>
            </w:r>
            <w:r w:rsidR="004A7179" w:rsidRPr="003F3584">
              <w:rPr>
                <w:rFonts w:eastAsiaTheme="minorEastAsia" w:cstheme="minorHAnsi"/>
                <w:lang w:val="en-US" w:eastAsia="zh-CN"/>
              </w:rPr>
              <w:t xml:space="preserve"> (</w:t>
            </w:r>
            <w:r w:rsidR="00AB4BFC" w:rsidRPr="003F3584">
              <w:rPr>
                <w:rFonts w:eastAsiaTheme="minorEastAsia" w:cstheme="minorHAnsi"/>
                <w:lang w:val="en-US" w:eastAsia="zh-CN"/>
              </w:rPr>
              <w:t xml:space="preserve"> </w:t>
            </w:r>
            <w:r w:rsidR="004A7179" w:rsidRPr="003F3584">
              <w:rPr>
                <w:rFonts w:eastAsiaTheme="minorEastAsia" w:cstheme="minorHAnsi"/>
                <w:lang w:val="en-US" w:eastAsia="zh-CN"/>
              </w:rPr>
              <w:t>1</w:t>
            </w:r>
            <w:r w:rsidR="00AB4BFC" w:rsidRPr="003F3584">
              <w:rPr>
                <w:rFonts w:eastAsiaTheme="minorEastAsia" w:cstheme="minorHAnsi"/>
                <w:lang w:val="en-US" w:eastAsia="zh-CN"/>
              </w:rPr>
              <w:t xml:space="preserve"> </w:t>
            </w:r>
            <w:r w:rsidR="004A7179" w:rsidRPr="003F3584">
              <w:rPr>
                <w:rFonts w:eastAsiaTheme="minorEastAsia" w:cstheme="minorHAnsi"/>
                <w:lang w:val="en-US" w:eastAsia="zh-CN"/>
              </w:rPr>
              <w:t>ns</w:t>
            </w:r>
            <w:r w:rsidR="00AB4BFC" w:rsidRPr="003F3584">
              <w:rPr>
                <w:rFonts w:eastAsiaTheme="minorEastAsia" w:cstheme="minorHAnsi"/>
                <w:lang w:val="en-US" w:eastAsia="zh-CN"/>
              </w:rPr>
              <w:t xml:space="preserve"> </w:t>
            </w:r>
            <w:r w:rsidR="004A7179" w:rsidRPr="003F3584">
              <w:rPr>
                <w:rFonts w:eastAsiaTheme="minorEastAsia" w:cstheme="minorHAnsi"/>
                <w:lang w:val="en-US" w:eastAsia="zh-CN"/>
              </w:rPr>
              <w:t>)</w:t>
            </w:r>
            <w:r w:rsidR="000849D6" w:rsidRPr="003F3584">
              <w:rPr>
                <w:rFonts w:eastAsiaTheme="minorEastAsia" w:cstheme="minorHAnsi"/>
                <w:lang w:val="en-US" w:eastAsia="zh-CN"/>
              </w:rPr>
              <w:t xml:space="preserve">, reset = </w:t>
            </w:r>
            <w:r w:rsidR="00D02427" w:rsidRPr="003F3584">
              <w:rPr>
                <w:rFonts w:eastAsiaTheme="minorEastAsia" w:cstheme="minorHAnsi"/>
                <w:lang w:val="en-US" w:eastAsia="zh-CN"/>
              </w:rPr>
              <w:t xml:space="preserve">0. </w:t>
            </w:r>
          </w:p>
          <w:p w14:paraId="1BE10C90" w14:textId="39F02020" w:rsidR="00D02427" w:rsidRPr="003F3584" w:rsidRDefault="00706F45" w:rsidP="003F3584">
            <w:pPr>
              <w:pStyle w:val="a6"/>
              <w:numPr>
                <w:ilvl w:val="0"/>
                <w:numId w:val="9"/>
              </w:numPr>
              <w:snapToGrid w:val="0"/>
              <w:spacing w:line="22" w:lineRule="atLeast"/>
              <w:rPr>
                <w:rFonts w:eastAsiaTheme="minorEastAsia" w:cstheme="minorHAnsi"/>
                <w:lang w:val="en-US" w:eastAsia="zh-CN"/>
              </w:rPr>
            </w:pPr>
            <w:r w:rsidRPr="003F3584">
              <w:rPr>
                <w:rFonts w:eastAsiaTheme="minorEastAsia" w:cstheme="minorHAnsi"/>
                <w:lang w:val="en-US" w:eastAsia="zh-CN"/>
              </w:rPr>
              <w:t xml:space="preserve">When t = </w:t>
            </w:r>
            <w:r w:rsidR="008C6FCE" w:rsidRPr="003F3584">
              <w:rPr>
                <w:rFonts w:eastAsiaTheme="minorEastAsia" w:cstheme="minorHAnsi"/>
                <w:lang w:val="en-US" w:eastAsia="zh-CN"/>
              </w:rPr>
              <w:t xml:space="preserve">25 ns </w:t>
            </w:r>
            <w:r w:rsidR="005B0435" w:rsidRPr="003F3584">
              <w:rPr>
                <w:rFonts w:eastAsiaTheme="minorEastAsia" w:cstheme="minorHAnsi"/>
                <w:lang w:val="en-US" w:eastAsia="zh-CN"/>
              </w:rPr>
              <w:t xml:space="preserve">, </w:t>
            </w:r>
            <w:r w:rsidR="00CC38F1" w:rsidRPr="003F3584">
              <w:rPr>
                <w:rFonts w:eastAsiaTheme="minorEastAsia" w:cstheme="minorHAnsi"/>
                <w:lang w:val="en-US" w:eastAsia="zh-CN"/>
              </w:rPr>
              <w:t xml:space="preserve">load test: </w:t>
            </w:r>
            <w:r w:rsidR="00AA77E0" w:rsidRPr="003F3584">
              <w:rPr>
                <w:rFonts w:eastAsiaTheme="minorEastAsia" w:cstheme="minorHAnsi"/>
                <w:lang w:val="en-US" w:eastAsia="zh-CN"/>
              </w:rPr>
              <w:t>load = 1</w:t>
            </w:r>
            <w:r w:rsidR="006D43CE" w:rsidRPr="003F3584">
              <w:rPr>
                <w:rFonts w:eastAsiaTheme="minorEastAsia" w:cstheme="minorHAnsi"/>
                <w:lang w:val="en-US" w:eastAsia="zh-CN"/>
              </w:rPr>
              <w:t xml:space="preserve"> </w:t>
            </w:r>
            <w:r w:rsidR="00A66D93" w:rsidRPr="003F3584">
              <w:rPr>
                <w:rFonts w:eastAsiaTheme="minorEastAsia" w:cstheme="minorHAnsi"/>
                <w:lang w:val="en-US" w:eastAsia="zh-CN"/>
              </w:rPr>
              <w:t>(</w:t>
            </w:r>
            <w:r w:rsidR="00AB4BFC" w:rsidRPr="003F3584">
              <w:rPr>
                <w:rFonts w:eastAsiaTheme="minorEastAsia" w:cstheme="minorHAnsi"/>
                <w:lang w:val="en-US" w:eastAsia="zh-CN"/>
              </w:rPr>
              <w:t xml:space="preserve"> </w:t>
            </w:r>
            <w:r w:rsidR="00A66D93" w:rsidRPr="003F3584">
              <w:rPr>
                <w:rFonts w:eastAsiaTheme="minorEastAsia" w:cstheme="minorHAnsi"/>
                <w:lang w:val="en-US" w:eastAsia="zh-CN"/>
              </w:rPr>
              <w:t>10</w:t>
            </w:r>
            <w:r w:rsidR="00AB4BFC" w:rsidRPr="003F3584">
              <w:rPr>
                <w:rFonts w:eastAsiaTheme="minorEastAsia" w:cstheme="minorHAnsi"/>
                <w:lang w:val="en-US" w:eastAsia="zh-CN"/>
              </w:rPr>
              <w:t xml:space="preserve"> </w:t>
            </w:r>
            <w:r w:rsidR="00A66D93" w:rsidRPr="003F3584">
              <w:rPr>
                <w:rFonts w:eastAsiaTheme="minorEastAsia" w:cstheme="minorHAnsi"/>
                <w:lang w:val="en-US" w:eastAsia="zh-CN"/>
              </w:rPr>
              <w:t>ns</w:t>
            </w:r>
            <w:r w:rsidR="00AB4BFC" w:rsidRPr="003F3584">
              <w:rPr>
                <w:rFonts w:eastAsiaTheme="minorEastAsia" w:cstheme="minorHAnsi"/>
                <w:lang w:val="en-US" w:eastAsia="zh-CN"/>
              </w:rPr>
              <w:t xml:space="preserve"> </w:t>
            </w:r>
            <w:r w:rsidR="00A66D93" w:rsidRPr="003F3584">
              <w:rPr>
                <w:rFonts w:eastAsiaTheme="minorEastAsia" w:cstheme="minorHAnsi"/>
                <w:lang w:val="en-US" w:eastAsia="zh-CN"/>
              </w:rPr>
              <w:t>)</w:t>
            </w:r>
            <w:r w:rsidR="00CC679A" w:rsidRPr="003F3584">
              <w:rPr>
                <w:rFonts w:eastAsiaTheme="minorEastAsia" w:cstheme="minorHAnsi"/>
                <w:lang w:val="en-US" w:eastAsia="zh-CN"/>
              </w:rPr>
              <w:t>,</w:t>
            </w:r>
            <w:r w:rsidR="00A66D93" w:rsidRPr="003F3584">
              <w:rPr>
                <w:rFonts w:eastAsiaTheme="minorEastAsia" w:cstheme="minorHAnsi"/>
                <w:lang w:val="en-US" w:eastAsia="zh-CN"/>
              </w:rPr>
              <w:t xml:space="preserve"> load = 0.</w:t>
            </w:r>
          </w:p>
          <w:p w14:paraId="3D00284A" w14:textId="6C63563C" w:rsidR="00A66D93" w:rsidRPr="003F3584" w:rsidRDefault="00A66D93" w:rsidP="003F3584">
            <w:pPr>
              <w:pStyle w:val="a6"/>
              <w:numPr>
                <w:ilvl w:val="0"/>
                <w:numId w:val="9"/>
              </w:numPr>
              <w:snapToGrid w:val="0"/>
              <w:spacing w:line="22" w:lineRule="atLeast"/>
              <w:rPr>
                <w:rFonts w:eastAsiaTheme="minorEastAsia" w:cstheme="minorHAnsi"/>
                <w:lang w:val="en-US" w:eastAsia="zh-CN"/>
              </w:rPr>
            </w:pPr>
            <w:r w:rsidRPr="003F3584">
              <w:rPr>
                <w:rFonts w:eastAsiaTheme="minorEastAsia" w:cstheme="minorHAnsi"/>
                <w:lang w:val="en-US" w:eastAsia="zh-CN"/>
              </w:rPr>
              <w:t xml:space="preserve">When t = 35 ns </w:t>
            </w:r>
            <w:r w:rsidR="005B0435" w:rsidRPr="003F3584">
              <w:rPr>
                <w:rFonts w:eastAsiaTheme="minorEastAsia" w:cstheme="minorHAnsi"/>
                <w:lang w:val="en-US" w:eastAsia="zh-CN"/>
              </w:rPr>
              <w:t xml:space="preserve">, </w:t>
            </w:r>
            <w:r w:rsidR="002F29E2" w:rsidRPr="003F3584">
              <w:rPr>
                <w:rFonts w:eastAsiaTheme="minorEastAsia" w:cstheme="minorHAnsi"/>
                <w:lang w:val="en-US" w:eastAsia="zh-CN"/>
              </w:rPr>
              <w:t>increment</w:t>
            </w:r>
            <w:r w:rsidRPr="003F3584">
              <w:rPr>
                <w:rFonts w:eastAsiaTheme="minorEastAsia" w:cstheme="minorHAnsi"/>
                <w:lang w:val="en-US" w:eastAsia="zh-CN"/>
              </w:rPr>
              <w:t xml:space="preserve"> test: </w:t>
            </w:r>
            <w:r w:rsidR="002F29E2" w:rsidRPr="003F3584">
              <w:rPr>
                <w:rFonts w:eastAsiaTheme="minorEastAsia" w:cstheme="minorHAnsi"/>
                <w:lang w:val="en-US" w:eastAsia="zh-CN"/>
              </w:rPr>
              <w:t>inc</w:t>
            </w:r>
            <w:r w:rsidRPr="003F3584">
              <w:rPr>
                <w:rFonts w:eastAsiaTheme="minorEastAsia" w:cstheme="minorHAnsi"/>
                <w:lang w:val="en-US" w:eastAsia="zh-CN"/>
              </w:rPr>
              <w:t xml:space="preserve"> = 1</w:t>
            </w:r>
            <w:r w:rsidR="006D43CE" w:rsidRPr="003F3584">
              <w:rPr>
                <w:rFonts w:eastAsiaTheme="minorEastAsia" w:cstheme="minorHAnsi"/>
                <w:lang w:val="en-US" w:eastAsia="zh-CN"/>
              </w:rPr>
              <w:t xml:space="preserve"> </w:t>
            </w:r>
            <w:r w:rsidRPr="003F3584">
              <w:rPr>
                <w:rFonts w:eastAsiaTheme="minorEastAsia" w:cstheme="minorHAnsi"/>
                <w:lang w:val="en-US" w:eastAsia="zh-CN"/>
              </w:rPr>
              <w:t>(</w:t>
            </w:r>
            <w:r w:rsidR="00AB4BFC" w:rsidRPr="003F3584">
              <w:rPr>
                <w:rFonts w:eastAsiaTheme="minorEastAsia" w:cstheme="minorHAnsi"/>
                <w:lang w:val="en-US" w:eastAsia="zh-CN"/>
              </w:rPr>
              <w:t xml:space="preserve"> </w:t>
            </w:r>
            <w:r w:rsidR="00F3430F" w:rsidRPr="003F3584">
              <w:rPr>
                <w:rFonts w:eastAsiaTheme="minorEastAsia" w:cstheme="minorHAnsi"/>
                <w:lang w:val="en-US" w:eastAsia="zh-CN"/>
              </w:rPr>
              <w:t>20</w:t>
            </w:r>
            <w:r w:rsidR="00AB4BFC" w:rsidRPr="003F3584">
              <w:rPr>
                <w:rFonts w:eastAsiaTheme="minorEastAsia" w:cstheme="minorHAnsi"/>
                <w:lang w:val="en-US" w:eastAsia="zh-CN"/>
              </w:rPr>
              <w:t xml:space="preserve"> </w:t>
            </w:r>
            <w:r w:rsidRPr="003F3584">
              <w:rPr>
                <w:rFonts w:eastAsiaTheme="minorEastAsia" w:cstheme="minorHAnsi"/>
                <w:lang w:val="en-US" w:eastAsia="zh-CN"/>
              </w:rPr>
              <w:t>ns</w:t>
            </w:r>
            <w:r w:rsidR="00AB4BFC" w:rsidRPr="003F3584">
              <w:rPr>
                <w:rFonts w:eastAsiaTheme="minorEastAsia" w:cstheme="minorHAnsi"/>
                <w:lang w:val="en-US" w:eastAsia="zh-CN"/>
              </w:rPr>
              <w:t xml:space="preserve"> </w:t>
            </w:r>
            <w:r w:rsidRPr="003F3584">
              <w:rPr>
                <w:rFonts w:eastAsiaTheme="minorEastAsia" w:cstheme="minorHAnsi"/>
                <w:lang w:val="en-US" w:eastAsia="zh-CN"/>
              </w:rPr>
              <w:t xml:space="preserve">), </w:t>
            </w:r>
            <w:r w:rsidR="00F3430F" w:rsidRPr="003F3584">
              <w:rPr>
                <w:rFonts w:eastAsiaTheme="minorEastAsia" w:cstheme="minorHAnsi"/>
                <w:lang w:val="en-US" w:eastAsia="zh-CN"/>
              </w:rPr>
              <w:t>inc</w:t>
            </w:r>
            <w:r w:rsidRPr="003F3584">
              <w:rPr>
                <w:rFonts w:eastAsiaTheme="minorEastAsia" w:cstheme="minorHAnsi"/>
                <w:lang w:val="en-US" w:eastAsia="zh-CN"/>
              </w:rPr>
              <w:t xml:space="preserve"> = 0.</w:t>
            </w:r>
          </w:p>
          <w:p w14:paraId="59BA3761" w14:textId="48B8961B" w:rsidR="00A66D93" w:rsidRPr="003F3584" w:rsidRDefault="00F3430F" w:rsidP="003F3584">
            <w:pPr>
              <w:pStyle w:val="a6"/>
              <w:numPr>
                <w:ilvl w:val="0"/>
                <w:numId w:val="9"/>
              </w:numPr>
              <w:snapToGrid w:val="0"/>
              <w:spacing w:line="22" w:lineRule="atLeast"/>
              <w:rPr>
                <w:rFonts w:eastAsiaTheme="minorEastAsia" w:cstheme="minorHAnsi"/>
                <w:lang w:val="en-US" w:eastAsia="zh-CN"/>
              </w:rPr>
            </w:pPr>
            <w:r w:rsidRPr="003F3584">
              <w:rPr>
                <w:rFonts w:eastAsiaTheme="minorEastAsia" w:cstheme="minorHAnsi"/>
                <w:lang w:val="en-US" w:eastAsia="zh-CN"/>
              </w:rPr>
              <w:t xml:space="preserve">When t = 65 ns </w:t>
            </w:r>
            <w:r w:rsidR="005B0435" w:rsidRPr="003F3584">
              <w:rPr>
                <w:rFonts w:eastAsiaTheme="minorEastAsia" w:cstheme="minorHAnsi"/>
                <w:lang w:val="en-US" w:eastAsia="zh-CN"/>
              </w:rPr>
              <w:t>, priority</w:t>
            </w:r>
            <w:r w:rsidRPr="003F3584">
              <w:rPr>
                <w:rFonts w:eastAsiaTheme="minorEastAsia" w:cstheme="minorHAnsi"/>
                <w:lang w:val="en-US" w:eastAsia="zh-CN"/>
              </w:rPr>
              <w:t xml:space="preserve"> test: load = 1</w:t>
            </w:r>
            <w:r w:rsidR="006D43CE" w:rsidRPr="003F3584">
              <w:rPr>
                <w:rFonts w:eastAsiaTheme="minorEastAsia" w:cstheme="minorHAnsi"/>
                <w:lang w:val="en-US" w:eastAsia="zh-CN"/>
              </w:rPr>
              <w:t xml:space="preserve"> </w:t>
            </w:r>
            <w:r w:rsidR="00AB4BFC" w:rsidRPr="003F3584">
              <w:rPr>
                <w:rFonts w:eastAsiaTheme="minorEastAsia" w:cstheme="minorHAnsi"/>
                <w:lang w:val="en-US" w:eastAsia="zh-CN"/>
              </w:rPr>
              <w:t>( 10 ns )</w:t>
            </w:r>
            <w:r w:rsidRPr="003F3584">
              <w:rPr>
                <w:rFonts w:eastAsiaTheme="minorEastAsia" w:cstheme="minorHAnsi"/>
                <w:lang w:val="en-US" w:eastAsia="zh-CN"/>
              </w:rPr>
              <w:t>,</w:t>
            </w:r>
            <w:r w:rsidR="00A73955" w:rsidRPr="003F3584">
              <w:rPr>
                <w:rFonts w:eastAsiaTheme="minorEastAsia" w:cstheme="minorHAnsi"/>
                <w:lang w:val="en-US" w:eastAsia="zh-CN"/>
              </w:rPr>
              <w:t xml:space="preserve"> inc</w:t>
            </w:r>
            <w:r w:rsidRPr="003F3584">
              <w:rPr>
                <w:rFonts w:eastAsiaTheme="minorEastAsia" w:cstheme="minorHAnsi"/>
                <w:lang w:val="en-US" w:eastAsia="zh-CN"/>
              </w:rPr>
              <w:t xml:space="preserve"> = </w:t>
            </w:r>
            <w:r w:rsidR="00A73955" w:rsidRPr="003F3584">
              <w:rPr>
                <w:rFonts w:eastAsiaTheme="minorEastAsia" w:cstheme="minorHAnsi"/>
                <w:lang w:val="en-US" w:eastAsia="zh-CN"/>
              </w:rPr>
              <w:t>1</w:t>
            </w:r>
            <w:r w:rsidR="006D43CE" w:rsidRPr="003F3584">
              <w:rPr>
                <w:rFonts w:eastAsiaTheme="minorEastAsia" w:cstheme="minorHAnsi"/>
                <w:lang w:val="en-US" w:eastAsia="zh-CN"/>
              </w:rPr>
              <w:t xml:space="preserve"> ( 10 ns )</w:t>
            </w:r>
            <w:r w:rsidRPr="003F3584">
              <w:rPr>
                <w:rFonts w:eastAsiaTheme="minorEastAsia" w:cstheme="minorHAnsi"/>
                <w:lang w:val="en-US" w:eastAsia="zh-CN"/>
              </w:rPr>
              <w:t>.</w:t>
            </w:r>
          </w:p>
          <w:p w14:paraId="03FB8CE4" w14:textId="5962F208" w:rsidR="00A4722E" w:rsidRPr="003F3584" w:rsidRDefault="00A4722E" w:rsidP="003F3584">
            <w:pPr>
              <w:snapToGrid w:val="0"/>
              <w:spacing w:line="22" w:lineRule="atLeast"/>
              <w:contextualSpacing/>
              <w:rPr>
                <w:rFonts w:eastAsiaTheme="minorEastAsia" w:cstheme="minorHAnsi"/>
                <w:b/>
                <w:bCs/>
                <w:lang w:val="en-US" w:eastAsia="zh-CN"/>
              </w:rPr>
            </w:pPr>
            <w:r w:rsidRPr="003F3584">
              <w:rPr>
                <w:rFonts w:eastAsiaTheme="minorEastAsia" w:cstheme="minorHAnsi"/>
                <w:b/>
                <w:bCs/>
                <w:lang w:val="en-US" w:eastAsia="zh-CN"/>
              </w:rPr>
              <w:t>A</w:t>
            </w:r>
            <w:r w:rsidR="007A5F0B" w:rsidRPr="003F3584">
              <w:rPr>
                <w:rFonts w:eastAsiaTheme="minorEastAsia" w:cstheme="minorHAnsi"/>
                <w:b/>
                <w:bCs/>
                <w:lang w:val="en-US" w:eastAsia="zh-CN"/>
              </w:rPr>
              <w:t>2</w:t>
            </w:r>
            <w:r w:rsidRPr="003F3584">
              <w:rPr>
                <w:rFonts w:eastAsiaTheme="minorEastAsia" w:cstheme="minorHAnsi"/>
                <w:b/>
                <w:bCs/>
                <w:lang w:val="en-US" w:eastAsia="zh-CN"/>
              </w:rPr>
              <w:t xml:space="preserve">.3 </w:t>
            </w:r>
            <w:r w:rsidR="00181CFB" w:rsidRPr="003F3584">
              <w:rPr>
                <w:rFonts w:eastAsiaTheme="minorEastAsia" w:cstheme="minorHAnsi"/>
                <w:b/>
                <w:bCs/>
                <w:lang w:eastAsia="zh-CN"/>
              </w:rPr>
              <w:t>Test result</w:t>
            </w:r>
          </w:p>
          <w:p w14:paraId="327041B9" w14:textId="5FBE1387" w:rsidR="000B0CF7" w:rsidRPr="003F3584" w:rsidRDefault="000B0CF7" w:rsidP="003F3584">
            <w:pPr>
              <w:snapToGrid w:val="0"/>
              <w:spacing w:line="22" w:lineRule="atLeast"/>
              <w:contextualSpacing/>
              <w:jc w:val="center"/>
              <w:rPr>
                <w:rFonts w:eastAsiaTheme="minorEastAsia" w:cstheme="minorHAnsi"/>
                <w:b/>
                <w:bCs/>
                <w:lang w:val="en-US" w:eastAsia="zh-CN"/>
              </w:rPr>
            </w:pPr>
            <w:r w:rsidRPr="003F3584">
              <w:rPr>
                <w:rFonts w:eastAsiaTheme="minorEastAsia" w:cstheme="minorHAnsi"/>
                <w:b/>
                <w:bCs/>
                <w:noProof/>
                <w:lang w:val="en-US" w:eastAsia="zh-CN"/>
              </w:rPr>
              <w:drawing>
                <wp:inline distT="0" distB="0" distL="0" distR="0" wp14:anchorId="1A000C12" wp14:editId="02BF9D8E">
                  <wp:extent cx="4686271" cy="909114"/>
                  <wp:effectExtent l="0" t="0" r="635" b="5715"/>
                  <wp:docPr id="1178282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82774" name=""/>
                          <pic:cNvPicPr/>
                        </pic:nvPicPr>
                        <pic:blipFill>
                          <a:blip r:embed="rId13"/>
                          <a:stretch>
                            <a:fillRect/>
                          </a:stretch>
                        </pic:blipFill>
                        <pic:spPr>
                          <a:xfrm>
                            <a:off x="0" y="0"/>
                            <a:ext cx="4750937" cy="921659"/>
                          </a:xfrm>
                          <a:prstGeom prst="rect">
                            <a:avLst/>
                          </a:prstGeom>
                        </pic:spPr>
                      </pic:pic>
                    </a:graphicData>
                  </a:graphic>
                </wp:inline>
              </w:drawing>
            </w:r>
          </w:p>
          <w:p w14:paraId="12356793" w14:textId="77777777" w:rsidR="00A4722E" w:rsidRPr="003F3584" w:rsidRDefault="00A4722E" w:rsidP="003F3584">
            <w:pPr>
              <w:snapToGrid w:val="0"/>
              <w:spacing w:line="22" w:lineRule="atLeast"/>
              <w:contextualSpacing/>
              <w:jc w:val="center"/>
              <w:rPr>
                <w:rFonts w:eastAsiaTheme="minorEastAsia" w:cstheme="minorHAnsi"/>
                <w:b/>
                <w:bCs/>
                <w:lang w:val="en-US" w:eastAsia="zh-CN"/>
              </w:rPr>
            </w:pPr>
            <w:r w:rsidRPr="003F3584">
              <w:rPr>
                <w:rFonts w:eastAsiaTheme="minorEastAsia" w:cstheme="minorHAnsi"/>
                <w:b/>
                <w:bCs/>
                <w:noProof/>
                <w:lang w:val="en-US" w:eastAsia="zh-CN"/>
              </w:rPr>
              <w:drawing>
                <wp:inline distT="0" distB="0" distL="0" distR="0" wp14:anchorId="3E5A869A" wp14:editId="3D404D9E">
                  <wp:extent cx="5666185" cy="3953021"/>
                  <wp:effectExtent l="0" t="0" r="0" b="9525"/>
                  <wp:docPr id="1127838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38123" name=""/>
                          <pic:cNvPicPr/>
                        </pic:nvPicPr>
                        <pic:blipFill>
                          <a:blip r:embed="rId14"/>
                          <a:stretch>
                            <a:fillRect/>
                          </a:stretch>
                        </pic:blipFill>
                        <pic:spPr>
                          <a:xfrm>
                            <a:off x="0" y="0"/>
                            <a:ext cx="5668407" cy="3954571"/>
                          </a:xfrm>
                          <a:prstGeom prst="rect">
                            <a:avLst/>
                          </a:prstGeom>
                        </pic:spPr>
                      </pic:pic>
                    </a:graphicData>
                  </a:graphic>
                </wp:inline>
              </w:drawing>
            </w:r>
          </w:p>
          <w:p w14:paraId="4408D256" w14:textId="7295806A" w:rsidR="00FC5ED7" w:rsidRPr="003F3584" w:rsidRDefault="00FC5ED7" w:rsidP="003F3584">
            <w:pPr>
              <w:snapToGrid w:val="0"/>
              <w:spacing w:line="22" w:lineRule="atLeast"/>
              <w:contextualSpacing/>
              <w:rPr>
                <w:rFonts w:eastAsiaTheme="minorEastAsia" w:cstheme="minorHAnsi"/>
                <w:lang w:val="en-US" w:eastAsia="zh-CN"/>
              </w:rPr>
            </w:pPr>
            <w:r w:rsidRPr="003F3584">
              <w:rPr>
                <w:rFonts w:eastAsiaTheme="minorEastAsia" w:cstheme="minorHAnsi"/>
                <w:lang w:val="en-US" w:eastAsia="zh-CN"/>
              </w:rPr>
              <w:t xml:space="preserve">t = 0 ns </w:t>
            </w:r>
            <w:r w:rsidR="00B34F94" w:rsidRPr="003F3584">
              <w:rPr>
                <w:rFonts w:eastAsiaTheme="minorEastAsia" w:cstheme="minorHAnsi"/>
                <w:lang w:val="en-US" w:eastAsia="zh-CN"/>
              </w:rPr>
              <w:t>(</w:t>
            </w:r>
            <w:r w:rsidR="006C0A1B" w:rsidRPr="003F3584">
              <w:rPr>
                <w:rFonts w:eastAsiaTheme="minorEastAsia" w:cstheme="minorHAnsi"/>
                <w:lang w:val="en-US" w:eastAsia="zh-CN"/>
              </w:rPr>
              <w:t xml:space="preserve">Rising edge of </w:t>
            </w:r>
            <w:r w:rsidR="00870256" w:rsidRPr="003F3584">
              <w:rPr>
                <w:rFonts w:eastAsiaTheme="minorEastAsia" w:cstheme="minorHAnsi"/>
                <w:lang w:val="en-US" w:eastAsia="zh-CN"/>
              </w:rPr>
              <w:t>clk</w:t>
            </w:r>
            <w:r w:rsidR="00B34F94" w:rsidRPr="003F3584">
              <w:rPr>
                <w:rFonts w:eastAsiaTheme="minorEastAsia" w:cstheme="minorHAnsi"/>
                <w:lang w:val="en-US" w:eastAsia="zh-CN"/>
              </w:rPr>
              <w:t>)</w:t>
            </w:r>
            <w:r w:rsidR="00EA72B8" w:rsidRPr="003F3584">
              <w:rPr>
                <w:rFonts w:eastAsiaTheme="minorEastAsia" w:cstheme="minorHAnsi"/>
                <w:lang w:val="en-US" w:eastAsia="zh-CN"/>
              </w:rPr>
              <w:t xml:space="preserve">, </w:t>
            </w:r>
            <w:r w:rsidR="00410DBC" w:rsidRPr="003F3584">
              <w:rPr>
                <w:rFonts w:eastAsiaTheme="minorEastAsia" w:cstheme="minorHAnsi"/>
                <w:lang w:val="en-US" w:eastAsia="zh-CN"/>
              </w:rPr>
              <w:t>reset = 0</w:t>
            </w:r>
            <w:r w:rsidR="005D45B6" w:rsidRPr="003F3584">
              <w:rPr>
                <w:rFonts w:eastAsiaTheme="minorEastAsia" w:cstheme="minorHAnsi"/>
                <w:lang w:val="en-US" w:eastAsia="zh-CN"/>
              </w:rPr>
              <w:t xml:space="preserve"> , </w:t>
            </w:r>
            <w:r w:rsidR="009D67E1" w:rsidRPr="003F3584">
              <w:rPr>
                <w:rFonts w:eastAsiaTheme="minorEastAsia" w:cstheme="minorHAnsi"/>
                <w:lang w:val="en-US" w:eastAsia="zh-CN"/>
              </w:rPr>
              <w:t xml:space="preserve">load = 0 </w:t>
            </w:r>
            <w:r w:rsidR="005670BB" w:rsidRPr="003F3584">
              <w:rPr>
                <w:rFonts w:eastAsiaTheme="minorEastAsia" w:cstheme="minorHAnsi"/>
                <w:lang w:val="en-US" w:eastAsia="zh-CN"/>
              </w:rPr>
              <w:t xml:space="preserve">, increment = 0 </w:t>
            </w:r>
            <w:r w:rsidR="00410DBC" w:rsidRPr="003F3584">
              <w:rPr>
                <w:rFonts w:eastAsiaTheme="minorEastAsia" w:cstheme="minorHAnsi"/>
                <w:lang w:val="en-US" w:eastAsia="zh-CN"/>
              </w:rPr>
              <w:t xml:space="preserve">, </w:t>
            </w:r>
            <w:r w:rsidR="00EA72B8" w:rsidRPr="003F3584">
              <w:rPr>
                <w:rFonts w:eastAsiaTheme="minorEastAsia" w:cstheme="minorHAnsi"/>
                <w:lang w:val="en-US" w:eastAsia="zh-CN"/>
              </w:rPr>
              <w:t xml:space="preserve">output = </w:t>
            </w:r>
            <w:r w:rsidR="00AC64CB" w:rsidRPr="003F3584">
              <w:rPr>
                <w:rFonts w:eastAsiaTheme="minorEastAsia" w:cstheme="minorHAnsi"/>
                <w:lang w:val="en-US" w:eastAsia="zh-CN"/>
              </w:rPr>
              <w:t>None</w:t>
            </w:r>
            <w:r w:rsidR="006B367C" w:rsidRPr="003F3584">
              <w:rPr>
                <w:rFonts w:eastAsiaTheme="minorEastAsia" w:cstheme="minorHAnsi"/>
                <w:lang w:val="en-US" w:eastAsia="zh-CN"/>
              </w:rPr>
              <w:t>;</w:t>
            </w:r>
          </w:p>
          <w:p w14:paraId="3098D422" w14:textId="67F6E859" w:rsidR="00941314" w:rsidRPr="003F3584" w:rsidRDefault="006B367C" w:rsidP="003F3584">
            <w:pPr>
              <w:snapToGrid w:val="0"/>
              <w:spacing w:line="22" w:lineRule="atLeast"/>
              <w:contextualSpacing/>
              <w:rPr>
                <w:rFonts w:eastAsiaTheme="minorEastAsia" w:cstheme="minorHAnsi"/>
                <w:lang w:val="en-US" w:eastAsia="zh-CN"/>
              </w:rPr>
            </w:pPr>
            <w:r w:rsidRPr="003F3584">
              <w:rPr>
                <w:rFonts w:eastAsiaTheme="minorEastAsia" w:cstheme="minorHAnsi"/>
                <w:lang w:val="en-US" w:eastAsia="zh-CN"/>
              </w:rPr>
              <w:t>t</w:t>
            </w:r>
            <w:r w:rsidR="00C036B1" w:rsidRPr="003F3584">
              <w:rPr>
                <w:rFonts w:eastAsiaTheme="minorEastAsia" w:cstheme="minorHAnsi"/>
                <w:lang w:val="en-US" w:eastAsia="zh-CN"/>
              </w:rPr>
              <w:t xml:space="preserve"> </w:t>
            </w:r>
            <w:r w:rsidRPr="003F3584">
              <w:rPr>
                <w:rFonts w:eastAsiaTheme="minorEastAsia" w:cstheme="minorHAnsi"/>
                <w:lang w:val="en-US" w:eastAsia="zh-CN"/>
              </w:rPr>
              <w:t>= 10 ns</w:t>
            </w:r>
            <w:r w:rsidR="003227F5" w:rsidRPr="003F3584">
              <w:rPr>
                <w:rFonts w:eastAsiaTheme="minorEastAsia" w:cstheme="minorHAnsi"/>
                <w:lang w:val="en-US" w:eastAsia="zh-CN"/>
              </w:rPr>
              <w:t xml:space="preserve"> </w:t>
            </w:r>
            <w:r w:rsidR="006C0A1B" w:rsidRPr="003F3584">
              <w:rPr>
                <w:rFonts w:eastAsiaTheme="minorEastAsia" w:cstheme="minorHAnsi"/>
                <w:lang w:val="en-US" w:eastAsia="zh-CN"/>
              </w:rPr>
              <w:t xml:space="preserve">(Rising edge of </w:t>
            </w:r>
            <w:r w:rsidR="00870256" w:rsidRPr="003F3584">
              <w:rPr>
                <w:rFonts w:eastAsiaTheme="minorEastAsia" w:cstheme="minorHAnsi"/>
                <w:lang w:val="en-US" w:eastAsia="zh-CN"/>
              </w:rPr>
              <w:t>clk</w:t>
            </w:r>
            <w:r w:rsidR="006C0A1B" w:rsidRPr="003F3584">
              <w:rPr>
                <w:rFonts w:eastAsiaTheme="minorEastAsia" w:cstheme="minorHAnsi"/>
                <w:lang w:val="en-US" w:eastAsia="zh-CN"/>
              </w:rPr>
              <w:t>)</w:t>
            </w:r>
            <w:r w:rsidRPr="003F3584">
              <w:rPr>
                <w:rFonts w:eastAsiaTheme="minorEastAsia" w:cstheme="minorHAnsi"/>
                <w:lang w:val="en-US" w:eastAsia="zh-CN"/>
              </w:rPr>
              <w:t xml:space="preserve">, </w:t>
            </w:r>
            <w:r w:rsidR="00941314" w:rsidRPr="003F3584">
              <w:rPr>
                <w:rFonts w:eastAsiaTheme="minorEastAsia" w:cstheme="minorHAnsi"/>
                <w:lang w:val="en-US" w:eastAsia="zh-CN"/>
              </w:rPr>
              <w:t xml:space="preserve">reset = </w:t>
            </w:r>
            <w:r w:rsidR="001E7233" w:rsidRPr="003F3584">
              <w:rPr>
                <w:rFonts w:eastAsiaTheme="minorEastAsia" w:cstheme="minorHAnsi"/>
                <w:lang w:val="en-US" w:eastAsia="zh-CN"/>
              </w:rPr>
              <w:t>1</w:t>
            </w:r>
            <w:r w:rsidR="00941314" w:rsidRPr="003F3584">
              <w:rPr>
                <w:rFonts w:eastAsiaTheme="minorEastAsia" w:cstheme="minorHAnsi"/>
                <w:lang w:val="en-US" w:eastAsia="zh-CN"/>
              </w:rPr>
              <w:t xml:space="preserve"> , load = 0 , increment = 0 , output = </w:t>
            </w:r>
            <w:r w:rsidR="007E535E" w:rsidRPr="003F3584">
              <w:rPr>
                <w:rFonts w:eastAsiaTheme="minorEastAsia" w:cstheme="minorHAnsi"/>
                <w:lang w:val="en-US" w:eastAsia="zh-CN"/>
              </w:rPr>
              <w:t xml:space="preserve">ResetVal = </w:t>
            </w:r>
            <w:r w:rsidR="00941314" w:rsidRPr="003F3584">
              <w:rPr>
                <w:rFonts w:eastAsiaTheme="minorEastAsia" w:cstheme="minorHAnsi"/>
                <w:lang w:val="en-US" w:eastAsia="zh-CN"/>
              </w:rPr>
              <w:t xml:space="preserve">0xA5 = </w:t>
            </w:r>
            <w:r w:rsidR="009F2C38" w:rsidRPr="003F3584">
              <w:rPr>
                <w:rFonts w:eastAsiaTheme="minorEastAsia" w:cstheme="minorHAnsi"/>
                <w:lang w:val="en-US" w:eastAsia="zh-CN"/>
              </w:rPr>
              <w:t>165</w:t>
            </w:r>
            <w:r w:rsidR="00941314" w:rsidRPr="003F3584">
              <w:rPr>
                <w:rFonts w:eastAsiaTheme="minorEastAsia" w:cstheme="minorHAnsi"/>
                <w:lang w:val="en-US" w:eastAsia="zh-CN"/>
              </w:rPr>
              <w:t>;</w:t>
            </w:r>
          </w:p>
          <w:p w14:paraId="362BD558" w14:textId="5C5BD94E" w:rsidR="00C60686" w:rsidRPr="003F3584" w:rsidRDefault="00C60686" w:rsidP="003F3584">
            <w:pPr>
              <w:snapToGrid w:val="0"/>
              <w:spacing w:line="22" w:lineRule="atLeast"/>
              <w:contextualSpacing/>
              <w:rPr>
                <w:rFonts w:eastAsiaTheme="minorEastAsia" w:cstheme="minorHAnsi"/>
                <w:lang w:val="en-US" w:eastAsia="zh-CN"/>
              </w:rPr>
            </w:pPr>
            <w:r w:rsidRPr="003F3584">
              <w:rPr>
                <w:rFonts w:eastAsiaTheme="minorEastAsia" w:cstheme="minorHAnsi"/>
                <w:lang w:val="en-US" w:eastAsia="zh-CN"/>
              </w:rPr>
              <w:t>t</w:t>
            </w:r>
            <w:r w:rsidR="00C036B1" w:rsidRPr="003F3584">
              <w:rPr>
                <w:rFonts w:eastAsiaTheme="minorEastAsia" w:cstheme="minorHAnsi"/>
                <w:lang w:val="en-US" w:eastAsia="zh-CN"/>
              </w:rPr>
              <w:t xml:space="preserve"> </w:t>
            </w:r>
            <w:r w:rsidRPr="003F3584">
              <w:rPr>
                <w:rFonts w:eastAsiaTheme="minorEastAsia" w:cstheme="minorHAnsi"/>
                <w:lang w:val="en-US" w:eastAsia="zh-CN"/>
              </w:rPr>
              <w:t xml:space="preserve">= </w:t>
            </w:r>
            <w:r w:rsidR="00C036B1" w:rsidRPr="003F3584">
              <w:rPr>
                <w:rFonts w:eastAsiaTheme="minorEastAsia" w:cstheme="minorHAnsi"/>
                <w:lang w:val="en-US" w:eastAsia="zh-CN"/>
              </w:rPr>
              <w:t>25</w:t>
            </w:r>
            <w:r w:rsidRPr="003F3584">
              <w:rPr>
                <w:rFonts w:eastAsiaTheme="minorEastAsia" w:cstheme="minorHAnsi"/>
                <w:lang w:val="en-US" w:eastAsia="zh-CN"/>
              </w:rPr>
              <w:t xml:space="preserve"> ns</w:t>
            </w:r>
            <w:r w:rsidR="003227F5" w:rsidRPr="003F3584">
              <w:rPr>
                <w:rFonts w:eastAsiaTheme="minorEastAsia" w:cstheme="minorHAnsi"/>
                <w:lang w:val="en-US" w:eastAsia="zh-CN"/>
              </w:rPr>
              <w:t xml:space="preserve"> (Rising edge of clk)</w:t>
            </w:r>
            <w:r w:rsidRPr="003F3584">
              <w:rPr>
                <w:rFonts w:eastAsiaTheme="minorEastAsia" w:cstheme="minorHAnsi"/>
                <w:lang w:val="en-US" w:eastAsia="zh-CN"/>
              </w:rPr>
              <w:t xml:space="preserve">, reset = 0 , load = </w:t>
            </w:r>
            <w:r w:rsidR="00154785" w:rsidRPr="003F3584">
              <w:rPr>
                <w:rFonts w:eastAsiaTheme="minorEastAsia" w:cstheme="minorHAnsi"/>
                <w:lang w:val="en-US" w:eastAsia="zh-CN"/>
              </w:rPr>
              <w:t>1</w:t>
            </w:r>
            <w:r w:rsidRPr="003F3584">
              <w:rPr>
                <w:rFonts w:eastAsiaTheme="minorEastAsia" w:cstheme="minorHAnsi"/>
                <w:lang w:val="en-US" w:eastAsia="zh-CN"/>
              </w:rPr>
              <w:t xml:space="preserve"> , increment = 0 , output =</w:t>
            </w:r>
            <w:r w:rsidR="00154785" w:rsidRPr="003F3584">
              <w:rPr>
                <w:rFonts w:eastAsiaTheme="minorEastAsia" w:cstheme="minorHAnsi"/>
                <w:lang w:val="en-US" w:eastAsia="zh-CN"/>
              </w:rPr>
              <w:t xml:space="preserve"> </w:t>
            </w:r>
            <w:r w:rsidR="005C1948" w:rsidRPr="003F3584">
              <w:rPr>
                <w:rFonts w:eastAsiaTheme="minorEastAsia" w:cstheme="minorHAnsi"/>
                <w:lang w:val="en-US" w:eastAsia="zh-CN"/>
              </w:rPr>
              <w:t>LoadVal</w:t>
            </w:r>
            <w:r w:rsidR="00410012" w:rsidRPr="003F3584">
              <w:rPr>
                <w:rFonts w:eastAsiaTheme="minorEastAsia" w:cstheme="minorHAnsi"/>
                <w:lang w:val="en-US" w:eastAsia="zh-CN"/>
              </w:rPr>
              <w:t xml:space="preserve"> </w:t>
            </w:r>
            <w:r w:rsidR="00CE7BF9" w:rsidRPr="003F3584">
              <w:rPr>
                <w:rFonts w:eastAsiaTheme="minorEastAsia" w:cstheme="minorHAnsi"/>
                <w:lang w:val="en-US" w:eastAsia="zh-CN"/>
              </w:rPr>
              <w:t xml:space="preserve"> = </w:t>
            </w:r>
            <w:r w:rsidR="00414E35" w:rsidRPr="003F3584">
              <w:rPr>
                <w:rFonts w:eastAsiaTheme="minorEastAsia" w:cstheme="minorHAnsi"/>
                <w:lang w:val="en-US" w:eastAsia="zh-CN"/>
              </w:rPr>
              <w:t>10</w:t>
            </w:r>
            <w:r w:rsidRPr="003F3584">
              <w:rPr>
                <w:rFonts w:eastAsiaTheme="minorEastAsia" w:cstheme="minorHAnsi"/>
                <w:lang w:val="en-US" w:eastAsia="zh-CN"/>
              </w:rPr>
              <w:t>;</w:t>
            </w:r>
          </w:p>
          <w:p w14:paraId="01C8024C" w14:textId="78DE3876" w:rsidR="003227F5" w:rsidRPr="003F3584" w:rsidRDefault="003227F5" w:rsidP="003F3584">
            <w:pPr>
              <w:snapToGrid w:val="0"/>
              <w:spacing w:line="22" w:lineRule="atLeast"/>
              <w:contextualSpacing/>
              <w:rPr>
                <w:rFonts w:eastAsiaTheme="minorEastAsia" w:cstheme="minorHAnsi"/>
                <w:lang w:val="en-US" w:eastAsia="zh-CN"/>
              </w:rPr>
            </w:pPr>
            <w:r w:rsidRPr="003F3584">
              <w:rPr>
                <w:rFonts w:eastAsiaTheme="minorEastAsia" w:cstheme="minorHAnsi"/>
                <w:lang w:val="en-US" w:eastAsia="zh-CN"/>
              </w:rPr>
              <w:t xml:space="preserve">t = 35 ns (Rising edge of clk), reset = 0 , load = </w:t>
            </w:r>
            <w:r w:rsidR="0083477D" w:rsidRPr="003F3584">
              <w:rPr>
                <w:rFonts w:eastAsiaTheme="minorEastAsia" w:cstheme="minorHAnsi"/>
                <w:lang w:val="en-US" w:eastAsia="zh-CN"/>
              </w:rPr>
              <w:t>0</w:t>
            </w:r>
            <w:r w:rsidRPr="003F3584">
              <w:rPr>
                <w:rFonts w:eastAsiaTheme="minorEastAsia" w:cstheme="minorHAnsi"/>
                <w:lang w:val="en-US" w:eastAsia="zh-CN"/>
              </w:rPr>
              <w:t xml:space="preserve"> , increment = </w:t>
            </w:r>
            <w:r w:rsidR="0083477D" w:rsidRPr="003F3584">
              <w:rPr>
                <w:rFonts w:eastAsiaTheme="minorEastAsia" w:cstheme="minorHAnsi"/>
                <w:lang w:val="en-US" w:eastAsia="zh-CN"/>
              </w:rPr>
              <w:t>1</w:t>
            </w:r>
            <w:r w:rsidRPr="003F3584">
              <w:rPr>
                <w:rFonts w:eastAsiaTheme="minorEastAsia" w:cstheme="minorHAnsi"/>
                <w:lang w:val="en-US" w:eastAsia="zh-CN"/>
              </w:rPr>
              <w:t xml:space="preserve"> , output = </w:t>
            </w:r>
            <w:r w:rsidR="0083477D" w:rsidRPr="003F3584">
              <w:rPr>
                <w:rFonts w:eastAsiaTheme="minorEastAsia" w:cstheme="minorHAnsi"/>
                <w:lang w:val="en-US" w:eastAsia="zh-CN"/>
              </w:rPr>
              <w:t>10 +</w:t>
            </w:r>
            <w:r w:rsidRPr="003F3584">
              <w:rPr>
                <w:rFonts w:eastAsiaTheme="minorEastAsia" w:cstheme="minorHAnsi"/>
                <w:lang w:val="en-US" w:eastAsia="zh-CN"/>
              </w:rPr>
              <w:t xml:space="preserve"> </w:t>
            </w:r>
            <w:r w:rsidR="0083477D" w:rsidRPr="003F3584">
              <w:rPr>
                <w:rFonts w:eastAsiaTheme="minorEastAsia" w:cstheme="minorHAnsi"/>
                <w:lang w:val="en-US" w:eastAsia="zh-CN"/>
              </w:rPr>
              <w:t xml:space="preserve">1 </w:t>
            </w:r>
            <w:r w:rsidRPr="003F3584">
              <w:rPr>
                <w:rFonts w:eastAsiaTheme="minorEastAsia" w:cstheme="minorHAnsi"/>
                <w:lang w:val="en-US" w:eastAsia="zh-CN"/>
              </w:rPr>
              <w:t>= 1</w:t>
            </w:r>
            <w:r w:rsidR="0083477D" w:rsidRPr="003F3584">
              <w:rPr>
                <w:rFonts w:eastAsiaTheme="minorEastAsia" w:cstheme="minorHAnsi"/>
                <w:lang w:val="en-US" w:eastAsia="zh-CN"/>
              </w:rPr>
              <w:t>1</w:t>
            </w:r>
            <w:r w:rsidRPr="003F3584">
              <w:rPr>
                <w:rFonts w:eastAsiaTheme="minorEastAsia" w:cstheme="minorHAnsi"/>
                <w:lang w:val="en-US" w:eastAsia="zh-CN"/>
              </w:rPr>
              <w:t>;</w:t>
            </w:r>
          </w:p>
          <w:p w14:paraId="4131ED03" w14:textId="1EEB8A34" w:rsidR="0083477D" w:rsidRPr="003F3584" w:rsidRDefault="005A6DD1" w:rsidP="003F3584">
            <w:pPr>
              <w:snapToGrid w:val="0"/>
              <w:spacing w:line="22" w:lineRule="atLeast"/>
              <w:contextualSpacing/>
              <w:rPr>
                <w:rFonts w:eastAsiaTheme="minorEastAsia" w:cstheme="minorHAnsi"/>
                <w:lang w:val="en-US" w:eastAsia="zh-CN"/>
              </w:rPr>
            </w:pPr>
            <w:r w:rsidRPr="003F3584">
              <w:rPr>
                <w:rFonts w:eastAsiaTheme="minorEastAsia" w:cstheme="minorHAnsi"/>
                <w:lang w:val="en-US" w:eastAsia="zh-CN"/>
              </w:rPr>
              <w:t>t = 45 ns (Rising edge of clk), reset = 0 , load = 0 , increment = 1 , output = 11 + 1 = 12;</w:t>
            </w:r>
          </w:p>
          <w:p w14:paraId="010F3FCC" w14:textId="0368829F" w:rsidR="00C67F9A" w:rsidRPr="003F3584" w:rsidRDefault="00C67F9A" w:rsidP="003F3584">
            <w:pPr>
              <w:snapToGrid w:val="0"/>
              <w:spacing w:line="22" w:lineRule="atLeast"/>
              <w:contextualSpacing/>
              <w:rPr>
                <w:rFonts w:eastAsiaTheme="minorEastAsia" w:cstheme="minorHAnsi"/>
                <w:lang w:val="en-US" w:eastAsia="zh-CN"/>
              </w:rPr>
            </w:pPr>
            <w:r w:rsidRPr="003F3584">
              <w:rPr>
                <w:rFonts w:eastAsiaTheme="minorEastAsia" w:cstheme="minorHAnsi"/>
                <w:lang w:val="en-US" w:eastAsia="zh-CN"/>
              </w:rPr>
              <w:t>t = 55 ns (Rising edge of clk), reset = 0 , load = 0 , increment = 0 , output = 12;</w:t>
            </w:r>
          </w:p>
          <w:p w14:paraId="2FEAF971" w14:textId="6F859E36" w:rsidR="007C6F09" w:rsidRPr="003F3584" w:rsidRDefault="00591E2D" w:rsidP="003F3584">
            <w:pPr>
              <w:snapToGrid w:val="0"/>
              <w:spacing w:line="22" w:lineRule="atLeast"/>
              <w:contextualSpacing/>
              <w:rPr>
                <w:rFonts w:eastAsiaTheme="minorEastAsia" w:cstheme="minorHAnsi" w:hint="eastAsia"/>
                <w:lang w:val="en-US" w:eastAsia="zh-CN"/>
              </w:rPr>
            </w:pPr>
            <w:r w:rsidRPr="003F3584">
              <w:rPr>
                <w:rFonts w:eastAsiaTheme="minorEastAsia" w:cstheme="minorHAnsi"/>
                <w:lang w:val="en-US" w:eastAsia="zh-CN"/>
              </w:rPr>
              <w:t>t = 65 ns (Rising edge of clk), reset = 0 , load = 1 , increment = 1 , output =</w:t>
            </w:r>
            <w:r w:rsidR="00FA3419" w:rsidRPr="003F3584">
              <w:rPr>
                <w:rFonts w:eastAsiaTheme="minorEastAsia" w:cstheme="minorHAnsi"/>
                <w:lang w:val="en-US" w:eastAsia="zh-CN"/>
              </w:rPr>
              <w:t xml:space="preserve"> LoadVal  = 7;</w:t>
            </w:r>
            <w:r w:rsidR="002964E2" w:rsidRPr="003F3584">
              <w:rPr>
                <w:rFonts w:eastAsiaTheme="minorEastAsia" w:cstheme="minorHAnsi"/>
                <w:lang w:val="en-US" w:eastAsia="zh-CN"/>
              </w:rPr>
              <w:t xml:space="preserve"> </w:t>
            </w:r>
            <w:r w:rsidR="00FA3419" w:rsidRPr="003F3584">
              <w:rPr>
                <w:rFonts w:eastAsiaTheme="minorEastAsia" w:cstheme="minorHAnsi"/>
                <w:lang w:val="en-US" w:eastAsia="zh-CN"/>
              </w:rPr>
              <w:t>(</w:t>
            </w:r>
            <w:r w:rsidR="002964E2" w:rsidRPr="003F3584">
              <w:rPr>
                <w:rFonts w:eastAsiaTheme="minorEastAsia" w:cstheme="minorHAnsi"/>
                <w:lang w:val="en-US" w:eastAsia="zh-CN"/>
              </w:rPr>
              <w:t>Load priority</w:t>
            </w:r>
            <w:r w:rsidR="00FA3419" w:rsidRPr="003F3584">
              <w:rPr>
                <w:rFonts w:eastAsiaTheme="minorEastAsia" w:cstheme="minorHAnsi"/>
                <w:lang w:val="en-US" w:eastAsia="zh-CN"/>
              </w:rPr>
              <w:t>)</w:t>
            </w:r>
          </w:p>
          <w:p w14:paraId="69620497" w14:textId="292825F9" w:rsidR="00567CB9" w:rsidRPr="003F3584" w:rsidRDefault="00567CB9" w:rsidP="003F3584">
            <w:pPr>
              <w:snapToGrid w:val="0"/>
              <w:spacing w:line="22" w:lineRule="atLeast"/>
              <w:contextualSpacing/>
              <w:rPr>
                <w:rFonts w:eastAsiaTheme="minorEastAsia" w:cstheme="minorHAnsi"/>
                <w:b/>
                <w:bCs/>
                <w:lang w:val="en-US" w:eastAsia="zh-CN"/>
              </w:rPr>
            </w:pPr>
            <w:r w:rsidRPr="003F3584">
              <w:rPr>
                <w:rFonts w:eastAsiaTheme="minorEastAsia" w:cstheme="minorHAnsi"/>
                <w:b/>
                <w:bCs/>
                <w:lang w:val="en-US" w:eastAsia="zh-CN"/>
              </w:rPr>
              <w:lastRenderedPageBreak/>
              <w:t>A</w:t>
            </w:r>
            <w:r w:rsidR="008A2BFD">
              <w:rPr>
                <w:rFonts w:eastAsiaTheme="minorEastAsia" w:cstheme="minorHAnsi" w:hint="eastAsia"/>
                <w:b/>
                <w:bCs/>
                <w:lang w:val="en-US" w:eastAsia="zh-CN"/>
              </w:rPr>
              <w:t>3</w:t>
            </w:r>
            <w:r w:rsidRPr="003F3584">
              <w:rPr>
                <w:rFonts w:eastAsiaTheme="minorEastAsia" w:cstheme="minorHAnsi"/>
                <w:b/>
                <w:bCs/>
                <w:lang w:val="en-US" w:eastAsia="zh-CN"/>
              </w:rPr>
              <w:t xml:space="preserve"> </w:t>
            </w:r>
            <w:r w:rsidR="00833AB7" w:rsidRPr="003F3584">
              <w:rPr>
                <w:rFonts w:eastAsiaTheme="minorEastAsia" w:cstheme="minorHAnsi"/>
                <w:b/>
                <w:bCs/>
                <w:lang w:val="en-US" w:eastAsia="zh-CN"/>
              </w:rPr>
              <w:t>Binary to BCD</w:t>
            </w:r>
            <w:r w:rsidRPr="003F3584">
              <w:rPr>
                <w:rFonts w:eastAsiaTheme="minorEastAsia" w:cstheme="minorHAnsi"/>
                <w:b/>
                <w:bCs/>
                <w:lang w:val="en-US" w:eastAsia="zh-CN"/>
              </w:rPr>
              <w:t xml:space="preserve"> </w:t>
            </w:r>
          </w:p>
          <w:p w14:paraId="7057137B" w14:textId="7C2192C3" w:rsidR="00567CB9" w:rsidRPr="003F3584" w:rsidRDefault="00567CB9" w:rsidP="003F3584">
            <w:pPr>
              <w:snapToGrid w:val="0"/>
              <w:spacing w:line="22" w:lineRule="atLeast"/>
              <w:contextualSpacing/>
              <w:rPr>
                <w:rFonts w:eastAsiaTheme="minorEastAsia" w:cstheme="minorHAnsi"/>
                <w:b/>
                <w:bCs/>
                <w:lang w:val="en-US" w:eastAsia="zh-CN"/>
              </w:rPr>
            </w:pPr>
            <w:r w:rsidRPr="003F3584">
              <w:rPr>
                <w:rFonts w:eastAsiaTheme="minorEastAsia" w:cstheme="minorHAnsi"/>
                <w:b/>
                <w:bCs/>
                <w:lang w:val="en-US" w:eastAsia="zh-CN"/>
              </w:rPr>
              <w:t>A</w:t>
            </w:r>
            <w:r w:rsidR="008A2BFD">
              <w:rPr>
                <w:rFonts w:eastAsiaTheme="minorEastAsia" w:cstheme="minorHAnsi" w:hint="eastAsia"/>
                <w:b/>
                <w:bCs/>
                <w:lang w:val="en-US" w:eastAsia="zh-CN"/>
              </w:rPr>
              <w:t>3</w:t>
            </w:r>
            <w:r w:rsidRPr="003F3584">
              <w:rPr>
                <w:rFonts w:eastAsiaTheme="minorEastAsia" w:cstheme="minorHAnsi"/>
                <w:b/>
                <w:bCs/>
                <w:lang w:val="en-US" w:eastAsia="zh-CN"/>
              </w:rPr>
              <w:t>.1</w:t>
            </w:r>
            <w:r w:rsidR="007C6F09" w:rsidRPr="003F3584">
              <w:rPr>
                <w:rFonts w:eastAsiaTheme="minorEastAsia" w:cstheme="minorHAnsi"/>
                <w:b/>
                <w:bCs/>
                <w:lang w:val="en-US" w:eastAsia="zh-CN"/>
              </w:rPr>
              <w:t xml:space="preserve"> </w:t>
            </w:r>
            <w:r w:rsidR="00181CFB" w:rsidRPr="003F3584">
              <w:rPr>
                <w:rFonts w:eastAsiaTheme="minorEastAsia" w:cstheme="minorHAnsi"/>
                <w:b/>
                <w:bCs/>
                <w:lang w:val="en-US" w:eastAsia="zh-CN"/>
              </w:rPr>
              <w:t>Overview of the Testing Process</w:t>
            </w:r>
          </w:p>
          <w:p w14:paraId="579354D6" w14:textId="5FEDBFC8" w:rsidR="00567CB9" w:rsidRPr="003F3584" w:rsidRDefault="006D190D" w:rsidP="003F3584">
            <w:pPr>
              <w:snapToGrid w:val="0"/>
              <w:spacing w:line="22" w:lineRule="atLeast"/>
              <w:ind w:firstLineChars="50" w:firstLine="110"/>
              <w:contextualSpacing/>
              <w:rPr>
                <w:rFonts w:eastAsiaTheme="minorEastAsia" w:cstheme="minorHAnsi"/>
                <w:lang w:val="en-US" w:eastAsia="zh-CN"/>
              </w:rPr>
            </w:pPr>
            <w:r w:rsidRPr="003F3584">
              <w:rPr>
                <w:rFonts w:eastAsiaTheme="minorEastAsia" w:cstheme="minorHAnsi"/>
                <w:lang w:val="en-US" w:eastAsia="zh-CN"/>
              </w:rPr>
              <w:t>Iterate through all values from 0 to 99 and check if the units and tens digits are correct.</w:t>
            </w:r>
            <w:r w:rsidR="007C6F09" w:rsidRPr="003F3584">
              <w:rPr>
                <w:rFonts w:eastAsiaTheme="minorEastAsia" w:cstheme="minorHAnsi"/>
                <w:lang w:val="en-US" w:eastAsia="zh-CN"/>
              </w:rPr>
              <w:t xml:space="preserve"> </w:t>
            </w:r>
          </w:p>
          <w:p w14:paraId="4A2A7906" w14:textId="6B1D8D73" w:rsidR="00567CB9" w:rsidRPr="003F3584" w:rsidRDefault="00567CB9" w:rsidP="003F3584">
            <w:pPr>
              <w:snapToGrid w:val="0"/>
              <w:spacing w:line="22" w:lineRule="atLeast"/>
              <w:contextualSpacing/>
              <w:rPr>
                <w:rFonts w:eastAsiaTheme="minorEastAsia" w:cstheme="minorHAnsi"/>
                <w:b/>
                <w:bCs/>
                <w:lang w:val="en-US" w:eastAsia="zh-CN"/>
              </w:rPr>
            </w:pPr>
            <w:r w:rsidRPr="003F3584">
              <w:rPr>
                <w:rFonts w:eastAsiaTheme="minorEastAsia" w:cstheme="minorHAnsi"/>
                <w:b/>
                <w:bCs/>
                <w:lang w:val="en-US" w:eastAsia="zh-CN"/>
              </w:rPr>
              <w:t>A</w:t>
            </w:r>
            <w:r w:rsidR="008A2BFD">
              <w:rPr>
                <w:rFonts w:eastAsiaTheme="minorEastAsia" w:cstheme="minorHAnsi" w:hint="eastAsia"/>
                <w:b/>
                <w:bCs/>
                <w:lang w:val="en-US" w:eastAsia="zh-CN"/>
              </w:rPr>
              <w:t>3</w:t>
            </w:r>
            <w:r w:rsidRPr="003F3584">
              <w:rPr>
                <w:rFonts w:eastAsiaTheme="minorEastAsia" w:cstheme="minorHAnsi"/>
                <w:b/>
                <w:bCs/>
                <w:lang w:val="en-US" w:eastAsia="zh-CN"/>
              </w:rPr>
              <w:t xml:space="preserve">.2 </w:t>
            </w:r>
            <w:r w:rsidR="00181CFB" w:rsidRPr="003F3584">
              <w:rPr>
                <w:rFonts w:eastAsiaTheme="minorEastAsia" w:cstheme="minorHAnsi"/>
                <w:b/>
                <w:bCs/>
                <w:lang w:val="en-US" w:eastAsia="zh-CN"/>
              </w:rPr>
              <w:t>Test procedures</w:t>
            </w:r>
          </w:p>
          <w:p w14:paraId="1F2E739F" w14:textId="4DDDB3B8" w:rsidR="00833AB7" w:rsidRPr="003F3584" w:rsidRDefault="006D190D" w:rsidP="003F3584">
            <w:pPr>
              <w:snapToGrid w:val="0"/>
              <w:spacing w:line="22" w:lineRule="atLeast"/>
              <w:ind w:firstLineChars="50" w:firstLine="110"/>
              <w:contextualSpacing/>
              <w:rPr>
                <w:rFonts w:eastAsiaTheme="minorEastAsia" w:cstheme="minorHAnsi"/>
                <w:lang w:val="en-US" w:eastAsia="zh-CN"/>
              </w:rPr>
            </w:pPr>
            <w:r w:rsidRPr="003F3584">
              <w:rPr>
                <w:rFonts w:eastAsiaTheme="minorEastAsia" w:cstheme="minorHAnsi"/>
                <w:lang w:val="en-US" w:eastAsia="zh-CN"/>
              </w:rPr>
              <w:t>Test all values of i from 0 to 99. Check if the tens digit is equal to i/10 and the units digit is equal to i%10. If correct, print 'pass'; if incorrect, print 'should be (correct result)'.</w:t>
            </w:r>
            <w:r w:rsidR="007C6F09" w:rsidRPr="003F3584">
              <w:rPr>
                <w:rFonts w:eastAsiaTheme="minorEastAsia" w:cstheme="minorHAnsi"/>
                <w:lang w:val="en-US" w:eastAsia="zh-CN"/>
              </w:rPr>
              <w:t xml:space="preserve"> </w:t>
            </w:r>
          </w:p>
          <w:p w14:paraId="38285AD6" w14:textId="0B09AEBD" w:rsidR="00567CB9" w:rsidRPr="003F3584" w:rsidRDefault="00567CB9" w:rsidP="003F3584">
            <w:pPr>
              <w:snapToGrid w:val="0"/>
              <w:spacing w:line="22" w:lineRule="atLeast"/>
              <w:contextualSpacing/>
              <w:rPr>
                <w:rFonts w:eastAsiaTheme="minorEastAsia" w:cstheme="minorHAnsi"/>
                <w:b/>
                <w:bCs/>
                <w:lang w:val="en-US" w:eastAsia="zh-CN"/>
              </w:rPr>
            </w:pPr>
            <w:r w:rsidRPr="003F3584">
              <w:rPr>
                <w:rFonts w:eastAsiaTheme="minorEastAsia" w:cstheme="minorHAnsi"/>
                <w:b/>
                <w:bCs/>
                <w:lang w:val="en-US" w:eastAsia="zh-CN"/>
              </w:rPr>
              <w:t>A</w:t>
            </w:r>
            <w:r w:rsidR="008A2BFD">
              <w:rPr>
                <w:rFonts w:eastAsiaTheme="minorEastAsia" w:cstheme="minorHAnsi" w:hint="eastAsia"/>
                <w:b/>
                <w:bCs/>
                <w:lang w:val="en-US" w:eastAsia="zh-CN"/>
              </w:rPr>
              <w:t>3</w:t>
            </w:r>
            <w:r w:rsidRPr="003F3584">
              <w:rPr>
                <w:rFonts w:eastAsiaTheme="minorEastAsia" w:cstheme="minorHAnsi"/>
                <w:b/>
                <w:bCs/>
                <w:lang w:val="en-US" w:eastAsia="zh-CN"/>
              </w:rPr>
              <w:t xml:space="preserve">.3 </w:t>
            </w:r>
            <w:r w:rsidR="00181CFB" w:rsidRPr="003F3584">
              <w:rPr>
                <w:rFonts w:eastAsiaTheme="minorEastAsia" w:cstheme="minorHAnsi"/>
                <w:b/>
                <w:bCs/>
                <w:lang w:val="en-US" w:eastAsia="zh-CN"/>
              </w:rPr>
              <w:t>Test result</w:t>
            </w:r>
          </w:p>
          <w:p w14:paraId="445DD7CC" w14:textId="104AD370" w:rsidR="00C736B4" w:rsidRPr="003F3584" w:rsidRDefault="00A32564" w:rsidP="003F3584">
            <w:pPr>
              <w:snapToGrid w:val="0"/>
              <w:spacing w:line="22" w:lineRule="atLeast"/>
              <w:contextualSpacing/>
              <w:jc w:val="center"/>
              <w:rPr>
                <w:rFonts w:eastAsiaTheme="minorEastAsia" w:cstheme="minorHAnsi"/>
                <w:b/>
                <w:bCs/>
                <w:lang w:val="en-US" w:eastAsia="zh-CN"/>
              </w:rPr>
            </w:pPr>
            <w:r w:rsidRPr="003F3584">
              <w:rPr>
                <w:rFonts w:eastAsiaTheme="minorEastAsia" w:cstheme="minorHAnsi"/>
                <w:b/>
                <w:bCs/>
                <w:noProof/>
                <w:lang w:val="en-US" w:eastAsia="zh-CN"/>
              </w:rPr>
              <w:drawing>
                <wp:inline distT="0" distB="0" distL="0" distR="0" wp14:anchorId="141A35F6" wp14:editId="167166A8">
                  <wp:extent cx="1053812" cy="2758129"/>
                  <wp:effectExtent l="0" t="0" r="0" b="4445"/>
                  <wp:docPr id="1435065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65873" name=""/>
                          <pic:cNvPicPr/>
                        </pic:nvPicPr>
                        <pic:blipFill>
                          <a:blip r:embed="rId15"/>
                          <a:stretch>
                            <a:fillRect/>
                          </a:stretch>
                        </pic:blipFill>
                        <pic:spPr>
                          <a:xfrm>
                            <a:off x="0" y="0"/>
                            <a:ext cx="1078953" cy="2823931"/>
                          </a:xfrm>
                          <a:prstGeom prst="rect">
                            <a:avLst/>
                          </a:prstGeom>
                        </pic:spPr>
                      </pic:pic>
                    </a:graphicData>
                  </a:graphic>
                </wp:inline>
              </w:drawing>
            </w:r>
            <w:r w:rsidR="00583AE9" w:rsidRPr="003F3584">
              <w:rPr>
                <w:rFonts w:cstheme="minorHAnsi"/>
                <w:noProof/>
              </w:rPr>
              <w:drawing>
                <wp:inline distT="0" distB="0" distL="0" distR="0" wp14:anchorId="6F7F6628" wp14:editId="6F51AFE0">
                  <wp:extent cx="1996751" cy="2650242"/>
                  <wp:effectExtent l="0" t="0" r="3810" b="0"/>
                  <wp:docPr id="441257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57092" name=""/>
                          <pic:cNvPicPr/>
                        </pic:nvPicPr>
                        <pic:blipFill>
                          <a:blip r:embed="rId16"/>
                          <a:stretch>
                            <a:fillRect/>
                          </a:stretch>
                        </pic:blipFill>
                        <pic:spPr>
                          <a:xfrm>
                            <a:off x="0" y="0"/>
                            <a:ext cx="2015516" cy="2675148"/>
                          </a:xfrm>
                          <a:prstGeom prst="rect">
                            <a:avLst/>
                          </a:prstGeom>
                        </pic:spPr>
                      </pic:pic>
                    </a:graphicData>
                  </a:graphic>
                </wp:inline>
              </w:drawing>
            </w:r>
          </w:p>
          <w:p w14:paraId="4DCEC6A4" w14:textId="64C0D06D" w:rsidR="00567CB9" w:rsidRPr="003F3584" w:rsidRDefault="007A5F0B" w:rsidP="003F3584">
            <w:pPr>
              <w:snapToGrid w:val="0"/>
              <w:spacing w:line="22" w:lineRule="atLeast"/>
              <w:contextualSpacing/>
              <w:jc w:val="center"/>
              <w:rPr>
                <w:rFonts w:eastAsiaTheme="minorEastAsia" w:cstheme="minorHAnsi"/>
                <w:lang w:val="en-US" w:eastAsia="zh-CN"/>
              </w:rPr>
            </w:pPr>
            <w:r w:rsidRPr="003F3584">
              <w:rPr>
                <w:rFonts w:eastAsiaTheme="minorEastAsia" w:cstheme="minorHAnsi"/>
                <w:noProof/>
                <w:lang w:val="en-US" w:eastAsia="zh-CN"/>
              </w:rPr>
              <w:drawing>
                <wp:inline distT="0" distB="0" distL="0" distR="0" wp14:anchorId="5408DB16" wp14:editId="72C9ADA3">
                  <wp:extent cx="5731510" cy="3880485"/>
                  <wp:effectExtent l="0" t="0" r="2540" b="5715"/>
                  <wp:docPr id="1459019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19618" name=""/>
                          <pic:cNvPicPr/>
                        </pic:nvPicPr>
                        <pic:blipFill>
                          <a:blip r:embed="rId17"/>
                          <a:stretch>
                            <a:fillRect/>
                          </a:stretch>
                        </pic:blipFill>
                        <pic:spPr>
                          <a:xfrm>
                            <a:off x="0" y="0"/>
                            <a:ext cx="5731510" cy="3880485"/>
                          </a:xfrm>
                          <a:prstGeom prst="rect">
                            <a:avLst/>
                          </a:prstGeom>
                        </pic:spPr>
                      </pic:pic>
                    </a:graphicData>
                  </a:graphic>
                </wp:inline>
              </w:drawing>
            </w:r>
          </w:p>
          <w:p w14:paraId="4F25DA4D" w14:textId="2C9A0FA7" w:rsidR="007A5F0B" w:rsidRPr="003F3584" w:rsidRDefault="001D0C70" w:rsidP="003F3584">
            <w:pPr>
              <w:snapToGrid w:val="0"/>
              <w:spacing w:line="22" w:lineRule="atLeast"/>
              <w:contextualSpacing/>
              <w:rPr>
                <w:rFonts w:eastAsiaTheme="minorEastAsia" w:cstheme="minorHAnsi"/>
                <w:lang w:val="en-US" w:eastAsia="zh-CN"/>
              </w:rPr>
            </w:pPr>
            <w:r w:rsidRPr="003F3584">
              <w:rPr>
                <w:rFonts w:eastAsiaTheme="minorEastAsia" w:cstheme="minorHAnsi"/>
                <w:lang w:val="en-US" w:eastAsia="zh-CN"/>
              </w:rPr>
              <w:t>All results passed.</w:t>
            </w:r>
          </w:p>
          <w:p w14:paraId="064320E8" w14:textId="77777777" w:rsidR="001D0C70" w:rsidRPr="003F3584" w:rsidRDefault="001D0C70" w:rsidP="003F3584">
            <w:pPr>
              <w:snapToGrid w:val="0"/>
              <w:spacing w:line="22" w:lineRule="atLeast"/>
              <w:contextualSpacing/>
              <w:rPr>
                <w:rFonts w:eastAsiaTheme="minorEastAsia" w:cstheme="minorHAnsi"/>
                <w:lang w:val="en-US" w:eastAsia="zh-CN"/>
              </w:rPr>
            </w:pPr>
          </w:p>
          <w:p w14:paraId="4F5B531D" w14:textId="77777777" w:rsidR="007A5F0B" w:rsidRPr="003F3584" w:rsidRDefault="007A5F0B" w:rsidP="003F3584">
            <w:pPr>
              <w:snapToGrid w:val="0"/>
              <w:spacing w:line="22" w:lineRule="atLeast"/>
              <w:contextualSpacing/>
              <w:rPr>
                <w:rFonts w:eastAsiaTheme="minorEastAsia" w:cstheme="minorHAnsi"/>
                <w:lang w:val="en-US" w:eastAsia="zh-CN"/>
              </w:rPr>
            </w:pPr>
          </w:p>
          <w:p w14:paraId="24519A1A" w14:textId="77777777" w:rsidR="007A5F0B" w:rsidRPr="003F3584" w:rsidRDefault="007A5F0B" w:rsidP="003F3584">
            <w:pPr>
              <w:snapToGrid w:val="0"/>
              <w:spacing w:line="22" w:lineRule="atLeast"/>
              <w:contextualSpacing/>
              <w:rPr>
                <w:rFonts w:eastAsiaTheme="minorEastAsia" w:cstheme="minorHAnsi"/>
                <w:lang w:val="en-US" w:eastAsia="zh-CN"/>
              </w:rPr>
            </w:pPr>
          </w:p>
          <w:p w14:paraId="13CFA044" w14:textId="77777777" w:rsidR="007A5F0B" w:rsidRPr="003F3584" w:rsidRDefault="007A5F0B" w:rsidP="003F3584">
            <w:pPr>
              <w:snapToGrid w:val="0"/>
              <w:spacing w:line="22" w:lineRule="atLeast"/>
              <w:contextualSpacing/>
              <w:rPr>
                <w:rFonts w:eastAsiaTheme="minorEastAsia" w:cstheme="minorHAnsi"/>
                <w:lang w:val="en-US" w:eastAsia="zh-CN"/>
              </w:rPr>
            </w:pPr>
          </w:p>
          <w:p w14:paraId="2696B8FF" w14:textId="30578E9F" w:rsidR="00DC4730" w:rsidRPr="003F3584" w:rsidRDefault="00DC4730" w:rsidP="003F3584">
            <w:pPr>
              <w:snapToGrid w:val="0"/>
              <w:spacing w:line="22" w:lineRule="atLeast"/>
              <w:contextualSpacing/>
              <w:rPr>
                <w:rFonts w:eastAsiaTheme="minorEastAsia" w:cstheme="minorHAnsi"/>
                <w:lang w:val="en-US" w:eastAsia="zh-CN"/>
              </w:rPr>
            </w:pPr>
            <w:r w:rsidRPr="003F3584">
              <w:rPr>
                <w:rFonts w:eastAsiaTheme="minorEastAsia" w:cstheme="minorHAnsi"/>
                <w:b/>
                <w:bCs/>
                <w:lang w:val="en-US" w:eastAsia="zh-CN"/>
              </w:rPr>
              <w:lastRenderedPageBreak/>
              <w:t>A</w:t>
            </w:r>
            <w:r w:rsidR="008A2BFD">
              <w:rPr>
                <w:rFonts w:eastAsiaTheme="minorEastAsia" w:cstheme="minorHAnsi" w:hint="eastAsia"/>
                <w:b/>
                <w:bCs/>
                <w:lang w:val="en-US" w:eastAsia="zh-CN"/>
              </w:rPr>
              <w:t>4</w:t>
            </w:r>
            <w:r w:rsidRPr="003F3584">
              <w:rPr>
                <w:rFonts w:eastAsiaTheme="minorEastAsia" w:cstheme="minorHAnsi"/>
                <w:b/>
                <w:bCs/>
                <w:lang w:val="en-US" w:eastAsia="zh-CN"/>
              </w:rPr>
              <w:t xml:space="preserve"> </w:t>
            </w:r>
            <w:r w:rsidR="00A042DD" w:rsidRPr="003F3584">
              <w:rPr>
                <w:rFonts w:eastAsiaTheme="minorEastAsia" w:cstheme="minorHAnsi"/>
                <w:b/>
                <w:bCs/>
                <w:lang w:val="en-US" w:eastAsia="zh-CN"/>
              </w:rPr>
              <w:t>BCD to 7</w:t>
            </w:r>
            <w:r w:rsidR="00241346" w:rsidRPr="003F3584">
              <w:rPr>
                <w:rFonts w:eastAsiaTheme="minorEastAsia" w:cstheme="minorHAnsi"/>
                <w:b/>
                <w:bCs/>
                <w:lang w:val="en-US" w:eastAsia="zh-CN"/>
              </w:rPr>
              <w:t>-S</w:t>
            </w:r>
            <w:r w:rsidR="00A042DD" w:rsidRPr="003F3584">
              <w:rPr>
                <w:rFonts w:eastAsiaTheme="minorEastAsia" w:cstheme="minorHAnsi"/>
                <w:b/>
                <w:bCs/>
                <w:lang w:val="en-US" w:eastAsia="zh-CN"/>
              </w:rPr>
              <w:t>eg</w:t>
            </w:r>
            <w:r w:rsidR="00241346" w:rsidRPr="003F3584">
              <w:rPr>
                <w:rFonts w:eastAsiaTheme="minorEastAsia" w:cstheme="minorHAnsi"/>
                <w:b/>
                <w:bCs/>
                <w:lang w:val="en-US" w:eastAsia="zh-CN"/>
              </w:rPr>
              <w:t>ment</w:t>
            </w:r>
          </w:p>
          <w:p w14:paraId="7F43CD59" w14:textId="747F93B1" w:rsidR="00DC4730" w:rsidRPr="003F3584" w:rsidRDefault="00DC4730" w:rsidP="003F3584">
            <w:pPr>
              <w:snapToGrid w:val="0"/>
              <w:spacing w:line="22" w:lineRule="atLeast"/>
              <w:contextualSpacing/>
              <w:rPr>
                <w:rFonts w:eastAsiaTheme="minorEastAsia" w:cstheme="minorHAnsi"/>
                <w:b/>
                <w:bCs/>
                <w:lang w:val="en-US" w:eastAsia="zh-CN"/>
              </w:rPr>
            </w:pPr>
            <w:r w:rsidRPr="003F3584">
              <w:rPr>
                <w:rFonts w:eastAsiaTheme="minorEastAsia" w:cstheme="minorHAnsi"/>
                <w:b/>
                <w:bCs/>
                <w:lang w:val="en-US" w:eastAsia="zh-CN"/>
              </w:rPr>
              <w:t>A</w:t>
            </w:r>
            <w:r w:rsidR="008A2BFD">
              <w:rPr>
                <w:rFonts w:eastAsiaTheme="minorEastAsia" w:cstheme="minorHAnsi" w:hint="eastAsia"/>
                <w:b/>
                <w:bCs/>
                <w:lang w:val="en-US" w:eastAsia="zh-CN"/>
              </w:rPr>
              <w:t>4</w:t>
            </w:r>
            <w:r w:rsidRPr="003F3584">
              <w:rPr>
                <w:rFonts w:eastAsiaTheme="minorEastAsia" w:cstheme="minorHAnsi"/>
                <w:b/>
                <w:bCs/>
                <w:lang w:val="en-US" w:eastAsia="zh-CN"/>
              </w:rPr>
              <w:t xml:space="preserve">.1 </w:t>
            </w:r>
            <w:r w:rsidR="00181CFB" w:rsidRPr="003F3584">
              <w:rPr>
                <w:rFonts w:eastAsiaTheme="minorEastAsia" w:cstheme="minorHAnsi"/>
                <w:b/>
                <w:bCs/>
                <w:lang w:val="en-US" w:eastAsia="zh-CN"/>
              </w:rPr>
              <w:t>Overview of the Testing Process</w:t>
            </w:r>
          </w:p>
          <w:p w14:paraId="6729D0CE" w14:textId="495BDED3" w:rsidR="00DC4730" w:rsidRPr="003F3584" w:rsidRDefault="0067619C" w:rsidP="003F3584">
            <w:pPr>
              <w:snapToGrid w:val="0"/>
              <w:spacing w:line="22" w:lineRule="atLeast"/>
              <w:ind w:firstLineChars="50" w:firstLine="110"/>
              <w:contextualSpacing/>
              <w:rPr>
                <w:rFonts w:eastAsiaTheme="minorEastAsia" w:cstheme="minorHAnsi"/>
                <w:lang w:val="en-US" w:eastAsia="zh-CN"/>
              </w:rPr>
            </w:pPr>
            <w:r w:rsidRPr="003F3584">
              <w:rPr>
                <w:rFonts w:eastAsiaTheme="minorEastAsia" w:cstheme="minorHAnsi"/>
                <w:lang w:val="en-US" w:eastAsia="zh-CN"/>
              </w:rPr>
              <w:t>Iterate through all values from 0 to 9 and check if the 7-segment display encoding is correct.</w:t>
            </w:r>
            <w:r w:rsidR="001D0C70" w:rsidRPr="003F3584">
              <w:rPr>
                <w:rFonts w:eastAsiaTheme="minorEastAsia" w:cstheme="minorHAnsi"/>
                <w:lang w:val="en-US" w:eastAsia="zh-CN"/>
              </w:rPr>
              <w:t xml:space="preserve"> </w:t>
            </w:r>
          </w:p>
          <w:p w14:paraId="4A3C6A3E" w14:textId="28A17BC0" w:rsidR="00DC4730" w:rsidRPr="003F3584" w:rsidRDefault="00DC4730" w:rsidP="003F3584">
            <w:pPr>
              <w:snapToGrid w:val="0"/>
              <w:spacing w:line="22" w:lineRule="atLeast"/>
              <w:contextualSpacing/>
              <w:rPr>
                <w:rFonts w:eastAsiaTheme="minorEastAsia" w:cstheme="minorHAnsi"/>
                <w:b/>
                <w:bCs/>
                <w:lang w:val="en-US" w:eastAsia="zh-CN"/>
              </w:rPr>
            </w:pPr>
            <w:r w:rsidRPr="003F3584">
              <w:rPr>
                <w:rFonts w:eastAsiaTheme="minorEastAsia" w:cstheme="minorHAnsi"/>
                <w:b/>
                <w:bCs/>
                <w:lang w:val="en-US" w:eastAsia="zh-CN"/>
              </w:rPr>
              <w:t>A</w:t>
            </w:r>
            <w:r w:rsidR="008A2BFD">
              <w:rPr>
                <w:rFonts w:eastAsiaTheme="minorEastAsia" w:cstheme="minorHAnsi" w:hint="eastAsia"/>
                <w:b/>
                <w:bCs/>
                <w:lang w:val="en-US" w:eastAsia="zh-CN"/>
              </w:rPr>
              <w:t>4</w:t>
            </w:r>
            <w:r w:rsidRPr="003F3584">
              <w:rPr>
                <w:rFonts w:eastAsiaTheme="minorEastAsia" w:cstheme="minorHAnsi"/>
                <w:b/>
                <w:bCs/>
                <w:lang w:val="en-US" w:eastAsia="zh-CN"/>
              </w:rPr>
              <w:t xml:space="preserve">.2 </w:t>
            </w:r>
            <w:r w:rsidR="00181CFB" w:rsidRPr="003F3584">
              <w:rPr>
                <w:rFonts w:eastAsiaTheme="minorEastAsia" w:cstheme="minorHAnsi"/>
                <w:b/>
                <w:bCs/>
                <w:lang w:val="en-US" w:eastAsia="zh-CN"/>
              </w:rPr>
              <w:t>Test procedures</w:t>
            </w:r>
          </w:p>
          <w:p w14:paraId="0AC4AC96" w14:textId="1068BD49" w:rsidR="00DC4730" w:rsidRPr="003F3584" w:rsidRDefault="0067619C" w:rsidP="003F3584">
            <w:pPr>
              <w:snapToGrid w:val="0"/>
              <w:spacing w:line="22" w:lineRule="atLeast"/>
              <w:ind w:firstLineChars="50" w:firstLine="110"/>
              <w:contextualSpacing/>
              <w:rPr>
                <w:rFonts w:eastAsiaTheme="minorEastAsia" w:cstheme="minorHAnsi"/>
                <w:lang w:val="en-US" w:eastAsia="zh-CN"/>
              </w:rPr>
            </w:pPr>
            <w:r w:rsidRPr="003F3584">
              <w:rPr>
                <w:rFonts w:eastAsiaTheme="minorEastAsia" w:cstheme="minorHAnsi"/>
                <w:lang w:val="en-US" w:eastAsia="zh-CN"/>
              </w:rPr>
              <w:t xml:space="preserve">Test all values from 0 to 9 to determine if the encoding of the digital tube is consistent with the mapping table.  </w:t>
            </w:r>
          </w:p>
          <w:p w14:paraId="361DA4B9" w14:textId="08837EE8" w:rsidR="00DC4730" w:rsidRPr="003F3584" w:rsidRDefault="00DC4730" w:rsidP="003F3584">
            <w:pPr>
              <w:snapToGrid w:val="0"/>
              <w:spacing w:line="22" w:lineRule="atLeast"/>
              <w:contextualSpacing/>
              <w:rPr>
                <w:rFonts w:eastAsiaTheme="minorEastAsia" w:cstheme="minorHAnsi"/>
                <w:b/>
                <w:bCs/>
                <w:lang w:val="en-US" w:eastAsia="zh-CN"/>
              </w:rPr>
            </w:pPr>
            <w:r w:rsidRPr="003F3584">
              <w:rPr>
                <w:rFonts w:eastAsiaTheme="minorEastAsia" w:cstheme="minorHAnsi"/>
                <w:b/>
                <w:bCs/>
                <w:lang w:val="en-US" w:eastAsia="zh-CN"/>
              </w:rPr>
              <w:t>A</w:t>
            </w:r>
            <w:r w:rsidR="008A2BFD">
              <w:rPr>
                <w:rFonts w:eastAsiaTheme="minorEastAsia" w:cstheme="minorHAnsi" w:hint="eastAsia"/>
                <w:b/>
                <w:bCs/>
                <w:lang w:val="en-US" w:eastAsia="zh-CN"/>
              </w:rPr>
              <w:t>4</w:t>
            </w:r>
            <w:r w:rsidRPr="003F3584">
              <w:rPr>
                <w:rFonts w:eastAsiaTheme="minorEastAsia" w:cstheme="minorHAnsi"/>
                <w:b/>
                <w:bCs/>
                <w:lang w:val="en-US" w:eastAsia="zh-CN"/>
              </w:rPr>
              <w:t xml:space="preserve">.3 </w:t>
            </w:r>
            <w:r w:rsidR="00181CFB" w:rsidRPr="003F3584">
              <w:rPr>
                <w:rFonts w:eastAsiaTheme="minorEastAsia" w:cstheme="minorHAnsi"/>
                <w:b/>
                <w:bCs/>
                <w:lang w:val="en-US" w:eastAsia="zh-CN"/>
              </w:rPr>
              <w:t>Test result</w:t>
            </w:r>
          </w:p>
          <w:p w14:paraId="75DF0171" w14:textId="419832FA" w:rsidR="007A5F0B" w:rsidRPr="003F3584" w:rsidRDefault="00BF7A97" w:rsidP="003F3584">
            <w:pPr>
              <w:snapToGrid w:val="0"/>
              <w:spacing w:line="22" w:lineRule="atLeast"/>
              <w:contextualSpacing/>
              <w:jc w:val="center"/>
              <w:rPr>
                <w:rFonts w:eastAsiaTheme="minorEastAsia" w:cstheme="minorHAnsi"/>
                <w:lang w:val="en-US" w:eastAsia="zh-CN"/>
              </w:rPr>
            </w:pPr>
            <w:r w:rsidRPr="003F3584">
              <w:rPr>
                <w:rFonts w:eastAsiaTheme="minorEastAsia" w:cstheme="minorHAnsi"/>
                <w:noProof/>
                <w:lang w:val="en-US" w:eastAsia="zh-CN"/>
              </w:rPr>
              <w:drawing>
                <wp:inline distT="0" distB="0" distL="0" distR="0" wp14:anchorId="06E86B87" wp14:editId="1C663E06">
                  <wp:extent cx="3291840" cy="559095"/>
                  <wp:effectExtent l="0" t="0" r="3810" b="0"/>
                  <wp:docPr id="1126111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11015" name=""/>
                          <pic:cNvPicPr/>
                        </pic:nvPicPr>
                        <pic:blipFill>
                          <a:blip r:embed="rId18"/>
                          <a:stretch>
                            <a:fillRect/>
                          </a:stretch>
                        </pic:blipFill>
                        <pic:spPr>
                          <a:xfrm>
                            <a:off x="0" y="0"/>
                            <a:ext cx="3312511" cy="562606"/>
                          </a:xfrm>
                          <a:prstGeom prst="rect">
                            <a:avLst/>
                          </a:prstGeom>
                        </pic:spPr>
                      </pic:pic>
                    </a:graphicData>
                  </a:graphic>
                </wp:inline>
              </w:drawing>
            </w:r>
          </w:p>
          <w:p w14:paraId="16877FC3" w14:textId="3EA068FB" w:rsidR="00777FF4" w:rsidRPr="003F3584" w:rsidRDefault="00804214" w:rsidP="003F3584">
            <w:pPr>
              <w:snapToGrid w:val="0"/>
              <w:spacing w:line="22" w:lineRule="atLeast"/>
              <w:contextualSpacing/>
              <w:jc w:val="center"/>
              <w:rPr>
                <w:rFonts w:eastAsiaTheme="minorEastAsia" w:cstheme="minorHAnsi"/>
                <w:lang w:val="en-US" w:eastAsia="zh-CN"/>
              </w:rPr>
            </w:pPr>
            <w:r w:rsidRPr="003F3584">
              <w:rPr>
                <w:rFonts w:eastAsiaTheme="minorEastAsia" w:cstheme="minorHAnsi"/>
                <w:noProof/>
                <w:lang w:val="en-US" w:eastAsia="zh-CN"/>
              </w:rPr>
              <w:drawing>
                <wp:inline distT="0" distB="0" distL="0" distR="0" wp14:anchorId="2AE83296" wp14:editId="4F6C3A34">
                  <wp:extent cx="5602099" cy="3399368"/>
                  <wp:effectExtent l="0" t="0" r="0" b="0"/>
                  <wp:docPr id="929980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80485" name=""/>
                          <pic:cNvPicPr/>
                        </pic:nvPicPr>
                        <pic:blipFill>
                          <a:blip r:embed="rId19"/>
                          <a:stretch>
                            <a:fillRect/>
                          </a:stretch>
                        </pic:blipFill>
                        <pic:spPr>
                          <a:xfrm>
                            <a:off x="0" y="0"/>
                            <a:ext cx="5626652" cy="3414267"/>
                          </a:xfrm>
                          <a:prstGeom prst="rect">
                            <a:avLst/>
                          </a:prstGeom>
                        </pic:spPr>
                      </pic:pic>
                    </a:graphicData>
                  </a:graphic>
                </wp:inline>
              </w:drawing>
            </w:r>
          </w:p>
          <w:p w14:paraId="0BAB985A" w14:textId="71606477" w:rsidR="00280D6F" w:rsidRPr="003F3584" w:rsidRDefault="00F73D6A" w:rsidP="003F3584">
            <w:pPr>
              <w:snapToGrid w:val="0"/>
              <w:spacing w:line="22" w:lineRule="atLeast"/>
              <w:contextualSpacing/>
              <w:rPr>
                <w:rFonts w:eastAsiaTheme="minorEastAsia" w:cstheme="minorHAnsi"/>
                <w:lang w:val="en-US" w:eastAsia="zh-CN"/>
              </w:rPr>
            </w:pPr>
            <w:r w:rsidRPr="003F3584">
              <w:rPr>
                <w:rFonts w:eastAsiaTheme="minorEastAsia" w:cstheme="minorHAnsi"/>
                <w:lang w:val="en-US" w:eastAsia="zh-CN"/>
              </w:rPr>
              <w:t>The result is correct.</w:t>
            </w:r>
          </w:p>
          <w:p w14:paraId="18D70414" w14:textId="77777777" w:rsidR="00280D6F" w:rsidRPr="003F3584" w:rsidRDefault="00280D6F" w:rsidP="003F3584">
            <w:pPr>
              <w:snapToGrid w:val="0"/>
              <w:spacing w:line="22" w:lineRule="atLeast"/>
              <w:contextualSpacing/>
              <w:rPr>
                <w:rFonts w:eastAsiaTheme="minorEastAsia" w:cstheme="minorHAnsi"/>
                <w:lang w:val="en-US" w:eastAsia="zh-CN"/>
              </w:rPr>
            </w:pPr>
          </w:p>
          <w:p w14:paraId="032289C1" w14:textId="77777777" w:rsidR="00280D6F" w:rsidRPr="003F3584" w:rsidRDefault="00280D6F" w:rsidP="003F3584">
            <w:pPr>
              <w:snapToGrid w:val="0"/>
              <w:spacing w:line="22" w:lineRule="atLeast"/>
              <w:contextualSpacing/>
              <w:rPr>
                <w:rFonts w:eastAsiaTheme="minorEastAsia" w:cstheme="minorHAnsi"/>
                <w:lang w:val="en-US" w:eastAsia="zh-CN"/>
              </w:rPr>
            </w:pPr>
          </w:p>
          <w:p w14:paraId="531626EB" w14:textId="77777777" w:rsidR="00280D6F" w:rsidRPr="003F3584" w:rsidRDefault="00280D6F" w:rsidP="003F3584">
            <w:pPr>
              <w:snapToGrid w:val="0"/>
              <w:spacing w:line="22" w:lineRule="atLeast"/>
              <w:contextualSpacing/>
              <w:rPr>
                <w:rFonts w:eastAsiaTheme="minorEastAsia" w:cstheme="minorHAnsi"/>
                <w:lang w:val="en-US" w:eastAsia="zh-CN"/>
              </w:rPr>
            </w:pPr>
          </w:p>
          <w:p w14:paraId="0DFEB23E" w14:textId="77777777" w:rsidR="00280D6F" w:rsidRPr="003F3584" w:rsidRDefault="00280D6F" w:rsidP="003F3584">
            <w:pPr>
              <w:snapToGrid w:val="0"/>
              <w:spacing w:line="22" w:lineRule="atLeast"/>
              <w:contextualSpacing/>
              <w:rPr>
                <w:rFonts w:eastAsiaTheme="minorEastAsia" w:cstheme="minorHAnsi"/>
                <w:lang w:val="en-US" w:eastAsia="zh-CN"/>
              </w:rPr>
            </w:pPr>
          </w:p>
          <w:p w14:paraId="09BA5E55" w14:textId="77777777" w:rsidR="00280D6F" w:rsidRPr="003F3584" w:rsidRDefault="00280D6F" w:rsidP="003F3584">
            <w:pPr>
              <w:snapToGrid w:val="0"/>
              <w:spacing w:line="22" w:lineRule="atLeast"/>
              <w:contextualSpacing/>
              <w:rPr>
                <w:rFonts w:eastAsiaTheme="minorEastAsia" w:cstheme="minorHAnsi"/>
                <w:lang w:val="en-US" w:eastAsia="zh-CN"/>
              </w:rPr>
            </w:pPr>
          </w:p>
          <w:p w14:paraId="15E2FC0B" w14:textId="77777777" w:rsidR="00280D6F" w:rsidRPr="003F3584" w:rsidRDefault="00280D6F" w:rsidP="003F3584">
            <w:pPr>
              <w:snapToGrid w:val="0"/>
              <w:spacing w:line="22" w:lineRule="atLeast"/>
              <w:contextualSpacing/>
              <w:rPr>
                <w:rFonts w:eastAsiaTheme="minorEastAsia" w:cstheme="minorHAnsi"/>
                <w:lang w:val="en-US" w:eastAsia="zh-CN"/>
              </w:rPr>
            </w:pPr>
          </w:p>
          <w:p w14:paraId="5BF6B4C7" w14:textId="77777777" w:rsidR="00280D6F" w:rsidRPr="003F3584" w:rsidRDefault="00280D6F" w:rsidP="003F3584">
            <w:pPr>
              <w:snapToGrid w:val="0"/>
              <w:spacing w:line="22" w:lineRule="atLeast"/>
              <w:contextualSpacing/>
              <w:rPr>
                <w:rFonts w:eastAsiaTheme="minorEastAsia" w:cstheme="minorHAnsi"/>
                <w:lang w:val="en-US" w:eastAsia="zh-CN"/>
              </w:rPr>
            </w:pPr>
          </w:p>
          <w:p w14:paraId="741629FC" w14:textId="77777777" w:rsidR="00280D6F" w:rsidRPr="003F3584" w:rsidRDefault="00280D6F" w:rsidP="003F3584">
            <w:pPr>
              <w:snapToGrid w:val="0"/>
              <w:spacing w:line="22" w:lineRule="atLeast"/>
              <w:contextualSpacing/>
              <w:rPr>
                <w:rFonts w:eastAsiaTheme="minorEastAsia" w:cstheme="minorHAnsi"/>
                <w:lang w:val="en-US" w:eastAsia="zh-CN"/>
              </w:rPr>
            </w:pPr>
          </w:p>
          <w:p w14:paraId="1C4EF57C" w14:textId="77777777" w:rsidR="00280D6F" w:rsidRPr="003F3584" w:rsidRDefault="00280D6F" w:rsidP="003F3584">
            <w:pPr>
              <w:snapToGrid w:val="0"/>
              <w:spacing w:line="22" w:lineRule="atLeast"/>
              <w:contextualSpacing/>
              <w:rPr>
                <w:rFonts w:eastAsiaTheme="minorEastAsia" w:cstheme="minorHAnsi"/>
                <w:lang w:val="en-US" w:eastAsia="zh-CN"/>
              </w:rPr>
            </w:pPr>
          </w:p>
          <w:p w14:paraId="6C88AEC5" w14:textId="77777777" w:rsidR="00280D6F" w:rsidRPr="003F3584" w:rsidRDefault="00280D6F" w:rsidP="003F3584">
            <w:pPr>
              <w:snapToGrid w:val="0"/>
              <w:spacing w:line="22" w:lineRule="atLeast"/>
              <w:contextualSpacing/>
              <w:rPr>
                <w:rFonts w:eastAsiaTheme="minorEastAsia" w:cstheme="minorHAnsi"/>
                <w:lang w:val="en-US" w:eastAsia="zh-CN"/>
              </w:rPr>
            </w:pPr>
          </w:p>
          <w:p w14:paraId="36CE982E" w14:textId="77777777" w:rsidR="00280D6F" w:rsidRPr="003F3584" w:rsidRDefault="00280D6F" w:rsidP="003F3584">
            <w:pPr>
              <w:snapToGrid w:val="0"/>
              <w:spacing w:line="22" w:lineRule="atLeast"/>
              <w:contextualSpacing/>
              <w:rPr>
                <w:rFonts w:eastAsiaTheme="minorEastAsia" w:cstheme="minorHAnsi"/>
                <w:lang w:val="en-US" w:eastAsia="zh-CN"/>
              </w:rPr>
            </w:pPr>
          </w:p>
          <w:p w14:paraId="5443042A" w14:textId="77777777" w:rsidR="00280D6F" w:rsidRPr="003F3584" w:rsidRDefault="00280D6F" w:rsidP="003F3584">
            <w:pPr>
              <w:snapToGrid w:val="0"/>
              <w:spacing w:line="22" w:lineRule="atLeast"/>
              <w:contextualSpacing/>
              <w:rPr>
                <w:rFonts w:eastAsiaTheme="minorEastAsia" w:cstheme="minorHAnsi"/>
                <w:lang w:val="en-US" w:eastAsia="zh-CN"/>
              </w:rPr>
            </w:pPr>
          </w:p>
          <w:p w14:paraId="670C8624" w14:textId="77777777" w:rsidR="00280D6F" w:rsidRPr="003F3584" w:rsidRDefault="00280D6F" w:rsidP="003F3584">
            <w:pPr>
              <w:snapToGrid w:val="0"/>
              <w:spacing w:line="22" w:lineRule="atLeast"/>
              <w:contextualSpacing/>
              <w:rPr>
                <w:rFonts w:eastAsiaTheme="minorEastAsia" w:cstheme="minorHAnsi"/>
                <w:lang w:val="en-US" w:eastAsia="zh-CN"/>
              </w:rPr>
            </w:pPr>
          </w:p>
          <w:p w14:paraId="4990D07B" w14:textId="77777777" w:rsidR="00280D6F" w:rsidRPr="003F3584" w:rsidRDefault="00280D6F" w:rsidP="003F3584">
            <w:pPr>
              <w:snapToGrid w:val="0"/>
              <w:spacing w:line="22" w:lineRule="atLeast"/>
              <w:contextualSpacing/>
              <w:rPr>
                <w:rFonts w:eastAsiaTheme="minorEastAsia" w:cstheme="minorHAnsi"/>
                <w:lang w:val="en-US" w:eastAsia="zh-CN"/>
              </w:rPr>
            </w:pPr>
          </w:p>
          <w:p w14:paraId="75EA446D" w14:textId="77777777" w:rsidR="00280D6F" w:rsidRPr="003F3584" w:rsidRDefault="00280D6F" w:rsidP="003F3584">
            <w:pPr>
              <w:snapToGrid w:val="0"/>
              <w:spacing w:line="22" w:lineRule="atLeast"/>
              <w:contextualSpacing/>
              <w:rPr>
                <w:rFonts w:eastAsiaTheme="minorEastAsia" w:cstheme="minorHAnsi"/>
                <w:lang w:val="en-US" w:eastAsia="zh-CN"/>
              </w:rPr>
            </w:pPr>
          </w:p>
          <w:p w14:paraId="14CB6CD7" w14:textId="77777777" w:rsidR="00280D6F" w:rsidRPr="003F3584" w:rsidRDefault="00280D6F" w:rsidP="003F3584">
            <w:pPr>
              <w:snapToGrid w:val="0"/>
              <w:spacing w:line="22" w:lineRule="atLeast"/>
              <w:contextualSpacing/>
              <w:rPr>
                <w:rFonts w:eastAsiaTheme="minorEastAsia" w:cstheme="minorHAnsi"/>
                <w:lang w:val="en-US" w:eastAsia="zh-CN"/>
              </w:rPr>
            </w:pPr>
          </w:p>
          <w:p w14:paraId="3D935C3D" w14:textId="77777777" w:rsidR="00280D6F" w:rsidRPr="003F3584" w:rsidRDefault="00280D6F" w:rsidP="003F3584">
            <w:pPr>
              <w:snapToGrid w:val="0"/>
              <w:spacing w:line="22" w:lineRule="atLeast"/>
              <w:contextualSpacing/>
              <w:rPr>
                <w:rFonts w:eastAsiaTheme="minorEastAsia" w:cstheme="minorHAnsi"/>
                <w:lang w:val="en-US" w:eastAsia="zh-CN"/>
              </w:rPr>
            </w:pPr>
          </w:p>
          <w:p w14:paraId="7CD639BF" w14:textId="77777777" w:rsidR="00280D6F" w:rsidRPr="003F3584" w:rsidRDefault="00280D6F" w:rsidP="003F3584">
            <w:pPr>
              <w:snapToGrid w:val="0"/>
              <w:spacing w:line="22" w:lineRule="atLeast"/>
              <w:contextualSpacing/>
              <w:rPr>
                <w:rFonts w:eastAsiaTheme="minorEastAsia" w:cstheme="minorHAnsi"/>
                <w:lang w:val="en-US" w:eastAsia="zh-CN"/>
              </w:rPr>
            </w:pPr>
          </w:p>
          <w:p w14:paraId="5A5A9438" w14:textId="77777777" w:rsidR="00280D6F" w:rsidRPr="003F3584" w:rsidRDefault="00280D6F" w:rsidP="003F3584">
            <w:pPr>
              <w:snapToGrid w:val="0"/>
              <w:spacing w:line="22" w:lineRule="atLeast"/>
              <w:contextualSpacing/>
              <w:rPr>
                <w:rFonts w:eastAsiaTheme="minorEastAsia" w:cstheme="minorHAnsi"/>
                <w:lang w:val="en-US" w:eastAsia="zh-CN"/>
              </w:rPr>
            </w:pPr>
          </w:p>
          <w:p w14:paraId="5F91D720" w14:textId="77777777" w:rsidR="00F74FB0" w:rsidRPr="003F3584" w:rsidRDefault="00F74FB0" w:rsidP="003F3584">
            <w:pPr>
              <w:snapToGrid w:val="0"/>
              <w:spacing w:line="22" w:lineRule="atLeast"/>
              <w:contextualSpacing/>
              <w:rPr>
                <w:rFonts w:eastAsiaTheme="minorEastAsia" w:cstheme="minorHAnsi"/>
                <w:lang w:val="en-US" w:eastAsia="zh-CN"/>
              </w:rPr>
            </w:pPr>
          </w:p>
          <w:p w14:paraId="34BFB951" w14:textId="095363FD" w:rsidR="00E56DE0" w:rsidRPr="003F3584" w:rsidRDefault="00E56DE0" w:rsidP="003F3584">
            <w:pPr>
              <w:snapToGrid w:val="0"/>
              <w:spacing w:line="22" w:lineRule="atLeast"/>
              <w:contextualSpacing/>
              <w:rPr>
                <w:rFonts w:eastAsiaTheme="minorEastAsia" w:cstheme="minorHAnsi"/>
                <w:b/>
                <w:bCs/>
                <w:lang w:val="en-US" w:eastAsia="zh-CN"/>
              </w:rPr>
            </w:pPr>
            <w:r w:rsidRPr="003F3584">
              <w:rPr>
                <w:rFonts w:eastAsiaTheme="minorEastAsia" w:cstheme="minorHAnsi"/>
                <w:b/>
                <w:bCs/>
                <w:lang w:val="en-US" w:eastAsia="zh-CN"/>
              </w:rPr>
              <w:lastRenderedPageBreak/>
              <w:t>A</w:t>
            </w:r>
            <w:r w:rsidR="008A2BFD">
              <w:rPr>
                <w:rFonts w:eastAsiaTheme="minorEastAsia" w:cstheme="minorHAnsi" w:hint="eastAsia"/>
                <w:b/>
                <w:bCs/>
                <w:lang w:val="en-US" w:eastAsia="zh-CN"/>
              </w:rPr>
              <w:t>5</w:t>
            </w:r>
            <w:r w:rsidRPr="003F3584">
              <w:rPr>
                <w:rFonts w:eastAsiaTheme="minorEastAsia" w:cstheme="minorHAnsi"/>
                <w:b/>
                <w:bCs/>
                <w:lang w:val="en-US" w:eastAsia="zh-CN"/>
              </w:rPr>
              <w:t xml:space="preserve"> </w:t>
            </w:r>
            <w:r w:rsidR="00190972" w:rsidRPr="003F3584">
              <w:rPr>
                <w:rFonts w:eastAsiaTheme="minorEastAsia" w:cstheme="minorHAnsi"/>
                <w:b/>
                <w:bCs/>
                <w:lang w:val="en-US" w:eastAsia="zh-CN"/>
              </w:rPr>
              <w:t>Seven</w:t>
            </w:r>
            <w:r w:rsidR="00241346" w:rsidRPr="003F3584">
              <w:rPr>
                <w:rFonts w:eastAsiaTheme="minorEastAsia" w:cstheme="minorHAnsi"/>
                <w:b/>
                <w:bCs/>
                <w:lang w:val="en-US" w:eastAsia="zh-CN"/>
              </w:rPr>
              <w:t>-Segment Encoder</w:t>
            </w:r>
          </w:p>
          <w:p w14:paraId="3A351651" w14:textId="3DD85D19" w:rsidR="00E56DE0" w:rsidRPr="003F3584" w:rsidRDefault="00E56DE0" w:rsidP="003F3584">
            <w:pPr>
              <w:snapToGrid w:val="0"/>
              <w:spacing w:line="22" w:lineRule="atLeast"/>
              <w:contextualSpacing/>
              <w:rPr>
                <w:rFonts w:eastAsiaTheme="minorEastAsia" w:cstheme="minorHAnsi"/>
                <w:b/>
                <w:bCs/>
                <w:lang w:val="en-US" w:eastAsia="zh-CN"/>
              </w:rPr>
            </w:pPr>
            <w:r w:rsidRPr="003F3584">
              <w:rPr>
                <w:rFonts w:eastAsiaTheme="minorEastAsia" w:cstheme="minorHAnsi"/>
                <w:b/>
                <w:bCs/>
                <w:lang w:val="en-US" w:eastAsia="zh-CN"/>
              </w:rPr>
              <w:t>A</w:t>
            </w:r>
            <w:r w:rsidR="008A2BFD">
              <w:rPr>
                <w:rFonts w:eastAsiaTheme="minorEastAsia" w:cstheme="minorHAnsi" w:hint="eastAsia"/>
                <w:b/>
                <w:bCs/>
                <w:lang w:val="en-US" w:eastAsia="zh-CN"/>
              </w:rPr>
              <w:t>5</w:t>
            </w:r>
            <w:r w:rsidRPr="003F3584">
              <w:rPr>
                <w:rFonts w:eastAsiaTheme="minorEastAsia" w:cstheme="minorHAnsi"/>
                <w:b/>
                <w:bCs/>
                <w:lang w:val="en-US" w:eastAsia="zh-CN"/>
              </w:rPr>
              <w:t xml:space="preserve">.1 </w:t>
            </w:r>
            <w:r w:rsidR="00181CFB" w:rsidRPr="003F3584">
              <w:rPr>
                <w:rFonts w:eastAsiaTheme="minorEastAsia" w:cstheme="minorHAnsi"/>
                <w:b/>
                <w:bCs/>
                <w:lang w:val="en-US" w:eastAsia="zh-CN"/>
              </w:rPr>
              <w:t>Overview of the Testing Process</w:t>
            </w:r>
          </w:p>
          <w:p w14:paraId="21A5FC9E" w14:textId="032861D7" w:rsidR="00E56DE0" w:rsidRPr="003F3584" w:rsidRDefault="00F73D6A" w:rsidP="003F3584">
            <w:pPr>
              <w:snapToGrid w:val="0"/>
              <w:spacing w:line="22" w:lineRule="atLeast"/>
              <w:ind w:firstLineChars="50" w:firstLine="110"/>
              <w:contextualSpacing/>
              <w:rPr>
                <w:rFonts w:eastAsiaTheme="minorEastAsia" w:cstheme="minorHAnsi"/>
                <w:lang w:val="en-US" w:eastAsia="zh-CN"/>
              </w:rPr>
            </w:pPr>
            <w:r w:rsidRPr="003F3584">
              <w:rPr>
                <w:rFonts w:eastAsiaTheme="minorEastAsia" w:cstheme="minorHAnsi"/>
                <w:lang w:val="en-US" w:eastAsia="zh-CN"/>
              </w:rPr>
              <w:t xml:space="preserve">Output the seven-segment digital tube time code in two modes respectively. </w:t>
            </w:r>
          </w:p>
          <w:p w14:paraId="77D8EF0B" w14:textId="12632E2A" w:rsidR="00E56DE0" w:rsidRPr="003F3584" w:rsidRDefault="00E56DE0" w:rsidP="003F3584">
            <w:pPr>
              <w:snapToGrid w:val="0"/>
              <w:spacing w:line="22" w:lineRule="atLeast"/>
              <w:contextualSpacing/>
              <w:rPr>
                <w:rFonts w:eastAsiaTheme="minorEastAsia" w:cstheme="minorHAnsi"/>
                <w:b/>
                <w:bCs/>
                <w:lang w:val="en-US" w:eastAsia="zh-CN"/>
              </w:rPr>
            </w:pPr>
            <w:r w:rsidRPr="003F3584">
              <w:rPr>
                <w:rFonts w:eastAsiaTheme="minorEastAsia" w:cstheme="minorHAnsi"/>
                <w:b/>
                <w:bCs/>
                <w:lang w:val="en-US" w:eastAsia="zh-CN"/>
              </w:rPr>
              <w:t>A</w:t>
            </w:r>
            <w:r w:rsidR="008A2BFD">
              <w:rPr>
                <w:rFonts w:eastAsiaTheme="minorEastAsia" w:cstheme="minorHAnsi" w:hint="eastAsia"/>
                <w:b/>
                <w:bCs/>
                <w:lang w:val="en-US" w:eastAsia="zh-CN"/>
              </w:rPr>
              <w:t>5</w:t>
            </w:r>
            <w:r w:rsidRPr="003F3584">
              <w:rPr>
                <w:rFonts w:eastAsiaTheme="minorEastAsia" w:cstheme="minorHAnsi"/>
                <w:b/>
                <w:bCs/>
                <w:lang w:val="en-US" w:eastAsia="zh-CN"/>
              </w:rPr>
              <w:t xml:space="preserve">.2 </w:t>
            </w:r>
            <w:r w:rsidR="00181CFB" w:rsidRPr="003F3584">
              <w:rPr>
                <w:rFonts w:eastAsiaTheme="minorEastAsia" w:cstheme="minorHAnsi"/>
                <w:b/>
                <w:bCs/>
                <w:lang w:val="en-US" w:eastAsia="zh-CN"/>
              </w:rPr>
              <w:t>Test procedures</w:t>
            </w:r>
          </w:p>
          <w:p w14:paraId="0906E736" w14:textId="500BECFA" w:rsidR="00675D8A" w:rsidRPr="003F3584" w:rsidRDefault="00675D8A" w:rsidP="003F3584">
            <w:pPr>
              <w:pStyle w:val="a6"/>
              <w:numPr>
                <w:ilvl w:val="0"/>
                <w:numId w:val="13"/>
              </w:numPr>
              <w:snapToGrid w:val="0"/>
              <w:spacing w:line="22" w:lineRule="atLeast"/>
              <w:rPr>
                <w:rFonts w:eastAsiaTheme="minorEastAsia" w:cstheme="minorHAnsi"/>
                <w:lang w:val="en-US" w:eastAsia="zh-CN"/>
              </w:rPr>
            </w:pPr>
            <w:r w:rsidRPr="003F3584">
              <w:rPr>
                <w:rFonts w:eastAsiaTheme="minorEastAsia" w:cstheme="minorHAnsi"/>
                <w:lang w:val="en-US" w:eastAsia="zh-CN"/>
              </w:rPr>
              <w:t>ModeSel</w:t>
            </w:r>
            <w:r w:rsidR="00FA3F0A" w:rsidRPr="003F3584">
              <w:rPr>
                <w:rFonts w:eastAsiaTheme="minorEastAsia" w:cstheme="minorHAnsi"/>
                <w:lang w:val="en-US" w:eastAsia="zh-CN"/>
              </w:rPr>
              <w:t xml:space="preserve"> </w:t>
            </w:r>
            <w:r w:rsidRPr="003F3584">
              <w:rPr>
                <w:rFonts w:eastAsiaTheme="minorEastAsia" w:cstheme="minorHAnsi"/>
                <w:lang w:val="en-US" w:eastAsia="zh-CN"/>
              </w:rPr>
              <w:t>=</w:t>
            </w:r>
            <w:r w:rsidR="00FA3F0A" w:rsidRPr="003F3584">
              <w:rPr>
                <w:rFonts w:eastAsiaTheme="minorEastAsia" w:cstheme="minorHAnsi"/>
                <w:lang w:val="en-US" w:eastAsia="zh-CN"/>
              </w:rPr>
              <w:t xml:space="preserve"> </w:t>
            </w:r>
            <w:r w:rsidRPr="003F3584">
              <w:rPr>
                <w:rFonts w:eastAsiaTheme="minorEastAsia" w:cstheme="minorHAnsi"/>
                <w:lang w:val="en-US" w:eastAsia="zh-CN"/>
              </w:rPr>
              <w:t>0</w:t>
            </w:r>
            <w:r w:rsidR="00FA3F0A" w:rsidRPr="003F3584">
              <w:rPr>
                <w:rFonts w:eastAsiaTheme="minorEastAsia" w:cstheme="minorHAnsi"/>
                <w:lang w:val="en-US" w:eastAsia="zh-CN"/>
              </w:rPr>
              <w:t xml:space="preserve"> </w:t>
            </w:r>
            <w:r w:rsidR="00F73D6A" w:rsidRPr="003F3584">
              <w:rPr>
                <w:rFonts w:eastAsiaTheme="minorEastAsia" w:cstheme="minorHAnsi"/>
                <w:lang w:val="en-US" w:eastAsia="zh-CN"/>
              </w:rPr>
              <w:t>(</w:t>
            </w:r>
            <w:r w:rsidR="00FA3F0A" w:rsidRPr="003F3584">
              <w:rPr>
                <w:rFonts w:eastAsiaTheme="minorEastAsia" w:cstheme="minorHAnsi"/>
                <w:lang w:val="en-US" w:eastAsia="zh-CN"/>
              </w:rPr>
              <w:t>stopwatch</w:t>
            </w:r>
            <w:r w:rsidR="00F73D6A" w:rsidRPr="003F3584">
              <w:rPr>
                <w:rFonts w:eastAsiaTheme="minorEastAsia" w:cstheme="minorHAnsi"/>
                <w:lang w:val="en-US" w:eastAsia="zh-CN"/>
              </w:rPr>
              <w:t>)</w:t>
            </w:r>
            <w:r w:rsidR="00FA3F0A" w:rsidRPr="003F3584">
              <w:rPr>
                <w:rFonts w:eastAsiaTheme="minorEastAsia" w:cstheme="minorHAnsi"/>
                <w:lang w:val="en-US" w:eastAsia="zh-CN"/>
              </w:rPr>
              <w:t xml:space="preserve">: </w:t>
            </w:r>
            <w:r w:rsidRPr="003F3584">
              <w:rPr>
                <w:rFonts w:eastAsiaTheme="minorEastAsia" w:cstheme="minorHAnsi"/>
                <w:lang w:val="en-US" w:eastAsia="zh-CN"/>
              </w:rPr>
              <w:t>0:0</w:t>
            </w:r>
            <w:r w:rsidR="00FA3F0A" w:rsidRPr="003F3584">
              <w:rPr>
                <w:rFonts w:eastAsiaTheme="minorEastAsia" w:cstheme="minorHAnsi"/>
                <w:lang w:val="en-US" w:eastAsia="zh-CN"/>
              </w:rPr>
              <w:t xml:space="preserve">, </w:t>
            </w:r>
            <w:r w:rsidRPr="003F3584">
              <w:rPr>
                <w:rFonts w:eastAsiaTheme="minorEastAsia" w:cstheme="minorHAnsi"/>
                <w:lang w:val="en-US" w:eastAsia="zh-CN"/>
              </w:rPr>
              <w:t>34:12</w:t>
            </w:r>
            <w:r w:rsidR="00FA3F0A" w:rsidRPr="003F3584">
              <w:rPr>
                <w:rFonts w:eastAsiaTheme="minorEastAsia" w:cstheme="minorHAnsi"/>
                <w:lang w:val="en-US" w:eastAsia="zh-CN"/>
              </w:rPr>
              <w:t xml:space="preserve">, </w:t>
            </w:r>
            <w:r w:rsidRPr="003F3584">
              <w:rPr>
                <w:rFonts w:eastAsiaTheme="minorEastAsia" w:cstheme="minorHAnsi"/>
                <w:lang w:val="en-US" w:eastAsia="zh-CN"/>
              </w:rPr>
              <w:t>99:99</w:t>
            </w:r>
            <w:r w:rsidR="00FA3F0A" w:rsidRPr="003F3584">
              <w:rPr>
                <w:rFonts w:eastAsiaTheme="minorEastAsia" w:cstheme="minorHAnsi"/>
                <w:lang w:val="en-US" w:eastAsia="zh-CN"/>
              </w:rPr>
              <w:t>;</w:t>
            </w:r>
          </w:p>
          <w:p w14:paraId="4EC191AE" w14:textId="39C45D1B" w:rsidR="00B57343" w:rsidRPr="003F3584" w:rsidRDefault="00675D8A" w:rsidP="003F3584">
            <w:pPr>
              <w:pStyle w:val="a6"/>
              <w:numPr>
                <w:ilvl w:val="0"/>
                <w:numId w:val="13"/>
              </w:numPr>
              <w:snapToGrid w:val="0"/>
              <w:spacing w:line="22" w:lineRule="atLeast"/>
              <w:rPr>
                <w:rFonts w:eastAsiaTheme="minorEastAsia" w:cstheme="minorHAnsi"/>
                <w:lang w:val="en-US" w:eastAsia="zh-CN"/>
              </w:rPr>
            </w:pPr>
            <w:r w:rsidRPr="003F3584">
              <w:rPr>
                <w:rFonts w:eastAsiaTheme="minorEastAsia" w:cstheme="minorHAnsi"/>
                <w:lang w:val="en-US" w:eastAsia="zh-CN"/>
              </w:rPr>
              <w:t>ModeSel</w:t>
            </w:r>
            <w:r w:rsidR="00FA3F0A" w:rsidRPr="003F3584">
              <w:rPr>
                <w:rFonts w:eastAsiaTheme="minorEastAsia" w:cstheme="minorHAnsi"/>
                <w:lang w:val="en-US" w:eastAsia="zh-CN"/>
              </w:rPr>
              <w:t xml:space="preserve"> </w:t>
            </w:r>
            <w:r w:rsidRPr="003F3584">
              <w:rPr>
                <w:rFonts w:eastAsiaTheme="minorEastAsia" w:cstheme="minorHAnsi"/>
                <w:lang w:val="en-US" w:eastAsia="zh-CN"/>
              </w:rPr>
              <w:t>=</w:t>
            </w:r>
            <w:r w:rsidR="00FA3F0A" w:rsidRPr="003F3584">
              <w:rPr>
                <w:rFonts w:eastAsiaTheme="minorEastAsia" w:cstheme="minorHAnsi"/>
                <w:lang w:val="en-US" w:eastAsia="zh-CN"/>
              </w:rPr>
              <w:t xml:space="preserve"> </w:t>
            </w:r>
            <w:r w:rsidRPr="003F3584">
              <w:rPr>
                <w:rFonts w:eastAsiaTheme="minorEastAsia" w:cstheme="minorHAnsi"/>
                <w:lang w:val="en-US" w:eastAsia="zh-CN"/>
              </w:rPr>
              <w:t>1</w:t>
            </w:r>
            <w:r w:rsidR="00FA3F0A" w:rsidRPr="003F3584">
              <w:rPr>
                <w:rFonts w:eastAsiaTheme="minorEastAsia" w:cstheme="minorHAnsi"/>
                <w:lang w:val="en-US" w:eastAsia="zh-CN"/>
              </w:rPr>
              <w:t xml:space="preserve"> (count down): </w:t>
            </w:r>
            <w:r w:rsidR="007E5F45" w:rsidRPr="003F3584">
              <w:rPr>
                <w:rFonts w:eastAsiaTheme="minorEastAsia" w:cstheme="minorHAnsi"/>
                <w:lang w:val="en-US" w:eastAsia="zh-CN"/>
              </w:rPr>
              <w:t xml:space="preserve">0:0 corresponds to display 2:00, 0:5 corresponds to display 1:55, 2:0 corresponds to display 0:0. </w:t>
            </w:r>
          </w:p>
          <w:p w14:paraId="13EF827B" w14:textId="3DBDC04A" w:rsidR="00E56DE0" w:rsidRPr="003F3584" w:rsidRDefault="00E56DE0" w:rsidP="003F3584">
            <w:pPr>
              <w:snapToGrid w:val="0"/>
              <w:spacing w:line="22" w:lineRule="atLeast"/>
              <w:contextualSpacing/>
              <w:rPr>
                <w:rFonts w:eastAsiaTheme="minorEastAsia" w:cstheme="minorHAnsi"/>
                <w:lang w:val="en-US" w:eastAsia="zh-CN"/>
              </w:rPr>
            </w:pPr>
            <w:r w:rsidRPr="003F3584">
              <w:rPr>
                <w:rFonts w:eastAsiaTheme="minorEastAsia" w:cstheme="minorHAnsi"/>
                <w:b/>
                <w:bCs/>
                <w:lang w:val="en-US" w:eastAsia="zh-CN"/>
              </w:rPr>
              <w:t>A</w:t>
            </w:r>
            <w:r w:rsidR="008A2BFD">
              <w:rPr>
                <w:rFonts w:eastAsiaTheme="minorEastAsia" w:cstheme="minorHAnsi" w:hint="eastAsia"/>
                <w:b/>
                <w:bCs/>
                <w:lang w:val="en-US" w:eastAsia="zh-CN"/>
              </w:rPr>
              <w:t>5</w:t>
            </w:r>
            <w:r w:rsidRPr="003F3584">
              <w:rPr>
                <w:rFonts w:eastAsiaTheme="minorEastAsia" w:cstheme="minorHAnsi"/>
                <w:b/>
                <w:bCs/>
                <w:lang w:val="en-US" w:eastAsia="zh-CN"/>
              </w:rPr>
              <w:t xml:space="preserve">.3 </w:t>
            </w:r>
            <w:r w:rsidR="00181CFB" w:rsidRPr="003F3584">
              <w:rPr>
                <w:rFonts w:eastAsiaTheme="minorEastAsia" w:cstheme="minorHAnsi"/>
                <w:b/>
                <w:bCs/>
                <w:lang w:val="en-US" w:eastAsia="zh-CN"/>
              </w:rPr>
              <w:t>Test result</w:t>
            </w:r>
          </w:p>
          <w:p w14:paraId="258B1AAA" w14:textId="4FC3B1FB" w:rsidR="00280D6F" w:rsidRPr="003F3584" w:rsidRDefault="0057767E" w:rsidP="003F3584">
            <w:pPr>
              <w:snapToGrid w:val="0"/>
              <w:spacing w:line="22" w:lineRule="atLeast"/>
              <w:contextualSpacing/>
              <w:jc w:val="center"/>
              <w:rPr>
                <w:rFonts w:eastAsiaTheme="minorEastAsia" w:cstheme="minorHAnsi"/>
                <w:lang w:val="en-US" w:eastAsia="zh-CN"/>
              </w:rPr>
            </w:pPr>
            <w:r w:rsidRPr="003F3584">
              <w:rPr>
                <w:rFonts w:eastAsiaTheme="minorEastAsia" w:cstheme="minorHAnsi"/>
                <w:noProof/>
                <w:lang w:val="en-US" w:eastAsia="zh-CN"/>
              </w:rPr>
              <w:drawing>
                <wp:inline distT="0" distB="0" distL="0" distR="0" wp14:anchorId="218FD735" wp14:editId="7CEEA370">
                  <wp:extent cx="4904989" cy="1029798"/>
                  <wp:effectExtent l="0" t="0" r="0" b="0"/>
                  <wp:docPr id="740619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19112" name=""/>
                          <pic:cNvPicPr/>
                        </pic:nvPicPr>
                        <pic:blipFill>
                          <a:blip r:embed="rId20"/>
                          <a:stretch>
                            <a:fillRect/>
                          </a:stretch>
                        </pic:blipFill>
                        <pic:spPr>
                          <a:xfrm>
                            <a:off x="0" y="0"/>
                            <a:ext cx="4929873" cy="1035022"/>
                          </a:xfrm>
                          <a:prstGeom prst="rect">
                            <a:avLst/>
                          </a:prstGeom>
                        </pic:spPr>
                      </pic:pic>
                    </a:graphicData>
                  </a:graphic>
                </wp:inline>
              </w:drawing>
            </w:r>
          </w:p>
          <w:p w14:paraId="034639D8" w14:textId="4502A366" w:rsidR="00872A26" w:rsidRPr="003F3584" w:rsidRDefault="00342B98" w:rsidP="003F3584">
            <w:pPr>
              <w:snapToGrid w:val="0"/>
              <w:spacing w:line="22" w:lineRule="atLeast"/>
              <w:contextualSpacing/>
              <w:jc w:val="center"/>
              <w:rPr>
                <w:rFonts w:eastAsiaTheme="minorEastAsia" w:cstheme="minorHAnsi"/>
                <w:lang w:val="en-US" w:eastAsia="zh-CN"/>
              </w:rPr>
            </w:pPr>
            <w:r w:rsidRPr="003F3584">
              <w:rPr>
                <w:rFonts w:eastAsiaTheme="minorEastAsia" w:cstheme="minorHAnsi"/>
                <w:noProof/>
                <w:lang w:val="en-US" w:eastAsia="zh-CN"/>
              </w:rPr>
              <w:drawing>
                <wp:inline distT="0" distB="0" distL="0" distR="0" wp14:anchorId="11435507" wp14:editId="3E0D30C3">
                  <wp:extent cx="5597396" cy="4173551"/>
                  <wp:effectExtent l="0" t="0" r="3810" b="0"/>
                  <wp:docPr id="332433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33740" name=""/>
                          <pic:cNvPicPr/>
                        </pic:nvPicPr>
                        <pic:blipFill>
                          <a:blip r:embed="rId21"/>
                          <a:stretch>
                            <a:fillRect/>
                          </a:stretch>
                        </pic:blipFill>
                        <pic:spPr>
                          <a:xfrm>
                            <a:off x="0" y="0"/>
                            <a:ext cx="5603158" cy="4177847"/>
                          </a:xfrm>
                          <a:prstGeom prst="rect">
                            <a:avLst/>
                          </a:prstGeom>
                        </pic:spPr>
                      </pic:pic>
                    </a:graphicData>
                  </a:graphic>
                </wp:inline>
              </w:drawing>
            </w:r>
          </w:p>
          <w:p w14:paraId="6656468C" w14:textId="77777777" w:rsidR="00280D6F" w:rsidRPr="003F3584" w:rsidRDefault="00280D6F" w:rsidP="003F3584">
            <w:pPr>
              <w:snapToGrid w:val="0"/>
              <w:spacing w:line="22" w:lineRule="atLeast"/>
              <w:contextualSpacing/>
              <w:rPr>
                <w:rFonts w:eastAsiaTheme="minorEastAsia" w:cstheme="minorHAnsi"/>
                <w:lang w:val="en-US" w:eastAsia="zh-CN"/>
              </w:rPr>
            </w:pPr>
          </w:p>
          <w:p w14:paraId="25AE90A7" w14:textId="77777777" w:rsidR="009F4CE3" w:rsidRPr="003F3584" w:rsidRDefault="009F4CE3" w:rsidP="003F3584">
            <w:pPr>
              <w:snapToGrid w:val="0"/>
              <w:spacing w:line="22" w:lineRule="atLeast"/>
              <w:contextualSpacing/>
              <w:rPr>
                <w:rFonts w:eastAsiaTheme="minorEastAsia" w:cstheme="minorHAnsi"/>
                <w:lang w:val="en-US" w:eastAsia="zh-CN"/>
              </w:rPr>
            </w:pPr>
          </w:p>
          <w:p w14:paraId="7C8A8804" w14:textId="77777777" w:rsidR="009F4CE3" w:rsidRPr="003F3584" w:rsidRDefault="009F4CE3" w:rsidP="003F3584">
            <w:pPr>
              <w:snapToGrid w:val="0"/>
              <w:spacing w:line="22" w:lineRule="atLeast"/>
              <w:contextualSpacing/>
              <w:rPr>
                <w:rFonts w:eastAsiaTheme="minorEastAsia" w:cstheme="minorHAnsi"/>
                <w:lang w:val="en-US" w:eastAsia="zh-CN"/>
              </w:rPr>
            </w:pPr>
          </w:p>
          <w:p w14:paraId="7C46CCC6" w14:textId="77777777" w:rsidR="009F4CE3" w:rsidRPr="003F3584" w:rsidRDefault="009F4CE3" w:rsidP="003F3584">
            <w:pPr>
              <w:snapToGrid w:val="0"/>
              <w:spacing w:line="22" w:lineRule="atLeast"/>
              <w:contextualSpacing/>
              <w:rPr>
                <w:rFonts w:eastAsiaTheme="minorEastAsia" w:cstheme="minorHAnsi"/>
                <w:lang w:val="en-US" w:eastAsia="zh-CN"/>
              </w:rPr>
            </w:pPr>
          </w:p>
          <w:p w14:paraId="59A04571" w14:textId="77777777" w:rsidR="009F4CE3" w:rsidRPr="003F3584" w:rsidRDefault="009F4CE3" w:rsidP="003F3584">
            <w:pPr>
              <w:snapToGrid w:val="0"/>
              <w:spacing w:line="22" w:lineRule="atLeast"/>
              <w:contextualSpacing/>
              <w:rPr>
                <w:rFonts w:eastAsiaTheme="minorEastAsia" w:cstheme="minorHAnsi"/>
                <w:lang w:val="en-US" w:eastAsia="zh-CN"/>
              </w:rPr>
            </w:pPr>
          </w:p>
          <w:p w14:paraId="0F85D9D6" w14:textId="77777777" w:rsidR="009F4CE3" w:rsidRPr="003F3584" w:rsidRDefault="009F4CE3" w:rsidP="003F3584">
            <w:pPr>
              <w:snapToGrid w:val="0"/>
              <w:spacing w:line="22" w:lineRule="atLeast"/>
              <w:contextualSpacing/>
              <w:rPr>
                <w:rFonts w:eastAsiaTheme="minorEastAsia" w:cstheme="minorHAnsi"/>
                <w:lang w:val="en-US" w:eastAsia="zh-CN"/>
              </w:rPr>
            </w:pPr>
          </w:p>
          <w:p w14:paraId="09CBD209" w14:textId="77777777" w:rsidR="009F4CE3" w:rsidRPr="003F3584" w:rsidRDefault="009F4CE3" w:rsidP="003F3584">
            <w:pPr>
              <w:snapToGrid w:val="0"/>
              <w:spacing w:line="22" w:lineRule="atLeast"/>
              <w:contextualSpacing/>
              <w:rPr>
                <w:rFonts w:eastAsiaTheme="minorEastAsia" w:cstheme="minorHAnsi"/>
                <w:lang w:val="en-US" w:eastAsia="zh-CN"/>
              </w:rPr>
            </w:pPr>
          </w:p>
          <w:p w14:paraId="5C8B412A" w14:textId="77777777" w:rsidR="009F4CE3" w:rsidRPr="003F3584" w:rsidRDefault="009F4CE3" w:rsidP="003F3584">
            <w:pPr>
              <w:snapToGrid w:val="0"/>
              <w:spacing w:line="22" w:lineRule="atLeast"/>
              <w:contextualSpacing/>
              <w:rPr>
                <w:rFonts w:eastAsiaTheme="minorEastAsia" w:cstheme="minorHAnsi"/>
                <w:lang w:val="en-US" w:eastAsia="zh-CN"/>
              </w:rPr>
            </w:pPr>
          </w:p>
          <w:p w14:paraId="400408AF" w14:textId="77777777" w:rsidR="009F4CE3" w:rsidRPr="003F3584" w:rsidRDefault="009F4CE3" w:rsidP="003F3584">
            <w:pPr>
              <w:snapToGrid w:val="0"/>
              <w:spacing w:line="22" w:lineRule="atLeast"/>
              <w:contextualSpacing/>
              <w:rPr>
                <w:rFonts w:eastAsiaTheme="minorEastAsia" w:cstheme="minorHAnsi"/>
                <w:lang w:val="en-US" w:eastAsia="zh-CN"/>
              </w:rPr>
            </w:pPr>
          </w:p>
          <w:p w14:paraId="7BBF9154" w14:textId="77777777" w:rsidR="009F4CE3" w:rsidRPr="003F3584" w:rsidRDefault="009F4CE3" w:rsidP="003F3584">
            <w:pPr>
              <w:snapToGrid w:val="0"/>
              <w:spacing w:line="22" w:lineRule="atLeast"/>
              <w:contextualSpacing/>
              <w:rPr>
                <w:rFonts w:eastAsiaTheme="minorEastAsia" w:cstheme="minorHAnsi"/>
                <w:lang w:val="en-US" w:eastAsia="zh-CN"/>
              </w:rPr>
            </w:pPr>
          </w:p>
          <w:p w14:paraId="071F30BB" w14:textId="77777777" w:rsidR="009F4CE3" w:rsidRPr="003F3584" w:rsidRDefault="009F4CE3" w:rsidP="003F3584">
            <w:pPr>
              <w:snapToGrid w:val="0"/>
              <w:spacing w:line="22" w:lineRule="atLeast"/>
              <w:contextualSpacing/>
              <w:rPr>
                <w:rFonts w:eastAsiaTheme="minorEastAsia" w:cstheme="minorHAnsi"/>
                <w:lang w:val="en-US" w:eastAsia="zh-CN"/>
              </w:rPr>
            </w:pPr>
          </w:p>
          <w:p w14:paraId="43CBE223" w14:textId="77777777" w:rsidR="009F4CE3" w:rsidRPr="003F3584" w:rsidRDefault="009F4CE3" w:rsidP="003F3584">
            <w:pPr>
              <w:snapToGrid w:val="0"/>
              <w:spacing w:line="22" w:lineRule="atLeast"/>
              <w:contextualSpacing/>
              <w:rPr>
                <w:rFonts w:eastAsiaTheme="minorEastAsia" w:cstheme="minorHAnsi"/>
                <w:lang w:val="en-US" w:eastAsia="zh-CN"/>
              </w:rPr>
            </w:pPr>
          </w:p>
          <w:p w14:paraId="53560453" w14:textId="4EDDCCE9" w:rsidR="000A77CC" w:rsidRPr="003F3584" w:rsidRDefault="000A77CC" w:rsidP="003F3584">
            <w:pPr>
              <w:snapToGrid w:val="0"/>
              <w:spacing w:line="22" w:lineRule="atLeast"/>
              <w:contextualSpacing/>
              <w:rPr>
                <w:rFonts w:eastAsiaTheme="minorEastAsia" w:cstheme="minorHAnsi"/>
                <w:b/>
                <w:bCs/>
                <w:lang w:val="en-US" w:eastAsia="zh-CN"/>
              </w:rPr>
            </w:pPr>
            <w:r w:rsidRPr="003F3584">
              <w:rPr>
                <w:rFonts w:eastAsiaTheme="minorEastAsia" w:cstheme="minorHAnsi"/>
                <w:b/>
                <w:bCs/>
                <w:lang w:val="en-US" w:eastAsia="zh-CN"/>
              </w:rPr>
              <w:lastRenderedPageBreak/>
              <w:t>A</w:t>
            </w:r>
            <w:r w:rsidR="008A2BFD">
              <w:rPr>
                <w:rFonts w:eastAsiaTheme="minorEastAsia" w:cstheme="minorHAnsi" w:hint="eastAsia"/>
                <w:b/>
                <w:bCs/>
                <w:lang w:val="en-US" w:eastAsia="zh-CN"/>
              </w:rPr>
              <w:t>6</w:t>
            </w:r>
            <w:r w:rsidRPr="003F3584">
              <w:rPr>
                <w:rFonts w:eastAsiaTheme="minorEastAsia" w:cstheme="minorHAnsi"/>
                <w:b/>
                <w:bCs/>
                <w:lang w:val="en-US" w:eastAsia="zh-CN"/>
              </w:rPr>
              <w:t xml:space="preserve"> </w:t>
            </w:r>
            <w:r w:rsidR="006D07DF" w:rsidRPr="003F3584">
              <w:rPr>
                <w:rFonts w:eastAsiaTheme="minorEastAsia" w:cstheme="minorHAnsi"/>
                <w:b/>
                <w:bCs/>
                <w:lang w:val="en-US" w:eastAsia="zh-CN"/>
              </w:rPr>
              <w:t>Timer Core Logic</w:t>
            </w:r>
          </w:p>
          <w:p w14:paraId="25F0BB72" w14:textId="737DB944" w:rsidR="000A77CC" w:rsidRPr="003F3584" w:rsidRDefault="000A77CC" w:rsidP="003F3584">
            <w:pPr>
              <w:snapToGrid w:val="0"/>
              <w:spacing w:line="22" w:lineRule="atLeast"/>
              <w:contextualSpacing/>
              <w:rPr>
                <w:rFonts w:eastAsiaTheme="minorEastAsia" w:cstheme="minorHAnsi"/>
                <w:b/>
                <w:bCs/>
                <w:lang w:val="en-US" w:eastAsia="zh-CN"/>
              </w:rPr>
            </w:pPr>
            <w:r w:rsidRPr="003F3584">
              <w:rPr>
                <w:rFonts w:eastAsiaTheme="minorEastAsia" w:cstheme="minorHAnsi"/>
                <w:b/>
                <w:bCs/>
                <w:lang w:val="en-US" w:eastAsia="zh-CN"/>
              </w:rPr>
              <w:t>A</w:t>
            </w:r>
            <w:r w:rsidR="008A2BFD">
              <w:rPr>
                <w:rFonts w:eastAsiaTheme="minorEastAsia" w:cstheme="minorHAnsi" w:hint="eastAsia"/>
                <w:b/>
                <w:bCs/>
                <w:lang w:val="en-US" w:eastAsia="zh-CN"/>
              </w:rPr>
              <w:t>6</w:t>
            </w:r>
            <w:r w:rsidRPr="003F3584">
              <w:rPr>
                <w:rFonts w:eastAsiaTheme="minorEastAsia" w:cstheme="minorHAnsi"/>
                <w:b/>
                <w:bCs/>
                <w:lang w:val="en-US" w:eastAsia="zh-CN"/>
              </w:rPr>
              <w:t xml:space="preserve">.1 </w:t>
            </w:r>
            <w:r w:rsidR="00181CFB" w:rsidRPr="003F3584">
              <w:rPr>
                <w:rFonts w:eastAsiaTheme="minorEastAsia" w:cstheme="minorHAnsi"/>
                <w:b/>
                <w:bCs/>
                <w:lang w:val="en-US" w:eastAsia="zh-CN"/>
              </w:rPr>
              <w:t>Overview of the Testing Process</w:t>
            </w:r>
          </w:p>
          <w:p w14:paraId="1F53CF58" w14:textId="12FBEE20" w:rsidR="000A77CC" w:rsidRPr="003F3584" w:rsidRDefault="002110DA" w:rsidP="003F3584">
            <w:pPr>
              <w:snapToGrid w:val="0"/>
              <w:spacing w:line="22" w:lineRule="atLeast"/>
              <w:ind w:firstLineChars="50" w:firstLine="110"/>
              <w:contextualSpacing/>
              <w:rPr>
                <w:rFonts w:eastAsiaTheme="minorEastAsia" w:cstheme="minorHAnsi"/>
                <w:lang w:val="en-US" w:eastAsia="zh-CN"/>
              </w:rPr>
            </w:pPr>
            <w:r w:rsidRPr="003F3584">
              <w:rPr>
                <w:rFonts w:eastAsiaTheme="minorEastAsia" w:cstheme="minorHAnsi"/>
                <w:lang w:val="en-US" w:eastAsia="zh-CN"/>
              </w:rPr>
              <w:t xml:space="preserve">Driven by a 100 MHz clock, first test the reset, then test the low-active and high-active bit counting and carry, pause and restart the counting. </w:t>
            </w:r>
            <w:r w:rsidR="007E5F45" w:rsidRPr="003F3584">
              <w:rPr>
                <w:rFonts w:eastAsiaTheme="minorEastAsia" w:cstheme="minorHAnsi"/>
                <w:lang w:val="en-US" w:eastAsia="zh-CN"/>
              </w:rPr>
              <w:t xml:space="preserve"> </w:t>
            </w:r>
          </w:p>
          <w:p w14:paraId="6D462F05" w14:textId="68F9132F" w:rsidR="000A77CC" w:rsidRPr="003F3584" w:rsidRDefault="000A77CC" w:rsidP="003F3584">
            <w:pPr>
              <w:snapToGrid w:val="0"/>
              <w:spacing w:line="22" w:lineRule="atLeast"/>
              <w:contextualSpacing/>
              <w:rPr>
                <w:rFonts w:eastAsiaTheme="minorEastAsia" w:cstheme="minorHAnsi"/>
                <w:b/>
                <w:bCs/>
                <w:lang w:val="en-US" w:eastAsia="zh-CN"/>
              </w:rPr>
            </w:pPr>
            <w:r w:rsidRPr="003F3584">
              <w:rPr>
                <w:rFonts w:eastAsiaTheme="minorEastAsia" w:cstheme="minorHAnsi"/>
                <w:b/>
                <w:bCs/>
                <w:lang w:val="en-US" w:eastAsia="zh-CN"/>
              </w:rPr>
              <w:t>A</w:t>
            </w:r>
            <w:r w:rsidR="008A2BFD">
              <w:rPr>
                <w:rFonts w:eastAsiaTheme="minorEastAsia" w:cstheme="minorHAnsi" w:hint="eastAsia"/>
                <w:b/>
                <w:bCs/>
                <w:lang w:val="en-US" w:eastAsia="zh-CN"/>
              </w:rPr>
              <w:t>6</w:t>
            </w:r>
            <w:r w:rsidRPr="003F3584">
              <w:rPr>
                <w:rFonts w:eastAsiaTheme="minorEastAsia" w:cstheme="minorHAnsi"/>
                <w:b/>
                <w:bCs/>
                <w:lang w:val="en-US" w:eastAsia="zh-CN"/>
              </w:rPr>
              <w:t xml:space="preserve">.2 </w:t>
            </w:r>
            <w:r w:rsidR="00181CFB" w:rsidRPr="003F3584">
              <w:rPr>
                <w:rFonts w:eastAsiaTheme="minorEastAsia" w:cstheme="minorHAnsi"/>
                <w:b/>
                <w:bCs/>
                <w:lang w:val="en-US" w:eastAsia="zh-CN"/>
              </w:rPr>
              <w:t>Test procedures</w:t>
            </w:r>
          </w:p>
          <w:p w14:paraId="19012585" w14:textId="33540961" w:rsidR="00B9574A" w:rsidRPr="003F3584" w:rsidRDefault="009247E0" w:rsidP="003F3584">
            <w:pPr>
              <w:pStyle w:val="a6"/>
              <w:numPr>
                <w:ilvl w:val="0"/>
                <w:numId w:val="12"/>
              </w:numPr>
              <w:snapToGrid w:val="0"/>
              <w:spacing w:line="22" w:lineRule="atLeast"/>
              <w:rPr>
                <w:rFonts w:eastAsiaTheme="minorEastAsia" w:cstheme="minorHAnsi"/>
                <w:lang w:val="en-US" w:eastAsia="zh-CN"/>
              </w:rPr>
            </w:pPr>
            <w:r w:rsidRPr="003F3584">
              <w:rPr>
                <w:rFonts w:eastAsiaTheme="minorEastAsia" w:cstheme="minorHAnsi"/>
                <w:lang w:eastAsia="zh-CN"/>
              </w:rPr>
              <w:t>To observe the wraparound behavior within a limited time, set the maximum value MAX_VAL_LSB to 5 and MAX_VAL_MSB to 3. In the main code, it can be set to 99.</w:t>
            </w:r>
          </w:p>
          <w:p w14:paraId="19232FC8" w14:textId="29966B2A" w:rsidR="00806B36" w:rsidRPr="003F3584" w:rsidRDefault="009D2193" w:rsidP="003F3584">
            <w:pPr>
              <w:pStyle w:val="a6"/>
              <w:numPr>
                <w:ilvl w:val="0"/>
                <w:numId w:val="12"/>
              </w:numPr>
              <w:snapToGrid w:val="0"/>
              <w:spacing w:line="22" w:lineRule="atLeast"/>
              <w:rPr>
                <w:rFonts w:eastAsiaTheme="minorEastAsia" w:cstheme="minorHAnsi"/>
                <w:lang w:val="en-US" w:eastAsia="zh-CN"/>
              </w:rPr>
            </w:pPr>
            <w:r w:rsidRPr="003F3584">
              <w:rPr>
                <w:rFonts w:eastAsiaTheme="minorEastAsia" w:cstheme="minorHAnsi"/>
                <w:lang w:eastAsia="zh-CN"/>
              </w:rPr>
              <w:t>t = 0 ns, asynchronous reset, the counter is initialized to RESET_VAL.</w:t>
            </w:r>
            <w:r w:rsidR="009247E0" w:rsidRPr="003F3584">
              <w:rPr>
                <w:rFonts w:eastAsiaTheme="minorEastAsia" w:cstheme="minorHAnsi"/>
                <w:lang w:eastAsia="zh-CN"/>
              </w:rPr>
              <w:t xml:space="preserve"> </w:t>
            </w:r>
          </w:p>
          <w:p w14:paraId="4BEB1C6F" w14:textId="16BE9CEA" w:rsidR="00806B36" w:rsidRPr="003F3584" w:rsidRDefault="00061564" w:rsidP="003F3584">
            <w:pPr>
              <w:pStyle w:val="a6"/>
              <w:numPr>
                <w:ilvl w:val="0"/>
                <w:numId w:val="12"/>
              </w:numPr>
              <w:snapToGrid w:val="0"/>
              <w:spacing w:line="22" w:lineRule="atLeast"/>
              <w:rPr>
                <w:rFonts w:eastAsiaTheme="minorEastAsia" w:cstheme="minorHAnsi"/>
                <w:lang w:val="en-US" w:eastAsia="zh-CN"/>
              </w:rPr>
            </w:pPr>
            <w:r w:rsidRPr="003F3584">
              <w:rPr>
                <w:rFonts w:eastAsiaTheme="minorEastAsia" w:cstheme="minorHAnsi"/>
                <w:lang w:eastAsia="zh-CN"/>
              </w:rPr>
              <w:t xml:space="preserve">t = </w:t>
            </w:r>
            <w:r w:rsidR="000E48E2" w:rsidRPr="003F3584">
              <w:rPr>
                <w:rFonts w:eastAsiaTheme="minorEastAsia" w:cstheme="minorHAnsi"/>
                <w:lang w:eastAsia="zh-CN"/>
              </w:rPr>
              <w:t>3</w:t>
            </w:r>
            <w:r w:rsidR="00842D22" w:rsidRPr="003F3584">
              <w:rPr>
                <w:rFonts w:eastAsiaTheme="minorEastAsia" w:cstheme="minorHAnsi"/>
                <w:lang w:eastAsia="zh-CN"/>
              </w:rPr>
              <w:t xml:space="preserve">5 ns, </w:t>
            </w:r>
            <w:r w:rsidR="00C559EB" w:rsidRPr="003F3584">
              <w:rPr>
                <w:rFonts w:eastAsiaTheme="minorEastAsia" w:cstheme="minorHAnsi"/>
                <w:lang w:eastAsia="zh-CN"/>
              </w:rPr>
              <w:t>StartStop = 1</w:t>
            </w:r>
            <w:r w:rsidR="009D2193" w:rsidRPr="003F3584">
              <w:rPr>
                <w:rFonts w:eastAsiaTheme="minorEastAsia" w:cstheme="minorHAnsi"/>
                <w:lang w:eastAsia="zh-CN"/>
              </w:rPr>
              <w:t xml:space="preserve">, </w:t>
            </w:r>
            <w:r w:rsidR="00C559EB" w:rsidRPr="003F3584">
              <w:rPr>
                <w:rFonts w:eastAsiaTheme="minorEastAsia" w:cstheme="minorHAnsi"/>
                <w:lang w:eastAsia="zh-CN"/>
              </w:rPr>
              <w:t>LSB + 1</w:t>
            </w:r>
          </w:p>
          <w:p w14:paraId="0F7C640E" w14:textId="77777777" w:rsidR="00CB0078" w:rsidRPr="003F3584" w:rsidRDefault="00842D22" w:rsidP="003F3584">
            <w:pPr>
              <w:pStyle w:val="a6"/>
              <w:numPr>
                <w:ilvl w:val="0"/>
                <w:numId w:val="12"/>
              </w:numPr>
              <w:snapToGrid w:val="0"/>
              <w:spacing w:line="22" w:lineRule="atLeast"/>
              <w:rPr>
                <w:rFonts w:eastAsiaTheme="minorEastAsia" w:cstheme="minorHAnsi"/>
                <w:lang w:val="en-US" w:eastAsia="zh-CN"/>
              </w:rPr>
            </w:pPr>
            <w:r w:rsidRPr="003F3584">
              <w:rPr>
                <w:rFonts w:eastAsiaTheme="minorEastAsia" w:cstheme="minorHAnsi"/>
                <w:lang w:eastAsia="zh-CN"/>
              </w:rPr>
              <w:t xml:space="preserve">t = </w:t>
            </w:r>
            <w:r w:rsidR="000E48E2" w:rsidRPr="003F3584">
              <w:rPr>
                <w:rFonts w:eastAsiaTheme="minorEastAsia" w:cstheme="minorHAnsi"/>
                <w:lang w:eastAsia="zh-CN"/>
              </w:rPr>
              <w:t>8</w:t>
            </w:r>
            <w:r w:rsidRPr="003F3584">
              <w:rPr>
                <w:rFonts w:eastAsiaTheme="minorEastAsia" w:cstheme="minorHAnsi"/>
                <w:lang w:eastAsia="zh-CN"/>
              </w:rPr>
              <w:t xml:space="preserve">5 ns, </w:t>
            </w:r>
            <w:r w:rsidR="00CB0078" w:rsidRPr="003F3584">
              <w:rPr>
                <w:rFonts w:eastAsiaTheme="minorEastAsia" w:cstheme="minorHAnsi"/>
                <w:lang w:eastAsia="zh-CN"/>
              </w:rPr>
              <w:t>LSB reaches 5, it wraps around to 0 and generates a carry, and MSB +1.</w:t>
            </w:r>
          </w:p>
          <w:p w14:paraId="16BEECC3" w14:textId="02F05137" w:rsidR="00C559EB" w:rsidRPr="003F3584" w:rsidRDefault="00842D22" w:rsidP="003F3584">
            <w:pPr>
              <w:pStyle w:val="a6"/>
              <w:numPr>
                <w:ilvl w:val="0"/>
                <w:numId w:val="12"/>
              </w:numPr>
              <w:snapToGrid w:val="0"/>
              <w:spacing w:line="22" w:lineRule="atLeast"/>
              <w:rPr>
                <w:rFonts w:eastAsiaTheme="minorEastAsia" w:cstheme="minorHAnsi"/>
                <w:lang w:val="en-US" w:eastAsia="zh-CN"/>
              </w:rPr>
            </w:pPr>
            <w:r w:rsidRPr="003F3584">
              <w:rPr>
                <w:rFonts w:eastAsiaTheme="minorEastAsia" w:cstheme="minorHAnsi"/>
                <w:lang w:eastAsia="zh-CN"/>
              </w:rPr>
              <w:t xml:space="preserve">t = </w:t>
            </w:r>
            <w:r w:rsidR="000E48E2" w:rsidRPr="003F3584">
              <w:rPr>
                <w:rFonts w:eastAsiaTheme="minorEastAsia" w:cstheme="minorHAnsi"/>
                <w:lang w:eastAsia="zh-CN"/>
              </w:rPr>
              <w:t>14</w:t>
            </w:r>
            <w:r w:rsidRPr="003F3584">
              <w:rPr>
                <w:rFonts w:eastAsiaTheme="minorEastAsia" w:cstheme="minorHAnsi"/>
                <w:lang w:eastAsia="zh-CN"/>
              </w:rPr>
              <w:t xml:space="preserve">5 ns, </w:t>
            </w:r>
            <w:r w:rsidR="005A60B9" w:rsidRPr="003F3584">
              <w:rPr>
                <w:rFonts w:eastAsiaTheme="minorEastAsia" w:cstheme="minorHAnsi"/>
                <w:lang w:eastAsia="zh-CN"/>
              </w:rPr>
              <w:t>LSB →</w:t>
            </w:r>
            <w:r w:rsidR="00FD785B" w:rsidRPr="003F3584">
              <w:rPr>
                <w:rFonts w:eastAsiaTheme="minorEastAsia" w:cstheme="minorHAnsi"/>
                <w:lang w:eastAsia="zh-CN"/>
              </w:rPr>
              <w:t xml:space="preserve"> </w:t>
            </w:r>
            <w:r w:rsidR="005A60B9" w:rsidRPr="003F3584">
              <w:rPr>
                <w:rFonts w:eastAsiaTheme="minorEastAsia" w:cstheme="minorHAnsi"/>
                <w:lang w:eastAsia="zh-CN"/>
              </w:rPr>
              <w:t>MSB +1</w:t>
            </w:r>
          </w:p>
          <w:p w14:paraId="76E82A4E" w14:textId="3C1A0B43" w:rsidR="005A60B9" w:rsidRPr="003F3584" w:rsidRDefault="00842D22" w:rsidP="003F3584">
            <w:pPr>
              <w:pStyle w:val="a6"/>
              <w:numPr>
                <w:ilvl w:val="0"/>
                <w:numId w:val="12"/>
              </w:numPr>
              <w:snapToGrid w:val="0"/>
              <w:spacing w:line="22" w:lineRule="atLeast"/>
              <w:rPr>
                <w:rFonts w:eastAsiaTheme="minorEastAsia" w:cstheme="minorHAnsi"/>
                <w:lang w:val="en-US" w:eastAsia="zh-CN"/>
              </w:rPr>
            </w:pPr>
            <w:r w:rsidRPr="003F3584">
              <w:rPr>
                <w:rFonts w:eastAsiaTheme="minorEastAsia" w:cstheme="minorHAnsi"/>
                <w:lang w:eastAsia="zh-CN"/>
              </w:rPr>
              <w:t xml:space="preserve">t = </w:t>
            </w:r>
            <w:r w:rsidR="000E48E2" w:rsidRPr="003F3584">
              <w:rPr>
                <w:rFonts w:eastAsiaTheme="minorEastAsia" w:cstheme="minorHAnsi"/>
                <w:lang w:eastAsia="zh-CN"/>
              </w:rPr>
              <w:t>205</w:t>
            </w:r>
            <w:r w:rsidRPr="003F3584">
              <w:rPr>
                <w:rFonts w:eastAsiaTheme="minorEastAsia" w:cstheme="minorHAnsi"/>
                <w:lang w:eastAsia="zh-CN"/>
              </w:rPr>
              <w:t xml:space="preserve"> ns,</w:t>
            </w:r>
            <w:r w:rsidR="00A33334" w:rsidRPr="003F3584">
              <w:rPr>
                <w:rFonts w:cstheme="minorHAnsi"/>
              </w:rPr>
              <w:t xml:space="preserve"> </w:t>
            </w:r>
            <w:r w:rsidR="00A33334" w:rsidRPr="003F3584">
              <w:rPr>
                <w:rFonts w:eastAsiaTheme="minorEastAsia" w:cstheme="minorHAnsi"/>
                <w:lang w:eastAsia="zh-CN"/>
              </w:rPr>
              <w:t>the third time</w:t>
            </w:r>
            <w:r w:rsidR="005A60B9" w:rsidRPr="003F3584">
              <w:rPr>
                <w:rFonts w:eastAsiaTheme="minorEastAsia" w:cstheme="minorHAnsi"/>
                <w:lang w:eastAsia="zh-CN"/>
              </w:rPr>
              <w:t xml:space="preserve"> LSB→</w:t>
            </w:r>
            <w:r w:rsidR="00A33334" w:rsidRPr="003F3584">
              <w:rPr>
                <w:rFonts w:eastAsiaTheme="minorEastAsia" w:cstheme="minorHAnsi"/>
                <w:lang w:eastAsia="zh-CN"/>
              </w:rPr>
              <w:t xml:space="preserve"> </w:t>
            </w:r>
            <w:r w:rsidR="005A60B9" w:rsidRPr="003F3584">
              <w:rPr>
                <w:rFonts w:eastAsiaTheme="minorEastAsia" w:cstheme="minorHAnsi"/>
                <w:lang w:eastAsia="zh-CN"/>
              </w:rPr>
              <w:t>MSB +1</w:t>
            </w:r>
          </w:p>
          <w:p w14:paraId="7EF2D341" w14:textId="7918D1D1" w:rsidR="005A60B9" w:rsidRPr="003F3584" w:rsidRDefault="00842D22" w:rsidP="003F3584">
            <w:pPr>
              <w:pStyle w:val="a6"/>
              <w:numPr>
                <w:ilvl w:val="0"/>
                <w:numId w:val="12"/>
              </w:numPr>
              <w:snapToGrid w:val="0"/>
              <w:spacing w:line="22" w:lineRule="atLeast"/>
              <w:rPr>
                <w:rFonts w:eastAsiaTheme="minorEastAsia" w:cstheme="minorHAnsi"/>
                <w:lang w:val="en-US" w:eastAsia="zh-CN"/>
              </w:rPr>
            </w:pPr>
            <w:r w:rsidRPr="003F3584">
              <w:rPr>
                <w:rFonts w:eastAsiaTheme="minorEastAsia" w:cstheme="minorHAnsi"/>
                <w:lang w:eastAsia="zh-CN"/>
              </w:rPr>
              <w:t xml:space="preserve">t = </w:t>
            </w:r>
            <w:r w:rsidR="00D17F42" w:rsidRPr="003F3584">
              <w:rPr>
                <w:rFonts w:eastAsiaTheme="minorEastAsia" w:cstheme="minorHAnsi"/>
                <w:lang w:eastAsia="zh-CN"/>
              </w:rPr>
              <w:t>230~260</w:t>
            </w:r>
            <w:r w:rsidRPr="003F3584">
              <w:rPr>
                <w:rFonts w:eastAsiaTheme="minorEastAsia" w:cstheme="minorHAnsi"/>
                <w:lang w:eastAsia="zh-CN"/>
              </w:rPr>
              <w:t xml:space="preserve"> ns, </w:t>
            </w:r>
            <w:r w:rsidR="005A60B9" w:rsidRPr="003F3584">
              <w:rPr>
                <w:rFonts w:eastAsiaTheme="minorEastAsia" w:cstheme="minorHAnsi"/>
                <w:lang w:eastAsia="zh-CN"/>
              </w:rPr>
              <w:t>StartStop=0 →</w:t>
            </w:r>
            <w:r w:rsidR="000D5676" w:rsidRPr="003F3584">
              <w:rPr>
                <w:rFonts w:eastAsiaTheme="minorEastAsia" w:cstheme="minorHAnsi"/>
                <w:lang w:eastAsia="zh-CN"/>
              </w:rPr>
              <w:t xml:space="preserve"> all remain unchanged (on hold)</w:t>
            </w:r>
          </w:p>
          <w:p w14:paraId="6BD10895" w14:textId="516B5851" w:rsidR="005A60B9" w:rsidRPr="003F3584" w:rsidRDefault="00842D22" w:rsidP="003F3584">
            <w:pPr>
              <w:pStyle w:val="a6"/>
              <w:numPr>
                <w:ilvl w:val="0"/>
                <w:numId w:val="12"/>
              </w:numPr>
              <w:snapToGrid w:val="0"/>
              <w:spacing w:line="22" w:lineRule="atLeast"/>
              <w:rPr>
                <w:rFonts w:eastAsiaTheme="minorEastAsia" w:cstheme="minorHAnsi"/>
                <w:lang w:val="en-US" w:eastAsia="zh-CN"/>
              </w:rPr>
            </w:pPr>
            <w:r w:rsidRPr="003F3584">
              <w:rPr>
                <w:rFonts w:eastAsiaTheme="minorEastAsia" w:cstheme="minorHAnsi"/>
                <w:lang w:eastAsia="zh-CN"/>
              </w:rPr>
              <w:t xml:space="preserve">t = </w:t>
            </w:r>
            <w:r w:rsidR="00D17F42" w:rsidRPr="003F3584">
              <w:rPr>
                <w:rFonts w:eastAsiaTheme="minorEastAsia" w:cstheme="minorHAnsi"/>
                <w:lang w:eastAsia="zh-CN"/>
              </w:rPr>
              <w:t>265</w:t>
            </w:r>
            <w:r w:rsidRPr="003F3584">
              <w:rPr>
                <w:rFonts w:eastAsiaTheme="minorEastAsia" w:cstheme="minorHAnsi"/>
                <w:lang w:eastAsia="zh-CN"/>
              </w:rPr>
              <w:t xml:space="preserve"> ns, </w:t>
            </w:r>
            <w:r w:rsidR="005A60B9" w:rsidRPr="003F3584">
              <w:rPr>
                <w:rFonts w:eastAsiaTheme="minorEastAsia" w:cstheme="minorHAnsi"/>
                <w:lang w:eastAsia="zh-CN"/>
              </w:rPr>
              <w:t xml:space="preserve">StartStop=1 </w:t>
            </w:r>
            <w:r w:rsidR="005A60B9" w:rsidRPr="003F3584">
              <w:rPr>
                <w:rFonts w:eastAsiaTheme="minorEastAsia" w:cstheme="minorHAnsi"/>
                <w:lang w:eastAsia="zh-CN"/>
              </w:rPr>
              <w:t>，</w:t>
            </w:r>
            <w:r w:rsidR="005A60B9" w:rsidRPr="003F3584">
              <w:rPr>
                <w:rFonts w:eastAsiaTheme="minorEastAsia" w:cstheme="minorHAnsi"/>
                <w:lang w:eastAsia="zh-CN"/>
              </w:rPr>
              <w:t xml:space="preserve">LSB </w:t>
            </w:r>
            <w:r w:rsidR="000D5676" w:rsidRPr="003F3584">
              <w:rPr>
                <w:rFonts w:eastAsiaTheme="minorEastAsia" w:cstheme="minorHAnsi"/>
                <w:lang w:eastAsia="zh-CN"/>
              </w:rPr>
              <w:t xml:space="preserve">from </w:t>
            </w:r>
            <w:r w:rsidR="005A60B9" w:rsidRPr="003F3584">
              <w:rPr>
                <w:rFonts w:eastAsiaTheme="minorEastAsia" w:cstheme="minorHAnsi"/>
                <w:lang w:eastAsia="zh-CN"/>
              </w:rPr>
              <w:t>2 → 3</w:t>
            </w:r>
          </w:p>
          <w:p w14:paraId="4062A752" w14:textId="0EB14D44" w:rsidR="00D17F42" w:rsidRPr="003F3584" w:rsidRDefault="00D17F42" w:rsidP="003F3584">
            <w:pPr>
              <w:pStyle w:val="a6"/>
              <w:numPr>
                <w:ilvl w:val="0"/>
                <w:numId w:val="12"/>
              </w:numPr>
              <w:snapToGrid w:val="0"/>
              <w:spacing w:line="22" w:lineRule="atLeast"/>
              <w:rPr>
                <w:rFonts w:eastAsiaTheme="minorEastAsia" w:cstheme="minorHAnsi"/>
                <w:lang w:val="en-US" w:eastAsia="zh-CN"/>
              </w:rPr>
            </w:pPr>
            <w:r w:rsidRPr="003F3584">
              <w:rPr>
                <w:rFonts w:eastAsiaTheme="minorEastAsia" w:cstheme="minorHAnsi"/>
                <w:lang w:eastAsia="zh-CN"/>
              </w:rPr>
              <w:t>t = 295 ns,</w:t>
            </w:r>
            <w:r w:rsidR="00F97265" w:rsidRPr="003F3584">
              <w:rPr>
                <w:rFonts w:eastAsiaTheme="minorEastAsia" w:cstheme="minorHAnsi"/>
                <w:lang w:eastAsia="zh-CN"/>
              </w:rPr>
              <w:t xml:space="preserve"> LSB →</w:t>
            </w:r>
            <w:r w:rsidR="000D5676" w:rsidRPr="003F3584">
              <w:rPr>
                <w:rFonts w:eastAsiaTheme="minorEastAsia" w:cstheme="minorHAnsi"/>
                <w:lang w:eastAsia="zh-CN"/>
              </w:rPr>
              <w:t xml:space="preserve"> carry out; </w:t>
            </w:r>
            <w:r w:rsidR="00F97265" w:rsidRPr="003F3584">
              <w:rPr>
                <w:rFonts w:eastAsiaTheme="minorEastAsia" w:cstheme="minorHAnsi"/>
                <w:lang w:eastAsia="zh-CN"/>
              </w:rPr>
              <w:t xml:space="preserve">MSB </w:t>
            </w:r>
            <w:r w:rsidR="000D5676" w:rsidRPr="003F3584">
              <w:rPr>
                <w:rFonts w:eastAsiaTheme="minorEastAsia" w:cstheme="minorHAnsi"/>
                <w:lang w:eastAsia="zh-CN"/>
              </w:rPr>
              <w:t>reach</w:t>
            </w:r>
            <w:r w:rsidR="00F97265" w:rsidRPr="003F3584">
              <w:rPr>
                <w:rFonts w:eastAsiaTheme="minorEastAsia" w:cstheme="minorHAnsi"/>
                <w:lang w:eastAsia="zh-CN"/>
              </w:rPr>
              <w:t xml:space="preserve"> 3 </w:t>
            </w:r>
            <w:r w:rsidR="000D5676" w:rsidRPr="003F3584">
              <w:rPr>
                <w:rFonts w:eastAsiaTheme="minorEastAsia" w:cstheme="minorHAnsi"/>
                <w:lang w:eastAsia="zh-CN"/>
              </w:rPr>
              <w:t>→</w:t>
            </w:r>
            <w:r w:rsidR="00F97265" w:rsidRPr="003F3584">
              <w:rPr>
                <w:rFonts w:eastAsiaTheme="minorEastAsia" w:cstheme="minorHAnsi"/>
                <w:lang w:eastAsia="zh-CN"/>
              </w:rPr>
              <w:t xml:space="preserve"> 0</w:t>
            </w:r>
          </w:p>
          <w:p w14:paraId="5FF84AAF" w14:textId="62626FF6" w:rsidR="000A77CC" w:rsidRPr="003F3584" w:rsidRDefault="000A77CC" w:rsidP="003F3584">
            <w:pPr>
              <w:snapToGrid w:val="0"/>
              <w:spacing w:line="22" w:lineRule="atLeast"/>
              <w:contextualSpacing/>
              <w:rPr>
                <w:rFonts w:eastAsiaTheme="minorEastAsia" w:cstheme="minorHAnsi"/>
                <w:b/>
                <w:bCs/>
                <w:lang w:val="en-US" w:eastAsia="zh-CN"/>
              </w:rPr>
            </w:pPr>
            <w:r w:rsidRPr="003F3584">
              <w:rPr>
                <w:rFonts w:eastAsiaTheme="minorEastAsia" w:cstheme="minorHAnsi"/>
                <w:b/>
                <w:bCs/>
                <w:lang w:val="en-US" w:eastAsia="zh-CN"/>
              </w:rPr>
              <w:t>A</w:t>
            </w:r>
            <w:r w:rsidR="008A2BFD">
              <w:rPr>
                <w:rFonts w:eastAsiaTheme="minorEastAsia" w:cstheme="minorHAnsi" w:hint="eastAsia"/>
                <w:b/>
                <w:bCs/>
                <w:lang w:val="en-US" w:eastAsia="zh-CN"/>
              </w:rPr>
              <w:t>6</w:t>
            </w:r>
            <w:r w:rsidRPr="003F3584">
              <w:rPr>
                <w:rFonts w:eastAsiaTheme="minorEastAsia" w:cstheme="minorHAnsi"/>
                <w:b/>
                <w:bCs/>
                <w:lang w:val="en-US" w:eastAsia="zh-CN"/>
              </w:rPr>
              <w:t xml:space="preserve">.3 </w:t>
            </w:r>
            <w:r w:rsidR="00181CFB" w:rsidRPr="003F3584">
              <w:rPr>
                <w:rFonts w:eastAsiaTheme="minorEastAsia" w:cstheme="minorHAnsi"/>
                <w:b/>
                <w:bCs/>
                <w:lang w:val="en-US" w:eastAsia="zh-CN"/>
              </w:rPr>
              <w:t>Test result</w:t>
            </w:r>
          </w:p>
          <w:p w14:paraId="537816B2" w14:textId="34610268" w:rsidR="009F4CE3" w:rsidRPr="003F3584" w:rsidRDefault="000A77CC" w:rsidP="003F3584">
            <w:pPr>
              <w:snapToGrid w:val="0"/>
              <w:spacing w:line="22" w:lineRule="atLeast"/>
              <w:contextualSpacing/>
              <w:jc w:val="center"/>
              <w:rPr>
                <w:rFonts w:eastAsiaTheme="minorEastAsia" w:cstheme="minorHAnsi"/>
                <w:lang w:val="en-US" w:eastAsia="zh-CN"/>
              </w:rPr>
            </w:pPr>
            <w:r w:rsidRPr="003F3584">
              <w:rPr>
                <w:rFonts w:eastAsiaTheme="minorEastAsia" w:cstheme="minorHAnsi"/>
                <w:noProof/>
                <w:lang w:val="en-US" w:eastAsia="zh-CN"/>
              </w:rPr>
              <w:drawing>
                <wp:inline distT="0" distB="0" distL="0" distR="0" wp14:anchorId="08A63204" wp14:editId="4F8A17FB">
                  <wp:extent cx="2956288" cy="2597642"/>
                  <wp:effectExtent l="0" t="0" r="0" b="0"/>
                  <wp:docPr id="2122841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41769" name=""/>
                          <pic:cNvPicPr/>
                        </pic:nvPicPr>
                        <pic:blipFill>
                          <a:blip r:embed="rId22"/>
                          <a:stretch>
                            <a:fillRect/>
                          </a:stretch>
                        </pic:blipFill>
                        <pic:spPr>
                          <a:xfrm>
                            <a:off x="0" y="0"/>
                            <a:ext cx="2960207" cy="2601086"/>
                          </a:xfrm>
                          <a:prstGeom prst="rect">
                            <a:avLst/>
                          </a:prstGeom>
                        </pic:spPr>
                      </pic:pic>
                    </a:graphicData>
                  </a:graphic>
                </wp:inline>
              </w:drawing>
            </w:r>
          </w:p>
          <w:p w14:paraId="79E19E3E" w14:textId="3EB0D7E0" w:rsidR="009F4CE3" w:rsidRPr="003F3584" w:rsidRDefault="009F4CE3" w:rsidP="003F3584">
            <w:pPr>
              <w:snapToGrid w:val="0"/>
              <w:spacing w:line="22" w:lineRule="atLeast"/>
              <w:contextualSpacing/>
              <w:jc w:val="center"/>
              <w:rPr>
                <w:rFonts w:eastAsiaTheme="minorEastAsia" w:cstheme="minorHAnsi"/>
                <w:lang w:val="en-US" w:eastAsia="zh-CN"/>
              </w:rPr>
            </w:pPr>
            <w:r w:rsidRPr="003F3584">
              <w:rPr>
                <w:rFonts w:eastAsiaTheme="minorEastAsia" w:cstheme="minorHAnsi"/>
                <w:noProof/>
                <w:lang w:val="en-US" w:eastAsia="zh-CN"/>
              </w:rPr>
              <w:drawing>
                <wp:inline distT="0" distB="0" distL="0" distR="0" wp14:anchorId="0FAD19A9" wp14:editId="222C082F">
                  <wp:extent cx="4417484" cy="3192472"/>
                  <wp:effectExtent l="0" t="0" r="2540" b="8255"/>
                  <wp:docPr id="689872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72050" name=""/>
                          <pic:cNvPicPr/>
                        </pic:nvPicPr>
                        <pic:blipFill>
                          <a:blip r:embed="rId23"/>
                          <a:stretch>
                            <a:fillRect/>
                          </a:stretch>
                        </pic:blipFill>
                        <pic:spPr>
                          <a:xfrm>
                            <a:off x="0" y="0"/>
                            <a:ext cx="4430116" cy="3201601"/>
                          </a:xfrm>
                          <a:prstGeom prst="rect">
                            <a:avLst/>
                          </a:prstGeom>
                        </pic:spPr>
                      </pic:pic>
                    </a:graphicData>
                  </a:graphic>
                </wp:inline>
              </w:drawing>
            </w:r>
          </w:p>
        </w:tc>
      </w:tr>
    </w:tbl>
    <w:p w14:paraId="1829D634" w14:textId="7E8D0B29" w:rsidR="00E969C1" w:rsidRPr="003F3584" w:rsidRDefault="00E969C1" w:rsidP="003F3584">
      <w:pPr>
        <w:pStyle w:val="2"/>
        <w:snapToGrid w:val="0"/>
        <w:contextualSpacing/>
        <w:rPr>
          <w:rFonts w:asciiTheme="minorHAnsi" w:hAnsiTheme="minorHAnsi" w:cstheme="minorHAnsi"/>
        </w:rPr>
      </w:pPr>
      <w:bookmarkStart w:id="1" w:name="_Toc159332350"/>
      <w:r w:rsidRPr="003F3584">
        <w:rPr>
          <w:rFonts w:asciiTheme="minorHAnsi" w:hAnsiTheme="minorHAnsi" w:cstheme="minorHAnsi"/>
        </w:rPr>
        <w:lastRenderedPageBreak/>
        <w:t xml:space="preserve">Section </w:t>
      </w:r>
      <w:r w:rsidR="007D585F" w:rsidRPr="003F3584">
        <w:rPr>
          <w:rFonts w:asciiTheme="minorHAnsi" w:hAnsiTheme="minorHAnsi" w:cstheme="minorHAnsi"/>
        </w:rPr>
        <w:t>B</w:t>
      </w:r>
      <w:r w:rsidRPr="003F3584">
        <w:rPr>
          <w:rFonts w:asciiTheme="minorHAnsi" w:hAnsiTheme="minorHAnsi" w:cstheme="minorHAnsi"/>
        </w:rPr>
        <w:t xml:space="preserve">: </w:t>
      </w:r>
      <w:r w:rsidR="007D585F" w:rsidRPr="003F3584">
        <w:rPr>
          <w:rFonts w:asciiTheme="minorHAnsi" w:hAnsiTheme="minorHAnsi" w:cstheme="minorHAnsi"/>
        </w:rPr>
        <w:t xml:space="preserve">Two-mode Timer </w:t>
      </w:r>
      <w:r w:rsidRPr="003F3584">
        <w:rPr>
          <w:rFonts w:asciiTheme="minorHAnsi" w:hAnsiTheme="minorHAnsi" w:cstheme="minorHAnsi"/>
        </w:rPr>
        <w:t>(Top-level module) Validation</w:t>
      </w:r>
      <w:bookmarkEnd w:id="1"/>
    </w:p>
    <w:tbl>
      <w:tblPr>
        <w:tblStyle w:val="a5"/>
        <w:tblW w:w="0" w:type="auto"/>
        <w:tblLook w:val="04A0" w:firstRow="1" w:lastRow="0" w:firstColumn="1" w:lastColumn="0" w:noHBand="0" w:noVBand="1"/>
      </w:tblPr>
      <w:tblGrid>
        <w:gridCol w:w="9016"/>
      </w:tblGrid>
      <w:tr w:rsidR="00662FEE" w:rsidRPr="003F3584" w14:paraId="2261E7C6" w14:textId="77777777" w:rsidTr="00580F66">
        <w:trPr>
          <w:trHeight w:val="12748"/>
        </w:trPr>
        <w:tc>
          <w:tcPr>
            <w:tcW w:w="9016" w:type="dxa"/>
          </w:tcPr>
          <w:p w14:paraId="0E655168" w14:textId="378E34DA" w:rsidR="0057780B" w:rsidRPr="003F3584" w:rsidRDefault="0057780B" w:rsidP="003F3584">
            <w:pPr>
              <w:snapToGrid w:val="0"/>
              <w:spacing w:line="22" w:lineRule="atLeast"/>
              <w:contextualSpacing/>
              <w:rPr>
                <w:rFonts w:eastAsiaTheme="minorEastAsia" w:cstheme="minorHAnsi"/>
                <w:b/>
                <w:bCs/>
                <w:lang w:val="en-US" w:eastAsia="zh-CN"/>
              </w:rPr>
            </w:pPr>
            <w:r w:rsidRPr="003F3584">
              <w:rPr>
                <w:rFonts w:eastAsiaTheme="minorEastAsia" w:cstheme="minorHAnsi"/>
                <w:b/>
                <w:bCs/>
                <w:lang w:val="en-US" w:eastAsia="zh-CN"/>
              </w:rPr>
              <w:t xml:space="preserve">B </w:t>
            </w:r>
            <w:r w:rsidR="00121964" w:rsidRPr="003F3584">
              <w:rPr>
                <w:rFonts w:eastAsiaTheme="minorEastAsia" w:cstheme="minorHAnsi"/>
                <w:b/>
                <w:bCs/>
                <w:lang w:val="en-US" w:eastAsia="zh-CN"/>
              </w:rPr>
              <w:t xml:space="preserve">Main code </w:t>
            </w:r>
          </w:p>
          <w:p w14:paraId="5FF0CE28" w14:textId="658E7193" w:rsidR="0057780B" w:rsidRPr="003F3584" w:rsidRDefault="0057780B" w:rsidP="003F3584">
            <w:pPr>
              <w:snapToGrid w:val="0"/>
              <w:spacing w:line="22" w:lineRule="atLeast"/>
              <w:contextualSpacing/>
              <w:rPr>
                <w:rFonts w:eastAsiaTheme="minorEastAsia" w:cstheme="minorHAnsi"/>
                <w:b/>
                <w:bCs/>
                <w:lang w:val="en-US" w:eastAsia="zh-CN"/>
              </w:rPr>
            </w:pPr>
            <w:r w:rsidRPr="003F3584">
              <w:rPr>
                <w:rFonts w:eastAsiaTheme="minorEastAsia" w:cstheme="minorHAnsi"/>
                <w:b/>
                <w:bCs/>
                <w:lang w:val="en-US" w:eastAsia="zh-CN"/>
              </w:rPr>
              <w:t xml:space="preserve">B </w:t>
            </w:r>
            <w:r w:rsidR="00181CFB" w:rsidRPr="003F3584">
              <w:rPr>
                <w:rFonts w:eastAsiaTheme="minorEastAsia" w:cstheme="minorHAnsi"/>
                <w:b/>
                <w:bCs/>
                <w:lang w:val="en-US" w:eastAsia="zh-CN"/>
              </w:rPr>
              <w:t>Overview of the Testing Process</w:t>
            </w:r>
          </w:p>
          <w:p w14:paraId="6EDDAA10" w14:textId="77777777" w:rsidR="00A44847" w:rsidRPr="003F3584" w:rsidRDefault="00A44847" w:rsidP="003F3584">
            <w:pPr>
              <w:snapToGrid w:val="0"/>
              <w:spacing w:line="22" w:lineRule="atLeast"/>
              <w:ind w:firstLineChars="50" w:firstLine="110"/>
              <w:contextualSpacing/>
              <w:rPr>
                <w:rFonts w:eastAsiaTheme="minorEastAsia" w:cstheme="minorHAnsi"/>
                <w:lang w:eastAsia="zh-CN"/>
              </w:rPr>
            </w:pPr>
            <w:r w:rsidRPr="003F3584">
              <w:rPr>
                <w:rFonts w:eastAsiaTheme="minorEastAsia" w:cstheme="minorHAnsi"/>
                <w:lang w:eastAsia="zh-CN"/>
              </w:rPr>
              <w:t xml:space="preserve">Verify whether the seven-segment code decoding output is correct under both Stopwatch (100 Hz) and Timer (1 Hz) modes respectively. </w:t>
            </w:r>
          </w:p>
          <w:p w14:paraId="48E00F4A" w14:textId="555667EC" w:rsidR="000C03D1" w:rsidRPr="003F3584" w:rsidRDefault="00A44847" w:rsidP="003F3584">
            <w:pPr>
              <w:snapToGrid w:val="0"/>
              <w:spacing w:line="22" w:lineRule="atLeast"/>
              <w:ind w:firstLineChars="50" w:firstLine="110"/>
              <w:contextualSpacing/>
              <w:rPr>
                <w:rFonts w:eastAsiaTheme="minorEastAsia" w:cstheme="minorHAnsi"/>
                <w:lang w:val="en-US" w:eastAsia="zh-CN"/>
              </w:rPr>
            </w:pPr>
            <w:r w:rsidRPr="003F3584">
              <w:rPr>
                <w:rFonts w:eastAsiaTheme="minorEastAsia" w:cstheme="minorHAnsi"/>
                <w:lang w:eastAsia="zh-CN"/>
              </w:rPr>
              <w:t>In each mode, check whether the counting can start and pause by pulling up/pulling down StartStop.</w:t>
            </w:r>
            <w:r w:rsidR="000D5676" w:rsidRPr="003F3584">
              <w:rPr>
                <w:rFonts w:eastAsiaTheme="minorEastAsia" w:cstheme="minorHAnsi"/>
                <w:lang w:eastAsia="zh-CN"/>
              </w:rPr>
              <w:t xml:space="preserve"> </w:t>
            </w:r>
          </w:p>
          <w:p w14:paraId="0F5E53D2" w14:textId="24A80133" w:rsidR="0057780B" w:rsidRPr="003F3584" w:rsidRDefault="0057780B" w:rsidP="003F3584">
            <w:pPr>
              <w:snapToGrid w:val="0"/>
              <w:spacing w:line="22" w:lineRule="atLeast"/>
              <w:contextualSpacing/>
              <w:rPr>
                <w:rFonts w:eastAsiaTheme="minorEastAsia" w:cstheme="minorHAnsi"/>
                <w:b/>
                <w:bCs/>
                <w:lang w:val="en-US" w:eastAsia="zh-CN"/>
              </w:rPr>
            </w:pPr>
            <w:r w:rsidRPr="003F3584">
              <w:rPr>
                <w:rFonts w:eastAsiaTheme="minorEastAsia" w:cstheme="minorHAnsi"/>
                <w:b/>
                <w:bCs/>
                <w:lang w:val="en-US" w:eastAsia="zh-CN"/>
              </w:rPr>
              <w:t xml:space="preserve">B </w:t>
            </w:r>
            <w:r w:rsidR="00181CFB" w:rsidRPr="003F3584">
              <w:rPr>
                <w:rFonts w:eastAsiaTheme="minorEastAsia" w:cstheme="minorHAnsi"/>
                <w:b/>
                <w:bCs/>
                <w:lang w:val="en-US" w:eastAsia="zh-CN"/>
              </w:rPr>
              <w:t>Test procedures</w:t>
            </w:r>
          </w:p>
          <w:p w14:paraId="1B577B66" w14:textId="354B8EEF" w:rsidR="000D5239" w:rsidRPr="003F3584" w:rsidRDefault="008B1371" w:rsidP="003F3584">
            <w:pPr>
              <w:pStyle w:val="a6"/>
              <w:numPr>
                <w:ilvl w:val="0"/>
                <w:numId w:val="14"/>
              </w:numPr>
              <w:snapToGrid w:val="0"/>
              <w:spacing w:line="22" w:lineRule="atLeast"/>
              <w:rPr>
                <w:rFonts w:eastAsiaTheme="minorEastAsia" w:cstheme="minorHAnsi"/>
                <w:lang w:val="en-US" w:eastAsia="zh-CN"/>
              </w:rPr>
            </w:pPr>
            <w:r w:rsidRPr="003F3584">
              <w:rPr>
                <w:rFonts w:eastAsiaTheme="minorEastAsia" w:cstheme="minorHAnsi"/>
                <w:lang w:val="en-US" w:eastAsia="zh-CN"/>
              </w:rPr>
              <w:t xml:space="preserve">After reset </w:t>
            </w:r>
            <w:r w:rsidR="004423A9" w:rsidRPr="003F3584">
              <w:rPr>
                <w:rFonts w:eastAsiaTheme="minorEastAsia" w:cstheme="minorHAnsi"/>
                <w:lang w:val="en-US" w:eastAsia="zh-CN"/>
              </w:rPr>
              <w:t xml:space="preserve"> ModeSel=0</w:t>
            </w:r>
            <w:r w:rsidRPr="003F3584">
              <w:rPr>
                <w:rFonts w:eastAsiaTheme="minorEastAsia" w:cstheme="minorHAnsi"/>
                <w:lang w:val="en-US" w:eastAsia="zh-CN"/>
              </w:rPr>
              <w:t xml:space="preserve">; </w:t>
            </w:r>
            <w:r w:rsidR="004423A9" w:rsidRPr="003F3584">
              <w:rPr>
                <w:rFonts w:eastAsiaTheme="minorEastAsia" w:cstheme="minorHAnsi"/>
                <w:lang w:val="en-US" w:eastAsia="zh-CN"/>
              </w:rPr>
              <w:t xml:space="preserve"> StartStop=1</w:t>
            </w:r>
            <w:r w:rsidRPr="003F3584">
              <w:rPr>
                <w:rFonts w:eastAsiaTheme="minorEastAsia" w:cstheme="minorHAnsi"/>
                <w:lang w:val="en-US" w:eastAsia="zh-CN"/>
              </w:rPr>
              <w:t>, wait</w:t>
            </w:r>
            <w:r w:rsidR="004423A9" w:rsidRPr="003F3584">
              <w:rPr>
                <w:rFonts w:eastAsiaTheme="minorEastAsia" w:cstheme="minorHAnsi"/>
                <w:lang w:val="en-US" w:eastAsia="zh-CN"/>
              </w:rPr>
              <w:t xml:space="preserve"> ≥20 ms</w:t>
            </w:r>
            <w:r w:rsidR="004423A9" w:rsidRPr="003F3584">
              <w:rPr>
                <w:rFonts w:eastAsiaTheme="minorEastAsia" w:cstheme="minorHAnsi"/>
                <w:lang w:val="en-US" w:eastAsia="zh-CN"/>
              </w:rPr>
              <w:t>（</w:t>
            </w:r>
            <w:r w:rsidR="000D5239" w:rsidRPr="003F3584">
              <w:rPr>
                <w:rFonts w:eastAsiaTheme="minorEastAsia" w:cstheme="minorHAnsi"/>
                <w:lang w:val="en-US" w:eastAsia="zh-CN"/>
              </w:rPr>
              <w:t>At least two 100 Hz cycles</w:t>
            </w:r>
            <w:r w:rsidR="006E2842" w:rsidRPr="003F3584">
              <w:rPr>
                <w:rFonts w:eastAsiaTheme="minorEastAsia" w:cstheme="minorHAnsi"/>
                <w:lang w:val="en-US" w:eastAsia="zh-CN"/>
              </w:rPr>
              <w:t xml:space="preserve">. </w:t>
            </w:r>
          </w:p>
          <w:p w14:paraId="7045B34B" w14:textId="45D68329" w:rsidR="004423A9" w:rsidRPr="003F3584" w:rsidRDefault="004423A9" w:rsidP="003F3584">
            <w:pPr>
              <w:pStyle w:val="a6"/>
              <w:numPr>
                <w:ilvl w:val="0"/>
                <w:numId w:val="14"/>
              </w:numPr>
              <w:snapToGrid w:val="0"/>
              <w:spacing w:line="22" w:lineRule="atLeast"/>
              <w:rPr>
                <w:rFonts w:eastAsiaTheme="minorEastAsia" w:cstheme="minorHAnsi"/>
                <w:lang w:val="en-US" w:eastAsia="zh-CN"/>
              </w:rPr>
            </w:pPr>
            <w:r w:rsidRPr="003F3584">
              <w:rPr>
                <w:rFonts w:eastAsiaTheme="minorEastAsia" w:cstheme="minorHAnsi"/>
                <w:lang w:val="en-US" w:eastAsia="zh-CN"/>
              </w:rPr>
              <w:t xml:space="preserve">StartStop=0 </w:t>
            </w:r>
            <w:r w:rsidR="000D5239" w:rsidRPr="003F3584">
              <w:rPr>
                <w:rFonts w:eastAsiaTheme="minorEastAsia" w:cstheme="minorHAnsi"/>
                <w:lang w:val="en-US" w:eastAsia="zh-CN"/>
              </w:rPr>
              <w:t>stop</w:t>
            </w:r>
            <w:r w:rsidR="00882EC2" w:rsidRPr="003F3584">
              <w:rPr>
                <w:rFonts w:eastAsiaTheme="minorEastAsia" w:cstheme="minorHAnsi"/>
                <w:lang w:val="en-US" w:eastAsia="zh-CN"/>
              </w:rPr>
              <w:t>, Output freeze</w:t>
            </w:r>
            <w:r w:rsidR="006E2842" w:rsidRPr="003F3584">
              <w:rPr>
                <w:rFonts w:eastAsiaTheme="minorEastAsia" w:cstheme="minorHAnsi"/>
                <w:lang w:val="en-US" w:eastAsia="zh-CN"/>
              </w:rPr>
              <w:t xml:space="preserve">. </w:t>
            </w:r>
          </w:p>
          <w:p w14:paraId="10E6ED68" w14:textId="37AA9727" w:rsidR="00EF7A10" w:rsidRPr="003F3584" w:rsidRDefault="0033752C" w:rsidP="003F3584">
            <w:pPr>
              <w:pStyle w:val="a6"/>
              <w:numPr>
                <w:ilvl w:val="0"/>
                <w:numId w:val="14"/>
              </w:numPr>
              <w:snapToGrid w:val="0"/>
              <w:spacing w:line="22" w:lineRule="atLeast"/>
              <w:rPr>
                <w:rFonts w:eastAsiaTheme="minorEastAsia" w:cstheme="minorHAnsi"/>
                <w:lang w:val="en-US" w:eastAsia="zh-CN"/>
              </w:rPr>
            </w:pPr>
            <w:r w:rsidRPr="003F3584">
              <w:rPr>
                <w:rFonts w:eastAsiaTheme="minorEastAsia" w:cstheme="minorHAnsi"/>
                <w:lang w:val="en-US" w:eastAsia="zh-CN"/>
              </w:rPr>
              <w:t>R</w:t>
            </w:r>
            <w:r w:rsidR="00882EC2" w:rsidRPr="003F3584">
              <w:rPr>
                <w:rFonts w:eastAsiaTheme="minorEastAsia" w:cstheme="minorHAnsi"/>
                <w:lang w:val="en-US" w:eastAsia="zh-CN"/>
              </w:rPr>
              <w:t>e</w:t>
            </w:r>
            <w:r w:rsidRPr="003F3584">
              <w:rPr>
                <w:rFonts w:eastAsiaTheme="minorEastAsia" w:cstheme="minorHAnsi"/>
                <w:lang w:val="en-US" w:eastAsia="zh-CN"/>
              </w:rPr>
              <w:t>set again, ModeSel = 1; StartStop = 1 to start the countdown, wait for ≥ 2 seconds (at least 2 cycles of 1 Hz); StartStop = 0 to pause and freeze the output.</w:t>
            </w:r>
            <w:r w:rsidR="00882EC2" w:rsidRPr="003F3584">
              <w:rPr>
                <w:rFonts w:eastAsiaTheme="minorEastAsia" w:cstheme="minorHAnsi"/>
                <w:lang w:val="en-US" w:eastAsia="zh-CN"/>
              </w:rPr>
              <w:t xml:space="preserve"> </w:t>
            </w:r>
          </w:p>
          <w:p w14:paraId="71892C03" w14:textId="16E1E05D" w:rsidR="00161735" w:rsidRPr="003F3584" w:rsidRDefault="0033752C" w:rsidP="003F3584">
            <w:pPr>
              <w:pStyle w:val="a6"/>
              <w:numPr>
                <w:ilvl w:val="0"/>
                <w:numId w:val="14"/>
              </w:numPr>
              <w:snapToGrid w:val="0"/>
              <w:spacing w:line="22" w:lineRule="atLeast"/>
              <w:rPr>
                <w:rFonts w:eastAsiaTheme="minorEastAsia" w:cstheme="minorHAnsi"/>
                <w:lang w:val="en-US" w:eastAsia="zh-CN"/>
              </w:rPr>
            </w:pPr>
            <w:r w:rsidRPr="003F3584">
              <w:rPr>
                <w:rFonts w:eastAsiaTheme="minorEastAsia" w:cstheme="minorHAnsi"/>
                <w:lang w:val="en-US" w:eastAsia="zh-CN"/>
              </w:rPr>
              <w:t>Test finish</w:t>
            </w:r>
            <w:r w:rsidR="006E2842" w:rsidRPr="003F3584">
              <w:rPr>
                <w:rFonts w:eastAsiaTheme="minorEastAsia" w:cstheme="minorHAnsi"/>
                <w:lang w:val="en-US" w:eastAsia="zh-CN"/>
              </w:rPr>
              <w:t xml:space="preserve">. </w:t>
            </w:r>
          </w:p>
          <w:p w14:paraId="4F568743" w14:textId="5C42D179" w:rsidR="0057780B" w:rsidRPr="003F3584" w:rsidRDefault="0057780B" w:rsidP="003F3584">
            <w:pPr>
              <w:snapToGrid w:val="0"/>
              <w:spacing w:line="22" w:lineRule="atLeast"/>
              <w:contextualSpacing/>
              <w:rPr>
                <w:rFonts w:eastAsiaTheme="minorEastAsia" w:cstheme="minorHAnsi"/>
                <w:b/>
                <w:bCs/>
                <w:lang w:val="en-US" w:eastAsia="zh-CN"/>
              </w:rPr>
            </w:pPr>
            <w:r w:rsidRPr="003F3584">
              <w:rPr>
                <w:rFonts w:eastAsiaTheme="minorEastAsia" w:cstheme="minorHAnsi"/>
                <w:b/>
                <w:bCs/>
                <w:lang w:val="en-US" w:eastAsia="zh-CN"/>
              </w:rPr>
              <w:t xml:space="preserve">B </w:t>
            </w:r>
            <w:r w:rsidR="00181CFB" w:rsidRPr="003F3584">
              <w:rPr>
                <w:rFonts w:eastAsiaTheme="minorEastAsia" w:cstheme="minorHAnsi"/>
                <w:b/>
                <w:bCs/>
                <w:lang w:val="en-US" w:eastAsia="zh-CN"/>
              </w:rPr>
              <w:t>Test result</w:t>
            </w:r>
          </w:p>
          <w:p w14:paraId="4A307676" w14:textId="6A2F38B8" w:rsidR="00981546" w:rsidRPr="003F3584" w:rsidRDefault="0029411E" w:rsidP="003F3584">
            <w:pPr>
              <w:snapToGrid w:val="0"/>
              <w:spacing w:line="22" w:lineRule="atLeast"/>
              <w:contextualSpacing/>
              <w:jc w:val="center"/>
              <w:rPr>
                <w:rFonts w:eastAsiaTheme="minorEastAsia" w:cstheme="minorHAnsi"/>
                <w:b/>
                <w:bCs/>
                <w:lang w:val="en-US" w:eastAsia="zh-CN"/>
              </w:rPr>
            </w:pPr>
            <w:r w:rsidRPr="003F3584">
              <w:rPr>
                <w:rFonts w:eastAsiaTheme="minorEastAsia" w:cstheme="minorHAnsi"/>
                <w:b/>
                <w:bCs/>
                <w:noProof/>
                <w:lang w:val="en-US" w:eastAsia="zh-CN"/>
              </w:rPr>
              <w:drawing>
                <wp:inline distT="0" distB="0" distL="0" distR="0" wp14:anchorId="309FE8A6" wp14:editId="288E09CE">
                  <wp:extent cx="4228439" cy="1655584"/>
                  <wp:effectExtent l="0" t="0" r="1270" b="1905"/>
                  <wp:docPr id="259624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24565" name=""/>
                          <pic:cNvPicPr/>
                        </pic:nvPicPr>
                        <pic:blipFill>
                          <a:blip r:embed="rId24"/>
                          <a:stretch>
                            <a:fillRect/>
                          </a:stretch>
                        </pic:blipFill>
                        <pic:spPr>
                          <a:xfrm>
                            <a:off x="0" y="0"/>
                            <a:ext cx="4244422" cy="1661842"/>
                          </a:xfrm>
                          <a:prstGeom prst="rect">
                            <a:avLst/>
                          </a:prstGeom>
                        </pic:spPr>
                      </pic:pic>
                    </a:graphicData>
                  </a:graphic>
                </wp:inline>
              </w:drawing>
            </w:r>
          </w:p>
          <w:p w14:paraId="2810AA4C" w14:textId="4A12D5CD" w:rsidR="00662FEE" w:rsidRPr="003F3584" w:rsidRDefault="00981546" w:rsidP="003F3584">
            <w:pPr>
              <w:snapToGrid w:val="0"/>
              <w:spacing w:line="22" w:lineRule="atLeast"/>
              <w:contextualSpacing/>
              <w:jc w:val="center"/>
              <w:rPr>
                <w:rFonts w:eastAsiaTheme="minorEastAsia" w:cstheme="minorHAnsi"/>
                <w:b/>
                <w:bCs/>
                <w:lang w:val="en-US" w:eastAsia="zh-CN"/>
              </w:rPr>
            </w:pPr>
            <w:r w:rsidRPr="003F3584">
              <w:rPr>
                <w:rFonts w:cstheme="minorHAnsi"/>
                <w:noProof/>
              </w:rPr>
              <w:drawing>
                <wp:inline distT="0" distB="0" distL="0" distR="0" wp14:anchorId="22CBF16F" wp14:editId="04F9E667">
                  <wp:extent cx="5731510" cy="4185920"/>
                  <wp:effectExtent l="0" t="0" r="2540" b="5080"/>
                  <wp:docPr id="351704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04359" name=""/>
                          <pic:cNvPicPr/>
                        </pic:nvPicPr>
                        <pic:blipFill>
                          <a:blip r:embed="rId25"/>
                          <a:stretch>
                            <a:fillRect/>
                          </a:stretch>
                        </pic:blipFill>
                        <pic:spPr>
                          <a:xfrm>
                            <a:off x="0" y="0"/>
                            <a:ext cx="5731510" cy="4185920"/>
                          </a:xfrm>
                          <a:prstGeom prst="rect">
                            <a:avLst/>
                          </a:prstGeom>
                        </pic:spPr>
                      </pic:pic>
                    </a:graphicData>
                  </a:graphic>
                </wp:inline>
              </w:drawing>
            </w:r>
          </w:p>
        </w:tc>
      </w:tr>
    </w:tbl>
    <w:p w14:paraId="78174E65" w14:textId="77777777" w:rsidR="003A4FF8" w:rsidRPr="003F3584" w:rsidRDefault="003A4FF8" w:rsidP="003F3584">
      <w:pPr>
        <w:pStyle w:val="1"/>
        <w:snapToGrid w:val="0"/>
        <w:contextualSpacing/>
        <w:rPr>
          <w:rFonts w:asciiTheme="minorHAnsi" w:hAnsiTheme="minorHAnsi" w:cstheme="minorHAnsi"/>
        </w:rPr>
      </w:pPr>
      <w:bookmarkStart w:id="2" w:name="_Toc97318630"/>
      <w:bookmarkStart w:id="3" w:name="_Toc159332352"/>
      <w:r w:rsidRPr="003F3584">
        <w:rPr>
          <w:rFonts w:asciiTheme="minorHAnsi" w:hAnsiTheme="minorHAnsi" w:cstheme="minorHAnsi"/>
        </w:rPr>
        <w:lastRenderedPageBreak/>
        <w:t>Appendix</w:t>
      </w:r>
      <w:bookmarkEnd w:id="2"/>
      <w:bookmarkEnd w:id="3"/>
    </w:p>
    <w:p w14:paraId="69647831" w14:textId="77777777" w:rsidR="001F2CC6" w:rsidRPr="003F3584" w:rsidRDefault="008F55DD" w:rsidP="003F3584">
      <w:pPr>
        <w:snapToGrid w:val="0"/>
        <w:contextualSpacing/>
        <w:rPr>
          <w:rFonts w:cstheme="minorHAnsi"/>
          <w:b/>
        </w:rPr>
      </w:pPr>
      <w:r w:rsidRPr="003F3584">
        <w:rPr>
          <w:rFonts w:cstheme="minorHAnsi"/>
          <w:b/>
        </w:rPr>
        <w:t xml:space="preserve">Please attach </w:t>
      </w:r>
      <w:r w:rsidR="00F342A3" w:rsidRPr="003F3584">
        <w:rPr>
          <w:rFonts w:cstheme="minorHAnsi"/>
          <w:b/>
        </w:rPr>
        <w:t xml:space="preserve">ALL </w:t>
      </w:r>
      <w:r w:rsidRPr="003F3584">
        <w:rPr>
          <w:rFonts w:cstheme="minorHAnsi"/>
          <w:b/>
        </w:rPr>
        <w:t>your Quartus code</w:t>
      </w:r>
      <w:r w:rsidR="00F342A3" w:rsidRPr="003F3584">
        <w:rPr>
          <w:rFonts w:cstheme="minorHAnsi"/>
          <w:b/>
        </w:rPr>
        <w:t>s</w:t>
      </w:r>
      <w:r w:rsidRPr="003F3584">
        <w:rPr>
          <w:rFonts w:cstheme="minorHAnsi"/>
          <w:b/>
        </w:rPr>
        <w:t xml:space="preserve"> here</w:t>
      </w:r>
      <w:r w:rsidR="001F2CC6" w:rsidRPr="003F3584">
        <w:rPr>
          <w:rFonts w:cstheme="minorHAnsi"/>
          <w:b/>
        </w:rPr>
        <w:t>.</w:t>
      </w:r>
    </w:p>
    <w:p w14:paraId="75462A05" w14:textId="1E57E35E" w:rsidR="008F55DD" w:rsidRPr="003F3584" w:rsidRDefault="001F2CC6" w:rsidP="003F3584">
      <w:pPr>
        <w:snapToGrid w:val="0"/>
        <w:contextualSpacing/>
        <w:rPr>
          <w:rFonts w:eastAsiaTheme="minorEastAsia" w:cstheme="minorHAnsi"/>
          <w:bCs/>
          <w:lang w:eastAsia="zh-CN"/>
        </w:rPr>
      </w:pPr>
      <w:r w:rsidRPr="003F3584">
        <w:rPr>
          <w:rFonts w:cstheme="minorHAnsi"/>
          <w:b/>
        </w:rPr>
        <w:t>Note:</w:t>
      </w:r>
      <w:r w:rsidRPr="003F3584">
        <w:rPr>
          <w:rFonts w:cstheme="minorHAnsi"/>
          <w:bCs/>
        </w:rPr>
        <w:t xml:space="preserve"> please </w:t>
      </w:r>
      <w:r w:rsidR="00CA66BB" w:rsidRPr="003F3584">
        <w:rPr>
          <w:rFonts w:cstheme="minorHAnsi"/>
          <w:bCs/>
        </w:rPr>
        <w:t xml:space="preserve">make sure you </w:t>
      </w:r>
      <w:r w:rsidRPr="003F3584">
        <w:rPr>
          <w:rFonts w:cstheme="minorHAnsi"/>
          <w:bCs/>
        </w:rPr>
        <w:t>submit</w:t>
      </w:r>
      <w:r w:rsidR="00CA66BB" w:rsidRPr="003F3584">
        <w:rPr>
          <w:rFonts w:cstheme="minorHAnsi"/>
          <w:bCs/>
        </w:rPr>
        <w:t xml:space="preserve"> the code</w:t>
      </w:r>
      <w:r w:rsidRPr="003F3584">
        <w:rPr>
          <w:rFonts w:cstheme="minorHAnsi"/>
          <w:bCs/>
        </w:rPr>
        <w:t xml:space="preserve"> </w:t>
      </w:r>
      <w:r w:rsidR="008F55DD" w:rsidRPr="003F3584">
        <w:rPr>
          <w:rFonts w:cstheme="minorHAnsi"/>
          <w:b/>
          <w:color w:val="FF0000"/>
        </w:rPr>
        <w:t xml:space="preserve">in </w:t>
      </w:r>
      <w:r w:rsidR="008253DD" w:rsidRPr="003F3584">
        <w:rPr>
          <w:rFonts w:cstheme="minorHAnsi"/>
          <w:b/>
          <w:color w:val="FF0000"/>
        </w:rPr>
        <w:t>pure text</w:t>
      </w:r>
      <w:r w:rsidR="008F55DD" w:rsidRPr="003F3584">
        <w:rPr>
          <w:rFonts w:cstheme="minorHAnsi"/>
          <w:b/>
          <w:color w:val="FF0000"/>
        </w:rPr>
        <w:t xml:space="preserve"> format, not image</w:t>
      </w:r>
      <w:r w:rsidR="008F55DD" w:rsidRPr="003F3584">
        <w:rPr>
          <w:rFonts w:cstheme="minorHAnsi"/>
          <w:bCs/>
        </w:rPr>
        <w:t>!</w:t>
      </w:r>
      <w:r w:rsidRPr="003F3584">
        <w:rPr>
          <w:rFonts w:cstheme="minorHAnsi"/>
          <w:bCs/>
        </w:rPr>
        <w:t xml:space="preserve"> Fail to do so will se</w:t>
      </w:r>
      <w:r w:rsidR="004F393E" w:rsidRPr="003F3584">
        <w:rPr>
          <w:rFonts w:cstheme="minorHAnsi"/>
          <w:bCs/>
        </w:rPr>
        <w:t>ve</w:t>
      </w:r>
      <w:r w:rsidRPr="003F3584">
        <w:rPr>
          <w:rFonts w:cstheme="minorHAnsi"/>
          <w:bCs/>
        </w:rPr>
        <w:t>rely affect your report mark!</w:t>
      </w:r>
    </w:p>
    <w:p w14:paraId="0B3BD045" w14:textId="77777777" w:rsidR="00A7508E" w:rsidRPr="003F3584" w:rsidRDefault="00A7508E" w:rsidP="003F3584">
      <w:pPr>
        <w:snapToGrid w:val="0"/>
        <w:contextualSpacing/>
        <w:rPr>
          <w:rFonts w:eastAsiaTheme="minorEastAsia" w:cstheme="minorHAnsi"/>
          <w:bCs/>
          <w:lang w:eastAsia="zh-CN"/>
        </w:rPr>
      </w:pPr>
    </w:p>
    <w:p w14:paraId="54869B14" w14:textId="77777777" w:rsidR="00A7508E" w:rsidRPr="003F3584" w:rsidRDefault="00A7508E" w:rsidP="003F3584">
      <w:pPr>
        <w:snapToGrid w:val="0"/>
        <w:contextualSpacing/>
        <w:rPr>
          <w:rFonts w:cstheme="minorHAnsi"/>
          <w:sz w:val="13"/>
          <w:szCs w:val="13"/>
        </w:rPr>
      </w:pPr>
      <w:r w:rsidRPr="003F3584">
        <w:rPr>
          <w:rFonts w:cstheme="minorHAnsi"/>
          <w:sz w:val="13"/>
          <w:szCs w:val="13"/>
        </w:rPr>
        <w:t>module MainCode (</w:t>
      </w:r>
    </w:p>
    <w:p w14:paraId="4AF83418"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input  wire        </w:t>
      </w:r>
      <w:r w:rsidRPr="003F3584">
        <w:rPr>
          <w:rFonts w:cstheme="minorHAnsi"/>
          <w:sz w:val="13"/>
          <w:szCs w:val="13"/>
        </w:rPr>
        <w:tab/>
      </w:r>
      <w:r w:rsidRPr="003F3584">
        <w:rPr>
          <w:rFonts w:cstheme="minorHAnsi"/>
          <w:sz w:val="13"/>
          <w:szCs w:val="13"/>
        </w:rPr>
        <w:tab/>
        <w:t>CLK_50MHz,    // 50MHz clk</w:t>
      </w:r>
    </w:p>
    <w:p w14:paraId="2EF350CA"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input  wire        </w:t>
      </w:r>
      <w:r w:rsidRPr="003F3584">
        <w:rPr>
          <w:rFonts w:cstheme="minorHAnsi"/>
          <w:sz w:val="13"/>
          <w:szCs w:val="13"/>
        </w:rPr>
        <w:tab/>
      </w:r>
      <w:r w:rsidRPr="003F3584">
        <w:rPr>
          <w:rFonts w:cstheme="minorHAnsi"/>
          <w:sz w:val="13"/>
          <w:szCs w:val="13"/>
        </w:rPr>
        <w:tab/>
        <w:t>rst_n,        // reset(effective low)</w:t>
      </w:r>
    </w:p>
    <w:p w14:paraId="476F2794"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input  wire        </w:t>
      </w:r>
      <w:r w:rsidRPr="003F3584">
        <w:rPr>
          <w:rFonts w:cstheme="minorHAnsi"/>
          <w:sz w:val="13"/>
          <w:szCs w:val="13"/>
        </w:rPr>
        <w:tab/>
      </w:r>
      <w:r w:rsidRPr="003F3584">
        <w:rPr>
          <w:rFonts w:cstheme="minorHAnsi"/>
          <w:sz w:val="13"/>
          <w:szCs w:val="13"/>
        </w:rPr>
        <w:tab/>
        <w:t>StartStop,    // start/stop</w:t>
      </w:r>
    </w:p>
    <w:p w14:paraId="0E4E3C93"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input  wire        </w:t>
      </w:r>
      <w:r w:rsidRPr="003F3584">
        <w:rPr>
          <w:rFonts w:cstheme="minorHAnsi"/>
          <w:sz w:val="13"/>
          <w:szCs w:val="13"/>
        </w:rPr>
        <w:tab/>
      </w:r>
      <w:r w:rsidRPr="003F3584">
        <w:rPr>
          <w:rFonts w:cstheme="minorHAnsi"/>
          <w:sz w:val="13"/>
          <w:szCs w:val="13"/>
        </w:rPr>
        <w:tab/>
        <w:t>ModeSel,      // mode select</w:t>
      </w:r>
      <w:r w:rsidRPr="003F3584">
        <w:rPr>
          <w:rFonts w:eastAsia="宋体" w:cstheme="minorHAnsi"/>
          <w:sz w:val="13"/>
          <w:szCs w:val="13"/>
        </w:rPr>
        <w:t>：</w:t>
      </w:r>
      <w:r w:rsidRPr="003F3584">
        <w:rPr>
          <w:rFonts w:cstheme="minorHAnsi"/>
          <w:sz w:val="13"/>
          <w:szCs w:val="13"/>
        </w:rPr>
        <w:t>0 Stopwatch</w:t>
      </w:r>
      <w:r w:rsidRPr="003F3584">
        <w:rPr>
          <w:rFonts w:eastAsia="宋体" w:cstheme="minorHAnsi"/>
          <w:sz w:val="13"/>
          <w:szCs w:val="13"/>
        </w:rPr>
        <w:t>（</w:t>
      </w:r>
      <w:r w:rsidRPr="003F3584">
        <w:rPr>
          <w:rFonts w:cstheme="minorHAnsi"/>
          <w:sz w:val="13"/>
          <w:szCs w:val="13"/>
        </w:rPr>
        <w:t>100Hz</w:t>
      </w:r>
      <w:r w:rsidRPr="003F3584">
        <w:rPr>
          <w:rFonts w:eastAsia="宋体" w:cstheme="minorHAnsi"/>
          <w:sz w:val="13"/>
          <w:szCs w:val="13"/>
        </w:rPr>
        <w:t>），</w:t>
      </w:r>
      <w:r w:rsidRPr="003F3584">
        <w:rPr>
          <w:rFonts w:cstheme="minorHAnsi"/>
          <w:sz w:val="13"/>
          <w:szCs w:val="13"/>
        </w:rPr>
        <w:t>1 count down</w:t>
      </w:r>
      <w:r w:rsidRPr="003F3584">
        <w:rPr>
          <w:rFonts w:eastAsia="宋体" w:cstheme="minorHAnsi"/>
          <w:sz w:val="13"/>
          <w:szCs w:val="13"/>
        </w:rPr>
        <w:t>（</w:t>
      </w:r>
      <w:r w:rsidRPr="003F3584">
        <w:rPr>
          <w:rFonts w:cstheme="minorHAnsi"/>
          <w:sz w:val="13"/>
          <w:szCs w:val="13"/>
        </w:rPr>
        <w:t>1Hz</w:t>
      </w:r>
      <w:r w:rsidRPr="003F3584">
        <w:rPr>
          <w:rFonts w:eastAsia="宋体" w:cstheme="minorHAnsi"/>
          <w:sz w:val="13"/>
          <w:szCs w:val="13"/>
        </w:rPr>
        <w:t>）</w:t>
      </w:r>
    </w:p>
    <w:p w14:paraId="6A7684C7" w14:textId="77777777" w:rsidR="00A7508E" w:rsidRPr="003F3584" w:rsidRDefault="00A7508E" w:rsidP="003F3584">
      <w:pPr>
        <w:snapToGrid w:val="0"/>
        <w:contextualSpacing/>
        <w:rPr>
          <w:rFonts w:cstheme="minorHAnsi"/>
          <w:sz w:val="13"/>
          <w:szCs w:val="13"/>
        </w:rPr>
      </w:pPr>
    </w:p>
    <w:p w14:paraId="5FD0BB08"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output wire</w:t>
      </w:r>
      <w:r w:rsidRPr="003F3584">
        <w:rPr>
          <w:rFonts w:cstheme="minorHAnsi"/>
          <w:sz w:val="13"/>
          <w:szCs w:val="13"/>
        </w:rPr>
        <w:tab/>
        <w:t xml:space="preserve">[6:0]  </w:t>
      </w:r>
      <w:r w:rsidRPr="003F3584">
        <w:rPr>
          <w:rFonts w:cstheme="minorHAnsi"/>
          <w:sz w:val="13"/>
          <w:szCs w:val="13"/>
        </w:rPr>
        <w:tab/>
        <w:t>HexMSBH,      // MSB 7-seg</w:t>
      </w:r>
    </w:p>
    <w:p w14:paraId="65A3FB98"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output wire</w:t>
      </w:r>
      <w:r w:rsidRPr="003F3584">
        <w:rPr>
          <w:rFonts w:cstheme="minorHAnsi"/>
          <w:sz w:val="13"/>
          <w:szCs w:val="13"/>
        </w:rPr>
        <w:tab/>
        <w:t xml:space="preserve">[6:0]  </w:t>
      </w:r>
      <w:r w:rsidRPr="003F3584">
        <w:rPr>
          <w:rFonts w:cstheme="minorHAnsi"/>
          <w:sz w:val="13"/>
          <w:szCs w:val="13"/>
        </w:rPr>
        <w:tab/>
        <w:t>HexMSBL,      // MSB 7-seg</w:t>
      </w:r>
    </w:p>
    <w:p w14:paraId="5EF7E051"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output wire</w:t>
      </w:r>
      <w:r w:rsidRPr="003F3584">
        <w:rPr>
          <w:rFonts w:cstheme="minorHAnsi"/>
          <w:sz w:val="13"/>
          <w:szCs w:val="13"/>
        </w:rPr>
        <w:tab/>
        <w:t>[6:0]</w:t>
      </w:r>
      <w:r w:rsidRPr="003F3584">
        <w:rPr>
          <w:rFonts w:cstheme="minorHAnsi"/>
          <w:sz w:val="13"/>
          <w:szCs w:val="13"/>
        </w:rPr>
        <w:tab/>
      </w:r>
      <w:r w:rsidRPr="003F3584">
        <w:rPr>
          <w:rFonts w:cstheme="minorHAnsi"/>
          <w:sz w:val="13"/>
          <w:szCs w:val="13"/>
        </w:rPr>
        <w:tab/>
        <w:t>HexLSBH,      // LSB 7-seg</w:t>
      </w:r>
    </w:p>
    <w:p w14:paraId="6665650E"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output wire</w:t>
      </w:r>
      <w:r w:rsidRPr="003F3584">
        <w:rPr>
          <w:rFonts w:cstheme="minorHAnsi"/>
          <w:sz w:val="13"/>
          <w:szCs w:val="13"/>
        </w:rPr>
        <w:tab/>
        <w:t xml:space="preserve">[6:0]  </w:t>
      </w:r>
      <w:r w:rsidRPr="003F3584">
        <w:rPr>
          <w:rFonts w:cstheme="minorHAnsi"/>
          <w:sz w:val="13"/>
          <w:szCs w:val="13"/>
        </w:rPr>
        <w:tab/>
        <w:t>HexLSBL,      // LSB 7-seg</w:t>
      </w:r>
    </w:p>
    <w:p w14:paraId="5AE2BDEC"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output wire</w:t>
      </w:r>
      <w:r w:rsidRPr="003F3584">
        <w:rPr>
          <w:rFonts w:cstheme="minorHAnsi"/>
          <w:sz w:val="13"/>
          <w:szCs w:val="13"/>
        </w:rPr>
        <w:tab/>
      </w:r>
      <w:r w:rsidRPr="003F3584">
        <w:rPr>
          <w:rFonts w:cstheme="minorHAnsi"/>
          <w:sz w:val="13"/>
          <w:szCs w:val="13"/>
        </w:rPr>
        <w:tab/>
      </w:r>
      <w:r w:rsidRPr="003F3584">
        <w:rPr>
          <w:rFonts w:cstheme="minorHAnsi"/>
          <w:sz w:val="13"/>
          <w:szCs w:val="13"/>
        </w:rPr>
        <w:tab/>
      </w:r>
      <w:r w:rsidRPr="003F3584">
        <w:rPr>
          <w:rFonts w:cstheme="minorHAnsi"/>
          <w:sz w:val="13"/>
          <w:szCs w:val="13"/>
        </w:rPr>
        <w:tab/>
        <w:t>DOT           // dot control</w:t>
      </w:r>
    </w:p>
    <w:p w14:paraId="479CFFE5" w14:textId="77777777" w:rsidR="00A7508E" w:rsidRPr="003F3584" w:rsidRDefault="00A7508E" w:rsidP="003F3584">
      <w:pPr>
        <w:snapToGrid w:val="0"/>
        <w:contextualSpacing/>
        <w:rPr>
          <w:rFonts w:cstheme="minorHAnsi"/>
          <w:sz w:val="13"/>
          <w:szCs w:val="13"/>
        </w:rPr>
      </w:pPr>
      <w:r w:rsidRPr="003F3584">
        <w:rPr>
          <w:rFonts w:cstheme="minorHAnsi"/>
          <w:sz w:val="13"/>
          <w:szCs w:val="13"/>
        </w:rPr>
        <w:t>);</w:t>
      </w:r>
    </w:p>
    <w:p w14:paraId="6D11C303" w14:textId="77777777" w:rsidR="00A7508E" w:rsidRPr="003F3584" w:rsidRDefault="00A7508E" w:rsidP="003F3584">
      <w:pPr>
        <w:snapToGrid w:val="0"/>
        <w:contextualSpacing/>
        <w:rPr>
          <w:rFonts w:cstheme="minorHAnsi"/>
          <w:sz w:val="13"/>
          <w:szCs w:val="13"/>
        </w:rPr>
      </w:pPr>
    </w:p>
    <w:p w14:paraId="5D734D96" w14:textId="77777777" w:rsidR="00A7508E" w:rsidRPr="003F3584" w:rsidRDefault="00A7508E" w:rsidP="003F3584">
      <w:pPr>
        <w:snapToGrid w:val="0"/>
        <w:contextualSpacing/>
        <w:rPr>
          <w:rFonts w:cstheme="minorHAnsi"/>
          <w:sz w:val="13"/>
          <w:szCs w:val="13"/>
        </w:rPr>
      </w:pPr>
    </w:p>
    <w:p w14:paraId="2B746B4E"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 clock divider</w:t>
      </w:r>
      <w:r w:rsidRPr="003F3584">
        <w:rPr>
          <w:rFonts w:eastAsia="宋体" w:cstheme="minorHAnsi"/>
          <w:sz w:val="13"/>
          <w:szCs w:val="13"/>
        </w:rPr>
        <w:t>：</w:t>
      </w:r>
      <w:r w:rsidRPr="003F3584">
        <w:rPr>
          <w:rFonts w:cstheme="minorHAnsi"/>
          <w:sz w:val="13"/>
          <w:szCs w:val="13"/>
        </w:rPr>
        <w:t>50MHz → 100Hz / 1Hz</w:t>
      </w:r>
    </w:p>
    <w:p w14:paraId="2C4553D2"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wire</w:t>
      </w:r>
      <w:r w:rsidRPr="003F3584">
        <w:rPr>
          <w:rFonts w:cstheme="minorHAnsi"/>
          <w:sz w:val="13"/>
          <w:szCs w:val="13"/>
        </w:rPr>
        <w:tab/>
      </w:r>
      <w:r w:rsidRPr="003F3584">
        <w:rPr>
          <w:rFonts w:cstheme="minorHAnsi"/>
          <w:sz w:val="13"/>
          <w:szCs w:val="13"/>
        </w:rPr>
        <w:tab/>
      </w:r>
      <w:r w:rsidRPr="003F3584">
        <w:rPr>
          <w:rFonts w:cstheme="minorHAnsi"/>
          <w:sz w:val="13"/>
          <w:szCs w:val="13"/>
        </w:rPr>
        <w:tab/>
      </w:r>
      <w:r w:rsidRPr="003F3584">
        <w:rPr>
          <w:rFonts w:cstheme="minorHAnsi"/>
          <w:sz w:val="13"/>
          <w:szCs w:val="13"/>
        </w:rPr>
        <w:tab/>
      </w:r>
      <w:r w:rsidRPr="003F3584">
        <w:rPr>
          <w:rFonts w:cstheme="minorHAnsi"/>
          <w:sz w:val="13"/>
          <w:szCs w:val="13"/>
        </w:rPr>
        <w:tab/>
        <w:t xml:space="preserve"> clk100Hz, clk1Hz;</w:t>
      </w:r>
    </w:p>
    <w:p w14:paraId="7AAD79E0" w14:textId="77777777" w:rsidR="00A7508E" w:rsidRPr="003F3584" w:rsidRDefault="00A7508E" w:rsidP="003F3584">
      <w:pPr>
        <w:snapToGrid w:val="0"/>
        <w:contextualSpacing/>
        <w:rPr>
          <w:rFonts w:cstheme="minorHAnsi"/>
          <w:sz w:val="13"/>
          <w:szCs w:val="13"/>
        </w:rPr>
      </w:pPr>
      <w:r w:rsidRPr="003F3584">
        <w:rPr>
          <w:rFonts w:cstheme="minorHAnsi"/>
          <w:sz w:val="13"/>
          <w:szCs w:val="13"/>
        </w:rPr>
        <w:tab/>
        <w:t xml:space="preserve"> </w:t>
      </w:r>
    </w:p>
    <w:p w14:paraId="6C29775D"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ClockDivider u_clkdiv (</w:t>
      </w:r>
    </w:p>
    <w:p w14:paraId="0DD527B2"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.CLK_50MHz </w:t>
      </w:r>
      <w:r w:rsidRPr="003F3584">
        <w:rPr>
          <w:rFonts w:cstheme="minorHAnsi"/>
          <w:sz w:val="13"/>
          <w:szCs w:val="13"/>
        </w:rPr>
        <w:tab/>
        <w:t xml:space="preserve"> (CLK_50MHz),</w:t>
      </w:r>
    </w:p>
    <w:p w14:paraId="45608359"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.rst_n     </w:t>
      </w:r>
      <w:r w:rsidRPr="003F3584">
        <w:rPr>
          <w:rFonts w:cstheme="minorHAnsi"/>
          <w:sz w:val="13"/>
          <w:szCs w:val="13"/>
        </w:rPr>
        <w:tab/>
        <w:t xml:space="preserve"> (rst_n),</w:t>
      </w:r>
    </w:p>
    <w:p w14:paraId="229BC334"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.CLK_100Hz </w:t>
      </w:r>
      <w:r w:rsidRPr="003F3584">
        <w:rPr>
          <w:rFonts w:cstheme="minorHAnsi"/>
          <w:sz w:val="13"/>
          <w:szCs w:val="13"/>
        </w:rPr>
        <w:tab/>
        <w:t xml:space="preserve"> (clk100Hz),</w:t>
      </w:r>
    </w:p>
    <w:p w14:paraId="4C9C5B83"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.CLK_1Hz   </w:t>
      </w:r>
      <w:r w:rsidRPr="003F3584">
        <w:rPr>
          <w:rFonts w:cstheme="minorHAnsi"/>
          <w:sz w:val="13"/>
          <w:szCs w:val="13"/>
        </w:rPr>
        <w:tab/>
        <w:t xml:space="preserve"> (clk1Hz)</w:t>
      </w:r>
    </w:p>
    <w:p w14:paraId="256F7E38"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w:t>
      </w:r>
    </w:p>
    <w:p w14:paraId="4149E4B7" w14:textId="77777777" w:rsidR="00A7508E" w:rsidRPr="003F3584" w:rsidRDefault="00A7508E" w:rsidP="003F3584">
      <w:pPr>
        <w:snapToGrid w:val="0"/>
        <w:contextualSpacing/>
        <w:rPr>
          <w:rFonts w:cstheme="minorHAnsi"/>
          <w:sz w:val="13"/>
          <w:szCs w:val="13"/>
        </w:rPr>
      </w:pPr>
    </w:p>
    <w:p w14:paraId="4AD80710" w14:textId="77777777" w:rsidR="00A7508E" w:rsidRPr="003F3584" w:rsidRDefault="00A7508E" w:rsidP="003F3584">
      <w:pPr>
        <w:snapToGrid w:val="0"/>
        <w:contextualSpacing/>
        <w:rPr>
          <w:rFonts w:cstheme="minorHAnsi"/>
          <w:sz w:val="13"/>
          <w:szCs w:val="13"/>
        </w:rPr>
      </w:pPr>
      <w:r w:rsidRPr="003F3584">
        <w:rPr>
          <w:rFonts w:cstheme="minorHAnsi"/>
          <w:sz w:val="13"/>
          <w:szCs w:val="13"/>
        </w:rPr>
        <w:tab/>
        <w:t xml:space="preserve"> </w:t>
      </w:r>
    </w:p>
    <w:p w14:paraId="5C93CEB2"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 mode-driven clock selection: 100Hz for stopwatch, 1Hz for timer.</w:t>
      </w:r>
    </w:p>
    <w:p w14:paraId="2D6D735C"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wire</w:t>
      </w:r>
      <w:r w:rsidRPr="003F3584">
        <w:rPr>
          <w:rFonts w:cstheme="minorHAnsi"/>
          <w:sz w:val="13"/>
          <w:szCs w:val="13"/>
        </w:rPr>
        <w:tab/>
      </w:r>
      <w:r w:rsidRPr="003F3584">
        <w:rPr>
          <w:rFonts w:cstheme="minorHAnsi"/>
          <w:sz w:val="13"/>
          <w:szCs w:val="13"/>
        </w:rPr>
        <w:tab/>
      </w:r>
      <w:r w:rsidRPr="003F3584">
        <w:rPr>
          <w:rFonts w:cstheme="minorHAnsi"/>
          <w:sz w:val="13"/>
          <w:szCs w:val="13"/>
        </w:rPr>
        <w:tab/>
      </w:r>
      <w:r w:rsidRPr="003F3584">
        <w:rPr>
          <w:rFonts w:cstheme="minorHAnsi"/>
          <w:sz w:val="13"/>
          <w:szCs w:val="13"/>
        </w:rPr>
        <w:tab/>
      </w:r>
      <w:r w:rsidRPr="003F3584">
        <w:rPr>
          <w:rFonts w:cstheme="minorHAnsi"/>
          <w:sz w:val="13"/>
          <w:szCs w:val="13"/>
        </w:rPr>
        <w:tab/>
        <w:t xml:space="preserve"> select_clk;</w:t>
      </w:r>
    </w:p>
    <w:p w14:paraId="5AEF4B17"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assign </w:t>
      </w:r>
      <w:r w:rsidRPr="003F3584">
        <w:rPr>
          <w:rFonts w:cstheme="minorHAnsi"/>
          <w:sz w:val="13"/>
          <w:szCs w:val="13"/>
        </w:rPr>
        <w:tab/>
      </w:r>
      <w:r w:rsidRPr="003F3584">
        <w:rPr>
          <w:rFonts w:cstheme="minorHAnsi"/>
          <w:sz w:val="13"/>
          <w:szCs w:val="13"/>
        </w:rPr>
        <w:tab/>
      </w:r>
      <w:r w:rsidRPr="003F3584">
        <w:rPr>
          <w:rFonts w:cstheme="minorHAnsi"/>
          <w:sz w:val="13"/>
          <w:szCs w:val="13"/>
        </w:rPr>
        <w:tab/>
      </w:r>
      <w:r w:rsidRPr="003F3584">
        <w:rPr>
          <w:rFonts w:cstheme="minorHAnsi"/>
          <w:sz w:val="13"/>
          <w:szCs w:val="13"/>
        </w:rPr>
        <w:tab/>
        <w:t xml:space="preserve"> select_clk = ModeSel ? clk1Hz : clk100Hz;</w:t>
      </w:r>
    </w:p>
    <w:p w14:paraId="292093D0" w14:textId="77777777" w:rsidR="00A7508E" w:rsidRPr="003F3584" w:rsidRDefault="00A7508E" w:rsidP="003F3584">
      <w:pPr>
        <w:snapToGrid w:val="0"/>
        <w:contextualSpacing/>
        <w:rPr>
          <w:rFonts w:cstheme="minorHAnsi"/>
          <w:sz w:val="13"/>
          <w:szCs w:val="13"/>
        </w:rPr>
      </w:pPr>
    </w:p>
    <w:p w14:paraId="61D35FF6" w14:textId="77777777" w:rsidR="00A7508E" w:rsidRPr="003F3584" w:rsidRDefault="00A7508E" w:rsidP="003F3584">
      <w:pPr>
        <w:snapToGrid w:val="0"/>
        <w:contextualSpacing/>
        <w:rPr>
          <w:rFonts w:cstheme="minorHAnsi"/>
          <w:sz w:val="13"/>
          <w:szCs w:val="13"/>
        </w:rPr>
      </w:pPr>
      <w:r w:rsidRPr="003F3584">
        <w:rPr>
          <w:rFonts w:cstheme="minorHAnsi"/>
          <w:sz w:val="13"/>
          <w:szCs w:val="13"/>
        </w:rPr>
        <w:tab/>
        <w:t xml:space="preserve"> </w:t>
      </w:r>
    </w:p>
    <w:p w14:paraId="05155290"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 parameter (ModeSel = 0 → Stopwatch; = 1 → Timer)</w:t>
      </w:r>
    </w:p>
    <w:p w14:paraId="5E64B404" w14:textId="77777777" w:rsidR="00BC5A0F" w:rsidRPr="00BC5A0F" w:rsidRDefault="00BC5A0F" w:rsidP="00BC5A0F">
      <w:pPr>
        <w:snapToGrid w:val="0"/>
        <w:contextualSpacing/>
        <w:rPr>
          <w:rFonts w:cstheme="minorHAnsi"/>
          <w:sz w:val="13"/>
          <w:szCs w:val="13"/>
        </w:rPr>
      </w:pPr>
      <w:r w:rsidRPr="00BC5A0F">
        <w:rPr>
          <w:rFonts w:cstheme="minorHAnsi"/>
          <w:sz w:val="13"/>
          <w:szCs w:val="13"/>
        </w:rPr>
        <w:t xml:space="preserve">    wire</w:t>
      </w:r>
      <w:r w:rsidRPr="00BC5A0F">
        <w:rPr>
          <w:rFonts w:cstheme="minorHAnsi"/>
          <w:sz w:val="13"/>
          <w:szCs w:val="13"/>
        </w:rPr>
        <w:tab/>
        <w:t>[7:0]</w:t>
      </w:r>
      <w:r w:rsidRPr="00BC5A0F">
        <w:rPr>
          <w:rFonts w:cstheme="minorHAnsi"/>
          <w:sz w:val="13"/>
          <w:szCs w:val="13"/>
        </w:rPr>
        <w:tab/>
      </w:r>
      <w:r w:rsidRPr="00BC5A0F">
        <w:rPr>
          <w:rFonts w:cstheme="minorHAnsi"/>
          <w:sz w:val="13"/>
          <w:szCs w:val="13"/>
        </w:rPr>
        <w:tab/>
      </w:r>
      <w:r w:rsidRPr="00BC5A0F">
        <w:rPr>
          <w:rFonts w:cstheme="minorHAnsi"/>
          <w:sz w:val="13"/>
          <w:szCs w:val="13"/>
        </w:rPr>
        <w:tab/>
        <w:t xml:space="preserve"> ResetValLSB = 8'd0;</w:t>
      </w:r>
    </w:p>
    <w:p w14:paraId="585AE022" w14:textId="77777777" w:rsidR="00BC5A0F" w:rsidRPr="00BC5A0F" w:rsidRDefault="00BC5A0F" w:rsidP="00BC5A0F">
      <w:pPr>
        <w:snapToGrid w:val="0"/>
        <w:contextualSpacing/>
        <w:rPr>
          <w:rFonts w:cstheme="minorHAnsi"/>
          <w:sz w:val="13"/>
          <w:szCs w:val="13"/>
        </w:rPr>
      </w:pPr>
      <w:r w:rsidRPr="00BC5A0F">
        <w:rPr>
          <w:rFonts w:cstheme="minorHAnsi"/>
          <w:sz w:val="13"/>
          <w:szCs w:val="13"/>
        </w:rPr>
        <w:t xml:space="preserve">    wire</w:t>
      </w:r>
      <w:r w:rsidRPr="00BC5A0F">
        <w:rPr>
          <w:rFonts w:cstheme="minorHAnsi"/>
          <w:sz w:val="13"/>
          <w:szCs w:val="13"/>
        </w:rPr>
        <w:tab/>
        <w:t>[7:0]</w:t>
      </w:r>
      <w:r w:rsidRPr="00BC5A0F">
        <w:rPr>
          <w:rFonts w:cstheme="minorHAnsi"/>
          <w:sz w:val="13"/>
          <w:szCs w:val="13"/>
        </w:rPr>
        <w:tab/>
      </w:r>
      <w:r w:rsidRPr="00BC5A0F">
        <w:rPr>
          <w:rFonts w:cstheme="minorHAnsi"/>
          <w:sz w:val="13"/>
          <w:szCs w:val="13"/>
        </w:rPr>
        <w:tab/>
      </w:r>
      <w:r w:rsidRPr="00BC5A0F">
        <w:rPr>
          <w:rFonts w:cstheme="minorHAnsi"/>
          <w:sz w:val="13"/>
          <w:szCs w:val="13"/>
        </w:rPr>
        <w:tab/>
        <w:t xml:space="preserve"> MaxValLSB   = 8'd99;</w:t>
      </w:r>
    </w:p>
    <w:p w14:paraId="31555AA9" w14:textId="77777777" w:rsidR="00BC5A0F" w:rsidRPr="00BC5A0F" w:rsidRDefault="00BC5A0F" w:rsidP="00BC5A0F">
      <w:pPr>
        <w:snapToGrid w:val="0"/>
        <w:contextualSpacing/>
        <w:rPr>
          <w:rFonts w:cstheme="minorHAnsi"/>
          <w:sz w:val="13"/>
          <w:szCs w:val="13"/>
        </w:rPr>
      </w:pPr>
      <w:r w:rsidRPr="00BC5A0F">
        <w:rPr>
          <w:rFonts w:cstheme="minorHAnsi"/>
          <w:sz w:val="13"/>
          <w:szCs w:val="13"/>
        </w:rPr>
        <w:t xml:space="preserve">    wire</w:t>
      </w:r>
      <w:r w:rsidRPr="00BC5A0F">
        <w:rPr>
          <w:rFonts w:cstheme="minorHAnsi"/>
          <w:sz w:val="13"/>
          <w:szCs w:val="13"/>
        </w:rPr>
        <w:tab/>
        <w:t xml:space="preserve">[7:0] </w:t>
      </w:r>
      <w:r w:rsidRPr="00BC5A0F">
        <w:rPr>
          <w:rFonts w:cstheme="minorHAnsi"/>
          <w:sz w:val="13"/>
          <w:szCs w:val="13"/>
        </w:rPr>
        <w:tab/>
      </w:r>
      <w:r w:rsidRPr="00BC5A0F">
        <w:rPr>
          <w:rFonts w:cstheme="minorHAnsi"/>
          <w:sz w:val="13"/>
          <w:szCs w:val="13"/>
        </w:rPr>
        <w:tab/>
        <w:t xml:space="preserve"> ResetValMSB = 8'd0;</w:t>
      </w:r>
    </w:p>
    <w:p w14:paraId="146591F8" w14:textId="351CFC23" w:rsidR="00A7508E" w:rsidRPr="003F3584" w:rsidRDefault="00BC5A0F" w:rsidP="00BC5A0F">
      <w:pPr>
        <w:snapToGrid w:val="0"/>
        <w:contextualSpacing/>
        <w:rPr>
          <w:rFonts w:cstheme="minorHAnsi"/>
          <w:sz w:val="13"/>
          <w:szCs w:val="13"/>
        </w:rPr>
      </w:pPr>
      <w:r w:rsidRPr="00BC5A0F">
        <w:rPr>
          <w:rFonts w:cstheme="minorHAnsi"/>
          <w:sz w:val="13"/>
          <w:szCs w:val="13"/>
        </w:rPr>
        <w:t xml:space="preserve">    wire</w:t>
      </w:r>
      <w:r w:rsidRPr="00BC5A0F">
        <w:rPr>
          <w:rFonts w:cstheme="minorHAnsi"/>
          <w:sz w:val="13"/>
          <w:szCs w:val="13"/>
        </w:rPr>
        <w:tab/>
        <w:t xml:space="preserve">[7:0] </w:t>
      </w:r>
      <w:r w:rsidRPr="00BC5A0F">
        <w:rPr>
          <w:rFonts w:cstheme="minorHAnsi"/>
          <w:sz w:val="13"/>
          <w:szCs w:val="13"/>
        </w:rPr>
        <w:tab/>
      </w:r>
      <w:r w:rsidRPr="00BC5A0F">
        <w:rPr>
          <w:rFonts w:cstheme="minorHAnsi"/>
          <w:sz w:val="13"/>
          <w:szCs w:val="13"/>
        </w:rPr>
        <w:tab/>
        <w:t xml:space="preserve"> MaxValMSB   = 8'd99;</w:t>
      </w:r>
    </w:p>
    <w:p w14:paraId="179D948A" w14:textId="77777777" w:rsidR="00A7508E" w:rsidRPr="003F3584" w:rsidRDefault="00A7508E" w:rsidP="003F3584">
      <w:pPr>
        <w:snapToGrid w:val="0"/>
        <w:contextualSpacing/>
        <w:rPr>
          <w:rFonts w:cstheme="minorHAnsi"/>
          <w:sz w:val="13"/>
          <w:szCs w:val="13"/>
        </w:rPr>
      </w:pPr>
    </w:p>
    <w:p w14:paraId="13582383" w14:textId="77777777" w:rsidR="00A7508E" w:rsidRPr="003F3584" w:rsidRDefault="00A7508E" w:rsidP="003F3584">
      <w:pPr>
        <w:snapToGrid w:val="0"/>
        <w:contextualSpacing/>
        <w:rPr>
          <w:rFonts w:cstheme="minorHAnsi"/>
          <w:sz w:val="13"/>
          <w:szCs w:val="13"/>
        </w:rPr>
      </w:pPr>
      <w:r w:rsidRPr="003F3584">
        <w:rPr>
          <w:rFonts w:cstheme="minorHAnsi"/>
          <w:sz w:val="13"/>
          <w:szCs w:val="13"/>
        </w:rPr>
        <w:tab/>
        <w:t xml:space="preserve"> </w:t>
      </w:r>
    </w:p>
    <w:p w14:paraId="375726F7"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 core counting logic</w:t>
      </w:r>
    </w:p>
    <w:p w14:paraId="257EAB6C"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wire [7:0] LSBbinaryout, MSBbinaryout;</w:t>
      </w:r>
    </w:p>
    <w:p w14:paraId="078311F9"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TimerCoreLogic u_timer (</w:t>
      </w:r>
    </w:p>
    <w:p w14:paraId="4A5538BA"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.clk          (select_clk),</w:t>
      </w:r>
    </w:p>
    <w:p w14:paraId="426E050C"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.rst_n        (rst_n),</w:t>
      </w:r>
    </w:p>
    <w:p w14:paraId="11C47029"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.StartStop    (StartStop),</w:t>
      </w:r>
    </w:p>
    <w:p w14:paraId="380F7D5B"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.ResetValLSB  (ResetValLSB),</w:t>
      </w:r>
    </w:p>
    <w:p w14:paraId="4548E932"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.MaxValLSB    (MaxValLSB),</w:t>
      </w:r>
    </w:p>
    <w:p w14:paraId="1926F48A"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.ResetValMSB  (ResetValMSB),</w:t>
      </w:r>
    </w:p>
    <w:p w14:paraId="06800FA7"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.MaxValMSB    (MaxValMSB),</w:t>
      </w:r>
    </w:p>
    <w:p w14:paraId="79E53203"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.LSBbinaryout (LSBbinaryout),</w:t>
      </w:r>
    </w:p>
    <w:p w14:paraId="68BC8DB4"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.MSBbinaryout (MSBbinaryout)</w:t>
      </w:r>
    </w:p>
    <w:p w14:paraId="249532E5"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w:t>
      </w:r>
    </w:p>
    <w:p w14:paraId="0ACE4260" w14:textId="77777777" w:rsidR="00A7508E" w:rsidRPr="003F3584" w:rsidRDefault="00A7508E" w:rsidP="003F3584">
      <w:pPr>
        <w:snapToGrid w:val="0"/>
        <w:contextualSpacing/>
        <w:rPr>
          <w:rFonts w:cstheme="minorHAnsi"/>
          <w:sz w:val="13"/>
          <w:szCs w:val="13"/>
        </w:rPr>
      </w:pPr>
    </w:p>
    <w:p w14:paraId="25D525C8" w14:textId="77777777" w:rsidR="00A7508E" w:rsidRPr="003F3584" w:rsidRDefault="00A7508E" w:rsidP="003F3584">
      <w:pPr>
        <w:snapToGrid w:val="0"/>
        <w:contextualSpacing/>
        <w:rPr>
          <w:rFonts w:cstheme="minorHAnsi"/>
          <w:sz w:val="13"/>
          <w:szCs w:val="13"/>
        </w:rPr>
      </w:pPr>
      <w:r w:rsidRPr="003F3584">
        <w:rPr>
          <w:rFonts w:cstheme="minorHAnsi"/>
          <w:sz w:val="13"/>
          <w:szCs w:val="13"/>
        </w:rPr>
        <w:tab/>
        <w:t xml:space="preserve"> </w:t>
      </w:r>
    </w:p>
    <w:p w14:paraId="7D173960"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 Binary to Seven-Segment Code (Internal Reverser for Up and Down Counting)</w:t>
      </w:r>
    </w:p>
    <w:p w14:paraId="7F012244"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SevenSegEncoder u_seg (</w:t>
      </w:r>
    </w:p>
    <w:p w14:paraId="698C776C"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.LSBBinary </w:t>
      </w:r>
      <w:r w:rsidRPr="003F3584">
        <w:rPr>
          <w:rFonts w:cstheme="minorHAnsi"/>
          <w:sz w:val="13"/>
          <w:szCs w:val="13"/>
        </w:rPr>
        <w:tab/>
        <w:t xml:space="preserve"> (LSBbinaryout),</w:t>
      </w:r>
    </w:p>
    <w:p w14:paraId="4CCE59A7"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.MSBBinary </w:t>
      </w:r>
      <w:r w:rsidRPr="003F3584">
        <w:rPr>
          <w:rFonts w:cstheme="minorHAnsi"/>
          <w:sz w:val="13"/>
          <w:szCs w:val="13"/>
        </w:rPr>
        <w:tab/>
        <w:t xml:space="preserve"> (MSBbinaryout),</w:t>
      </w:r>
    </w:p>
    <w:p w14:paraId="23523955"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.ModeSel   </w:t>
      </w:r>
      <w:r w:rsidRPr="003F3584">
        <w:rPr>
          <w:rFonts w:cstheme="minorHAnsi"/>
          <w:sz w:val="13"/>
          <w:szCs w:val="13"/>
        </w:rPr>
        <w:tab/>
        <w:t xml:space="preserve"> (ModeSel),</w:t>
      </w:r>
    </w:p>
    <w:p w14:paraId="246E274E"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.HexMSBH   </w:t>
      </w:r>
      <w:r w:rsidRPr="003F3584">
        <w:rPr>
          <w:rFonts w:cstheme="minorHAnsi"/>
          <w:sz w:val="13"/>
          <w:szCs w:val="13"/>
        </w:rPr>
        <w:tab/>
        <w:t xml:space="preserve"> (HexMSBH),</w:t>
      </w:r>
    </w:p>
    <w:p w14:paraId="30E6A25F"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.HexMSBL   </w:t>
      </w:r>
      <w:r w:rsidRPr="003F3584">
        <w:rPr>
          <w:rFonts w:cstheme="minorHAnsi"/>
          <w:sz w:val="13"/>
          <w:szCs w:val="13"/>
        </w:rPr>
        <w:tab/>
        <w:t xml:space="preserve"> (HexMSBL),</w:t>
      </w:r>
    </w:p>
    <w:p w14:paraId="1AEFD17C"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.HexLSBH   </w:t>
      </w:r>
      <w:r w:rsidRPr="003F3584">
        <w:rPr>
          <w:rFonts w:cstheme="minorHAnsi"/>
          <w:sz w:val="13"/>
          <w:szCs w:val="13"/>
        </w:rPr>
        <w:tab/>
        <w:t xml:space="preserve"> (HexLSBH),</w:t>
      </w:r>
    </w:p>
    <w:p w14:paraId="7D4433A5"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.HexLSBL   </w:t>
      </w:r>
      <w:r w:rsidRPr="003F3584">
        <w:rPr>
          <w:rFonts w:cstheme="minorHAnsi"/>
          <w:sz w:val="13"/>
          <w:szCs w:val="13"/>
        </w:rPr>
        <w:tab/>
        <w:t xml:space="preserve"> (HexLSBL)</w:t>
      </w:r>
    </w:p>
    <w:p w14:paraId="3C7E4A96"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w:t>
      </w:r>
    </w:p>
    <w:p w14:paraId="540029E4" w14:textId="77777777" w:rsidR="00A7508E" w:rsidRPr="003F3584" w:rsidRDefault="00A7508E" w:rsidP="003F3584">
      <w:pPr>
        <w:snapToGrid w:val="0"/>
        <w:contextualSpacing/>
        <w:rPr>
          <w:rFonts w:cstheme="minorHAnsi"/>
          <w:sz w:val="13"/>
          <w:szCs w:val="13"/>
        </w:rPr>
      </w:pPr>
    </w:p>
    <w:p w14:paraId="25540205" w14:textId="77777777" w:rsidR="00A7508E" w:rsidRPr="003F3584" w:rsidRDefault="00A7508E" w:rsidP="003F3584">
      <w:pPr>
        <w:snapToGrid w:val="0"/>
        <w:contextualSpacing/>
        <w:rPr>
          <w:rFonts w:cstheme="minorHAnsi"/>
          <w:sz w:val="13"/>
          <w:szCs w:val="13"/>
        </w:rPr>
      </w:pPr>
      <w:r w:rsidRPr="003F3584">
        <w:rPr>
          <w:rFonts w:cstheme="minorHAnsi"/>
          <w:sz w:val="13"/>
          <w:szCs w:val="13"/>
        </w:rPr>
        <w:tab/>
        <w:t xml:space="preserve"> </w:t>
      </w:r>
    </w:p>
    <w:p w14:paraId="22DE4CC4"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 Decimal point blinking: Blinking at the same frequency as the selected clock</w:t>
      </w:r>
    </w:p>
    <w:p w14:paraId="4533B19A" w14:textId="77777777" w:rsidR="00A7508E" w:rsidRPr="003F3584" w:rsidRDefault="00A7508E" w:rsidP="003F3584">
      <w:pPr>
        <w:snapToGrid w:val="0"/>
        <w:contextualSpacing/>
        <w:rPr>
          <w:rFonts w:cstheme="minorHAnsi"/>
          <w:sz w:val="13"/>
          <w:szCs w:val="13"/>
        </w:rPr>
      </w:pPr>
      <w:r w:rsidRPr="003F3584">
        <w:rPr>
          <w:rFonts w:cstheme="minorHAnsi"/>
          <w:sz w:val="13"/>
          <w:szCs w:val="13"/>
        </w:rPr>
        <w:t xml:space="preserve">    assign DOT = select_clk;</w:t>
      </w:r>
    </w:p>
    <w:p w14:paraId="6B3135D6" w14:textId="77777777" w:rsidR="00A7508E" w:rsidRPr="003F3584" w:rsidRDefault="00A7508E" w:rsidP="003F3584">
      <w:pPr>
        <w:snapToGrid w:val="0"/>
        <w:contextualSpacing/>
        <w:rPr>
          <w:rFonts w:cstheme="minorHAnsi"/>
          <w:sz w:val="13"/>
          <w:szCs w:val="13"/>
        </w:rPr>
      </w:pPr>
    </w:p>
    <w:p w14:paraId="59EB4B3A" w14:textId="77777777" w:rsidR="00A7508E" w:rsidRPr="003F3584" w:rsidRDefault="00A7508E" w:rsidP="003F3584">
      <w:pPr>
        <w:snapToGrid w:val="0"/>
        <w:contextualSpacing/>
        <w:rPr>
          <w:rFonts w:cstheme="minorHAnsi"/>
          <w:sz w:val="13"/>
          <w:szCs w:val="13"/>
        </w:rPr>
      </w:pPr>
      <w:r w:rsidRPr="003F3584">
        <w:rPr>
          <w:rFonts w:cstheme="minorHAnsi"/>
          <w:sz w:val="13"/>
          <w:szCs w:val="13"/>
        </w:rPr>
        <w:tab/>
        <w:t xml:space="preserve"> </w:t>
      </w:r>
    </w:p>
    <w:p w14:paraId="32B1CCE8" w14:textId="77777777" w:rsidR="00A7508E" w:rsidRPr="003F3584" w:rsidRDefault="00A7508E" w:rsidP="003F3584">
      <w:pPr>
        <w:snapToGrid w:val="0"/>
        <w:contextualSpacing/>
        <w:rPr>
          <w:rFonts w:cstheme="minorHAnsi"/>
          <w:sz w:val="13"/>
          <w:szCs w:val="13"/>
        </w:rPr>
      </w:pPr>
      <w:r w:rsidRPr="003F3584">
        <w:rPr>
          <w:rFonts w:cstheme="minorHAnsi"/>
          <w:sz w:val="13"/>
          <w:szCs w:val="13"/>
        </w:rPr>
        <w:t>endmodule</w:t>
      </w:r>
    </w:p>
    <w:p w14:paraId="6A0EBC24" w14:textId="77777777" w:rsidR="00A7508E" w:rsidRPr="003F3584" w:rsidRDefault="00A7508E" w:rsidP="003F3584">
      <w:pPr>
        <w:snapToGrid w:val="0"/>
        <w:contextualSpacing/>
        <w:rPr>
          <w:rFonts w:cstheme="minorHAnsi"/>
          <w:sz w:val="13"/>
          <w:szCs w:val="13"/>
        </w:rPr>
      </w:pPr>
    </w:p>
    <w:p w14:paraId="066959BB" w14:textId="77777777" w:rsidR="005B208A" w:rsidRPr="003F3584" w:rsidRDefault="005B208A" w:rsidP="003F3584">
      <w:pPr>
        <w:snapToGrid w:val="0"/>
        <w:contextualSpacing/>
        <w:rPr>
          <w:rFonts w:eastAsiaTheme="minorEastAsia" w:cstheme="minorHAnsi"/>
          <w:sz w:val="13"/>
          <w:szCs w:val="13"/>
          <w:lang w:eastAsia="zh-CN"/>
        </w:rPr>
      </w:pPr>
    </w:p>
    <w:p w14:paraId="08DE9C4D" w14:textId="77777777" w:rsidR="001A7B25" w:rsidRPr="003F3584" w:rsidRDefault="001A7B25" w:rsidP="003F3584">
      <w:pPr>
        <w:snapToGrid w:val="0"/>
        <w:contextualSpacing/>
        <w:rPr>
          <w:rFonts w:cstheme="minorHAnsi"/>
          <w:sz w:val="13"/>
          <w:szCs w:val="13"/>
        </w:rPr>
      </w:pPr>
      <w:r w:rsidRPr="003F3584">
        <w:rPr>
          <w:rFonts w:cstheme="minorHAnsi"/>
          <w:sz w:val="13"/>
          <w:szCs w:val="13"/>
        </w:rPr>
        <w:t>`timescale 1ns/1ps</w:t>
      </w:r>
    </w:p>
    <w:p w14:paraId="5F1EE4F3" w14:textId="77777777" w:rsidR="001A7B25" w:rsidRPr="003F3584" w:rsidRDefault="001A7B25" w:rsidP="003F3584">
      <w:pPr>
        <w:snapToGrid w:val="0"/>
        <w:contextualSpacing/>
        <w:rPr>
          <w:rFonts w:cstheme="minorHAnsi"/>
          <w:sz w:val="13"/>
          <w:szCs w:val="13"/>
        </w:rPr>
      </w:pPr>
    </w:p>
    <w:p w14:paraId="3F423A36" w14:textId="77777777" w:rsidR="001A7B25" w:rsidRPr="003F3584" w:rsidRDefault="001A7B25" w:rsidP="003F3584">
      <w:pPr>
        <w:snapToGrid w:val="0"/>
        <w:contextualSpacing/>
        <w:rPr>
          <w:rFonts w:cstheme="minorHAnsi"/>
          <w:sz w:val="13"/>
          <w:szCs w:val="13"/>
        </w:rPr>
      </w:pPr>
      <w:r w:rsidRPr="003F3584">
        <w:rPr>
          <w:rFonts w:cstheme="minorHAnsi"/>
          <w:sz w:val="13"/>
          <w:szCs w:val="13"/>
        </w:rPr>
        <w:t>module MainCode_tb;</w:t>
      </w:r>
    </w:p>
    <w:p w14:paraId="6ABFEDBA" w14:textId="77777777" w:rsidR="001A7B25" w:rsidRPr="003F3584" w:rsidRDefault="001A7B25" w:rsidP="003F3584">
      <w:pPr>
        <w:snapToGrid w:val="0"/>
        <w:contextualSpacing/>
        <w:rPr>
          <w:rFonts w:cstheme="minorHAnsi"/>
          <w:sz w:val="13"/>
          <w:szCs w:val="13"/>
        </w:rPr>
      </w:pPr>
    </w:p>
    <w:p w14:paraId="600FD6AE" w14:textId="77777777" w:rsidR="001A7B25" w:rsidRPr="003F3584" w:rsidRDefault="001A7B25" w:rsidP="003F3584">
      <w:pPr>
        <w:snapToGrid w:val="0"/>
        <w:contextualSpacing/>
        <w:rPr>
          <w:rFonts w:cstheme="minorHAnsi"/>
          <w:sz w:val="13"/>
          <w:szCs w:val="13"/>
        </w:rPr>
      </w:pPr>
      <w:r w:rsidRPr="003F3584">
        <w:rPr>
          <w:rFonts w:cstheme="minorHAnsi"/>
          <w:sz w:val="13"/>
          <w:szCs w:val="13"/>
        </w:rPr>
        <w:t xml:space="preserve">    reg  </w:t>
      </w:r>
      <w:r w:rsidRPr="003F3584">
        <w:rPr>
          <w:rFonts w:cstheme="minorHAnsi"/>
          <w:sz w:val="13"/>
          <w:szCs w:val="13"/>
        </w:rPr>
        <w:tab/>
      </w:r>
      <w:r w:rsidRPr="003F3584">
        <w:rPr>
          <w:rFonts w:cstheme="minorHAnsi"/>
          <w:sz w:val="13"/>
          <w:szCs w:val="13"/>
        </w:rPr>
        <w:tab/>
      </w:r>
      <w:r w:rsidRPr="003F3584">
        <w:rPr>
          <w:rFonts w:cstheme="minorHAnsi"/>
          <w:sz w:val="13"/>
          <w:szCs w:val="13"/>
        </w:rPr>
        <w:tab/>
      </w:r>
      <w:r w:rsidRPr="003F3584">
        <w:rPr>
          <w:rFonts w:cstheme="minorHAnsi"/>
          <w:sz w:val="13"/>
          <w:szCs w:val="13"/>
        </w:rPr>
        <w:tab/>
        <w:t>CLK_50MHz = 0;</w:t>
      </w:r>
    </w:p>
    <w:p w14:paraId="5AABB072" w14:textId="77777777" w:rsidR="001A7B25" w:rsidRPr="003F3584" w:rsidRDefault="001A7B25" w:rsidP="003F3584">
      <w:pPr>
        <w:snapToGrid w:val="0"/>
        <w:contextualSpacing/>
        <w:rPr>
          <w:rFonts w:cstheme="minorHAnsi"/>
          <w:sz w:val="13"/>
          <w:szCs w:val="13"/>
        </w:rPr>
      </w:pPr>
      <w:r w:rsidRPr="003F3584">
        <w:rPr>
          <w:rFonts w:cstheme="minorHAnsi"/>
          <w:sz w:val="13"/>
          <w:szCs w:val="13"/>
        </w:rPr>
        <w:t xml:space="preserve">    reg  </w:t>
      </w:r>
      <w:r w:rsidRPr="003F3584">
        <w:rPr>
          <w:rFonts w:cstheme="minorHAnsi"/>
          <w:sz w:val="13"/>
          <w:szCs w:val="13"/>
        </w:rPr>
        <w:tab/>
      </w:r>
      <w:r w:rsidRPr="003F3584">
        <w:rPr>
          <w:rFonts w:cstheme="minorHAnsi"/>
          <w:sz w:val="13"/>
          <w:szCs w:val="13"/>
        </w:rPr>
        <w:tab/>
      </w:r>
      <w:r w:rsidRPr="003F3584">
        <w:rPr>
          <w:rFonts w:cstheme="minorHAnsi"/>
          <w:sz w:val="13"/>
          <w:szCs w:val="13"/>
        </w:rPr>
        <w:tab/>
      </w:r>
      <w:r w:rsidRPr="003F3584">
        <w:rPr>
          <w:rFonts w:cstheme="minorHAnsi"/>
          <w:sz w:val="13"/>
          <w:szCs w:val="13"/>
        </w:rPr>
        <w:tab/>
        <w:t>rst_n      = 0;</w:t>
      </w:r>
    </w:p>
    <w:p w14:paraId="079CDA16" w14:textId="77777777" w:rsidR="001A7B25" w:rsidRPr="003F3584" w:rsidRDefault="001A7B25" w:rsidP="003F3584">
      <w:pPr>
        <w:snapToGrid w:val="0"/>
        <w:contextualSpacing/>
        <w:rPr>
          <w:rFonts w:cstheme="minorHAnsi"/>
          <w:sz w:val="13"/>
          <w:szCs w:val="13"/>
        </w:rPr>
      </w:pPr>
      <w:r w:rsidRPr="003F3584">
        <w:rPr>
          <w:rFonts w:cstheme="minorHAnsi"/>
          <w:sz w:val="13"/>
          <w:szCs w:val="13"/>
        </w:rPr>
        <w:lastRenderedPageBreak/>
        <w:t xml:space="preserve">    reg  </w:t>
      </w:r>
      <w:r w:rsidRPr="003F3584">
        <w:rPr>
          <w:rFonts w:cstheme="minorHAnsi"/>
          <w:sz w:val="13"/>
          <w:szCs w:val="13"/>
        </w:rPr>
        <w:tab/>
      </w:r>
      <w:r w:rsidRPr="003F3584">
        <w:rPr>
          <w:rFonts w:cstheme="minorHAnsi"/>
          <w:sz w:val="13"/>
          <w:szCs w:val="13"/>
        </w:rPr>
        <w:tab/>
      </w:r>
      <w:r w:rsidRPr="003F3584">
        <w:rPr>
          <w:rFonts w:cstheme="minorHAnsi"/>
          <w:sz w:val="13"/>
          <w:szCs w:val="13"/>
        </w:rPr>
        <w:tab/>
      </w:r>
      <w:r w:rsidRPr="003F3584">
        <w:rPr>
          <w:rFonts w:cstheme="minorHAnsi"/>
          <w:sz w:val="13"/>
          <w:szCs w:val="13"/>
        </w:rPr>
        <w:tab/>
        <w:t>StartStop  = 0;</w:t>
      </w:r>
    </w:p>
    <w:p w14:paraId="27673B36" w14:textId="77777777" w:rsidR="001A7B25" w:rsidRPr="003F3584" w:rsidRDefault="001A7B25" w:rsidP="003F3584">
      <w:pPr>
        <w:snapToGrid w:val="0"/>
        <w:contextualSpacing/>
        <w:rPr>
          <w:rFonts w:cstheme="minorHAnsi"/>
          <w:sz w:val="13"/>
          <w:szCs w:val="13"/>
        </w:rPr>
      </w:pPr>
      <w:r w:rsidRPr="003F3584">
        <w:rPr>
          <w:rFonts w:cstheme="minorHAnsi"/>
          <w:sz w:val="13"/>
          <w:szCs w:val="13"/>
        </w:rPr>
        <w:t xml:space="preserve">    reg  </w:t>
      </w:r>
      <w:r w:rsidRPr="003F3584">
        <w:rPr>
          <w:rFonts w:cstheme="minorHAnsi"/>
          <w:sz w:val="13"/>
          <w:szCs w:val="13"/>
        </w:rPr>
        <w:tab/>
      </w:r>
      <w:r w:rsidRPr="003F3584">
        <w:rPr>
          <w:rFonts w:cstheme="minorHAnsi"/>
          <w:sz w:val="13"/>
          <w:szCs w:val="13"/>
        </w:rPr>
        <w:tab/>
      </w:r>
      <w:r w:rsidRPr="003F3584">
        <w:rPr>
          <w:rFonts w:cstheme="minorHAnsi"/>
          <w:sz w:val="13"/>
          <w:szCs w:val="13"/>
        </w:rPr>
        <w:tab/>
      </w:r>
      <w:r w:rsidRPr="003F3584">
        <w:rPr>
          <w:rFonts w:cstheme="minorHAnsi"/>
          <w:sz w:val="13"/>
          <w:szCs w:val="13"/>
        </w:rPr>
        <w:tab/>
        <w:t>ModeSel    = 0;</w:t>
      </w:r>
    </w:p>
    <w:p w14:paraId="3E574974" w14:textId="77777777" w:rsidR="001A7B25" w:rsidRPr="003F3584" w:rsidRDefault="001A7B25" w:rsidP="003F3584">
      <w:pPr>
        <w:snapToGrid w:val="0"/>
        <w:contextualSpacing/>
        <w:rPr>
          <w:rFonts w:cstheme="minorHAnsi"/>
          <w:sz w:val="13"/>
          <w:szCs w:val="13"/>
        </w:rPr>
      </w:pPr>
    </w:p>
    <w:p w14:paraId="35A9C1E1" w14:textId="77777777" w:rsidR="001A7B25" w:rsidRPr="003F3584" w:rsidRDefault="001A7B25" w:rsidP="003F3584">
      <w:pPr>
        <w:snapToGrid w:val="0"/>
        <w:contextualSpacing/>
        <w:rPr>
          <w:rFonts w:cstheme="minorHAnsi"/>
          <w:sz w:val="13"/>
          <w:szCs w:val="13"/>
        </w:rPr>
      </w:pPr>
      <w:r w:rsidRPr="003F3584">
        <w:rPr>
          <w:rFonts w:cstheme="minorHAnsi"/>
          <w:sz w:val="13"/>
          <w:szCs w:val="13"/>
        </w:rPr>
        <w:t xml:space="preserve">    wire [6:0] </w:t>
      </w:r>
      <w:r w:rsidRPr="003F3584">
        <w:rPr>
          <w:rFonts w:cstheme="minorHAnsi"/>
          <w:sz w:val="13"/>
          <w:szCs w:val="13"/>
        </w:rPr>
        <w:tab/>
      </w:r>
      <w:r w:rsidRPr="003F3584">
        <w:rPr>
          <w:rFonts w:cstheme="minorHAnsi"/>
          <w:sz w:val="13"/>
          <w:szCs w:val="13"/>
        </w:rPr>
        <w:tab/>
        <w:t>HexMSBH, HexMSBL, HexLSBH, HexLSBL;</w:t>
      </w:r>
    </w:p>
    <w:p w14:paraId="4C7FAD4E" w14:textId="77777777" w:rsidR="001A7B25" w:rsidRPr="003F3584" w:rsidRDefault="001A7B25" w:rsidP="003F3584">
      <w:pPr>
        <w:snapToGrid w:val="0"/>
        <w:contextualSpacing/>
        <w:rPr>
          <w:rFonts w:cstheme="minorHAnsi"/>
          <w:sz w:val="13"/>
          <w:szCs w:val="13"/>
        </w:rPr>
      </w:pPr>
      <w:r w:rsidRPr="003F3584">
        <w:rPr>
          <w:rFonts w:cstheme="minorHAnsi"/>
          <w:sz w:val="13"/>
          <w:szCs w:val="13"/>
        </w:rPr>
        <w:t xml:space="preserve">    wire       </w:t>
      </w:r>
      <w:r w:rsidRPr="003F3584">
        <w:rPr>
          <w:rFonts w:cstheme="minorHAnsi"/>
          <w:sz w:val="13"/>
          <w:szCs w:val="13"/>
        </w:rPr>
        <w:tab/>
      </w:r>
      <w:r w:rsidRPr="003F3584">
        <w:rPr>
          <w:rFonts w:cstheme="minorHAnsi"/>
          <w:sz w:val="13"/>
          <w:szCs w:val="13"/>
        </w:rPr>
        <w:tab/>
        <w:t>DOT;</w:t>
      </w:r>
    </w:p>
    <w:p w14:paraId="592857A3" w14:textId="77777777" w:rsidR="001A7B25" w:rsidRPr="003F3584" w:rsidRDefault="001A7B25" w:rsidP="003F3584">
      <w:pPr>
        <w:snapToGrid w:val="0"/>
        <w:contextualSpacing/>
        <w:rPr>
          <w:rFonts w:cstheme="minorHAnsi"/>
          <w:sz w:val="13"/>
          <w:szCs w:val="13"/>
        </w:rPr>
      </w:pPr>
    </w:p>
    <w:p w14:paraId="7BB6DAEF" w14:textId="77777777" w:rsidR="001A7B25" w:rsidRPr="003F3584" w:rsidRDefault="001A7B25" w:rsidP="003F3584">
      <w:pPr>
        <w:snapToGrid w:val="0"/>
        <w:contextualSpacing/>
        <w:rPr>
          <w:rFonts w:cstheme="minorHAnsi"/>
          <w:sz w:val="13"/>
          <w:szCs w:val="13"/>
        </w:rPr>
      </w:pPr>
      <w:r w:rsidRPr="003F3584">
        <w:rPr>
          <w:rFonts w:cstheme="minorHAnsi"/>
          <w:sz w:val="13"/>
          <w:szCs w:val="13"/>
        </w:rPr>
        <w:t xml:space="preserve">    MainCode uut (</w:t>
      </w:r>
    </w:p>
    <w:p w14:paraId="30F9F10C" w14:textId="77777777" w:rsidR="001A7B25" w:rsidRPr="003F3584" w:rsidRDefault="001A7B25" w:rsidP="003F3584">
      <w:pPr>
        <w:snapToGrid w:val="0"/>
        <w:contextualSpacing/>
        <w:rPr>
          <w:rFonts w:cstheme="minorHAnsi"/>
          <w:sz w:val="13"/>
          <w:szCs w:val="13"/>
        </w:rPr>
      </w:pPr>
      <w:r w:rsidRPr="003F3584">
        <w:rPr>
          <w:rFonts w:cstheme="minorHAnsi"/>
          <w:sz w:val="13"/>
          <w:szCs w:val="13"/>
        </w:rPr>
        <w:t xml:space="preserve">        .CLK_50MHz </w:t>
      </w:r>
      <w:r w:rsidRPr="003F3584">
        <w:rPr>
          <w:rFonts w:cstheme="minorHAnsi"/>
          <w:sz w:val="13"/>
          <w:szCs w:val="13"/>
        </w:rPr>
        <w:tab/>
        <w:t>(CLK_50MHz),</w:t>
      </w:r>
    </w:p>
    <w:p w14:paraId="7FA11453" w14:textId="77777777" w:rsidR="001A7B25" w:rsidRPr="003F3584" w:rsidRDefault="001A7B25" w:rsidP="003F3584">
      <w:pPr>
        <w:snapToGrid w:val="0"/>
        <w:contextualSpacing/>
        <w:rPr>
          <w:rFonts w:cstheme="minorHAnsi"/>
          <w:sz w:val="13"/>
          <w:szCs w:val="13"/>
        </w:rPr>
      </w:pPr>
      <w:r w:rsidRPr="003F3584">
        <w:rPr>
          <w:rFonts w:cstheme="minorHAnsi"/>
          <w:sz w:val="13"/>
          <w:szCs w:val="13"/>
        </w:rPr>
        <w:t xml:space="preserve">        .rst_n      </w:t>
      </w:r>
      <w:r w:rsidRPr="003F3584">
        <w:rPr>
          <w:rFonts w:cstheme="minorHAnsi"/>
          <w:sz w:val="13"/>
          <w:szCs w:val="13"/>
        </w:rPr>
        <w:tab/>
        <w:t>(rst_n),</w:t>
      </w:r>
    </w:p>
    <w:p w14:paraId="6195B27B" w14:textId="77777777" w:rsidR="001A7B25" w:rsidRPr="003F3584" w:rsidRDefault="001A7B25" w:rsidP="003F3584">
      <w:pPr>
        <w:snapToGrid w:val="0"/>
        <w:contextualSpacing/>
        <w:rPr>
          <w:rFonts w:cstheme="minorHAnsi"/>
          <w:sz w:val="13"/>
          <w:szCs w:val="13"/>
        </w:rPr>
      </w:pPr>
      <w:r w:rsidRPr="003F3584">
        <w:rPr>
          <w:rFonts w:cstheme="minorHAnsi"/>
          <w:sz w:val="13"/>
          <w:szCs w:val="13"/>
        </w:rPr>
        <w:t xml:space="preserve">        .StartStop  </w:t>
      </w:r>
      <w:r w:rsidRPr="003F3584">
        <w:rPr>
          <w:rFonts w:cstheme="minorHAnsi"/>
          <w:sz w:val="13"/>
          <w:szCs w:val="13"/>
        </w:rPr>
        <w:tab/>
        <w:t>(StartStop),</w:t>
      </w:r>
    </w:p>
    <w:p w14:paraId="46ECFC1D" w14:textId="77777777" w:rsidR="001A7B25" w:rsidRPr="003F3584" w:rsidRDefault="001A7B25" w:rsidP="003F3584">
      <w:pPr>
        <w:snapToGrid w:val="0"/>
        <w:contextualSpacing/>
        <w:rPr>
          <w:rFonts w:cstheme="minorHAnsi"/>
          <w:sz w:val="13"/>
          <w:szCs w:val="13"/>
        </w:rPr>
      </w:pPr>
      <w:r w:rsidRPr="003F3584">
        <w:rPr>
          <w:rFonts w:cstheme="minorHAnsi"/>
          <w:sz w:val="13"/>
          <w:szCs w:val="13"/>
        </w:rPr>
        <w:t xml:space="preserve">        .ModeSel    </w:t>
      </w:r>
      <w:r w:rsidRPr="003F3584">
        <w:rPr>
          <w:rFonts w:cstheme="minorHAnsi"/>
          <w:sz w:val="13"/>
          <w:szCs w:val="13"/>
        </w:rPr>
        <w:tab/>
        <w:t>(ModeSel),</w:t>
      </w:r>
    </w:p>
    <w:p w14:paraId="0C90BFCD" w14:textId="77777777" w:rsidR="001A7B25" w:rsidRPr="003F3584" w:rsidRDefault="001A7B25" w:rsidP="003F3584">
      <w:pPr>
        <w:snapToGrid w:val="0"/>
        <w:contextualSpacing/>
        <w:rPr>
          <w:rFonts w:cstheme="minorHAnsi"/>
          <w:sz w:val="13"/>
          <w:szCs w:val="13"/>
        </w:rPr>
      </w:pPr>
      <w:r w:rsidRPr="003F3584">
        <w:rPr>
          <w:rFonts w:cstheme="minorHAnsi"/>
          <w:sz w:val="13"/>
          <w:szCs w:val="13"/>
        </w:rPr>
        <w:t xml:space="preserve">        .HexMSBH    </w:t>
      </w:r>
      <w:r w:rsidRPr="003F3584">
        <w:rPr>
          <w:rFonts w:cstheme="minorHAnsi"/>
          <w:sz w:val="13"/>
          <w:szCs w:val="13"/>
        </w:rPr>
        <w:tab/>
        <w:t>(HexMSBH),</w:t>
      </w:r>
    </w:p>
    <w:p w14:paraId="281AD817" w14:textId="77777777" w:rsidR="001A7B25" w:rsidRPr="003F3584" w:rsidRDefault="001A7B25" w:rsidP="003F3584">
      <w:pPr>
        <w:snapToGrid w:val="0"/>
        <w:contextualSpacing/>
        <w:rPr>
          <w:rFonts w:cstheme="minorHAnsi"/>
          <w:sz w:val="13"/>
          <w:szCs w:val="13"/>
        </w:rPr>
      </w:pPr>
      <w:r w:rsidRPr="003F3584">
        <w:rPr>
          <w:rFonts w:cstheme="minorHAnsi"/>
          <w:sz w:val="13"/>
          <w:szCs w:val="13"/>
        </w:rPr>
        <w:t xml:space="preserve">        .HexMSBL    </w:t>
      </w:r>
      <w:r w:rsidRPr="003F3584">
        <w:rPr>
          <w:rFonts w:cstheme="minorHAnsi"/>
          <w:sz w:val="13"/>
          <w:szCs w:val="13"/>
        </w:rPr>
        <w:tab/>
        <w:t>(HexMSBL),</w:t>
      </w:r>
    </w:p>
    <w:p w14:paraId="28E0C22C" w14:textId="77777777" w:rsidR="001A7B25" w:rsidRPr="003F3584" w:rsidRDefault="001A7B25" w:rsidP="003F3584">
      <w:pPr>
        <w:snapToGrid w:val="0"/>
        <w:contextualSpacing/>
        <w:rPr>
          <w:rFonts w:cstheme="minorHAnsi"/>
          <w:sz w:val="13"/>
          <w:szCs w:val="13"/>
        </w:rPr>
      </w:pPr>
      <w:r w:rsidRPr="003F3584">
        <w:rPr>
          <w:rFonts w:cstheme="minorHAnsi"/>
          <w:sz w:val="13"/>
          <w:szCs w:val="13"/>
        </w:rPr>
        <w:t xml:space="preserve">        .HexLSBH    </w:t>
      </w:r>
      <w:r w:rsidRPr="003F3584">
        <w:rPr>
          <w:rFonts w:cstheme="minorHAnsi"/>
          <w:sz w:val="13"/>
          <w:szCs w:val="13"/>
        </w:rPr>
        <w:tab/>
        <w:t>(HexLSBH),</w:t>
      </w:r>
    </w:p>
    <w:p w14:paraId="5185E754" w14:textId="77777777" w:rsidR="001A7B25" w:rsidRPr="003F3584" w:rsidRDefault="001A7B25" w:rsidP="003F3584">
      <w:pPr>
        <w:snapToGrid w:val="0"/>
        <w:contextualSpacing/>
        <w:rPr>
          <w:rFonts w:cstheme="minorHAnsi"/>
          <w:sz w:val="13"/>
          <w:szCs w:val="13"/>
        </w:rPr>
      </w:pPr>
      <w:r w:rsidRPr="003F3584">
        <w:rPr>
          <w:rFonts w:cstheme="minorHAnsi"/>
          <w:sz w:val="13"/>
          <w:szCs w:val="13"/>
        </w:rPr>
        <w:t xml:space="preserve">        .HexLSBL    </w:t>
      </w:r>
      <w:r w:rsidRPr="003F3584">
        <w:rPr>
          <w:rFonts w:cstheme="minorHAnsi"/>
          <w:sz w:val="13"/>
          <w:szCs w:val="13"/>
        </w:rPr>
        <w:tab/>
        <w:t>(HexLSBL),</w:t>
      </w:r>
    </w:p>
    <w:p w14:paraId="19085716" w14:textId="77777777" w:rsidR="001A7B25" w:rsidRPr="003F3584" w:rsidRDefault="001A7B25" w:rsidP="003F3584">
      <w:pPr>
        <w:snapToGrid w:val="0"/>
        <w:contextualSpacing/>
        <w:rPr>
          <w:rFonts w:cstheme="minorHAnsi"/>
          <w:sz w:val="13"/>
          <w:szCs w:val="13"/>
        </w:rPr>
      </w:pPr>
      <w:r w:rsidRPr="003F3584">
        <w:rPr>
          <w:rFonts w:cstheme="minorHAnsi"/>
          <w:sz w:val="13"/>
          <w:szCs w:val="13"/>
        </w:rPr>
        <w:t xml:space="preserve">        .DOT        </w:t>
      </w:r>
      <w:r w:rsidRPr="003F3584">
        <w:rPr>
          <w:rFonts w:cstheme="minorHAnsi"/>
          <w:sz w:val="13"/>
          <w:szCs w:val="13"/>
        </w:rPr>
        <w:tab/>
        <w:t>(DOT)</w:t>
      </w:r>
    </w:p>
    <w:p w14:paraId="7001AB19" w14:textId="77777777" w:rsidR="001A7B25" w:rsidRPr="003F3584" w:rsidRDefault="001A7B25" w:rsidP="003F3584">
      <w:pPr>
        <w:snapToGrid w:val="0"/>
        <w:contextualSpacing/>
        <w:rPr>
          <w:rFonts w:cstheme="minorHAnsi"/>
          <w:sz w:val="13"/>
          <w:szCs w:val="13"/>
        </w:rPr>
      </w:pPr>
      <w:r w:rsidRPr="003F3584">
        <w:rPr>
          <w:rFonts w:cstheme="minorHAnsi"/>
          <w:sz w:val="13"/>
          <w:szCs w:val="13"/>
        </w:rPr>
        <w:t xml:space="preserve">    );</w:t>
      </w:r>
    </w:p>
    <w:p w14:paraId="0B0DE28F" w14:textId="77777777" w:rsidR="001A7B25" w:rsidRPr="003F3584" w:rsidRDefault="001A7B25" w:rsidP="003F3584">
      <w:pPr>
        <w:snapToGrid w:val="0"/>
        <w:contextualSpacing/>
        <w:rPr>
          <w:rFonts w:cstheme="minorHAnsi"/>
          <w:sz w:val="13"/>
          <w:szCs w:val="13"/>
        </w:rPr>
      </w:pPr>
    </w:p>
    <w:p w14:paraId="2EB940D2"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t xml:space="preserve"> </w:t>
      </w:r>
    </w:p>
    <w:p w14:paraId="13F88CF6" w14:textId="77777777" w:rsidR="001A7B25" w:rsidRPr="003F3584" w:rsidRDefault="001A7B25" w:rsidP="003F3584">
      <w:pPr>
        <w:snapToGrid w:val="0"/>
        <w:contextualSpacing/>
        <w:rPr>
          <w:rFonts w:cstheme="minorHAnsi"/>
          <w:sz w:val="13"/>
          <w:szCs w:val="13"/>
        </w:rPr>
      </w:pPr>
      <w:r w:rsidRPr="003F3584">
        <w:rPr>
          <w:rFonts w:cstheme="minorHAnsi"/>
          <w:sz w:val="13"/>
          <w:szCs w:val="13"/>
        </w:rPr>
        <w:t xml:space="preserve">    // system clk 50MHz, period 20ns</w:t>
      </w:r>
    </w:p>
    <w:p w14:paraId="41447695" w14:textId="77777777" w:rsidR="001A7B25" w:rsidRPr="003F3584" w:rsidRDefault="001A7B25" w:rsidP="003F3584">
      <w:pPr>
        <w:snapToGrid w:val="0"/>
        <w:contextualSpacing/>
        <w:rPr>
          <w:rFonts w:cstheme="minorHAnsi"/>
          <w:sz w:val="13"/>
          <w:szCs w:val="13"/>
        </w:rPr>
      </w:pPr>
      <w:r w:rsidRPr="003F3584">
        <w:rPr>
          <w:rFonts w:cstheme="minorHAnsi"/>
          <w:sz w:val="13"/>
          <w:szCs w:val="13"/>
        </w:rPr>
        <w:t xml:space="preserve">    always #10 CLK_50MHz = ~CLK_50MHz;</w:t>
      </w:r>
    </w:p>
    <w:p w14:paraId="7A861B53" w14:textId="77777777" w:rsidR="001A7B25" w:rsidRPr="003F3584" w:rsidRDefault="001A7B25" w:rsidP="003F3584">
      <w:pPr>
        <w:snapToGrid w:val="0"/>
        <w:contextualSpacing/>
        <w:rPr>
          <w:rFonts w:cstheme="minorHAnsi"/>
          <w:sz w:val="13"/>
          <w:szCs w:val="13"/>
        </w:rPr>
      </w:pPr>
    </w:p>
    <w:p w14:paraId="05D34042"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t xml:space="preserve"> </w:t>
      </w:r>
    </w:p>
    <w:p w14:paraId="1454D642" w14:textId="77777777" w:rsidR="001A7B25" w:rsidRPr="003F3584" w:rsidRDefault="001A7B25" w:rsidP="003F3584">
      <w:pPr>
        <w:snapToGrid w:val="0"/>
        <w:contextualSpacing/>
        <w:rPr>
          <w:rFonts w:cstheme="minorHAnsi"/>
          <w:sz w:val="13"/>
          <w:szCs w:val="13"/>
        </w:rPr>
      </w:pPr>
      <w:r w:rsidRPr="003F3584">
        <w:rPr>
          <w:rFonts w:cstheme="minorHAnsi"/>
          <w:sz w:val="13"/>
          <w:szCs w:val="13"/>
        </w:rPr>
        <w:t xml:space="preserve">    // show message</w:t>
      </w:r>
    </w:p>
    <w:p w14:paraId="15AC50E2" w14:textId="77777777" w:rsidR="001A7B25" w:rsidRPr="003F3584" w:rsidRDefault="001A7B25" w:rsidP="003F3584">
      <w:pPr>
        <w:snapToGrid w:val="0"/>
        <w:contextualSpacing/>
        <w:rPr>
          <w:rFonts w:cstheme="minorHAnsi"/>
          <w:sz w:val="13"/>
          <w:szCs w:val="13"/>
        </w:rPr>
      </w:pPr>
      <w:r w:rsidRPr="003F3584">
        <w:rPr>
          <w:rFonts w:cstheme="minorHAnsi"/>
          <w:sz w:val="13"/>
          <w:szCs w:val="13"/>
        </w:rPr>
        <w:t xml:space="preserve">    initial begin</w:t>
      </w:r>
    </w:p>
    <w:p w14:paraId="0EA7BCB4" w14:textId="77777777" w:rsidR="001A7B25" w:rsidRPr="003F3584" w:rsidRDefault="001A7B25" w:rsidP="003F3584">
      <w:pPr>
        <w:snapToGrid w:val="0"/>
        <w:contextualSpacing/>
        <w:rPr>
          <w:rFonts w:cstheme="minorHAnsi"/>
          <w:sz w:val="13"/>
          <w:szCs w:val="13"/>
        </w:rPr>
      </w:pPr>
      <w:r w:rsidRPr="003F3584">
        <w:rPr>
          <w:rFonts w:cstheme="minorHAnsi"/>
          <w:sz w:val="13"/>
          <w:szCs w:val="13"/>
        </w:rPr>
        <w:t xml:space="preserve">        $monitor("T=%0t | ModeSel=%b rst_n=%b StartStop=%b | MSBH=%h MSBL=%h LSBH=%h LSBL=%h DOT=%b",</w:t>
      </w:r>
    </w:p>
    <w:p w14:paraId="53FF0D9F" w14:textId="77777777" w:rsidR="001A7B25" w:rsidRPr="003F3584" w:rsidRDefault="001A7B25" w:rsidP="003F3584">
      <w:pPr>
        <w:snapToGrid w:val="0"/>
        <w:contextualSpacing/>
        <w:rPr>
          <w:rFonts w:cstheme="minorHAnsi"/>
          <w:sz w:val="13"/>
          <w:szCs w:val="13"/>
        </w:rPr>
      </w:pPr>
      <w:r w:rsidRPr="003F3584">
        <w:rPr>
          <w:rFonts w:cstheme="minorHAnsi"/>
          <w:sz w:val="13"/>
          <w:szCs w:val="13"/>
        </w:rPr>
        <w:t xml:space="preserve">                 $time, ModeSel, rst_n, StartStop, HexMSBH, HexMSBL, HexLSBH, HexLSBL, DOT);</w:t>
      </w:r>
    </w:p>
    <w:p w14:paraId="7ABA6A7E" w14:textId="77777777" w:rsidR="001A7B25" w:rsidRPr="003F3584" w:rsidRDefault="001A7B25" w:rsidP="003F3584">
      <w:pPr>
        <w:snapToGrid w:val="0"/>
        <w:contextualSpacing/>
        <w:rPr>
          <w:rFonts w:cstheme="minorHAnsi"/>
          <w:sz w:val="13"/>
          <w:szCs w:val="13"/>
        </w:rPr>
      </w:pPr>
      <w:r w:rsidRPr="003F3584">
        <w:rPr>
          <w:rFonts w:cstheme="minorHAnsi"/>
          <w:sz w:val="13"/>
          <w:szCs w:val="13"/>
        </w:rPr>
        <w:t xml:space="preserve">    end</w:t>
      </w:r>
    </w:p>
    <w:p w14:paraId="5C946CE4" w14:textId="77777777" w:rsidR="001A7B25" w:rsidRPr="003F3584" w:rsidRDefault="001A7B25" w:rsidP="003F3584">
      <w:pPr>
        <w:snapToGrid w:val="0"/>
        <w:contextualSpacing/>
        <w:rPr>
          <w:rFonts w:cstheme="minorHAnsi"/>
          <w:sz w:val="13"/>
          <w:szCs w:val="13"/>
        </w:rPr>
      </w:pPr>
    </w:p>
    <w:p w14:paraId="45225041"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t xml:space="preserve"> </w:t>
      </w:r>
    </w:p>
    <w:p w14:paraId="506D96E4"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t xml:space="preserve"> initial begin</w:t>
      </w:r>
    </w:p>
    <w:p w14:paraId="17429B65"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r>
      <w:r w:rsidRPr="003F3584">
        <w:rPr>
          <w:rFonts w:cstheme="minorHAnsi"/>
          <w:sz w:val="13"/>
          <w:szCs w:val="13"/>
        </w:rPr>
        <w:tab/>
        <w:t xml:space="preserve">  // reset</w:t>
      </w:r>
    </w:p>
    <w:p w14:paraId="7150411D"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r>
      <w:r w:rsidRPr="003F3584">
        <w:rPr>
          <w:rFonts w:cstheme="minorHAnsi"/>
          <w:sz w:val="13"/>
          <w:szCs w:val="13"/>
        </w:rPr>
        <w:tab/>
        <w:t xml:space="preserve">  rst_n = 0; #100; rst_n = 1; #100;</w:t>
      </w:r>
    </w:p>
    <w:p w14:paraId="2EDEE40E"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r>
      <w:r w:rsidRPr="003F3584">
        <w:rPr>
          <w:rFonts w:cstheme="minorHAnsi"/>
          <w:sz w:val="13"/>
          <w:szCs w:val="13"/>
        </w:rPr>
        <w:tab/>
        <w:t xml:space="preserve"> </w:t>
      </w:r>
    </w:p>
    <w:p w14:paraId="37DFC3EE"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r>
      <w:r w:rsidRPr="003F3584">
        <w:rPr>
          <w:rFonts w:cstheme="minorHAnsi"/>
          <w:sz w:val="13"/>
          <w:szCs w:val="13"/>
        </w:rPr>
        <w:tab/>
        <w:t xml:space="preserve">  // mode A</w:t>
      </w:r>
    </w:p>
    <w:p w14:paraId="1E6C48F2"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r>
      <w:r w:rsidRPr="003F3584">
        <w:rPr>
          <w:rFonts w:cstheme="minorHAnsi"/>
          <w:sz w:val="13"/>
          <w:szCs w:val="13"/>
        </w:rPr>
        <w:tab/>
        <w:t xml:space="preserve">  ModeSel   = 0;</w:t>
      </w:r>
    </w:p>
    <w:p w14:paraId="3B372A54"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r>
      <w:r w:rsidRPr="003F3584">
        <w:rPr>
          <w:rFonts w:cstheme="minorHAnsi"/>
          <w:sz w:val="13"/>
          <w:szCs w:val="13"/>
        </w:rPr>
        <w:tab/>
        <w:t xml:space="preserve">  StartStop = 1;</w:t>
      </w:r>
    </w:p>
    <w:p w14:paraId="4E5FBE1E"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r>
      <w:r w:rsidRPr="003F3584">
        <w:rPr>
          <w:rFonts w:cstheme="minorHAnsi"/>
          <w:sz w:val="13"/>
          <w:szCs w:val="13"/>
        </w:rPr>
        <w:tab/>
        <w:t xml:space="preserve">  </w:t>
      </w:r>
    </w:p>
    <w:p w14:paraId="4A0D6A6D"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r>
      <w:r w:rsidRPr="003F3584">
        <w:rPr>
          <w:rFonts w:cstheme="minorHAnsi"/>
          <w:sz w:val="13"/>
          <w:szCs w:val="13"/>
        </w:rPr>
        <w:tab/>
        <w:t xml:space="preserve">  // wait 20 ms (100 Hz output for 2 cycles)</w:t>
      </w:r>
    </w:p>
    <w:p w14:paraId="7FB8B627"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r>
      <w:r w:rsidRPr="003F3584">
        <w:rPr>
          <w:rFonts w:cstheme="minorHAnsi"/>
          <w:sz w:val="13"/>
          <w:szCs w:val="13"/>
        </w:rPr>
        <w:tab/>
        <w:t xml:space="preserve">  #20000000;</w:t>
      </w:r>
    </w:p>
    <w:p w14:paraId="6C30FF36"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r>
      <w:r w:rsidRPr="003F3584">
        <w:rPr>
          <w:rFonts w:cstheme="minorHAnsi"/>
          <w:sz w:val="13"/>
          <w:szCs w:val="13"/>
        </w:rPr>
        <w:tab/>
        <w:t xml:space="preserve">  StartStop = 0;</w:t>
      </w:r>
    </w:p>
    <w:p w14:paraId="2EBB9D00"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r>
      <w:r w:rsidRPr="003F3584">
        <w:rPr>
          <w:rFonts w:cstheme="minorHAnsi"/>
          <w:sz w:val="13"/>
          <w:szCs w:val="13"/>
        </w:rPr>
        <w:tab/>
        <w:t xml:space="preserve"> </w:t>
      </w:r>
    </w:p>
    <w:p w14:paraId="6E82CF81"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r>
      <w:r w:rsidRPr="003F3584">
        <w:rPr>
          <w:rFonts w:cstheme="minorHAnsi"/>
          <w:sz w:val="13"/>
          <w:szCs w:val="13"/>
        </w:rPr>
        <w:tab/>
        <w:t xml:space="preserve"> </w:t>
      </w:r>
    </w:p>
    <w:p w14:paraId="2B5F8525"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r>
      <w:r w:rsidRPr="003F3584">
        <w:rPr>
          <w:rFonts w:cstheme="minorHAnsi"/>
          <w:sz w:val="13"/>
          <w:szCs w:val="13"/>
        </w:rPr>
        <w:tab/>
        <w:t xml:space="preserve">  // mode B</w:t>
      </w:r>
    </w:p>
    <w:p w14:paraId="0A83AAE5"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r>
      <w:r w:rsidRPr="003F3584">
        <w:rPr>
          <w:rFonts w:cstheme="minorHAnsi"/>
          <w:sz w:val="13"/>
          <w:szCs w:val="13"/>
        </w:rPr>
        <w:tab/>
        <w:t xml:space="preserve">  rst_n     = 0; #100; rst_n = 1; #100;</w:t>
      </w:r>
    </w:p>
    <w:p w14:paraId="783FCD7C"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r>
      <w:r w:rsidRPr="003F3584">
        <w:rPr>
          <w:rFonts w:cstheme="minorHAnsi"/>
          <w:sz w:val="13"/>
          <w:szCs w:val="13"/>
        </w:rPr>
        <w:tab/>
        <w:t xml:space="preserve">  ModeSel   = 1;</w:t>
      </w:r>
    </w:p>
    <w:p w14:paraId="42BAF406"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r>
      <w:r w:rsidRPr="003F3584">
        <w:rPr>
          <w:rFonts w:cstheme="minorHAnsi"/>
          <w:sz w:val="13"/>
          <w:szCs w:val="13"/>
        </w:rPr>
        <w:tab/>
        <w:t xml:space="preserve">  StartStop = 1;</w:t>
      </w:r>
    </w:p>
    <w:p w14:paraId="19306C43"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r>
      <w:r w:rsidRPr="003F3584">
        <w:rPr>
          <w:rFonts w:cstheme="minorHAnsi"/>
          <w:sz w:val="13"/>
          <w:szCs w:val="13"/>
        </w:rPr>
        <w:tab/>
        <w:t xml:space="preserve">  </w:t>
      </w:r>
    </w:p>
    <w:p w14:paraId="71B61742"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r>
      <w:r w:rsidRPr="003F3584">
        <w:rPr>
          <w:rFonts w:cstheme="minorHAnsi"/>
          <w:sz w:val="13"/>
          <w:szCs w:val="13"/>
        </w:rPr>
        <w:tab/>
        <w:t xml:space="preserve">  // wait 2 s (2 cycles output at 1 Hz)</w:t>
      </w:r>
    </w:p>
    <w:p w14:paraId="71A745C5"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r>
      <w:r w:rsidRPr="003F3584">
        <w:rPr>
          <w:rFonts w:cstheme="minorHAnsi"/>
          <w:sz w:val="13"/>
          <w:szCs w:val="13"/>
        </w:rPr>
        <w:tab/>
        <w:t xml:space="preserve">  #2000000000;</w:t>
      </w:r>
    </w:p>
    <w:p w14:paraId="392C8E14"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r>
      <w:r w:rsidRPr="003F3584">
        <w:rPr>
          <w:rFonts w:cstheme="minorHAnsi"/>
          <w:sz w:val="13"/>
          <w:szCs w:val="13"/>
        </w:rPr>
        <w:tab/>
        <w:t xml:space="preserve">  StartStop = 0;</w:t>
      </w:r>
    </w:p>
    <w:p w14:paraId="7D536450"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r>
      <w:r w:rsidRPr="003F3584">
        <w:rPr>
          <w:rFonts w:cstheme="minorHAnsi"/>
          <w:sz w:val="13"/>
          <w:szCs w:val="13"/>
        </w:rPr>
        <w:tab/>
        <w:t xml:space="preserve"> </w:t>
      </w:r>
    </w:p>
    <w:p w14:paraId="033C431B"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r>
      <w:r w:rsidRPr="003F3584">
        <w:rPr>
          <w:rFonts w:cstheme="minorHAnsi"/>
          <w:sz w:val="13"/>
          <w:szCs w:val="13"/>
        </w:rPr>
        <w:tab/>
        <w:t xml:space="preserve">  $stop;</w:t>
      </w:r>
    </w:p>
    <w:p w14:paraId="39E727F8" w14:textId="77777777" w:rsidR="001A7B25" w:rsidRPr="003F3584" w:rsidRDefault="001A7B25" w:rsidP="003F3584">
      <w:pPr>
        <w:snapToGrid w:val="0"/>
        <w:contextualSpacing/>
        <w:rPr>
          <w:rFonts w:cstheme="minorHAnsi"/>
          <w:sz w:val="13"/>
          <w:szCs w:val="13"/>
        </w:rPr>
      </w:pPr>
      <w:r w:rsidRPr="003F3584">
        <w:rPr>
          <w:rFonts w:cstheme="minorHAnsi"/>
          <w:sz w:val="13"/>
          <w:szCs w:val="13"/>
        </w:rPr>
        <w:tab/>
        <w:t xml:space="preserve"> end</w:t>
      </w:r>
    </w:p>
    <w:p w14:paraId="73F521AC" w14:textId="77777777" w:rsidR="001A7B25" w:rsidRPr="003F3584" w:rsidRDefault="001A7B25" w:rsidP="003F3584">
      <w:pPr>
        <w:snapToGrid w:val="0"/>
        <w:contextualSpacing/>
        <w:rPr>
          <w:rFonts w:cstheme="minorHAnsi"/>
          <w:sz w:val="13"/>
          <w:szCs w:val="13"/>
        </w:rPr>
      </w:pPr>
    </w:p>
    <w:p w14:paraId="1E19A664" w14:textId="77777777" w:rsidR="001A7B25" w:rsidRPr="003F3584" w:rsidRDefault="001A7B25" w:rsidP="003F3584">
      <w:pPr>
        <w:snapToGrid w:val="0"/>
        <w:contextualSpacing/>
        <w:rPr>
          <w:rFonts w:cstheme="minorHAnsi"/>
          <w:sz w:val="13"/>
          <w:szCs w:val="13"/>
        </w:rPr>
      </w:pPr>
    </w:p>
    <w:p w14:paraId="62C6D8DB" w14:textId="49CC2C48" w:rsidR="00E509E3" w:rsidRPr="003F3584" w:rsidRDefault="001A7B25" w:rsidP="003F3584">
      <w:pPr>
        <w:snapToGrid w:val="0"/>
        <w:contextualSpacing/>
        <w:rPr>
          <w:rFonts w:eastAsiaTheme="minorEastAsia" w:cstheme="minorHAnsi"/>
          <w:sz w:val="13"/>
          <w:szCs w:val="13"/>
          <w:lang w:eastAsia="zh-CN"/>
        </w:rPr>
      </w:pPr>
      <w:r w:rsidRPr="003F3584">
        <w:rPr>
          <w:rFonts w:cstheme="minorHAnsi"/>
          <w:sz w:val="13"/>
          <w:szCs w:val="13"/>
        </w:rPr>
        <w:t>endmodule</w:t>
      </w:r>
    </w:p>
    <w:p w14:paraId="77894283" w14:textId="77777777" w:rsidR="00E509E3" w:rsidRPr="003F3584" w:rsidRDefault="00E509E3" w:rsidP="003F3584">
      <w:pPr>
        <w:snapToGrid w:val="0"/>
        <w:contextualSpacing/>
        <w:rPr>
          <w:rFonts w:eastAsiaTheme="minorEastAsia" w:cstheme="minorHAnsi"/>
          <w:sz w:val="13"/>
          <w:szCs w:val="13"/>
          <w:lang w:eastAsia="zh-CN"/>
        </w:rPr>
      </w:pPr>
    </w:p>
    <w:p w14:paraId="3A98E172" w14:textId="77777777" w:rsidR="00E509E3" w:rsidRPr="003F3584" w:rsidRDefault="00E509E3" w:rsidP="003F3584">
      <w:pPr>
        <w:snapToGrid w:val="0"/>
        <w:contextualSpacing/>
        <w:rPr>
          <w:rFonts w:eastAsiaTheme="minorEastAsia" w:cstheme="minorHAnsi"/>
          <w:sz w:val="13"/>
          <w:szCs w:val="13"/>
          <w:lang w:eastAsia="zh-CN"/>
        </w:rPr>
      </w:pPr>
    </w:p>
    <w:p w14:paraId="028471A1"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module ClockDivider (</w:t>
      </w:r>
    </w:p>
    <w:p w14:paraId="2E07ED67" w14:textId="77777777" w:rsidR="00F47908" w:rsidRPr="003F3584" w:rsidRDefault="00F47908" w:rsidP="003F3584">
      <w:pPr>
        <w:snapToGrid w:val="0"/>
        <w:contextualSpacing/>
        <w:rPr>
          <w:rFonts w:eastAsiaTheme="minorEastAsia" w:cstheme="minorHAnsi"/>
          <w:sz w:val="13"/>
          <w:szCs w:val="13"/>
          <w:lang w:eastAsia="zh-CN"/>
        </w:rPr>
      </w:pPr>
    </w:p>
    <w:p w14:paraId="012B5FF1"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input wire </w:t>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CLK_50MHz, </w:t>
      </w:r>
      <w:r w:rsidRPr="003F3584">
        <w:rPr>
          <w:rFonts w:eastAsiaTheme="minorEastAsia" w:cstheme="minorHAnsi"/>
          <w:sz w:val="13"/>
          <w:szCs w:val="13"/>
          <w:lang w:eastAsia="zh-CN"/>
        </w:rPr>
        <w:tab/>
      </w:r>
      <w:r w:rsidRPr="003F3584">
        <w:rPr>
          <w:rFonts w:eastAsiaTheme="minorEastAsia" w:cstheme="minorHAnsi"/>
          <w:sz w:val="13"/>
          <w:szCs w:val="13"/>
          <w:lang w:eastAsia="zh-CN"/>
        </w:rPr>
        <w:tab/>
        <w:t>//50MHz clock input</w:t>
      </w:r>
    </w:p>
    <w:p w14:paraId="780C4AA8"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input wire </w:t>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rst_n, </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//Active-LOW reset signal</w:t>
      </w:r>
    </w:p>
    <w:p w14:paraId="0A991263"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p>
    <w:p w14:paraId="2D6308A7"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output reg </w:t>
      </w:r>
      <w:r w:rsidRPr="003F3584">
        <w:rPr>
          <w:rFonts w:eastAsiaTheme="minorEastAsia" w:cstheme="minorHAnsi"/>
          <w:sz w:val="13"/>
          <w:szCs w:val="13"/>
          <w:lang w:eastAsia="zh-CN"/>
        </w:rPr>
        <w:tab/>
      </w:r>
      <w:r w:rsidRPr="003F3584">
        <w:rPr>
          <w:rFonts w:eastAsiaTheme="minorEastAsia" w:cstheme="minorHAnsi"/>
          <w:sz w:val="13"/>
          <w:szCs w:val="13"/>
          <w:lang w:eastAsia="zh-CN"/>
        </w:rPr>
        <w:tab/>
        <w:t>CLK_100Hz,</w:t>
      </w:r>
      <w:r w:rsidRPr="003F3584">
        <w:rPr>
          <w:rFonts w:eastAsiaTheme="minorEastAsia" w:cstheme="minorHAnsi"/>
          <w:sz w:val="13"/>
          <w:szCs w:val="13"/>
          <w:lang w:eastAsia="zh-CN"/>
        </w:rPr>
        <w:tab/>
        <w:t xml:space="preserve"> </w:t>
      </w:r>
      <w:r w:rsidRPr="003F3584">
        <w:rPr>
          <w:rFonts w:eastAsiaTheme="minorEastAsia" w:cstheme="minorHAnsi"/>
          <w:sz w:val="13"/>
          <w:szCs w:val="13"/>
          <w:lang w:eastAsia="zh-CN"/>
        </w:rPr>
        <w:tab/>
        <w:t>//100Hz clock; You can tweak the output type accordingly.</w:t>
      </w:r>
    </w:p>
    <w:p w14:paraId="4B4FBA58"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output reg </w:t>
      </w:r>
      <w:r w:rsidRPr="003F3584">
        <w:rPr>
          <w:rFonts w:eastAsiaTheme="minorEastAsia" w:cstheme="minorHAnsi"/>
          <w:sz w:val="13"/>
          <w:szCs w:val="13"/>
          <w:lang w:eastAsia="zh-CN"/>
        </w:rPr>
        <w:tab/>
      </w:r>
      <w:r w:rsidRPr="003F3584">
        <w:rPr>
          <w:rFonts w:eastAsiaTheme="minorEastAsia" w:cstheme="minorHAnsi"/>
          <w:sz w:val="13"/>
          <w:szCs w:val="13"/>
          <w:lang w:eastAsia="zh-CN"/>
        </w:rPr>
        <w:tab/>
        <w:t>CLK_1Hz</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//1Hz clock; You can tweak the output type accordingly.</w:t>
      </w:r>
    </w:p>
    <w:p w14:paraId="4CACAD57" w14:textId="77777777" w:rsidR="00F47908" w:rsidRPr="003F3584" w:rsidRDefault="00F47908" w:rsidP="003F3584">
      <w:pPr>
        <w:snapToGrid w:val="0"/>
        <w:contextualSpacing/>
        <w:rPr>
          <w:rFonts w:eastAsiaTheme="minorEastAsia" w:cstheme="minorHAnsi"/>
          <w:sz w:val="13"/>
          <w:szCs w:val="13"/>
          <w:lang w:eastAsia="zh-CN"/>
        </w:rPr>
      </w:pPr>
    </w:p>
    <w:p w14:paraId="1782C79D"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w:t>
      </w:r>
    </w:p>
    <w:p w14:paraId="0F307FD2" w14:textId="77777777" w:rsidR="00F47908" w:rsidRPr="003F3584" w:rsidRDefault="00F47908" w:rsidP="003F3584">
      <w:pPr>
        <w:snapToGrid w:val="0"/>
        <w:contextualSpacing/>
        <w:rPr>
          <w:rFonts w:eastAsiaTheme="minorEastAsia" w:cstheme="minorHAnsi"/>
          <w:sz w:val="13"/>
          <w:szCs w:val="13"/>
          <w:lang w:eastAsia="zh-CN"/>
        </w:rPr>
      </w:pPr>
    </w:p>
    <w:p w14:paraId="52A44E17" w14:textId="77777777" w:rsidR="00F47908" w:rsidRPr="003F3584" w:rsidRDefault="00F47908" w:rsidP="003F3584">
      <w:pPr>
        <w:snapToGrid w:val="0"/>
        <w:contextualSpacing/>
        <w:rPr>
          <w:rFonts w:eastAsiaTheme="minorEastAsia" w:cstheme="minorHAnsi"/>
          <w:sz w:val="13"/>
          <w:szCs w:val="13"/>
          <w:lang w:eastAsia="zh-CN"/>
        </w:rPr>
      </w:pPr>
    </w:p>
    <w:p w14:paraId="0454A80B"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Frequency divider counter</w:t>
      </w:r>
    </w:p>
    <w:p w14:paraId="3EBF5FC0"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reg [17:0] </w:t>
      </w:r>
      <w:r w:rsidRPr="003F3584">
        <w:rPr>
          <w:rFonts w:eastAsiaTheme="minorEastAsia" w:cstheme="minorHAnsi"/>
          <w:sz w:val="13"/>
          <w:szCs w:val="13"/>
          <w:lang w:eastAsia="zh-CN"/>
        </w:rPr>
        <w:tab/>
      </w:r>
      <w:r w:rsidRPr="003F3584">
        <w:rPr>
          <w:rFonts w:eastAsiaTheme="minorEastAsia" w:cstheme="minorHAnsi"/>
          <w:sz w:val="13"/>
          <w:szCs w:val="13"/>
          <w:lang w:eastAsia="zh-CN"/>
        </w:rPr>
        <w:tab/>
        <w:t>count_100;</w:t>
      </w:r>
    </w:p>
    <w:p w14:paraId="4EC9139A"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reg [25:0] </w:t>
      </w:r>
      <w:r w:rsidRPr="003F3584">
        <w:rPr>
          <w:rFonts w:eastAsiaTheme="minorEastAsia" w:cstheme="minorHAnsi"/>
          <w:sz w:val="13"/>
          <w:szCs w:val="13"/>
          <w:lang w:eastAsia="zh-CN"/>
        </w:rPr>
        <w:tab/>
      </w:r>
      <w:r w:rsidRPr="003F3584">
        <w:rPr>
          <w:rFonts w:eastAsiaTheme="minorEastAsia" w:cstheme="minorHAnsi"/>
          <w:sz w:val="13"/>
          <w:szCs w:val="13"/>
          <w:lang w:eastAsia="zh-CN"/>
        </w:rPr>
        <w:tab/>
        <w:t>count_1;</w:t>
      </w:r>
    </w:p>
    <w:p w14:paraId="1301E665"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p>
    <w:p w14:paraId="4AF0764D" w14:textId="77777777" w:rsidR="00F47908" w:rsidRPr="003F3584" w:rsidRDefault="00F47908" w:rsidP="003F3584">
      <w:pPr>
        <w:snapToGrid w:val="0"/>
        <w:contextualSpacing/>
        <w:rPr>
          <w:rFonts w:eastAsiaTheme="minorEastAsia" w:cstheme="minorHAnsi"/>
          <w:sz w:val="13"/>
          <w:szCs w:val="13"/>
          <w:lang w:eastAsia="zh-CN"/>
        </w:rPr>
      </w:pPr>
    </w:p>
    <w:p w14:paraId="05F73800"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main logic: Reset triggered by the rising edge of the clock</w:t>
      </w:r>
    </w:p>
    <w:p w14:paraId="782C0B2C"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always @(posedge CLK_50MHz or negedge rst_n) begin</w:t>
      </w:r>
    </w:p>
    <w:p w14:paraId="4CB59982"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if (!rst_n) begin</w:t>
      </w:r>
    </w:p>
    <w:p w14:paraId="6DCEFA3F"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 reset</w:t>
      </w:r>
    </w:p>
    <w:p w14:paraId="386343EA"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count_100    &lt;= 18'd0;</w:t>
      </w:r>
    </w:p>
    <w:p w14:paraId="533139C1"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CLK_100Hz   </w:t>
      </w:r>
      <w:r w:rsidRPr="003F3584">
        <w:rPr>
          <w:rFonts w:eastAsiaTheme="minorEastAsia" w:cstheme="minorHAnsi"/>
          <w:sz w:val="13"/>
          <w:szCs w:val="13"/>
          <w:lang w:eastAsia="zh-CN"/>
        </w:rPr>
        <w:tab/>
        <w:t>&lt;= 1'b0;</w:t>
      </w:r>
    </w:p>
    <w:p w14:paraId="22818179"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count_1      &lt;= 26'd0;</w:t>
      </w:r>
    </w:p>
    <w:p w14:paraId="5D50C90F"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CLK_1Hz     </w:t>
      </w:r>
      <w:r w:rsidRPr="003F3584">
        <w:rPr>
          <w:rFonts w:eastAsiaTheme="minorEastAsia" w:cstheme="minorHAnsi"/>
          <w:sz w:val="13"/>
          <w:szCs w:val="13"/>
          <w:lang w:eastAsia="zh-CN"/>
        </w:rPr>
        <w:tab/>
        <w:t>&lt;= 1'b0;</w:t>
      </w:r>
    </w:p>
    <w:p w14:paraId="7F3E36F0"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w:t>
      </w:r>
    </w:p>
    <w:p w14:paraId="10CE8402"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end else begin</w:t>
      </w:r>
    </w:p>
    <w:p w14:paraId="5DAB0D14"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 At 100 Hz frequency division, the counter flips when it reaches 250000 - 1</w:t>
      </w:r>
    </w:p>
    <w:p w14:paraId="062195A1"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if (count_100 == 18'd250_000 - 1) begin  </w:t>
      </w:r>
    </w:p>
    <w:p w14:paraId="51760167"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lastRenderedPageBreak/>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count_100   &lt;= 18'd0;</w:t>
      </w:r>
    </w:p>
    <w:p w14:paraId="3720A3EF"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CLK_100Hz   &lt;= ~CLK_100Hz;</w:t>
      </w:r>
    </w:p>
    <w:p w14:paraId="7A3DE7A7"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p>
    <w:p w14:paraId="33ECFE16"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 If not full, continue counting</w:t>
      </w:r>
    </w:p>
    <w:p w14:paraId="25DC54C1"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end else begin</w:t>
      </w:r>
    </w:p>
    <w:p w14:paraId="10AC43E3"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count_100   &lt;= count_100 + 1;</w:t>
      </w:r>
    </w:p>
    <w:p w14:paraId="3BB511CA"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p>
    <w:p w14:paraId="2C78404F"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end</w:t>
      </w:r>
    </w:p>
    <w:p w14:paraId="1C47ECF2" w14:textId="77777777" w:rsidR="00F47908" w:rsidRPr="003F3584" w:rsidRDefault="00F47908" w:rsidP="003F3584">
      <w:pPr>
        <w:snapToGrid w:val="0"/>
        <w:contextualSpacing/>
        <w:rPr>
          <w:rFonts w:eastAsiaTheme="minorEastAsia" w:cstheme="minorHAnsi"/>
          <w:sz w:val="13"/>
          <w:szCs w:val="13"/>
          <w:lang w:eastAsia="zh-CN"/>
        </w:rPr>
      </w:pPr>
    </w:p>
    <w:p w14:paraId="0E59B604"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 At 1 Hz frequency division, the counter flips when it reaches 25000000 - 1</w:t>
      </w:r>
    </w:p>
    <w:p w14:paraId="22A8707A"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if (count_1 == 26'd25_000_000 - 1) begin</w:t>
      </w:r>
    </w:p>
    <w:p w14:paraId="32EFB490"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count_1     &lt;= 26'd0;</w:t>
      </w:r>
    </w:p>
    <w:p w14:paraId="30EED3A7"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CLK_1Hz     &lt;= ~CLK_1Hz;</w:t>
      </w:r>
    </w:p>
    <w:p w14:paraId="553A7141"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p>
    <w:p w14:paraId="3E179E4F"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end else begin</w:t>
      </w:r>
    </w:p>
    <w:p w14:paraId="2B21126B"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count_1     &lt;= count_1 + 1;</w:t>
      </w:r>
    </w:p>
    <w:p w14:paraId="2ECC64EB"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p>
    <w:p w14:paraId="7248613C"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end</w:t>
      </w:r>
    </w:p>
    <w:p w14:paraId="5DC74124"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end</w:t>
      </w:r>
    </w:p>
    <w:p w14:paraId="401AF624"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end</w:t>
      </w:r>
    </w:p>
    <w:p w14:paraId="6561AAC7" w14:textId="77777777" w:rsidR="00F47908"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p>
    <w:p w14:paraId="086257C4" w14:textId="6EE17D1D" w:rsidR="005B208A" w:rsidRPr="003F3584" w:rsidRDefault="00F47908"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endmodule</w:t>
      </w:r>
    </w:p>
    <w:p w14:paraId="40C3CB5E" w14:textId="77777777" w:rsidR="00F47908" w:rsidRPr="003F3584" w:rsidRDefault="00F47908" w:rsidP="003F3584">
      <w:pPr>
        <w:snapToGrid w:val="0"/>
        <w:contextualSpacing/>
        <w:rPr>
          <w:rFonts w:eastAsiaTheme="minorEastAsia" w:cstheme="minorHAnsi"/>
          <w:sz w:val="13"/>
          <w:szCs w:val="13"/>
          <w:lang w:eastAsia="zh-CN"/>
        </w:rPr>
      </w:pPr>
    </w:p>
    <w:p w14:paraId="17C7E52A" w14:textId="77777777" w:rsidR="00F47908" w:rsidRPr="003F3584" w:rsidRDefault="00F47908" w:rsidP="003F3584">
      <w:pPr>
        <w:snapToGrid w:val="0"/>
        <w:contextualSpacing/>
        <w:rPr>
          <w:rFonts w:eastAsiaTheme="minorEastAsia" w:cstheme="minorHAnsi"/>
          <w:sz w:val="13"/>
          <w:szCs w:val="13"/>
          <w:lang w:eastAsia="zh-CN"/>
        </w:rPr>
      </w:pPr>
    </w:p>
    <w:p w14:paraId="045A9401"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`timescale 1ns/1ps</w:t>
      </w:r>
    </w:p>
    <w:p w14:paraId="21ECAFD3" w14:textId="77777777" w:rsidR="00FE73FA" w:rsidRPr="003F3584" w:rsidRDefault="00FE73FA" w:rsidP="003F3584">
      <w:pPr>
        <w:snapToGrid w:val="0"/>
        <w:contextualSpacing/>
        <w:rPr>
          <w:rFonts w:eastAsiaTheme="minorEastAsia" w:cstheme="minorHAnsi"/>
          <w:sz w:val="13"/>
          <w:szCs w:val="13"/>
          <w:lang w:eastAsia="zh-CN"/>
        </w:rPr>
      </w:pPr>
    </w:p>
    <w:p w14:paraId="1021F3BE"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module ClockDivider_tb;</w:t>
      </w:r>
    </w:p>
    <w:p w14:paraId="01907B72" w14:textId="77777777" w:rsidR="00FE73FA" w:rsidRPr="003F3584" w:rsidRDefault="00FE73FA" w:rsidP="003F3584">
      <w:pPr>
        <w:snapToGrid w:val="0"/>
        <w:contextualSpacing/>
        <w:rPr>
          <w:rFonts w:eastAsiaTheme="minorEastAsia" w:cstheme="minorHAnsi"/>
          <w:sz w:val="13"/>
          <w:szCs w:val="13"/>
          <w:lang w:eastAsia="zh-CN"/>
        </w:rPr>
      </w:pPr>
    </w:p>
    <w:p w14:paraId="1EDC7977"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reg </w:t>
      </w:r>
      <w:r w:rsidRPr="003F3584">
        <w:rPr>
          <w:rFonts w:eastAsiaTheme="minorEastAsia" w:cstheme="minorHAnsi"/>
          <w:sz w:val="13"/>
          <w:szCs w:val="13"/>
          <w:lang w:eastAsia="zh-CN"/>
        </w:rPr>
        <w:tab/>
      </w:r>
      <w:r w:rsidRPr="003F3584">
        <w:rPr>
          <w:rFonts w:eastAsiaTheme="minorEastAsia" w:cstheme="minorHAnsi"/>
          <w:sz w:val="13"/>
          <w:szCs w:val="13"/>
          <w:lang w:eastAsia="zh-CN"/>
        </w:rPr>
        <w:tab/>
        <w:t>CLK_50MHz;    // 50 MHz clk</w:t>
      </w:r>
    </w:p>
    <w:p w14:paraId="0B2C94CA"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reg </w:t>
      </w:r>
      <w:r w:rsidRPr="003F3584">
        <w:rPr>
          <w:rFonts w:eastAsiaTheme="minorEastAsia" w:cstheme="minorHAnsi"/>
          <w:sz w:val="13"/>
          <w:szCs w:val="13"/>
          <w:lang w:eastAsia="zh-CN"/>
        </w:rPr>
        <w:tab/>
      </w:r>
      <w:r w:rsidRPr="003F3584">
        <w:rPr>
          <w:rFonts w:eastAsiaTheme="minorEastAsia" w:cstheme="minorHAnsi"/>
          <w:sz w:val="13"/>
          <w:szCs w:val="13"/>
          <w:lang w:eastAsia="zh-CN"/>
        </w:rPr>
        <w:tab/>
        <w:t>rst_n;        // reset (effective low)</w:t>
      </w:r>
    </w:p>
    <w:p w14:paraId="4854BE18"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wire </w:t>
      </w:r>
      <w:r w:rsidRPr="003F3584">
        <w:rPr>
          <w:rFonts w:eastAsiaTheme="minorEastAsia" w:cstheme="minorHAnsi"/>
          <w:sz w:val="13"/>
          <w:szCs w:val="13"/>
          <w:lang w:eastAsia="zh-CN"/>
        </w:rPr>
        <w:tab/>
        <w:t>CLK_100Hz;   // 100 Hz clk</w:t>
      </w:r>
    </w:p>
    <w:p w14:paraId="760D8375"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wire </w:t>
      </w:r>
      <w:r w:rsidRPr="003F3584">
        <w:rPr>
          <w:rFonts w:eastAsiaTheme="minorEastAsia" w:cstheme="minorHAnsi"/>
          <w:sz w:val="13"/>
          <w:szCs w:val="13"/>
          <w:lang w:eastAsia="zh-CN"/>
        </w:rPr>
        <w:tab/>
        <w:t>CLK_1Hz;     // 1 Hz clk</w:t>
      </w:r>
    </w:p>
    <w:p w14:paraId="7F7914D7" w14:textId="77777777" w:rsidR="00FE73FA" w:rsidRPr="003F3584" w:rsidRDefault="00FE73FA" w:rsidP="003F3584">
      <w:pPr>
        <w:snapToGrid w:val="0"/>
        <w:contextualSpacing/>
        <w:rPr>
          <w:rFonts w:eastAsiaTheme="minorEastAsia" w:cstheme="minorHAnsi"/>
          <w:sz w:val="13"/>
          <w:szCs w:val="13"/>
          <w:lang w:eastAsia="zh-CN"/>
        </w:rPr>
      </w:pPr>
    </w:p>
    <w:p w14:paraId="63216753" w14:textId="77777777" w:rsidR="00FE73FA" w:rsidRPr="003F3584" w:rsidRDefault="00FE73FA" w:rsidP="003F3584">
      <w:pPr>
        <w:snapToGrid w:val="0"/>
        <w:contextualSpacing/>
        <w:rPr>
          <w:rFonts w:eastAsiaTheme="minorEastAsia" w:cstheme="minorHAnsi"/>
          <w:sz w:val="13"/>
          <w:szCs w:val="13"/>
          <w:lang w:eastAsia="zh-CN"/>
        </w:rPr>
      </w:pPr>
    </w:p>
    <w:p w14:paraId="1385D8A9"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ClockDivider uut (</w:t>
      </w:r>
    </w:p>
    <w:p w14:paraId="10D58864"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.CLK_50MHz</w:t>
      </w:r>
      <w:r w:rsidRPr="003F3584">
        <w:rPr>
          <w:rFonts w:eastAsiaTheme="minorEastAsia" w:cstheme="minorHAnsi"/>
          <w:sz w:val="13"/>
          <w:szCs w:val="13"/>
          <w:lang w:eastAsia="zh-CN"/>
        </w:rPr>
        <w:tab/>
        <w:t>(CLK_50MHz),</w:t>
      </w:r>
    </w:p>
    <w:p w14:paraId="6ADE1242"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.rst_n</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(rst_n),</w:t>
      </w:r>
    </w:p>
    <w:p w14:paraId="646F5513"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.CLK_100Hz</w:t>
      </w:r>
      <w:r w:rsidRPr="003F3584">
        <w:rPr>
          <w:rFonts w:eastAsiaTheme="minorEastAsia" w:cstheme="minorHAnsi"/>
          <w:sz w:val="13"/>
          <w:szCs w:val="13"/>
          <w:lang w:eastAsia="zh-CN"/>
        </w:rPr>
        <w:tab/>
        <w:t>(CLK_100Hz),</w:t>
      </w:r>
    </w:p>
    <w:p w14:paraId="1E1FB7B6"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.CLK_1Hz</w:t>
      </w:r>
      <w:r w:rsidRPr="003F3584">
        <w:rPr>
          <w:rFonts w:eastAsiaTheme="minorEastAsia" w:cstheme="minorHAnsi"/>
          <w:sz w:val="13"/>
          <w:szCs w:val="13"/>
          <w:lang w:eastAsia="zh-CN"/>
        </w:rPr>
        <w:tab/>
      </w:r>
      <w:r w:rsidRPr="003F3584">
        <w:rPr>
          <w:rFonts w:eastAsiaTheme="minorEastAsia" w:cstheme="minorHAnsi"/>
          <w:sz w:val="13"/>
          <w:szCs w:val="13"/>
          <w:lang w:eastAsia="zh-CN"/>
        </w:rPr>
        <w:tab/>
        <w:t>(CLK_1Hz)</w:t>
      </w:r>
    </w:p>
    <w:p w14:paraId="41D7739E"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t>
      </w:r>
    </w:p>
    <w:p w14:paraId="017B5E93" w14:textId="77777777" w:rsidR="00FE73FA" w:rsidRPr="003F3584" w:rsidRDefault="00FE73FA" w:rsidP="003F3584">
      <w:pPr>
        <w:snapToGrid w:val="0"/>
        <w:contextualSpacing/>
        <w:rPr>
          <w:rFonts w:eastAsiaTheme="minorEastAsia" w:cstheme="minorHAnsi"/>
          <w:sz w:val="13"/>
          <w:szCs w:val="13"/>
          <w:lang w:eastAsia="zh-CN"/>
        </w:rPr>
      </w:pPr>
    </w:p>
    <w:p w14:paraId="74E7EFA3"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00E12FF0"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50 MHz clock generation: period 20 ns, rising edge interval 10 ns</w:t>
      </w:r>
    </w:p>
    <w:p w14:paraId="59F8C29B"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initial CLK_50MHz = 0;</w:t>
      </w:r>
    </w:p>
    <w:p w14:paraId="374EABE5"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always #10 CLK_50MHz = ~CLK_50MHz;</w:t>
      </w:r>
    </w:p>
    <w:p w14:paraId="60255199" w14:textId="77777777" w:rsidR="00FE73FA" w:rsidRPr="003F3584" w:rsidRDefault="00FE73FA" w:rsidP="003F3584">
      <w:pPr>
        <w:snapToGrid w:val="0"/>
        <w:contextualSpacing/>
        <w:rPr>
          <w:rFonts w:eastAsiaTheme="minorEastAsia" w:cstheme="minorHAnsi"/>
          <w:sz w:val="13"/>
          <w:szCs w:val="13"/>
          <w:lang w:eastAsia="zh-CN"/>
        </w:rPr>
      </w:pPr>
    </w:p>
    <w:p w14:paraId="12B83985"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40835C1D"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reset</w:t>
      </w:r>
    </w:p>
    <w:p w14:paraId="0A71923D"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initial begin</w:t>
      </w:r>
    </w:p>
    <w:p w14:paraId="4203EF7F"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rst_n = 0;</w:t>
      </w:r>
    </w:p>
    <w:p w14:paraId="2C07C3F7"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#100;</w:t>
      </w:r>
    </w:p>
    <w:p w14:paraId="40F592A1"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rst_n = 1;</w:t>
      </w:r>
    </w:p>
    <w:p w14:paraId="2806F14C"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end</w:t>
      </w:r>
    </w:p>
    <w:p w14:paraId="2D63BD0A" w14:textId="77777777" w:rsidR="00FE73FA" w:rsidRPr="003F3584" w:rsidRDefault="00FE73FA" w:rsidP="003F3584">
      <w:pPr>
        <w:snapToGrid w:val="0"/>
        <w:contextualSpacing/>
        <w:rPr>
          <w:rFonts w:eastAsiaTheme="minorEastAsia" w:cstheme="minorHAnsi"/>
          <w:sz w:val="13"/>
          <w:szCs w:val="13"/>
          <w:lang w:eastAsia="zh-CN"/>
        </w:rPr>
      </w:pPr>
    </w:p>
    <w:p w14:paraId="6657E699"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55365DBD"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rising edge counting</w:t>
      </w:r>
    </w:p>
    <w:p w14:paraId="21B6F38E"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integer count100 = 0;</w:t>
      </w:r>
    </w:p>
    <w:p w14:paraId="02AA448A"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integer count1   = 0;</w:t>
      </w:r>
    </w:p>
    <w:p w14:paraId="59140D37" w14:textId="77777777" w:rsidR="00FE73FA" w:rsidRPr="003F3584" w:rsidRDefault="00FE73FA" w:rsidP="003F3584">
      <w:pPr>
        <w:snapToGrid w:val="0"/>
        <w:contextualSpacing/>
        <w:rPr>
          <w:rFonts w:eastAsiaTheme="minorEastAsia" w:cstheme="minorHAnsi"/>
          <w:sz w:val="13"/>
          <w:szCs w:val="13"/>
          <w:lang w:eastAsia="zh-CN"/>
        </w:rPr>
      </w:pPr>
    </w:p>
    <w:p w14:paraId="714BE1D4"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0723739C"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100 Hz </w:t>
      </w:r>
    </w:p>
    <w:p w14:paraId="7616E93B"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always @(posedge CLK_100Hz) begin</w:t>
      </w:r>
    </w:p>
    <w:p w14:paraId="67FE7A29"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count100 = count100 + 1;</w:t>
      </w:r>
    </w:p>
    <w:p w14:paraId="28A16F4E"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$display("Time=%0t: %0d times CLK_100Hz rising edge", $time, count100);</w:t>
      </w:r>
    </w:p>
    <w:p w14:paraId="5437D934"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end</w:t>
      </w:r>
    </w:p>
    <w:p w14:paraId="7D947FDF" w14:textId="77777777" w:rsidR="00FE73FA" w:rsidRPr="003F3584" w:rsidRDefault="00FE73FA" w:rsidP="003F3584">
      <w:pPr>
        <w:snapToGrid w:val="0"/>
        <w:contextualSpacing/>
        <w:rPr>
          <w:rFonts w:eastAsiaTheme="minorEastAsia" w:cstheme="minorHAnsi"/>
          <w:sz w:val="13"/>
          <w:szCs w:val="13"/>
          <w:lang w:eastAsia="zh-CN"/>
        </w:rPr>
      </w:pPr>
    </w:p>
    <w:p w14:paraId="44FA8200"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595A1ABB"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1 Hz </w:t>
      </w:r>
    </w:p>
    <w:p w14:paraId="70C064E0"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always @(posedge CLK_1Hz) begin</w:t>
      </w:r>
    </w:p>
    <w:p w14:paraId="1FEAE9A0"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count1 = count1 + 1;</w:t>
      </w:r>
    </w:p>
    <w:p w14:paraId="12116988"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$display("Time=%0t:  %0d times CLK_1Hz rising edge", $time, count1);</w:t>
      </w:r>
    </w:p>
    <w:p w14:paraId="410A480B"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end</w:t>
      </w:r>
    </w:p>
    <w:p w14:paraId="427AAC55" w14:textId="77777777" w:rsidR="00FE73FA" w:rsidRPr="003F3584" w:rsidRDefault="00FE73FA" w:rsidP="003F3584">
      <w:pPr>
        <w:snapToGrid w:val="0"/>
        <w:contextualSpacing/>
        <w:rPr>
          <w:rFonts w:eastAsiaTheme="minorEastAsia" w:cstheme="minorHAnsi"/>
          <w:sz w:val="13"/>
          <w:szCs w:val="13"/>
          <w:lang w:eastAsia="zh-CN"/>
        </w:rPr>
      </w:pPr>
    </w:p>
    <w:p w14:paraId="773206A7"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55362356"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process ends when the 100 Hz output occurs twice and the 1 Hz output occurs twice.</w:t>
      </w:r>
    </w:p>
    <w:p w14:paraId="18F67F06"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initial begin</w:t>
      </w:r>
    </w:p>
    <w:p w14:paraId="4373C86B"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wait(count100 == 2);</w:t>
      </w:r>
    </w:p>
    <w:p w14:paraId="4BDC9666"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wait(count1   == 2);</w:t>
      </w:r>
    </w:p>
    <w:p w14:paraId="6882A59D"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$display("test finish: 100 Hz change 2 times</w:t>
      </w:r>
      <w:r w:rsidRPr="003F3584">
        <w:rPr>
          <w:rFonts w:eastAsiaTheme="minorEastAsia" w:cstheme="minorHAnsi"/>
          <w:sz w:val="13"/>
          <w:szCs w:val="13"/>
          <w:lang w:eastAsia="zh-CN"/>
        </w:rPr>
        <w:t>，</w:t>
      </w:r>
      <w:r w:rsidRPr="003F3584">
        <w:rPr>
          <w:rFonts w:eastAsiaTheme="minorEastAsia" w:cstheme="minorHAnsi"/>
          <w:sz w:val="13"/>
          <w:szCs w:val="13"/>
          <w:lang w:eastAsia="zh-CN"/>
        </w:rPr>
        <w:t>1 Hz change 2 times</w:t>
      </w:r>
      <w:r w:rsidRPr="003F3584">
        <w:rPr>
          <w:rFonts w:eastAsiaTheme="minorEastAsia" w:cstheme="minorHAnsi"/>
          <w:sz w:val="13"/>
          <w:szCs w:val="13"/>
          <w:lang w:eastAsia="zh-CN"/>
        </w:rPr>
        <w:t>，</w:t>
      </w:r>
      <w:r w:rsidRPr="003F3584">
        <w:rPr>
          <w:rFonts w:eastAsiaTheme="minorEastAsia" w:cstheme="minorHAnsi"/>
          <w:sz w:val="13"/>
          <w:szCs w:val="13"/>
          <w:lang w:eastAsia="zh-CN"/>
        </w:rPr>
        <w:t>finish time %0t", $time);</w:t>
      </w:r>
    </w:p>
    <w:p w14:paraId="77185AB6"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$stop;</w:t>
      </w:r>
    </w:p>
    <w:p w14:paraId="7C5D00C8"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end</w:t>
      </w:r>
    </w:p>
    <w:p w14:paraId="103E6C6E" w14:textId="16F404DA" w:rsidR="00F47908"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endmodule</w:t>
      </w:r>
    </w:p>
    <w:p w14:paraId="44289D7A" w14:textId="77777777" w:rsidR="00FE73FA" w:rsidRPr="003F3584" w:rsidRDefault="00FE73FA" w:rsidP="003F3584">
      <w:pPr>
        <w:snapToGrid w:val="0"/>
        <w:contextualSpacing/>
        <w:rPr>
          <w:rFonts w:eastAsiaTheme="minorEastAsia" w:cstheme="minorHAnsi"/>
          <w:sz w:val="13"/>
          <w:szCs w:val="13"/>
          <w:lang w:eastAsia="zh-CN"/>
        </w:rPr>
      </w:pPr>
    </w:p>
    <w:p w14:paraId="38A1E567" w14:textId="77777777" w:rsidR="00FE73FA" w:rsidRPr="003F3584" w:rsidRDefault="00FE73FA" w:rsidP="003F3584">
      <w:pPr>
        <w:snapToGrid w:val="0"/>
        <w:contextualSpacing/>
        <w:rPr>
          <w:rFonts w:eastAsiaTheme="minorEastAsia" w:cstheme="minorHAnsi"/>
          <w:sz w:val="13"/>
          <w:szCs w:val="13"/>
          <w:lang w:eastAsia="zh-CN"/>
        </w:rPr>
      </w:pPr>
    </w:p>
    <w:p w14:paraId="6992A5A8"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module TimerCoreLogic #(</w:t>
      </w:r>
    </w:p>
    <w:p w14:paraId="39EA19E3"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reset value of the counter and the wraparound value when the value reaches the upper limit</w:t>
      </w:r>
    </w:p>
    <w:p w14:paraId="64EFFCF8"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parameter </w:t>
      </w:r>
      <w:r w:rsidRPr="003F3584">
        <w:rPr>
          <w:rFonts w:eastAsiaTheme="minorEastAsia" w:cstheme="minorHAnsi"/>
          <w:sz w:val="13"/>
          <w:szCs w:val="13"/>
          <w:lang w:eastAsia="zh-CN"/>
        </w:rPr>
        <w:tab/>
      </w:r>
      <w:r w:rsidRPr="003F3584">
        <w:rPr>
          <w:rFonts w:eastAsiaTheme="minorEastAsia" w:cstheme="minorHAnsi"/>
          <w:sz w:val="13"/>
          <w:szCs w:val="13"/>
          <w:lang w:eastAsia="zh-CN"/>
        </w:rPr>
        <w:tab/>
        <w:t>RESET_VAL_LSB = 8'd0,</w:t>
      </w:r>
    </w:p>
    <w:p w14:paraId="65C89853" w14:textId="0ED9D44A"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lastRenderedPageBreak/>
        <w:t xml:space="preserve">    parameter </w:t>
      </w:r>
      <w:r w:rsidRPr="003F3584">
        <w:rPr>
          <w:rFonts w:eastAsiaTheme="minorEastAsia" w:cstheme="minorHAnsi"/>
          <w:sz w:val="13"/>
          <w:szCs w:val="13"/>
          <w:lang w:eastAsia="zh-CN"/>
        </w:rPr>
        <w:tab/>
      </w:r>
      <w:r w:rsidRPr="003F3584">
        <w:rPr>
          <w:rFonts w:eastAsiaTheme="minorEastAsia" w:cstheme="minorHAnsi"/>
          <w:sz w:val="13"/>
          <w:szCs w:val="13"/>
          <w:lang w:eastAsia="zh-CN"/>
        </w:rPr>
        <w:tab/>
        <w:t>MAX_VAL_LSB   = 8'd</w:t>
      </w:r>
      <w:r w:rsidR="00944421">
        <w:rPr>
          <w:rFonts w:eastAsiaTheme="minorEastAsia" w:cstheme="minorHAnsi" w:hint="eastAsia"/>
          <w:sz w:val="13"/>
          <w:szCs w:val="13"/>
          <w:lang w:eastAsia="zh-CN"/>
        </w:rPr>
        <w:t>99</w:t>
      </w:r>
      <w:r w:rsidRPr="003F3584">
        <w:rPr>
          <w:rFonts w:eastAsiaTheme="minorEastAsia" w:cstheme="minorHAnsi"/>
          <w:sz w:val="13"/>
          <w:szCs w:val="13"/>
          <w:lang w:eastAsia="zh-CN"/>
        </w:rPr>
        <w:t>,</w:t>
      </w:r>
    </w:p>
    <w:p w14:paraId="5B888703"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parameter </w:t>
      </w:r>
      <w:r w:rsidRPr="003F3584">
        <w:rPr>
          <w:rFonts w:eastAsiaTheme="minorEastAsia" w:cstheme="minorHAnsi"/>
          <w:sz w:val="13"/>
          <w:szCs w:val="13"/>
          <w:lang w:eastAsia="zh-CN"/>
        </w:rPr>
        <w:tab/>
      </w:r>
      <w:r w:rsidRPr="003F3584">
        <w:rPr>
          <w:rFonts w:eastAsiaTheme="minorEastAsia" w:cstheme="minorHAnsi"/>
          <w:sz w:val="13"/>
          <w:szCs w:val="13"/>
          <w:lang w:eastAsia="zh-CN"/>
        </w:rPr>
        <w:tab/>
        <w:t>RESET_VAL_MSB = 8'd0,</w:t>
      </w:r>
    </w:p>
    <w:p w14:paraId="1FB05648" w14:textId="5917CBD6"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parameter </w:t>
      </w:r>
      <w:r w:rsidRPr="003F3584">
        <w:rPr>
          <w:rFonts w:eastAsiaTheme="minorEastAsia" w:cstheme="minorHAnsi"/>
          <w:sz w:val="13"/>
          <w:szCs w:val="13"/>
          <w:lang w:eastAsia="zh-CN"/>
        </w:rPr>
        <w:tab/>
      </w:r>
      <w:r w:rsidRPr="003F3584">
        <w:rPr>
          <w:rFonts w:eastAsiaTheme="minorEastAsia" w:cstheme="minorHAnsi"/>
          <w:sz w:val="13"/>
          <w:szCs w:val="13"/>
          <w:lang w:eastAsia="zh-CN"/>
        </w:rPr>
        <w:tab/>
        <w:t>MAX_VAL_MSB   = 8'd</w:t>
      </w:r>
      <w:r w:rsidR="00944421">
        <w:rPr>
          <w:rFonts w:eastAsiaTheme="minorEastAsia" w:cstheme="minorHAnsi" w:hint="eastAsia"/>
          <w:sz w:val="13"/>
          <w:szCs w:val="13"/>
          <w:lang w:eastAsia="zh-CN"/>
        </w:rPr>
        <w:t>99</w:t>
      </w:r>
    </w:p>
    <w:p w14:paraId="4AEAD9FA"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w:t>
      </w:r>
    </w:p>
    <w:p w14:paraId="2EB93326" w14:textId="77777777" w:rsidR="00FE73FA" w:rsidRPr="003F3584" w:rsidRDefault="00FE73FA" w:rsidP="003F3584">
      <w:pPr>
        <w:snapToGrid w:val="0"/>
        <w:contextualSpacing/>
        <w:rPr>
          <w:rFonts w:eastAsiaTheme="minorEastAsia" w:cstheme="minorHAnsi"/>
          <w:sz w:val="13"/>
          <w:szCs w:val="13"/>
          <w:lang w:eastAsia="zh-CN"/>
        </w:rPr>
      </w:pPr>
    </w:p>
    <w:p w14:paraId="11EBFECA" w14:textId="77777777" w:rsidR="00FE73FA" w:rsidRPr="003F3584" w:rsidRDefault="00FE73FA" w:rsidP="003F3584">
      <w:pPr>
        <w:snapToGrid w:val="0"/>
        <w:contextualSpacing/>
        <w:rPr>
          <w:rFonts w:eastAsiaTheme="minorEastAsia" w:cstheme="minorHAnsi"/>
          <w:sz w:val="13"/>
          <w:szCs w:val="13"/>
          <w:lang w:eastAsia="zh-CN"/>
        </w:rPr>
      </w:pPr>
    </w:p>
    <w:p w14:paraId="259A57E3"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input         clk,            // 100Hz or 1Hz clk</w:t>
      </w:r>
    </w:p>
    <w:p w14:paraId="2D2A6466"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input         rst_n,          // reset(effective low)</w:t>
      </w:r>
    </w:p>
    <w:p w14:paraId="4E5A7B17"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input         StartStop,      // start/stop</w:t>
      </w:r>
    </w:p>
    <w:p w14:paraId="0030F9A0"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input  [7:0]  ResetValLSB,</w:t>
      </w:r>
    </w:p>
    <w:p w14:paraId="71E5218D"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input  [7:0]  MaxValLSB,</w:t>
      </w:r>
    </w:p>
    <w:p w14:paraId="7E45016D"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input  [7:0]  ResetValMSB,</w:t>
      </w:r>
    </w:p>
    <w:p w14:paraId="3854ADB5"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input  [7:0]  MaxValMSB,</w:t>
      </w:r>
    </w:p>
    <w:p w14:paraId="2398BD04"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output [7:0]  LSBbinaryout,   // LSB counter</w:t>
      </w:r>
    </w:p>
    <w:p w14:paraId="35980823"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output [7:0]  MSBbinaryout    // MSB counter</w:t>
      </w:r>
    </w:p>
    <w:p w14:paraId="247CFDB5"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w:t>
      </w:r>
    </w:p>
    <w:p w14:paraId="6A1DDE2B" w14:textId="77777777" w:rsidR="00FE73FA" w:rsidRPr="003F3584" w:rsidRDefault="00FE73FA" w:rsidP="003F3584">
      <w:pPr>
        <w:snapToGrid w:val="0"/>
        <w:contextualSpacing/>
        <w:rPr>
          <w:rFonts w:eastAsiaTheme="minorEastAsia" w:cstheme="minorHAnsi"/>
          <w:sz w:val="13"/>
          <w:szCs w:val="13"/>
          <w:lang w:eastAsia="zh-CN"/>
        </w:rPr>
      </w:pPr>
    </w:p>
    <w:p w14:paraId="16E11A86" w14:textId="77777777" w:rsidR="00FE73FA" w:rsidRPr="003F3584" w:rsidRDefault="00FE73FA" w:rsidP="003F3584">
      <w:pPr>
        <w:snapToGrid w:val="0"/>
        <w:contextualSpacing/>
        <w:rPr>
          <w:rFonts w:eastAsiaTheme="minorEastAsia" w:cstheme="minorHAnsi"/>
          <w:sz w:val="13"/>
          <w:szCs w:val="13"/>
          <w:lang w:eastAsia="zh-CN"/>
        </w:rPr>
      </w:pPr>
    </w:p>
    <w:p w14:paraId="54C346AB"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wire</w:t>
      </w:r>
      <w:r w:rsidRPr="003F3584">
        <w:rPr>
          <w:rFonts w:eastAsiaTheme="minorEastAsia" w:cstheme="minorHAnsi"/>
          <w:sz w:val="13"/>
          <w:szCs w:val="13"/>
          <w:lang w:eastAsia="zh-CN"/>
        </w:rPr>
        <w:tab/>
        <w:t xml:space="preserve">  [7:0] </w:t>
      </w:r>
      <w:r w:rsidRPr="003F3584">
        <w:rPr>
          <w:rFonts w:eastAsiaTheme="minorEastAsia" w:cstheme="minorHAnsi"/>
          <w:sz w:val="13"/>
          <w:szCs w:val="13"/>
          <w:lang w:eastAsia="zh-CN"/>
        </w:rPr>
        <w:tab/>
      </w:r>
      <w:r w:rsidRPr="003F3584">
        <w:rPr>
          <w:rFonts w:eastAsiaTheme="minorEastAsia" w:cstheme="minorHAnsi"/>
          <w:sz w:val="13"/>
          <w:szCs w:val="13"/>
          <w:lang w:eastAsia="zh-CN"/>
        </w:rPr>
        <w:tab/>
        <w:t>count_lsb;</w:t>
      </w:r>
    </w:p>
    <w:p w14:paraId="627AEC9B"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wire   [7:0] </w:t>
      </w:r>
      <w:r w:rsidRPr="003F3584">
        <w:rPr>
          <w:rFonts w:eastAsiaTheme="minorEastAsia" w:cstheme="minorHAnsi"/>
          <w:sz w:val="13"/>
          <w:szCs w:val="13"/>
          <w:lang w:eastAsia="zh-CN"/>
        </w:rPr>
        <w:tab/>
      </w:r>
      <w:r w:rsidRPr="003F3584">
        <w:rPr>
          <w:rFonts w:eastAsiaTheme="minorEastAsia" w:cstheme="minorHAnsi"/>
          <w:sz w:val="13"/>
          <w:szCs w:val="13"/>
          <w:lang w:eastAsia="zh-CN"/>
        </w:rPr>
        <w:tab/>
        <w:t>count_msb;</w:t>
      </w:r>
    </w:p>
    <w:p w14:paraId="20D3D206"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wire       </w:t>
      </w:r>
      <w:r w:rsidRPr="003F3584">
        <w:rPr>
          <w:rFonts w:eastAsiaTheme="minorEastAsia" w:cstheme="minorHAnsi"/>
          <w:sz w:val="13"/>
          <w:szCs w:val="13"/>
          <w:lang w:eastAsia="zh-CN"/>
        </w:rPr>
        <w:tab/>
      </w:r>
      <w:r w:rsidRPr="003F3584">
        <w:rPr>
          <w:rFonts w:eastAsiaTheme="minorEastAsia" w:cstheme="minorHAnsi"/>
          <w:sz w:val="13"/>
          <w:szCs w:val="13"/>
          <w:lang w:eastAsia="zh-CN"/>
        </w:rPr>
        <w:tab/>
        <w:t>carry_lsb = (count_lsb == MaxValLSB) &amp; StartStop;</w:t>
      </w:r>
      <w:r w:rsidRPr="003F3584">
        <w:rPr>
          <w:rFonts w:eastAsiaTheme="minorEastAsia" w:cstheme="minorHAnsi"/>
          <w:sz w:val="13"/>
          <w:szCs w:val="13"/>
          <w:lang w:eastAsia="zh-CN"/>
        </w:rPr>
        <w:tab/>
        <w:t>// overflow control: when lower bit reaches the upper limit and is running, a carry pulse is generated</w:t>
      </w:r>
    </w:p>
    <w:p w14:paraId="792CF03D"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wire       </w:t>
      </w:r>
      <w:r w:rsidRPr="003F3584">
        <w:rPr>
          <w:rFonts w:eastAsiaTheme="minorEastAsia" w:cstheme="minorHAnsi"/>
          <w:sz w:val="13"/>
          <w:szCs w:val="13"/>
          <w:lang w:eastAsia="zh-CN"/>
        </w:rPr>
        <w:tab/>
      </w:r>
      <w:r w:rsidRPr="003F3584">
        <w:rPr>
          <w:rFonts w:eastAsiaTheme="minorEastAsia" w:cstheme="minorHAnsi"/>
          <w:sz w:val="13"/>
          <w:szCs w:val="13"/>
          <w:lang w:eastAsia="zh-CN"/>
        </w:rPr>
        <w:tab/>
        <w:t>carry_msb = (count_msb == MaxValMSB) &amp; carry_lsb; // Overflow control: when higher bit reaches the upper limit and the low bit also generates a carry, a high-bit wraparound pulse is produced.</w:t>
      </w:r>
    </w:p>
    <w:p w14:paraId="4C095FFA"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1EB3D190"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output assignment</w:t>
      </w:r>
    </w:p>
    <w:p w14:paraId="737B4FAF"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assign</w:t>
      </w:r>
      <w:r w:rsidRPr="003F3584">
        <w:rPr>
          <w:rFonts w:eastAsiaTheme="minorEastAsia" w:cstheme="minorHAnsi"/>
          <w:sz w:val="13"/>
          <w:szCs w:val="13"/>
          <w:lang w:eastAsia="zh-CN"/>
        </w:rPr>
        <w:tab/>
        <w:t>LSBbinaryout = count_lsb;</w:t>
      </w:r>
    </w:p>
    <w:p w14:paraId="5CACECA0"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assign</w:t>
      </w:r>
      <w:r w:rsidRPr="003F3584">
        <w:rPr>
          <w:rFonts w:eastAsiaTheme="minorEastAsia" w:cstheme="minorHAnsi"/>
          <w:sz w:val="13"/>
          <w:szCs w:val="13"/>
          <w:lang w:eastAsia="zh-CN"/>
        </w:rPr>
        <w:tab/>
        <w:t>MSBbinaryout = count_msb;</w:t>
      </w:r>
    </w:p>
    <w:p w14:paraId="70FEA04C" w14:textId="77777777" w:rsidR="00FE73FA" w:rsidRPr="003F3584" w:rsidRDefault="00FE73FA" w:rsidP="003F3584">
      <w:pPr>
        <w:snapToGrid w:val="0"/>
        <w:contextualSpacing/>
        <w:rPr>
          <w:rFonts w:eastAsiaTheme="minorEastAsia" w:cstheme="minorHAnsi"/>
          <w:sz w:val="13"/>
          <w:szCs w:val="13"/>
          <w:lang w:eastAsia="zh-CN"/>
        </w:rPr>
      </w:pPr>
    </w:p>
    <w:p w14:paraId="73586C35"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223C1CF9"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low-bit counter: rising edge driven</w:t>
      </w:r>
    </w:p>
    <w:p w14:paraId="77304FB3"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ProgramCounter pc_lsb (</w:t>
      </w:r>
    </w:p>
    <w:p w14:paraId="136E7EAA"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.clk      (clk),</w:t>
      </w:r>
    </w:p>
    <w:p w14:paraId="10FE0452"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.ResetVal (ResetValLSB),</w:t>
      </w:r>
    </w:p>
    <w:p w14:paraId="7BF878FB"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.LoadVal  (ResetValLSB),</w:t>
      </w:r>
    </w:p>
    <w:p w14:paraId="0646220F"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.reset    (~rst_n),</w:t>
      </w:r>
    </w:p>
    <w:p w14:paraId="4B954A14"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.load     (carry_lsb),</w:t>
      </w:r>
    </w:p>
    <w:p w14:paraId="3947B6AF"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.inc      (StartStop),</w:t>
      </w:r>
    </w:p>
    <w:p w14:paraId="0F38341D"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.PCoutput (count_lsb)</w:t>
      </w:r>
    </w:p>
    <w:p w14:paraId="7A33FC85"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t>
      </w:r>
    </w:p>
    <w:p w14:paraId="376B7F2A" w14:textId="77777777" w:rsidR="00FE73FA" w:rsidRPr="003F3584" w:rsidRDefault="00FE73FA" w:rsidP="003F3584">
      <w:pPr>
        <w:snapToGrid w:val="0"/>
        <w:contextualSpacing/>
        <w:rPr>
          <w:rFonts w:eastAsiaTheme="minorEastAsia" w:cstheme="minorHAnsi"/>
          <w:sz w:val="13"/>
          <w:szCs w:val="13"/>
          <w:lang w:eastAsia="zh-CN"/>
        </w:rPr>
      </w:pPr>
    </w:p>
    <w:p w14:paraId="31FA4A0C"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69F77564"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high-order counter: carry from the lower order driven</w:t>
      </w:r>
    </w:p>
    <w:p w14:paraId="555F5EA9"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ProgramCounter pc_msb (</w:t>
      </w:r>
    </w:p>
    <w:p w14:paraId="46BF515C"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.clk      (clk),</w:t>
      </w:r>
    </w:p>
    <w:p w14:paraId="34A119B4"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.ResetVal (ResetValMSB),</w:t>
      </w:r>
    </w:p>
    <w:p w14:paraId="2363DBB8"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.LoadVal  (ResetValMSB),</w:t>
      </w:r>
    </w:p>
    <w:p w14:paraId="48F0E6B4"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.reset    (~rst_n),</w:t>
      </w:r>
    </w:p>
    <w:p w14:paraId="5CCF5E75"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.load     (carry_msb),</w:t>
      </w:r>
    </w:p>
    <w:p w14:paraId="1A678AE5"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.inc      (carry_lsb),</w:t>
      </w:r>
    </w:p>
    <w:p w14:paraId="1148253F"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.PCoutput (count_msb)</w:t>
      </w:r>
    </w:p>
    <w:p w14:paraId="17C9A241"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t>
      </w:r>
    </w:p>
    <w:p w14:paraId="2D624C37" w14:textId="77777777" w:rsidR="00FE73FA" w:rsidRPr="003F3584" w:rsidRDefault="00FE73FA" w:rsidP="003F3584">
      <w:pPr>
        <w:snapToGrid w:val="0"/>
        <w:contextualSpacing/>
        <w:rPr>
          <w:rFonts w:eastAsiaTheme="minorEastAsia" w:cstheme="minorHAnsi"/>
          <w:sz w:val="13"/>
          <w:szCs w:val="13"/>
          <w:lang w:eastAsia="zh-CN"/>
        </w:rPr>
      </w:pPr>
    </w:p>
    <w:p w14:paraId="2F12A117"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78BAB14A" w14:textId="77777777" w:rsidR="00FE73FA" w:rsidRPr="003F3584" w:rsidRDefault="00FE73F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endmodule</w:t>
      </w:r>
    </w:p>
    <w:p w14:paraId="2D305E18" w14:textId="77777777" w:rsidR="00FE73FA" w:rsidRPr="003F3584" w:rsidRDefault="00FE73FA" w:rsidP="003F3584">
      <w:pPr>
        <w:snapToGrid w:val="0"/>
        <w:contextualSpacing/>
        <w:rPr>
          <w:rFonts w:eastAsiaTheme="minorEastAsia" w:cstheme="minorHAnsi"/>
          <w:sz w:val="13"/>
          <w:szCs w:val="13"/>
          <w:lang w:eastAsia="zh-CN"/>
        </w:rPr>
      </w:pPr>
    </w:p>
    <w:p w14:paraId="33967C16" w14:textId="77777777" w:rsidR="00FE73FA" w:rsidRPr="003F3584" w:rsidRDefault="00FE73FA" w:rsidP="003F3584">
      <w:pPr>
        <w:snapToGrid w:val="0"/>
        <w:contextualSpacing/>
        <w:rPr>
          <w:rFonts w:eastAsiaTheme="minorEastAsia" w:cstheme="minorHAnsi"/>
          <w:sz w:val="13"/>
          <w:szCs w:val="13"/>
          <w:lang w:eastAsia="zh-CN"/>
        </w:rPr>
      </w:pPr>
    </w:p>
    <w:p w14:paraId="5D3EA255"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`timescale 1ns/1ps</w:t>
      </w:r>
    </w:p>
    <w:p w14:paraId="46E68699" w14:textId="77777777" w:rsidR="00A17929" w:rsidRPr="003F3584" w:rsidRDefault="00A17929" w:rsidP="003F3584">
      <w:pPr>
        <w:snapToGrid w:val="0"/>
        <w:contextualSpacing/>
        <w:rPr>
          <w:rFonts w:eastAsiaTheme="minorEastAsia" w:cstheme="minorHAnsi"/>
          <w:sz w:val="13"/>
          <w:szCs w:val="13"/>
          <w:lang w:eastAsia="zh-CN"/>
        </w:rPr>
      </w:pPr>
    </w:p>
    <w:p w14:paraId="14C66EC1"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module TimerCoreLogic_tb;</w:t>
      </w:r>
    </w:p>
    <w:p w14:paraId="1B93AD6B" w14:textId="77777777" w:rsidR="00A17929" w:rsidRPr="003F3584" w:rsidRDefault="00A17929" w:rsidP="003F3584">
      <w:pPr>
        <w:snapToGrid w:val="0"/>
        <w:contextualSpacing/>
        <w:rPr>
          <w:rFonts w:eastAsiaTheme="minorEastAsia" w:cstheme="minorHAnsi"/>
          <w:sz w:val="13"/>
          <w:szCs w:val="13"/>
          <w:lang w:eastAsia="zh-CN"/>
        </w:rPr>
      </w:pPr>
    </w:p>
    <w:p w14:paraId="0B70AA68"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reg         clk;</w:t>
      </w:r>
    </w:p>
    <w:p w14:paraId="7C4604A9"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reg         rst_n;</w:t>
      </w:r>
    </w:p>
    <w:p w14:paraId="252DC008"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reg         StartStop;</w:t>
      </w:r>
    </w:p>
    <w:p w14:paraId="672CB777" w14:textId="77777777" w:rsidR="00A17929" w:rsidRPr="003F3584" w:rsidRDefault="00A17929" w:rsidP="003F3584">
      <w:pPr>
        <w:snapToGrid w:val="0"/>
        <w:contextualSpacing/>
        <w:rPr>
          <w:rFonts w:eastAsiaTheme="minorEastAsia" w:cstheme="minorHAnsi"/>
          <w:sz w:val="13"/>
          <w:szCs w:val="13"/>
          <w:lang w:eastAsia="zh-CN"/>
        </w:rPr>
      </w:pPr>
    </w:p>
    <w:p w14:paraId="398731CA"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reg </w:t>
      </w:r>
      <w:r w:rsidRPr="003F3584">
        <w:rPr>
          <w:rFonts w:eastAsiaTheme="minorEastAsia" w:cstheme="minorHAnsi"/>
          <w:sz w:val="13"/>
          <w:szCs w:val="13"/>
          <w:lang w:eastAsia="zh-CN"/>
        </w:rPr>
        <w:tab/>
        <w:t>[7:0]  ResetValLSB, MaxValLSB;</w:t>
      </w:r>
    </w:p>
    <w:p w14:paraId="128DD8E5"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reg </w:t>
      </w:r>
      <w:r w:rsidRPr="003F3584">
        <w:rPr>
          <w:rFonts w:eastAsiaTheme="minorEastAsia" w:cstheme="minorHAnsi"/>
          <w:sz w:val="13"/>
          <w:szCs w:val="13"/>
          <w:lang w:eastAsia="zh-CN"/>
        </w:rPr>
        <w:tab/>
        <w:t>[7:0]  ResetValMSB, MaxValMSB;</w:t>
      </w:r>
    </w:p>
    <w:p w14:paraId="66C679BE" w14:textId="77777777" w:rsidR="00A17929" w:rsidRPr="003F3584" w:rsidRDefault="00A17929" w:rsidP="003F3584">
      <w:pPr>
        <w:snapToGrid w:val="0"/>
        <w:contextualSpacing/>
        <w:rPr>
          <w:rFonts w:eastAsiaTheme="minorEastAsia" w:cstheme="minorHAnsi"/>
          <w:sz w:val="13"/>
          <w:szCs w:val="13"/>
          <w:lang w:eastAsia="zh-CN"/>
        </w:rPr>
      </w:pPr>
    </w:p>
    <w:p w14:paraId="673962D6"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wire [7:0]  LSBbinaryout;</w:t>
      </w:r>
    </w:p>
    <w:p w14:paraId="1F918C67"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wire [7:0]  MSBbinaryout;</w:t>
      </w:r>
    </w:p>
    <w:p w14:paraId="2DC40B09" w14:textId="77777777" w:rsidR="00A17929" w:rsidRPr="003F3584" w:rsidRDefault="00A17929" w:rsidP="003F3584">
      <w:pPr>
        <w:snapToGrid w:val="0"/>
        <w:contextualSpacing/>
        <w:rPr>
          <w:rFonts w:eastAsiaTheme="minorEastAsia" w:cstheme="minorHAnsi"/>
          <w:sz w:val="13"/>
          <w:szCs w:val="13"/>
          <w:lang w:eastAsia="zh-CN"/>
        </w:rPr>
      </w:pPr>
    </w:p>
    <w:p w14:paraId="54E813E9"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6650C1F6"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TimerCoreLogic #(</w:t>
      </w:r>
    </w:p>
    <w:p w14:paraId="432DDEEC"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.RESET_VAL_LSB</w:t>
      </w:r>
      <w:r w:rsidRPr="003F3584">
        <w:rPr>
          <w:rFonts w:eastAsiaTheme="minorEastAsia" w:cstheme="minorHAnsi"/>
          <w:sz w:val="13"/>
          <w:szCs w:val="13"/>
          <w:lang w:eastAsia="zh-CN"/>
        </w:rPr>
        <w:tab/>
        <w:t>(8'd0),</w:t>
      </w:r>
    </w:p>
    <w:p w14:paraId="51CDD46E"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.MAX_VAL_LSB  </w:t>
      </w:r>
      <w:r w:rsidRPr="003F3584">
        <w:rPr>
          <w:rFonts w:eastAsiaTheme="minorEastAsia" w:cstheme="minorHAnsi"/>
          <w:sz w:val="13"/>
          <w:szCs w:val="13"/>
          <w:lang w:eastAsia="zh-CN"/>
        </w:rPr>
        <w:tab/>
        <w:t>(8'd5),</w:t>
      </w:r>
    </w:p>
    <w:p w14:paraId="605B71DA"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.RESET_VAL_MSB</w:t>
      </w:r>
      <w:r w:rsidRPr="003F3584">
        <w:rPr>
          <w:rFonts w:eastAsiaTheme="minorEastAsia" w:cstheme="minorHAnsi"/>
          <w:sz w:val="13"/>
          <w:szCs w:val="13"/>
          <w:lang w:eastAsia="zh-CN"/>
        </w:rPr>
        <w:tab/>
        <w:t>(8'd0),</w:t>
      </w:r>
    </w:p>
    <w:p w14:paraId="2F2B95A2"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.MAX_VAL_MSB  </w:t>
      </w:r>
      <w:r w:rsidRPr="003F3584">
        <w:rPr>
          <w:rFonts w:eastAsiaTheme="minorEastAsia" w:cstheme="minorHAnsi"/>
          <w:sz w:val="13"/>
          <w:szCs w:val="13"/>
          <w:lang w:eastAsia="zh-CN"/>
        </w:rPr>
        <w:tab/>
        <w:t>(8'd3)</w:t>
      </w:r>
    </w:p>
    <w:p w14:paraId="36182EBC"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uut (</w:t>
      </w:r>
    </w:p>
    <w:p w14:paraId="58C5B5B1"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.clk         </w:t>
      </w:r>
      <w:r w:rsidRPr="003F3584">
        <w:rPr>
          <w:rFonts w:eastAsiaTheme="minorEastAsia" w:cstheme="minorHAnsi"/>
          <w:sz w:val="13"/>
          <w:szCs w:val="13"/>
          <w:lang w:eastAsia="zh-CN"/>
        </w:rPr>
        <w:tab/>
        <w:t>(clk),</w:t>
      </w:r>
    </w:p>
    <w:p w14:paraId="33D82783"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.rst_n       </w:t>
      </w:r>
      <w:r w:rsidRPr="003F3584">
        <w:rPr>
          <w:rFonts w:eastAsiaTheme="minorEastAsia" w:cstheme="minorHAnsi"/>
          <w:sz w:val="13"/>
          <w:szCs w:val="13"/>
          <w:lang w:eastAsia="zh-CN"/>
        </w:rPr>
        <w:tab/>
        <w:t>(rst_n),</w:t>
      </w:r>
    </w:p>
    <w:p w14:paraId="067088C3"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.StartStop   </w:t>
      </w:r>
      <w:r w:rsidRPr="003F3584">
        <w:rPr>
          <w:rFonts w:eastAsiaTheme="minorEastAsia" w:cstheme="minorHAnsi"/>
          <w:sz w:val="13"/>
          <w:szCs w:val="13"/>
          <w:lang w:eastAsia="zh-CN"/>
        </w:rPr>
        <w:tab/>
        <w:t>(StartStop),</w:t>
      </w:r>
    </w:p>
    <w:p w14:paraId="263B4ED9"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.ResetValLSB </w:t>
      </w:r>
      <w:r w:rsidRPr="003F3584">
        <w:rPr>
          <w:rFonts w:eastAsiaTheme="minorEastAsia" w:cstheme="minorHAnsi"/>
          <w:sz w:val="13"/>
          <w:szCs w:val="13"/>
          <w:lang w:eastAsia="zh-CN"/>
        </w:rPr>
        <w:tab/>
        <w:t>(ResetValLSB),</w:t>
      </w:r>
    </w:p>
    <w:p w14:paraId="4C4CA28A"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.MaxValLSB   </w:t>
      </w:r>
      <w:r w:rsidRPr="003F3584">
        <w:rPr>
          <w:rFonts w:eastAsiaTheme="minorEastAsia" w:cstheme="minorHAnsi"/>
          <w:sz w:val="13"/>
          <w:szCs w:val="13"/>
          <w:lang w:eastAsia="zh-CN"/>
        </w:rPr>
        <w:tab/>
        <w:t>(MaxValLSB),</w:t>
      </w:r>
    </w:p>
    <w:p w14:paraId="33045B74"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.ResetValMSB </w:t>
      </w:r>
      <w:r w:rsidRPr="003F3584">
        <w:rPr>
          <w:rFonts w:eastAsiaTheme="minorEastAsia" w:cstheme="minorHAnsi"/>
          <w:sz w:val="13"/>
          <w:szCs w:val="13"/>
          <w:lang w:eastAsia="zh-CN"/>
        </w:rPr>
        <w:tab/>
        <w:t>(ResetValMSB),</w:t>
      </w:r>
    </w:p>
    <w:p w14:paraId="49354A61"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.MaxValMSB   </w:t>
      </w:r>
      <w:r w:rsidRPr="003F3584">
        <w:rPr>
          <w:rFonts w:eastAsiaTheme="minorEastAsia" w:cstheme="minorHAnsi"/>
          <w:sz w:val="13"/>
          <w:szCs w:val="13"/>
          <w:lang w:eastAsia="zh-CN"/>
        </w:rPr>
        <w:tab/>
        <w:t>(MaxValMSB),</w:t>
      </w:r>
    </w:p>
    <w:p w14:paraId="1C7351E4"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.LSBbinaryout</w:t>
      </w:r>
      <w:r w:rsidRPr="003F3584">
        <w:rPr>
          <w:rFonts w:eastAsiaTheme="minorEastAsia" w:cstheme="minorHAnsi"/>
          <w:sz w:val="13"/>
          <w:szCs w:val="13"/>
          <w:lang w:eastAsia="zh-CN"/>
        </w:rPr>
        <w:tab/>
        <w:t>(LSBbinaryout),</w:t>
      </w:r>
    </w:p>
    <w:p w14:paraId="0F196BD3"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.MSBbinaryout</w:t>
      </w:r>
      <w:r w:rsidRPr="003F3584">
        <w:rPr>
          <w:rFonts w:eastAsiaTheme="minorEastAsia" w:cstheme="minorHAnsi"/>
          <w:sz w:val="13"/>
          <w:szCs w:val="13"/>
          <w:lang w:eastAsia="zh-CN"/>
        </w:rPr>
        <w:tab/>
        <w:t>(MSBbinaryout)</w:t>
      </w:r>
    </w:p>
    <w:p w14:paraId="5D4A48E1"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lastRenderedPageBreak/>
        <w:t xml:space="preserve">    );</w:t>
      </w:r>
    </w:p>
    <w:p w14:paraId="05DAC7AB" w14:textId="77777777" w:rsidR="00A17929" w:rsidRPr="003F3584" w:rsidRDefault="00A17929" w:rsidP="003F3584">
      <w:pPr>
        <w:snapToGrid w:val="0"/>
        <w:contextualSpacing/>
        <w:rPr>
          <w:rFonts w:eastAsiaTheme="minorEastAsia" w:cstheme="minorHAnsi"/>
          <w:sz w:val="13"/>
          <w:szCs w:val="13"/>
          <w:lang w:eastAsia="zh-CN"/>
        </w:rPr>
      </w:pPr>
    </w:p>
    <w:p w14:paraId="352A9C20"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3EB44986"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system clk</w:t>
      </w:r>
    </w:p>
    <w:p w14:paraId="2575619D"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initial </w:t>
      </w:r>
      <w:r w:rsidRPr="003F3584">
        <w:rPr>
          <w:rFonts w:eastAsiaTheme="minorEastAsia" w:cstheme="minorHAnsi"/>
          <w:sz w:val="13"/>
          <w:szCs w:val="13"/>
          <w:lang w:eastAsia="zh-CN"/>
        </w:rPr>
        <w:tab/>
        <w:t>clk = 1'b0;</w:t>
      </w:r>
    </w:p>
    <w:p w14:paraId="232E85E6"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always #5 </w:t>
      </w:r>
      <w:r w:rsidRPr="003F3584">
        <w:rPr>
          <w:rFonts w:eastAsiaTheme="minorEastAsia" w:cstheme="minorHAnsi"/>
          <w:sz w:val="13"/>
          <w:szCs w:val="13"/>
          <w:lang w:eastAsia="zh-CN"/>
        </w:rPr>
        <w:tab/>
        <w:t>clk = ~clk;</w:t>
      </w:r>
    </w:p>
    <w:p w14:paraId="4AD3956E" w14:textId="77777777" w:rsidR="00A17929" w:rsidRPr="003F3584" w:rsidRDefault="00A17929" w:rsidP="003F3584">
      <w:pPr>
        <w:snapToGrid w:val="0"/>
        <w:contextualSpacing/>
        <w:rPr>
          <w:rFonts w:eastAsiaTheme="minorEastAsia" w:cstheme="minorHAnsi"/>
          <w:sz w:val="13"/>
          <w:szCs w:val="13"/>
          <w:lang w:eastAsia="zh-CN"/>
        </w:rPr>
      </w:pPr>
    </w:p>
    <w:p w14:paraId="321884BD"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71A91016"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reset, start/stop</w:t>
      </w:r>
    </w:p>
    <w:p w14:paraId="7DDB1C7E"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initial begin</w:t>
      </w:r>
    </w:p>
    <w:p w14:paraId="59E0FB64"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initial value</w:t>
      </w:r>
    </w:p>
    <w:p w14:paraId="271921A4"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ResetValLSB </w:t>
      </w:r>
      <w:r w:rsidRPr="003F3584">
        <w:rPr>
          <w:rFonts w:eastAsiaTheme="minorEastAsia" w:cstheme="minorHAnsi"/>
          <w:sz w:val="13"/>
          <w:szCs w:val="13"/>
          <w:lang w:eastAsia="zh-CN"/>
        </w:rPr>
        <w:tab/>
        <w:t xml:space="preserve">= 8'd0;  </w:t>
      </w:r>
    </w:p>
    <w:p w14:paraId="0A2C6327"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MaxValLSB </w:t>
      </w:r>
      <w:r w:rsidRPr="003F3584">
        <w:rPr>
          <w:rFonts w:eastAsiaTheme="minorEastAsia" w:cstheme="minorHAnsi"/>
          <w:sz w:val="13"/>
          <w:szCs w:val="13"/>
          <w:lang w:eastAsia="zh-CN"/>
        </w:rPr>
        <w:tab/>
        <w:t>= 8'd5;</w:t>
      </w:r>
      <w:r w:rsidRPr="003F3584">
        <w:rPr>
          <w:rFonts w:eastAsiaTheme="minorEastAsia" w:cstheme="minorHAnsi"/>
          <w:sz w:val="13"/>
          <w:szCs w:val="13"/>
          <w:lang w:eastAsia="zh-CN"/>
        </w:rPr>
        <w:tab/>
      </w:r>
      <w:r w:rsidRPr="003F3584">
        <w:rPr>
          <w:rFonts w:eastAsiaTheme="minorEastAsia" w:cstheme="minorHAnsi"/>
          <w:sz w:val="13"/>
          <w:szCs w:val="13"/>
          <w:lang w:eastAsia="zh-CN"/>
        </w:rPr>
        <w:tab/>
        <w:t>// reaches 5, overflows by 1</w:t>
      </w:r>
    </w:p>
    <w:p w14:paraId="63E48916"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w:t>
      </w:r>
    </w:p>
    <w:p w14:paraId="516BFA7E"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ResetValMSB </w:t>
      </w:r>
      <w:r w:rsidRPr="003F3584">
        <w:rPr>
          <w:rFonts w:eastAsiaTheme="minorEastAsia" w:cstheme="minorHAnsi"/>
          <w:sz w:val="13"/>
          <w:szCs w:val="13"/>
          <w:lang w:eastAsia="zh-CN"/>
        </w:rPr>
        <w:tab/>
        <w:t xml:space="preserve">= 8'd0;  </w:t>
      </w:r>
    </w:p>
    <w:p w14:paraId="36758406"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MaxValMSB </w:t>
      </w:r>
      <w:r w:rsidRPr="003F3584">
        <w:rPr>
          <w:rFonts w:eastAsiaTheme="minorEastAsia" w:cstheme="minorHAnsi"/>
          <w:sz w:val="13"/>
          <w:szCs w:val="13"/>
          <w:lang w:eastAsia="zh-CN"/>
        </w:rPr>
        <w:tab/>
        <w:t>= 8'd3;</w:t>
      </w:r>
      <w:r w:rsidRPr="003F3584">
        <w:rPr>
          <w:rFonts w:eastAsiaTheme="minorEastAsia" w:cstheme="minorHAnsi"/>
          <w:sz w:val="13"/>
          <w:szCs w:val="13"/>
          <w:lang w:eastAsia="zh-CN"/>
        </w:rPr>
        <w:tab/>
      </w:r>
      <w:r w:rsidRPr="003F3584">
        <w:rPr>
          <w:rFonts w:eastAsiaTheme="minorEastAsia" w:cstheme="minorHAnsi"/>
          <w:sz w:val="13"/>
          <w:szCs w:val="13"/>
          <w:lang w:eastAsia="zh-CN"/>
        </w:rPr>
        <w:tab/>
        <w:t>// reaches 3, overflows by 1</w:t>
      </w:r>
    </w:p>
    <w:p w14:paraId="5556A242"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w:t>
      </w:r>
    </w:p>
    <w:p w14:paraId="779BB423"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rst_n       </w:t>
      </w:r>
      <w:r w:rsidRPr="003F3584">
        <w:rPr>
          <w:rFonts w:eastAsiaTheme="minorEastAsia" w:cstheme="minorHAnsi"/>
          <w:sz w:val="13"/>
          <w:szCs w:val="13"/>
          <w:lang w:eastAsia="zh-CN"/>
        </w:rPr>
        <w:tab/>
        <w:t>= 1'b0;</w:t>
      </w:r>
    </w:p>
    <w:p w14:paraId="2B5A8DB7"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StartStop   </w:t>
      </w:r>
      <w:r w:rsidRPr="003F3584">
        <w:rPr>
          <w:rFonts w:eastAsiaTheme="minorEastAsia" w:cstheme="minorHAnsi"/>
          <w:sz w:val="13"/>
          <w:szCs w:val="13"/>
          <w:lang w:eastAsia="zh-CN"/>
        </w:rPr>
        <w:tab/>
        <w:t>= 1'b0;</w:t>
      </w:r>
    </w:p>
    <w:p w14:paraId="4BFB67A4"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#20;</w:t>
      </w:r>
    </w:p>
    <w:p w14:paraId="06C3E755" w14:textId="77777777" w:rsidR="00A17929" w:rsidRPr="003F3584" w:rsidRDefault="00A17929" w:rsidP="003F3584">
      <w:pPr>
        <w:snapToGrid w:val="0"/>
        <w:contextualSpacing/>
        <w:rPr>
          <w:rFonts w:eastAsiaTheme="minorEastAsia" w:cstheme="minorHAnsi"/>
          <w:sz w:val="13"/>
          <w:szCs w:val="13"/>
          <w:lang w:eastAsia="zh-CN"/>
        </w:rPr>
      </w:pPr>
    </w:p>
    <w:p w14:paraId="248E58CF"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release and reset</w:t>
      </w:r>
    </w:p>
    <w:p w14:paraId="03F1C822"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rst_n = 1'b1;</w:t>
      </w:r>
    </w:p>
    <w:p w14:paraId="6D97660A"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#10;</w:t>
      </w:r>
    </w:p>
    <w:p w14:paraId="6432757B" w14:textId="77777777" w:rsidR="00A17929" w:rsidRPr="003F3584" w:rsidRDefault="00A17929" w:rsidP="003F3584">
      <w:pPr>
        <w:snapToGrid w:val="0"/>
        <w:contextualSpacing/>
        <w:rPr>
          <w:rFonts w:eastAsiaTheme="minorEastAsia" w:cstheme="minorHAnsi"/>
          <w:sz w:val="13"/>
          <w:szCs w:val="13"/>
          <w:lang w:eastAsia="zh-CN"/>
        </w:rPr>
      </w:pPr>
    </w:p>
    <w:p w14:paraId="7ED1E697"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start</w:t>
      </w:r>
    </w:p>
    <w:p w14:paraId="5588392C"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StartStop = 1'b1;</w:t>
      </w:r>
    </w:p>
    <w:p w14:paraId="660632CF"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#200;</w:t>
      </w:r>
    </w:p>
    <w:p w14:paraId="16D829A3" w14:textId="77777777" w:rsidR="00A17929" w:rsidRPr="003F3584" w:rsidRDefault="00A17929" w:rsidP="003F3584">
      <w:pPr>
        <w:snapToGrid w:val="0"/>
        <w:contextualSpacing/>
        <w:rPr>
          <w:rFonts w:eastAsiaTheme="minorEastAsia" w:cstheme="minorHAnsi"/>
          <w:sz w:val="13"/>
          <w:szCs w:val="13"/>
          <w:lang w:eastAsia="zh-CN"/>
        </w:rPr>
      </w:pPr>
    </w:p>
    <w:p w14:paraId="7DC1FE0B"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stop</w:t>
      </w:r>
    </w:p>
    <w:p w14:paraId="163BF62B"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StartStop = 1'b0;</w:t>
      </w:r>
    </w:p>
    <w:p w14:paraId="155F8100"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#30;</w:t>
      </w:r>
    </w:p>
    <w:p w14:paraId="0BE4AB61" w14:textId="77777777" w:rsidR="00A17929" w:rsidRPr="003F3584" w:rsidRDefault="00A17929" w:rsidP="003F3584">
      <w:pPr>
        <w:snapToGrid w:val="0"/>
        <w:contextualSpacing/>
        <w:rPr>
          <w:rFonts w:eastAsiaTheme="minorEastAsia" w:cstheme="minorHAnsi"/>
          <w:sz w:val="13"/>
          <w:szCs w:val="13"/>
          <w:lang w:eastAsia="zh-CN"/>
        </w:rPr>
      </w:pPr>
    </w:p>
    <w:p w14:paraId="5E8F5B90"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restart</w:t>
      </w:r>
    </w:p>
    <w:p w14:paraId="3CB88D69"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StartStop = 1'b1;</w:t>
      </w:r>
    </w:p>
    <w:p w14:paraId="0F15D6C8"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#2000;</w:t>
      </w:r>
    </w:p>
    <w:p w14:paraId="53DD5DC5" w14:textId="77777777" w:rsidR="00A17929" w:rsidRPr="003F3584" w:rsidRDefault="00A17929" w:rsidP="003F3584">
      <w:pPr>
        <w:snapToGrid w:val="0"/>
        <w:contextualSpacing/>
        <w:rPr>
          <w:rFonts w:eastAsiaTheme="minorEastAsia" w:cstheme="minorHAnsi"/>
          <w:sz w:val="13"/>
          <w:szCs w:val="13"/>
          <w:lang w:eastAsia="zh-CN"/>
        </w:rPr>
      </w:pPr>
    </w:p>
    <w:p w14:paraId="6E63215C"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$display("test finish");</w:t>
      </w:r>
    </w:p>
    <w:p w14:paraId="6C03BB9B"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$stop;</w:t>
      </w:r>
    </w:p>
    <w:p w14:paraId="66412CCE"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end</w:t>
      </w:r>
    </w:p>
    <w:p w14:paraId="6D60D2A5" w14:textId="77777777" w:rsidR="00A17929" w:rsidRPr="003F3584" w:rsidRDefault="00A17929" w:rsidP="003F3584">
      <w:pPr>
        <w:snapToGrid w:val="0"/>
        <w:contextualSpacing/>
        <w:rPr>
          <w:rFonts w:eastAsiaTheme="minorEastAsia" w:cstheme="minorHAnsi"/>
          <w:sz w:val="13"/>
          <w:szCs w:val="13"/>
          <w:lang w:eastAsia="zh-CN"/>
        </w:rPr>
      </w:pPr>
    </w:p>
    <w:p w14:paraId="367DEECA"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183E9620"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initial begin</w:t>
      </w:r>
    </w:p>
    <w:p w14:paraId="3411FBD4"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$display(" time(ns) | LSB | MSB ");</w:t>
      </w:r>
    </w:p>
    <w:p w14:paraId="30F6C251"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$monitor(" %8t | %3d | %3d", $time, LSBbinaryout, MSBbinaryout);</w:t>
      </w:r>
    </w:p>
    <w:p w14:paraId="05897027"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end</w:t>
      </w:r>
    </w:p>
    <w:p w14:paraId="04A029AA" w14:textId="77777777" w:rsidR="00A17929" w:rsidRPr="003F3584" w:rsidRDefault="00A17929" w:rsidP="003F3584">
      <w:pPr>
        <w:snapToGrid w:val="0"/>
        <w:contextualSpacing/>
        <w:rPr>
          <w:rFonts w:eastAsiaTheme="minorEastAsia" w:cstheme="minorHAnsi"/>
          <w:sz w:val="13"/>
          <w:szCs w:val="13"/>
          <w:lang w:eastAsia="zh-CN"/>
        </w:rPr>
      </w:pPr>
    </w:p>
    <w:p w14:paraId="0F6B19A8" w14:textId="77777777" w:rsidR="00A17929"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7CDA44BE" w14:textId="1AC3ECAB" w:rsidR="00FE73FA" w:rsidRPr="003F3584" w:rsidRDefault="00A17929"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endmodule</w:t>
      </w:r>
    </w:p>
    <w:p w14:paraId="2ABFF3D3" w14:textId="77777777" w:rsidR="00A17929" w:rsidRPr="003F3584" w:rsidRDefault="00A17929" w:rsidP="003F3584">
      <w:pPr>
        <w:snapToGrid w:val="0"/>
        <w:contextualSpacing/>
        <w:rPr>
          <w:rFonts w:eastAsiaTheme="minorEastAsia" w:cstheme="minorHAnsi"/>
          <w:sz w:val="13"/>
          <w:szCs w:val="13"/>
          <w:lang w:eastAsia="zh-CN"/>
        </w:rPr>
      </w:pPr>
    </w:p>
    <w:p w14:paraId="26B8A785" w14:textId="77777777" w:rsidR="00A17929" w:rsidRPr="003F3584" w:rsidRDefault="00A17929" w:rsidP="003F3584">
      <w:pPr>
        <w:snapToGrid w:val="0"/>
        <w:contextualSpacing/>
        <w:rPr>
          <w:rFonts w:eastAsiaTheme="minorEastAsia" w:cstheme="minorHAnsi"/>
          <w:sz w:val="13"/>
          <w:szCs w:val="13"/>
          <w:lang w:eastAsia="zh-CN"/>
        </w:rPr>
      </w:pPr>
    </w:p>
    <w:p w14:paraId="48A046DD"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module ProgramCounter (</w:t>
      </w:r>
    </w:p>
    <w:p w14:paraId="47CB5C4F"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p>
    <w:p w14:paraId="5FA11C3D"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input</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clk,</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//Clock Signal (100Hz or 1Hz)</w:t>
      </w:r>
    </w:p>
    <w:p w14:paraId="42C52C52"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input </w:t>
      </w:r>
      <w:r w:rsidRPr="003F3584">
        <w:rPr>
          <w:rFonts w:eastAsiaTheme="minorEastAsia" w:cstheme="minorHAnsi"/>
          <w:sz w:val="13"/>
          <w:szCs w:val="13"/>
          <w:lang w:eastAsia="zh-CN"/>
        </w:rPr>
        <w:tab/>
        <w:t>[7:0]</w:t>
      </w:r>
      <w:r w:rsidRPr="003F3584">
        <w:rPr>
          <w:rFonts w:eastAsiaTheme="minorEastAsia" w:cstheme="minorHAnsi"/>
          <w:sz w:val="13"/>
          <w:szCs w:val="13"/>
          <w:lang w:eastAsia="zh-CN"/>
        </w:rPr>
        <w:tab/>
      </w:r>
      <w:r w:rsidRPr="003F3584">
        <w:rPr>
          <w:rFonts w:eastAsiaTheme="minorEastAsia" w:cstheme="minorHAnsi"/>
          <w:sz w:val="13"/>
          <w:szCs w:val="13"/>
          <w:lang w:eastAsia="zh-CN"/>
        </w:rPr>
        <w:tab/>
        <w:t>ResetVal,</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//input value to update the PC wehn load is active</w:t>
      </w:r>
    </w:p>
    <w:p w14:paraId="21422FAA"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input </w:t>
      </w:r>
      <w:r w:rsidRPr="003F3584">
        <w:rPr>
          <w:rFonts w:eastAsiaTheme="minorEastAsia" w:cstheme="minorHAnsi"/>
          <w:sz w:val="13"/>
          <w:szCs w:val="13"/>
          <w:lang w:eastAsia="zh-CN"/>
        </w:rPr>
        <w:tab/>
        <w:t>[7:0]</w:t>
      </w:r>
      <w:r w:rsidRPr="003F3584">
        <w:rPr>
          <w:rFonts w:eastAsiaTheme="minorEastAsia" w:cstheme="minorHAnsi"/>
          <w:sz w:val="13"/>
          <w:szCs w:val="13"/>
          <w:lang w:eastAsia="zh-CN"/>
        </w:rPr>
        <w:tab/>
      </w:r>
      <w:r w:rsidRPr="003F3584">
        <w:rPr>
          <w:rFonts w:eastAsiaTheme="minorEastAsia" w:cstheme="minorHAnsi"/>
          <w:sz w:val="13"/>
          <w:szCs w:val="13"/>
          <w:lang w:eastAsia="zh-CN"/>
        </w:rPr>
        <w:tab/>
        <w:t>LoadVal,</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//input value to update the PC when reset is active</w:t>
      </w:r>
    </w:p>
    <w:p w14:paraId="032B597D"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input</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reset,</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//An active-high singal to rest the PC (exectute without clk)</w:t>
      </w:r>
    </w:p>
    <w:p w14:paraId="3114C3E3"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input</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load,</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//An active-high signal to load value in PC (function activated with clk)</w:t>
      </w:r>
    </w:p>
    <w:p w14:paraId="04ABAD25"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input</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inc,</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//An active-high singal to start the counting</w:t>
      </w:r>
    </w:p>
    <w:p w14:paraId="491E081B"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p>
    <w:p w14:paraId="2029DF55"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output reg [7:0] </w:t>
      </w:r>
      <w:r w:rsidRPr="003F3584">
        <w:rPr>
          <w:rFonts w:eastAsiaTheme="minorEastAsia" w:cstheme="minorHAnsi"/>
          <w:sz w:val="13"/>
          <w:szCs w:val="13"/>
          <w:lang w:eastAsia="zh-CN"/>
        </w:rPr>
        <w:tab/>
        <w:t>PCoutput</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//PC output signal in binary</w:t>
      </w:r>
    </w:p>
    <w:p w14:paraId="01698C76" w14:textId="77777777" w:rsidR="00C621E0" w:rsidRPr="003F3584" w:rsidRDefault="00C621E0" w:rsidP="003F3584">
      <w:pPr>
        <w:snapToGrid w:val="0"/>
        <w:contextualSpacing/>
        <w:rPr>
          <w:rFonts w:eastAsiaTheme="minorEastAsia" w:cstheme="minorHAnsi"/>
          <w:sz w:val="13"/>
          <w:szCs w:val="13"/>
          <w:lang w:eastAsia="zh-CN"/>
        </w:rPr>
      </w:pPr>
    </w:p>
    <w:p w14:paraId="493E3068"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w:t>
      </w:r>
    </w:p>
    <w:p w14:paraId="71D3DFB2" w14:textId="77777777" w:rsidR="00C621E0" w:rsidRPr="003F3584" w:rsidRDefault="00C621E0" w:rsidP="003F3584">
      <w:pPr>
        <w:snapToGrid w:val="0"/>
        <w:contextualSpacing/>
        <w:rPr>
          <w:rFonts w:eastAsiaTheme="minorEastAsia" w:cstheme="minorHAnsi"/>
          <w:sz w:val="13"/>
          <w:szCs w:val="13"/>
          <w:lang w:eastAsia="zh-CN"/>
        </w:rPr>
      </w:pPr>
    </w:p>
    <w:p w14:paraId="683993C4" w14:textId="77777777" w:rsidR="00C621E0" w:rsidRPr="003F3584" w:rsidRDefault="00C621E0" w:rsidP="003F3584">
      <w:pPr>
        <w:snapToGrid w:val="0"/>
        <w:contextualSpacing/>
        <w:rPr>
          <w:rFonts w:eastAsiaTheme="minorEastAsia" w:cstheme="minorHAnsi"/>
          <w:sz w:val="13"/>
          <w:szCs w:val="13"/>
          <w:lang w:eastAsia="zh-CN"/>
        </w:rPr>
      </w:pPr>
    </w:p>
    <w:p w14:paraId="03E6B9D2"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asynchronous reset + synchronous load/increment/hold</w:t>
      </w:r>
    </w:p>
    <w:p w14:paraId="45736B2E"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always @(posedge clk or posedge reset) begin</w:t>
      </w:r>
    </w:p>
    <w:p w14:paraId="77E39EE5"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if (reset) begin</w:t>
      </w:r>
    </w:p>
    <w:p w14:paraId="7253B990"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PCoutput &lt;= ResetVal;            // asynchronous reset first</w:t>
      </w:r>
    </w:p>
    <w:p w14:paraId="1102CB9E"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end</w:t>
      </w:r>
    </w:p>
    <w:p w14:paraId="334A1B14"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w:t>
      </w:r>
    </w:p>
    <w:p w14:paraId="3CFDAE53"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else if (load) begin</w:t>
      </w:r>
    </w:p>
    <w:p w14:paraId="6B157ABE"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PCoutput &lt;= LoadVal;             // synchronous load</w:t>
      </w:r>
      <w:r w:rsidRPr="003F3584">
        <w:rPr>
          <w:rFonts w:eastAsiaTheme="minorEastAsia" w:cstheme="minorHAnsi"/>
          <w:sz w:val="13"/>
          <w:szCs w:val="13"/>
          <w:lang w:eastAsia="zh-CN"/>
        </w:rPr>
        <w:tab/>
      </w:r>
    </w:p>
    <w:p w14:paraId="3212CE00"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end</w:t>
      </w:r>
    </w:p>
    <w:p w14:paraId="16759CF6"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w:t>
      </w:r>
    </w:p>
    <w:p w14:paraId="39133D5E"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else if (inc) begin</w:t>
      </w:r>
    </w:p>
    <w:p w14:paraId="32261B3D"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PCoutput &lt;= PCoutput + 1;        // increment</w:t>
      </w:r>
    </w:p>
    <w:p w14:paraId="7AEFAFB3"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end</w:t>
      </w:r>
    </w:p>
    <w:p w14:paraId="58345D3D"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w:t>
      </w:r>
    </w:p>
    <w:p w14:paraId="6BE9C6B2"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else begin</w:t>
      </w:r>
    </w:p>
    <w:p w14:paraId="02789D31"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PCoutput &lt;= PCoutput;            // hold</w:t>
      </w:r>
    </w:p>
    <w:p w14:paraId="68332475"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end</w:t>
      </w:r>
    </w:p>
    <w:p w14:paraId="0D0A9D89"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w:t>
      </w:r>
    </w:p>
    <w:p w14:paraId="6B4A5301"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lastRenderedPageBreak/>
        <w:t xml:space="preserve">    end</w:t>
      </w:r>
    </w:p>
    <w:p w14:paraId="1D5F3D15" w14:textId="77777777" w:rsidR="00C621E0" w:rsidRPr="003F3584" w:rsidRDefault="00C621E0" w:rsidP="003F3584">
      <w:pPr>
        <w:snapToGrid w:val="0"/>
        <w:contextualSpacing/>
        <w:rPr>
          <w:rFonts w:eastAsiaTheme="minorEastAsia" w:cstheme="minorHAnsi"/>
          <w:sz w:val="13"/>
          <w:szCs w:val="13"/>
          <w:lang w:eastAsia="zh-CN"/>
        </w:rPr>
      </w:pPr>
    </w:p>
    <w:p w14:paraId="69B721DF" w14:textId="77777777" w:rsidR="00C621E0" w:rsidRPr="003F3584" w:rsidRDefault="00C621E0" w:rsidP="003F3584">
      <w:pPr>
        <w:snapToGrid w:val="0"/>
        <w:contextualSpacing/>
        <w:rPr>
          <w:rFonts w:eastAsiaTheme="minorEastAsia" w:cstheme="minorHAnsi"/>
          <w:sz w:val="13"/>
          <w:szCs w:val="13"/>
          <w:lang w:eastAsia="zh-CN"/>
        </w:rPr>
      </w:pPr>
    </w:p>
    <w:p w14:paraId="319B60A6" w14:textId="77777777" w:rsidR="00C621E0" w:rsidRPr="003F3584" w:rsidRDefault="00C621E0" w:rsidP="003F3584">
      <w:pPr>
        <w:snapToGrid w:val="0"/>
        <w:contextualSpacing/>
        <w:rPr>
          <w:rFonts w:eastAsiaTheme="minorEastAsia" w:cstheme="minorHAnsi"/>
          <w:sz w:val="13"/>
          <w:szCs w:val="13"/>
          <w:lang w:eastAsia="zh-CN"/>
        </w:rPr>
      </w:pPr>
    </w:p>
    <w:p w14:paraId="22290E4C" w14:textId="30D784B7" w:rsidR="00A17929"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endmodule</w:t>
      </w:r>
    </w:p>
    <w:p w14:paraId="26644FAA" w14:textId="77777777" w:rsidR="00C621E0" w:rsidRPr="003F3584" w:rsidRDefault="00C621E0" w:rsidP="003F3584">
      <w:pPr>
        <w:snapToGrid w:val="0"/>
        <w:contextualSpacing/>
        <w:rPr>
          <w:rFonts w:eastAsiaTheme="minorEastAsia" w:cstheme="minorHAnsi"/>
          <w:sz w:val="13"/>
          <w:szCs w:val="13"/>
          <w:lang w:eastAsia="zh-CN"/>
        </w:rPr>
      </w:pPr>
    </w:p>
    <w:p w14:paraId="4780666A" w14:textId="77777777" w:rsidR="00C621E0" w:rsidRPr="003F3584" w:rsidRDefault="00C621E0" w:rsidP="003F3584">
      <w:pPr>
        <w:snapToGrid w:val="0"/>
        <w:contextualSpacing/>
        <w:rPr>
          <w:rFonts w:eastAsiaTheme="minorEastAsia" w:cstheme="minorHAnsi"/>
          <w:sz w:val="13"/>
          <w:szCs w:val="13"/>
          <w:lang w:eastAsia="zh-CN"/>
        </w:rPr>
      </w:pPr>
    </w:p>
    <w:p w14:paraId="67AA869E"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`timescale 1ns/1ps</w:t>
      </w:r>
    </w:p>
    <w:p w14:paraId="13FB4CFE" w14:textId="77777777" w:rsidR="00C621E0" w:rsidRPr="003F3584" w:rsidRDefault="00C621E0" w:rsidP="003F3584">
      <w:pPr>
        <w:snapToGrid w:val="0"/>
        <w:contextualSpacing/>
        <w:rPr>
          <w:rFonts w:eastAsiaTheme="minorEastAsia" w:cstheme="minorHAnsi"/>
          <w:sz w:val="13"/>
          <w:szCs w:val="13"/>
          <w:lang w:eastAsia="zh-CN"/>
        </w:rPr>
      </w:pPr>
    </w:p>
    <w:p w14:paraId="2AC56DD6" w14:textId="77777777" w:rsidR="00C621E0" w:rsidRPr="003F3584" w:rsidRDefault="00C621E0" w:rsidP="003F3584">
      <w:pPr>
        <w:snapToGrid w:val="0"/>
        <w:contextualSpacing/>
        <w:rPr>
          <w:rFonts w:eastAsiaTheme="minorEastAsia" w:cstheme="minorHAnsi"/>
          <w:sz w:val="13"/>
          <w:szCs w:val="13"/>
          <w:lang w:eastAsia="zh-CN"/>
        </w:rPr>
      </w:pPr>
    </w:p>
    <w:p w14:paraId="7313821B"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module ProgramCounter_tb;</w:t>
      </w:r>
    </w:p>
    <w:p w14:paraId="4E733E11"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reg         </w:t>
      </w:r>
      <w:r w:rsidRPr="003F3584">
        <w:rPr>
          <w:rFonts w:eastAsiaTheme="minorEastAsia" w:cstheme="minorHAnsi"/>
          <w:sz w:val="13"/>
          <w:szCs w:val="13"/>
          <w:lang w:eastAsia="zh-CN"/>
        </w:rPr>
        <w:tab/>
        <w:t>clk;</w:t>
      </w:r>
    </w:p>
    <w:p w14:paraId="3621008C"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reg         </w:t>
      </w:r>
      <w:r w:rsidRPr="003F3584">
        <w:rPr>
          <w:rFonts w:eastAsiaTheme="minorEastAsia" w:cstheme="minorHAnsi"/>
          <w:sz w:val="13"/>
          <w:szCs w:val="13"/>
          <w:lang w:eastAsia="zh-CN"/>
        </w:rPr>
        <w:tab/>
        <w:t>reset;      // asynchronous high-level reset</w:t>
      </w:r>
    </w:p>
    <w:p w14:paraId="2B1EC3B1"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reg         </w:t>
      </w:r>
      <w:r w:rsidRPr="003F3584">
        <w:rPr>
          <w:rFonts w:eastAsiaTheme="minorEastAsia" w:cstheme="minorHAnsi"/>
          <w:sz w:val="13"/>
          <w:szCs w:val="13"/>
          <w:lang w:eastAsia="zh-CN"/>
        </w:rPr>
        <w:tab/>
        <w:t>load;       // synchronous loading</w:t>
      </w:r>
    </w:p>
    <w:p w14:paraId="5646260E"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reg         </w:t>
      </w:r>
      <w:r w:rsidRPr="003F3584">
        <w:rPr>
          <w:rFonts w:eastAsiaTheme="minorEastAsia" w:cstheme="minorHAnsi"/>
          <w:sz w:val="13"/>
          <w:szCs w:val="13"/>
          <w:lang w:eastAsia="zh-CN"/>
        </w:rPr>
        <w:tab/>
        <w:t>inc;        // synchronous auto-increment</w:t>
      </w:r>
    </w:p>
    <w:p w14:paraId="5C2ECF3C"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reg  [7:0]  </w:t>
      </w:r>
      <w:r w:rsidRPr="003F3584">
        <w:rPr>
          <w:rFonts w:eastAsiaTheme="minorEastAsia" w:cstheme="minorHAnsi"/>
          <w:sz w:val="13"/>
          <w:szCs w:val="13"/>
          <w:lang w:eastAsia="zh-CN"/>
        </w:rPr>
        <w:tab/>
        <w:t>ResetVal;   // value loaded during reset</w:t>
      </w:r>
    </w:p>
    <w:p w14:paraId="0AD11D12"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reg  [7:0]  </w:t>
      </w:r>
      <w:r w:rsidRPr="003F3584">
        <w:rPr>
          <w:rFonts w:eastAsiaTheme="minorEastAsia" w:cstheme="minorHAnsi"/>
          <w:sz w:val="13"/>
          <w:szCs w:val="13"/>
          <w:lang w:eastAsia="zh-CN"/>
        </w:rPr>
        <w:tab/>
        <w:t>LoadVal;    // value loaded during loading</w:t>
      </w:r>
    </w:p>
    <w:p w14:paraId="13550113"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wire [7:0]  </w:t>
      </w:r>
      <w:r w:rsidRPr="003F3584">
        <w:rPr>
          <w:rFonts w:eastAsiaTheme="minorEastAsia" w:cstheme="minorHAnsi"/>
          <w:sz w:val="13"/>
          <w:szCs w:val="13"/>
          <w:lang w:eastAsia="zh-CN"/>
        </w:rPr>
        <w:tab/>
        <w:t>PCoutput;   // counter output</w:t>
      </w:r>
    </w:p>
    <w:p w14:paraId="3F16FEF5" w14:textId="77777777" w:rsidR="00C621E0" w:rsidRPr="003F3584" w:rsidRDefault="00C621E0" w:rsidP="003F3584">
      <w:pPr>
        <w:snapToGrid w:val="0"/>
        <w:contextualSpacing/>
        <w:rPr>
          <w:rFonts w:eastAsiaTheme="minorEastAsia" w:cstheme="minorHAnsi"/>
          <w:sz w:val="13"/>
          <w:szCs w:val="13"/>
          <w:lang w:eastAsia="zh-CN"/>
        </w:rPr>
      </w:pPr>
    </w:p>
    <w:p w14:paraId="703FDAA9"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5CB4878B"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ProgramCounter dut (</w:t>
      </w:r>
    </w:p>
    <w:p w14:paraId="14C0CCF8"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.clk      (clk),</w:t>
      </w:r>
    </w:p>
    <w:p w14:paraId="43840808"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.ResetVal (ResetVal),</w:t>
      </w:r>
    </w:p>
    <w:p w14:paraId="3B34EEC0"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.LoadVal  (LoadVal),</w:t>
      </w:r>
    </w:p>
    <w:p w14:paraId="78B81F67"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.reset    (reset),</w:t>
      </w:r>
    </w:p>
    <w:p w14:paraId="4A99A296"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.load     (load),</w:t>
      </w:r>
    </w:p>
    <w:p w14:paraId="02FF2B30"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.inc      (inc),</w:t>
      </w:r>
    </w:p>
    <w:p w14:paraId="122889FC"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.PCoutput (PCoutput)</w:t>
      </w:r>
    </w:p>
    <w:p w14:paraId="38424F35"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t>
      </w:r>
    </w:p>
    <w:p w14:paraId="62E579BF" w14:textId="77777777" w:rsidR="00C621E0" w:rsidRPr="003F3584" w:rsidRDefault="00C621E0" w:rsidP="003F3584">
      <w:pPr>
        <w:snapToGrid w:val="0"/>
        <w:contextualSpacing/>
        <w:rPr>
          <w:rFonts w:eastAsiaTheme="minorEastAsia" w:cstheme="minorHAnsi"/>
          <w:sz w:val="13"/>
          <w:szCs w:val="13"/>
          <w:lang w:eastAsia="zh-CN"/>
        </w:rPr>
      </w:pPr>
    </w:p>
    <w:p w14:paraId="187C77E5"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7A10480E"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clk</w:t>
      </w:r>
      <w:r w:rsidRPr="003F3584">
        <w:rPr>
          <w:rFonts w:eastAsiaTheme="minorEastAsia" w:cstheme="minorHAnsi"/>
          <w:sz w:val="13"/>
          <w:szCs w:val="13"/>
          <w:lang w:eastAsia="zh-CN"/>
        </w:rPr>
        <w:t>：</w:t>
      </w:r>
      <w:r w:rsidRPr="003F3584">
        <w:rPr>
          <w:rFonts w:eastAsiaTheme="minorEastAsia" w:cstheme="minorHAnsi"/>
          <w:sz w:val="13"/>
          <w:szCs w:val="13"/>
          <w:lang w:eastAsia="zh-CN"/>
        </w:rPr>
        <w:t>period 10ns</w:t>
      </w:r>
      <w:r w:rsidRPr="003F3584">
        <w:rPr>
          <w:rFonts w:eastAsiaTheme="minorEastAsia" w:cstheme="minorHAnsi"/>
          <w:sz w:val="13"/>
          <w:szCs w:val="13"/>
          <w:lang w:eastAsia="zh-CN"/>
        </w:rPr>
        <w:t>（</w:t>
      </w:r>
      <w:r w:rsidRPr="003F3584">
        <w:rPr>
          <w:rFonts w:eastAsiaTheme="minorEastAsia" w:cstheme="minorHAnsi"/>
          <w:sz w:val="13"/>
          <w:szCs w:val="13"/>
          <w:lang w:eastAsia="zh-CN"/>
        </w:rPr>
        <w:t>100MHz</w:t>
      </w:r>
      <w:r w:rsidRPr="003F3584">
        <w:rPr>
          <w:rFonts w:eastAsiaTheme="minorEastAsia" w:cstheme="minorHAnsi"/>
          <w:sz w:val="13"/>
          <w:szCs w:val="13"/>
          <w:lang w:eastAsia="zh-CN"/>
        </w:rPr>
        <w:t>）</w:t>
      </w:r>
    </w:p>
    <w:p w14:paraId="5DA9464F"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initial clk = 0;</w:t>
      </w:r>
    </w:p>
    <w:p w14:paraId="41FB1D0A"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always #5 clk = ~clk;</w:t>
      </w:r>
    </w:p>
    <w:p w14:paraId="5995E864" w14:textId="77777777" w:rsidR="00C621E0" w:rsidRPr="003F3584" w:rsidRDefault="00C621E0" w:rsidP="003F3584">
      <w:pPr>
        <w:snapToGrid w:val="0"/>
        <w:contextualSpacing/>
        <w:rPr>
          <w:rFonts w:eastAsiaTheme="minorEastAsia" w:cstheme="minorHAnsi"/>
          <w:sz w:val="13"/>
          <w:szCs w:val="13"/>
          <w:lang w:eastAsia="zh-CN"/>
        </w:rPr>
      </w:pPr>
    </w:p>
    <w:p w14:paraId="67012369"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31B8603E"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initial begin</w:t>
      </w:r>
    </w:p>
    <w:p w14:paraId="0950EFFC"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initial value</w:t>
      </w:r>
    </w:p>
    <w:p w14:paraId="011358A3"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ResetVal = 8'hA5;</w:t>
      </w:r>
    </w:p>
    <w:p w14:paraId="5E3C20A2"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LoadVal  = 8'd5;</w:t>
      </w:r>
    </w:p>
    <w:p w14:paraId="43BCC244"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reset    = 0;</w:t>
      </w:r>
    </w:p>
    <w:p w14:paraId="3B7580B9"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load     = 0;</w:t>
      </w:r>
    </w:p>
    <w:p w14:paraId="25D800C4"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inc      = 0;</w:t>
      </w:r>
    </w:p>
    <w:p w14:paraId="6AA22496"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#10;</w:t>
      </w:r>
    </w:p>
    <w:p w14:paraId="69626FF9" w14:textId="77777777" w:rsidR="00C621E0" w:rsidRPr="003F3584" w:rsidRDefault="00C621E0" w:rsidP="003F3584">
      <w:pPr>
        <w:snapToGrid w:val="0"/>
        <w:contextualSpacing/>
        <w:rPr>
          <w:rFonts w:eastAsiaTheme="minorEastAsia" w:cstheme="minorHAnsi"/>
          <w:sz w:val="13"/>
          <w:szCs w:val="13"/>
          <w:lang w:eastAsia="zh-CN"/>
        </w:rPr>
      </w:pPr>
    </w:p>
    <w:p w14:paraId="006E895D"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w:t>
      </w:r>
    </w:p>
    <w:p w14:paraId="2B986976"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asynchronous reset test</w:t>
      </w:r>
    </w:p>
    <w:p w14:paraId="1112A1F2"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reset </w:t>
      </w:r>
      <w:r w:rsidRPr="003F3584">
        <w:rPr>
          <w:rFonts w:eastAsiaTheme="minorEastAsia" w:cstheme="minorHAnsi"/>
          <w:sz w:val="13"/>
          <w:szCs w:val="13"/>
          <w:lang w:eastAsia="zh-CN"/>
        </w:rPr>
        <w:tab/>
        <w:t xml:space="preserve">  = 1;</w:t>
      </w:r>
    </w:p>
    <w:p w14:paraId="12DB8A3C"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#1;</w:t>
      </w:r>
    </w:p>
    <w:p w14:paraId="0B52DC4E"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$display("after reset PCoutput = 0x%h (expectation = 0xA5)", PCoutput);</w:t>
      </w:r>
    </w:p>
    <w:p w14:paraId="04DA5686"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reset </w:t>
      </w:r>
      <w:r w:rsidRPr="003F3584">
        <w:rPr>
          <w:rFonts w:eastAsiaTheme="minorEastAsia" w:cstheme="minorHAnsi"/>
          <w:sz w:val="13"/>
          <w:szCs w:val="13"/>
          <w:lang w:eastAsia="zh-CN"/>
        </w:rPr>
        <w:tab/>
        <w:t xml:space="preserve">  = 0;</w:t>
      </w:r>
    </w:p>
    <w:p w14:paraId="4735F4A9"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#10;</w:t>
      </w:r>
    </w:p>
    <w:p w14:paraId="7BF7CC66" w14:textId="77777777" w:rsidR="00C621E0" w:rsidRPr="003F3584" w:rsidRDefault="00C621E0" w:rsidP="003F3584">
      <w:pPr>
        <w:snapToGrid w:val="0"/>
        <w:contextualSpacing/>
        <w:rPr>
          <w:rFonts w:eastAsiaTheme="minorEastAsia" w:cstheme="minorHAnsi"/>
          <w:sz w:val="13"/>
          <w:szCs w:val="13"/>
          <w:lang w:eastAsia="zh-CN"/>
        </w:rPr>
      </w:pPr>
    </w:p>
    <w:p w14:paraId="6C6954D8"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w:t>
      </w:r>
    </w:p>
    <w:p w14:paraId="1FE8E2F9"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sStep loading test</w:t>
      </w:r>
    </w:p>
    <w:p w14:paraId="445831B7"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LoadVal  = 8'd10;</w:t>
      </w:r>
    </w:p>
    <w:p w14:paraId="0678095C"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load     = 1;</w:t>
      </w:r>
    </w:p>
    <w:p w14:paraId="460BB3A9"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#10;</w:t>
      </w:r>
    </w:p>
    <w:p w14:paraId="49F83ECC"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load     = 0;</w:t>
      </w:r>
    </w:p>
    <w:p w14:paraId="538E013C"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$display("after load PCoutput = %0d (expectation = 10)", PCoutput);</w:t>
      </w:r>
    </w:p>
    <w:p w14:paraId="09D22E92"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#10;</w:t>
      </w:r>
    </w:p>
    <w:p w14:paraId="5F514D5C" w14:textId="77777777" w:rsidR="00C621E0" w:rsidRPr="003F3584" w:rsidRDefault="00C621E0" w:rsidP="003F3584">
      <w:pPr>
        <w:snapToGrid w:val="0"/>
        <w:contextualSpacing/>
        <w:rPr>
          <w:rFonts w:eastAsiaTheme="minorEastAsia" w:cstheme="minorHAnsi"/>
          <w:sz w:val="13"/>
          <w:szCs w:val="13"/>
          <w:lang w:eastAsia="zh-CN"/>
        </w:rPr>
      </w:pPr>
    </w:p>
    <w:p w14:paraId="4D11B6B6"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w:t>
      </w:r>
    </w:p>
    <w:p w14:paraId="3B9B3A5C"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synchronous auto-increment test</w:t>
      </w:r>
    </w:p>
    <w:p w14:paraId="4D1AB7E2"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inc      = 1;</w:t>
      </w:r>
    </w:p>
    <w:p w14:paraId="150D387D"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#10; $display("1'st auto-increment PCoutput = %0d (expectation = 11)", PCoutput);</w:t>
      </w:r>
    </w:p>
    <w:p w14:paraId="373CCFA7"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#10; $display("2'st auto-increment PCoutput = %0d (expectation = 12)", PCoutput);</w:t>
      </w:r>
    </w:p>
    <w:p w14:paraId="32F71502"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inc      = 0;</w:t>
      </w:r>
    </w:p>
    <w:p w14:paraId="4BEDB150"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#10; $display("stop auto-increment PCoutput = %0d (expectation maintain 12)", PCoutput);</w:t>
      </w:r>
    </w:p>
    <w:p w14:paraId="78B81DC1" w14:textId="77777777" w:rsidR="00C621E0" w:rsidRPr="003F3584" w:rsidRDefault="00C621E0" w:rsidP="003F3584">
      <w:pPr>
        <w:snapToGrid w:val="0"/>
        <w:contextualSpacing/>
        <w:rPr>
          <w:rFonts w:eastAsiaTheme="minorEastAsia" w:cstheme="minorHAnsi"/>
          <w:sz w:val="13"/>
          <w:szCs w:val="13"/>
          <w:lang w:eastAsia="zh-CN"/>
        </w:rPr>
      </w:pPr>
    </w:p>
    <w:p w14:paraId="4A5A7132"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w:t>
      </w:r>
    </w:p>
    <w:p w14:paraId="0AB55D37"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priority test: When both load and inc are valid simultaneously, load takes priority.</w:t>
      </w:r>
    </w:p>
    <w:p w14:paraId="6AC5B67C"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LoadVal  = 8'd7;</w:t>
      </w:r>
    </w:p>
    <w:p w14:paraId="3DF69308"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load     = 1;</w:t>
      </w:r>
    </w:p>
    <w:p w14:paraId="3773679C"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inc      = 1;</w:t>
      </w:r>
    </w:p>
    <w:p w14:paraId="615A8D02"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#10;</w:t>
      </w:r>
    </w:p>
    <w:p w14:paraId="69E06E8D"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w:t>
      </w:r>
    </w:p>
    <w:p w14:paraId="61FDF57B"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w:t>
      </w:r>
    </w:p>
    <w:p w14:paraId="66BF5CDA"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$display("when load and inc =1 , PCoutput = %0d (expectation = 7)", PCoutput);</w:t>
      </w:r>
    </w:p>
    <w:p w14:paraId="565A09FC"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load </w:t>
      </w:r>
      <w:r w:rsidRPr="003F3584">
        <w:rPr>
          <w:rFonts w:eastAsiaTheme="minorEastAsia" w:cstheme="minorHAnsi"/>
          <w:sz w:val="13"/>
          <w:szCs w:val="13"/>
          <w:lang w:eastAsia="zh-CN"/>
        </w:rPr>
        <w:tab/>
        <w:t xml:space="preserve">  = 0; </w:t>
      </w:r>
    </w:p>
    <w:p w14:paraId="573DECE0"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inc  </w:t>
      </w:r>
      <w:r w:rsidRPr="003F3584">
        <w:rPr>
          <w:rFonts w:eastAsiaTheme="minorEastAsia" w:cstheme="minorHAnsi"/>
          <w:sz w:val="13"/>
          <w:szCs w:val="13"/>
          <w:lang w:eastAsia="zh-CN"/>
        </w:rPr>
        <w:tab/>
        <w:t xml:space="preserve">  = 0;</w:t>
      </w:r>
    </w:p>
    <w:p w14:paraId="7DB52F87"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#10;</w:t>
      </w:r>
    </w:p>
    <w:p w14:paraId="2AED4C4C"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$display("test finish");</w:t>
      </w:r>
    </w:p>
    <w:p w14:paraId="6C94DBFE"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$stop;</w:t>
      </w:r>
    </w:p>
    <w:p w14:paraId="25C89E0E"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w:t>
      </w:r>
    </w:p>
    <w:p w14:paraId="1C643F74"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end</w:t>
      </w:r>
    </w:p>
    <w:p w14:paraId="4CE2F9BD" w14:textId="77777777"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2CC90FD7" w14:textId="6AAF0F22" w:rsidR="00C621E0" w:rsidRPr="003F3584" w:rsidRDefault="00C621E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lastRenderedPageBreak/>
        <w:t>endmodule</w:t>
      </w:r>
    </w:p>
    <w:p w14:paraId="161D7E0E" w14:textId="77777777" w:rsidR="007B78D6" w:rsidRPr="003F3584" w:rsidRDefault="007B78D6" w:rsidP="003F3584">
      <w:pPr>
        <w:snapToGrid w:val="0"/>
        <w:contextualSpacing/>
        <w:rPr>
          <w:rFonts w:eastAsiaTheme="minorEastAsia" w:cstheme="minorHAnsi"/>
          <w:sz w:val="13"/>
          <w:szCs w:val="13"/>
          <w:lang w:eastAsia="zh-CN"/>
        </w:rPr>
      </w:pPr>
    </w:p>
    <w:p w14:paraId="3D030AED" w14:textId="77777777" w:rsidR="007B78D6" w:rsidRDefault="007B78D6" w:rsidP="003F3584">
      <w:pPr>
        <w:snapToGrid w:val="0"/>
        <w:contextualSpacing/>
        <w:rPr>
          <w:rFonts w:eastAsiaTheme="minorEastAsia" w:cstheme="minorHAnsi"/>
          <w:sz w:val="13"/>
          <w:szCs w:val="13"/>
          <w:lang w:eastAsia="zh-CN"/>
        </w:rPr>
      </w:pPr>
    </w:p>
    <w:p w14:paraId="27006D31" w14:textId="77777777" w:rsidR="00A557B2" w:rsidRPr="003F3584" w:rsidRDefault="00A557B2" w:rsidP="003F3584">
      <w:pPr>
        <w:snapToGrid w:val="0"/>
        <w:contextualSpacing/>
        <w:rPr>
          <w:rFonts w:eastAsiaTheme="minorEastAsia" w:cstheme="minorHAnsi" w:hint="eastAsia"/>
          <w:sz w:val="13"/>
          <w:szCs w:val="13"/>
          <w:lang w:eastAsia="zh-CN"/>
        </w:rPr>
      </w:pPr>
    </w:p>
    <w:p w14:paraId="05E9C9B5"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module SevenSegEncoder (</w:t>
      </w:r>
    </w:p>
    <w:p w14:paraId="74EBD0BC"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p>
    <w:p w14:paraId="15B3AE0A"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input  [7:0]</w:t>
      </w:r>
      <w:r w:rsidRPr="003F3584">
        <w:rPr>
          <w:rFonts w:eastAsiaTheme="minorEastAsia" w:cstheme="minorHAnsi"/>
          <w:sz w:val="13"/>
          <w:szCs w:val="13"/>
          <w:lang w:eastAsia="zh-CN"/>
        </w:rPr>
        <w:tab/>
        <w:t>LSBBinary,</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//The LSB binary value input</w:t>
      </w:r>
    </w:p>
    <w:p w14:paraId="29288549"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input  [7:0]</w:t>
      </w:r>
      <w:r w:rsidRPr="003F3584">
        <w:rPr>
          <w:rFonts w:eastAsiaTheme="minorEastAsia" w:cstheme="minorHAnsi"/>
          <w:sz w:val="13"/>
          <w:szCs w:val="13"/>
          <w:lang w:eastAsia="zh-CN"/>
        </w:rPr>
        <w:tab/>
        <w:t>MSBBinary,</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//The MSB bianry value input</w:t>
      </w:r>
    </w:p>
    <w:p w14:paraId="128DF838"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input </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ModeSel,</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//Control signal for the interal Reverser</w:t>
      </w:r>
    </w:p>
    <w:p w14:paraId="6B7846BF"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p>
    <w:p w14:paraId="003EF564"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output [6:0] </w:t>
      </w:r>
      <w:r w:rsidRPr="003F3584">
        <w:rPr>
          <w:rFonts w:eastAsiaTheme="minorEastAsia" w:cstheme="minorHAnsi"/>
          <w:sz w:val="13"/>
          <w:szCs w:val="13"/>
          <w:lang w:eastAsia="zh-CN"/>
        </w:rPr>
        <w:tab/>
        <w:t>HexMSBH,</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//The 7-Seg display Signal for higer-digit in MSB</w:t>
      </w:r>
    </w:p>
    <w:p w14:paraId="0A58B54E"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output [6:0] </w:t>
      </w:r>
      <w:r w:rsidRPr="003F3584">
        <w:rPr>
          <w:rFonts w:eastAsiaTheme="minorEastAsia" w:cstheme="minorHAnsi"/>
          <w:sz w:val="13"/>
          <w:szCs w:val="13"/>
          <w:lang w:eastAsia="zh-CN"/>
        </w:rPr>
        <w:tab/>
        <w:t>HexMSBL,</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//The 7-Seg display Signal for lower-digit in MSB</w:t>
      </w:r>
    </w:p>
    <w:p w14:paraId="083018C1"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output [6:0] </w:t>
      </w:r>
      <w:r w:rsidRPr="003F3584">
        <w:rPr>
          <w:rFonts w:eastAsiaTheme="minorEastAsia" w:cstheme="minorHAnsi"/>
          <w:sz w:val="13"/>
          <w:szCs w:val="13"/>
          <w:lang w:eastAsia="zh-CN"/>
        </w:rPr>
        <w:tab/>
        <w:t>HexLSBH,</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//The 7-Seg display Signal for higer-digit in LSB</w:t>
      </w:r>
    </w:p>
    <w:p w14:paraId="3832546F"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output [6:0] </w:t>
      </w:r>
      <w:r w:rsidRPr="003F3584">
        <w:rPr>
          <w:rFonts w:eastAsiaTheme="minorEastAsia" w:cstheme="minorHAnsi"/>
          <w:sz w:val="13"/>
          <w:szCs w:val="13"/>
          <w:lang w:eastAsia="zh-CN"/>
        </w:rPr>
        <w:tab/>
        <w:t>HexLSBL</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//The 7-Seg display Signal for lower-digit in LSB</w:t>
      </w:r>
    </w:p>
    <w:p w14:paraId="7DDDF6F9"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p>
    <w:p w14:paraId="4758A0CC" w14:textId="77777777" w:rsidR="00406EE5" w:rsidRPr="003F3584" w:rsidRDefault="00406EE5" w:rsidP="003F3584">
      <w:pPr>
        <w:snapToGrid w:val="0"/>
        <w:contextualSpacing/>
        <w:rPr>
          <w:rFonts w:eastAsiaTheme="minorEastAsia" w:cstheme="minorHAnsi"/>
          <w:sz w:val="13"/>
          <w:szCs w:val="13"/>
          <w:lang w:eastAsia="zh-CN"/>
        </w:rPr>
      </w:pPr>
    </w:p>
    <w:p w14:paraId="2E1D9325"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w:t>
      </w:r>
    </w:p>
    <w:p w14:paraId="3FA2AE89" w14:textId="77777777" w:rsidR="00406EE5" w:rsidRPr="003F3584" w:rsidRDefault="00406EE5" w:rsidP="003F3584">
      <w:pPr>
        <w:snapToGrid w:val="0"/>
        <w:contextualSpacing/>
        <w:rPr>
          <w:rFonts w:eastAsiaTheme="minorEastAsia" w:cstheme="minorHAnsi"/>
          <w:sz w:val="13"/>
          <w:szCs w:val="13"/>
          <w:lang w:eastAsia="zh-CN"/>
        </w:rPr>
      </w:pPr>
    </w:p>
    <w:p w14:paraId="5F0E8B2B" w14:textId="77777777" w:rsidR="00406EE5" w:rsidRPr="003F3584" w:rsidRDefault="00406EE5" w:rsidP="003F3584">
      <w:pPr>
        <w:snapToGrid w:val="0"/>
        <w:contextualSpacing/>
        <w:rPr>
          <w:rFonts w:eastAsiaTheme="minorEastAsia" w:cstheme="minorHAnsi"/>
          <w:sz w:val="13"/>
          <w:szCs w:val="13"/>
          <w:lang w:eastAsia="zh-CN"/>
        </w:rPr>
      </w:pPr>
    </w:p>
    <w:p w14:paraId="4BFDE2D0"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2-minute countdown: min</w:t>
      </w:r>
    </w:p>
    <w:p w14:paraId="65F31882"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wire</w:t>
      </w:r>
      <w:r w:rsidRPr="003F3584">
        <w:rPr>
          <w:rFonts w:eastAsiaTheme="minorEastAsia" w:cstheme="minorHAnsi"/>
          <w:sz w:val="13"/>
          <w:szCs w:val="13"/>
          <w:lang w:eastAsia="zh-CN"/>
        </w:rPr>
        <w:tab/>
        <w:t xml:space="preserve">[7:0] </w:t>
      </w:r>
      <w:r w:rsidRPr="003F3584">
        <w:rPr>
          <w:rFonts w:eastAsiaTheme="minorEastAsia" w:cstheme="minorHAnsi"/>
          <w:sz w:val="13"/>
          <w:szCs w:val="13"/>
          <w:lang w:eastAsia="zh-CN"/>
        </w:rPr>
        <w:tab/>
        <w:t>show_bin_min = ModeSel</w:t>
      </w:r>
    </w:p>
    <w:p w14:paraId="3A000FFD"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 (8'd2 - MSBBinary - (LSBBinary != 8'd0 ? 8'd1 : 8'd0))</w:t>
      </w:r>
    </w:p>
    <w:p w14:paraId="2F7231CE"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 MSBBinary;</w:t>
      </w:r>
    </w:p>
    <w:p w14:paraId="4AED7DF5" w14:textId="77777777" w:rsidR="00406EE5" w:rsidRPr="003F3584" w:rsidRDefault="00406EE5" w:rsidP="003F3584">
      <w:pPr>
        <w:snapToGrid w:val="0"/>
        <w:contextualSpacing/>
        <w:rPr>
          <w:rFonts w:eastAsiaTheme="minorEastAsia" w:cstheme="minorHAnsi"/>
          <w:sz w:val="13"/>
          <w:szCs w:val="13"/>
          <w:lang w:eastAsia="zh-CN"/>
        </w:rPr>
      </w:pPr>
    </w:p>
    <w:p w14:paraId="1405FCD8"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w:t>
      </w:r>
    </w:p>
    <w:p w14:paraId="44C19FF8"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2-minute countdown: sec</w:t>
      </w:r>
    </w:p>
    <w:p w14:paraId="5322BB18"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wire [7:0] </w:t>
      </w:r>
      <w:r w:rsidRPr="003F3584">
        <w:rPr>
          <w:rFonts w:eastAsiaTheme="minorEastAsia" w:cstheme="minorHAnsi"/>
          <w:sz w:val="13"/>
          <w:szCs w:val="13"/>
          <w:lang w:eastAsia="zh-CN"/>
        </w:rPr>
        <w:tab/>
        <w:t>show_bin_sec = ModeSel</w:t>
      </w:r>
    </w:p>
    <w:p w14:paraId="767064ED"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 ((LSBBinary == 8'd0) ? 8'd0 : 8'd60 - LSBBinary)</w:t>
      </w:r>
    </w:p>
    <w:p w14:paraId="50DCD6CD"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 LSBBinary;</w:t>
      </w:r>
    </w:p>
    <w:p w14:paraId="4329564E" w14:textId="77777777" w:rsidR="00406EE5" w:rsidRPr="003F3584" w:rsidRDefault="00406EE5" w:rsidP="003F3584">
      <w:pPr>
        <w:snapToGrid w:val="0"/>
        <w:contextualSpacing/>
        <w:rPr>
          <w:rFonts w:eastAsiaTheme="minorEastAsia" w:cstheme="minorHAnsi"/>
          <w:sz w:val="13"/>
          <w:szCs w:val="13"/>
          <w:lang w:eastAsia="zh-CN"/>
        </w:rPr>
      </w:pPr>
    </w:p>
    <w:p w14:paraId="23E0D464"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w:t>
      </w:r>
    </w:p>
    <w:p w14:paraId="0340C2F2"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binary to BCD</w:t>
      </w:r>
    </w:p>
    <w:p w14:paraId="66835D62"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wire [3:0] </w:t>
      </w:r>
      <w:r w:rsidRPr="003F3584">
        <w:rPr>
          <w:rFonts w:eastAsiaTheme="minorEastAsia" w:cstheme="minorHAnsi"/>
          <w:sz w:val="13"/>
          <w:szCs w:val="13"/>
          <w:lang w:eastAsia="zh-CN"/>
        </w:rPr>
        <w:tab/>
        <w:t>bcd_min_tens, bcd_min_ones;</w:t>
      </w:r>
    </w:p>
    <w:p w14:paraId="58A25D88"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wire [3:0] </w:t>
      </w:r>
      <w:r w:rsidRPr="003F3584">
        <w:rPr>
          <w:rFonts w:eastAsiaTheme="minorEastAsia" w:cstheme="minorHAnsi"/>
          <w:sz w:val="13"/>
          <w:szCs w:val="13"/>
          <w:lang w:eastAsia="zh-CN"/>
        </w:rPr>
        <w:tab/>
        <w:t>bcd_sec_tens, bcd_sec_ones;</w:t>
      </w:r>
    </w:p>
    <w:p w14:paraId="67EB0E95"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3F9B64B6"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bin2bcd u_b2b_min (</w:t>
      </w:r>
    </w:p>
    <w:p w14:paraId="47737A40"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.bin  (show_bin_min),</w:t>
      </w:r>
    </w:p>
    <w:p w14:paraId="3425C4D0"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.tens (bcd_min_tens),</w:t>
      </w:r>
    </w:p>
    <w:p w14:paraId="27FC380E"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.ones (bcd_min_ones)</w:t>
      </w:r>
    </w:p>
    <w:p w14:paraId="11FF386C"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t>
      </w:r>
    </w:p>
    <w:p w14:paraId="072437B7"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137A2EF7"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bin2bcd u_b2b_sec (</w:t>
      </w:r>
    </w:p>
    <w:p w14:paraId="51687825"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.bin  (show_bin_sec),</w:t>
      </w:r>
    </w:p>
    <w:p w14:paraId="2FD6090C"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.tens (bcd_sec_tens),</w:t>
      </w:r>
    </w:p>
    <w:p w14:paraId="4125D086"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.ones (bcd_sec_ones)</w:t>
      </w:r>
    </w:p>
    <w:p w14:paraId="62BD833D"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t>
      </w:r>
    </w:p>
    <w:p w14:paraId="1B609DD8" w14:textId="77777777" w:rsidR="00406EE5" w:rsidRPr="003F3584" w:rsidRDefault="00406EE5" w:rsidP="003F3584">
      <w:pPr>
        <w:snapToGrid w:val="0"/>
        <w:contextualSpacing/>
        <w:rPr>
          <w:rFonts w:eastAsiaTheme="minorEastAsia" w:cstheme="minorHAnsi"/>
          <w:sz w:val="13"/>
          <w:szCs w:val="13"/>
          <w:lang w:eastAsia="zh-CN"/>
        </w:rPr>
      </w:pPr>
    </w:p>
    <w:p w14:paraId="64942369"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221F58F9"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BCD counvert to 7-seg</w:t>
      </w:r>
    </w:p>
    <w:p w14:paraId="27A51C87"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bcd_to_7seg u_seg_min_h (.bcd(bcd_min_tens), .seg(HexMSBH));</w:t>
      </w:r>
    </w:p>
    <w:p w14:paraId="0444393E"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bcd_to_7seg u_seg_min_l (.bcd(bcd_min_ones), .seg(HexMSBL));</w:t>
      </w:r>
    </w:p>
    <w:p w14:paraId="4854BCF7"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bcd_to_7seg u_seg_sec_h (.bcd(bcd_sec_tens), .seg(HexLSBH));</w:t>
      </w:r>
    </w:p>
    <w:p w14:paraId="75E22778"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bcd_to_7seg u_seg_sec_l (.bcd(bcd_sec_ones), .seg(HexLSBL));</w:t>
      </w:r>
    </w:p>
    <w:p w14:paraId="00111B56" w14:textId="77777777" w:rsidR="00406EE5" w:rsidRPr="003F3584" w:rsidRDefault="00406EE5" w:rsidP="003F3584">
      <w:pPr>
        <w:snapToGrid w:val="0"/>
        <w:contextualSpacing/>
        <w:rPr>
          <w:rFonts w:eastAsiaTheme="minorEastAsia" w:cstheme="minorHAnsi"/>
          <w:sz w:val="13"/>
          <w:szCs w:val="13"/>
          <w:lang w:eastAsia="zh-CN"/>
        </w:rPr>
      </w:pPr>
    </w:p>
    <w:p w14:paraId="2B5265B8" w14:textId="77777777" w:rsidR="00406EE5" w:rsidRPr="003F3584" w:rsidRDefault="00406EE5" w:rsidP="003F3584">
      <w:pPr>
        <w:snapToGrid w:val="0"/>
        <w:contextualSpacing/>
        <w:rPr>
          <w:rFonts w:eastAsiaTheme="minorEastAsia" w:cstheme="minorHAnsi"/>
          <w:sz w:val="13"/>
          <w:szCs w:val="13"/>
          <w:lang w:eastAsia="zh-CN"/>
        </w:rPr>
      </w:pPr>
    </w:p>
    <w:p w14:paraId="13151585"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endmodule</w:t>
      </w:r>
    </w:p>
    <w:p w14:paraId="2AE74FFB" w14:textId="77777777" w:rsidR="00406EE5" w:rsidRPr="003F3584" w:rsidRDefault="00406EE5" w:rsidP="003F3584">
      <w:pPr>
        <w:snapToGrid w:val="0"/>
        <w:contextualSpacing/>
        <w:rPr>
          <w:rFonts w:eastAsiaTheme="minorEastAsia" w:cstheme="minorHAnsi"/>
          <w:sz w:val="13"/>
          <w:szCs w:val="13"/>
          <w:lang w:eastAsia="zh-CN"/>
        </w:rPr>
      </w:pPr>
    </w:p>
    <w:p w14:paraId="06F420A9" w14:textId="77777777" w:rsidR="00406EE5" w:rsidRPr="003F3584" w:rsidRDefault="00406EE5" w:rsidP="003F3584">
      <w:pPr>
        <w:snapToGrid w:val="0"/>
        <w:contextualSpacing/>
        <w:rPr>
          <w:rFonts w:eastAsiaTheme="minorEastAsia" w:cstheme="minorHAnsi"/>
          <w:sz w:val="13"/>
          <w:szCs w:val="13"/>
          <w:lang w:eastAsia="zh-CN"/>
        </w:rPr>
      </w:pPr>
    </w:p>
    <w:p w14:paraId="0DA2C508"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`timescale 1ns/1ps</w:t>
      </w:r>
    </w:p>
    <w:p w14:paraId="386D7090" w14:textId="77777777" w:rsidR="00406EE5" w:rsidRPr="003F3584" w:rsidRDefault="00406EE5" w:rsidP="003F3584">
      <w:pPr>
        <w:snapToGrid w:val="0"/>
        <w:contextualSpacing/>
        <w:rPr>
          <w:rFonts w:eastAsiaTheme="minorEastAsia" w:cstheme="minorHAnsi"/>
          <w:sz w:val="13"/>
          <w:szCs w:val="13"/>
          <w:lang w:eastAsia="zh-CN"/>
        </w:rPr>
      </w:pPr>
    </w:p>
    <w:p w14:paraId="5984280A"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module SevenSegEncoder_tb;</w:t>
      </w:r>
    </w:p>
    <w:p w14:paraId="3E00FEC5"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reg  [7:0] </w:t>
      </w:r>
      <w:r w:rsidRPr="003F3584">
        <w:rPr>
          <w:rFonts w:eastAsiaTheme="minorEastAsia" w:cstheme="minorHAnsi"/>
          <w:sz w:val="13"/>
          <w:szCs w:val="13"/>
          <w:lang w:eastAsia="zh-CN"/>
        </w:rPr>
        <w:tab/>
        <w:t>LSBBinary;</w:t>
      </w:r>
    </w:p>
    <w:p w14:paraId="473A9E10"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reg  [7:0] </w:t>
      </w:r>
      <w:r w:rsidRPr="003F3584">
        <w:rPr>
          <w:rFonts w:eastAsiaTheme="minorEastAsia" w:cstheme="minorHAnsi"/>
          <w:sz w:val="13"/>
          <w:szCs w:val="13"/>
          <w:lang w:eastAsia="zh-CN"/>
        </w:rPr>
        <w:tab/>
        <w:t>MSBBinary;</w:t>
      </w:r>
    </w:p>
    <w:p w14:paraId="2ECEA521"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reg        </w:t>
      </w:r>
      <w:r w:rsidRPr="003F3584">
        <w:rPr>
          <w:rFonts w:eastAsiaTheme="minorEastAsia" w:cstheme="minorHAnsi"/>
          <w:sz w:val="13"/>
          <w:szCs w:val="13"/>
          <w:lang w:eastAsia="zh-CN"/>
        </w:rPr>
        <w:tab/>
        <w:t>ModeSel;</w:t>
      </w:r>
    </w:p>
    <w:p w14:paraId="48A1AA3F" w14:textId="77777777" w:rsidR="00406EE5" w:rsidRPr="003F3584" w:rsidRDefault="00406EE5" w:rsidP="003F3584">
      <w:pPr>
        <w:snapToGrid w:val="0"/>
        <w:contextualSpacing/>
        <w:rPr>
          <w:rFonts w:eastAsiaTheme="minorEastAsia" w:cstheme="minorHAnsi"/>
          <w:sz w:val="13"/>
          <w:szCs w:val="13"/>
          <w:lang w:eastAsia="zh-CN"/>
        </w:rPr>
      </w:pPr>
    </w:p>
    <w:p w14:paraId="7D0D02C2"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772FBE71"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wire [6:0] </w:t>
      </w:r>
      <w:r w:rsidRPr="003F3584">
        <w:rPr>
          <w:rFonts w:eastAsiaTheme="minorEastAsia" w:cstheme="minorHAnsi"/>
          <w:sz w:val="13"/>
          <w:szCs w:val="13"/>
          <w:lang w:eastAsia="zh-CN"/>
        </w:rPr>
        <w:tab/>
        <w:t>HexMSBH, HexMSBL, HexLSBH, HexLSBL;</w:t>
      </w:r>
    </w:p>
    <w:p w14:paraId="7DA9D987" w14:textId="77777777" w:rsidR="00406EE5" w:rsidRPr="003F3584" w:rsidRDefault="00406EE5" w:rsidP="003F3584">
      <w:pPr>
        <w:snapToGrid w:val="0"/>
        <w:contextualSpacing/>
        <w:rPr>
          <w:rFonts w:eastAsiaTheme="minorEastAsia" w:cstheme="minorHAnsi"/>
          <w:sz w:val="13"/>
          <w:szCs w:val="13"/>
          <w:lang w:eastAsia="zh-CN"/>
        </w:rPr>
      </w:pPr>
    </w:p>
    <w:p w14:paraId="780B0035"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SevenSegEncoder uut (</w:t>
      </w:r>
    </w:p>
    <w:p w14:paraId="5913EE4F"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.LSBBinary (LSBBinary),</w:t>
      </w:r>
    </w:p>
    <w:p w14:paraId="6CAA2CAE"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.MSBBinary (MSBBinary),</w:t>
      </w:r>
    </w:p>
    <w:p w14:paraId="57810333"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.ModeSel   (ModeSel),</w:t>
      </w:r>
    </w:p>
    <w:p w14:paraId="0B649C43"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.HexMSBH   (HexMSBH),</w:t>
      </w:r>
    </w:p>
    <w:p w14:paraId="2DCB7CEC"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.HexMSBL   (HexMSBL),</w:t>
      </w:r>
    </w:p>
    <w:p w14:paraId="7284479E"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.HexLSBH   (HexLSBH),</w:t>
      </w:r>
    </w:p>
    <w:p w14:paraId="57BC6917"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.HexLSBL   (HexLSBL)</w:t>
      </w:r>
    </w:p>
    <w:p w14:paraId="72187863"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t>
      </w:r>
    </w:p>
    <w:p w14:paraId="2FCF506C" w14:textId="77777777" w:rsidR="00406EE5" w:rsidRPr="003F3584" w:rsidRDefault="00406EE5" w:rsidP="003F3584">
      <w:pPr>
        <w:snapToGrid w:val="0"/>
        <w:contextualSpacing/>
        <w:rPr>
          <w:rFonts w:eastAsiaTheme="minorEastAsia" w:cstheme="minorHAnsi"/>
          <w:sz w:val="13"/>
          <w:szCs w:val="13"/>
          <w:lang w:eastAsia="zh-CN"/>
        </w:rPr>
      </w:pPr>
    </w:p>
    <w:p w14:paraId="3F4D0CC9"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09F054CA"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initial begin</w:t>
      </w:r>
    </w:p>
    <w:p w14:paraId="63F16DB9"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$display("Time   Mode MSB LSB | MSBH    MSBL    LSBH    LSBL");</w:t>
      </w:r>
    </w:p>
    <w:p w14:paraId="400B2FB8" w14:textId="77777777" w:rsidR="00406EE5" w:rsidRPr="003F3584" w:rsidRDefault="00406EE5" w:rsidP="003F3584">
      <w:pPr>
        <w:snapToGrid w:val="0"/>
        <w:contextualSpacing/>
        <w:rPr>
          <w:rFonts w:eastAsiaTheme="minorEastAsia" w:cstheme="minorHAnsi"/>
          <w:sz w:val="13"/>
          <w:szCs w:val="13"/>
          <w:lang w:eastAsia="zh-CN"/>
        </w:rPr>
      </w:pPr>
    </w:p>
    <w:p w14:paraId="083273B3"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w:t>
      </w:r>
    </w:p>
    <w:p w14:paraId="128D42F1"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mode A (ModeSel=0): show MSBBinary.LSBBinary</w:t>
      </w:r>
    </w:p>
    <w:p w14:paraId="504DD1C5"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ModeSel   = 0;</w:t>
      </w:r>
    </w:p>
    <w:p w14:paraId="54755193"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MSBBinary = 8'd0;   LSBBinary = 8'd0;   #20;</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00.00, mode = 0</w:t>
      </w:r>
    </w:p>
    <w:p w14:paraId="33C75A88"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$display("%4dns     %b    %2d   %2d | %b %b  %b %b",</w:t>
      </w:r>
    </w:p>
    <w:p w14:paraId="01E8DCFD"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lastRenderedPageBreak/>
        <w:t xml:space="preserve">                 $time, ModeSel, MSBBinary, LSBBinary,</w:t>
      </w:r>
    </w:p>
    <w:p w14:paraId="5D72979F"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HexMSBH, HexMSBL, HexLSBH, HexLSBL);</w:t>
      </w:r>
    </w:p>
    <w:p w14:paraId="102F9412" w14:textId="77777777" w:rsidR="00406EE5" w:rsidRPr="003F3584" w:rsidRDefault="00406EE5" w:rsidP="003F3584">
      <w:pPr>
        <w:snapToGrid w:val="0"/>
        <w:contextualSpacing/>
        <w:rPr>
          <w:rFonts w:eastAsiaTheme="minorEastAsia" w:cstheme="minorHAnsi"/>
          <w:sz w:val="13"/>
          <w:szCs w:val="13"/>
          <w:lang w:eastAsia="zh-CN"/>
        </w:rPr>
      </w:pPr>
    </w:p>
    <w:p w14:paraId="0C5030D6"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MSBBinary = 8'd34;  LSBBinary = 8'd12;  #20;</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34.12, mode = 0</w:t>
      </w:r>
    </w:p>
    <w:p w14:paraId="7B6E415A"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$display("%4dns     %b    %2d   %2d | %b %b  %b %b",</w:t>
      </w:r>
    </w:p>
    <w:p w14:paraId="4FCE2210"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$time, ModeSel, MSBBinary, LSBBinary,</w:t>
      </w:r>
    </w:p>
    <w:p w14:paraId="31FDB022"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HexMSBH, HexMSBL, HexLSBH, HexLSBL);</w:t>
      </w:r>
    </w:p>
    <w:p w14:paraId="6C5AC68A" w14:textId="77777777" w:rsidR="00406EE5" w:rsidRPr="003F3584" w:rsidRDefault="00406EE5" w:rsidP="003F3584">
      <w:pPr>
        <w:snapToGrid w:val="0"/>
        <w:contextualSpacing/>
        <w:rPr>
          <w:rFonts w:eastAsiaTheme="minorEastAsia" w:cstheme="minorHAnsi"/>
          <w:sz w:val="13"/>
          <w:szCs w:val="13"/>
          <w:lang w:eastAsia="zh-CN"/>
        </w:rPr>
      </w:pPr>
    </w:p>
    <w:p w14:paraId="717F9331"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MSBBinary = 8'd99;  LSBBinary = 8'd99;  #20;</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99.99, mode = 0</w:t>
      </w:r>
    </w:p>
    <w:p w14:paraId="463EB0C4"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$display("%4dns     %b    %2d   %2d | %b %b  %b %b",</w:t>
      </w:r>
    </w:p>
    <w:p w14:paraId="6E1033AE"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$time, ModeSel, MSBBinary, LSBBinary,</w:t>
      </w:r>
    </w:p>
    <w:p w14:paraId="7E9B8A4D"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HexMSBH, HexMSBL, HexLSBH, HexLSBL);</w:t>
      </w:r>
    </w:p>
    <w:p w14:paraId="3015A1FC" w14:textId="77777777" w:rsidR="00406EE5" w:rsidRPr="003F3584" w:rsidRDefault="00406EE5" w:rsidP="003F3584">
      <w:pPr>
        <w:snapToGrid w:val="0"/>
        <w:contextualSpacing/>
        <w:rPr>
          <w:rFonts w:eastAsiaTheme="minorEastAsia" w:cstheme="minorHAnsi"/>
          <w:sz w:val="13"/>
          <w:szCs w:val="13"/>
          <w:lang w:eastAsia="zh-CN"/>
        </w:rPr>
      </w:pPr>
    </w:p>
    <w:p w14:paraId="48F41DAF"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w:t>
      </w:r>
    </w:p>
    <w:p w14:paraId="582393F2"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mode B (ModeSel=1): count down</w:t>
      </w:r>
      <w:r w:rsidRPr="003F3584">
        <w:rPr>
          <w:rFonts w:eastAsiaTheme="minorEastAsia" w:cstheme="minorHAnsi"/>
          <w:sz w:val="13"/>
          <w:szCs w:val="13"/>
          <w:lang w:eastAsia="zh-CN"/>
        </w:rPr>
        <w:t>，</w:t>
      </w:r>
      <w:r w:rsidRPr="003F3584">
        <w:rPr>
          <w:rFonts w:eastAsiaTheme="minorEastAsia" w:cstheme="minorHAnsi"/>
          <w:sz w:val="13"/>
          <w:szCs w:val="13"/>
          <w:lang w:eastAsia="zh-CN"/>
        </w:rPr>
        <w:t>show 2:00</w:t>
      </w:r>
    </w:p>
    <w:p w14:paraId="67EF8ECB"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ModeSel   = 1;</w:t>
      </w:r>
    </w:p>
    <w:p w14:paraId="6C45E074"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MSBBinary = 8'd0;   LSBBinary = 8'd0;   #20;</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2.00, mode = 1</w:t>
      </w:r>
    </w:p>
    <w:p w14:paraId="4FC0B2C2"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$display("%4dns     %b    %2d   %2d | %b %b  %b %b",</w:t>
      </w:r>
    </w:p>
    <w:p w14:paraId="2E96969E"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$time, ModeSel, MSBBinary, LSBBinary,</w:t>
      </w:r>
    </w:p>
    <w:p w14:paraId="621CF294"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HexMSBH, HexMSBL, HexLSBH, HexLSBL);</w:t>
      </w:r>
    </w:p>
    <w:p w14:paraId="0B93070A" w14:textId="77777777" w:rsidR="00406EE5" w:rsidRPr="003F3584" w:rsidRDefault="00406EE5" w:rsidP="003F3584">
      <w:pPr>
        <w:snapToGrid w:val="0"/>
        <w:contextualSpacing/>
        <w:rPr>
          <w:rFonts w:eastAsiaTheme="minorEastAsia" w:cstheme="minorHAnsi"/>
          <w:sz w:val="13"/>
          <w:szCs w:val="13"/>
          <w:lang w:eastAsia="zh-CN"/>
        </w:rPr>
      </w:pPr>
    </w:p>
    <w:p w14:paraId="2281B3FF"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count down 00:05 -&gt; show 01:55</w:t>
      </w:r>
    </w:p>
    <w:p w14:paraId="64E2FB4D"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MSBBinary = 8'd0;   LSBBinary = 8'd5;   #20;</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1.55, mode = 1</w:t>
      </w:r>
    </w:p>
    <w:p w14:paraId="72CFA59E"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$display("%4dns     %b    %2d   %2d | %b %b  %b %b",</w:t>
      </w:r>
    </w:p>
    <w:p w14:paraId="231186C7"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$time, ModeSel, MSBBinary, LSBBinary,</w:t>
      </w:r>
    </w:p>
    <w:p w14:paraId="726C34D1"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HexMSBH, HexMSBL, HexLSBH, HexLSBL);</w:t>
      </w:r>
    </w:p>
    <w:p w14:paraId="3C331C6E" w14:textId="77777777" w:rsidR="00406EE5" w:rsidRPr="003F3584" w:rsidRDefault="00406EE5" w:rsidP="003F3584">
      <w:pPr>
        <w:snapToGrid w:val="0"/>
        <w:contextualSpacing/>
        <w:rPr>
          <w:rFonts w:eastAsiaTheme="minorEastAsia" w:cstheme="minorHAnsi"/>
          <w:sz w:val="13"/>
          <w:szCs w:val="13"/>
          <w:lang w:eastAsia="zh-CN"/>
        </w:rPr>
      </w:pPr>
    </w:p>
    <w:p w14:paraId="0FD66E06"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count down 02:00 -&gt; show MSB=2,LSB=0</w:t>
      </w:r>
    </w:p>
    <w:p w14:paraId="3047894A"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MSBBinary = 8'd2;   LSBBinary = 8'd0;   #20;</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0.00, mode = 1</w:t>
      </w:r>
    </w:p>
    <w:p w14:paraId="436A9CB2"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$display("%4dns     %b    %2d   %2d | %b %b  %b %b",</w:t>
      </w:r>
    </w:p>
    <w:p w14:paraId="6C0A3712"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$time, ModeSel, MSBBinary, LSBBinary,</w:t>
      </w:r>
    </w:p>
    <w:p w14:paraId="5EEFA8A5"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HexMSBH, HexMSBL, HexLSBH, HexLSBL);</w:t>
      </w:r>
    </w:p>
    <w:p w14:paraId="2B25AC91" w14:textId="77777777" w:rsidR="00406EE5" w:rsidRPr="003F3584" w:rsidRDefault="00406EE5" w:rsidP="003F3584">
      <w:pPr>
        <w:snapToGrid w:val="0"/>
        <w:contextualSpacing/>
        <w:rPr>
          <w:rFonts w:eastAsiaTheme="minorEastAsia" w:cstheme="minorHAnsi"/>
          <w:sz w:val="13"/>
          <w:szCs w:val="13"/>
          <w:lang w:eastAsia="zh-CN"/>
        </w:rPr>
      </w:pPr>
    </w:p>
    <w:p w14:paraId="5F59FC5C"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  </w:t>
      </w:r>
    </w:p>
    <w:p w14:paraId="1A332C6B"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$display("test finish");</w:t>
      </w:r>
    </w:p>
    <w:p w14:paraId="383BB3ED"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$stop;</w:t>
      </w:r>
    </w:p>
    <w:p w14:paraId="657267A2"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end</w:t>
      </w:r>
    </w:p>
    <w:p w14:paraId="70FE9833"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7221E15F" w14:textId="77777777" w:rsidR="00406EE5"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2C17BBDD" w14:textId="18CFFBAA" w:rsidR="007B78D6" w:rsidRPr="003F3584" w:rsidRDefault="00406EE5"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endmodule</w:t>
      </w:r>
    </w:p>
    <w:p w14:paraId="1F98B4BB" w14:textId="77777777" w:rsidR="007E366C" w:rsidRPr="003F3584" w:rsidRDefault="007E366C" w:rsidP="003F3584">
      <w:pPr>
        <w:snapToGrid w:val="0"/>
        <w:contextualSpacing/>
        <w:rPr>
          <w:rFonts w:eastAsiaTheme="minorEastAsia" w:cstheme="minorHAnsi"/>
          <w:sz w:val="13"/>
          <w:szCs w:val="13"/>
          <w:lang w:eastAsia="zh-CN"/>
        </w:rPr>
      </w:pPr>
    </w:p>
    <w:p w14:paraId="5D018CFC" w14:textId="77777777" w:rsidR="007E366C" w:rsidRPr="003F3584" w:rsidRDefault="007E366C" w:rsidP="003F3584">
      <w:pPr>
        <w:snapToGrid w:val="0"/>
        <w:contextualSpacing/>
        <w:rPr>
          <w:rFonts w:eastAsiaTheme="minorEastAsia" w:cstheme="minorHAnsi"/>
          <w:sz w:val="13"/>
          <w:szCs w:val="13"/>
          <w:lang w:eastAsia="zh-CN"/>
        </w:rPr>
      </w:pPr>
    </w:p>
    <w:p w14:paraId="69E78231"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module bin2bcd (</w:t>
      </w:r>
    </w:p>
    <w:p w14:paraId="717A7767"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input  wire [7:0] </w:t>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bin,    </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binary in 0~255</w:t>
      </w:r>
    </w:p>
    <w:p w14:paraId="02438FF3"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output wire [3:0] </w:t>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tens,   </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bcd out tens</w:t>
      </w:r>
    </w:p>
    <w:p w14:paraId="74F6158C"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output wire [3:0] </w:t>
      </w:r>
      <w:r w:rsidRPr="003F3584">
        <w:rPr>
          <w:rFonts w:eastAsiaTheme="minorEastAsia" w:cstheme="minorHAnsi"/>
          <w:sz w:val="13"/>
          <w:szCs w:val="13"/>
          <w:lang w:eastAsia="zh-CN"/>
        </w:rPr>
        <w:tab/>
      </w:r>
      <w:r w:rsidRPr="003F3584">
        <w:rPr>
          <w:rFonts w:eastAsiaTheme="minorEastAsia" w:cstheme="minorHAnsi"/>
          <w:sz w:val="13"/>
          <w:szCs w:val="13"/>
          <w:lang w:eastAsia="zh-CN"/>
        </w:rPr>
        <w:tab/>
        <w:t xml:space="preserve">ones    </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bcd out ones</w:t>
      </w:r>
    </w:p>
    <w:p w14:paraId="1FA58583"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w:t>
      </w:r>
    </w:p>
    <w:p w14:paraId="2BFFC17E" w14:textId="77777777" w:rsidR="00AA6946" w:rsidRPr="003F3584" w:rsidRDefault="00AA6946" w:rsidP="003F3584">
      <w:pPr>
        <w:snapToGrid w:val="0"/>
        <w:contextualSpacing/>
        <w:rPr>
          <w:rFonts w:eastAsiaTheme="minorEastAsia" w:cstheme="minorHAnsi"/>
          <w:sz w:val="13"/>
          <w:szCs w:val="13"/>
          <w:lang w:eastAsia="zh-CN"/>
        </w:rPr>
      </w:pPr>
    </w:p>
    <w:p w14:paraId="0DAEBC85" w14:textId="77777777" w:rsidR="00AA6946" w:rsidRPr="003F3584" w:rsidRDefault="00AA6946" w:rsidP="003F3584">
      <w:pPr>
        <w:snapToGrid w:val="0"/>
        <w:contextualSpacing/>
        <w:rPr>
          <w:rFonts w:eastAsiaTheme="minorEastAsia" w:cstheme="minorHAnsi"/>
          <w:sz w:val="13"/>
          <w:szCs w:val="13"/>
          <w:lang w:eastAsia="zh-CN"/>
        </w:rPr>
      </w:pPr>
    </w:p>
    <w:p w14:paraId="0382E135"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wire [7:0]</w:t>
      </w:r>
      <w:r w:rsidRPr="003F3584">
        <w:rPr>
          <w:rFonts w:eastAsiaTheme="minorEastAsia" w:cstheme="minorHAnsi"/>
          <w:sz w:val="13"/>
          <w:szCs w:val="13"/>
          <w:lang w:eastAsia="zh-CN"/>
        </w:rPr>
        <w:tab/>
      </w:r>
      <w:r w:rsidRPr="003F3584">
        <w:rPr>
          <w:rFonts w:eastAsiaTheme="minorEastAsia" w:cstheme="minorHAnsi"/>
          <w:sz w:val="13"/>
          <w:szCs w:val="13"/>
          <w:lang w:eastAsia="zh-CN"/>
        </w:rPr>
        <w:tab/>
        <w:t>bcd_value[0:8];</w:t>
      </w:r>
    </w:p>
    <w:p w14:paraId="4F066C25"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assign </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bcd_value[0] = 8'd0;</w:t>
      </w:r>
      <w:r w:rsidRPr="003F3584">
        <w:rPr>
          <w:rFonts w:eastAsiaTheme="minorEastAsia" w:cstheme="minorHAnsi"/>
          <w:sz w:val="13"/>
          <w:szCs w:val="13"/>
          <w:lang w:eastAsia="zh-CN"/>
        </w:rPr>
        <w:tab/>
      </w:r>
      <w:r w:rsidRPr="003F3584">
        <w:rPr>
          <w:rFonts w:eastAsiaTheme="minorEastAsia" w:cstheme="minorHAnsi"/>
          <w:sz w:val="13"/>
          <w:szCs w:val="13"/>
          <w:lang w:eastAsia="zh-CN"/>
        </w:rPr>
        <w:tab/>
        <w:t>// init</w:t>
      </w:r>
    </w:p>
    <w:p w14:paraId="446FA2A1" w14:textId="77777777" w:rsidR="00AA6946" w:rsidRPr="003F3584" w:rsidRDefault="00AA6946" w:rsidP="003F3584">
      <w:pPr>
        <w:snapToGrid w:val="0"/>
        <w:contextualSpacing/>
        <w:rPr>
          <w:rFonts w:eastAsiaTheme="minorEastAsia" w:cstheme="minorHAnsi"/>
          <w:sz w:val="13"/>
          <w:szCs w:val="13"/>
          <w:lang w:eastAsia="zh-CN"/>
        </w:rPr>
      </w:pPr>
    </w:p>
    <w:p w14:paraId="09BED681"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7937C86F"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genvar i;</w:t>
      </w:r>
    </w:p>
    <w:p w14:paraId="6C1145A7"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generate</w:t>
      </w:r>
    </w:p>
    <w:p w14:paraId="6DAA1745"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for (i = 0; i &lt; 8; i = i + 1) begin : gen_shift</w:t>
      </w:r>
    </w:p>
    <w:p w14:paraId="314B98CB" w14:textId="77777777" w:rsidR="00AA6946" w:rsidRPr="003F3584" w:rsidRDefault="00AA6946" w:rsidP="003F3584">
      <w:pPr>
        <w:snapToGrid w:val="0"/>
        <w:contextualSpacing/>
        <w:rPr>
          <w:rFonts w:eastAsiaTheme="minorEastAsia" w:cstheme="minorHAnsi"/>
          <w:sz w:val="13"/>
          <w:szCs w:val="13"/>
          <w:lang w:eastAsia="zh-CN"/>
        </w:rPr>
      </w:pPr>
    </w:p>
    <w:p w14:paraId="3C317EC9"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wire [3:0] cur_tens = bcd_value[i][7:4];</w:t>
      </w:r>
    </w:p>
    <w:p w14:paraId="51D9B318"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wire [3:0] cur_ones = bcd_value[i][3:0];</w:t>
      </w:r>
    </w:p>
    <w:p w14:paraId="27B883E6"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p>
    <w:p w14:paraId="6CA8E2C6" w14:textId="185390EF"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if &gt;=5 </w:t>
      </w:r>
      <w:r w:rsidR="00776FAD">
        <w:rPr>
          <w:rFonts w:eastAsiaTheme="minorEastAsia" w:cstheme="minorHAnsi" w:hint="eastAsia"/>
          <w:sz w:val="13"/>
          <w:szCs w:val="13"/>
          <w:lang w:eastAsia="zh-CN"/>
        </w:rPr>
        <w:t>+</w:t>
      </w:r>
      <w:r w:rsidRPr="003F3584">
        <w:rPr>
          <w:rFonts w:eastAsiaTheme="minorEastAsia" w:cstheme="minorHAnsi"/>
          <w:sz w:val="13"/>
          <w:szCs w:val="13"/>
          <w:lang w:eastAsia="zh-CN"/>
        </w:rPr>
        <w:t xml:space="preserve"> 3</w:t>
      </w:r>
    </w:p>
    <w:p w14:paraId="2610A611"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wire [3:0] cor_tens = (cur_tens &gt;= 5) ? (cur_tens + 4'd3) : cur_tens;</w:t>
      </w:r>
    </w:p>
    <w:p w14:paraId="67BF8F73"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wire [3:0] cor_ones = (cur_ones &gt;= 5) ? (cur_ones + 4'd3) : cur_ones;</w:t>
      </w:r>
    </w:p>
    <w:p w14:paraId="3AEF0E3D"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p>
    <w:p w14:paraId="0001FD60"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result after merging and correcting.</w:t>
      </w:r>
    </w:p>
    <w:p w14:paraId="6761FCBA"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wire [7:0] corrected = { cor_tens, cor_ones };</w:t>
      </w:r>
    </w:p>
    <w:p w14:paraId="352955E5"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p>
    <w:p w14:paraId="0DD1103B"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Shift left by 1 bit and assign the value of bin[7-i] to the least significant bit.</w:t>
      </w:r>
    </w:p>
    <w:p w14:paraId="28685956"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assign bcd_value[i+1] = { corrected[6:0], bin[7-i] };</w:t>
      </w:r>
    </w:p>
    <w:p w14:paraId="46381108"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r>
    </w:p>
    <w:p w14:paraId="6FF2431C"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end</w:t>
      </w:r>
    </w:p>
    <w:p w14:paraId="3C0575E5"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endgenerate</w:t>
      </w:r>
    </w:p>
    <w:p w14:paraId="38889B3F" w14:textId="77777777" w:rsidR="00AA6946" w:rsidRPr="003F3584" w:rsidRDefault="00AA6946" w:rsidP="003F3584">
      <w:pPr>
        <w:snapToGrid w:val="0"/>
        <w:contextualSpacing/>
        <w:rPr>
          <w:rFonts w:eastAsiaTheme="minorEastAsia" w:cstheme="minorHAnsi"/>
          <w:sz w:val="13"/>
          <w:szCs w:val="13"/>
          <w:lang w:eastAsia="zh-CN"/>
        </w:rPr>
      </w:pPr>
    </w:p>
    <w:p w14:paraId="6BB89D8B"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2480DFA6"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assignment of high 4 bits / low 4 bits</w:t>
      </w:r>
    </w:p>
    <w:p w14:paraId="7F10AA68"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assign tens = bcd_value[8][7:4];</w:t>
      </w:r>
    </w:p>
    <w:p w14:paraId="3D666672"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assign ones = bcd_value[8][3:0];</w:t>
      </w:r>
    </w:p>
    <w:p w14:paraId="1C74F743" w14:textId="77777777" w:rsidR="00AA6946" w:rsidRPr="003F3584" w:rsidRDefault="00AA6946" w:rsidP="003F3584">
      <w:pPr>
        <w:snapToGrid w:val="0"/>
        <w:contextualSpacing/>
        <w:rPr>
          <w:rFonts w:eastAsiaTheme="minorEastAsia" w:cstheme="minorHAnsi"/>
          <w:sz w:val="13"/>
          <w:szCs w:val="13"/>
          <w:lang w:eastAsia="zh-CN"/>
        </w:rPr>
      </w:pPr>
    </w:p>
    <w:p w14:paraId="4E3E82A1"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4F264AA8"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endmodule</w:t>
      </w:r>
    </w:p>
    <w:p w14:paraId="231CA610" w14:textId="77777777" w:rsidR="007E366C" w:rsidRPr="003F3584" w:rsidRDefault="007E366C" w:rsidP="003F3584">
      <w:pPr>
        <w:snapToGrid w:val="0"/>
        <w:contextualSpacing/>
        <w:rPr>
          <w:rFonts w:eastAsiaTheme="minorEastAsia" w:cstheme="minorHAnsi"/>
          <w:sz w:val="13"/>
          <w:szCs w:val="13"/>
          <w:lang w:eastAsia="zh-CN"/>
        </w:rPr>
      </w:pPr>
    </w:p>
    <w:p w14:paraId="6B9A3961" w14:textId="77777777" w:rsidR="00AA6946" w:rsidRPr="003F3584" w:rsidRDefault="00AA6946" w:rsidP="003F3584">
      <w:pPr>
        <w:snapToGrid w:val="0"/>
        <w:contextualSpacing/>
        <w:rPr>
          <w:rFonts w:eastAsiaTheme="minorEastAsia" w:cstheme="minorHAnsi"/>
          <w:sz w:val="13"/>
          <w:szCs w:val="13"/>
          <w:lang w:eastAsia="zh-CN"/>
        </w:rPr>
      </w:pPr>
    </w:p>
    <w:p w14:paraId="5CC21B36"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`timescale 1ns/1ps</w:t>
      </w:r>
    </w:p>
    <w:p w14:paraId="1D9ADF2E" w14:textId="77777777" w:rsidR="00AA6946" w:rsidRPr="003F3584" w:rsidRDefault="00AA6946" w:rsidP="003F3584">
      <w:pPr>
        <w:snapToGrid w:val="0"/>
        <w:contextualSpacing/>
        <w:rPr>
          <w:rFonts w:eastAsiaTheme="minorEastAsia" w:cstheme="minorHAnsi"/>
          <w:sz w:val="13"/>
          <w:szCs w:val="13"/>
          <w:lang w:eastAsia="zh-CN"/>
        </w:rPr>
      </w:pPr>
    </w:p>
    <w:p w14:paraId="5970A527"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module bin2bcd_tb;</w:t>
      </w:r>
    </w:p>
    <w:p w14:paraId="517CA0E9" w14:textId="77777777" w:rsidR="00AA6946" w:rsidRPr="003F3584" w:rsidRDefault="00AA6946" w:rsidP="003F3584">
      <w:pPr>
        <w:snapToGrid w:val="0"/>
        <w:contextualSpacing/>
        <w:rPr>
          <w:rFonts w:eastAsiaTheme="minorEastAsia" w:cstheme="minorHAnsi"/>
          <w:sz w:val="13"/>
          <w:szCs w:val="13"/>
          <w:lang w:eastAsia="zh-CN"/>
        </w:rPr>
      </w:pPr>
    </w:p>
    <w:p w14:paraId="3535D905"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reg  [7:0] bin;</w:t>
      </w:r>
    </w:p>
    <w:p w14:paraId="6DD36E81"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lastRenderedPageBreak/>
        <w:t xml:space="preserve">    wire [3:0] tens, ones;</w:t>
      </w:r>
    </w:p>
    <w:p w14:paraId="634334F6" w14:textId="77777777" w:rsidR="00AA6946" w:rsidRPr="003F3584" w:rsidRDefault="00AA6946" w:rsidP="003F3584">
      <w:pPr>
        <w:snapToGrid w:val="0"/>
        <w:contextualSpacing/>
        <w:rPr>
          <w:rFonts w:eastAsiaTheme="minorEastAsia" w:cstheme="minorHAnsi"/>
          <w:sz w:val="13"/>
          <w:szCs w:val="13"/>
          <w:lang w:eastAsia="zh-CN"/>
        </w:rPr>
      </w:pPr>
    </w:p>
    <w:p w14:paraId="2453A300"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bin2bcd dut (</w:t>
      </w:r>
    </w:p>
    <w:p w14:paraId="37A1047A"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.bin(bin),</w:t>
      </w:r>
    </w:p>
    <w:p w14:paraId="37358F1E"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.tens(tens),</w:t>
      </w:r>
    </w:p>
    <w:p w14:paraId="1CC040BA"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.ones(ones)</w:t>
      </w:r>
    </w:p>
    <w:p w14:paraId="167FD659"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t>
      </w:r>
    </w:p>
    <w:p w14:paraId="414EBF57" w14:textId="77777777" w:rsidR="00AA6946" w:rsidRPr="003F3584" w:rsidRDefault="00AA6946" w:rsidP="003F3584">
      <w:pPr>
        <w:snapToGrid w:val="0"/>
        <w:contextualSpacing/>
        <w:rPr>
          <w:rFonts w:eastAsiaTheme="minorEastAsia" w:cstheme="minorHAnsi"/>
          <w:sz w:val="13"/>
          <w:szCs w:val="13"/>
          <w:lang w:eastAsia="zh-CN"/>
        </w:rPr>
      </w:pPr>
    </w:p>
    <w:p w14:paraId="050F507D"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378F83C2"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ab/>
        <w:t xml:space="preserve"> </w:t>
      </w:r>
    </w:p>
    <w:p w14:paraId="17BE73BC"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integer i;</w:t>
      </w:r>
    </w:p>
    <w:p w14:paraId="006AA700"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initial begin</w:t>
      </w:r>
    </w:p>
    <w:p w14:paraId="16956B37"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$display("time(ns)\t input\t tens\t ones\t result");</w:t>
      </w:r>
    </w:p>
    <w:p w14:paraId="7D3EEA01"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Conduct a traversal test on the range from 0 to 99.</w:t>
      </w:r>
    </w:p>
    <w:p w14:paraId="71A42993"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for (i = 0; i &lt; 100; i = i + 1) begin</w:t>
      </w:r>
    </w:p>
    <w:p w14:paraId="41DBE2B7"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bin = i;</w:t>
      </w:r>
    </w:p>
    <w:p w14:paraId="2B955921"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#10;</w:t>
      </w:r>
    </w:p>
    <w:p w14:paraId="1B8907E1"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if (tens !== i/10 || ones !== i%10) begin</w:t>
      </w:r>
    </w:p>
    <w:p w14:paraId="730001C0"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$display("%0t\t%d\t%d\t%d\tFAIL (should be %d,%d)",</w:t>
      </w:r>
    </w:p>
    <w:p w14:paraId="625019BC"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$time, bin, tens, ones, i/10, i%10);</w:t>
      </w:r>
    </w:p>
    <w:p w14:paraId="35F82C38"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end else begin</w:t>
      </w:r>
    </w:p>
    <w:p w14:paraId="0CC541E7"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$display("%0t\t%d\t%d\t%d\tPASS",</w:t>
      </w:r>
    </w:p>
    <w:p w14:paraId="067E016E"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$time, bin, tens, ones);</w:t>
      </w:r>
    </w:p>
    <w:p w14:paraId="2B098984"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end</w:t>
      </w:r>
    </w:p>
    <w:p w14:paraId="27ED5B68"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end</w:t>
      </w:r>
    </w:p>
    <w:p w14:paraId="57D85F13" w14:textId="77777777" w:rsidR="00AA6946" w:rsidRPr="003F3584" w:rsidRDefault="00AA6946" w:rsidP="003F3584">
      <w:pPr>
        <w:snapToGrid w:val="0"/>
        <w:contextualSpacing/>
        <w:rPr>
          <w:rFonts w:eastAsiaTheme="minorEastAsia" w:cstheme="minorHAnsi"/>
          <w:sz w:val="13"/>
          <w:szCs w:val="13"/>
          <w:lang w:eastAsia="zh-CN"/>
        </w:rPr>
      </w:pPr>
    </w:p>
    <w:p w14:paraId="22C441E2"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$display("test finish");</w:t>
      </w:r>
    </w:p>
    <w:p w14:paraId="5E2036BE"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$stop;</w:t>
      </w:r>
    </w:p>
    <w:p w14:paraId="14E10758" w14:textId="77777777"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end</w:t>
      </w:r>
    </w:p>
    <w:p w14:paraId="663F0DCC" w14:textId="17E37929" w:rsidR="00AA6946" w:rsidRPr="003F3584" w:rsidRDefault="00AA6946"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endmodule</w:t>
      </w:r>
    </w:p>
    <w:p w14:paraId="38A4693B" w14:textId="77777777" w:rsidR="00AA6946" w:rsidRPr="003F3584" w:rsidRDefault="00AA6946" w:rsidP="003F3584">
      <w:pPr>
        <w:snapToGrid w:val="0"/>
        <w:contextualSpacing/>
        <w:rPr>
          <w:rFonts w:eastAsiaTheme="minorEastAsia" w:cstheme="minorHAnsi"/>
          <w:sz w:val="13"/>
          <w:szCs w:val="13"/>
          <w:lang w:eastAsia="zh-CN"/>
        </w:rPr>
      </w:pPr>
    </w:p>
    <w:p w14:paraId="5B08368A" w14:textId="77777777" w:rsidR="00AA6946" w:rsidRPr="003F3584" w:rsidRDefault="00AA6946" w:rsidP="003F3584">
      <w:pPr>
        <w:snapToGrid w:val="0"/>
        <w:contextualSpacing/>
        <w:rPr>
          <w:rFonts w:eastAsiaTheme="minorEastAsia" w:cstheme="minorHAnsi"/>
          <w:sz w:val="13"/>
          <w:szCs w:val="13"/>
          <w:lang w:eastAsia="zh-CN"/>
        </w:rPr>
      </w:pPr>
    </w:p>
    <w:p w14:paraId="175BD0DE" w14:textId="77777777" w:rsidR="004D3540" w:rsidRPr="003F3584" w:rsidRDefault="004D354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module bcd_to_7seg (</w:t>
      </w:r>
    </w:p>
    <w:p w14:paraId="3868849A" w14:textId="77777777" w:rsidR="004D3540" w:rsidRPr="003F3584" w:rsidRDefault="004D354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input  wire [3:0] </w:t>
      </w:r>
      <w:r w:rsidRPr="003F3584">
        <w:rPr>
          <w:rFonts w:eastAsiaTheme="minorEastAsia" w:cstheme="minorHAnsi"/>
          <w:sz w:val="13"/>
          <w:szCs w:val="13"/>
          <w:lang w:eastAsia="zh-CN"/>
        </w:rPr>
        <w:tab/>
        <w:t xml:space="preserve">bcd,    </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bcd code</w:t>
      </w:r>
    </w:p>
    <w:p w14:paraId="1CB3EB61" w14:textId="77777777" w:rsidR="004D3540" w:rsidRPr="003F3584" w:rsidRDefault="004D354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output wire [6:0] </w:t>
      </w:r>
      <w:r w:rsidRPr="003F3584">
        <w:rPr>
          <w:rFonts w:eastAsiaTheme="minorEastAsia" w:cstheme="minorHAnsi"/>
          <w:sz w:val="13"/>
          <w:szCs w:val="13"/>
          <w:lang w:eastAsia="zh-CN"/>
        </w:rPr>
        <w:tab/>
        <w:t xml:space="preserve">seg     </w:t>
      </w:r>
      <w:r w:rsidRPr="003F3584">
        <w:rPr>
          <w:rFonts w:eastAsiaTheme="minorEastAsia" w:cstheme="minorHAnsi"/>
          <w:sz w:val="13"/>
          <w:szCs w:val="13"/>
          <w:lang w:eastAsia="zh-CN"/>
        </w:rPr>
        <w:tab/>
      </w:r>
      <w:r w:rsidRPr="003F3584">
        <w:rPr>
          <w:rFonts w:eastAsiaTheme="minorEastAsia" w:cstheme="minorHAnsi"/>
          <w:sz w:val="13"/>
          <w:szCs w:val="13"/>
          <w:lang w:eastAsia="zh-CN"/>
        </w:rPr>
        <w:tab/>
      </w:r>
      <w:r w:rsidRPr="003F3584">
        <w:rPr>
          <w:rFonts w:eastAsiaTheme="minorEastAsia" w:cstheme="minorHAnsi"/>
          <w:sz w:val="13"/>
          <w:szCs w:val="13"/>
          <w:lang w:eastAsia="zh-CN"/>
        </w:rPr>
        <w:tab/>
        <w:t>// 7-seg code</w:t>
      </w:r>
    </w:p>
    <w:p w14:paraId="3D599D23" w14:textId="77777777" w:rsidR="004D3540" w:rsidRPr="003F3584" w:rsidRDefault="004D354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w:t>
      </w:r>
    </w:p>
    <w:p w14:paraId="31EE2AB2" w14:textId="77777777" w:rsidR="004D3540" w:rsidRPr="003F3584" w:rsidRDefault="004D3540" w:rsidP="003F3584">
      <w:pPr>
        <w:snapToGrid w:val="0"/>
        <w:contextualSpacing/>
        <w:rPr>
          <w:rFonts w:eastAsiaTheme="minorEastAsia" w:cstheme="minorHAnsi"/>
          <w:sz w:val="13"/>
          <w:szCs w:val="13"/>
          <w:lang w:eastAsia="zh-CN"/>
        </w:rPr>
      </w:pPr>
    </w:p>
    <w:p w14:paraId="18E8C67C" w14:textId="77777777" w:rsidR="004D3540" w:rsidRPr="003F3584" w:rsidRDefault="004D354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LUT</w:t>
      </w:r>
    </w:p>
    <w:p w14:paraId="35133207" w14:textId="77777777" w:rsidR="004D3540" w:rsidRPr="003F3584" w:rsidRDefault="004D354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wire [6:0] seg_show [0:9];</w:t>
      </w:r>
    </w:p>
    <w:p w14:paraId="3C730C1D" w14:textId="77777777" w:rsidR="004D3540" w:rsidRPr="003F3584" w:rsidRDefault="004D354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assign seg_show[0] = 7'b1000000;</w:t>
      </w:r>
    </w:p>
    <w:p w14:paraId="24A478A6" w14:textId="77777777" w:rsidR="004D3540" w:rsidRPr="003F3584" w:rsidRDefault="004D354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assign seg_show[1] = 7'b1111001;</w:t>
      </w:r>
    </w:p>
    <w:p w14:paraId="54B5300D" w14:textId="77777777" w:rsidR="004D3540" w:rsidRPr="003F3584" w:rsidRDefault="004D354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assign seg_show[2] = 7'b0100100;</w:t>
      </w:r>
    </w:p>
    <w:p w14:paraId="460141F5" w14:textId="77777777" w:rsidR="004D3540" w:rsidRPr="003F3584" w:rsidRDefault="004D354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assign seg_show[3] = 7'b0110000;</w:t>
      </w:r>
    </w:p>
    <w:p w14:paraId="394C28AC" w14:textId="77777777" w:rsidR="004D3540" w:rsidRPr="003F3584" w:rsidRDefault="004D354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assign seg_show[4] = 7'b0011001;</w:t>
      </w:r>
    </w:p>
    <w:p w14:paraId="39C13211" w14:textId="77777777" w:rsidR="004D3540" w:rsidRPr="003F3584" w:rsidRDefault="004D354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assign seg_show[5] = 7'b0010010;</w:t>
      </w:r>
    </w:p>
    <w:p w14:paraId="43AA7903" w14:textId="77777777" w:rsidR="004D3540" w:rsidRPr="003F3584" w:rsidRDefault="004D354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assign seg_show[6] = 7'b0000010;</w:t>
      </w:r>
    </w:p>
    <w:p w14:paraId="7DF142D3" w14:textId="77777777" w:rsidR="004D3540" w:rsidRPr="003F3584" w:rsidRDefault="004D354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assign seg_show[7] = 7'b1111000;</w:t>
      </w:r>
    </w:p>
    <w:p w14:paraId="2B9D9795" w14:textId="77777777" w:rsidR="004D3540" w:rsidRPr="003F3584" w:rsidRDefault="004D354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assign seg_show[8] = 7'b0000000;</w:t>
      </w:r>
    </w:p>
    <w:p w14:paraId="57CCFD94" w14:textId="77777777" w:rsidR="004D3540" w:rsidRPr="003F3584" w:rsidRDefault="004D354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assign seg_show[9] = 7'b0010000;</w:t>
      </w:r>
    </w:p>
    <w:p w14:paraId="6E28F76C" w14:textId="77777777" w:rsidR="004D3540" w:rsidRPr="003F3584" w:rsidRDefault="004D3540" w:rsidP="003F3584">
      <w:pPr>
        <w:snapToGrid w:val="0"/>
        <w:contextualSpacing/>
        <w:rPr>
          <w:rFonts w:eastAsiaTheme="minorEastAsia" w:cstheme="minorHAnsi"/>
          <w:sz w:val="13"/>
          <w:szCs w:val="13"/>
          <w:lang w:eastAsia="zh-CN"/>
        </w:rPr>
      </w:pPr>
    </w:p>
    <w:p w14:paraId="34A8D036" w14:textId="77777777" w:rsidR="004D3540" w:rsidRPr="003F3584" w:rsidRDefault="004D354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output according to the index</w:t>
      </w:r>
    </w:p>
    <w:p w14:paraId="4B4889B3" w14:textId="77777777" w:rsidR="004D3540" w:rsidRPr="003F3584" w:rsidRDefault="004D354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assign seg = ( bcd &lt;= 4'd9 ) </w:t>
      </w:r>
    </w:p>
    <w:p w14:paraId="38D768F3" w14:textId="77777777" w:rsidR="004D3540" w:rsidRPr="003F3584" w:rsidRDefault="004D354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seg_show[bcd] </w:t>
      </w:r>
    </w:p>
    <w:p w14:paraId="3AE212B6" w14:textId="77777777" w:rsidR="004D3540" w:rsidRPr="003F3584" w:rsidRDefault="004D354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7'b1111111;    </w:t>
      </w:r>
      <w:r w:rsidRPr="003F3584">
        <w:rPr>
          <w:rFonts w:eastAsiaTheme="minorEastAsia" w:cstheme="minorHAnsi"/>
          <w:sz w:val="13"/>
          <w:szCs w:val="13"/>
          <w:lang w:eastAsia="zh-CN"/>
        </w:rPr>
        <w:tab/>
      </w:r>
      <w:r w:rsidRPr="003F3584">
        <w:rPr>
          <w:rFonts w:eastAsiaTheme="minorEastAsia" w:cstheme="minorHAnsi"/>
          <w:sz w:val="13"/>
          <w:szCs w:val="13"/>
          <w:lang w:eastAsia="zh-CN"/>
        </w:rPr>
        <w:tab/>
        <w:t>// if out of range, all segments will be extinguished.</w:t>
      </w:r>
    </w:p>
    <w:p w14:paraId="0DF4A131" w14:textId="77777777" w:rsidR="004D3540" w:rsidRPr="003F3584" w:rsidRDefault="004D3540" w:rsidP="003F3584">
      <w:pPr>
        <w:snapToGrid w:val="0"/>
        <w:contextualSpacing/>
        <w:rPr>
          <w:rFonts w:eastAsiaTheme="minorEastAsia" w:cstheme="minorHAnsi"/>
          <w:sz w:val="13"/>
          <w:szCs w:val="13"/>
          <w:lang w:eastAsia="zh-CN"/>
        </w:rPr>
      </w:pPr>
    </w:p>
    <w:p w14:paraId="48803C2A" w14:textId="655A9C48" w:rsidR="00AA6946" w:rsidRPr="003F3584" w:rsidRDefault="004D3540"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Endmodule</w:t>
      </w:r>
    </w:p>
    <w:p w14:paraId="51122BDA" w14:textId="77777777" w:rsidR="004D3540" w:rsidRPr="003F3584" w:rsidRDefault="004D3540" w:rsidP="003F3584">
      <w:pPr>
        <w:snapToGrid w:val="0"/>
        <w:contextualSpacing/>
        <w:rPr>
          <w:rFonts w:eastAsiaTheme="minorEastAsia" w:cstheme="minorHAnsi"/>
          <w:sz w:val="13"/>
          <w:szCs w:val="13"/>
          <w:lang w:eastAsia="zh-CN"/>
        </w:rPr>
      </w:pPr>
    </w:p>
    <w:p w14:paraId="5370EE1E" w14:textId="77777777" w:rsidR="004D3540" w:rsidRPr="003F3584" w:rsidRDefault="004D3540" w:rsidP="003F3584">
      <w:pPr>
        <w:snapToGrid w:val="0"/>
        <w:contextualSpacing/>
        <w:rPr>
          <w:rFonts w:eastAsiaTheme="minorEastAsia" w:cstheme="minorHAnsi"/>
          <w:sz w:val="13"/>
          <w:szCs w:val="13"/>
          <w:lang w:eastAsia="zh-CN"/>
        </w:rPr>
      </w:pPr>
    </w:p>
    <w:p w14:paraId="13947829"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`timescale 1ns/1ps</w:t>
      </w:r>
    </w:p>
    <w:p w14:paraId="41D2782A" w14:textId="77777777" w:rsidR="0058266A" w:rsidRPr="003F3584" w:rsidRDefault="0058266A" w:rsidP="003F3584">
      <w:pPr>
        <w:snapToGrid w:val="0"/>
        <w:contextualSpacing/>
        <w:rPr>
          <w:rFonts w:eastAsiaTheme="minorEastAsia" w:cstheme="minorHAnsi"/>
          <w:sz w:val="13"/>
          <w:szCs w:val="13"/>
          <w:lang w:eastAsia="zh-CN"/>
        </w:rPr>
      </w:pPr>
    </w:p>
    <w:p w14:paraId="4258B0BC"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module bcd_to_7seg_tb;</w:t>
      </w:r>
    </w:p>
    <w:p w14:paraId="5F80EF17" w14:textId="77777777" w:rsidR="0058266A" w:rsidRPr="003F3584" w:rsidRDefault="0058266A" w:rsidP="003F3584">
      <w:pPr>
        <w:snapToGrid w:val="0"/>
        <w:contextualSpacing/>
        <w:rPr>
          <w:rFonts w:eastAsiaTheme="minorEastAsia" w:cstheme="minorHAnsi"/>
          <w:sz w:val="13"/>
          <w:szCs w:val="13"/>
          <w:lang w:eastAsia="zh-CN"/>
        </w:rPr>
      </w:pPr>
    </w:p>
    <w:p w14:paraId="70613A8A"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reg  [3:0] </w:t>
      </w:r>
      <w:r w:rsidRPr="003F3584">
        <w:rPr>
          <w:rFonts w:eastAsiaTheme="minorEastAsia" w:cstheme="minorHAnsi"/>
          <w:sz w:val="13"/>
          <w:szCs w:val="13"/>
          <w:lang w:eastAsia="zh-CN"/>
        </w:rPr>
        <w:tab/>
        <w:t>bcd;</w:t>
      </w:r>
    </w:p>
    <w:p w14:paraId="5D0FC3A1"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wire [6:0] </w:t>
      </w:r>
      <w:r w:rsidRPr="003F3584">
        <w:rPr>
          <w:rFonts w:eastAsiaTheme="minorEastAsia" w:cstheme="minorHAnsi"/>
          <w:sz w:val="13"/>
          <w:szCs w:val="13"/>
          <w:lang w:eastAsia="zh-CN"/>
        </w:rPr>
        <w:tab/>
        <w:t>seg;</w:t>
      </w:r>
    </w:p>
    <w:p w14:paraId="40D0EF4D" w14:textId="77777777" w:rsidR="0058266A" w:rsidRPr="003F3584" w:rsidRDefault="0058266A" w:rsidP="003F3584">
      <w:pPr>
        <w:snapToGrid w:val="0"/>
        <w:contextualSpacing/>
        <w:rPr>
          <w:rFonts w:eastAsiaTheme="minorEastAsia" w:cstheme="minorHAnsi"/>
          <w:sz w:val="13"/>
          <w:szCs w:val="13"/>
          <w:lang w:eastAsia="zh-CN"/>
        </w:rPr>
      </w:pPr>
    </w:p>
    <w:p w14:paraId="2A792175"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bcd_to_7seg dut (</w:t>
      </w:r>
    </w:p>
    <w:p w14:paraId="04056019"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.bcd</w:t>
      </w:r>
      <w:r w:rsidRPr="003F3584">
        <w:rPr>
          <w:rFonts w:eastAsiaTheme="minorEastAsia" w:cstheme="minorHAnsi"/>
          <w:sz w:val="13"/>
          <w:szCs w:val="13"/>
          <w:lang w:eastAsia="zh-CN"/>
        </w:rPr>
        <w:tab/>
        <w:t>(bcd),</w:t>
      </w:r>
    </w:p>
    <w:p w14:paraId="5D444359"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.seg</w:t>
      </w:r>
      <w:r w:rsidRPr="003F3584">
        <w:rPr>
          <w:rFonts w:eastAsiaTheme="minorEastAsia" w:cstheme="minorHAnsi"/>
          <w:sz w:val="13"/>
          <w:szCs w:val="13"/>
          <w:lang w:eastAsia="zh-CN"/>
        </w:rPr>
        <w:tab/>
        <w:t>(seg)</w:t>
      </w:r>
    </w:p>
    <w:p w14:paraId="1ED883E0"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w:t>
      </w:r>
    </w:p>
    <w:p w14:paraId="7347FA58" w14:textId="77777777" w:rsidR="0058266A" w:rsidRPr="003F3584" w:rsidRDefault="0058266A" w:rsidP="003F3584">
      <w:pPr>
        <w:snapToGrid w:val="0"/>
        <w:contextualSpacing/>
        <w:rPr>
          <w:rFonts w:eastAsiaTheme="minorEastAsia" w:cstheme="minorHAnsi"/>
          <w:sz w:val="13"/>
          <w:szCs w:val="13"/>
          <w:lang w:eastAsia="zh-CN"/>
        </w:rPr>
      </w:pPr>
    </w:p>
    <w:p w14:paraId="2B5BF73C"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initial begin</w:t>
      </w:r>
    </w:p>
    <w:p w14:paraId="0228769E"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$display("time(ns)  bcd  -&gt;  seg(abcdefg)");</w:t>
      </w:r>
    </w:p>
    <w:p w14:paraId="655B3941"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test 0</w:t>
      </w:r>
    </w:p>
    <w:p w14:paraId="77B052BF"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bcd = 4'd0; #10; $display("%0t    %0d  -&gt;  %b", $time, bcd, seg);</w:t>
      </w:r>
    </w:p>
    <w:p w14:paraId="42635BF4"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test 1</w:t>
      </w:r>
    </w:p>
    <w:p w14:paraId="78CB6F23"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bcd = 4'd1; #10; $display("%0t    %0d  -&gt;  %b", $time, bcd, seg);</w:t>
      </w:r>
    </w:p>
    <w:p w14:paraId="2F738734"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test 2</w:t>
      </w:r>
    </w:p>
    <w:p w14:paraId="7E16A888"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bcd = 4'd2; #10; $display("%0t    %0d  -&gt;  %b", $time, bcd, seg);</w:t>
      </w:r>
    </w:p>
    <w:p w14:paraId="464C7705"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test 3</w:t>
      </w:r>
    </w:p>
    <w:p w14:paraId="7E7EE057"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bcd = 4'd3; #10; $display("%0t    %0d  -&gt;  %b", $time, bcd, seg);</w:t>
      </w:r>
    </w:p>
    <w:p w14:paraId="64716E87"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test 4</w:t>
      </w:r>
    </w:p>
    <w:p w14:paraId="6EAA13DF"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bcd = 4'd4; #10; $display("%0t    %0d  -&gt;  %b", $time, bcd, seg);</w:t>
      </w:r>
    </w:p>
    <w:p w14:paraId="0DC94242"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test 5</w:t>
      </w:r>
    </w:p>
    <w:p w14:paraId="7CFF9558"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bcd = 4'd5; #10; $display("%0t    %0d  -&gt;  %b", $time, bcd, seg);</w:t>
      </w:r>
    </w:p>
    <w:p w14:paraId="74115A16"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test 6</w:t>
      </w:r>
    </w:p>
    <w:p w14:paraId="58B9E76A"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bcd = 4'd6; #10; $display("%0t    %0d  -&gt;  %b", $time, bcd, seg);</w:t>
      </w:r>
    </w:p>
    <w:p w14:paraId="6EEFBD39"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test 7</w:t>
      </w:r>
    </w:p>
    <w:p w14:paraId="7E3B2D3D"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lastRenderedPageBreak/>
        <w:t xml:space="preserve">        bcd = 4'd7; #10; $display("%0t    %0d  -&gt;  %b", $time, bcd, seg);</w:t>
      </w:r>
    </w:p>
    <w:p w14:paraId="3F436EFA"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test 8</w:t>
      </w:r>
    </w:p>
    <w:p w14:paraId="1905435D"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bcd = 4'd8; #10; $display("%0t    %0d  -&gt;  %b", $time, bcd, seg);</w:t>
      </w:r>
    </w:p>
    <w:p w14:paraId="79F618C1"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test 9</w:t>
      </w:r>
    </w:p>
    <w:p w14:paraId="71209960"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bcd = 4'd9; #10; $display("%0t    %0d  -&gt;  %b", $time, bcd, seg);</w:t>
      </w:r>
    </w:p>
    <w:p w14:paraId="0AA8DC0F"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 out-of-bound input: Expect seg to be completely wiped out.</w:t>
      </w:r>
    </w:p>
    <w:p w14:paraId="0B0ED962"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bcd = 4'd10; #10; $display("%0t    %0d  -&gt;  %b  (off-limits)", $time, bcd, seg);</w:t>
      </w:r>
    </w:p>
    <w:p w14:paraId="53B64557" w14:textId="77777777" w:rsidR="0058266A" w:rsidRPr="003F3584" w:rsidRDefault="0058266A" w:rsidP="003F3584">
      <w:pPr>
        <w:snapToGrid w:val="0"/>
        <w:contextualSpacing/>
        <w:rPr>
          <w:rFonts w:eastAsiaTheme="minorEastAsia" w:cstheme="minorHAnsi"/>
          <w:sz w:val="13"/>
          <w:szCs w:val="13"/>
          <w:lang w:eastAsia="zh-CN"/>
        </w:rPr>
      </w:pPr>
    </w:p>
    <w:p w14:paraId="128EF20D"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$display("test finish");</w:t>
      </w:r>
    </w:p>
    <w:p w14:paraId="10E88F3A"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$stop;</w:t>
      </w:r>
    </w:p>
    <w:p w14:paraId="44CB67E1" w14:textId="77777777" w:rsidR="0058266A"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 xml:space="preserve">    end</w:t>
      </w:r>
    </w:p>
    <w:p w14:paraId="4A5D0B56" w14:textId="77777777" w:rsidR="0058266A" w:rsidRPr="003F3584" w:rsidRDefault="0058266A" w:rsidP="003F3584">
      <w:pPr>
        <w:snapToGrid w:val="0"/>
        <w:contextualSpacing/>
        <w:rPr>
          <w:rFonts w:eastAsiaTheme="minorEastAsia" w:cstheme="minorHAnsi"/>
          <w:sz w:val="13"/>
          <w:szCs w:val="13"/>
          <w:lang w:eastAsia="zh-CN"/>
        </w:rPr>
      </w:pPr>
    </w:p>
    <w:p w14:paraId="7914F842" w14:textId="6E88D1F5" w:rsidR="004D3540" w:rsidRPr="003F3584" w:rsidRDefault="0058266A" w:rsidP="003F3584">
      <w:pPr>
        <w:snapToGrid w:val="0"/>
        <w:contextualSpacing/>
        <w:rPr>
          <w:rFonts w:eastAsiaTheme="minorEastAsia" w:cstheme="minorHAnsi"/>
          <w:sz w:val="13"/>
          <w:szCs w:val="13"/>
          <w:lang w:eastAsia="zh-CN"/>
        </w:rPr>
      </w:pPr>
      <w:r w:rsidRPr="003F3584">
        <w:rPr>
          <w:rFonts w:eastAsiaTheme="minorEastAsia" w:cstheme="minorHAnsi"/>
          <w:sz w:val="13"/>
          <w:szCs w:val="13"/>
          <w:lang w:eastAsia="zh-CN"/>
        </w:rPr>
        <w:t>endmodule</w:t>
      </w:r>
    </w:p>
    <w:sectPr w:rsidR="004D3540" w:rsidRPr="003F3584" w:rsidSect="00010B20">
      <w:footerReference w:type="default" r:id="rId2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E3801" w14:textId="77777777" w:rsidR="006747CF" w:rsidRDefault="006747CF" w:rsidP="00010B20">
      <w:r>
        <w:separator/>
      </w:r>
    </w:p>
  </w:endnote>
  <w:endnote w:type="continuationSeparator" w:id="0">
    <w:p w14:paraId="04D52EF3" w14:textId="77777777" w:rsidR="006747CF" w:rsidRDefault="006747CF" w:rsidP="00010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3E09" w14:textId="77777777" w:rsidR="00FF019A" w:rsidRDefault="00FF019A">
    <w:pPr>
      <w:pStyle w:val="ae"/>
      <w:jc w:val="right"/>
    </w:pPr>
  </w:p>
  <w:p w14:paraId="1486A4A8" w14:textId="77777777" w:rsidR="00FF019A" w:rsidRDefault="00FF019A">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319542"/>
      <w:docPartObj>
        <w:docPartGallery w:val="Page Numbers (Bottom of Page)"/>
        <w:docPartUnique/>
      </w:docPartObj>
    </w:sdtPr>
    <w:sdtEndPr>
      <w:rPr>
        <w:noProof/>
      </w:rPr>
    </w:sdtEndPr>
    <w:sdtContent>
      <w:p w14:paraId="5E5D91A5" w14:textId="77777777" w:rsidR="00FF019A" w:rsidRDefault="00000000">
        <w:pPr>
          <w:pStyle w:val="ae"/>
          <w:jc w:val="right"/>
        </w:pPr>
      </w:p>
    </w:sdtContent>
  </w:sdt>
  <w:p w14:paraId="46A93DEF" w14:textId="77777777" w:rsidR="00FF019A" w:rsidRDefault="00FF019A">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038262"/>
      <w:docPartObj>
        <w:docPartGallery w:val="Page Numbers (Bottom of Page)"/>
        <w:docPartUnique/>
      </w:docPartObj>
    </w:sdtPr>
    <w:sdtEndPr>
      <w:rPr>
        <w:noProof/>
      </w:rPr>
    </w:sdtEndPr>
    <w:sdtContent>
      <w:p w14:paraId="4ADA41B1" w14:textId="77777777" w:rsidR="00FF019A" w:rsidRDefault="00FF019A">
        <w:pPr>
          <w:pStyle w:val="ae"/>
          <w:jc w:val="right"/>
        </w:pPr>
        <w:r>
          <w:fldChar w:fldCharType="begin"/>
        </w:r>
        <w:r>
          <w:instrText xml:space="preserve"> PAGE   \* MERGEFORMAT </w:instrText>
        </w:r>
        <w:r>
          <w:fldChar w:fldCharType="separate"/>
        </w:r>
        <w:r w:rsidR="001770E7">
          <w:rPr>
            <w:noProof/>
          </w:rPr>
          <w:t>10</w:t>
        </w:r>
        <w:r>
          <w:rPr>
            <w:noProof/>
          </w:rPr>
          <w:fldChar w:fldCharType="end"/>
        </w:r>
      </w:p>
    </w:sdtContent>
  </w:sdt>
  <w:p w14:paraId="32170755" w14:textId="77777777" w:rsidR="00FF019A" w:rsidRDefault="00FF019A">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6B31A" w14:textId="77777777" w:rsidR="006747CF" w:rsidRDefault="006747CF" w:rsidP="00010B20">
      <w:r>
        <w:separator/>
      </w:r>
    </w:p>
  </w:footnote>
  <w:footnote w:type="continuationSeparator" w:id="0">
    <w:p w14:paraId="6A59200A" w14:textId="77777777" w:rsidR="006747CF" w:rsidRDefault="006747CF" w:rsidP="00010B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959"/>
    <w:multiLevelType w:val="hybridMultilevel"/>
    <w:tmpl w:val="89DAF7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5F35DD"/>
    <w:multiLevelType w:val="hybridMultilevel"/>
    <w:tmpl w:val="1B8E77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6C17FB"/>
    <w:multiLevelType w:val="hybridMultilevel"/>
    <w:tmpl w:val="712870F0"/>
    <w:lvl w:ilvl="0" w:tplc="2AA4273C">
      <w:start w:val="1"/>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2F071A3"/>
    <w:multiLevelType w:val="hybridMultilevel"/>
    <w:tmpl w:val="3B1E5EC8"/>
    <w:lvl w:ilvl="0" w:tplc="8E1EBF6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87945AC"/>
    <w:multiLevelType w:val="hybridMultilevel"/>
    <w:tmpl w:val="40BA74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F42907"/>
    <w:multiLevelType w:val="hybridMultilevel"/>
    <w:tmpl w:val="0A164CCC"/>
    <w:lvl w:ilvl="0" w:tplc="A614D2F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9336C32"/>
    <w:multiLevelType w:val="hybridMultilevel"/>
    <w:tmpl w:val="DC2877C2"/>
    <w:lvl w:ilvl="0" w:tplc="BBCAE14C">
      <w:start w:val="1"/>
      <w:numFmt w:val="decimalEnclosedCircle"/>
      <w:lvlText w:val="%1"/>
      <w:lvlJc w:val="left"/>
      <w:pPr>
        <w:ind w:left="360" w:hanging="360"/>
      </w:pPr>
      <w:rPr>
        <w:rFonts w:asciiTheme="minorHAnsi" w:hAnsiTheme="minorHAnsi" w:cstheme="minorHAns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8895513"/>
    <w:multiLevelType w:val="hybridMultilevel"/>
    <w:tmpl w:val="E5F6B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627E7A"/>
    <w:multiLevelType w:val="hybridMultilevel"/>
    <w:tmpl w:val="B9405D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2F22655"/>
    <w:multiLevelType w:val="hybridMultilevel"/>
    <w:tmpl w:val="7F4C2F5A"/>
    <w:lvl w:ilvl="0" w:tplc="F502F668">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F2509DD"/>
    <w:multiLevelType w:val="hybridMultilevel"/>
    <w:tmpl w:val="7A6625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06F51F1"/>
    <w:multiLevelType w:val="hybridMultilevel"/>
    <w:tmpl w:val="A47A7C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CD44162"/>
    <w:multiLevelType w:val="hybridMultilevel"/>
    <w:tmpl w:val="195E85A0"/>
    <w:lvl w:ilvl="0" w:tplc="3D5A12E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E6A22AB"/>
    <w:multiLevelType w:val="hybridMultilevel"/>
    <w:tmpl w:val="462A1F6C"/>
    <w:lvl w:ilvl="0" w:tplc="52A6FCE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FAF3D17"/>
    <w:multiLevelType w:val="hybridMultilevel"/>
    <w:tmpl w:val="B33480FC"/>
    <w:lvl w:ilvl="0" w:tplc="3B10598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9882824">
    <w:abstractNumId w:val="10"/>
  </w:num>
  <w:num w:numId="2" w16cid:durableId="1823689595">
    <w:abstractNumId w:val="8"/>
  </w:num>
  <w:num w:numId="3" w16cid:durableId="1097484848">
    <w:abstractNumId w:val="7"/>
  </w:num>
  <w:num w:numId="4" w16cid:durableId="444620259">
    <w:abstractNumId w:val="4"/>
  </w:num>
  <w:num w:numId="5" w16cid:durableId="26031512">
    <w:abstractNumId w:val="1"/>
  </w:num>
  <w:num w:numId="6" w16cid:durableId="1017080326">
    <w:abstractNumId w:val="0"/>
  </w:num>
  <w:num w:numId="7" w16cid:durableId="1745757558">
    <w:abstractNumId w:val="11"/>
  </w:num>
  <w:num w:numId="8" w16cid:durableId="1527212996">
    <w:abstractNumId w:val="9"/>
  </w:num>
  <w:num w:numId="9" w16cid:durableId="1606427280">
    <w:abstractNumId w:val="6"/>
  </w:num>
  <w:num w:numId="10" w16cid:durableId="357900056">
    <w:abstractNumId w:val="12"/>
  </w:num>
  <w:num w:numId="11" w16cid:durableId="761874784">
    <w:abstractNumId w:val="14"/>
  </w:num>
  <w:num w:numId="12" w16cid:durableId="888371690">
    <w:abstractNumId w:val="5"/>
  </w:num>
  <w:num w:numId="13" w16cid:durableId="1878816704">
    <w:abstractNumId w:val="3"/>
  </w:num>
  <w:num w:numId="14" w16cid:durableId="1284535224">
    <w:abstractNumId w:val="13"/>
  </w:num>
  <w:num w:numId="15" w16cid:durableId="1534346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MDE3BiIjSyNTcyUdpeDU4uLM/DyQAstaADDKPd8sAAAA"/>
  </w:docVars>
  <w:rsids>
    <w:rsidRoot w:val="00CD30C2"/>
    <w:rsid w:val="0000580F"/>
    <w:rsid w:val="00010B20"/>
    <w:rsid w:val="00021F46"/>
    <w:rsid w:val="00024E0E"/>
    <w:rsid w:val="00030169"/>
    <w:rsid w:val="00031525"/>
    <w:rsid w:val="00040E9A"/>
    <w:rsid w:val="00046A40"/>
    <w:rsid w:val="0006115F"/>
    <w:rsid w:val="00061564"/>
    <w:rsid w:val="0007111E"/>
    <w:rsid w:val="000804B7"/>
    <w:rsid w:val="000821EE"/>
    <w:rsid w:val="0008240B"/>
    <w:rsid w:val="000849D6"/>
    <w:rsid w:val="000868F0"/>
    <w:rsid w:val="000A34CB"/>
    <w:rsid w:val="000A77CC"/>
    <w:rsid w:val="000B0CF7"/>
    <w:rsid w:val="000B3B62"/>
    <w:rsid w:val="000C03D1"/>
    <w:rsid w:val="000D115C"/>
    <w:rsid w:val="000D187E"/>
    <w:rsid w:val="000D191B"/>
    <w:rsid w:val="000D2DDD"/>
    <w:rsid w:val="000D5239"/>
    <w:rsid w:val="000D5676"/>
    <w:rsid w:val="000D78A8"/>
    <w:rsid w:val="000E00E8"/>
    <w:rsid w:val="000E16FA"/>
    <w:rsid w:val="000E3962"/>
    <w:rsid w:val="000E48E2"/>
    <w:rsid w:val="00105ABD"/>
    <w:rsid w:val="001150C5"/>
    <w:rsid w:val="00121964"/>
    <w:rsid w:val="00136D13"/>
    <w:rsid w:val="00154785"/>
    <w:rsid w:val="00161735"/>
    <w:rsid w:val="00162636"/>
    <w:rsid w:val="00173F5E"/>
    <w:rsid w:val="0017520F"/>
    <w:rsid w:val="001770E7"/>
    <w:rsid w:val="00181CFB"/>
    <w:rsid w:val="001846C1"/>
    <w:rsid w:val="00190972"/>
    <w:rsid w:val="00194FE5"/>
    <w:rsid w:val="001A13E7"/>
    <w:rsid w:val="001A1C5A"/>
    <w:rsid w:val="001A30C2"/>
    <w:rsid w:val="001A35A7"/>
    <w:rsid w:val="001A7B25"/>
    <w:rsid w:val="001B0E71"/>
    <w:rsid w:val="001C40BF"/>
    <w:rsid w:val="001D0549"/>
    <w:rsid w:val="001D0C70"/>
    <w:rsid w:val="001E7233"/>
    <w:rsid w:val="001F2CC6"/>
    <w:rsid w:val="001F62FB"/>
    <w:rsid w:val="002038C0"/>
    <w:rsid w:val="002072A0"/>
    <w:rsid w:val="0020761E"/>
    <w:rsid w:val="00210975"/>
    <w:rsid w:val="002110DA"/>
    <w:rsid w:val="00213640"/>
    <w:rsid w:val="00241346"/>
    <w:rsid w:val="00244E69"/>
    <w:rsid w:val="00251149"/>
    <w:rsid w:val="00261E4E"/>
    <w:rsid w:val="0026639B"/>
    <w:rsid w:val="00266403"/>
    <w:rsid w:val="002748AD"/>
    <w:rsid w:val="00280D6F"/>
    <w:rsid w:val="0028566B"/>
    <w:rsid w:val="0029411E"/>
    <w:rsid w:val="002964E2"/>
    <w:rsid w:val="00296CB3"/>
    <w:rsid w:val="002A34A5"/>
    <w:rsid w:val="002B0886"/>
    <w:rsid w:val="002B6232"/>
    <w:rsid w:val="002B6FE3"/>
    <w:rsid w:val="002C4C8B"/>
    <w:rsid w:val="002C784D"/>
    <w:rsid w:val="002C7E3F"/>
    <w:rsid w:val="002E269A"/>
    <w:rsid w:val="002F29E2"/>
    <w:rsid w:val="002F53E2"/>
    <w:rsid w:val="00304FB5"/>
    <w:rsid w:val="00311022"/>
    <w:rsid w:val="00313BFD"/>
    <w:rsid w:val="003227F5"/>
    <w:rsid w:val="00327784"/>
    <w:rsid w:val="00335C3E"/>
    <w:rsid w:val="0033752C"/>
    <w:rsid w:val="00342B98"/>
    <w:rsid w:val="00356EED"/>
    <w:rsid w:val="00364508"/>
    <w:rsid w:val="003648FA"/>
    <w:rsid w:val="00365E9F"/>
    <w:rsid w:val="003705FA"/>
    <w:rsid w:val="0037295C"/>
    <w:rsid w:val="00390D66"/>
    <w:rsid w:val="003A0702"/>
    <w:rsid w:val="003A4FF8"/>
    <w:rsid w:val="003B12E1"/>
    <w:rsid w:val="003B6407"/>
    <w:rsid w:val="003C1CA5"/>
    <w:rsid w:val="003C3CC5"/>
    <w:rsid w:val="003D4986"/>
    <w:rsid w:val="003E3C0D"/>
    <w:rsid w:val="003F3584"/>
    <w:rsid w:val="00403013"/>
    <w:rsid w:val="00403531"/>
    <w:rsid w:val="00403979"/>
    <w:rsid w:val="00406EE5"/>
    <w:rsid w:val="00410012"/>
    <w:rsid w:val="00410DBC"/>
    <w:rsid w:val="004123F0"/>
    <w:rsid w:val="00414E35"/>
    <w:rsid w:val="0042059C"/>
    <w:rsid w:val="00423C9B"/>
    <w:rsid w:val="004279EF"/>
    <w:rsid w:val="004329F4"/>
    <w:rsid w:val="004423A9"/>
    <w:rsid w:val="0044419B"/>
    <w:rsid w:val="004650B5"/>
    <w:rsid w:val="0046781B"/>
    <w:rsid w:val="00477F1D"/>
    <w:rsid w:val="004812F7"/>
    <w:rsid w:val="00494C9C"/>
    <w:rsid w:val="004A0C3D"/>
    <w:rsid w:val="004A7148"/>
    <w:rsid w:val="004A7179"/>
    <w:rsid w:val="004B3765"/>
    <w:rsid w:val="004D26EF"/>
    <w:rsid w:val="004D3540"/>
    <w:rsid w:val="004D794E"/>
    <w:rsid w:val="004F393E"/>
    <w:rsid w:val="004F5435"/>
    <w:rsid w:val="004F638B"/>
    <w:rsid w:val="00503002"/>
    <w:rsid w:val="00517119"/>
    <w:rsid w:val="00525E33"/>
    <w:rsid w:val="00527392"/>
    <w:rsid w:val="0053606F"/>
    <w:rsid w:val="0054775C"/>
    <w:rsid w:val="00547E43"/>
    <w:rsid w:val="00555478"/>
    <w:rsid w:val="00565840"/>
    <w:rsid w:val="005670BB"/>
    <w:rsid w:val="00567CB9"/>
    <w:rsid w:val="005713DA"/>
    <w:rsid w:val="005731E8"/>
    <w:rsid w:val="005743C9"/>
    <w:rsid w:val="00575D8D"/>
    <w:rsid w:val="0057767E"/>
    <w:rsid w:val="0057780B"/>
    <w:rsid w:val="00580F66"/>
    <w:rsid w:val="0058266A"/>
    <w:rsid w:val="00583AE9"/>
    <w:rsid w:val="00591827"/>
    <w:rsid w:val="00591E2D"/>
    <w:rsid w:val="005A10C8"/>
    <w:rsid w:val="005A1A95"/>
    <w:rsid w:val="005A60B9"/>
    <w:rsid w:val="005A6DD1"/>
    <w:rsid w:val="005B0435"/>
    <w:rsid w:val="005B208A"/>
    <w:rsid w:val="005B2F88"/>
    <w:rsid w:val="005C1948"/>
    <w:rsid w:val="005C32C5"/>
    <w:rsid w:val="005D343C"/>
    <w:rsid w:val="005D45B6"/>
    <w:rsid w:val="005F2D61"/>
    <w:rsid w:val="005F68CD"/>
    <w:rsid w:val="00600740"/>
    <w:rsid w:val="00602F7C"/>
    <w:rsid w:val="00617B97"/>
    <w:rsid w:val="00632FA3"/>
    <w:rsid w:val="00642012"/>
    <w:rsid w:val="006542CC"/>
    <w:rsid w:val="00662FEE"/>
    <w:rsid w:val="00670CA5"/>
    <w:rsid w:val="00673CD5"/>
    <w:rsid w:val="006747CF"/>
    <w:rsid w:val="00675D8A"/>
    <w:rsid w:val="0067619C"/>
    <w:rsid w:val="00681548"/>
    <w:rsid w:val="00696B89"/>
    <w:rsid w:val="006B367C"/>
    <w:rsid w:val="006B7149"/>
    <w:rsid w:val="006C0A1B"/>
    <w:rsid w:val="006C163A"/>
    <w:rsid w:val="006C1D3C"/>
    <w:rsid w:val="006D07DF"/>
    <w:rsid w:val="006D190D"/>
    <w:rsid w:val="006D43CE"/>
    <w:rsid w:val="006E22DA"/>
    <w:rsid w:val="006E2842"/>
    <w:rsid w:val="006E5B8F"/>
    <w:rsid w:val="006F16D1"/>
    <w:rsid w:val="0070008C"/>
    <w:rsid w:val="00706F45"/>
    <w:rsid w:val="00720DF5"/>
    <w:rsid w:val="00725246"/>
    <w:rsid w:val="0075007C"/>
    <w:rsid w:val="0075541F"/>
    <w:rsid w:val="0076197E"/>
    <w:rsid w:val="0076200B"/>
    <w:rsid w:val="007701D2"/>
    <w:rsid w:val="00776FAD"/>
    <w:rsid w:val="00777FF4"/>
    <w:rsid w:val="0078030D"/>
    <w:rsid w:val="00781379"/>
    <w:rsid w:val="00782439"/>
    <w:rsid w:val="00795738"/>
    <w:rsid w:val="007972B9"/>
    <w:rsid w:val="007A1209"/>
    <w:rsid w:val="007A5927"/>
    <w:rsid w:val="007A5F0B"/>
    <w:rsid w:val="007A64AF"/>
    <w:rsid w:val="007B78D6"/>
    <w:rsid w:val="007C2FAE"/>
    <w:rsid w:val="007C6F09"/>
    <w:rsid w:val="007D0DE8"/>
    <w:rsid w:val="007D42F3"/>
    <w:rsid w:val="007D585F"/>
    <w:rsid w:val="007E124C"/>
    <w:rsid w:val="007E2F6F"/>
    <w:rsid w:val="007E366C"/>
    <w:rsid w:val="007E535E"/>
    <w:rsid w:val="007E5F45"/>
    <w:rsid w:val="007E751B"/>
    <w:rsid w:val="00804214"/>
    <w:rsid w:val="00806B36"/>
    <w:rsid w:val="008253DD"/>
    <w:rsid w:val="00833AB7"/>
    <w:rsid w:val="0083477D"/>
    <w:rsid w:val="00835131"/>
    <w:rsid w:val="00842D22"/>
    <w:rsid w:val="00845460"/>
    <w:rsid w:val="00863141"/>
    <w:rsid w:val="00865FF9"/>
    <w:rsid w:val="008664FB"/>
    <w:rsid w:val="00870256"/>
    <w:rsid w:val="00872A26"/>
    <w:rsid w:val="00876A95"/>
    <w:rsid w:val="00882EC2"/>
    <w:rsid w:val="008A2BFD"/>
    <w:rsid w:val="008A5342"/>
    <w:rsid w:val="008B1371"/>
    <w:rsid w:val="008C32FA"/>
    <w:rsid w:val="008C6FCE"/>
    <w:rsid w:val="008D5C0E"/>
    <w:rsid w:val="008D6651"/>
    <w:rsid w:val="008E1EB2"/>
    <w:rsid w:val="008F46E9"/>
    <w:rsid w:val="008F55DD"/>
    <w:rsid w:val="00904E74"/>
    <w:rsid w:val="00913CE2"/>
    <w:rsid w:val="009176A8"/>
    <w:rsid w:val="00920115"/>
    <w:rsid w:val="009247E0"/>
    <w:rsid w:val="009260DF"/>
    <w:rsid w:val="00931AC8"/>
    <w:rsid w:val="00941314"/>
    <w:rsid w:val="00944421"/>
    <w:rsid w:val="009503D5"/>
    <w:rsid w:val="009544AE"/>
    <w:rsid w:val="009552C1"/>
    <w:rsid w:val="009629D2"/>
    <w:rsid w:val="009637E6"/>
    <w:rsid w:val="00971EEF"/>
    <w:rsid w:val="00975EF2"/>
    <w:rsid w:val="00980A98"/>
    <w:rsid w:val="00980B87"/>
    <w:rsid w:val="00981546"/>
    <w:rsid w:val="0098514F"/>
    <w:rsid w:val="00985225"/>
    <w:rsid w:val="00985868"/>
    <w:rsid w:val="0099427F"/>
    <w:rsid w:val="009A2628"/>
    <w:rsid w:val="009B2087"/>
    <w:rsid w:val="009B3E41"/>
    <w:rsid w:val="009D2193"/>
    <w:rsid w:val="009D67E1"/>
    <w:rsid w:val="009E78D2"/>
    <w:rsid w:val="009F2C38"/>
    <w:rsid w:val="009F4CE3"/>
    <w:rsid w:val="00A034FF"/>
    <w:rsid w:val="00A042DD"/>
    <w:rsid w:val="00A13EC3"/>
    <w:rsid w:val="00A17929"/>
    <w:rsid w:val="00A218C5"/>
    <w:rsid w:val="00A27E03"/>
    <w:rsid w:val="00A30813"/>
    <w:rsid w:val="00A320A6"/>
    <w:rsid w:val="00A32564"/>
    <w:rsid w:val="00A33334"/>
    <w:rsid w:val="00A34ACB"/>
    <w:rsid w:val="00A44847"/>
    <w:rsid w:val="00A45B71"/>
    <w:rsid w:val="00A4722E"/>
    <w:rsid w:val="00A479A8"/>
    <w:rsid w:val="00A557B2"/>
    <w:rsid w:val="00A66D93"/>
    <w:rsid w:val="00A73955"/>
    <w:rsid w:val="00A74599"/>
    <w:rsid w:val="00A7508E"/>
    <w:rsid w:val="00A80F75"/>
    <w:rsid w:val="00A91DE1"/>
    <w:rsid w:val="00A944B3"/>
    <w:rsid w:val="00AA6946"/>
    <w:rsid w:val="00AA77E0"/>
    <w:rsid w:val="00AB07A7"/>
    <w:rsid w:val="00AB3E8E"/>
    <w:rsid w:val="00AB483A"/>
    <w:rsid w:val="00AB4BFC"/>
    <w:rsid w:val="00AC0CB8"/>
    <w:rsid w:val="00AC5469"/>
    <w:rsid w:val="00AC64CB"/>
    <w:rsid w:val="00AD5B22"/>
    <w:rsid w:val="00AE0F0A"/>
    <w:rsid w:val="00B14D1E"/>
    <w:rsid w:val="00B34F94"/>
    <w:rsid w:val="00B42734"/>
    <w:rsid w:val="00B55215"/>
    <w:rsid w:val="00B57343"/>
    <w:rsid w:val="00B60C04"/>
    <w:rsid w:val="00B7059C"/>
    <w:rsid w:val="00B74D32"/>
    <w:rsid w:val="00B805CC"/>
    <w:rsid w:val="00B83416"/>
    <w:rsid w:val="00B9574A"/>
    <w:rsid w:val="00BA270F"/>
    <w:rsid w:val="00BA27FF"/>
    <w:rsid w:val="00BC5A0F"/>
    <w:rsid w:val="00BD42AD"/>
    <w:rsid w:val="00BD77F7"/>
    <w:rsid w:val="00BE5976"/>
    <w:rsid w:val="00BF7A97"/>
    <w:rsid w:val="00C02AA9"/>
    <w:rsid w:val="00C036B1"/>
    <w:rsid w:val="00C14E22"/>
    <w:rsid w:val="00C2077E"/>
    <w:rsid w:val="00C21D82"/>
    <w:rsid w:val="00C50E52"/>
    <w:rsid w:val="00C5126A"/>
    <w:rsid w:val="00C559EB"/>
    <w:rsid w:val="00C60686"/>
    <w:rsid w:val="00C621E0"/>
    <w:rsid w:val="00C67F9A"/>
    <w:rsid w:val="00C736B4"/>
    <w:rsid w:val="00C7463C"/>
    <w:rsid w:val="00C76F86"/>
    <w:rsid w:val="00CA23D3"/>
    <w:rsid w:val="00CA66BB"/>
    <w:rsid w:val="00CA7F3E"/>
    <w:rsid w:val="00CB0078"/>
    <w:rsid w:val="00CC38F1"/>
    <w:rsid w:val="00CC679A"/>
    <w:rsid w:val="00CC710E"/>
    <w:rsid w:val="00CD30C2"/>
    <w:rsid w:val="00CD64A3"/>
    <w:rsid w:val="00CE0B24"/>
    <w:rsid w:val="00CE3A21"/>
    <w:rsid w:val="00CE7BF9"/>
    <w:rsid w:val="00D00E4D"/>
    <w:rsid w:val="00D02427"/>
    <w:rsid w:val="00D14E2D"/>
    <w:rsid w:val="00D17F42"/>
    <w:rsid w:val="00D253D5"/>
    <w:rsid w:val="00D25407"/>
    <w:rsid w:val="00D27C26"/>
    <w:rsid w:val="00D342FC"/>
    <w:rsid w:val="00D42D7C"/>
    <w:rsid w:val="00D50524"/>
    <w:rsid w:val="00D54C12"/>
    <w:rsid w:val="00D57643"/>
    <w:rsid w:val="00D6199E"/>
    <w:rsid w:val="00D64BA3"/>
    <w:rsid w:val="00D66427"/>
    <w:rsid w:val="00D673FE"/>
    <w:rsid w:val="00D844C9"/>
    <w:rsid w:val="00D95F05"/>
    <w:rsid w:val="00DA0159"/>
    <w:rsid w:val="00DA02B9"/>
    <w:rsid w:val="00DA6F50"/>
    <w:rsid w:val="00DB08FA"/>
    <w:rsid w:val="00DB1F73"/>
    <w:rsid w:val="00DC4730"/>
    <w:rsid w:val="00DC5DE3"/>
    <w:rsid w:val="00DE62B2"/>
    <w:rsid w:val="00E0099E"/>
    <w:rsid w:val="00E05BC5"/>
    <w:rsid w:val="00E163B7"/>
    <w:rsid w:val="00E24051"/>
    <w:rsid w:val="00E334EA"/>
    <w:rsid w:val="00E33B70"/>
    <w:rsid w:val="00E37ADD"/>
    <w:rsid w:val="00E4022A"/>
    <w:rsid w:val="00E43B34"/>
    <w:rsid w:val="00E46E01"/>
    <w:rsid w:val="00E509E3"/>
    <w:rsid w:val="00E50FB0"/>
    <w:rsid w:val="00E56DE0"/>
    <w:rsid w:val="00E63550"/>
    <w:rsid w:val="00E645D6"/>
    <w:rsid w:val="00E65ADC"/>
    <w:rsid w:val="00E8341F"/>
    <w:rsid w:val="00E8494C"/>
    <w:rsid w:val="00E969C1"/>
    <w:rsid w:val="00EA72B8"/>
    <w:rsid w:val="00EB5E58"/>
    <w:rsid w:val="00EC7C04"/>
    <w:rsid w:val="00EC7EBB"/>
    <w:rsid w:val="00ED2006"/>
    <w:rsid w:val="00ED78EB"/>
    <w:rsid w:val="00EF0898"/>
    <w:rsid w:val="00EF2BAE"/>
    <w:rsid w:val="00EF7A10"/>
    <w:rsid w:val="00F05ECB"/>
    <w:rsid w:val="00F1599A"/>
    <w:rsid w:val="00F167B0"/>
    <w:rsid w:val="00F22509"/>
    <w:rsid w:val="00F32F5B"/>
    <w:rsid w:val="00F342A3"/>
    <w:rsid w:val="00F3430F"/>
    <w:rsid w:val="00F35891"/>
    <w:rsid w:val="00F47908"/>
    <w:rsid w:val="00F5046D"/>
    <w:rsid w:val="00F57C79"/>
    <w:rsid w:val="00F60C2D"/>
    <w:rsid w:val="00F6395C"/>
    <w:rsid w:val="00F64F13"/>
    <w:rsid w:val="00F6768A"/>
    <w:rsid w:val="00F72E60"/>
    <w:rsid w:val="00F73D6A"/>
    <w:rsid w:val="00F74FB0"/>
    <w:rsid w:val="00F75336"/>
    <w:rsid w:val="00F8369E"/>
    <w:rsid w:val="00F85513"/>
    <w:rsid w:val="00F86F07"/>
    <w:rsid w:val="00F9231B"/>
    <w:rsid w:val="00F9661C"/>
    <w:rsid w:val="00F96BAC"/>
    <w:rsid w:val="00F97265"/>
    <w:rsid w:val="00FA3419"/>
    <w:rsid w:val="00FA3F0A"/>
    <w:rsid w:val="00FB251C"/>
    <w:rsid w:val="00FB37C2"/>
    <w:rsid w:val="00FB6B90"/>
    <w:rsid w:val="00FC5ED7"/>
    <w:rsid w:val="00FC7D04"/>
    <w:rsid w:val="00FD785B"/>
    <w:rsid w:val="00FE233A"/>
    <w:rsid w:val="00FE2E71"/>
    <w:rsid w:val="00FE6E99"/>
    <w:rsid w:val="00FE73FA"/>
    <w:rsid w:val="00FF019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09791A"/>
  <w15:chartTrackingRefBased/>
  <w15:docId w15:val="{6B81922E-D865-4138-8DD1-B3B2644E0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2"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77CC"/>
    <w:rPr>
      <w:rFonts w:eastAsiaTheme="minorHAnsi"/>
      <w:szCs w:val="24"/>
      <w:lang w:eastAsia="en-US"/>
    </w:rPr>
  </w:style>
  <w:style w:type="paragraph" w:styleId="1">
    <w:name w:val="heading 1"/>
    <w:basedOn w:val="a"/>
    <w:next w:val="a"/>
    <w:link w:val="10"/>
    <w:uiPriority w:val="9"/>
    <w:qFormat/>
    <w:rsid w:val="00010B20"/>
    <w:pPr>
      <w:keepNext/>
      <w:keepLines/>
      <w:spacing w:before="120" w:after="120"/>
      <w:outlineLvl w:val="0"/>
    </w:pPr>
    <w:rPr>
      <w:rFonts w:asciiTheme="majorHAnsi" w:eastAsiaTheme="majorEastAsia" w:hAnsiTheme="majorHAnsi" w:cstheme="majorBidi"/>
      <w:b/>
      <w:color w:val="000000" w:themeColor="text1"/>
      <w:sz w:val="28"/>
      <w:szCs w:val="32"/>
    </w:rPr>
  </w:style>
  <w:style w:type="paragraph" w:styleId="2">
    <w:name w:val="heading 2"/>
    <w:basedOn w:val="a"/>
    <w:next w:val="a"/>
    <w:link w:val="20"/>
    <w:uiPriority w:val="9"/>
    <w:unhideWhenUsed/>
    <w:qFormat/>
    <w:rsid w:val="00010B20"/>
    <w:pPr>
      <w:keepNext/>
      <w:keepLines/>
      <w:spacing w:before="120" w:after="120"/>
      <w:outlineLvl w:val="1"/>
    </w:pPr>
    <w:rPr>
      <w:rFonts w:asciiTheme="majorHAnsi" w:eastAsiaTheme="majorEastAsia" w:hAnsiTheme="majorHAnsi" w:cstheme="majorBidi"/>
      <w:b/>
      <w:color w:val="000000" w:themeColor="tex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3648FA"/>
    <w:pPr>
      <w:spacing w:after="0" w:line="240" w:lineRule="auto"/>
    </w:pPr>
    <w:rPr>
      <w:lang w:val="en-US" w:eastAsia="en-US"/>
    </w:rPr>
  </w:style>
  <w:style w:type="character" w:customStyle="1" w:styleId="a4">
    <w:name w:val="无间隔 字符"/>
    <w:basedOn w:val="a0"/>
    <w:link w:val="a3"/>
    <w:uiPriority w:val="1"/>
    <w:rsid w:val="003648FA"/>
    <w:rPr>
      <w:lang w:val="en-US" w:eastAsia="en-US"/>
    </w:rPr>
  </w:style>
  <w:style w:type="character" w:customStyle="1" w:styleId="10">
    <w:name w:val="标题 1 字符"/>
    <w:basedOn w:val="a0"/>
    <w:link w:val="1"/>
    <w:uiPriority w:val="9"/>
    <w:rsid w:val="00010B20"/>
    <w:rPr>
      <w:rFonts w:asciiTheme="majorHAnsi" w:eastAsiaTheme="majorEastAsia" w:hAnsiTheme="majorHAnsi" w:cstheme="majorBidi"/>
      <w:b/>
      <w:color w:val="000000" w:themeColor="text1"/>
      <w:sz w:val="28"/>
      <w:szCs w:val="32"/>
      <w:lang w:eastAsia="en-US"/>
    </w:rPr>
  </w:style>
  <w:style w:type="table" w:styleId="a5">
    <w:name w:val="Table Grid"/>
    <w:basedOn w:val="a1"/>
    <w:uiPriority w:val="39"/>
    <w:rsid w:val="00D42D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D42D7C"/>
    <w:pPr>
      <w:ind w:left="720"/>
      <w:contextualSpacing/>
    </w:pPr>
  </w:style>
  <w:style w:type="character" w:customStyle="1" w:styleId="20">
    <w:name w:val="标题 2 字符"/>
    <w:basedOn w:val="a0"/>
    <w:link w:val="2"/>
    <w:uiPriority w:val="9"/>
    <w:rsid w:val="00010B20"/>
    <w:rPr>
      <w:rFonts w:asciiTheme="majorHAnsi" w:eastAsiaTheme="majorEastAsia" w:hAnsiTheme="majorHAnsi" w:cstheme="majorBidi"/>
      <w:b/>
      <w:color w:val="000000" w:themeColor="text1"/>
      <w:sz w:val="26"/>
      <w:szCs w:val="26"/>
      <w:lang w:eastAsia="en-US"/>
    </w:rPr>
  </w:style>
  <w:style w:type="paragraph" w:styleId="a7">
    <w:name w:val="Balloon Text"/>
    <w:basedOn w:val="a"/>
    <w:link w:val="a8"/>
    <w:uiPriority w:val="99"/>
    <w:semiHidden/>
    <w:unhideWhenUsed/>
    <w:rsid w:val="006C163A"/>
    <w:rPr>
      <w:rFonts w:ascii="Segoe UI" w:hAnsi="Segoe UI" w:cs="Segoe UI"/>
      <w:sz w:val="18"/>
      <w:szCs w:val="18"/>
    </w:rPr>
  </w:style>
  <w:style w:type="character" w:customStyle="1" w:styleId="a8">
    <w:name w:val="批注框文本 字符"/>
    <w:basedOn w:val="a0"/>
    <w:link w:val="a7"/>
    <w:uiPriority w:val="99"/>
    <w:semiHidden/>
    <w:rsid w:val="006C163A"/>
    <w:rPr>
      <w:rFonts w:ascii="Segoe UI" w:eastAsiaTheme="minorHAnsi" w:hAnsi="Segoe UI" w:cs="Segoe UI"/>
      <w:sz w:val="18"/>
      <w:szCs w:val="18"/>
      <w:lang w:eastAsia="en-US"/>
    </w:rPr>
  </w:style>
  <w:style w:type="paragraph" w:styleId="a9">
    <w:name w:val="Title"/>
    <w:basedOn w:val="a"/>
    <w:next w:val="a"/>
    <w:link w:val="aa"/>
    <w:uiPriority w:val="10"/>
    <w:qFormat/>
    <w:rsid w:val="00173F5E"/>
    <w:pPr>
      <w:contextualSpacing/>
    </w:pPr>
    <w:rPr>
      <w:rFonts w:asciiTheme="majorHAnsi" w:eastAsiaTheme="majorEastAsia" w:hAnsiTheme="majorHAnsi" w:cstheme="majorBidi"/>
      <w:spacing w:val="-10"/>
      <w:kern w:val="28"/>
      <w:sz w:val="56"/>
      <w:szCs w:val="56"/>
    </w:rPr>
  </w:style>
  <w:style w:type="character" w:customStyle="1" w:styleId="aa">
    <w:name w:val="标题 字符"/>
    <w:basedOn w:val="a0"/>
    <w:link w:val="a9"/>
    <w:uiPriority w:val="10"/>
    <w:rsid w:val="00173F5E"/>
    <w:rPr>
      <w:rFonts w:asciiTheme="majorHAnsi" w:eastAsiaTheme="majorEastAsia" w:hAnsiTheme="majorHAnsi" w:cstheme="majorBidi"/>
      <w:spacing w:val="-10"/>
      <w:kern w:val="28"/>
      <w:sz w:val="56"/>
      <w:szCs w:val="56"/>
      <w:lang w:eastAsia="en-US"/>
    </w:rPr>
  </w:style>
  <w:style w:type="paragraph" w:styleId="TOC">
    <w:name w:val="TOC Heading"/>
    <w:basedOn w:val="1"/>
    <w:next w:val="a"/>
    <w:uiPriority w:val="39"/>
    <w:unhideWhenUsed/>
    <w:qFormat/>
    <w:rsid w:val="00010B20"/>
    <w:pPr>
      <w:spacing w:line="259" w:lineRule="auto"/>
      <w:outlineLvl w:val="9"/>
    </w:pPr>
    <w:rPr>
      <w:sz w:val="32"/>
      <w:lang w:val="en-US"/>
    </w:rPr>
  </w:style>
  <w:style w:type="paragraph" w:styleId="TOC1">
    <w:name w:val="toc 1"/>
    <w:basedOn w:val="a"/>
    <w:next w:val="a"/>
    <w:autoRedefine/>
    <w:uiPriority w:val="39"/>
    <w:unhideWhenUsed/>
    <w:rsid w:val="00010B20"/>
    <w:pPr>
      <w:spacing w:after="100"/>
    </w:pPr>
  </w:style>
  <w:style w:type="paragraph" w:styleId="TOC2">
    <w:name w:val="toc 2"/>
    <w:basedOn w:val="a"/>
    <w:next w:val="a"/>
    <w:autoRedefine/>
    <w:uiPriority w:val="39"/>
    <w:unhideWhenUsed/>
    <w:rsid w:val="00010B20"/>
    <w:pPr>
      <w:spacing w:after="100"/>
      <w:ind w:left="220"/>
    </w:pPr>
  </w:style>
  <w:style w:type="character" w:styleId="ab">
    <w:name w:val="Hyperlink"/>
    <w:basedOn w:val="a0"/>
    <w:uiPriority w:val="99"/>
    <w:unhideWhenUsed/>
    <w:rsid w:val="00010B20"/>
    <w:rPr>
      <w:color w:val="0563C1" w:themeColor="hyperlink"/>
      <w:u w:val="single"/>
    </w:rPr>
  </w:style>
  <w:style w:type="paragraph" w:styleId="ac">
    <w:name w:val="header"/>
    <w:basedOn w:val="a"/>
    <w:link w:val="ad"/>
    <w:uiPriority w:val="99"/>
    <w:unhideWhenUsed/>
    <w:rsid w:val="00010B20"/>
    <w:pPr>
      <w:tabs>
        <w:tab w:val="center" w:pos="4513"/>
        <w:tab w:val="right" w:pos="9026"/>
      </w:tabs>
    </w:pPr>
  </w:style>
  <w:style w:type="character" w:customStyle="1" w:styleId="ad">
    <w:name w:val="页眉 字符"/>
    <w:basedOn w:val="a0"/>
    <w:link w:val="ac"/>
    <w:uiPriority w:val="99"/>
    <w:rsid w:val="00010B20"/>
    <w:rPr>
      <w:rFonts w:eastAsiaTheme="minorHAnsi"/>
      <w:szCs w:val="24"/>
      <w:lang w:eastAsia="en-US"/>
    </w:rPr>
  </w:style>
  <w:style w:type="paragraph" w:styleId="ae">
    <w:name w:val="footer"/>
    <w:basedOn w:val="a"/>
    <w:link w:val="af"/>
    <w:uiPriority w:val="99"/>
    <w:unhideWhenUsed/>
    <w:rsid w:val="00010B20"/>
    <w:pPr>
      <w:tabs>
        <w:tab w:val="center" w:pos="4513"/>
        <w:tab w:val="right" w:pos="9026"/>
      </w:tabs>
    </w:pPr>
  </w:style>
  <w:style w:type="character" w:customStyle="1" w:styleId="af">
    <w:name w:val="页脚 字符"/>
    <w:basedOn w:val="a0"/>
    <w:link w:val="ae"/>
    <w:uiPriority w:val="99"/>
    <w:rsid w:val="00010B20"/>
    <w:rPr>
      <w:rFonts w:eastAsiaTheme="minorHAnsi"/>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162816">
      <w:bodyDiv w:val="1"/>
      <w:marLeft w:val="0"/>
      <w:marRight w:val="0"/>
      <w:marTop w:val="0"/>
      <w:marBottom w:val="0"/>
      <w:divBdr>
        <w:top w:val="none" w:sz="0" w:space="0" w:color="auto"/>
        <w:left w:val="none" w:sz="0" w:space="0" w:color="auto"/>
        <w:bottom w:val="none" w:sz="0" w:space="0" w:color="auto"/>
        <w:right w:val="none" w:sz="0" w:space="0" w:color="auto"/>
      </w:divBdr>
    </w:div>
    <w:div w:id="570893832">
      <w:bodyDiv w:val="1"/>
      <w:marLeft w:val="0"/>
      <w:marRight w:val="0"/>
      <w:marTop w:val="0"/>
      <w:marBottom w:val="0"/>
      <w:divBdr>
        <w:top w:val="none" w:sz="0" w:space="0" w:color="auto"/>
        <w:left w:val="none" w:sz="0" w:space="0" w:color="auto"/>
        <w:bottom w:val="none" w:sz="0" w:space="0" w:color="auto"/>
        <w:right w:val="none" w:sz="0" w:space="0" w:color="auto"/>
      </w:divBdr>
    </w:div>
    <w:div w:id="784925026">
      <w:bodyDiv w:val="1"/>
      <w:marLeft w:val="0"/>
      <w:marRight w:val="0"/>
      <w:marTop w:val="0"/>
      <w:marBottom w:val="0"/>
      <w:divBdr>
        <w:top w:val="none" w:sz="0" w:space="0" w:color="auto"/>
        <w:left w:val="none" w:sz="0" w:space="0" w:color="auto"/>
        <w:bottom w:val="none" w:sz="0" w:space="0" w:color="auto"/>
        <w:right w:val="none" w:sz="0" w:space="0" w:color="auto"/>
      </w:divBdr>
    </w:div>
    <w:div w:id="972178881">
      <w:bodyDiv w:val="1"/>
      <w:marLeft w:val="0"/>
      <w:marRight w:val="0"/>
      <w:marTop w:val="0"/>
      <w:marBottom w:val="0"/>
      <w:divBdr>
        <w:top w:val="none" w:sz="0" w:space="0" w:color="auto"/>
        <w:left w:val="none" w:sz="0" w:space="0" w:color="auto"/>
        <w:bottom w:val="none" w:sz="0" w:space="0" w:color="auto"/>
        <w:right w:val="none" w:sz="0" w:space="0" w:color="auto"/>
      </w:divBdr>
    </w:div>
    <w:div w:id="1519000017">
      <w:bodyDiv w:val="1"/>
      <w:marLeft w:val="0"/>
      <w:marRight w:val="0"/>
      <w:marTop w:val="0"/>
      <w:marBottom w:val="0"/>
      <w:divBdr>
        <w:top w:val="none" w:sz="0" w:space="0" w:color="auto"/>
        <w:left w:val="none" w:sz="0" w:space="0" w:color="auto"/>
        <w:bottom w:val="none" w:sz="0" w:space="0" w:color="auto"/>
        <w:right w:val="none" w:sz="0" w:space="0" w:color="auto"/>
      </w:divBdr>
    </w:div>
    <w:div w:id="1736975573">
      <w:bodyDiv w:val="1"/>
      <w:marLeft w:val="0"/>
      <w:marRight w:val="0"/>
      <w:marTop w:val="0"/>
      <w:marBottom w:val="0"/>
      <w:divBdr>
        <w:top w:val="none" w:sz="0" w:space="0" w:color="auto"/>
        <w:left w:val="none" w:sz="0" w:space="0" w:color="auto"/>
        <w:bottom w:val="none" w:sz="0" w:space="0" w:color="auto"/>
        <w:right w:val="none" w:sz="0" w:space="0" w:color="auto"/>
      </w:divBdr>
    </w:div>
    <w:div w:id="2011324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7BC9A-E34A-4597-A2E2-2175CC30C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2454</TotalTime>
  <Pages>20</Pages>
  <Words>4692</Words>
  <Characters>23181</Characters>
  <Application>Microsoft Office Word</Application>
  <DocSecurity>0</DocSecurity>
  <Lines>1287</Lines>
  <Paragraphs>961</Paragraphs>
  <ScaleCrop>false</ScaleCrop>
  <HeadingPairs>
    <vt:vector size="2" baseType="variant">
      <vt:variant>
        <vt:lpstr>Title</vt:lpstr>
      </vt:variant>
      <vt:variant>
        <vt:i4>1</vt:i4>
      </vt:variant>
    </vt:vector>
  </HeadingPairs>
  <TitlesOfParts>
    <vt:vector size="1" baseType="lpstr">
      <vt:lpstr/>
    </vt:vector>
  </TitlesOfParts>
  <Company>University of Leeds</Company>
  <LinksUpToDate>false</LinksUpToDate>
  <CharactersWithSpaces>26912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Zhaopeng Zhang</dc:creator>
  <cp:keywords/>
  <dc:description/>
  <cp:lastModifiedBy>Xinzhe Liu [el22xl2]</cp:lastModifiedBy>
  <cp:revision>334</cp:revision>
  <cp:lastPrinted>2023-03-15T17:29:00Z</cp:lastPrinted>
  <dcterms:created xsi:type="dcterms:W3CDTF">2023-03-15T17:17:00Z</dcterms:created>
  <dcterms:modified xsi:type="dcterms:W3CDTF">2025-05-13T11:39:00Z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8aca4a7eedc70d0d36fdd2b4fc9d180d58a8a3a90cdaa4b8e20b3aaca3afa725</vt:lpwstr>
  </property>
</Properties>
</file>