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C5CE7"/>
          <w:sz w:val="56"/>
          <w:szCs w:val="56"/>
        </w:rPr>
        <w:t xml:space="preserve">Talkly</w:t>
      </w:r>
    </w:p>
    <w:p>
      <w:pPr>
        <w:spacing w:after="80"/>
      </w:pPr>
      <w:r>
        <w:rPr>
          <w:color w:val="1B1740"/>
          <w:sz w:val="26"/>
          <w:szCs w:val="26"/>
        </w:rPr>
        <w:t xml:space="preserve">Panduan Aplikasi — Fitur &amp; Cara Pakai</w:t>
      </w:r>
    </w:p>
    <w:p>
      <w:pPr>
        <w:pBdr>
          <w:bottom w:val="single" w:color="6C5CE7" w:sz="8" w:space="4"/>
        </w:pBdr>
        <w:spacing w:after="240"/>
      </w:pPr>
      <w:r>
        <w:rPr>
          <w:i/>
          <w:iCs/>
          <w:color w:val="6B678D"/>
          <w:sz w:val="20"/>
          <w:szCs w:val="20"/>
        </w:rPr>
        <w:t xml:space="preserve">AI practice partner untuk wawancara kerja &amp; percakapan kantor berbahasa Inggris</w:t>
      </w:r>
    </w:p>
    <w:p>
      <w:pPr>
        <w:pStyle w:val="Heading1"/>
      </w:pPr>
      <w:r>
        <w:t xml:space="preserve">Apa itu Talkly?</w:t>
      </w:r>
    </w:p>
    <w:p>
      <w:pPr>
        <w:spacing w:after="160"/>
      </w:pPr>
      <w:r>
        <w:t xml:space="preserve">Talkly adalah aplikasi Android untuk berlatih percakapan bahasa Inggris bersama AI — khususnya menghadapi wawancara kerja. Bedanya dengan chatbot biasa: Talkly mengingat pola kesalahanmu dari sesi ke sesi, lalu mengarahkan latihan berikutnya untuk memperbaikinya, sampai kamu tahu persis seberapa siap dirimu lewat skor kesiapan interview.</w:t>
      </w:r>
    </w:p>
    <w:p>
      <w:pPr>
        <w:pStyle w:val="Heading1"/>
      </w:pPr>
      <w:r>
        <w:t xml:space="preserve">Untuk siapa?</w:t>
      </w:r>
    </w:p>
    <w:p>
      <w:pPr>
        <w:spacing w:after="160"/>
      </w:pPr>
      <w:r>
        <w:t xml:space="preserve">Kamu yang sudah paham dasar bahasa Inggris (pernah belajar di sekolah, kursus, atau aplikasi) tetapi masih suka nge-blank saat harus benar-benar berbicara — terutama menjelang interview kerja berbahasa Inggris, melamar ke perusahaan multinasional, atau bekerja remote dengan tim internasional.</w:t>
      </w:r>
    </w:p>
    <w:p>
      <w:pPr>
        <w:pStyle w:val="Heading1"/>
      </w:pPr>
      <w:r>
        <w:t xml:space="preserve">Fitur Talkly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Fitur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shd w:fill="6C5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Apa yang dilakukannya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Latihan Percakapan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Ngobrol bahasa Inggris dengan AI dalam skenario kerja (interview, small talk kantor, negosiasi gaji). Setiap kesalahan langsung dikoreksi, lengkap dengan penjelasan singkat dalam bahasa sehari-harimu.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Pelacak Kesalahan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Setiap kesalahan dicatat berdasarkan jenisnya (tense, preposisi, urutan kata, dll.) dan diingat lintas sesi. Inilah pembeda Talkly: AI-nya tahu kelemahanmu, bukan sekadar chat sekali pakai.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Latihan Terarah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Talkly memilihkan skenario berikutnya yang sengaja memaksamu memakai pola yang masih sering salah, supaya kelemahanmu cepat terkikis.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Mock Interview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Simulasi wawancara 5 pertanyaan sesuai role yang kamu lamar (Software Engineer, Marketing, Sales, Finance, Designer, atau General). Seperti interview asli: tidak ada koreksi yang menyela.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Readiness Report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Setelah mock interview, kamu menerima rapor kesiapan: skor 0-100, rincian grammar / struktur / isi jawaban, jawaban terkuat dan terlemah, perbaikan prioritas, plus contoh versi jawabanmu yang lebih kuat.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Dashboard Progres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Satu layar berisi streak harian, jumlah sesi, koreksi yang diterima, kelemahan teratas, dan skor readiness terakhir.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Streak &amp; Pengingat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Latihan tiap hari menjaga streak menyala. Pengingat harian pukul 19.00 bisa diaktifkan supaya tidak lupa.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Pengaturan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Ganti bahasa penjelasan koreksi (10 pilihan bahasa) dan ganti password melalui kode 6 digit yang dikirim ke email.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>Latihan Suara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>Jawab pakai suara, bukan cuma ketik: rekam jawabanmu dan Talkly mengubahnya jadi teks untuk dikoreksi. Kamu juga bisa mendengar ucapan AI lewat tombol Dengar.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>Hitung Mundur Interview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>Isi tanggal interview aslimu, lalu Talkly menyusun rencana latihan mundur dari hari-H — latihan terarah dari jauh hari, mock interview menjelang hari, review ringan di H-1.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>Grafik Kesiapan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>Lihat skor kesiapanmu naik dari waktu ke waktu dalam bentuk grafik, plus kategori kesalahan yang membaik — jawaban atas pertanyaan “apakah aku makin siap?”</w:t>
            </w:r>
          </w:p>
        </w:tc>
      </w:tr>
      <w:tr>
        <w:tc>
          <w:tcPr>
            <w:tcW w:type="dxa" w:w="2600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>Riwayat Percakapan</w:t>
            </w:r>
          </w:p>
        </w:tc>
        <w:tc>
          <w:tcPr>
            <w:tcW w:type="dxa" w:w="6426"/>
            <w:tcBorders>
              <w:top w:val="single" w:color="DDD8F0" w:sz="1"/>
              <w:left w:val="single" w:color="DDD8F0" w:sz="1"/>
              <w:bottom w:val="single" w:color="DDD8F0" w:sz="1"/>
              <w:right w:val="single" w:color="DDD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>Buka kembali sesi latihan lama kapan saja. Semua percakapanmu tersimpan — ketuk satu sesi untuk membaca ulang transkripnya, atau ulangi skenario yang sama.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Cara memakai Talkly dari awal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Instal &amp; buka aplikasi. </w:t>
      </w:r>
      <w:r>
        <w:t xml:space="preserve">Layar sambutan muncul — pilih Sign up.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Buat akun. </w:t>
      </w:r>
      <w:r>
        <w:t xml:space="preserve">Cukup email dan password (minimal 8 karakter). Tidak ada formulir panjang.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Pilih bahasa sehari-harimu. </w:t>
      </w:r>
      <w:r>
        <w:t xml:space="preserve">Sekali saja di awal. AI akan menjelaskan setiap koreksi dalam bahasa ini — misalnya kamu memilih Bahasa Indonesia, maka penjelasan kesalahan ditulis dalam Bahasa Indonesia. Bisa diubah kapan pun di Settings.</w:t>
      </w:r>
      <w:r>
        <w:t xml:space="preserve"> Di layar yang sama, Talkly juga menanyakan namamu (boleh dilewati) agar sapaannya terasa personal.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Mulai dari Free Chat. </w:t>
      </w:r>
      <w:r>
        <w:t xml:space="preserve">Di layar utama pilih Free chat, lalu pilih skenario (misalnya Job interview). Jawab dalam bahasa Inggris senyamanmu — setiap kesalahan muncul di bawah pesanmu beserta versi benarnya dan penjelasannya.</w:t>
      </w:r>
      <w:r>
        <w:t xml:space="preserve"> Ingin melatih pengucapan? Ketuk ikon mikrofon untuk menjawab dengan suara.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Lihat progresmu. </w:t>
      </w:r>
      <w:r>
        <w:t xml:space="preserve">Buka Progress untuk melihat kelemahan teratasmu. Dari sinilah Talkly menyusun Latihan Terarah — kartu ungu di layar utama yang menargetkan kelemahan itu.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Saat merasa siap, ambil Mock Interview. </w:t>
      </w:r>
      <w:r>
        <w:t xml:space="preserve">Pilih role yang kamu lamar, jawab 5 pertanyaan seperti interview sungguhan (tanpa interupsi), lalu baca Readiness Report-mu: skor, kelemahan, dan contoh jawaban yang lebih kuat.</w:t>
      </w:r>
      <w:r>
        <w:t xml:space="preserve"> Punya tanggal interview asli? Isi di layar Hitung Mundur, dan Talkly menjadwalkan latihanmu mundur dari hari-H.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Ulangi setiap hari. </w:t>
      </w:r>
      <w:r>
        <w:t xml:space="preserve">Aktifkan pengingat harian di Settings. Streak menyala setiap hari kamu berlatih — skor readiness-mu akan naik seiring kelemahan yang terkikis.</w:t>
      </w:r>
    </w:p>
    <w:p>
      <w:pPr>
        <w:pStyle w:val="Heading1"/>
      </w:pPr>
      <w:r>
        <w:t xml:space="preserve">Tips singkat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Jangan takut salah — justru kesalahan adalah bahan bakar Talkly untuk menyusun latihan yang tepat untukmu.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Jawab dengan kalimat lengkap, bukan satu-dua kata, supaya koreksi dan rapor lebih akurat.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Jadwalkan mock interview ulang beberapa hari sebelum interview asli untuk melihat kenaikan skormu.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7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C5CE7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2026-07-03T16:09:09.716Z</dcterms:created>
  <dcterms:modified xsi:type="dcterms:W3CDTF">2026-07-03T16:09:09.718Z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