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7F59B" w14:textId="77777777" w:rsidR="00F44089" w:rsidRDefault="00F44089" w:rsidP="005A76EF">
      <w:pPr>
        <w:pStyle w:val="NoSpacing"/>
      </w:pPr>
    </w:p>
    <w:p w14:paraId="35662EED" w14:textId="77777777" w:rsidR="00F44089" w:rsidRDefault="00000000" w:rsidP="005A76EF">
      <w:pPr>
        <w:pStyle w:val="NoSpacing"/>
        <w:jc w:val="center"/>
      </w:pPr>
      <w:r>
        <w:t>Table 2.3: Between Effects, Time as a Factor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157"/>
        <w:gridCol w:w="2410"/>
      </w:tblGrid>
      <w:tr w:rsidR="00F44089" w14:paraId="34D584FC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2F811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9D75" w14:textId="77777777" w:rsidR="005A76EF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Dependent Variable:</w:t>
            </w:r>
          </w:p>
          <w:p w14:paraId="54935FF8" w14:textId="4F1854DD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Climate Change/</w:t>
            </w:r>
            <w:r>
              <w:rPr>
                <w:rFonts w:ascii="Garamond" w:eastAsia="Arial" w:hAnsi="Arial" w:cs="Arial"/>
                <w:color w:val="000000"/>
              </w:rPr>
              <w:br/>
              <w:t>Global Warming Mention</w:t>
            </w:r>
          </w:p>
        </w:tc>
      </w:tr>
      <w:tr w:rsidR="00F44089" w14:paraId="45007112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93DB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4305F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(1)</w:t>
            </w:r>
          </w:p>
        </w:tc>
      </w:tr>
      <w:tr w:rsidR="00F44089" w14:paraId="63AB31C5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A119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Constant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0298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-0.039</w:t>
            </w:r>
          </w:p>
        </w:tc>
      </w:tr>
      <w:tr w:rsidR="00F44089" w14:paraId="4FC61B2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4761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34E4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(0.587)</w:t>
            </w:r>
          </w:p>
        </w:tc>
      </w:tr>
      <w:tr w:rsidR="00F44089" w14:paraId="68F2F17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22B3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Democratic Vote Percentage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2450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-0.050</w:t>
            </w:r>
          </w:p>
        </w:tc>
      </w:tr>
      <w:tr w:rsidR="00F44089" w14:paraId="3D10DBF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6635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8EDA0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(0.050)</w:t>
            </w:r>
          </w:p>
        </w:tc>
      </w:tr>
      <w:tr w:rsidR="00F44089" w14:paraId="378CB66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0EC2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10A1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0.007</w:t>
            </w:r>
          </w:p>
        </w:tc>
      </w:tr>
      <w:tr w:rsidR="00F44089" w14:paraId="2FEF794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2C97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65E9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(0.005)</w:t>
            </w:r>
          </w:p>
        </w:tc>
      </w:tr>
      <w:tr w:rsidR="00F44089" w14:paraId="270B615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8120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F6FA8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0.016</w:t>
            </w:r>
          </w:p>
        </w:tc>
      </w:tr>
      <w:tr w:rsidR="00F44089" w14:paraId="4838894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04BF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1D07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(0.051)</w:t>
            </w:r>
          </w:p>
        </w:tc>
      </w:tr>
      <w:tr w:rsidR="00F44089" w14:paraId="31365EA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6787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78FD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-0.019</w:t>
            </w:r>
          </w:p>
        </w:tc>
      </w:tr>
      <w:tr w:rsidR="00F44089" w14:paraId="63CB3E4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C162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785D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(0.052)</w:t>
            </w:r>
          </w:p>
        </w:tc>
      </w:tr>
      <w:tr w:rsidR="00F44089" w14:paraId="0F97440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45D8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171A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0.024</w:t>
            </w:r>
          </w:p>
        </w:tc>
      </w:tr>
      <w:tr w:rsidR="00F44089" w14:paraId="73DF47F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94C28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7A4B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(0.033)</w:t>
            </w:r>
          </w:p>
        </w:tc>
      </w:tr>
      <w:tr w:rsidR="00F44089" w14:paraId="1702FF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8BBD3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A797A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-0.018</w:t>
            </w:r>
          </w:p>
        </w:tc>
      </w:tr>
      <w:tr w:rsidR="00F44089" w14:paraId="20A0672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1A8F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0E1BA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(0.129)</w:t>
            </w:r>
          </w:p>
        </w:tc>
      </w:tr>
      <w:tr w:rsidR="00F44089" w14:paraId="398CAA4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10633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A89E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-0.219**</w:t>
            </w:r>
          </w:p>
        </w:tc>
      </w:tr>
      <w:tr w:rsidR="00F44089" w14:paraId="57B7C8F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9A25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5F4C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(0.097)</w:t>
            </w:r>
          </w:p>
        </w:tc>
      </w:tr>
      <w:tr w:rsidR="00F44089" w14:paraId="15E28CF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7EB5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B5B4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-0.016</w:t>
            </w:r>
          </w:p>
        </w:tc>
      </w:tr>
      <w:tr w:rsidR="00F44089" w14:paraId="781ED51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99A7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15ECE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</w:tr>
      <w:tr w:rsidR="00F44089" w14:paraId="4B3362C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7513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29DA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-0.039*</w:t>
            </w:r>
          </w:p>
        </w:tc>
      </w:tr>
      <w:tr w:rsidR="00F44089" w14:paraId="0A85F21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D97D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538B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(0.020)</w:t>
            </w:r>
          </w:p>
        </w:tc>
      </w:tr>
      <w:tr w:rsidR="00F44089" w14:paraId="69CFE42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5E441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2616A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-0.031*</w:t>
            </w:r>
          </w:p>
        </w:tc>
      </w:tr>
      <w:tr w:rsidR="00F44089" w14:paraId="6D08F8F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219A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F9B2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</w:tr>
      <w:tr w:rsidR="00F44089" w14:paraId="6307463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99F0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31E1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-0.026</w:t>
            </w:r>
          </w:p>
        </w:tc>
      </w:tr>
      <w:tr w:rsidR="00F44089" w14:paraId="3B4FE29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EF78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8A49C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(0.016)</w:t>
            </w:r>
          </w:p>
        </w:tc>
      </w:tr>
      <w:tr w:rsidR="00F44089" w14:paraId="1435FC6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A6AE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234C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-0.014</w:t>
            </w:r>
          </w:p>
        </w:tc>
      </w:tr>
      <w:tr w:rsidR="00F44089" w14:paraId="5D080BE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7ABE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B2DF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(0.026)</w:t>
            </w:r>
          </w:p>
        </w:tc>
      </w:tr>
      <w:tr w:rsidR="00F44089" w14:paraId="6F46C48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E40B1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859D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-0.038**</w:t>
            </w:r>
          </w:p>
        </w:tc>
      </w:tr>
      <w:tr w:rsidR="00F44089" w14:paraId="0E62975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E6FD9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9499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</w:tr>
      <w:tr w:rsidR="00F44089" w14:paraId="217024F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8B57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854A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-0.055***</w:t>
            </w:r>
          </w:p>
        </w:tc>
      </w:tr>
      <w:tr w:rsidR="00F44089" w14:paraId="1772FA8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598A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F19E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(0.020)</w:t>
            </w:r>
          </w:p>
        </w:tc>
      </w:tr>
      <w:tr w:rsidR="00F44089" w14:paraId="5243D33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4631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B9945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-0.062***</w:t>
            </w:r>
          </w:p>
        </w:tc>
      </w:tr>
      <w:tr w:rsidR="00F44089" w14:paraId="2D651D3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BCFF0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4D891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(0.020)</w:t>
            </w:r>
          </w:p>
        </w:tc>
      </w:tr>
      <w:tr w:rsidR="00F44089" w14:paraId="0B33776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F8CA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B1223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-0.071***</w:t>
            </w:r>
          </w:p>
        </w:tc>
      </w:tr>
      <w:tr w:rsidR="00F44089" w14:paraId="1C83E39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3DC0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C358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(0.025)</w:t>
            </w:r>
          </w:p>
        </w:tc>
      </w:tr>
      <w:tr w:rsidR="00F44089" w14:paraId="6506EF2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9217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305B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-0.069***</w:t>
            </w:r>
          </w:p>
        </w:tc>
      </w:tr>
      <w:tr w:rsidR="00F44089" w14:paraId="24E6F22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14159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4C42D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</w:tr>
      <w:tr w:rsidR="00F44089" w14:paraId="4E74631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7DB1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C4DE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-0.105***</w:t>
            </w:r>
          </w:p>
        </w:tc>
      </w:tr>
      <w:tr w:rsidR="00F44089" w14:paraId="74190D0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7A5F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26DBE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(0.027)</w:t>
            </w:r>
          </w:p>
        </w:tc>
      </w:tr>
      <w:tr w:rsidR="00F44089" w14:paraId="67B3FC6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B5D2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E3C7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-0.112***</w:t>
            </w:r>
          </w:p>
        </w:tc>
      </w:tr>
      <w:tr w:rsidR="00F44089" w14:paraId="7DACAD1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9189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4381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(0.028)</w:t>
            </w:r>
          </w:p>
        </w:tc>
      </w:tr>
      <w:tr w:rsidR="00F44089" w14:paraId="6B728C8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181C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DDA3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-0.131***</w:t>
            </w:r>
          </w:p>
        </w:tc>
      </w:tr>
      <w:tr w:rsidR="00F44089" w14:paraId="387F223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20D7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8D14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(0.031)</w:t>
            </w:r>
          </w:p>
        </w:tc>
      </w:tr>
      <w:tr w:rsidR="00F44089" w14:paraId="2C2609B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6BAE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A191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0.040*</w:t>
            </w:r>
          </w:p>
        </w:tc>
      </w:tr>
      <w:tr w:rsidR="00F44089" w14:paraId="6E35891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E276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A40D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(0.023)</w:t>
            </w:r>
          </w:p>
        </w:tc>
      </w:tr>
      <w:tr w:rsidR="00F44089" w14:paraId="7FA0FBF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6006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74DD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0.099**</w:t>
            </w:r>
          </w:p>
        </w:tc>
      </w:tr>
      <w:tr w:rsidR="00F44089" w14:paraId="59CC411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FA0C7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CEFB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(0.044)</w:t>
            </w:r>
          </w:p>
        </w:tc>
      </w:tr>
      <w:tr w:rsidR="00F44089" w14:paraId="6AE39C7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A56B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AFF8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0.071**</w:t>
            </w:r>
          </w:p>
        </w:tc>
      </w:tr>
      <w:tr w:rsidR="00F44089" w14:paraId="4996154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D6ED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1D6F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(0.031)</w:t>
            </w:r>
          </w:p>
        </w:tc>
      </w:tr>
      <w:tr w:rsidR="00F44089" w14:paraId="556654C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AF247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4B16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0.072**</w:t>
            </w:r>
          </w:p>
        </w:tc>
      </w:tr>
      <w:tr w:rsidR="00F44089" w14:paraId="55B7905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FECBA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97483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(0.029)</w:t>
            </w:r>
          </w:p>
        </w:tc>
      </w:tr>
      <w:tr w:rsidR="00F44089" w14:paraId="70104FF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4AA0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CC38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0.048</w:t>
            </w:r>
          </w:p>
        </w:tc>
      </w:tr>
      <w:tr w:rsidR="00F44089" w14:paraId="152BDAB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A056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CDCD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</w:tr>
      <w:tr w:rsidR="00F44089" w14:paraId="5F58A09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41AB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10BA5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0.100***</w:t>
            </w:r>
          </w:p>
        </w:tc>
      </w:tr>
      <w:tr w:rsidR="00F44089" w14:paraId="1F45FED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BC88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8FCA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(0.037)</w:t>
            </w:r>
          </w:p>
        </w:tc>
      </w:tr>
      <w:tr w:rsidR="00F44089" w14:paraId="0B8DFA3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D67DF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6CEF2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0.154***</w:t>
            </w:r>
          </w:p>
        </w:tc>
      </w:tr>
      <w:tr w:rsidR="00F44089" w14:paraId="0617B7D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39A9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FF01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(0.037)</w:t>
            </w:r>
          </w:p>
        </w:tc>
      </w:tr>
      <w:tr w:rsidR="00F44089" w14:paraId="6AFA336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4FFF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0D4A2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0.174***</w:t>
            </w:r>
          </w:p>
        </w:tc>
      </w:tr>
      <w:tr w:rsidR="00F44089" w14:paraId="6A10628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D2A1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1B91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(0.038)</w:t>
            </w:r>
          </w:p>
        </w:tc>
      </w:tr>
      <w:tr w:rsidR="00F44089" w14:paraId="412A3A8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1324F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C2EF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0.234***</w:t>
            </w:r>
          </w:p>
        </w:tc>
      </w:tr>
      <w:tr w:rsidR="00F44089" w14:paraId="6A14A80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B9BF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804C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(0.051)</w:t>
            </w:r>
          </w:p>
        </w:tc>
      </w:tr>
      <w:tr w:rsidR="00F44089" w14:paraId="771E2CD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9B70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DE670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0.205***</w:t>
            </w:r>
          </w:p>
        </w:tc>
      </w:tr>
      <w:tr w:rsidR="00F44089" w14:paraId="715A2C2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A30D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B0D4D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(0.045)</w:t>
            </w:r>
          </w:p>
        </w:tc>
      </w:tr>
      <w:tr w:rsidR="00F44089" w14:paraId="1701651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6EB9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87D9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0.304***</w:t>
            </w:r>
          </w:p>
        </w:tc>
      </w:tr>
      <w:tr w:rsidR="00F44089" w14:paraId="43578F9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650C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4597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(0.059)</w:t>
            </w:r>
          </w:p>
        </w:tc>
      </w:tr>
      <w:tr w:rsidR="00F44089" w14:paraId="333C509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769D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F27F2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0.336***</w:t>
            </w:r>
          </w:p>
        </w:tc>
      </w:tr>
      <w:tr w:rsidR="00F44089" w14:paraId="4C9154A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B835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97ED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(0.060)</w:t>
            </w:r>
          </w:p>
        </w:tc>
      </w:tr>
      <w:tr w:rsidR="00F44089" w14:paraId="3B9AC36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9B101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DVP x 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87CDC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0.410***</w:t>
            </w:r>
          </w:p>
        </w:tc>
      </w:tr>
      <w:tr w:rsidR="00F44089" w14:paraId="603EA1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68109" w14:textId="77777777" w:rsidR="00F44089" w:rsidRDefault="00F44089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0878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(0.066)</w:t>
            </w:r>
          </w:p>
        </w:tc>
      </w:tr>
      <w:tr w:rsidR="00F44089" w14:paraId="2FE7E9E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AE02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7776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F44089" w14:paraId="2116A77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C68B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AB18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0.043</w:t>
            </w:r>
          </w:p>
        </w:tc>
      </w:tr>
      <w:tr w:rsidR="00F44089" w14:paraId="0D3E46A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246DB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Adj. 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5313A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0.042</w:t>
            </w:r>
          </w:p>
        </w:tc>
      </w:tr>
      <w:tr w:rsidR="00F44089" w14:paraId="378DEC8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3510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Residual Std. Error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74F6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</w:tr>
      <w:tr w:rsidR="00F44089" w14:paraId="4620573B" w14:textId="77777777">
        <w:trPr>
          <w:jc w:val="center"/>
        </w:trPr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540D" w14:textId="77777777" w:rsidR="00F44089" w:rsidRDefault="00000000" w:rsidP="005A76EF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61BF4A79" w14:textId="77777777" w:rsidR="00B15A15" w:rsidRDefault="00B15A15" w:rsidP="005A76EF">
      <w:pPr>
        <w:pStyle w:val="NoSpacing"/>
      </w:pPr>
    </w:p>
    <w:sectPr w:rsidR="00B15A1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8993718">
    <w:abstractNumId w:val="1"/>
  </w:num>
  <w:num w:numId="2" w16cid:durableId="1656182206">
    <w:abstractNumId w:val="2"/>
  </w:num>
  <w:num w:numId="3" w16cid:durableId="34938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089"/>
    <w:rsid w:val="005A76EF"/>
    <w:rsid w:val="00B15A15"/>
    <w:rsid w:val="00F44089"/>
    <w:rsid w:val="00F8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E41B"/>
  <w15:docId w15:val="{B5A8AC2B-CA16-4AF1-9AF0-FB0DFF39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NoSpacing">
    <w:name w:val="No Spacing"/>
    <w:uiPriority w:val="1"/>
    <w:qFormat/>
    <w:rsid w:val="005A7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10</cp:revision>
  <dcterms:created xsi:type="dcterms:W3CDTF">2017-02-28T11:18:00Z</dcterms:created>
  <dcterms:modified xsi:type="dcterms:W3CDTF">2025-01-22T20:47:00Z</dcterms:modified>
  <cp:category/>
</cp:coreProperties>
</file>