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E48" w:rsidRPr="00FD6E48" w:rsidRDefault="00FD6E48" w:rsidP="00FD6E48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  <w:r w:rsidRPr="00FD6E4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>Учреждение образования</w:t>
      </w:r>
    </w:p>
    <w:p w:rsidR="00FD6E48" w:rsidRPr="00FD6E48" w:rsidRDefault="00FD6E48" w:rsidP="00FD6E48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  <w:r w:rsidRPr="00FD6E4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>«БЕЛОРУССКИЙ ГОСУДАРСТВЕННЫЙ ТЕХНОЛОГИЧЕСКИЙ УНИВЕРСИТЕТ»</w:t>
      </w:r>
    </w:p>
    <w:p w:rsidR="00FD6E48" w:rsidRPr="00FD6E48" w:rsidRDefault="00FD6E48" w:rsidP="00FD6E48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</w:p>
    <w:p w:rsidR="00FD6E48" w:rsidRPr="00FD6E48" w:rsidRDefault="00FD6E48" w:rsidP="00FD6E48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</w:p>
    <w:p w:rsidR="00FD6E48" w:rsidRPr="00FD6E48" w:rsidRDefault="00FD6E48" w:rsidP="00FD6E48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</w:p>
    <w:p w:rsidR="00FD6E48" w:rsidRPr="00FD6E48" w:rsidRDefault="00FD6E48" w:rsidP="00FD6E48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</w:p>
    <w:p w:rsidR="00FD6E48" w:rsidRPr="00FD6E48" w:rsidRDefault="00FD6E48" w:rsidP="00FD6E48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</w:p>
    <w:p w:rsidR="00FD6E48" w:rsidRPr="00FD6E48" w:rsidRDefault="00FD6E48" w:rsidP="00FD6E48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</w:p>
    <w:p w:rsidR="00FD6E48" w:rsidRPr="00FD6E48" w:rsidRDefault="00FD6E48" w:rsidP="00FD6E48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</w:p>
    <w:p w:rsidR="00FD6E48" w:rsidRPr="00FD6E48" w:rsidRDefault="00FD6E48" w:rsidP="00FD6E48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</w:p>
    <w:p w:rsidR="00FD6E48" w:rsidRPr="00FD6E48" w:rsidRDefault="00FD6E48" w:rsidP="00FD6E48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</w:p>
    <w:p w:rsidR="00FD6E48" w:rsidRPr="00FD6E48" w:rsidRDefault="00FD6E48" w:rsidP="00FD6E48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  <w:r w:rsidRPr="00FD6E4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>Основы защиты информации</w:t>
      </w:r>
    </w:p>
    <w:p w:rsidR="00FD6E48" w:rsidRPr="00FD6E48" w:rsidRDefault="00FD6E48" w:rsidP="00FD6E48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</w:p>
    <w:p w:rsidR="00FD6E48" w:rsidRPr="00FD6E48" w:rsidRDefault="00FD6E48" w:rsidP="00FD6E48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</w:p>
    <w:p w:rsidR="00FD6E48" w:rsidRPr="00FD6E48" w:rsidRDefault="00FD6E48" w:rsidP="00FD6E48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</w:p>
    <w:p w:rsidR="00FD6E48" w:rsidRPr="00FD6E48" w:rsidRDefault="00FD6E48" w:rsidP="00FD6E48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</w:p>
    <w:p w:rsidR="00FD6E48" w:rsidRPr="00FD6E48" w:rsidRDefault="00FD6E48" w:rsidP="00FD6E48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</w:p>
    <w:p w:rsidR="00FD6E48" w:rsidRDefault="00FD6E48" w:rsidP="00FD6E48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</w:p>
    <w:p w:rsidR="00FD6E48" w:rsidRDefault="00FD6E48" w:rsidP="00FD6E48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</w:p>
    <w:p w:rsidR="00FD6E48" w:rsidRDefault="00FD6E48" w:rsidP="00FD6E48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</w:p>
    <w:p w:rsidR="00FD6E48" w:rsidRDefault="00FD6E48" w:rsidP="00FD6E48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</w:p>
    <w:p w:rsidR="00FD6E48" w:rsidRDefault="00FD6E48" w:rsidP="00FD6E48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</w:p>
    <w:p w:rsidR="00FD6E48" w:rsidRDefault="00FD6E48" w:rsidP="00FD6E48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</w:p>
    <w:p w:rsidR="00FD6E48" w:rsidRPr="00FD6E48" w:rsidRDefault="00FD6E48" w:rsidP="00FD6E48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</w:p>
    <w:p w:rsidR="00FD6E48" w:rsidRPr="00FD6E48" w:rsidRDefault="00FD6E48" w:rsidP="00FD6E48">
      <w:pPr>
        <w:shd w:val="clear" w:color="auto" w:fill="FFFFFF"/>
        <w:spacing w:after="0" w:line="240" w:lineRule="auto"/>
        <w:ind w:firstLine="851"/>
        <w:jc w:val="right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  <w:r w:rsidRPr="00FD6E4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 xml:space="preserve">Студентка: </w:t>
      </w:r>
      <w:proofErr w:type="spellStart"/>
      <w:r w:rsidRPr="00FD6E4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>Чепелева</w:t>
      </w:r>
      <w:proofErr w:type="spellEnd"/>
      <w:r w:rsidRPr="00FD6E4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 xml:space="preserve"> Е.Г. </w:t>
      </w:r>
    </w:p>
    <w:p w:rsidR="00FD6E48" w:rsidRPr="00FD6E48" w:rsidRDefault="00FD6E48" w:rsidP="00FD6E48">
      <w:pPr>
        <w:shd w:val="clear" w:color="auto" w:fill="FFFFFF"/>
        <w:spacing w:after="0" w:line="240" w:lineRule="auto"/>
        <w:ind w:firstLine="851"/>
        <w:jc w:val="right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  <w:r w:rsidRPr="00FD6E4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>ФИТ 2 курс 4 группа</w:t>
      </w:r>
    </w:p>
    <w:p w:rsidR="00FD6E48" w:rsidRPr="00FD6E48" w:rsidRDefault="00FD6E48" w:rsidP="00FD6E48">
      <w:pPr>
        <w:shd w:val="clear" w:color="auto" w:fill="FFFFFF"/>
        <w:spacing w:after="0" w:line="240" w:lineRule="auto"/>
        <w:ind w:firstLine="851"/>
        <w:jc w:val="right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</w:p>
    <w:p w:rsidR="00FD6E48" w:rsidRPr="00FD6E48" w:rsidRDefault="00FD6E48" w:rsidP="00FD6E48">
      <w:pPr>
        <w:shd w:val="clear" w:color="auto" w:fill="FFFFFF"/>
        <w:spacing w:after="0" w:line="240" w:lineRule="auto"/>
        <w:ind w:firstLine="851"/>
        <w:jc w:val="right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</w:p>
    <w:p w:rsidR="00FD6E48" w:rsidRPr="00FD6E48" w:rsidRDefault="00FD6E48" w:rsidP="00FD6E48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</w:p>
    <w:p w:rsidR="00FD6E48" w:rsidRPr="00FD6E48" w:rsidRDefault="00FD6E48" w:rsidP="00FD6E48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</w:p>
    <w:p w:rsidR="00FD6E48" w:rsidRPr="00FD6E48" w:rsidRDefault="00FD6E48" w:rsidP="00FD6E48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</w:p>
    <w:p w:rsidR="00FD6E48" w:rsidRPr="00FD6E48" w:rsidRDefault="00FD6E48" w:rsidP="00FD6E48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</w:p>
    <w:p w:rsidR="00FD6E48" w:rsidRPr="00FD6E48" w:rsidRDefault="00FD6E48" w:rsidP="00FD6E48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</w:p>
    <w:p w:rsidR="00FD6E48" w:rsidRPr="00FD6E48" w:rsidRDefault="00FD6E48" w:rsidP="00FD6E48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</w:p>
    <w:p w:rsidR="00FD6E48" w:rsidRPr="00FD6E48" w:rsidRDefault="00FD6E48" w:rsidP="00FD6E48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</w:p>
    <w:p w:rsidR="00FD6E48" w:rsidRPr="00FD6E48" w:rsidRDefault="00FD6E48" w:rsidP="00FD6E48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</w:p>
    <w:p w:rsidR="00FD6E48" w:rsidRPr="00FD6E48" w:rsidRDefault="00FD6E48" w:rsidP="00FD6E48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</w:p>
    <w:p w:rsidR="00FD6E48" w:rsidRPr="00FD6E48" w:rsidRDefault="00FD6E48" w:rsidP="00FD6E48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</w:p>
    <w:p w:rsidR="00FD6E48" w:rsidRDefault="00FD6E48" w:rsidP="00FD6E48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</w:p>
    <w:p w:rsidR="00FD6E48" w:rsidRDefault="00FD6E48" w:rsidP="00FD6E48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</w:p>
    <w:p w:rsidR="00FD6E48" w:rsidRDefault="00FD6E48" w:rsidP="00FD6E48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</w:p>
    <w:p w:rsidR="00FD6E48" w:rsidRDefault="00FD6E48" w:rsidP="00FD6E48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</w:p>
    <w:p w:rsidR="00FD6E48" w:rsidRPr="00FD6E48" w:rsidRDefault="00FD6E48" w:rsidP="00FD6E48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</w:p>
    <w:p w:rsidR="00FD6E48" w:rsidRPr="00FD6E48" w:rsidRDefault="00FD6E48" w:rsidP="00FD6E48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</w:p>
    <w:p w:rsidR="00FD6E48" w:rsidRDefault="00FD6E48" w:rsidP="00FD6E48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  <w:r w:rsidRPr="00FD6E4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>Минск 2022</w:t>
      </w:r>
    </w:p>
    <w:p w:rsidR="00FD6E48" w:rsidRPr="00FD6E48" w:rsidRDefault="00FD6E48" w:rsidP="00FD6E48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</w:p>
    <w:p w:rsidR="001026D4" w:rsidRPr="00F22D56" w:rsidRDefault="001026D4" w:rsidP="00FD6E48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F22D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lastRenderedPageBreak/>
        <w:t>Практическое занятие №1</w:t>
      </w:r>
      <w:r w:rsidR="000823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2</w:t>
      </w:r>
    </w:p>
    <w:p w:rsidR="001026D4" w:rsidRPr="00552AEA" w:rsidRDefault="001026D4" w:rsidP="001026D4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552AE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Тема «</w:t>
      </w:r>
      <w:r w:rsidRPr="00552AEA">
        <w:rPr>
          <w:rStyle w:val="FontStyle11"/>
          <w:rFonts w:ascii="Times New Roman" w:hAnsi="Times New Roman" w:cs="Times New Roman"/>
          <w:b/>
          <w:color w:val="000000" w:themeColor="text1"/>
          <w:sz w:val="28"/>
          <w:szCs w:val="28"/>
        </w:rPr>
        <w:t>Патентный по</w:t>
      </w:r>
      <w:r w:rsidRPr="00552AEA">
        <w:rPr>
          <w:rStyle w:val="FontStyle11"/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и</w:t>
      </w:r>
      <w:r w:rsidRPr="00552AEA">
        <w:rPr>
          <w:rStyle w:val="FontStyle11"/>
          <w:rFonts w:ascii="Times New Roman" w:hAnsi="Times New Roman" w:cs="Times New Roman"/>
          <w:b/>
          <w:color w:val="000000" w:themeColor="text1"/>
          <w:sz w:val="28"/>
          <w:szCs w:val="28"/>
        </w:rPr>
        <w:t>ск</w:t>
      </w:r>
      <w:r w:rsidRPr="00552AE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»</w:t>
      </w:r>
    </w:p>
    <w:p w:rsidR="001026D4" w:rsidRPr="00F22D56" w:rsidRDefault="001026D4" w:rsidP="001026D4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</w:p>
    <w:p w:rsidR="001026D4" w:rsidRPr="00F22D56" w:rsidRDefault="001026D4" w:rsidP="001026D4">
      <w:pPr>
        <w:shd w:val="clear" w:color="auto" w:fill="FFFFFF"/>
        <w:spacing w:after="0" w:line="24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Цель: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освоить навыки проведения патентного поиска по заданной тематике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1026D4" w:rsidRPr="00F22D56" w:rsidRDefault="001026D4" w:rsidP="001026D4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</w:p>
    <w:p w:rsidR="001026D4" w:rsidRPr="00F22D56" w:rsidRDefault="001026D4" w:rsidP="001026D4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F22D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Теоретическое введение</w:t>
      </w:r>
    </w:p>
    <w:p w:rsidR="001026D4" w:rsidRPr="00F22D56" w:rsidRDefault="001026D4" w:rsidP="001026D4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</w:p>
    <w:p w:rsidR="001026D4" w:rsidRPr="00F22D56" w:rsidRDefault="001026D4" w:rsidP="001026D4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Целью патентных исследований является определение уровня техники, который используется для проверки соответствия заявленного изобретения условиям патентоспособности «новизна» и «изобретательский уровень».</w:t>
      </w:r>
    </w:p>
    <w:p w:rsidR="001026D4" w:rsidRPr="00F22D56" w:rsidRDefault="001026D4" w:rsidP="001026D4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Патентное исследование проводится на основании формулы изобретения с учетом описания и чертежей, если они имеются, а также с учетом изменений формулы изобретения, принятых во внимание при рассмотрении заявки.</w:t>
      </w:r>
    </w:p>
    <w:p w:rsidR="001026D4" w:rsidRPr="00F22D56" w:rsidRDefault="001026D4" w:rsidP="001026D4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При определении уровня техники общедоступными считаются сведения, содержащиеся в источниках информации, с которыми любое лицо может ознакомиться сами либо о содержании которых ему может быть законным путем сообщено.</w:t>
      </w:r>
    </w:p>
    <w:p w:rsidR="001026D4" w:rsidRPr="00F22D56" w:rsidRDefault="001026D4" w:rsidP="001026D4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eastAsia="ru-RU"/>
        </w:rPr>
        <w:t>Нац</w:t>
      </w:r>
      <w:proofErr w:type="spellStart"/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иональный</w:t>
      </w:r>
      <w:proofErr w:type="spellEnd"/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центр интеллектуальной собственности </w:t>
      </w:r>
      <w:bookmarkStart w:id="0" w:name="_GoBack"/>
      <w:bookmarkEnd w:id="0"/>
      <w:r w:rsidR="00082385">
        <w:fldChar w:fldCharType="begin"/>
      </w:r>
      <w:r w:rsidR="00082385">
        <w:instrText xml:space="preserve"> HYPERLINK "http://www.belgospatent.org.by/" </w:instrText>
      </w:r>
      <w:r w:rsidR="00082385">
        <w:fldChar w:fldCharType="separate"/>
      </w:r>
      <w:r w:rsidRPr="00F22D56">
        <w:rPr>
          <w:rStyle w:val="a3"/>
          <w:color w:val="000000" w:themeColor="text1"/>
          <w:sz w:val="28"/>
          <w:szCs w:val="28"/>
        </w:rPr>
        <w:t>http://www.belgospatent.org.by</w:t>
      </w:r>
      <w:r w:rsidR="00082385">
        <w:rPr>
          <w:rStyle w:val="a3"/>
          <w:color w:val="000000" w:themeColor="text1"/>
          <w:sz w:val="28"/>
          <w:szCs w:val="28"/>
        </w:rPr>
        <w:fldChar w:fldCharType="end"/>
      </w:r>
    </w:p>
    <w:p w:rsidR="001026D4" w:rsidRPr="00F22D56" w:rsidRDefault="001026D4" w:rsidP="001026D4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Российское </w:t>
      </w:r>
      <w:proofErr w:type="gramStart"/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агентство</w:t>
      </w:r>
      <w:proofErr w:type="gramEnd"/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но патентам и товарным знакам (Роспатент) предоставляет доступ к патентным материалам на страницах своего сайта:</w:t>
      </w:r>
    </w:p>
    <w:p w:rsidR="001026D4" w:rsidRPr="00F22D56" w:rsidRDefault="001026D4" w:rsidP="001026D4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http://www1.fips.ru/wps/wcm/connect/content_ru/ru/inform_resources/inform_retrieval_system</w:t>
      </w:r>
    </w:p>
    <w:p w:rsidR="001026D4" w:rsidRPr="00F22D56" w:rsidRDefault="001026D4" w:rsidP="001026D4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Евразийские патенты</w:t>
      </w:r>
      <w:r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–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http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://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www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.</w:t>
      </w:r>
      <w:proofErr w:type="spellStart"/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eapo</w:t>
      </w:r>
      <w:proofErr w:type="spellEnd"/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.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org</w:t>
      </w:r>
    </w:p>
    <w:p w:rsidR="001026D4" w:rsidRPr="00DC346F" w:rsidRDefault="001026D4" w:rsidP="001026D4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Бесплатный поиск по патентам США возможно проводить с 1790 г по сайту компании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United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States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Patent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and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Trademark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Office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hyperlink r:id="rId5" w:history="1">
        <w:r w:rsidRPr="00F22D56">
          <w:rPr>
            <w:rStyle w:val="FontStyle132"/>
            <w:color w:val="000000" w:themeColor="text1"/>
            <w:sz w:val="28"/>
            <w:szCs w:val="28"/>
            <w:lang w:val="en-US" w:eastAsia="ru-RU"/>
          </w:rPr>
          <w:t>http</w:t>
        </w:r>
        <w:r w:rsidRPr="00F22D56">
          <w:rPr>
            <w:rStyle w:val="FontStyle132"/>
            <w:color w:val="000000" w:themeColor="text1"/>
            <w:sz w:val="28"/>
            <w:szCs w:val="28"/>
            <w:lang w:val="ru-RU" w:eastAsia="ru-RU"/>
          </w:rPr>
          <w:t>://</w:t>
        </w:r>
        <w:r w:rsidRPr="00F22D56">
          <w:rPr>
            <w:rStyle w:val="FontStyle132"/>
            <w:color w:val="000000" w:themeColor="text1"/>
            <w:sz w:val="28"/>
            <w:szCs w:val="28"/>
            <w:lang w:val="en-US" w:eastAsia="ru-RU"/>
          </w:rPr>
          <w:t>www</w:t>
        </w:r>
        <w:r w:rsidRPr="00F22D56">
          <w:rPr>
            <w:rStyle w:val="FontStyle132"/>
            <w:color w:val="000000" w:themeColor="text1"/>
            <w:sz w:val="28"/>
            <w:szCs w:val="28"/>
            <w:lang w:val="ru-RU" w:eastAsia="ru-RU"/>
          </w:rPr>
          <w:t>.</w:t>
        </w:r>
        <w:proofErr w:type="spellStart"/>
        <w:r w:rsidRPr="00F22D56">
          <w:rPr>
            <w:rStyle w:val="FontStyle132"/>
            <w:color w:val="000000" w:themeColor="text1"/>
            <w:sz w:val="28"/>
            <w:szCs w:val="28"/>
            <w:lang w:val="en-US" w:eastAsia="ru-RU"/>
          </w:rPr>
          <w:t>uspto</w:t>
        </w:r>
        <w:proofErr w:type="spellEnd"/>
        <w:r w:rsidRPr="00F22D56">
          <w:rPr>
            <w:rStyle w:val="FontStyle132"/>
            <w:color w:val="000000" w:themeColor="text1"/>
            <w:sz w:val="28"/>
            <w:szCs w:val="28"/>
            <w:lang w:val="ru-RU" w:eastAsia="ru-RU"/>
          </w:rPr>
          <w:t>.</w:t>
        </w:r>
        <w:proofErr w:type="spellStart"/>
        <w:r w:rsidRPr="00F22D56">
          <w:rPr>
            <w:rStyle w:val="FontStyle132"/>
            <w:color w:val="000000" w:themeColor="text1"/>
            <w:sz w:val="28"/>
            <w:szCs w:val="28"/>
            <w:lang w:val="en-US" w:eastAsia="ru-RU"/>
          </w:rPr>
          <w:t>gov</w:t>
        </w:r>
        <w:proofErr w:type="spellEnd"/>
      </w:hyperlink>
    </w:p>
    <w:p w:rsidR="001026D4" w:rsidRPr="00F22D56" w:rsidRDefault="001026D4" w:rsidP="001026D4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Европейский патентный офис </w:t>
      </w:r>
      <w:hyperlink r:id="rId6" w:history="1">
        <w:r w:rsidRPr="00F22D56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http://www.epo.org</w:t>
        </w:r>
      </w:hyperlink>
    </w:p>
    <w:p w:rsidR="001026D4" w:rsidRPr="00F22D56" w:rsidRDefault="001026D4" w:rsidP="001026D4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Патентное бюро Японии. Поиск по серверу Японского патентного ведомства (ЯПВ) необходимо начинать со страницы  </w:t>
      </w:r>
      <w:hyperlink r:id="rId7" w:history="1">
        <w:r w:rsidRPr="00F22D56">
          <w:rPr>
            <w:rStyle w:val="a3"/>
            <w:color w:val="000000" w:themeColor="text1"/>
            <w:sz w:val="28"/>
            <w:szCs w:val="28"/>
            <w:lang w:val="en-US" w:eastAsia="ru-RU"/>
          </w:rPr>
          <w:t>www</w:t>
        </w:r>
        <w:r w:rsidRPr="00F22D56">
          <w:rPr>
            <w:rStyle w:val="a3"/>
            <w:color w:val="000000" w:themeColor="text1"/>
            <w:sz w:val="28"/>
            <w:szCs w:val="28"/>
            <w:lang w:val="ru-RU" w:eastAsia="ru-RU"/>
          </w:rPr>
          <w:t>.</w:t>
        </w:r>
        <w:proofErr w:type="spellStart"/>
        <w:r w:rsidRPr="00F22D56">
          <w:rPr>
            <w:rStyle w:val="a3"/>
            <w:color w:val="000000" w:themeColor="text1"/>
            <w:sz w:val="28"/>
            <w:szCs w:val="28"/>
            <w:lang w:val="en-US" w:eastAsia="ru-RU"/>
          </w:rPr>
          <w:t>jpo</w:t>
        </w:r>
        <w:proofErr w:type="spellEnd"/>
        <w:r w:rsidRPr="00F22D56">
          <w:rPr>
            <w:rStyle w:val="a3"/>
            <w:color w:val="000000" w:themeColor="text1"/>
            <w:sz w:val="28"/>
            <w:szCs w:val="28"/>
            <w:lang w:val="ru-RU" w:eastAsia="ru-RU"/>
          </w:rPr>
          <w:t>.</w:t>
        </w:r>
        <w:r w:rsidRPr="00F22D56">
          <w:rPr>
            <w:rStyle w:val="a3"/>
            <w:color w:val="000000" w:themeColor="text1"/>
            <w:sz w:val="28"/>
            <w:szCs w:val="28"/>
            <w:lang w:val="en-US" w:eastAsia="ru-RU"/>
          </w:rPr>
          <w:t>go</w:t>
        </w:r>
        <w:r w:rsidRPr="00F22D56">
          <w:rPr>
            <w:rStyle w:val="a3"/>
            <w:color w:val="000000" w:themeColor="text1"/>
            <w:sz w:val="28"/>
            <w:szCs w:val="28"/>
            <w:lang w:val="ru-RU" w:eastAsia="ru-RU"/>
          </w:rPr>
          <w:t>.</w:t>
        </w:r>
        <w:proofErr w:type="spellStart"/>
        <w:r w:rsidRPr="00F22D56">
          <w:rPr>
            <w:rStyle w:val="a3"/>
            <w:color w:val="000000" w:themeColor="text1"/>
            <w:sz w:val="28"/>
            <w:szCs w:val="28"/>
            <w:lang w:val="en-US" w:eastAsia="ru-RU"/>
          </w:rPr>
          <w:t>jp</w:t>
        </w:r>
        <w:proofErr w:type="spellEnd"/>
      </w:hyperlink>
    </w:p>
    <w:p w:rsidR="001026D4" w:rsidRDefault="001026D4" w:rsidP="001026D4">
      <w:pPr>
        <w:pStyle w:val="5"/>
        <w:spacing w:before="0" w:after="0"/>
        <w:ind w:firstLine="851"/>
        <w:jc w:val="center"/>
        <w:rPr>
          <w:i w:val="0"/>
          <w:color w:val="000000" w:themeColor="text1"/>
          <w:sz w:val="28"/>
          <w:szCs w:val="28"/>
        </w:rPr>
      </w:pPr>
    </w:p>
    <w:p w:rsidR="001026D4" w:rsidRPr="00F22D56" w:rsidRDefault="001026D4" w:rsidP="001026D4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Задание для выполнения.</w:t>
      </w:r>
    </w:p>
    <w:p w:rsidR="001026D4" w:rsidRDefault="001026D4" w:rsidP="001026D4">
      <w:pPr>
        <w:pStyle w:val="4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Провести патентный поиск по теме своего курсового проекта.</w:t>
      </w:r>
    </w:p>
    <w:p w:rsidR="001026D4" w:rsidRDefault="001026D4" w:rsidP="001026D4">
      <w:pPr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  <w:r w:rsidRPr="001026D4">
        <w:rPr>
          <w:rFonts w:ascii="Times New Roman" w:hAnsi="Times New Roman" w:cs="Times New Roman"/>
          <w:sz w:val="28"/>
          <w:szCs w:val="28"/>
        </w:rPr>
        <w:t xml:space="preserve">Тема </w:t>
      </w:r>
      <w:r w:rsidR="00F00214">
        <w:rPr>
          <w:rFonts w:ascii="Times New Roman" w:hAnsi="Times New Roman" w:cs="Times New Roman"/>
          <w:sz w:val="28"/>
          <w:szCs w:val="28"/>
          <w:lang w:val="ru-RU"/>
        </w:rPr>
        <w:t>курсового проекта</w:t>
      </w:r>
      <w:r w:rsidRPr="001026D4">
        <w:rPr>
          <w:rFonts w:ascii="Times New Roman" w:hAnsi="Times New Roman" w:cs="Times New Roman"/>
          <w:sz w:val="28"/>
          <w:szCs w:val="28"/>
        </w:rPr>
        <w:t xml:space="preserve">: </w:t>
      </w:r>
      <w:r w:rsidR="00D56F81">
        <w:rPr>
          <w:rFonts w:ascii="Times New Roman" w:hAnsi="Times New Roman" w:cs="Times New Roman"/>
          <w:sz w:val="28"/>
          <w:szCs w:val="28"/>
          <w:lang w:val="ru-RU"/>
        </w:rPr>
        <w:t>Программное средство «Салон букетов»</w:t>
      </w:r>
    </w:p>
    <w:tbl>
      <w:tblPr>
        <w:tblStyle w:val="a5"/>
        <w:tblW w:w="9341" w:type="dxa"/>
        <w:tblLayout w:type="fixed"/>
        <w:tblLook w:val="04A0" w:firstRow="1" w:lastRow="0" w:firstColumn="1" w:lastColumn="0" w:noHBand="0" w:noVBand="1"/>
      </w:tblPr>
      <w:tblGrid>
        <w:gridCol w:w="2263"/>
        <w:gridCol w:w="3261"/>
        <w:gridCol w:w="2273"/>
        <w:gridCol w:w="1544"/>
      </w:tblGrid>
      <w:tr w:rsidR="00D56F81" w:rsidTr="00A07BB2">
        <w:tc>
          <w:tcPr>
            <w:tcW w:w="2263" w:type="dxa"/>
          </w:tcPr>
          <w:p w:rsidR="00D56F81" w:rsidRDefault="00D56F81" w:rsidP="001026D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Страна выдачи, вид и номер охранного документа.</w:t>
            </w:r>
          </w:p>
          <w:p w:rsidR="00D56F81" w:rsidRDefault="00D56F81" w:rsidP="001026D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Классификационный индекс</w:t>
            </w:r>
          </w:p>
        </w:tc>
        <w:tc>
          <w:tcPr>
            <w:tcW w:w="3261" w:type="dxa"/>
          </w:tcPr>
          <w:p w:rsidR="00D56F81" w:rsidRDefault="00D56F81" w:rsidP="001026D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Заявитель (патентообладатель), страна.</w:t>
            </w:r>
          </w:p>
          <w:p w:rsidR="00D56F81" w:rsidRDefault="00D56F81" w:rsidP="001026D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Номер заявки, дата приоритета, конвенционный приоритет, дата публикации</w:t>
            </w:r>
          </w:p>
        </w:tc>
        <w:tc>
          <w:tcPr>
            <w:tcW w:w="2273" w:type="dxa"/>
          </w:tcPr>
          <w:p w:rsidR="00D56F81" w:rsidRDefault="00D56F81" w:rsidP="001026D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Название изобретения</w:t>
            </w:r>
          </w:p>
          <w:p w:rsidR="00D56F81" w:rsidRDefault="00D56F81" w:rsidP="001026D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(полезной модели, промышленного образца)</w:t>
            </w:r>
          </w:p>
        </w:tc>
        <w:tc>
          <w:tcPr>
            <w:tcW w:w="1544" w:type="dxa"/>
          </w:tcPr>
          <w:p w:rsidR="00D56F81" w:rsidRDefault="00D56F81" w:rsidP="001026D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Сведения о действии охранного документа </w:t>
            </w:r>
          </w:p>
        </w:tc>
      </w:tr>
      <w:tr w:rsidR="00D56F81" w:rsidRPr="00340D94" w:rsidTr="00A07BB2">
        <w:tc>
          <w:tcPr>
            <w:tcW w:w="2263" w:type="dxa"/>
          </w:tcPr>
          <w:p w:rsidR="00D56F81" w:rsidRPr="00296A62" w:rsidRDefault="00340D94" w:rsidP="001026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6A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JP2018037072A</w:t>
            </w:r>
          </w:p>
          <w:p w:rsidR="00340D94" w:rsidRPr="00296A62" w:rsidRDefault="00340D94" w:rsidP="001026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61" w:type="dxa"/>
          </w:tcPr>
          <w:p w:rsidR="002E4E33" w:rsidRPr="00296A62" w:rsidRDefault="002E4E33" w:rsidP="001026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6A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FLA SYSTEM</w:t>
            </w:r>
            <w:r w:rsidR="00296A62" w:rsidRPr="00296A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96A6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96A62">
              <w:rPr>
                <w:rFonts w:ascii="Times New Roman" w:hAnsi="Times New Roman" w:cs="Times New Roman"/>
                <w:bCs/>
                <w:iCs/>
                <w:sz w:val="28"/>
                <w:szCs w:val="28"/>
                <w:shd w:val="clear" w:color="auto" w:fill="FFFFFF"/>
              </w:rPr>
              <w:t>G06Q10/06</w:t>
            </w:r>
          </w:p>
          <w:p w:rsidR="00D56F81" w:rsidRPr="00296A62" w:rsidRDefault="002E4E33" w:rsidP="001026D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96A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08.03.2018</w:t>
            </w:r>
          </w:p>
        </w:tc>
        <w:tc>
          <w:tcPr>
            <w:tcW w:w="2273" w:type="dxa"/>
          </w:tcPr>
          <w:p w:rsidR="00D56F81" w:rsidRPr="00296A62" w:rsidRDefault="00340D94" w:rsidP="001026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6A62">
              <w:rPr>
                <w:rStyle w:val="search"/>
                <w:rFonts w:ascii="Times New Roman" w:hAnsi="Times New Roman" w:cs="Times New Roman"/>
                <w:sz w:val="28"/>
                <w:szCs w:val="28"/>
              </w:rPr>
              <w:t>FLOWER</w:t>
            </w:r>
            <w:r w:rsidRPr="00296A62">
              <w:rPr>
                <w:rFonts w:ascii="Times New Roman" w:hAnsi="Times New Roman" w:cs="Times New Roman"/>
                <w:sz w:val="28"/>
                <w:szCs w:val="28"/>
                <w:shd w:val="clear" w:color="auto" w:fill="EFEFEF"/>
              </w:rPr>
              <w:t> DELIVERY SERVICE SYSTEM AND </w:t>
            </w:r>
            <w:r w:rsidRPr="00296A62">
              <w:rPr>
                <w:rStyle w:val="search"/>
                <w:rFonts w:ascii="Times New Roman" w:hAnsi="Times New Roman" w:cs="Times New Roman"/>
                <w:sz w:val="28"/>
                <w:szCs w:val="28"/>
              </w:rPr>
              <w:t>FLOWER</w:t>
            </w:r>
            <w:r w:rsidRPr="00296A62">
              <w:rPr>
                <w:rFonts w:ascii="Times New Roman" w:hAnsi="Times New Roman" w:cs="Times New Roman"/>
                <w:sz w:val="28"/>
                <w:szCs w:val="28"/>
                <w:shd w:val="clear" w:color="auto" w:fill="EFEFEF"/>
              </w:rPr>
              <w:t> DELIVERY SERVICE METHOD</w:t>
            </w:r>
          </w:p>
        </w:tc>
        <w:tc>
          <w:tcPr>
            <w:tcW w:w="1544" w:type="dxa"/>
          </w:tcPr>
          <w:p w:rsidR="00D56F81" w:rsidRPr="00296A62" w:rsidRDefault="00340D94" w:rsidP="001026D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96A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Действует</w:t>
            </w:r>
          </w:p>
        </w:tc>
      </w:tr>
      <w:tr w:rsidR="00D56F81" w:rsidRPr="00340D94" w:rsidTr="00A07BB2">
        <w:tc>
          <w:tcPr>
            <w:tcW w:w="2263" w:type="dxa"/>
          </w:tcPr>
          <w:p w:rsidR="00D56F81" w:rsidRPr="00296A62" w:rsidRDefault="00082385" w:rsidP="001026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8" w:history="1">
              <w:r w:rsidR="00340D94" w:rsidRPr="00F00214">
                <w:rPr>
                  <w:rStyle w:val="a3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  <w:shd w:val="clear" w:color="auto" w:fill="EFEFEF"/>
                </w:rPr>
                <w:t>KR101802174B1</w:t>
              </w:r>
            </w:hyperlink>
          </w:p>
        </w:tc>
        <w:tc>
          <w:tcPr>
            <w:tcW w:w="3261" w:type="dxa"/>
          </w:tcPr>
          <w:p w:rsidR="002E4E33" w:rsidRPr="00296A62" w:rsidRDefault="002E4E33" w:rsidP="001026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6A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FLA SYSTEM[KR]</w:t>
            </w:r>
          </w:p>
          <w:p w:rsidR="002E4E33" w:rsidRPr="00296A62" w:rsidRDefault="002E4E33" w:rsidP="001026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6A6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A971007</w:t>
            </w:r>
          </w:p>
          <w:p w:rsidR="002E4E33" w:rsidRPr="00296A62" w:rsidRDefault="002E4E33" w:rsidP="001026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6A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28.12.2017</w:t>
            </w:r>
          </w:p>
        </w:tc>
        <w:tc>
          <w:tcPr>
            <w:tcW w:w="2273" w:type="dxa"/>
          </w:tcPr>
          <w:p w:rsidR="00D56F81" w:rsidRPr="00296A62" w:rsidRDefault="00340D94" w:rsidP="001026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6A62">
              <w:rPr>
                <w:rFonts w:ascii="Times New Roman" w:hAnsi="Times New Roman" w:cs="Times New Roman"/>
                <w:sz w:val="28"/>
                <w:szCs w:val="28"/>
                <w:shd w:val="clear" w:color="auto" w:fill="EFEFEF"/>
              </w:rPr>
              <w:t>SYSTEM OF </w:t>
            </w:r>
            <w:r w:rsidRPr="00296A62">
              <w:rPr>
                <w:rStyle w:val="search"/>
                <w:rFonts w:ascii="Times New Roman" w:hAnsi="Times New Roman" w:cs="Times New Roman"/>
                <w:sz w:val="28"/>
                <w:szCs w:val="28"/>
              </w:rPr>
              <w:t>FLOWER</w:t>
            </w:r>
            <w:r w:rsidRPr="00296A62">
              <w:rPr>
                <w:rFonts w:ascii="Times New Roman" w:hAnsi="Times New Roman" w:cs="Times New Roman"/>
                <w:sz w:val="28"/>
                <w:szCs w:val="28"/>
                <w:shd w:val="clear" w:color="auto" w:fill="EFEFEF"/>
              </w:rPr>
              <w:t> DELIVERY SERVICE AND METHOD OF THE SAME</w:t>
            </w:r>
          </w:p>
        </w:tc>
        <w:tc>
          <w:tcPr>
            <w:tcW w:w="1544" w:type="dxa"/>
          </w:tcPr>
          <w:p w:rsidR="00D56F81" w:rsidRPr="00296A62" w:rsidRDefault="002E4E33" w:rsidP="001026D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96A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Действует</w:t>
            </w:r>
          </w:p>
        </w:tc>
      </w:tr>
      <w:tr w:rsidR="00D56F81" w:rsidRPr="00340D94" w:rsidTr="00A07BB2">
        <w:tc>
          <w:tcPr>
            <w:tcW w:w="2263" w:type="dxa"/>
          </w:tcPr>
          <w:p w:rsidR="00D56F81" w:rsidRPr="00296A62" w:rsidRDefault="00A07BB2" w:rsidP="001026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6A6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96A6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CN106447461A</w:t>
            </w:r>
          </w:p>
        </w:tc>
        <w:tc>
          <w:tcPr>
            <w:tcW w:w="3261" w:type="dxa"/>
          </w:tcPr>
          <w:p w:rsidR="00A07BB2" w:rsidRPr="00296A62" w:rsidRDefault="00A07BB2" w:rsidP="00A07BB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07BB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CHENGDU HUAWA NETWORK TECH CO LTD</w:t>
            </w:r>
          </w:p>
          <w:p w:rsidR="00D56F81" w:rsidRPr="00296A62" w:rsidRDefault="00A07BB2" w:rsidP="001026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6A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22.02.2017</w:t>
            </w:r>
          </w:p>
        </w:tc>
        <w:tc>
          <w:tcPr>
            <w:tcW w:w="2273" w:type="dxa"/>
          </w:tcPr>
          <w:p w:rsidR="00A07BB2" w:rsidRPr="00296A62" w:rsidRDefault="00A07BB2" w:rsidP="001026D4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EFEFEF"/>
              </w:rPr>
            </w:pPr>
            <w:r w:rsidRPr="00296A62">
              <w:rPr>
                <w:rFonts w:ascii="Times New Roman" w:hAnsi="Times New Roman" w:cs="Times New Roman"/>
                <w:sz w:val="28"/>
                <w:szCs w:val="28"/>
                <w:shd w:val="clear" w:color="auto" w:fill="EFEFEF"/>
              </w:rPr>
              <w:t>Network </w:t>
            </w:r>
            <w:r w:rsidRPr="00296A62">
              <w:rPr>
                <w:rStyle w:val="search"/>
                <w:rFonts w:ascii="Times New Roman" w:hAnsi="Times New Roman" w:cs="Times New Roman"/>
                <w:sz w:val="28"/>
                <w:szCs w:val="28"/>
              </w:rPr>
              <w:t>flower</w:t>
            </w:r>
            <w:r w:rsidRPr="00296A62">
              <w:rPr>
                <w:rFonts w:ascii="Times New Roman" w:hAnsi="Times New Roman" w:cs="Times New Roman"/>
                <w:sz w:val="28"/>
                <w:szCs w:val="28"/>
                <w:shd w:val="clear" w:color="auto" w:fill="EFEFEF"/>
              </w:rPr>
              <w:t> </w:t>
            </w:r>
          </w:p>
          <w:p w:rsidR="00D56F81" w:rsidRPr="00296A62" w:rsidRDefault="00A07BB2" w:rsidP="001026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6A62">
              <w:rPr>
                <w:rFonts w:ascii="Times New Roman" w:hAnsi="Times New Roman" w:cs="Times New Roman"/>
                <w:sz w:val="28"/>
                <w:szCs w:val="28"/>
                <w:shd w:val="clear" w:color="auto" w:fill="EFEFEF"/>
              </w:rPr>
              <w:t>ordering method</w:t>
            </w:r>
          </w:p>
        </w:tc>
        <w:tc>
          <w:tcPr>
            <w:tcW w:w="1544" w:type="dxa"/>
          </w:tcPr>
          <w:p w:rsidR="00D56F81" w:rsidRPr="00296A62" w:rsidRDefault="00296A62" w:rsidP="001026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6A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Действует</w:t>
            </w:r>
          </w:p>
        </w:tc>
      </w:tr>
      <w:tr w:rsidR="00D56F81" w:rsidRPr="00A07BB2" w:rsidTr="00A07BB2">
        <w:tc>
          <w:tcPr>
            <w:tcW w:w="2263" w:type="dxa"/>
          </w:tcPr>
          <w:p w:rsidR="00D56F81" w:rsidRPr="00296A62" w:rsidRDefault="00296A62" w:rsidP="001026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6A62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shd w:val="clear" w:color="auto" w:fill="FFFFFF"/>
              </w:rPr>
              <w:t>G06Q 30/00 </w:t>
            </w:r>
          </w:p>
        </w:tc>
        <w:tc>
          <w:tcPr>
            <w:tcW w:w="3261" w:type="dxa"/>
          </w:tcPr>
          <w:p w:rsidR="00D56F81" w:rsidRPr="00296A62" w:rsidRDefault="00296A62" w:rsidP="001026D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pacing w:val="6"/>
                <w:sz w:val="28"/>
                <w:szCs w:val="28"/>
                <w:shd w:val="clear" w:color="auto" w:fill="FFFFFF"/>
                <w:lang w:val="ru-RU"/>
              </w:rPr>
              <w:t>Общество с ограниченной ответственностью</w:t>
            </w:r>
            <w:r w:rsidRPr="00296A62">
              <w:rPr>
                <w:rFonts w:ascii="Times New Roman" w:hAnsi="Times New Roman" w:cs="Times New Roman"/>
                <w:bCs/>
                <w:spacing w:val="6"/>
                <w:sz w:val="28"/>
                <w:szCs w:val="28"/>
                <w:shd w:val="clear" w:color="auto" w:fill="FFFFFF"/>
              </w:rPr>
              <w:t xml:space="preserve"> "КАРТИС"</w:t>
            </w:r>
            <w:r w:rsidRPr="00296A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:rsidR="00296A62" w:rsidRPr="00296A62" w:rsidRDefault="00296A62" w:rsidP="001026D4">
            <w:pPr>
              <w:rPr>
                <w:rFonts w:ascii="Times New Roman" w:hAnsi="Times New Roman" w:cs="Times New Roman"/>
                <w:bCs/>
                <w:spacing w:val="6"/>
                <w:sz w:val="28"/>
                <w:szCs w:val="28"/>
                <w:shd w:val="clear" w:color="auto" w:fill="FFFFFF"/>
              </w:rPr>
            </w:pPr>
            <w:r w:rsidRPr="00296A62">
              <w:rPr>
                <w:rFonts w:ascii="Times New Roman" w:hAnsi="Times New Roman" w:cs="Times New Roman"/>
                <w:bCs/>
                <w:spacing w:val="6"/>
                <w:sz w:val="28"/>
                <w:szCs w:val="28"/>
                <w:shd w:val="clear" w:color="auto" w:fill="FFFFFF"/>
              </w:rPr>
              <w:t>WO 2001/033458 A1</w:t>
            </w:r>
          </w:p>
          <w:p w:rsidR="00296A62" w:rsidRPr="00296A62" w:rsidRDefault="00296A62" w:rsidP="001026D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96A62">
              <w:rPr>
                <w:rFonts w:ascii="Times New Roman" w:hAnsi="Times New Roman" w:cs="Times New Roman"/>
                <w:bCs/>
                <w:spacing w:val="6"/>
                <w:sz w:val="28"/>
                <w:szCs w:val="28"/>
                <w:shd w:val="clear" w:color="auto" w:fill="FFFFFF"/>
                <w:lang w:val="ru-RU"/>
              </w:rPr>
              <w:t>02.11.2018</w:t>
            </w:r>
          </w:p>
        </w:tc>
        <w:tc>
          <w:tcPr>
            <w:tcW w:w="2273" w:type="dxa"/>
          </w:tcPr>
          <w:p w:rsidR="00D56F81" w:rsidRPr="00296A62" w:rsidRDefault="00A07BB2" w:rsidP="001026D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96A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Способ добавления в электронную корзину товаров и услуг от различных поставщиков в сети интернет </w:t>
            </w:r>
          </w:p>
        </w:tc>
        <w:tc>
          <w:tcPr>
            <w:tcW w:w="1544" w:type="dxa"/>
          </w:tcPr>
          <w:p w:rsidR="00D56F81" w:rsidRPr="00296A62" w:rsidRDefault="00296A62" w:rsidP="001026D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96A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Действует</w:t>
            </w:r>
          </w:p>
        </w:tc>
      </w:tr>
      <w:tr w:rsidR="00D56F81" w:rsidRPr="00296A62" w:rsidTr="00A07BB2">
        <w:tc>
          <w:tcPr>
            <w:tcW w:w="2263" w:type="dxa"/>
          </w:tcPr>
          <w:p w:rsidR="00D56F81" w:rsidRPr="00296A62" w:rsidRDefault="00296A62" w:rsidP="001026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6A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1020070090054</w:t>
            </w:r>
          </w:p>
        </w:tc>
        <w:tc>
          <w:tcPr>
            <w:tcW w:w="3261" w:type="dxa"/>
          </w:tcPr>
          <w:p w:rsidR="00D56F81" w:rsidRPr="00296A62" w:rsidRDefault="00296A62" w:rsidP="001026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BeautyFlower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CO., LTD</w:t>
            </w:r>
          </w:p>
          <w:p w:rsidR="00296A62" w:rsidRPr="00296A62" w:rsidRDefault="00296A62" w:rsidP="001026D4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96A6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1020060019739</w:t>
            </w:r>
          </w:p>
          <w:p w:rsidR="00296A62" w:rsidRPr="00296A62" w:rsidRDefault="00296A62" w:rsidP="001026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6A6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05.09.2017</w:t>
            </w:r>
          </w:p>
        </w:tc>
        <w:tc>
          <w:tcPr>
            <w:tcW w:w="2273" w:type="dxa"/>
          </w:tcPr>
          <w:p w:rsidR="00D56F81" w:rsidRPr="00296A62" w:rsidRDefault="00296A62" w:rsidP="001026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6A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 and a Method for Ordering/Delivering cultivated plants in the Internet</w:t>
            </w:r>
          </w:p>
        </w:tc>
        <w:tc>
          <w:tcPr>
            <w:tcW w:w="1544" w:type="dxa"/>
          </w:tcPr>
          <w:p w:rsidR="00D56F81" w:rsidRPr="00296A62" w:rsidRDefault="00296A62" w:rsidP="001026D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96A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Действует</w:t>
            </w:r>
          </w:p>
        </w:tc>
      </w:tr>
    </w:tbl>
    <w:p w:rsidR="00D56F81" w:rsidRPr="00296A62" w:rsidRDefault="00D56F81" w:rsidP="001026D4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026D4" w:rsidRPr="001026D4" w:rsidRDefault="001026D4" w:rsidP="001026D4">
      <w:pPr>
        <w:shd w:val="clear" w:color="auto" w:fill="FFFFFF"/>
        <w:rPr>
          <w:rFonts w:ascii="Times New Roman" w:hAnsi="Times New Roman" w:cs="Times New Roman"/>
          <w:color w:val="000000"/>
          <w:sz w:val="23"/>
          <w:szCs w:val="23"/>
        </w:rPr>
      </w:pPr>
    </w:p>
    <w:p w:rsidR="00632FA1" w:rsidRPr="001026D4" w:rsidRDefault="00082385"/>
    <w:sectPr w:rsidR="00632FA1" w:rsidRPr="001026D4" w:rsidSect="00BE65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C40F7"/>
    <w:multiLevelType w:val="hybridMultilevel"/>
    <w:tmpl w:val="1B5AC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505"/>
    <w:rsid w:val="00082385"/>
    <w:rsid w:val="001026D4"/>
    <w:rsid w:val="00133505"/>
    <w:rsid w:val="00296A62"/>
    <w:rsid w:val="002E4E33"/>
    <w:rsid w:val="00340D94"/>
    <w:rsid w:val="005727C9"/>
    <w:rsid w:val="00762F3B"/>
    <w:rsid w:val="0077436C"/>
    <w:rsid w:val="008E2038"/>
    <w:rsid w:val="00A07BB2"/>
    <w:rsid w:val="00D56F81"/>
    <w:rsid w:val="00F00214"/>
    <w:rsid w:val="00FD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50944"/>
  <w15:chartTrackingRefBased/>
  <w15:docId w15:val="{AFFF2405-A5A2-4FF5-A33A-12995DD5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26D4"/>
    <w:rPr>
      <w:lang w:val="be-BY"/>
    </w:rPr>
  </w:style>
  <w:style w:type="paragraph" w:styleId="4">
    <w:name w:val="heading 4"/>
    <w:basedOn w:val="a"/>
    <w:link w:val="40"/>
    <w:uiPriority w:val="9"/>
    <w:qFormat/>
    <w:rsid w:val="001026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e-BY"/>
    </w:rPr>
  </w:style>
  <w:style w:type="paragraph" w:styleId="5">
    <w:name w:val="heading 5"/>
    <w:basedOn w:val="a"/>
    <w:next w:val="a"/>
    <w:link w:val="50"/>
    <w:qFormat/>
    <w:rsid w:val="001026D4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026D4"/>
    <w:rPr>
      <w:rFonts w:ascii="Times New Roman" w:eastAsia="Times New Roman" w:hAnsi="Times New Roman" w:cs="Times New Roman"/>
      <w:b/>
      <w:bCs/>
      <w:sz w:val="24"/>
      <w:szCs w:val="24"/>
      <w:lang w:val="be-BY" w:eastAsia="be-BY"/>
    </w:rPr>
  </w:style>
  <w:style w:type="character" w:customStyle="1" w:styleId="50">
    <w:name w:val="Заголовок 5 Знак"/>
    <w:basedOn w:val="a0"/>
    <w:link w:val="5"/>
    <w:rsid w:val="001026D4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styleId="a3">
    <w:name w:val="Hyperlink"/>
    <w:basedOn w:val="a0"/>
    <w:uiPriority w:val="99"/>
    <w:unhideWhenUsed/>
    <w:rsid w:val="001026D4"/>
    <w:rPr>
      <w:color w:val="0000FF"/>
      <w:u w:val="single"/>
    </w:rPr>
  </w:style>
  <w:style w:type="character" w:customStyle="1" w:styleId="FontStyle11">
    <w:name w:val="Font Style11"/>
    <w:basedOn w:val="a0"/>
    <w:uiPriority w:val="99"/>
    <w:rsid w:val="001026D4"/>
    <w:rPr>
      <w:rFonts w:ascii="Bookman Old Style" w:hAnsi="Bookman Old Style" w:cs="Bookman Old Style"/>
      <w:sz w:val="22"/>
      <w:szCs w:val="22"/>
    </w:rPr>
  </w:style>
  <w:style w:type="paragraph" w:customStyle="1" w:styleId="Style7">
    <w:name w:val="Style7"/>
    <w:basedOn w:val="a"/>
    <w:uiPriority w:val="99"/>
    <w:rsid w:val="001026D4"/>
    <w:pPr>
      <w:widowControl w:val="0"/>
      <w:autoSpaceDE w:val="0"/>
      <w:autoSpaceDN w:val="0"/>
      <w:adjustRightInd w:val="0"/>
      <w:spacing w:after="0" w:line="405" w:lineRule="exact"/>
      <w:ind w:firstLine="570"/>
      <w:jc w:val="both"/>
    </w:pPr>
    <w:rPr>
      <w:rFonts w:ascii="Bookman Old Style" w:eastAsiaTheme="minorEastAsia" w:hAnsi="Bookman Old Style"/>
      <w:sz w:val="24"/>
      <w:szCs w:val="24"/>
      <w:lang w:eastAsia="be-BY"/>
    </w:rPr>
  </w:style>
  <w:style w:type="character" w:customStyle="1" w:styleId="FontStyle132">
    <w:name w:val="Font Style132"/>
    <w:basedOn w:val="a0"/>
    <w:uiPriority w:val="99"/>
    <w:rsid w:val="001026D4"/>
    <w:rPr>
      <w:rFonts w:ascii="Times New Roman" w:hAnsi="Times New Roman" w:cs="Times New Roman"/>
      <w:sz w:val="22"/>
      <w:szCs w:val="22"/>
    </w:rPr>
  </w:style>
  <w:style w:type="paragraph" w:customStyle="1" w:styleId="Style12">
    <w:name w:val="Style12"/>
    <w:basedOn w:val="a"/>
    <w:uiPriority w:val="99"/>
    <w:rsid w:val="001026D4"/>
    <w:pPr>
      <w:widowControl w:val="0"/>
      <w:autoSpaceDE w:val="0"/>
      <w:autoSpaceDN w:val="0"/>
      <w:adjustRightInd w:val="0"/>
      <w:spacing w:after="0" w:line="270" w:lineRule="exact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styleId="a4">
    <w:name w:val="List Paragraph"/>
    <w:basedOn w:val="a"/>
    <w:uiPriority w:val="34"/>
    <w:qFormat/>
    <w:rsid w:val="001026D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titabs">
    <w:name w:val="titabs"/>
    <w:basedOn w:val="a"/>
    <w:rsid w:val="00102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key">
    <w:name w:val="key"/>
    <w:basedOn w:val="a0"/>
    <w:rsid w:val="001026D4"/>
  </w:style>
  <w:style w:type="table" w:styleId="a5">
    <w:name w:val="Table Grid"/>
    <w:basedOn w:val="a1"/>
    <w:uiPriority w:val="39"/>
    <w:rsid w:val="00D56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arch">
    <w:name w:val="search"/>
    <w:basedOn w:val="a0"/>
    <w:rsid w:val="00340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5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ldwide.espacenet.com/patent/search?q=pn%3DKR101802174B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po.go.j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po.org/" TargetMode="External"/><Relationship Id="rId5" Type="http://schemas.openxmlformats.org/officeDocument/2006/relationships/hyperlink" Target="http://www.uspto.gov/patf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2022-04-29T13:58:00Z</dcterms:created>
  <dcterms:modified xsi:type="dcterms:W3CDTF">2022-06-02T15:29:00Z</dcterms:modified>
</cp:coreProperties>
</file>