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35B36" w14:textId="77777777" w:rsidR="00C230F4" w:rsidRDefault="00C230F4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</w:p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784FD981" w14:textId="6A62DF6F" w:rsidR="00B75619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5748981" w:history="1">
            <w:r w:rsidR="00B75619" w:rsidRPr="00C15DC4">
              <w:rPr>
                <w:rStyle w:val="aff7"/>
                <w:rFonts w:cs="Times New Roman"/>
                <w:noProof/>
              </w:rPr>
              <w:t>ВВЕДЕНИЕ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_Toc215748981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2A580F8B" w14:textId="17FC854E" w:rsidR="00B75619" w:rsidRDefault="00B75619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2" w:history="1">
            <w:r w:rsidRPr="00C15DC4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90DB5" w14:textId="0FD013A7" w:rsidR="00B75619" w:rsidRDefault="00B75619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3" w:history="1">
            <w:r w:rsidRPr="00C15DC4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F93CC" w14:textId="2CC1ADDA" w:rsidR="00B75619" w:rsidRDefault="00B75619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4" w:history="1">
            <w:r w:rsidRPr="00C15DC4">
              <w:rPr>
                <w:rStyle w:val="aff7"/>
                <w:noProof/>
              </w:rPr>
              <w:t>1.2. Обоснование выбора инструментальных средств для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D80B" w14:textId="4EA9545E" w:rsidR="00B75619" w:rsidRDefault="00B75619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5" w:history="1">
            <w:r w:rsidRPr="00C15DC4">
              <w:rPr>
                <w:rStyle w:val="aff7"/>
                <w:noProof/>
              </w:rPr>
              <w:t>2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DFD27" w14:textId="38E67542" w:rsidR="00B75619" w:rsidRDefault="00B75619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6" w:history="1">
            <w:r w:rsidRPr="00C15DC4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B53C" w14:textId="4F9D491A" w:rsidR="00B75619" w:rsidRDefault="00B75619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7" w:history="1">
            <w:r w:rsidRPr="00C15DC4">
              <w:rPr>
                <w:rStyle w:val="aff7"/>
                <w:noProof/>
              </w:rPr>
              <w:t>2.1.1.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8022" w14:textId="31929AE7" w:rsidR="00B75619" w:rsidRDefault="00B75619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8" w:history="1">
            <w:r w:rsidRPr="00C15DC4">
              <w:rPr>
                <w:rStyle w:val="aff7"/>
                <w:noProof/>
              </w:rPr>
              <w:t>2.1.2.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E812C" w14:textId="186229FD" w:rsidR="00B75619" w:rsidRDefault="00B75619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9" w:history="1">
            <w:r w:rsidRPr="00C15DC4">
              <w:rPr>
                <w:rStyle w:val="aff7"/>
                <w:noProof/>
              </w:rPr>
              <w:t>2.1.3. Требо</w:t>
            </w:r>
            <w:r w:rsidRPr="00C15DC4">
              <w:rPr>
                <w:rStyle w:val="aff7"/>
                <w:noProof/>
              </w:rPr>
              <w:t>в</w:t>
            </w:r>
            <w:r w:rsidRPr="00C15DC4">
              <w:rPr>
                <w:rStyle w:val="aff7"/>
                <w:noProof/>
              </w:rPr>
              <w:t>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79AF" w14:textId="7748F002" w:rsidR="00B75619" w:rsidRDefault="00B75619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90" w:history="1">
            <w:r w:rsidRPr="00C15DC4">
              <w:rPr>
                <w:rStyle w:val="aff7"/>
                <w:noProof/>
              </w:rPr>
              <w:t>2.2. Разработка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FC6C" w14:textId="1D027628" w:rsidR="00B75619" w:rsidRDefault="00B75619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1" w:history="1">
            <w:r w:rsidRPr="00C15DC4">
              <w:rPr>
                <w:rStyle w:val="aff7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6B0DF" w14:textId="484FAD0E" w:rsidR="00B75619" w:rsidRDefault="00B75619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2" w:history="1">
            <w:r w:rsidRPr="00C15DC4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3B98" w14:textId="067E3F5C" w:rsidR="00B75619" w:rsidRDefault="00B75619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3" w:history="1">
            <w:r w:rsidRPr="00C15DC4">
              <w:rPr>
                <w:rStyle w:val="aff7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81B1" w14:textId="33B7153B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5748981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5748982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5748983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5748984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1.3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</w:t>
      </w:r>
      <w:r>
        <w:lastRenderedPageBreak/>
        <w:t>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анимаций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>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872D85">
      <w:pPr>
        <w:pStyle w:val="1"/>
        <w:ind w:left="0" w:firstLine="709"/>
        <w:contextualSpacing w:val="0"/>
      </w:pPr>
      <w:bookmarkStart w:id="4" w:name="_Toc215748985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872D85">
      <w:pPr>
        <w:spacing w:after="480"/>
        <w:ind w:firstLine="709"/>
        <w:contextualSpacing w:val="0"/>
        <w:jc w:val="center"/>
        <w:outlineLvl w:val="1"/>
      </w:pPr>
      <w:r>
        <w:t xml:space="preserve">2.1 </w:t>
      </w:r>
      <w:bookmarkStart w:id="5" w:name="_Toc215748986"/>
      <w:r>
        <w:t xml:space="preserve">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14538FB4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6" w:name="_Toc215748987"/>
      <w:r>
        <w:t>2.1.1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64BCAF99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7" w:name="_Toc215748988"/>
      <w:r>
        <w:t>2.1.2 Назначение разработки</w:t>
      </w:r>
      <w:bookmarkEnd w:id="7"/>
    </w:p>
    <w:p w14:paraId="411063D2" w14:textId="43D47B12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35A97E2A" w:rsidR="00845CC7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8" w:name="_Toc215748989"/>
      <w:r>
        <w:t xml:space="preserve">2.1.3 </w:t>
      </w:r>
      <w:r w:rsidR="00845CC7">
        <w:t>Требования к функциональным характеристикам</w:t>
      </w:r>
      <w:bookmarkEnd w:id="8"/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9" w:name="_Toc215748990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9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11D8D7CA" w14:textId="6AA959F8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 главной страницы;</w:t>
      </w:r>
    </w:p>
    <w:p w14:paraId="7DED7CBF" w14:textId="01268B2E" w:rsidR="003F3C8F" w:rsidRPr="003F3C8F" w:rsidRDefault="003F3C8F" w:rsidP="003F3C8F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«подвала» моделируемого сайта;</w:t>
      </w:r>
    </w:p>
    <w:p w14:paraId="31675053" w14:textId="0CDEF382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 и разделение на категории;</w:t>
      </w:r>
    </w:p>
    <w:p w14:paraId="01D8B2AB" w14:textId="1E2D04F5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 с информацией о магазине;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1A3FB3A6" w:rsidR="00583065" w:rsidRP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 с информацией и контактами для оформления доставки.</w:t>
      </w:r>
    </w:p>
    <w:p w14:paraId="63BE1196" w14:textId="494C7753" w:rsidR="00872D85" w:rsidRPr="00AC2290" w:rsidRDefault="00872D85" w:rsidP="00872D85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0" w:name="_Toc215748991"/>
      <w:r>
        <w:rPr>
          <w:rFonts w:cs="Times New Roman"/>
        </w:rPr>
        <w:lastRenderedPageBreak/>
        <w:t>ЗАКЛЮЧЕНИЕ</w:t>
      </w:r>
      <w:bookmarkEnd w:id="10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5748992"/>
      <w:r>
        <w:rPr>
          <w:rFonts w:cs="Times New Roman"/>
        </w:rPr>
        <w:lastRenderedPageBreak/>
        <w:t>СПИСОК ИСПОЛЬЗУЕМЫХ ИСТОЧНИКОВ</w:t>
      </w:r>
      <w:bookmarkEnd w:id="11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 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 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17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ff0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2" w:name="_Toc215748993"/>
      <w:r>
        <w:lastRenderedPageBreak/>
        <w:t>ПРИЛОЖЕНИЕ</w:t>
      </w:r>
      <w:bookmarkEnd w:id="12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20"/>
      <w:footerReference w:type="default" r:id="rId21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C46FD" w14:textId="77777777" w:rsidR="008A0EA2" w:rsidRDefault="008A0EA2">
      <w:pPr>
        <w:spacing w:line="240" w:lineRule="auto"/>
      </w:pPr>
      <w:r>
        <w:separator/>
      </w:r>
    </w:p>
    <w:p w14:paraId="50DC44B5" w14:textId="77777777" w:rsidR="008A0EA2" w:rsidRDefault="008A0EA2"/>
  </w:endnote>
  <w:endnote w:type="continuationSeparator" w:id="0">
    <w:p w14:paraId="3D4902F6" w14:textId="77777777" w:rsidR="008A0EA2" w:rsidRDefault="008A0EA2">
      <w:pPr>
        <w:spacing w:line="240" w:lineRule="auto"/>
      </w:pPr>
      <w:r>
        <w:continuationSeparator/>
      </w:r>
    </w:p>
    <w:p w14:paraId="350377A7" w14:textId="77777777" w:rsidR="008A0EA2" w:rsidRDefault="008A0E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A09520" w14:textId="77777777" w:rsidR="008A0EA2" w:rsidRDefault="008A0EA2">
      <w:pPr>
        <w:spacing w:line="240" w:lineRule="auto"/>
      </w:pPr>
      <w:r>
        <w:separator/>
      </w:r>
    </w:p>
    <w:p w14:paraId="1D85BC34" w14:textId="77777777" w:rsidR="008A0EA2" w:rsidRDefault="008A0EA2"/>
  </w:footnote>
  <w:footnote w:type="continuationSeparator" w:id="0">
    <w:p w14:paraId="297D904A" w14:textId="77777777" w:rsidR="008A0EA2" w:rsidRDefault="008A0EA2">
      <w:pPr>
        <w:spacing w:line="240" w:lineRule="auto"/>
      </w:pPr>
      <w:r>
        <w:continuationSeparator/>
      </w:r>
    </w:p>
    <w:p w14:paraId="51152825" w14:textId="77777777" w:rsidR="008A0EA2" w:rsidRDefault="008A0EA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27FCB"/>
    <w:multiLevelType w:val="multilevel"/>
    <w:tmpl w:val="42DA0C88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6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16"/>
  </w:num>
  <w:num w:numId="4">
    <w:abstractNumId w:val="4"/>
  </w:num>
  <w:num w:numId="5">
    <w:abstractNumId w:val="17"/>
  </w:num>
  <w:num w:numId="6">
    <w:abstractNumId w:val="15"/>
  </w:num>
  <w:num w:numId="7">
    <w:abstractNumId w:val="1"/>
  </w:num>
  <w:num w:numId="8">
    <w:abstractNumId w:val="13"/>
  </w:num>
  <w:num w:numId="9">
    <w:abstractNumId w:val="14"/>
  </w:num>
  <w:num w:numId="10">
    <w:abstractNumId w:val="18"/>
  </w:num>
  <w:num w:numId="11">
    <w:abstractNumId w:val="9"/>
  </w:num>
  <w:num w:numId="12">
    <w:abstractNumId w:val="11"/>
  </w:num>
  <w:num w:numId="13">
    <w:abstractNumId w:val="5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  <w:num w:numId="17">
    <w:abstractNumId w:val="3"/>
  </w:num>
  <w:num w:numId="18">
    <w:abstractNumId w:val="8"/>
  </w:num>
  <w:num w:numId="19">
    <w:abstractNumId w:val="8"/>
  </w:num>
  <w:num w:numId="20">
    <w:abstractNumId w:val="12"/>
  </w:num>
  <w:num w:numId="21">
    <w:abstractNumId w:val="10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426A7"/>
    <w:rsid w:val="000E3862"/>
    <w:rsid w:val="00133150"/>
    <w:rsid w:val="001658FB"/>
    <w:rsid w:val="00184DCA"/>
    <w:rsid w:val="001B3BAB"/>
    <w:rsid w:val="001D40AE"/>
    <w:rsid w:val="001E4576"/>
    <w:rsid w:val="00233777"/>
    <w:rsid w:val="002416F7"/>
    <w:rsid w:val="00244D45"/>
    <w:rsid w:val="002635C0"/>
    <w:rsid w:val="00271EB2"/>
    <w:rsid w:val="002B7DF2"/>
    <w:rsid w:val="002C479A"/>
    <w:rsid w:val="002E7010"/>
    <w:rsid w:val="003025B6"/>
    <w:rsid w:val="003218A9"/>
    <w:rsid w:val="00342530"/>
    <w:rsid w:val="003608A2"/>
    <w:rsid w:val="003A5B9A"/>
    <w:rsid w:val="003F1741"/>
    <w:rsid w:val="003F3C8F"/>
    <w:rsid w:val="0041308A"/>
    <w:rsid w:val="00420C59"/>
    <w:rsid w:val="004B2299"/>
    <w:rsid w:val="004D03D4"/>
    <w:rsid w:val="004E2B88"/>
    <w:rsid w:val="00505974"/>
    <w:rsid w:val="0051776A"/>
    <w:rsid w:val="0052296B"/>
    <w:rsid w:val="005262F7"/>
    <w:rsid w:val="0054046C"/>
    <w:rsid w:val="00556158"/>
    <w:rsid w:val="00583065"/>
    <w:rsid w:val="005A2B34"/>
    <w:rsid w:val="005B61CE"/>
    <w:rsid w:val="00666B0D"/>
    <w:rsid w:val="00690A93"/>
    <w:rsid w:val="006B7023"/>
    <w:rsid w:val="006C47F8"/>
    <w:rsid w:val="006F40C3"/>
    <w:rsid w:val="00707FE6"/>
    <w:rsid w:val="00783DDA"/>
    <w:rsid w:val="007962A0"/>
    <w:rsid w:val="007C1419"/>
    <w:rsid w:val="007F6921"/>
    <w:rsid w:val="00845CC7"/>
    <w:rsid w:val="008461BD"/>
    <w:rsid w:val="00872D85"/>
    <w:rsid w:val="008779F6"/>
    <w:rsid w:val="008A0EA2"/>
    <w:rsid w:val="008C7C88"/>
    <w:rsid w:val="009030A7"/>
    <w:rsid w:val="00914272"/>
    <w:rsid w:val="009315E9"/>
    <w:rsid w:val="009818EE"/>
    <w:rsid w:val="00A12939"/>
    <w:rsid w:val="00A559D1"/>
    <w:rsid w:val="00AC2290"/>
    <w:rsid w:val="00AC3305"/>
    <w:rsid w:val="00AF01F1"/>
    <w:rsid w:val="00B26EBE"/>
    <w:rsid w:val="00B5431A"/>
    <w:rsid w:val="00B73A27"/>
    <w:rsid w:val="00B75619"/>
    <w:rsid w:val="00BF1140"/>
    <w:rsid w:val="00C140FB"/>
    <w:rsid w:val="00C230F4"/>
    <w:rsid w:val="00C34F9B"/>
    <w:rsid w:val="00C415CD"/>
    <w:rsid w:val="00C6639A"/>
    <w:rsid w:val="00D72457"/>
    <w:rsid w:val="00D85C6E"/>
    <w:rsid w:val="00D870F0"/>
    <w:rsid w:val="00DA050E"/>
    <w:rsid w:val="00DA63B8"/>
    <w:rsid w:val="00DC6C96"/>
    <w:rsid w:val="00E0451C"/>
    <w:rsid w:val="00E468B9"/>
    <w:rsid w:val="00E803A1"/>
    <w:rsid w:val="00E9259B"/>
    <w:rsid w:val="00EA2D25"/>
    <w:rsid w:val="00ED7D8F"/>
    <w:rsid w:val="00EF09A7"/>
    <w:rsid w:val="00F07AE0"/>
    <w:rsid w:val="00F24D27"/>
    <w:rsid w:val="00F47F25"/>
    <w:rsid w:val="00F73419"/>
    <w:rsid w:val="00F934C1"/>
    <w:rsid w:val="00F95B1F"/>
    <w:rsid w:val="00FA7250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s://siteprocoder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tmlacademy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ss-tricks.com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allset.ru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habr.com/ru/hub/web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16</Pages>
  <Words>2159</Words>
  <Characters>12309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Student216-3@students.yupk.ru</cp:lastModifiedBy>
  <cp:revision>30</cp:revision>
  <dcterms:created xsi:type="dcterms:W3CDTF">2025-09-12T08:09:00Z</dcterms:created>
  <dcterms:modified xsi:type="dcterms:W3CDTF">2025-12-04T11:44:00Z</dcterms:modified>
</cp:coreProperties>
</file>