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C0B92">
      <w:pPr>
        <w:rPr>
          <w:rFonts w:hint="eastAsia"/>
        </w:rPr>
      </w:pPr>
      <w:r>
        <w:rPr>
          <w:rFonts w:hint="eastAsia"/>
        </w:rPr>
        <w:t xml:space="preserve"> 怎么把画面编写成正文一故事单元完整的故事一般说的就是起承转合。</w:t>
      </w:r>
    </w:p>
    <w:p w14:paraId="32B5095D">
      <w:pPr>
        <w:rPr>
          <w:rFonts w:hint="eastAsia"/>
        </w:rPr>
      </w:pPr>
      <w:r>
        <w:rPr>
          <w:rFonts w:hint="eastAsia"/>
        </w:rPr>
        <w:t>目标一阻碍一行动一小结果一转折一达成铺垫+转折+小爽+铺垫+转折+小爽+铺垫+转折+大爽铺垫+小爽+铺垫+小爽+铺垫+转折+大爽笼统的说，就是角色与角色，角色与故事背景之间的矛盾冲突的事件，他们的起因，事件的发展，情况的转折．矛盾被解决达成目标，满足读者欲望。</w:t>
      </w:r>
    </w:p>
    <w:p w14:paraId="5F96008D">
      <w:pPr>
        <w:rPr>
          <w:rFonts w:hint="eastAsia"/>
        </w:rPr>
      </w:pPr>
      <w:r>
        <w:rPr>
          <w:rFonts w:hint="eastAsia"/>
        </w:rPr>
        <w:t>故事单元不是光为了让主角达到目标，也是通过剧情去竖立起人设，在读者心目中留下印记。</w:t>
      </w:r>
    </w:p>
    <w:p w14:paraId="507E0F85">
      <w:pPr>
        <w:rPr>
          <w:rFonts w:hint="eastAsia"/>
        </w:rPr>
      </w:pPr>
    </w:p>
    <w:p w14:paraId="77AAC74A">
      <w:pPr>
        <w:rPr>
          <w:rFonts w:hint="eastAsia"/>
        </w:rPr>
      </w:pPr>
      <w:r>
        <w:rPr>
          <w:rFonts w:hint="eastAsia"/>
        </w:rPr>
        <w:t>在组建故事单元之前，先做表格把要点提取出来。</w:t>
      </w:r>
    </w:p>
    <w:p w14:paraId="4A4F131C">
      <w:pPr>
        <w:rPr>
          <w:rFonts w:hint="eastAsia"/>
        </w:rPr>
      </w:pPr>
      <w:r>
        <w:rPr>
          <w:rFonts w:hint="eastAsia"/>
        </w:rPr>
        <w:t>1．这个故事单元里涉及到的主要人物有哪几个．他们在这条故事线里面，</w:t>
      </w:r>
    </w:p>
    <w:p w14:paraId="4038E688">
      <w:pPr>
        <w:rPr>
          <w:rFonts w:hint="eastAsia"/>
        </w:rPr>
      </w:pPr>
      <w:r>
        <w:rPr>
          <w:rFonts w:hint="eastAsia"/>
        </w:rPr>
        <w:t xml:space="preserve"> 承担那些工作，起到什么作用。</w:t>
      </w:r>
    </w:p>
    <w:p w14:paraId="1D56D7B8">
      <w:pPr>
        <w:rPr>
          <w:rFonts w:hint="eastAsia"/>
        </w:rPr>
      </w:pPr>
      <w:r>
        <w:rPr>
          <w:rFonts w:hint="eastAsia"/>
        </w:rPr>
        <w:t xml:space="preserve"> 负责当靶子，让读者讨厌增加代入感与被打倒后的爽感。</w:t>
      </w:r>
    </w:p>
    <w:p w14:paraId="02064AE2">
      <w:pPr>
        <w:rPr>
          <w:rFonts w:hint="eastAsia"/>
        </w:rPr>
      </w:pPr>
      <w:r>
        <w:rPr>
          <w:rFonts w:hint="eastAsia"/>
        </w:rPr>
        <w:t xml:space="preserve"> 被主角帮助，满足读者施恩的虚茉心。</w:t>
      </w:r>
    </w:p>
    <w:p w14:paraId="54971DE9">
      <w:pPr>
        <w:rPr>
          <w:rFonts w:hint="eastAsia"/>
        </w:rPr>
      </w:pPr>
      <w:r>
        <w:rPr>
          <w:rFonts w:hint="eastAsia"/>
        </w:rPr>
        <w:t xml:space="preserve"> 提供帮助，当主角面临某个无法突破的困境，给主角提供特殊帮助的。</w:t>
      </w:r>
    </w:p>
    <w:p w14:paraId="7DF43179">
      <w:pPr>
        <w:rPr>
          <w:rFonts w:hint="eastAsia"/>
        </w:rPr>
      </w:pPr>
      <w:r>
        <w:rPr>
          <w:rFonts w:hint="eastAsia"/>
        </w:rPr>
        <w:t xml:space="preserve"> 这些人物的出场方式，要尽可能用事件让他们出场，不要用平平无奇的</w:t>
      </w:r>
    </w:p>
    <w:p w14:paraId="471EC8E0">
      <w:pPr>
        <w:rPr>
          <w:rFonts w:hint="eastAsia"/>
        </w:rPr>
      </w:pPr>
      <w:r>
        <w:rPr>
          <w:rFonts w:hint="eastAsia"/>
        </w:rPr>
        <w:t xml:space="preserve"> 出场。</w:t>
      </w:r>
    </w:p>
    <w:p w14:paraId="12E63025">
      <w:pPr>
        <w:rPr>
          <w:rFonts w:hint="eastAsia"/>
        </w:rPr>
      </w:pPr>
      <w:r>
        <w:rPr>
          <w:rFonts w:hint="eastAsia"/>
        </w:rPr>
        <w:t>2，这个故事单元发生的所在地，这个地点拥有什么与其他地点不同的地方。</w:t>
      </w:r>
    </w:p>
    <w:p w14:paraId="5F1AFF86">
      <w:pPr>
        <w:rPr>
          <w:rFonts w:hint="eastAsia"/>
        </w:rPr>
      </w:pPr>
      <w:r>
        <w:rPr>
          <w:rFonts w:hint="eastAsia"/>
        </w:rPr>
        <w:t>3，这个故事单元里你想要什么样的一个目标。</w:t>
      </w:r>
    </w:p>
    <w:p w14:paraId="6A5DAA7B">
      <w:pPr>
        <w:rPr>
          <w:rFonts w:hint="eastAsia"/>
        </w:rPr>
      </w:pPr>
      <w:r>
        <w:rPr>
          <w:rFonts w:hint="eastAsia"/>
        </w:rPr>
        <w:t xml:space="preserve"> 完成复仇，获得功法，修为进阶（要体现出在当前地图里的地位跃升），</w:t>
      </w:r>
    </w:p>
    <w:p w14:paraId="0F657524">
      <w:pPr>
        <w:rPr>
          <w:rFonts w:hint="eastAsia"/>
        </w:rPr>
      </w:pPr>
      <w:r>
        <w:rPr>
          <w:rFonts w:hint="eastAsia"/>
        </w:rPr>
        <w:t xml:space="preserve"> 与女角色关系有所进展，得到某件宝物，获得资金，收获小弟。</w:t>
      </w:r>
    </w:p>
    <w:p w14:paraId="68339886">
      <w:pPr>
        <w:rPr>
          <w:rFonts w:hint="eastAsia"/>
        </w:rPr>
      </w:pPr>
      <w:r>
        <w:rPr>
          <w:rFonts w:hint="eastAsia"/>
        </w:rPr>
        <w:t>4，在达到上述目标之前，会遇到什么样的阻碍。</w:t>
      </w:r>
    </w:p>
    <w:p w14:paraId="2B13CACC">
      <w:pPr>
        <w:rPr>
          <w:rFonts w:hint="eastAsia"/>
        </w:rPr>
      </w:pPr>
      <w:r>
        <w:rPr>
          <w:rFonts w:hint="eastAsia"/>
        </w:rPr>
        <w:t xml:space="preserve"> 使用表格，把每个会阻碍主角达到这个目标的事情或人物列举出来，并</w:t>
      </w:r>
    </w:p>
    <w:p w14:paraId="174BBF38">
      <w:pPr>
        <w:rPr>
          <w:rFonts w:hint="eastAsia"/>
        </w:rPr>
      </w:pPr>
      <w:r>
        <w:rPr>
          <w:rFonts w:hint="eastAsia"/>
        </w:rPr>
        <w:t xml:space="preserve"> 且把这些人物想要获得的目标也列明，目的是为了让主角与反派的对立</w:t>
      </w:r>
    </w:p>
    <w:p w14:paraId="365861E4">
      <w:pPr>
        <w:rPr>
          <w:rFonts w:hint="eastAsia"/>
        </w:rPr>
      </w:pPr>
      <w:r>
        <w:rPr>
          <w:rFonts w:hint="eastAsia"/>
        </w:rPr>
        <w:t xml:space="preserve"> 更加不可调和，增加冲突剧情的说服力。</w:t>
      </w:r>
    </w:p>
    <w:p w14:paraId="19979986">
      <w:pPr>
        <w:rPr>
          <w:rFonts w:hint="eastAsia"/>
        </w:rPr>
      </w:pPr>
      <w:r>
        <w:rPr>
          <w:rFonts w:hint="eastAsia"/>
        </w:rPr>
        <w:t>5，反派与主角为了达到目标，进行了哪些行动，各自的行动剧情造成了什</w:t>
      </w:r>
    </w:p>
    <w:p w14:paraId="05C506F5">
      <w:pPr>
        <w:rPr>
          <w:rFonts w:hint="eastAsia"/>
        </w:rPr>
      </w:pPr>
      <w:r>
        <w:rPr>
          <w:rFonts w:hint="eastAsia"/>
        </w:rPr>
        <w:t xml:space="preserve"> 么样的冲突爆发剧情，最后又是各自获得了什么结果。</w:t>
      </w:r>
    </w:p>
    <w:p w14:paraId="3B39D5CB">
      <w:pPr>
        <w:rPr>
          <w:rFonts w:hint="eastAsia"/>
        </w:rPr>
      </w:pPr>
      <w:r>
        <w:rPr>
          <w:rFonts w:hint="eastAsia"/>
        </w:rPr>
        <w:t xml:space="preserve"> 出场人物     龙傲天，青梅，青梅男友</w:t>
      </w:r>
    </w:p>
    <w:p w14:paraId="60F5F9B2">
      <w:pPr>
        <w:rPr>
          <w:rFonts w:hint="eastAsia"/>
        </w:rPr>
      </w:pPr>
      <w:r>
        <w:rPr>
          <w:rFonts w:hint="eastAsia"/>
        </w:rPr>
        <w:t xml:space="preserve"> 地点      学校休息室与插台</w:t>
      </w:r>
    </w:p>
    <w:p w14:paraId="0C1115B2">
      <w:pPr>
        <w:rPr>
          <w:rFonts w:hint="eastAsia"/>
        </w:rPr>
      </w:pPr>
      <w:r>
        <w:rPr>
          <w:rFonts w:hint="eastAsia"/>
        </w:rPr>
        <w:t xml:space="preserve"> 单元简述     龙傲天重生，遭遇校队资格赛</w:t>
      </w:r>
    </w:p>
    <w:p w14:paraId="3E592116">
      <w:pPr>
        <w:rPr>
          <w:rFonts w:hint="eastAsia"/>
        </w:rPr>
      </w:pPr>
      <w:r>
        <w:rPr>
          <w:rFonts w:hint="eastAsia"/>
        </w:rPr>
        <w:t xml:space="preserve"> 单元目的     获得校队资格。</w:t>
      </w:r>
    </w:p>
    <w:p w14:paraId="010EC5BB">
      <w:pPr>
        <w:rPr>
          <w:rFonts w:hint="eastAsia"/>
        </w:rPr>
      </w:pPr>
      <w:r>
        <w:rPr>
          <w:rFonts w:hint="eastAsia"/>
        </w:rPr>
        <w:t xml:space="preserve"> 阻碍      青梅让龙傲天认输，青梅男友是校</w:t>
      </w:r>
    </w:p>
    <w:p w14:paraId="3CF7D249">
      <w:pPr>
        <w:rPr>
          <w:rFonts w:hint="eastAsia"/>
        </w:rPr>
      </w:pPr>
      <w:r>
        <w:rPr>
          <w:rFonts w:hint="eastAsia"/>
        </w:rPr>
        <w:t xml:space="preserve">                 队预备队，修为比龙傲天高五层。</w:t>
      </w:r>
    </w:p>
    <w:p w14:paraId="0EDF9F4C">
      <w:pPr>
        <w:rPr>
          <w:rFonts w:hint="eastAsia"/>
        </w:rPr>
      </w:pPr>
      <w:r>
        <w:rPr>
          <w:rFonts w:hint="eastAsia"/>
        </w:rPr>
        <w:t xml:space="preserve"> 行动:      主角骂了青梅，开启金手指，收获</w:t>
      </w:r>
    </w:p>
    <w:p w14:paraId="7006E2B3">
      <w:pPr>
        <w:rPr>
          <w:rFonts w:hint="eastAsia"/>
        </w:rPr>
      </w:pPr>
      <w:r>
        <w:rPr>
          <w:rFonts w:hint="eastAsia"/>
        </w:rPr>
        <w:t xml:space="preserve">                 情绪值，使用金手指功法得到提</w:t>
      </w:r>
    </w:p>
    <w:p w14:paraId="1A8D17EE">
      <w:pPr>
        <w:rPr>
          <w:rFonts w:hint="eastAsia"/>
        </w:rPr>
      </w:pPr>
      <w:r>
        <w:rPr>
          <w:rFonts w:hint="eastAsia"/>
        </w:rPr>
        <w:t xml:space="preserve">                 升。</w:t>
      </w:r>
    </w:p>
    <w:p w14:paraId="099B601E">
      <w:pPr>
        <w:rPr>
          <w:rFonts w:hint="eastAsia"/>
        </w:rPr>
      </w:pPr>
      <w:r>
        <w:rPr>
          <w:rFonts w:hint="eastAsia"/>
        </w:rPr>
        <w:t>编织故事单元结构的时候，要避免一些禁忌的点：涉z，涉h，尽量不要出现孩童，主角带绿毛，异性角色无意义发骚。</w:t>
      </w:r>
    </w:p>
    <w:p w14:paraId="029F2452">
      <w:pPr>
        <w:rPr>
          <w:rFonts w:hint="eastAsia"/>
        </w:rPr>
      </w:pPr>
      <w:r>
        <w:rPr>
          <w:rFonts w:hint="eastAsia"/>
        </w:rPr>
        <w:t>目标一阻碍一行动一小结果一转折一达成把每个点用表格拓展几十个字.再把几十个字的概括拓展为50一500的正文。</w:t>
      </w:r>
    </w:p>
    <w:p w14:paraId="2A3F7436">
      <w:pPr>
        <w:rPr>
          <w:rFonts w:hint="eastAsia"/>
        </w:rPr>
      </w:pPr>
    </w:p>
    <w:p w14:paraId="08E443EA">
      <w:pPr>
        <w:rPr>
          <w:rFonts w:hint="eastAsia"/>
        </w:rPr>
      </w:pPr>
      <w:r>
        <w:rPr>
          <w:rFonts w:hint="eastAsia"/>
        </w:rPr>
        <w:t xml:space="preserve">             设定世界观设定：</w:t>
      </w:r>
    </w:p>
    <w:p w14:paraId="7BB5F948">
      <w:pPr>
        <w:rPr>
          <w:rFonts w:hint="eastAsia"/>
        </w:rPr>
      </w:pPr>
    </w:p>
    <w:p w14:paraId="77D75430">
      <w:pPr>
        <w:rPr>
          <w:rFonts w:hint="eastAsia"/>
        </w:rPr>
      </w:pPr>
      <w:r>
        <w:rPr>
          <w:rFonts w:hint="eastAsia"/>
        </w:rPr>
        <w:t>1，尽可能用常见的世界观，在此基础上进行微创新。</w:t>
      </w:r>
    </w:p>
    <w:p w14:paraId="1C575DA4">
      <w:pPr>
        <w:rPr>
          <w:rFonts w:hint="eastAsia"/>
        </w:rPr>
      </w:pPr>
      <w:r>
        <w:rPr>
          <w:rFonts w:hint="eastAsia"/>
        </w:rPr>
        <w:t xml:space="preserve"> 玄幻仙侠，都市高武。</w:t>
      </w:r>
    </w:p>
    <w:p w14:paraId="431EF511">
      <w:pPr>
        <w:rPr>
          <w:rFonts w:hint="eastAsia"/>
        </w:rPr>
      </w:pPr>
      <w:r>
        <w:rPr>
          <w:rFonts w:hint="eastAsia"/>
        </w:rPr>
        <w:t xml:space="preserve"> 建议，把同类型对标书，先看十本，然后用表格将他们的设定提取出来。</w:t>
      </w:r>
    </w:p>
    <w:p w14:paraId="4890664B">
      <w:pPr>
        <w:rPr>
          <w:rFonts w:hint="eastAsia"/>
        </w:rPr>
      </w:pPr>
      <w:r>
        <w:rPr>
          <w:rFonts w:hint="eastAsia"/>
        </w:rPr>
        <w:t xml:space="preserve"> 介绍设定的时候，尽可能不用大段旁白叙述，而是随着事件带出。</w:t>
      </w:r>
    </w:p>
    <w:p w14:paraId="098420F4">
      <w:pPr>
        <w:rPr>
          <w:rFonts w:hint="eastAsia"/>
        </w:rPr>
      </w:pPr>
      <w:r>
        <w:rPr>
          <w:rFonts w:hint="eastAsia"/>
        </w:rPr>
        <w:t>2. 设定种类</w:t>
      </w:r>
    </w:p>
    <w:p w14:paraId="17043081">
      <w:r>
        <w:rPr>
          <w:rFonts w:hint="eastAsia"/>
        </w:rPr>
        <w:t xml:space="preserve"> 故事的社会背景，特殊地形，经济体系，地图阶层，修炼体系。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227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2026-04-25T16:01:11Z</dcterms:created>
  <dc:creator>25109</dc:creator>
  <cp:lastModifiedBy>林林</cp:lastModifiedBy>
  <dcterms:modified xsi:type="dcterms:W3CDTF">2026-04-25T16:01:15Z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7BA01B0F9FB246B99A6EE8EC3B1ACBCD_12</vt:lpwstr>
  </property>
</Properties>
</file>