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按照给出的Bridge设计模式构建类图</w:t>
      </w:r>
    </w:p>
    <w:p>
      <w:r>
        <w:drawing>
          <wp:inline distT="0" distB="0" distL="0" distR="0">
            <wp:extent cx="3674110" cy="198183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pacing w:before="210" w:beforeAutospacing="0" w:after="137" w:afterAutospacing="0" w:line="1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按照以下给出的要求，扩展类图，并生成代码框架，实现代码，测试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  <w:lang w:eastAsia="zh-CN"/>
        </w:rP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(1)添加一个飞翔的行为的实现类UnableFly，实现fly接口方法：扑腾几下飞不起来；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(2)添加游泳的行为SwimBehavior接口，两个实现类AbleSwim，实现swim接口方法：鱼翔浅底；UnableSwim实现类实现swim接口方法：扑腾几下就淹死了：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(3)添加两个具体类：老鹰Eagle和企鹅Penguin，并实现相应代码，即构造函数和display抽象方法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(4)使用Client类，测试以上代码</w:t>
      </w:r>
    </w:p>
    <w:p>
      <w:r>
        <w:drawing>
          <wp:inline distT="0" distB="0" distL="0" distR="0">
            <wp:extent cx="4603115" cy="29095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测试结果</w:t>
      </w:r>
      <w:r>
        <w:rPr>
          <w:rFonts w:hint="eastAsia"/>
          <w:lang w:val="en-US" w:eastAsia="zh-CN"/>
        </w:rPr>
        <w:t>如下</w:t>
      </w:r>
      <w:r>
        <w:rPr>
          <w:rFonts w:hint="eastAsia"/>
        </w:rPr>
        <w:t>：</w:t>
      </w:r>
    </w:p>
    <w:p>
      <w:r>
        <w:drawing>
          <wp:inline distT="0" distB="0" distL="114300" distR="114300">
            <wp:extent cx="2857500" cy="1431290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以下</w:t>
      </w:r>
      <w:r>
        <w:rPr>
          <w:rFonts w:hint="eastAsia"/>
        </w:rPr>
        <w:t>需求设计符合面向对象设计原则的U</w:t>
      </w:r>
      <w:r>
        <w:t>ML</w:t>
      </w:r>
      <w:r>
        <w:rPr>
          <w:rFonts w:hint="eastAsia"/>
        </w:rPr>
        <w:t>类图并实现代码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假如我们正在开发一个酒店预订系统，针对不同的用户，我们需要计算出不同的房价。比如，普通用户是全价，金卡是 8 折，银卡是 9 折。</w:t>
      </w:r>
    </w:p>
    <w:p>
      <w:r>
        <w:drawing>
          <wp:inline distT="0" distB="0" distL="0" distR="0">
            <wp:extent cx="5274310" cy="5269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3096895" cy="1386840"/>
            <wp:effectExtent l="0" t="0" r="127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0D096"/>
    <w:multiLevelType w:val="singleLevel"/>
    <w:tmpl w:val="D920D09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TMyYzUzMzJkMGFhZGYwYzYzNzVhYTU4ZDM2YzYyZTgifQ=="/>
  </w:docVars>
  <w:rsids>
    <w:rsidRoot w:val="003A5F30"/>
    <w:rsid w:val="000D14C4"/>
    <w:rsid w:val="003A5F30"/>
    <w:rsid w:val="00451B25"/>
    <w:rsid w:val="00615C4E"/>
    <w:rsid w:val="0073471D"/>
    <w:rsid w:val="0085711B"/>
    <w:rsid w:val="00C64BDE"/>
    <w:rsid w:val="00CD4689"/>
    <w:rsid w:val="00EC47B4"/>
    <w:rsid w:val="50C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</Words>
  <Characters>81</Characters>
  <Lines>1</Lines>
  <Paragraphs>1</Paragraphs>
  <TotalTime>0</TotalTime>
  <ScaleCrop>false</ScaleCrop>
  <LinksUpToDate>false</LinksUpToDate>
  <CharactersWithSpaces>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2022-12-11T11:54:00Z</dcterms:created>
  <dc:creator>z j</dc:creator>
  <cp:lastModifiedBy>倾</cp:lastModifiedBy>
  <dcterms:modified xsi:type="dcterms:W3CDTF">2022-12-18T11:34:35Z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554AF55E8B3D40CBA96A1EF1B012DA06</vt:lpwstr>
  </property>
</Properties>
</file>