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>n el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4DEE14F4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42E68428" w:rsidR="007E3009" w:rsidRPr="007E3009" w:rsidRDefault="004159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68C52E" wp14:editId="14526EE3">
                                  <wp:extent cx="6809105" cy="3600450"/>
                                  <wp:effectExtent l="0" t="0" r="0" b="0"/>
                                  <wp:docPr id="191121475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21475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42E68428" w:rsidR="007E3009" w:rsidRPr="007E3009" w:rsidRDefault="0041592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68C52E" wp14:editId="14526EE3">
                            <wp:extent cx="6809105" cy="3600450"/>
                            <wp:effectExtent l="0" t="0" r="0" b="0"/>
                            <wp:docPr id="191121475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21475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0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3" w:name="_Hlk157096908"/>
      <w:bookmarkStart w:id="4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3"/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bookmarkEnd w:id="4"/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6F4273E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99727A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63BF4C04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CD429E4" w14:textId="3257F402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7338C4F1" w14:textId="63E8580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63869FFF" w14:textId="77777777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6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6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A115E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A115E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5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EC02DC" w14:textId="77777777" w:rsidR="00697F38" w:rsidRDefault="00697F38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7" w:name="_Hlk157097153"/>
      <w:bookmarkStart w:id="8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bookmarkEnd w:id="7"/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9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9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10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RFrontera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10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AC0926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AC0926">
        <w:rPr>
          <w:rFonts w:ascii="Arial" w:hAnsi="Arial" w:cs="Arial"/>
          <w:spacing w:val="-1"/>
        </w:rPr>
        <w:t>E</w:t>
      </w:r>
      <w:r w:rsidR="00554233" w:rsidRPr="00AC0926">
        <w:rPr>
          <w:rFonts w:ascii="Arial" w:hAnsi="Arial" w:cs="Arial"/>
          <w:spacing w:val="-1"/>
        </w:rPr>
        <w:t>jecuta</w:t>
      </w:r>
      <w:r w:rsidR="00554233" w:rsidRPr="00AC0926">
        <w:rPr>
          <w:rFonts w:ascii="Arial" w:hAnsi="Arial" w:cs="Arial"/>
          <w:spacing w:val="14"/>
        </w:rPr>
        <w:t xml:space="preserve"> </w:t>
      </w:r>
      <w:r w:rsidR="00697F38" w:rsidRPr="00AC0926">
        <w:rPr>
          <w:rFonts w:ascii="Arial" w:hAnsi="Arial" w:cs="Arial"/>
          <w:spacing w:val="14"/>
        </w:rPr>
        <w:t xml:space="preserve">los siguientes </w:t>
      </w:r>
      <w:r w:rsidR="00554233" w:rsidRPr="00AC0926">
        <w:rPr>
          <w:rFonts w:ascii="Arial" w:hAnsi="Arial" w:cs="Arial"/>
          <w:b/>
          <w:iCs/>
        </w:rPr>
        <w:t>ping</w:t>
      </w:r>
      <w:r w:rsidR="00697F38" w:rsidRPr="00AC0926">
        <w:rPr>
          <w:rFonts w:ascii="Arial" w:hAnsi="Arial" w:cs="Arial"/>
          <w:b/>
          <w:iCs/>
        </w:rPr>
        <w:t>s.</w:t>
      </w:r>
      <w:r w:rsidR="00554233" w:rsidRPr="00AC0926">
        <w:rPr>
          <w:rFonts w:ascii="Arial" w:hAnsi="Arial" w:cs="Arial"/>
          <w:b/>
          <w:i/>
          <w:spacing w:val="14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bCs/>
        </w:rPr>
        <w:t>pings</w:t>
      </w:r>
      <w:r w:rsidR="00927000" w:rsidRPr="00AC0926">
        <w:rPr>
          <w:rFonts w:ascii="Arial" w:hAnsi="Arial" w:cs="Arial"/>
        </w:rPr>
        <w:t xml:space="preserve"> son exitosos</w:t>
      </w:r>
      <w:r w:rsidR="00554233" w:rsidRPr="00AC0926">
        <w:rPr>
          <w:rFonts w:ascii="Arial" w:hAnsi="Arial" w:cs="Arial"/>
          <w:spacing w:val="-1"/>
        </w:rPr>
        <w:t>,</w:t>
      </w:r>
      <w:r w:rsidR="00554233" w:rsidRPr="00AC0926">
        <w:rPr>
          <w:rFonts w:ascii="Arial" w:hAnsi="Arial" w:cs="Arial"/>
          <w:spacing w:val="48"/>
        </w:rPr>
        <w:t xml:space="preserve"> </w:t>
      </w:r>
      <w:r w:rsidR="00554233" w:rsidRPr="00AC0926">
        <w:rPr>
          <w:rFonts w:ascii="Arial" w:hAnsi="Arial" w:cs="Arial"/>
          <w:spacing w:val="-1"/>
        </w:rPr>
        <w:t>tu</w:t>
      </w:r>
      <w:r w:rsidR="00554233" w:rsidRPr="00AC0926">
        <w:rPr>
          <w:rFonts w:ascii="Arial" w:hAnsi="Arial" w:cs="Arial"/>
          <w:spacing w:val="71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697F38" w:rsidRPr="00AC0926">
        <w:rPr>
          <w:rFonts w:ascii="Arial" w:hAnsi="Arial" w:cs="Arial"/>
          <w:spacing w:val="1"/>
        </w:rPr>
        <w:t>es</w:t>
      </w:r>
      <w:r w:rsidR="00554233" w:rsidRPr="00AC0926">
        <w:rPr>
          <w:rFonts w:ascii="Arial" w:hAnsi="Arial" w:cs="Arial"/>
          <w:spacing w:val="-1"/>
        </w:rPr>
        <w:t xml:space="preserve"> 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  <w:spacing w:val="2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la </w:t>
      </w:r>
      <w:r w:rsidR="00554233" w:rsidRPr="00AC0926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AC0926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AC0926">
              <w:rPr>
                <w:rFonts w:ascii="Arial" w:hAnsi="Arial" w:cs="Arial"/>
              </w:rPr>
              <w:t>(Fail / Success)</w:t>
            </w:r>
          </w:p>
        </w:tc>
      </w:tr>
      <w:tr w:rsidR="003942A1" w:rsidRPr="00AC0926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697F38" w:rsidRPr="00AC0926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AC0926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PVenta</w:t>
            </w:r>
          </w:p>
        </w:tc>
        <w:tc>
          <w:tcPr>
            <w:tcW w:w="2891" w:type="dxa"/>
            <w:vAlign w:val="center"/>
          </w:tcPr>
          <w:p w14:paraId="1160B2A4" w14:textId="38AE81C2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77777777" w:rsidR="003942A1" w:rsidRPr="00AC0926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Telnet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SUsers</w:t>
      </w:r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Utiliza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password</w:t>
      </w:r>
      <w:r w:rsidR="00554233" w:rsidRPr="00AC0926">
        <w:rPr>
          <w:rFonts w:ascii="Arial" w:hAnsi="Arial" w:cs="Arial"/>
          <w:spacing w:val="42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cisco</w:t>
      </w:r>
      <w:r w:rsidR="00554233" w:rsidRPr="00AC0926">
        <w:rPr>
          <w:rFonts w:ascii="Arial" w:hAnsi="Arial" w:cs="Arial"/>
          <w:b/>
          <w:spacing w:val="45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36"/>
        </w:rPr>
        <w:t xml:space="preserve"> </w:t>
      </w:r>
      <w:r w:rsidR="00554233" w:rsidRPr="00AC0926">
        <w:rPr>
          <w:rFonts w:ascii="Arial" w:hAnsi="Arial" w:cs="Arial"/>
          <w:b/>
        </w:rPr>
        <w:t>class</w:t>
      </w:r>
      <w:r w:rsidR="00554233" w:rsidRPr="00AC0926">
        <w:rPr>
          <w:rFonts w:ascii="Arial" w:hAnsi="Arial" w:cs="Arial"/>
          <w:b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para</w:t>
      </w:r>
      <w:r w:rsidR="00554233" w:rsidRPr="00AC0926">
        <w:rPr>
          <w:rFonts w:ascii="Arial" w:hAnsi="Arial" w:cs="Arial"/>
          <w:spacing w:val="38"/>
        </w:rPr>
        <w:t xml:space="preserve"> </w:t>
      </w:r>
      <w:r w:rsidR="00554233" w:rsidRPr="00AC0926">
        <w:rPr>
          <w:rFonts w:ascii="Arial" w:hAnsi="Arial" w:cs="Arial"/>
          <w:spacing w:val="-1"/>
        </w:rPr>
        <w:t>acceder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modo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de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del</w:t>
      </w:r>
      <w:r w:rsidR="00554233" w:rsidRPr="00AC0926">
        <w:rPr>
          <w:rFonts w:ascii="Arial" w:hAnsi="Arial" w:cs="Arial"/>
          <w:spacing w:val="44"/>
        </w:rPr>
        <w:t xml:space="preserve"> </w:t>
      </w:r>
      <w:r w:rsidR="00554233" w:rsidRPr="00AC0926">
        <w:rPr>
          <w:rFonts w:ascii="Arial" w:hAnsi="Arial" w:cs="Arial"/>
          <w:spacing w:val="-1"/>
        </w:rPr>
        <w:t>switch.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</w:t>
      </w:r>
      <w:r w:rsidR="00927000" w:rsidRPr="00AC0926">
        <w:rPr>
          <w:rFonts w:ascii="Arial" w:hAnsi="Arial" w:cs="Arial"/>
          <w:b/>
          <w:spacing w:val="-1"/>
        </w:rPr>
        <w:t>ts</w:t>
      </w:r>
      <w:r w:rsidR="00554233" w:rsidRPr="00AC0926">
        <w:rPr>
          <w:rFonts w:ascii="Arial" w:hAnsi="Arial" w:cs="Arial"/>
          <w:b/>
        </w:rPr>
        <w:t xml:space="preserve"> </w:t>
      </w:r>
      <w:r w:rsidR="00554233" w:rsidRPr="00AC0926">
        <w:rPr>
          <w:rFonts w:ascii="Arial" w:hAnsi="Arial" w:cs="Arial"/>
          <w:spacing w:val="-1"/>
        </w:rPr>
        <w:t>s</w:t>
      </w:r>
      <w:r w:rsidR="00927000" w:rsidRPr="00AC0926">
        <w:rPr>
          <w:rFonts w:ascii="Arial" w:hAnsi="Arial" w:cs="Arial"/>
          <w:spacing w:val="-1"/>
        </w:rPr>
        <w:t>on exitosos,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-1"/>
        </w:rPr>
        <w:t xml:space="preserve"> configuración</w:t>
      </w:r>
      <w:r w:rsidR="00554233" w:rsidRPr="00AC0926">
        <w:rPr>
          <w:rFonts w:ascii="Arial" w:hAnsi="Arial" w:cs="Arial"/>
        </w:rPr>
        <w:t xml:space="preserve"> está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  <w:spacing w:val="-1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AC0926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AC0926">
              <w:rPr>
                <w:rFonts w:ascii="Arial" w:hAnsi="Arial" w:cs="Arial"/>
              </w:rPr>
              <w:t>(Fail / Success)</w:t>
            </w:r>
          </w:p>
        </w:tc>
      </w:tr>
      <w:tr w:rsidR="00697F38" w:rsidRPr="00AC0926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vAlign w:val="center"/>
          </w:tcPr>
          <w:p w14:paraId="0C5CF45C" w14:textId="7F9BDD5E" w:rsidR="00697F38" w:rsidRPr="00AC0926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AC0926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B33EBB7" w14:textId="77777777" w:rsidR="003942A1" w:rsidRPr="00AC0926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AC0926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b/>
        </w:rPr>
        <w:t>C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</w:t>
      </w:r>
      <w:r w:rsidR="003942A1"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</w:rPr>
        <w:t>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="00697F38"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r w:rsidRPr="00AC0926">
        <w:rPr>
          <w:rFonts w:ascii="Arial" w:hAnsi="Arial" w:cs="Arial"/>
          <w:b/>
          <w:spacing w:val="-1"/>
        </w:rPr>
        <w:t>ServidorLocal</w:t>
      </w:r>
      <w:r w:rsidRPr="00AC0926">
        <w:rPr>
          <w:rFonts w:ascii="Arial" w:hAnsi="Arial" w:cs="Arial"/>
          <w:b/>
          <w:spacing w:val="36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4"/>
        </w:rPr>
        <w:t xml:space="preserve"> </w:t>
      </w:r>
      <w:r w:rsidRPr="00AC0926">
        <w:rPr>
          <w:rFonts w:ascii="Arial" w:hAnsi="Arial" w:cs="Arial"/>
          <w:spacing w:val="-1"/>
        </w:rPr>
        <w:t>utiliza</w:t>
      </w:r>
      <w:r w:rsidR="00B56E32" w:rsidRPr="00AC0926">
        <w:rPr>
          <w:rFonts w:ascii="Arial" w:hAnsi="Arial" w:cs="Arial"/>
          <w:spacing w:val="-1"/>
        </w:rPr>
        <w:t>ndo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spacing w:val="-2"/>
        </w:rPr>
        <w:t>IP</w:t>
      </w:r>
      <w:r w:rsidRPr="00AC0926">
        <w:rPr>
          <w:rFonts w:ascii="Arial" w:hAnsi="Arial" w:cs="Arial"/>
          <w:spacing w:val="34"/>
        </w:rPr>
        <w:t xml:space="preserve"> </w:t>
      </w:r>
      <w:r w:rsidRPr="00AC0926">
        <w:rPr>
          <w:rFonts w:ascii="Arial" w:hAnsi="Arial" w:cs="Arial"/>
          <w:spacing w:val="1"/>
        </w:rPr>
        <w:t>de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b/>
          <w:bCs/>
        </w:rPr>
        <w:t>cámara</w:t>
      </w:r>
      <w:r w:rsidRPr="00AC0926">
        <w:rPr>
          <w:rFonts w:ascii="Arial" w:hAnsi="Arial" w:cs="Arial"/>
          <w:spacing w:val="31"/>
        </w:rPr>
        <w:t xml:space="preserve"> </w:t>
      </w:r>
      <w:r w:rsidR="00B56E32" w:rsidRPr="00AC0926">
        <w:rPr>
          <w:rFonts w:ascii="Arial" w:hAnsi="Arial" w:cs="Arial"/>
        </w:rPr>
        <w:t xml:space="preserve">accede al </w:t>
      </w:r>
      <w:r w:rsidRPr="00AC0926">
        <w:rPr>
          <w:rFonts w:ascii="Arial" w:hAnsi="Arial" w:cs="Arial"/>
        </w:rPr>
        <w:t>servidor</w:t>
      </w:r>
      <w:r w:rsidR="00B56E32" w:rsidRPr="00AC0926">
        <w:rPr>
          <w:rFonts w:ascii="Arial" w:hAnsi="Arial" w:cs="Arial"/>
        </w:rPr>
        <w:t xml:space="preserve"> de l</w:t>
      </w:r>
      <w:r w:rsidR="00927000" w:rsidRPr="00AC0926">
        <w:rPr>
          <w:rFonts w:ascii="Arial" w:hAnsi="Arial" w:cs="Arial"/>
        </w:rPr>
        <w:t xml:space="preserve">a </w:t>
      </w:r>
      <w:r w:rsidR="00927000" w:rsidRPr="00AC0926">
        <w:rPr>
          <w:rFonts w:ascii="Arial" w:hAnsi="Arial" w:cs="Arial"/>
          <w:b/>
          <w:bCs/>
        </w:rPr>
        <w:t>C</w:t>
      </w:r>
      <w:r w:rsidRPr="00AC0926">
        <w:rPr>
          <w:rFonts w:ascii="Arial" w:hAnsi="Arial" w:cs="Arial"/>
          <w:b/>
          <w:bCs/>
          <w:spacing w:val="-1"/>
        </w:rPr>
        <w:t>á</w:t>
      </w:r>
      <w:r w:rsidRPr="00AC0926">
        <w:rPr>
          <w:rFonts w:ascii="Arial" w:hAnsi="Arial" w:cs="Arial"/>
          <w:b/>
          <w:spacing w:val="-1"/>
        </w:rPr>
        <w:t>maraWEB</w:t>
      </w:r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acceso</w:t>
      </w:r>
      <w:r w:rsidR="00927000" w:rsidRPr="00AC0926">
        <w:rPr>
          <w:rFonts w:ascii="Arial" w:hAnsi="Arial" w:cs="Arial"/>
          <w:spacing w:val="-1"/>
        </w:rPr>
        <w:t xml:space="preserve"> </w:t>
      </w:r>
      <w:r w:rsidR="00927000"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</w:t>
      </w:r>
      <w:r w:rsidR="00B56E32" w:rsidRPr="00AC0926">
        <w:rPr>
          <w:rFonts w:ascii="Arial" w:hAnsi="Arial" w:cs="Arial"/>
          <w:spacing w:val="-1"/>
        </w:rPr>
        <w:t xml:space="preserve"> </w:t>
      </w:r>
      <w:r w:rsidRPr="00AC0926">
        <w:rPr>
          <w:rFonts w:ascii="Arial" w:hAnsi="Arial" w:cs="Arial"/>
          <w:spacing w:val="-1"/>
        </w:rPr>
        <w:t>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415929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 w:rsidR="00927000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 Browser </w:t>
            </w:r>
            <w:r w:rsidR="00400ADB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="00400ADB"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00ADB" w:rsidRPr="00AC0926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AC0926">
              <w:rPr>
                <w:rFonts w:ascii="Arial" w:hAnsi="Arial" w:cs="Arial"/>
                <w:b/>
                <w:bCs/>
                <w:color w:val="00000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00ADB" w:rsidRPr="00AC0926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CámaraW</w:t>
            </w:r>
            <w:r w:rsidR="00B56E32" w:rsidRPr="00AC0926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B56E32" w:rsidRPr="00AC0926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8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8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E162" w14:textId="77777777" w:rsidR="008E13E5" w:rsidRDefault="008E13E5">
      <w:r>
        <w:separator/>
      </w:r>
    </w:p>
  </w:endnote>
  <w:endnote w:type="continuationSeparator" w:id="0">
    <w:p w14:paraId="20CBDCEF" w14:textId="77777777" w:rsidR="008E13E5" w:rsidRDefault="008E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23E2" w14:textId="77777777" w:rsidR="008E13E5" w:rsidRDefault="008E13E5">
      <w:r>
        <w:separator/>
      </w:r>
    </w:p>
  </w:footnote>
  <w:footnote w:type="continuationSeparator" w:id="0">
    <w:p w14:paraId="1F952EDA" w14:textId="77777777" w:rsidR="008E13E5" w:rsidRDefault="008E1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24F06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15929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57FFA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E13E5"/>
    <w:rsid w:val="008F36A1"/>
    <w:rsid w:val="00927000"/>
    <w:rsid w:val="0099727A"/>
    <w:rsid w:val="009A6C46"/>
    <w:rsid w:val="009C3E3E"/>
    <w:rsid w:val="00A115E0"/>
    <w:rsid w:val="00A24C47"/>
    <w:rsid w:val="00A61CFC"/>
    <w:rsid w:val="00A67B03"/>
    <w:rsid w:val="00AC0926"/>
    <w:rsid w:val="00AE6C70"/>
    <w:rsid w:val="00B01220"/>
    <w:rsid w:val="00B33E6F"/>
    <w:rsid w:val="00B56E32"/>
    <w:rsid w:val="00B649BA"/>
    <w:rsid w:val="00BE4D42"/>
    <w:rsid w:val="00C1441B"/>
    <w:rsid w:val="00C41527"/>
    <w:rsid w:val="00C7015A"/>
    <w:rsid w:val="00D1558F"/>
    <w:rsid w:val="00D23DE9"/>
    <w:rsid w:val="00D575F6"/>
    <w:rsid w:val="00D61940"/>
    <w:rsid w:val="00D61CEF"/>
    <w:rsid w:val="00D7092C"/>
    <w:rsid w:val="00DB4DB0"/>
    <w:rsid w:val="00DD5D6F"/>
    <w:rsid w:val="00DE2810"/>
    <w:rsid w:val="00DF3990"/>
    <w:rsid w:val="00E453F3"/>
    <w:rsid w:val="00E66C94"/>
    <w:rsid w:val="00E72129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1062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cp:lastPrinted>2023-11-13T16:56:00Z</cp:lastPrinted>
  <dcterms:created xsi:type="dcterms:W3CDTF">2024-01-26T18:14:00Z</dcterms:created>
  <dcterms:modified xsi:type="dcterms:W3CDTF">2024-01-29T23:36:00Z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