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DBBA0" w14:textId="0967E659" w:rsidR="00655700" w:rsidRDefault="00655700" w:rsidP="0065570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700">
        <w:rPr>
          <w:rFonts w:ascii="Arial" w:hAnsi="Arial" w:cs="Arial"/>
          <w:b/>
          <w:bCs/>
          <w:sz w:val="24"/>
          <w:szCs w:val="24"/>
        </w:rPr>
        <w:t>Tabla de direccionamiento</w:t>
      </w:r>
    </w:p>
    <w:p w14:paraId="71FCA7B1" w14:textId="77777777" w:rsidR="00655700" w:rsidRPr="00655700" w:rsidRDefault="00655700" w:rsidP="00655700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1701"/>
        <w:gridCol w:w="1946"/>
        <w:gridCol w:w="2409"/>
        <w:gridCol w:w="2410"/>
      </w:tblGrid>
      <w:tr w:rsidR="00A373A2" w:rsidRPr="002915F0" w14:paraId="2E454034" w14:textId="77777777" w:rsidTr="002915F0">
        <w:trPr>
          <w:cantSplit/>
          <w:jc w:val="center"/>
        </w:trPr>
        <w:tc>
          <w:tcPr>
            <w:tcW w:w="2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58B416D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Dispositivo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59A16E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Interfaz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B92C097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IP Address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7F35392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Prefijo de red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CD9E579" w14:textId="77777777" w:rsidR="00A373A2" w:rsidRPr="002915F0" w:rsidRDefault="00A373A2" w:rsidP="008F3783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Default Gateway</w:t>
            </w:r>
          </w:p>
        </w:tc>
      </w:tr>
      <w:tr w:rsidR="002915F0" w:rsidRPr="00862E2E" w14:paraId="64490EF7" w14:textId="77777777" w:rsidTr="002915F0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1FF3FF3A" w14:textId="77777777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Router</w:t>
            </w:r>
          </w:p>
          <w:p w14:paraId="6E9305D2" w14:textId="77777777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R-OficinasNorte</w:t>
            </w:r>
          </w:p>
        </w:tc>
        <w:tc>
          <w:tcPr>
            <w:tcW w:w="1701" w:type="dxa"/>
            <w:shd w:val="clear" w:color="auto" w:fill="FFFF99"/>
            <w:vAlign w:val="center"/>
          </w:tcPr>
          <w:p w14:paraId="19533A82" w14:textId="77777777" w:rsidR="00531821" w:rsidRPr="002915F0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G0/1.789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28F85263" w14:textId="77777777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597D6C8A" w14:textId="7EDB2ADA" w:rsidR="0053182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3BB9DC66" w14:textId="77777777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2915F0" w:rsidRPr="00862E2E" w14:paraId="071D4CC4" w14:textId="77777777" w:rsidTr="002915F0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61D018BB" w14:textId="77777777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0751B992" w14:textId="7B4D4BC2" w:rsidR="00531821" w:rsidRPr="002915F0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6548BE46" w14:textId="66AF74D2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</w:t>
            </w:r>
            <w:r>
              <w:rPr>
                <w:rFonts w:cs="Arial"/>
                <w:lang w:val="es-MX"/>
              </w:rPr>
              <w:t>191.254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32B87206" w14:textId="3907F8CA" w:rsidR="0053182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/24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68FB2DEA" w14:textId="77197F35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</w:rPr>
              <w:t>NA</w:t>
            </w:r>
          </w:p>
        </w:tc>
      </w:tr>
      <w:tr w:rsidR="002915F0" w:rsidRPr="00862E2E" w14:paraId="659CEAD6" w14:textId="77777777" w:rsidTr="002915F0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2588403E" w14:textId="25095E1A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77155EF7" w14:textId="5F604BC2" w:rsidR="00531821" w:rsidRPr="002915F0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G0/1.101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09E91EC6" w14:textId="562935D4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</w:t>
            </w:r>
            <w:r>
              <w:rPr>
                <w:rFonts w:cs="Arial"/>
                <w:lang w:val="es-MX"/>
              </w:rPr>
              <w:t>83.190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4F4E3AEA" w14:textId="01E02026" w:rsidR="0053182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07370A90" w14:textId="035BFEDE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2915F0" w:rsidRPr="00862E2E" w14:paraId="3F2E7F23" w14:textId="77777777" w:rsidTr="002915F0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4FE9FA3E" w14:textId="77777777" w:rsidR="00531821" w:rsidRPr="002915F0" w:rsidRDefault="0053182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5E3208F1" w14:textId="4B499643" w:rsidR="00531821" w:rsidRPr="002915F0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S0/0/0 (DCE)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408DFF62" w14:textId="01577ADE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</w:t>
            </w:r>
            <w:r w:rsidR="00766E2A">
              <w:rPr>
                <w:rFonts w:cs="Arial"/>
                <w:lang w:val="es-MX"/>
              </w:rPr>
              <w:t>7</w:t>
            </w:r>
            <w:r>
              <w:rPr>
                <w:rFonts w:cs="Arial"/>
                <w:lang w:val="es-MX"/>
              </w:rPr>
              <w:t>.85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228B39C8" w14:textId="3B31F1A4" w:rsidR="008F3783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/30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523465B4" w14:textId="740B052B" w:rsidR="00531821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A373A2" w:rsidRPr="00862E2E" w14:paraId="1D807D73" w14:textId="77777777" w:rsidTr="002915F0">
        <w:trPr>
          <w:cantSplit/>
          <w:jc w:val="center"/>
        </w:trPr>
        <w:tc>
          <w:tcPr>
            <w:tcW w:w="2446" w:type="dxa"/>
            <w:vAlign w:val="center"/>
          </w:tcPr>
          <w:p w14:paraId="45CC5320" w14:textId="77777777" w:rsidR="00A373A2" w:rsidRPr="002915F0" w:rsidRDefault="00A373A2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4A9DC9D7" w14:textId="686B359D" w:rsidR="00A373A2" w:rsidRPr="002915F0" w:rsidRDefault="00A373A2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S-Distribución</w:t>
            </w:r>
            <w:r w:rsidR="003E3351" w:rsidRPr="002915F0">
              <w:rPr>
                <w:rFonts w:cs="Arial"/>
                <w:b/>
                <w:sz w:val="22"/>
                <w:szCs w:val="22"/>
              </w:rPr>
              <w:t>2</w:t>
            </w:r>
          </w:p>
        </w:tc>
        <w:tc>
          <w:tcPr>
            <w:tcW w:w="1701" w:type="dxa"/>
            <w:vAlign w:val="center"/>
          </w:tcPr>
          <w:p w14:paraId="2255276E" w14:textId="6F8A87C4" w:rsidR="00A373A2" w:rsidRPr="002915F0" w:rsidRDefault="00A373A2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3E3351" w:rsidRPr="002915F0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1946" w:type="dxa"/>
            <w:vAlign w:val="center"/>
          </w:tcPr>
          <w:p w14:paraId="37D67723" w14:textId="5A0C9C67" w:rsidR="00A373A2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</w:t>
            </w:r>
            <w:r w:rsidR="00531821">
              <w:rPr>
                <w:rFonts w:cs="Arial"/>
                <w:lang w:val="es-MX"/>
              </w:rPr>
              <w:t>1</w:t>
            </w:r>
          </w:p>
        </w:tc>
        <w:tc>
          <w:tcPr>
            <w:tcW w:w="2409" w:type="dxa"/>
            <w:vAlign w:val="center"/>
          </w:tcPr>
          <w:p w14:paraId="39A53AD4" w14:textId="0E3DFF37" w:rsidR="00A373A2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vAlign w:val="center"/>
          </w:tcPr>
          <w:p w14:paraId="12CEAAF0" w14:textId="0B49D86E" w:rsidR="00A373A2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3E3351" w:rsidRPr="00862E2E" w14:paraId="23B8DC21" w14:textId="77777777" w:rsidTr="002915F0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65596A75" w14:textId="77777777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325607DC" w14:textId="77874A96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</w:t>
            </w:r>
            <w:proofErr w:type="spellStart"/>
            <w:r w:rsidRPr="002915F0">
              <w:rPr>
                <w:rFonts w:cs="Arial"/>
                <w:b/>
                <w:sz w:val="22"/>
                <w:szCs w:val="22"/>
              </w:rPr>
              <w:t>Dise</w:t>
            </w:r>
            <w:r w:rsidR="002606A5">
              <w:rPr>
                <w:rFonts w:cs="Arial"/>
                <w:b/>
                <w:sz w:val="22"/>
                <w:szCs w:val="22"/>
              </w:rPr>
              <w:t>n</w:t>
            </w:r>
            <w:r w:rsidRPr="002915F0">
              <w:rPr>
                <w:rFonts w:cs="Arial"/>
                <w:b/>
                <w:sz w:val="22"/>
                <w:szCs w:val="22"/>
              </w:rPr>
              <w:t>oNorte</w:t>
            </w:r>
            <w:proofErr w:type="spellEnd"/>
          </w:p>
        </w:tc>
        <w:tc>
          <w:tcPr>
            <w:tcW w:w="1701" w:type="dxa"/>
            <w:shd w:val="clear" w:color="auto" w:fill="CC66FF"/>
            <w:vAlign w:val="center"/>
          </w:tcPr>
          <w:p w14:paraId="29785858" w14:textId="4B394015" w:rsidR="003E3351" w:rsidRPr="002915F0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DB53FD" w:rsidRPr="002915F0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1946" w:type="dxa"/>
            <w:shd w:val="clear" w:color="auto" w:fill="CC66FF"/>
            <w:vAlign w:val="center"/>
          </w:tcPr>
          <w:p w14:paraId="08E1DE25" w14:textId="59A6B95E" w:rsidR="003E3351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</w:t>
            </w:r>
            <w:r>
              <w:rPr>
                <w:rFonts w:cs="Arial"/>
                <w:lang w:val="es-MX"/>
              </w:rPr>
              <w:t>2</w:t>
            </w:r>
          </w:p>
        </w:tc>
        <w:tc>
          <w:tcPr>
            <w:tcW w:w="2409" w:type="dxa"/>
            <w:shd w:val="clear" w:color="auto" w:fill="CC66FF"/>
            <w:vAlign w:val="center"/>
          </w:tcPr>
          <w:p w14:paraId="5C13F16E" w14:textId="664A5216" w:rsidR="003E335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0421E773" w14:textId="2B009F59" w:rsidR="003E3351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DB53FD" w:rsidRPr="00862E2E" w14:paraId="17A08BA5" w14:textId="77777777" w:rsidTr="002915F0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6183FA88" w14:textId="03611BB6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PC9</w:t>
            </w:r>
          </w:p>
        </w:tc>
        <w:tc>
          <w:tcPr>
            <w:tcW w:w="1701" w:type="dxa"/>
            <w:shd w:val="clear" w:color="auto" w:fill="CC66FF"/>
            <w:vAlign w:val="center"/>
          </w:tcPr>
          <w:p w14:paraId="1F2F1724" w14:textId="7F12510B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CC66FF"/>
            <w:vAlign w:val="center"/>
          </w:tcPr>
          <w:p w14:paraId="6C9778DF" w14:textId="42251C8B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CC66FF"/>
            <w:vAlign w:val="center"/>
          </w:tcPr>
          <w:p w14:paraId="0A04F714" w14:textId="78E17C16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7B877BAD" w14:textId="54F992A8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DB53FD" w:rsidRPr="00862E2E" w14:paraId="090437C0" w14:textId="77777777" w:rsidTr="002915F0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1D4D73B1" w14:textId="2F8D5988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</w:t>
            </w:r>
            <w:r w:rsidRPr="002915F0">
              <w:rPr>
                <w:rFonts w:cs="Arial"/>
                <w:b/>
                <w:sz w:val="22"/>
                <w:szCs w:val="22"/>
              </w:rPr>
              <w:t>10</w:t>
            </w:r>
          </w:p>
        </w:tc>
        <w:tc>
          <w:tcPr>
            <w:tcW w:w="1701" w:type="dxa"/>
            <w:shd w:val="clear" w:color="auto" w:fill="CC66FF"/>
            <w:vAlign w:val="center"/>
          </w:tcPr>
          <w:p w14:paraId="3F5C0F50" w14:textId="1031306C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CC66FF"/>
            <w:vAlign w:val="center"/>
          </w:tcPr>
          <w:p w14:paraId="49C44AE0" w14:textId="2096BA65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CC66FF"/>
            <w:vAlign w:val="center"/>
          </w:tcPr>
          <w:p w14:paraId="0A7952EA" w14:textId="517966E5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6B6E7ED2" w14:textId="396D2D7E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3E3351" w:rsidRPr="00862E2E" w14:paraId="317C06D1" w14:textId="77777777" w:rsidTr="002915F0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05E19E0E" w14:textId="77777777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3B793E2D" w14:textId="375D5181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S-ETrabajoNorte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35531BF1" w14:textId="11A39B86" w:rsidR="003E3351" w:rsidRPr="002915F0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DB53FD" w:rsidRPr="002915F0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5063ACFD" w14:textId="100C1BB7" w:rsidR="003E3351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</w:t>
            </w:r>
            <w:r>
              <w:rPr>
                <w:rFonts w:cs="Arial"/>
                <w:lang w:val="es-MX"/>
              </w:rPr>
              <w:t>3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1AF047D8" w14:textId="4C3C0EDA" w:rsidR="003E335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0F00EC75" w14:textId="07805578" w:rsidR="003E3351" w:rsidRPr="003E3351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DB53FD" w:rsidRPr="00862E2E" w14:paraId="4F661824" w14:textId="77777777" w:rsidTr="002915F0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0081DC14" w14:textId="60DEBD48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Laptop3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10E48CB0" w14:textId="607E213A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2AF5EFDE" w14:textId="120F83AB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37FFD1E8" w14:textId="783AFDA0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6C248097" w14:textId="0A20E069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DB53FD" w:rsidRPr="00862E2E" w14:paraId="3B8C871E" w14:textId="77777777" w:rsidTr="002915F0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2C38356D" w14:textId="3CE322D5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PC8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0366674D" w14:textId="1E97782B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0A959A24" w14:textId="50D39D7F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28470E27" w14:textId="614DE368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48F6B50D" w14:textId="0419F78F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DB53FD" w:rsidRPr="00862E2E" w14:paraId="2D7234D5" w14:textId="77777777" w:rsidTr="002915F0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4DF4B0E2" w14:textId="622DDFF9" w:rsidR="00DB53FD" w:rsidRPr="002915F0" w:rsidRDefault="00DB53FD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CamNorte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3F32A971" w14:textId="306DCFDB" w:rsidR="00DB53FD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159B17A4" w14:textId="76A7C175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172.16.183.161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79E69BE8" w14:textId="37129A83" w:rsidR="00DB53FD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/27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1EF80F5D" w14:textId="5FC6E628" w:rsidR="00DB53FD" w:rsidRDefault="00DB53FD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172.16.183.30</w:t>
            </w:r>
          </w:p>
        </w:tc>
      </w:tr>
      <w:tr w:rsidR="008E4D5B" w:rsidRPr="00862E2E" w14:paraId="7B9C635C" w14:textId="77777777" w:rsidTr="002915F0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7430A586" w14:textId="7777777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Router</w:t>
            </w:r>
          </w:p>
          <w:p w14:paraId="094AE8BD" w14:textId="7777777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R-OficinasCentrales</w:t>
            </w:r>
          </w:p>
        </w:tc>
        <w:tc>
          <w:tcPr>
            <w:tcW w:w="1701" w:type="dxa"/>
            <w:shd w:val="clear" w:color="auto" w:fill="FFFF99"/>
            <w:vAlign w:val="center"/>
          </w:tcPr>
          <w:p w14:paraId="19CF533C" w14:textId="77777777" w:rsidR="008E4D5B" w:rsidRPr="002915F0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41B8DD98" w14:textId="77777777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132.89.255.253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6C19DDEB" w14:textId="486ED0D0" w:rsidR="008E4D5B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/24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37636813" w14:textId="77777777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8E4D5B" w:rsidRPr="00862E2E" w14:paraId="1A82E35A" w14:textId="77777777" w:rsidTr="002915F0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399CC50C" w14:textId="7777777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4E402451" w14:textId="48426BAB" w:rsidR="008E4D5B" w:rsidRPr="002915F0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</w:t>
            </w:r>
            <w:r w:rsidRPr="002915F0">
              <w:rPr>
                <w:rFonts w:cs="Arial"/>
                <w:b/>
                <w:sz w:val="22"/>
                <w:szCs w:val="22"/>
              </w:rPr>
              <w:t>000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0DBE11CB" w14:textId="738E0B97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172.30.180.190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4FBD4E78" w14:textId="3B945D4F" w:rsidR="008E4D5B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/26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2C783480" w14:textId="67F83EE7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E4D5B" w:rsidRPr="00862E2E" w14:paraId="0E1E9A15" w14:textId="77777777" w:rsidTr="002915F0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2A58A6CC" w14:textId="7777777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2603B54E" w14:textId="5695CDDE" w:rsidR="008E4D5B" w:rsidRPr="002915F0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</w:t>
            </w:r>
            <w:r w:rsidR="00531821" w:rsidRPr="002915F0">
              <w:rPr>
                <w:rFonts w:cs="Arial"/>
                <w:b/>
                <w:sz w:val="22"/>
                <w:szCs w:val="22"/>
              </w:rPr>
              <w:t>1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774F38F7" w14:textId="76140D99" w:rsidR="008E4D5B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172.30.177.254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35494E72" w14:textId="53B1C56F" w:rsidR="008E4D5B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585348D9" w14:textId="39D8539C" w:rsidR="008E4D5B" w:rsidRPr="003E3351" w:rsidRDefault="0053182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E4D5B" w:rsidRPr="00862E2E" w14:paraId="24B26E20" w14:textId="77777777" w:rsidTr="002915F0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40DF2078" w14:textId="7777777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4AED7E20" w14:textId="77777777" w:rsidR="008E4D5B" w:rsidRPr="002915F0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S0/0/0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140C65FF" w14:textId="521A5D34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</w:t>
            </w:r>
            <w:r w:rsidR="00531821">
              <w:rPr>
                <w:rFonts w:cs="Arial"/>
                <w:lang w:val="es-MX"/>
              </w:rPr>
              <w:t>7</w:t>
            </w:r>
            <w:r>
              <w:rPr>
                <w:rFonts w:cs="Arial"/>
                <w:lang w:val="es-MX"/>
              </w:rPr>
              <w:t>.86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3AB1AF58" w14:textId="03118BF0" w:rsidR="008E4D5B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/30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4DA0964A" w14:textId="77777777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5B5205" w:rsidRPr="00862E2E" w14:paraId="353EBA58" w14:textId="77777777" w:rsidTr="002915F0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75D142CC" w14:textId="77777777" w:rsidR="005B5205" w:rsidRPr="002915F0" w:rsidRDefault="005B5205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1B309AAA" w14:textId="4495F5D6" w:rsidR="005B5205" w:rsidRPr="002915F0" w:rsidRDefault="005B5205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S-Distribución</w:t>
            </w:r>
            <w:r w:rsidRPr="002915F0">
              <w:rPr>
                <w:rFonts w:cs="Arial"/>
                <w:b/>
                <w:sz w:val="22"/>
                <w:szCs w:val="22"/>
              </w:rPr>
              <w:t>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32AA29BA" w14:textId="2E82EC1B" w:rsidR="005B5205" w:rsidRPr="002915F0" w:rsidRDefault="005B5205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FFFFFF" w:themeFill="background1"/>
            <w:vAlign w:val="center"/>
          </w:tcPr>
          <w:p w14:paraId="450F805D" w14:textId="0022DFBC" w:rsidR="005B5205" w:rsidRDefault="005B5205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</w:t>
            </w:r>
            <w:r>
              <w:rPr>
                <w:rFonts w:cs="Arial"/>
                <w:lang w:val="es-MX"/>
              </w:rPr>
              <w:t>9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7EBC47AC" w14:textId="496B3E00" w:rsidR="005B5205" w:rsidRDefault="00086FD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18169429" w14:textId="527A7C9E" w:rsidR="005B5205" w:rsidRDefault="005B5205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5B5205">
              <w:rPr>
                <w:rFonts w:cs="Arial"/>
                <w:highlight w:val="green"/>
                <w:lang w:val="es-MX"/>
              </w:rPr>
              <w:t>172.30.190.2</w:t>
            </w:r>
            <w:r w:rsidRPr="005B5205">
              <w:rPr>
                <w:rFonts w:cs="Arial"/>
                <w:highlight w:val="green"/>
                <w:lang w:val="es-MX"/>
              </w:rPr>
              <w:t>54</w:t>
            </w:r>
          </w:p>
        </w:tc>
      </w:tr>
      <w:tr w:rsidR="003E3351" w:rsidRPr="00862E2E" w14:paraId="478E7AD5" w14:textId="77777777" w:rsidTr="002915F0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1474D579" w14:textId="77777777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612E372E" w14:textId="2DA02A6A" w:rsidR="003E3351" w:rsidRPr="002915F0" w:rsidRDefault="003E3351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S-ETrabajo</w:t>
            </w:r>
            <w:r w:rsidR="00DB53FD" w:rsidRPr="002915F0">
              <w:rPr>
                <w:rFonts w:cs="Arial"/>
                <w:b/>
                <w:sz w:val="22"/>
                <w:szCs w:val="22"/>
              </w:rPr>
              <w:t>Central</w:t>
            </w:r>
            <w:r w:rsidR="00E63F99" w:rsidRPr="002915F0">
              <w:rPr>
                <w:rFonts w:cs="Arial"/>
                <w:b/>
                <w:sz w:val="22"/>
                <w:szCs w:val="22"/>
              </w:rPr>
              <w:t>es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4507D0B4" w14:textId="0BCCF115" w:rsidR="003E3351" w:rsidRPr="002915F0" w:rsidRDefault="003E3351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 xml:space="preserve">VLAN </w:t>
            </w:r>
            <w:r w:rsidR="00DB53FD" w:rsidRPr="002915F0">
              <w:rPr>
                <w:rFonts w:cs="Arial"/>
                <w:b/>
                <w:sz w:val="22"/>
                <w:szCs w:val="22"/>
              </w:rPr>
              <w:t>789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57DE5FEF" w14:textId="0CCB4A2D" w:rsidR="003E3351" w:rsidRPr="003E3351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</w:t>
            </w:r>
            <w:r>
              <w:rPr>
                <w:rFonts w:cs="Arial"/>
                <w:lang w:val="es-MX"/>
              </w:rPr>
              <w:t>50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091325CD" w14:textId="32367006" w:rsidR="003E3351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3E9DD202" w14:textId="11BB9F2F" w:rsidR="003E3351" w:rsidRPr="003E3351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E63F99">
              <w:rPr>
                <w:rFonts w:cs="Arial"/>
                <w:highlight w:val="green"/>
                <w:lang w:val="es-MX"/>
              </w:rPr>
              <w:t>172.30.190.2</w:t>
            </w:r>
            <w:r w:rsidRPr="00E63F99">
              <w:rPr>
                <w:rFonts w:cs="Arial"/>
                <w:highlight w:val="green"/>
                <w:lang w:val="es-MX"/>
              </w:rPr>
              <w:t>54</w:t>
            </w:r>
          </w:p>
        </w:tc>
      </w:tr>
      <w:tr w:rsidR="00E63F99" w:rsidRPr="00862E2E" w14:paraId="1A2BC437" w14:textId="77777777" w:rsidTr="002915F0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0042B54B" w14:textId="40D8100B" w:rsidR="00E63F99" w:rsidRPr="002915F0" w:rsidRDefault="00E63F99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Cam</w:t>
            </w:r>
            <w:r w:rsidRPr="002915F0">
              <w:rPr>
                <w:rFonts w:cs="Arial"/>
                <w:b/>
                <w:sz w:val="22"/>
                <w:szCs w:val="22"/>
              </w:rPr>
              <w:t>Cent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1A31B1F3" w14:textId="3706FF6C" w:rsidR="00E63F99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7F84777D" w14:textId="7CB7EEC9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</w:t>
            </w:r>
            <w:r>
              <w:rPr>
                <w:rFonts w:cs="Arial"/>
                <w:lang w:val="es-MX"/>
              </w:rPr>
              <w:t>30</w:t>
            </w:r>
            <w:r>
              <w:rPr>
                <w:rFonts w:cs="Arial"/>
                <w:lang w:val="es-MX"/>
              </w:rPr>
              <w:t>.18</w:t>
            </w:r>
            <w:r>
              <w:rPr>
                <w:rFonts w:cs="Arial"/>
                <w:lang w:val="es-MX"/>
              </w:rPr>
              <w:t>0</w:t>
            </w:r>
            <w:r>
              <w:rPr>
                <w:rFonts w:cs="Arial"/>
                <w:lang w:val="es-MX"/>
              </w:rPr>
              <w:t>.1</w:t>
            </w:r>
            <w:r>
              <w:rPr>
                <w:rFonts w:cs="Arial"/>
                <w:lang w:val="es-MX"/>
              </w:rPr>
              <w:t>29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17E8F82C" w14:textId="6D7470D7" w:rsidR="00E63F99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/26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5F855C1E" w14:textId="54149D76" w:rsidR="00E63F99" w:rsidRP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highlight w:val="green"/>
                <w:lang w:val="es-MX"/>
              </w:rPr>
            </w:pPr>
            <w:r>
              <w:rPr>
                <w:rFonts w:cs="Arial"/>
                <w:lang w:val="es-MX"/>
              </w:rPr>
              <w:t>172.</w:t>
            </w:r>
            <w:r>
              <w:rPr>
                <w:rFonts w:cs="Arial"/>
                <w:lang w:val="es-MX"/>
              </w:rPr>
              <w:t>30</w:t>
            </w:r>
            <w:r>
              <w:rPr>
                <w:rFonts w:cs="Arial"/>
                <w:lang w:val="es-MX"/>
              </w:rPr>
              <w:t>.1</w:t>
            </w:r>
            <w:r>
              <w:rPr>
                <w:rFonts w:cs="Arial"/>
                <w:lang w:val="es-MX"/>
              </w:rPr>
              <w:t>80</w:t>
            </w:r>
            <w:r>
              <w:rPr>
                <w:rFonts w:cs="Arial"/>
                <w:lang w:val="es-MX"/>
              </w:rPr>
              <w:t>.</w:t>
            </w:r>
            <w:r>
              <w:rPr>
                <w:rFonts w:cs="Arial"/>
                <w:lang w:val="es-MX"/>
              </w:rPr>
              <w:t>190</w:t>
            </w:r>
          </w:p>
        </w:tc>
      </w:tr>
      <w:tr w:rsidR="00E63F99" w:rsidRPr="00862E2E" w14:paraId="6A18FCFF" w14:textId="77777777" w:rsidTr="002915F0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7FAE7C6C" w14:textId="65FBEEFB" w:rsidR="00E63F99" w:rsidRPr="002915F0" w:rsidRDefault="00E63F99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PC6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63E845ED" w14:textId="3BD036BB" w:rsidR="00E63F99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60CF7754" w14:textId="3DD07882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1221B061" w14:textId="01ABF7B6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31782B11" w14:textId="3D4AA47C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E63F99" w:rsidRPr="00862E2E" w14:paraId="77F2C5DA" w14:textId="77777777" w:rsidTr="002915F0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6593605D" w14:textId="1E1EB177" w:rsidR="00E63F99" w:rsidRPr="002915F0" w:rsidRDefault="00E63F99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</w:t>
            </w:r>
            <w:r w:rsidRPr="002915F0">
              <w:rPr>
                <w:rFonts w:cs="Arial"/>
                <w:b/>
                <w:sz w:val="22"/>
                <w:szCs w:val="22"/>
              </w:rPr>
              <w:t>7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61E4BF0D" w14:textId="0870EE17" w:rsidR="00E63F99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1F824BD0" w14:textId="6F6AACB0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64A3283A" w14:textId="6A6FCEF3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624B25B7" w14:textId="5E633996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E63F99" w:rsidRPr="00862E2E" w14:paraId="3A8E8F53" w14:textId="77777777" w:rsidTr="002915F0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72CD2D37" w14:textId="01881F94" w:rsidR="00E63F99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Laptop2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444C904A" w14:textId="19D3EE82" w:rsidR="00E63F99" w:rsidRPr="002915F0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484843B8" w14:textId="7271C358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175AC5B5" w14:textId="11600A2C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105F7EC2" w14:textId="2C72EF8F" w:rsidR="00E63F99" w:rsidRDefault="00E63F99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8E4D5B" w:rsidRPr="00862E2E" w14:paraId="18B0AF34" w14:textId="77777777" w:rsidTr="002915F0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400B0AA1" w14:textId="7777777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02A3A6BF" w14:textId="3D377C9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S-DisenoCentrales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B40A236" w14:textId="2EB3FA0E" w:rsidR="008E4D5B" w:rsidRPr="002915F0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99BCDA1" w14:textId="1873B213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172.30.190.25</w:t>
            </w:r>
            <w:r>
              <w:rPr>
                <w:rFonts w:cs="Arial"/>
                <w:lang w:val="es-MX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492C8C6E" w14:textId="629B4DA4" w:rsidR="008E4D5B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/29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4D1423DD" w14:textId="604EF450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E63F99">
              <w:rPr>
                <w:rFonts w:cs="Arial"/>
                <w:highlight w:val="green"/>
                <w:lang w:val="es-MX"/>
              </w:rPr>
              <w:t>172.30.190.254</w:t>
            </w:r>
          </w:p>
        </w:tc>
      </w:tr>
      <w:tr w:rsidR="008E4D5B" w:rsidRPr="00862E2E" w14:paraId="42CA122D" w14:textId="77777777" w:rsidTr="002915F0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6EED894A" w14:textId="7777777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Server IT2.com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9B8D50B" w14:textId="77777777" w:rsidR="008E4D5B" w:rsidRPr="002915F0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2D1D5E6" w14:textId="52C5BC22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172.30.176.5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3707964C" w14:textId="7AFE7267" w:rsidR="008E4D5B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91DAEDC" w14:textId="79DB5F00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8E4D5B">
              <w:rPr>
                <w:rFonts w:cs="Arial"/>
                <w:lang w:val="es-MX"/>
              </w:rPr>
              <w:t>172.30.17</w:t>
            </w:r>
            <w:r w:rsidRPr="008E4D5B">
              <w:rPr>
                <w:rFonts w:cs="Arial"/>
                <w:lang w:val="es-MX"/>
              </w:rPr>
              <w:t>7</w:t>
            </w:r>
            <w:r w:rsidRPr="008E4D5B">
              <w:rPr>
                <w:rFonts w:cs="Arial"/>
                <w:lang w:val="es-MX"/>
              </w:rPr>
              <w:t>.</w:t>
            </w:r>
            <w:r w:rsidRPr="008E4D5B">
              <w:rPr>
                <w:rFonts w:cs="Arial"/>
                <w:lang w:val="es-MX"/>
              </w:rPr>
              <w:t>254</w:t>
            </w:r>
          </w:p>
        </w:tc>
      </w:tr>
      <w:tr w:rsidR="008E4D5B" w:rsidRPr="00862E2E" w14:paraId="186F8FC3" w14:textId="77777777" w:rsidTr="002915F0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5D282389" w14:textId="7777777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PtrIT2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7E81AC8" w14:textId="77777777" w:rsidR="008E4D5B" w:rsidRPr="002915F0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4E584698" w14:textId="2F3E2C5B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172.30.176.</w:t>
            </w:r>
            <w:r w:rsidR="00CA23E0">
              <w:rPr>
                <w:rFonts w:cs="Arial"/>
                <w:lang w:val="es-MX"/>
              </w:rPr>
              <w:t>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2B990A30" w14:textId="1B4D0FD3" w:rsidR="008E4D5B" w:rsidRPr="003E3351" w:rsidRDefault="008F3783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928AC87" w14:textId="4BCB22D1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8E4D5B">
              <w:rPr>
                <w:rFonts w:cs="Arial"/>
                <w:highlight w:val="cyan"/>
                <w:lang w:val="es-MX"/>
              </w:rPr>
              <w:t>172.30.17</w:t>
            </w:r>
            <w:r w:rsidRPr="008E4D5B">
              <w:rPr>
                <w:rFonts w:cs="Arial"/>
                <w:highlight w:val="cyan"/>
                <w:lang w:val="es-MX"/>
              </w:rPr>
              <w:t>6</w:t>
            </w:r>
            <w:r w:rsidRPr="008E4D5B">
              <w:rPr>
                <w:rFonts w:cs="Arial"/>
                <w:highlight w:val="cyan"/>
                <w:lang w:val="es-MX"/>
              </w:rPr>
              <w:t>.2</w:t>
            </w:r>
            <w:r w:rsidRPr="008E4D5B">
              <w:rPr>
                <w:rFonts w:cs="Arial"/>
                <w:highlight w:val="cyan"/>
                <w:lang w:val="es-MX"/>
              </w:rPr>
              <w:t>55</w:t>
            </w:r>
          </w:p>
        </w:tc>
      </w:tr>
      <w:tr w:rsidR="008E4D5B" w:rsidRPr="00862E2E" w14:paraId="49E8F5E4" w14:textId="77777777" w:rsidTr="002915F0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0AEAE1B8" w14:textId="55EDAD67" w:rsidR="008E4D5B" w:rsidRPr="002915F0" w:rsidRDefault="008E4D5B" w:rsidP="008F3783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FE1F3F5" w14:textId="77777777" w:rsidR="008E4D5B" w:rsidRPr="002915F0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4A58ECF9" w14:textId="71BEA113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5087E6BF" w14:textId="393659ED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AC0282" w14:textId="7524B508" w:rsidR="008E4D5B" w:rsidRPr="003E3351" w:rsidRDefault="008E4D5B" w:rsidP="002915F0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</w:tbl>
    <w:p w14:paraId="6609989F" w14:textId="1A9B3C61" w:rsidR="002C7939" w:rsidRDefault="002C7939"/>
    <w:p w14:paraId="50680D6F" w14:textId="42D83E01" w:rsidR="002423EB" w:rsidRDefault="002423EB"/>
    <w:p w14:paraId="7CCF8EAA" w14:textId="1BD92ECE" w:rsidR="002423EB" w:rsidRDefault="002423EB" w:rsidP="002423EB">
      <w:pPr>
        <w:jc w:val="center"/>
      </w:pPr>
      <w:r>
        <w:rPr>
          <w:noProof/>
        </w:rPr>
        <w:lastRenderedPageBreak/>
        <w:drawing>
          <wp:inline distT="0" distB="0" distL="0" distR="0" wp14:anchorId="16BBD0A4" wp14:editId="523E03A6">
            <wp:extent cx="6972300" cy="4186224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842" cy="4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4769" w14:textId="77F17848" w:rsidR="00CA23E0" w:rsidRDefault="00CA23E0" w:rsidP="002423EB">
      <w:pPr>
        <w:jc w:val="center"/>
      </w:pPr>
    </w:p>
    <w:p w14:paraId="05A06D27" w14:textId="7688228B" w:rsidR="00CA23E0" w:rsidRDefault="00CA23E0" w:rsidP="002423EB">
      <w:pPr>
        <w:jc w:val="center"/>
      </w:pPr>
    </w:p>
    <w:p w14:paraId="5FA2233C" w14:textId="6A2E8EA2" w:rsidR="00CA23E0" w:rsidRDefault="00CA23E0" w:rsidP="002423EB">
      <w:pPr>
        <w:jc w:val="center"/>
      </w:pPr>
    </w:p>
    <w:p w14:paraId="1722D4E4" w14:textId="2E4DE1DB" w:rsidR="00CA23E0" w:rsidRDefault="00CA23E0" w:rsidP="002423EB">
      <w:pPr>
        <w:jc w:val="center"/>
      </w:pPr>
    </w:p>
    <w:p w14:paraId="7CDE5CC8" w14:textId="799A56C5" w:rsidR="00CA23E0" w:rsidRDefault="00CA23E0" w:rsidP="002423EB">
      <w:pPr>
        <w:jc w:val="center"/>
      </w:pPr>
    </w:p>
    <w:p w14:paraId="30FFB5FC" w14:textId="5CF5461C" w:rsidR="00CA23E0" w:rsidRDefault="00CA23E0" w:rsidP="002423EB">
      <w:pPr>
        <w:jc w:val="center"/>
      </w:pPr>
    </w:p>
    <w:p w14:paraId="488F778A" w14:textId="42E9BB08" w:rsidR="00CA23E0" w:rsidRDefault="00CA23E0" w:rsidP="002423EB">
      <w:pPr>
        <w:jc w:val="center"/>
      </w:pPr>
    </w:p>
    <w:p w14:paraId="1BB8E9D7" w14:textId="1FEF9EF8" w:rsidR="00CA23E0" w:rsidRDefault="00CA23E0" w:rsidP="002423EB">
      <w:pPr>
        <w:jc w:val="center"/>
      </w:pPr>
    </w:p>
    <w:p w14:paraId="46B25CF8" w14:textId="43A57DDF" w:rsidR="00CA23E0" w:rsidRDefault="00CA23E0" w:rsidP="002423EB">
      <w:pPr>
        <w:jc w:val="center"/>
      </w:pPr>
    </w:p>
    <w:p w14:paraId="3EDA9D71" w14:textId="63D6D230" w:rsidR="00CA23E0" w:rsidRDefault="00CA23E0" w:rsidP="002423EB">
      <w:pPr>
        <w:jc w:val="center"/>
      </w:pPr>
    </w:p>
    <w:p w14:paraId="434A68FC" w14:textId="18AA5474" w:rsidR="00CA23E0" w:rsidRDefault="00CA23E0" w:rsidP="002423EB">
      <w:pPr>
        <w:jc w:val="center"/>
      </w:pPr>
    </w:p>
    <w:p w14:paraId="5976B5DD" w14:textId="3A2BC351" w:rsidR="00CA23E0" w:rsidRDefault="00CA23E0" w:rsidP="002423EB">
      <w:pPr>
        <w:jc w:val="center"/>
      </w:pPr>
    </w:p>
    <w:p w14:paraId="3BF0C0B6" w14:textId="1E1DC822" w:rsidR="00CA23E0" w:rsidRDefault="00CA23E0" w:rsidP="002423EB">
      <w:pPr>
        <w:jc w:val="center"/>
      </w:pPr>
    </w:p>
    <w:p w14:paraId="779374CC" w14:textId="6EF4BC01" w:rsidR="00CA23E0" w:rsidRDefault="00CA23E0" w:rsidP="002423EB">
      <w:pPr>
        <w:jc w:val="center"/>
      </w:pPr>
    </w:p>
    <w:p w14:paraId="3DDD62FB" w14:textId="712B1152" w:rsidR="00CA23E0" w:rsidRDefault="00CA23E0" w:rsidP="002423EB">
      <w:pPr>
        <w:jc w:val="center"/>
      </w:pPr>
    </w:p>
    <w:p w14:paraId="1C446456" w14:textId="06CA004D" w:rsidR="00CA23E0" w:rsidRDefault="00CA23E0" w:rsidP="002423EB">
      <w:pPr>
        <w:jc w:val="center"/>
      </w:pPr>
    </w:p>
    <w:p w14:paraId="0E7A4146" w14:textId="0326CFDC" w:rsidR="00CA23E0" w:rsidRDefault="00CA23E0" w:rsidP="002423EB">
      <w:pPr>
        <w:jc w:val="center"/>
      </w:pPr>
    </w:p>
    <w:p w14:paraId="0300CB98" w14:textId="508F4130" w:rsidR="00CA23E0" w:rsidRDefault="00CA23E0" w:rsidP="002423EB">
      <w:pPr>
        <w:jc w:val="center"/>
      </w:pPr>
    </w:p>
    <w:p w14:paraId="22C4BD67" w14:textId="70A2EAFC" w:rsidR="00CA23E0" w:rsidRDefault="00CA23E0" w:rsidP="002423EB">
      <w:pPr>
        <w:jc w:val="center"/>
      </w:pPr>
    </w:p>
    <w:p w14:paraId="351DCC32" w14:textId="532F5D60" w:rsidR="00CA23E0" w:rsidRDefault="00CA23E0" w:rsidP="002423EB">
      <w:pPr>
        <w:jc w:val="center"/>
      </w:pPr>
    </w:p>
    <w:p w14:paraId="5B1E0317" w14:textId="296973AE" w:rsidR="00CA23E0" w:rsidRDefault="00CA23E0" w:rsidP="002423EB">
      <w:pPr>
        <w:jc w:val="center"/>
      </w:pPr>
    </w:p>
    <w:p w14:paraId="4D87AA62" w14:textId="68A05913" w:rsidR="00CA23E0" w:rsidRDefault="00CA23E0" w:rsidP="002423EB">
      <w:pPr>
        <w:jc w:val="center"/>
      </w:pPr>
    </w:p>
    <w:p w14:paraId="6A86282F" w14:textId="37C07DB3" w:rsidR="00CA23E0" w:rsidRDefault="00CA23E0" w:rsidP="002423EB">
      <w:pPr>
        <w:jc w:val="center"/>
      </w:pPr>
    </w:p>
    <w:p w14:paraId="6EA301B5" w14:textId="7E857A1B" w:rsidR="00CA23E0" w:rsidRDefault="00CA23E0" w:rsidP="002423EB">
      <w:pPr>
        <w:jc w:val="center"/>
      </w:pPr>
    </w:p>
    <w:p w14:paraId="61AA59AA" w14:textId="5F3EB256" w:rsidR="00CA23E0" w:rsidRDefault="00CA23E0" w:rsidP="002423EB">
      <w:pPr>
        <w:jc w:val="center"/>
      </w:pPr>
    </w:p>
    <w:p w14:paraId="034C7672" w14:textId="2768A7CA" w:rsidR="00CA23E0" w:rsidRDefault="00CA23E0" w:rsidP="002423EB">
      <w:pPr>
        <w:jc w:val="center"/>
      </w:pPr>
    </w:p>
    <w:p w14:paraId="74F9C8F3" w14:textId="2D9EF795" w:rsidR="00CA23E0" w:rsidRDefault="00CA23E0" w:rsidP="002423EB">
      <w:pPr>
        <w:jc w:val="center"/>
      </w:pPr>
    </w:p>
    <w:p w14:paraId="468CD8C9" w14:textId="24655FB4" w:rsidR="00CA23E0" w:rsidRDefault="00CA23E0" w:rsidP="002423EB">
      <w:pPr>
        <w:jc w:val="center"/>
      </w:pPr>
    </w:p>
    <w:p w14:paraId="60153735" w14:textId="28F3DCA6" w:rsidR="00CA23E0" w:rsidRDefault="00CA23E0" w:rsidP="002423EB">
      <w:pPr>
        <w:jc w:val="center"/>
      </w:pPr>
    </w:p>
    <w:p w14:paraId="2E649177" w14:textId="632D4ECE" w:rsidR="00CA23E0" w:rsidRDefault="00CA23E0" w:rsidP="002423EB">
      <w:pPr>
        <w:jc w:val="center"/>
      </w:pPr>
    </w:p>
    <w:p w14:paraId="5C35271A" w14:textId="7E29EA5B" w:rsidR="00CA23E0" w:rsidRDefault="00CA23E0" w:rsidP="002423EB">
      <w:pPr>
        <w:jc w:val="center"/>
      </w:pPr>
    </w:p>
    <w:p w14:paraId="2910A410" w14:textId="7E72CF27" w:rsidR="00CA23E0" w:rsidRDefault="00CA23E0" w:rsidP="002423EB">
      <w:pPr>
        <w:jc w:val="center"/>
      </w:pPr>
    </w:p>
    <w:p w14:paraId="1582071A" w14:textId="385734B5" w:rsidR="00CA23E0" w:rsidRDefault="00CA23E0" w:rsidP="002423EB">
      <w:pPr>
        <w:jc w:val="center"/>
      </w:pPr>
    </w:p>
    <w:p w14:paraId="048DC971" w14:textId="4E75A4AE" w:rsidR="00CA23E0" w:rsidRDefault="00CA23E0" w:rsidP="002423EB">
      <w:pPr>
        <w:jc w:val="center"/>
      </w:pPr>
    </w:p>
    <w:p w14:paraId="0F290907" w14:textId="77777777" w:rsidR="00CA23E0" w:rsidRDefault="00CA23E0" w:rsidP="00CA23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5700">
        <w:rPr>
          <w:rFonts w:ascii="Arial" w:hAnsi="Arial" w:cs="Arial"/>
          <w:b/>
          <w:bCs/>
          <w:sz w:val="24"/>
          <w:szCs w:val="24"/>
        </w:rPr>
        <w:t>Tabla de direccionamiento</w:t>
      </w:r>
    </w:p>
    <w:p w14:paraId="344C1188" w14:textId="77777777" w:rsidR="00CA23E0" w:rsidRPr="00655700" w:rsidRDefault="00CA23E0" w:rsidP="00CA23E0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46"/>
        <w:gridCol w:w="1701"/>
        <w:gridCol w:w="1946"/>
        <w:gridCol w:w="2409"/>
        <w:gridCol w:w="2410"/>
      </w:tblGrid>
      <w:tr w:rsidR="00CA23E0" w:rsidRPr="002915F0" w14:paraId="6D75EF87" w14:textId="77777777" w:rsidTr="00DE6196">
        <w:trPr>
          <w:cantSplit/>
          <w:jc w:val="center"/>
        </w:trPr>
        <w:tc>
          <w:tcPr>
            <w:tcW w:w="24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5496CE4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Dispositivo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CE3428A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Interfaz</w:t>
            </w:r>
          </w:p>
        </w:tc>
        <w:tc>
          <w:tcPr>
            <w:tcW w:w="19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57C8E8F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IP Address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675E967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Prefijo de red</w:t>
            </w:r>
          </w:p>
        </w:tc>
        <w:tc>
          <w:tcPr>
            <w:tcW w:w="24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487EC03" w14:textId="77777777" w:rsidR="00CA23E0" w:rsidRPr="002915F0" w:rsidRDefault="00CA23E0" w:rsidP="00DE6196">
            <w:pPr>
              <w:pStyle w:val="TableHeading"/>
              <w:spacing w:before="0" w:after="0" w:line="300" w:lineRule="exact"/>
              <w:rPr>
                <w:rFonts w:cs="Arial"/>
                <w:sz w:val="24"/>
                <w:szCs w:val="24"/>
              </w:rPr>
            </w:pPr>
            <w:r w:rsidRPr="002915F0">
              <w:rPr>
                <w:rFonts w:cs="Arial"/>
                <w:sz w:val="24"/>
                <w:szCs w:val="24"/>
              </w:rPr>
              <w:t>Default Gateway</w:t>
            </w:r>
          </w:p>
        </w:tc>
      </w:tr>
      <w:tr w:rsidR="00CA23E0" w:rsidRPr="00862E2E" w14:paraId="3904A0E8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6072EFF9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Router</w:t>
            </w:r>
          </w:p>
          <w:p w14:paraId="346D0CE2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R-OficinasNorte</w:t>
            </w:r>
          </w:p>
        </w:tc>
        <w:tc>
          <w:tcPr>
            <w:tcW w:w="1701" w:type="dxa"/>
            <w:shd w:val="clear" w:color="auto" w:fill="FFFF99"/>
            <w:vAlign w:val="center"/>
          </w:tcPr>
          <w:p w14:paraId="5694036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G0/1.789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075292CF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05D6B844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1967AA80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CA23E0" w:rsidRPr="00862E2E" w14:paraId="544B537A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019DA4CC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17C7E8A6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6B34E72B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172.30.191.254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6795512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255.255.255.0 /24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6657E078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</w:rPr>
              <w:t>NA</w:t>
            </w:r>
          </w:p>
        </w:tc>
      </w:tr>
      <w:tr w:rsidR="00CA23E0" w:rsidRPr="00862E2E" w14:paraId="04C16E07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68CE6122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5071522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G0/1.101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266AA014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172.30.183.190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638BF24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255.255.255.224 /27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0ADABE41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CA23E0" w:rsidRPr="00862E2E" w14:paraId="31A64F99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0BA6AEA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1487FC2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S0/0/0 (DCE)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3FE19E84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172.30.187.85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4D8AFDD4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255.255.255.252</w:t>
            </w:r>
          </w:p>
          <w:p w14:paraId="6838799E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/30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599E86CD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CA23E0" w:rsidRPr="00862E2E" w14:paraId="02E9F049" w14:textId="77777777" w:rsidTr="00DE6196">
        <w:trPr>
          <w:cantSplit/>
          <w:jc w:val="center"/>
        </w:trPr>
        <w:tc>
          <w:tcPr>
            <w:tcW w:w="2446" w:type="dxa"/>
            <w:vAlign w:val="center"/>
          </w:tcPr>
          <w:p w14:paraId="5448745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7AA47D6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S-Distribución2</w:t>
            </w:r>
          </w:p>
        </w:tc>
        <w:tc>
          <w:tcPr>
            <w:tcW w:w="1701" w:type="dxa"/>
            <w:vAlign w:val="center"/>
          </w:tcPr>
          <w:p w14:paraId="136AE68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vAlign w:val="center"/>
          </w:tcPr>
          <w:p w14:paraId="071A9F4A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172.30.190.241</w:t>
            </w:r>
          </w:p>
        </w:tc>
        <w:tc>
          <w:tcPr>
            <w:tcW w:w="2409" w:type="dxa"/>
            <w:vAlign w:val="center"/>
          </w:tcPr>
          <w:p w14:paraId="235D8FF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vAlign w:val="center"/>
          </w:tcPr>
          <w:p w14:paraId="57696F91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CA23E0" w:rsidRPr="00862E2E" w14:paraId="6C9E3584" w14:textId="77777777" w:rsidTr="00DE6196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63B3D57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05122CB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</w:t>
            </w:r>
            <w:proofErr w:type="spellStart"/>
            <w:r w:rsidRPr="002915F0">
              <w:rPr>
                <w:rFonts w:cs="Arial"/>
                <w:b/>
                <w:sz w:val="22"/>
                <w:szCs w:val="22"/>
              </w:rPr>
              <w:t>Dise</w:t>
            </w:r>
            <w:r>
              <w:rPr>
                <w:rFonts w:cs="Arial"/>
                <w:b/>
                <w:sz w:val="22"/>
                <w:szCs w:val="22"/>
              </w:rPr>
              <w:t>n</w:t>
            </w:r>
            <w:r w:rsidRPr="002915F0">
              <w:rPr>
                <w:rFonts w:cs="Arial"/>
                <w:b/>
                <w:sz w:val="22"/>
                <w:szCs w:val="22"/>
              </w:rPr>
              <w:t>oNorte</w:t>
            </w:r>
            <w:proofErr w:type="spellEnd"/>
          </w:p>
        </w:tc>
        <w:tc>
          <w:tcPr>
            <w:tcW w:w="1701" w:type="dxa"/>
            <w:shd w:val="clear" w:color="auto" w:fill="CC66FF"/>
            <w:vAlign w:val="center"/>
          </w:tcPr>
          <w:p w14:paraId="254A9FE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CC66FF"/>
            <w:vAlign w:val="center"/>
          </w:tcPr>
          <w:p w14:paraId="3AE553EF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172.30.190.242</w:t>
            </w:r>
          </w:p>
        </w:tc>
        <w:tc>
          <w:tcPr>
            <w:tcW w:w="2409" w:type="dxa"/>
            <w:shd w:val="clear" w:color="auto" w:fill="CC66FF"/>
            <w:vAlign w:val="center"/>
          </w:tcPr>
          <w:p w14:paraId="0AD1CAB3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2D59E475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CA23E0" w:rsidRPr="00862E2E" w14:paraId="486F404A" w14:textId="77777777" w:rsidTr="00DE6196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0C78011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PC9</w:t>
            </w:r>
          </w:p>
        </w:tc>
        <w:tc>
          <w:tcPr>
            <w:tcW w:w="1701" w:type="dxa"/>
            <w:shd w:val="clear" w:color="auto" w:fill="CC66FF"/>
            <w:vAlign w:val="center"/>
          </w:tcPr>
          <w:p w14:paraId="72CDA33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CC66FF"/>
            <w:vAlign w:val="center"/>
          </w:tcPr>
          <w:p w14:paraId="55FC78F5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CC66FF"/>
            <w:vAlign w:val="center"/>
          </w:tcPr>
          <w:p w14:paraId="51B93D86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4A7A147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307FC4AC" w14:textId="77777777" w:rsidTr="00DE6196">
        <w:trPr>
          <w:cantSplit/>
          <w:jc w:val="center"/>
        </w:trPr>
        <w:tc>
          <w:tcPr>
            <w:tcW w:w="2446" w:type="dxa"/>
            <w:shd w:val="clear" w:color="auto" w:fill="CC66FF"/>
            <w:vAlign w:val="center"/>
          </w:tcPr>
          <w:p w14:paraId="6F023FC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PC10</w:t>
            </w:r>
          </w:p>
        </w:tc>
        <w:tc>
          <w:tcPr>
            <w:tcW w:w="1701" w:type="dxa"/>
            <w:shd w:val="clear" w:color="auto" w:fill="CC66FF"/>
            <w:vAlign w:val="center"/>
          </w:tcPr>
          <w:p w14:paraId="4455C0E2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CC66FF"/>
            <w:vAlign w:val="center"/>
          </w:tcPr>
          <w:p w14:paraId="28D5873A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CC66FF"/>
            <w:vAlign w:val="center"/>
          </w:tcPr>
          <w:p w14:paraId="22B18FD8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CC66FF"/>
            <w:vAlign w:val="center"/>
          </w:tcPr>
          <w:p w14:paraId="10E807CC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78110CCE" w14:textId="77777777" w:rsidTr="00DE6196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30A8D0B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575C4C0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S-ETrabajoNorte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0ADDAE4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75742F7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172.30.190.243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054EA9C0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35D2EE6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172.30.190.246</w:t>
            </w:r>
          </w:p>
        </w:tc>
      </w:tr>
      <w:tr w:rsidR="00CA23E0" w:rsidRPr="00862E2E" w14:paraId="19AB0CED" w14:textId="77777777" w:rsidTr="00DE6196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412532CC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Laptop3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4B1A8E9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54DDA99F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56C12661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4AEA4D7A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228061E8" w14:textId="77777777" w:rsidTr="00DE6196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521B9E23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PC8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088E8DD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5FE444E0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5333220F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6BAE8DBC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4CD72D3D" w14:textId="77777777" w:rsidTr="00DE6196">
        <w:trPr>
          <w:cantSplit/>
          <w:jc w:val="center"/>
        </w:trPr>
        <w:tc>
          <w:tcPr>
            <w:tcW w:w="2446" w:type="dxa"/>
            <w:shd w:val="clear" w:color="auto" w:fill="66FFFF"/>
            <w:vAlign w:val="center"/>
          </w:tcPr>
          <w:p w14:paraId="3238B775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CamNorte</w:t>
            </w:r>
          </w:p>
        </w:tc>
        <w:tc>
          <w:tcPr>
            <w:tcW w:w="1701" w:type="dxa"/>
            <w:shd w:val="clear" w:color="auto" w:fill="66FFFF"/>
            <w:vAlign w:val="center"/>
          </w:tcPr>
          <w:p w14:paraId="44E2C37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66FFFF"/>
            <w:vAlign w:val="center"/>
          </w:tcPr>
          <w:p w14:paraId="4A72974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172.16.183.161</w:t>
            </w:r>
          </w:p>
        </w:tc>
        <w:tc>
          <w:tcPr>
            <w:tcW w:w="2409" w:type="dxa"/>
            <w:shd w:val="clear" w:color="auto" w:fill="66FFFF"/>
            <w:vAlign w:val="center"/>
          </w:tcPr>
          <w:p w14:paraId="29219AB1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255.255.255.224 /27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0938385E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172.16.183.30</w:t>
            </w:r>
          </w:p>
        </w:tc>
      </w:tr>
      <w:tr w:rsidR="00CA23E0" w:rsidRPr="00862E2E" w14:paraId="79C2B7DC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75EF54C0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Router</w:t>
            </w:r>
          </w:p>
          <w:p w14:paraId="7993308C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R-OficinasCentrales</w:t>
            </w:r>
          </w:p>
        </w:tc>
        <w:tc>
          <w:tcPr>
            <w:tcW w:w="1701" w:type="dxa"/>
            <w:shd w:val="clear" w:color="auto" w:fill="FFFF99"/>
            <w:vAlign w:val="center"/>
          </w:tcPr>
          <w:p w14:paraId="1EBA732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71E08897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132.89.255.253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4DE4F880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255.255.255.0</w:t>
            </w:r>
          </w:p>
          <w:p w14:paraId="641E12DA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/24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70C6128E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CA23E0" w:rsidRPr="00862E2E" w14:paraId="453B09F5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3E1470E0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313B284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45840826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172.30.180.190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75397F08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255.255.255.192 /26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39CB3EF5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CA23E0" w:rsidRPr="00862E2E" w14:paraId="59534617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04F9C463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7CEFCF45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G0/1.1001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16EF8AF2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172.30.177.254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7EB2299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255.255.254.0</w:t>
            </w:r>
          </w:p>
          <w:p w14:paraId="13F1C712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/23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3D6EA8E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CA23E0" w:rsidRPr="00862E2E" w14:paraId="0807FB0B" w14:textId="77777777" w:rsidTr="00DE6196">
        <w:trPr>
          <w:cantSplit/>
          <w:jc w:val="center"/>
        </w:trPr>
        <w:tc>
          <w:tcPr>
            <w:tcW w:w="2446" w:type="dxa"/>
            <w:shd w:val="clear" w:color="auto" w:fill="FFFF99"/>
            <w:vAlign w:val="center"/>
          </w:tcPr>
          <w:p w14:paraId="6AB4D0D2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FFFF99"/>
            <w:vAlign w:val="center"/>
          </w:tcPr>
          <w:p w14:paraId="35BBFAC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S0/0/0</w:t>
            </w:r>
          </w:p>
        </w:tc>
        <w:tc>
          <w:tcPr>
            <w:tcW w:w="1946" w:type="dxa"/>
            <w:shd w:val="clear" w:color="auto" w:fill="FFFF99"/>
            <w:vAlign w:val="center"/>
          </w:tcPr>
          <w:p w14:paraId="0790931E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172.30.187.86</w:t>
            </w:r>
          </w:p>
        </w:tc>
        <w:tc>
          <w:tcPr>
            <w:tcW w:w="2409" w:type="dxa"/>
            <w:shd w:val="clear" w:color="auto" w:fill="FFFF99"/>
            <w:vAlign w:val="center"/>
          </w:tcPr>
          <w:p w14:paraId="50688BD0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255.255.255.252 /30</w:t>
            </w:r>
          </w:p>
        </w:tc>
        <w:tc>
          <w:tcPr>
            <w:tcW w:w="2410" w:type="dxa"/>
            <w:shd w:val="clear" w:color="auto" w:fill="FFFF99"/>
            <w:vAlign w:val="center"/>
          </w:tcPr>
          <w:p w14:paraId="55C880F4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NA</w:t>
            </w:r>
          </w:p>
        </w:tc>
      </w:tr>
      <w:tr w:rsidR="00CA23E0" w:rsidRPr="00862E2E" w14:paraId="30FAA681" w14:textId="77777777" w:rsidTr="00DE6196">
        <w:trPr>
          <w:cantSplit/>
          <w:jc w:val="center"/>
        </w:trPr>
        <w:tc>
          <w:tcPr>
            <w:tcW w:w="2446" w:type="dxa"/>
            <w:shd w:val="clear" w:color="auto" w:fill="FFFFFF" w:themeFill="background1"/>
            <w:vAlign w:val="center"/>
          </w:tcPr>
          <w:p w14:paraId="353685C7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07B6E04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S-Distribución1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DC724D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FFFFFF" w:themeFill="background1"/>
            <w:vAlign w:val="center"/>
          </w:tcPr>
          <w:p w14:paraId="2BDC26AA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172.30.190.249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14:paraId="37C41F33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9EDC064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 w:rsidRPr="005B5205">
              <w:rPr>
                <w:rFonts w:cs="Arial"/>
                <w:highlight w:val="green"/>
                <w:lang w:val="es-MX"/>
              </w:rPr>
              <w:t>172.30.190.254</w:t>
            </w:r>
          </w:p>
        </w:tc>
      </w:tr>
      <w:tr w:rsidR="00CA23E0" w:rsidRPr="00862E2E" w14:paraId="11C6A533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1AD2652D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14803FAC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S-ETrabajoCentrales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17177889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7A77EB72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172.30.190.250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65905FC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6EB78718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E63F99">
              <w:rPr>
                <w:rFonts w:cs="Arial"/>
                <w:highlight w:val="green"/>
                <w:lang w:val="es-MX"/>
              </w:rPr>
              <w:t>172.30.190.254</w:t>
            </w:r>
          </w:p>
        </w:tc>
      </w:tr>
      <w:tr w:rsidR="00CA23E0" w:rsidRPr="00862E2E" w14:paraId="33658CEB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0CBC4436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CamCent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2D918550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42B422A8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172.30.180.129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13A263A5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255.255.255.192 /26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57D577E6" w14:textId="77777777" w:rsidR="00CA23E0" w:rsidRPr="00E63F99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highlight w:val="green"/>
                <w:lang w:val="es-MX"/>
              </w:rPr>
            </w:pPr>
            <w:r>
              <w:rPr>
                <w:rFonts w:cs="Arial"/>
                <w:lang w:val="es-MX"/>
              </w:rPr>
              <w:t>172.30.180.190</w:t>
            </w:r>
          </w:p>
        </w:tc>
      </w:tr>
      <w:tr w:rsidR="00CA23E0" w:rsidRPr="00862E2E" w14:paraId="7CDA0F30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59DBEF75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PC6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657E3E6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372D12FE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573E73BD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11EAEEDB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6C2F9D0A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54859727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PC7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2404909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5E2C5130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6533983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07629660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05B8B5E5" w14:textId="77777777" w:rsidTr="00DE6196">
        <w:trPr>
          <w:cantSplit/>
          <w:jc w:val="center"/>
        </w:trPr>
        <w:tc>
          <w:tcPr>
            <w:tcW w:w="2446" w:type="dxa"/>
            <w:shd w:val="clear" w:color="auto" w:fill="99FF99"/>
            <w:vAlign w:val="center"/>
          </w:tcPr>
          <w:p w14:paraId="79A8835D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Laptop2</w:t>
            </w:r>
          </w:p>
        </w:tc>
        <w:tc>
          <w:tcPr>
            <w:tcW w:w="1701" w:type="dxa"/>
            <w:shd w:val="clear" w:color="auto" w:fill="99FF99"/>
            <w:vAlign w:val="center"/>
          </w:tcPr>
          <w:p w14:paraId="50C47501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99FF99"/>
            <w:vAlign w:val="center"/>
          </w:tcPr>
          <w:p w14:paraId="1BC988B3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99FF99"/>
            <w:vAlign w:val="center"/>
          </w:tcPr>
          <w:p w14:paraId="1D8DECA2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99FF99"/>
            <w:vAlign w:val="center"/>
          </w:tcPr>
          <w:p w14:paraId="68BBBFC4" w14:textId="77777777" w:rsidR="00CA23E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  <w:tr w:rsidR="00CA23E0" w:rsidRPr="00862E2E" w14:paraId="3ADC69C8" w14:textId="77777777" w:rsidTr="00DE6196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1A26D70E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Switch</w:t>
            </w:r>
          </w:p>
          <w:p w14:paraId="5F14E4CA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S-DisenoCentrales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3F99F5C5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VLAN 789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10765EF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172.30.190.251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2826A9E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255.255.255.248 /29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E512A9B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E63F99">
              <w:rPr>
                <w:rFonts w:cs="Arial"/>
                <w:highlight w:val="green"/>
                <w:lang w:val="es-MX"/>
              </w:rPr>
              <w:t>172.30.190.254</w:t>
            </w:r>
          </w:p>
        </w:tc>
      </w:tr>
      <w:tr w:rsidR="00CA23E0" w:rsidRPr="00862E2E" w14:paraId="3AB73D55" w14:textId="77777777" w:rsidTr="00DE6196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34D2DFA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Server IT2.com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8DB7DF0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377B195C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172.30.176.5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0888A89B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255.255.254.0 /23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DB8EF0A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8E4D5B">
              <w:rPr>
                <w:rFonts w:cs="Arial"/>
                <w:lang w:val="es-MX"/>
              </w:rPr>
              <w:t>172.30.177.254</w:t>
            </w:r>
          </w:p>
        </w:tc>
      </w:tr>
      <w:tr w:rsidR="00CA23E0" w:rsidRPr="00862E2E" w14:paraId="6FF292D0" w14:textId="77777777" w:rsidTr="00DE6196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22B8B28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PtrIT2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2A5DE47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04D1F96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172.30.176.1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39C19682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255.255.254.0 /23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2B7CAF9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 w:rsidRPr="008E4D5B">
              <w:rPr>
                <w:rFonts w:cs="Arial"/>
                <w:highlight w:val="cyan"/>
                <w:lang w:val="es-MX"/>
              </w:rPr>
              <w:t>172.30.176.255</w:t>
            </w:r>
          </w:p>
        </w:tc>
      </w:tr>
      <w:tr w:rsidR="00CA23E0" w:rsidRPr="00862E2E" w14:paraId="7AAAA079" w14:textId="77777777" w:rsidTr="00DE6196">
        <w:trPr>
          <w:cantSplit/>
          <w:jc w:val="center"/>
        </w:trPr>
        <w:tc>
          <w:tcPr>
            <w:tcW w:w="2446" w:type="dxa"/>
            <w:shd w:val="clear" w:color="auto" w:fill="D9D9D9" w:themeFill="background1" w:themeFillShade="D9"/>
            <w:vAlign w:val="center"/>
          </w:tcPr>
          <w:p w14:paraId="47F72608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Laptop1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6F7ACD1B" w14:textId="77777777" w:rsidR="00CA23E0" w:rsidRPr="002915F0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b/>
                <w:sz w:val="22"/>
                <w:szCs w:val="22"/>
              </w:rPr>
            </w:pPr>
            <w:r w:rsidRPr="002915F0">
              <w:rPr>
                <w:rFonts w:cs="Arial"/>
                <w:b/>
                <w:sz w:val="22"/>
                <w:szCs w:val="22"/>
              </w:rPr>
              <w:t>NIC</w:t>
            </w:r>
          </w:p>
        </w:tc>
        <w:tc>
          <w:tcPr>
            <w:tcW w:w="1946" w:type="dxa"/>
            <w:shd w:val="clear" w:color="auto" w:fill="D9D9D9" w:themeFill="background1" w:themeFillShade="D9"/>
            <w:vAlign w:val="center"/>
          </w:tcPr>
          <w:p w14:paraId="551B7A98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14:paraId="1A3B07BE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5A4B46D" w14:textId="77777777" w:rsidR="00CA23E0" w:rsidRPr="003E3351" w:rsidRDefault="00CA23E0" w:rsidP="00DE6196">
            <w:pPr>
              <w:pStyle w:val="TableText"/>
              <w:spacing w:before="0" w:after="0" w:line="300" w:lineRule="exact"/>
              <w:jc w:val="center"/>
              <w:rPr>
                <w:rFonts w:cs="Arial"/>
              </w:rPr>
            </w:pPr>
            <w:r>
              <w:rPr>
                <w:rFonts w:cs="Arial"/>
                <w:lang w:val="es-MX"/>
              </w:rPr>
              <w:t>DHCP</w:t>
            </w:r>
          </w:p>
        </w:tc>
      </w:tr>
    </w:tbl>
    <w:p w14:paraId="123B7CA2" w14:textId="77777777" w:rsidR="00CA23E0" w:rsidRDefault="00CA23E0" w:rsidP="002423EB">
      <w:pPr>
        <w:jc w:val="center"/>
      </w:pPr>
    </w:p>
    <w:sectPr w:rsidR="00CA23E0" w:rsidSect="008E4D5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3A2"/>
    <w:rsid w:val="00086FD1"/>
    <w:rsid w:val="002423EB"/>
    <w:rsid w:val="002606A5"/>
    <w:rsid w:val="002915F0"/>
    <w:rsid w:val="002C7939"/>
    <w:rsid w:val="003E3351"/>
    <w:rsid w:val="00531821"/>
    <w:rsid w:val="005B5205"/>
    <w:rsid w:val="0060580E"/>
    <w:rsid w:val="00655700"/>
    <w:rsid w:val="00766E2A"/>
    <w:rsid w:val="008E4D5B"/>
    <w:rsid w:val="008F3783"/>
    <w:rsid w:val="00A373A2"/>
    <w:rsid w:val="00CA23E0"/>
    <w:rsid w:val="00DB53FD"/>
    <w:rsid w:val="00E63F99"/>
    <w:rsid w:val="00F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55E7"/>
  <w15:chartTrackingRefBased/>
  <w15:docId w15:val="{2876F1E7-9381-4537-B330-93D5317D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3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Text">
    <w:name w:val="Table Text"/>
    <w:basedOn w:val="Normal"/>
    <w:link w:val="TableTextChar"/>
    <w:qFormat/>
    <w:rsid w:val="00A373A2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A373A2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"/>
    <w:qFormat/>
    <w:rsid w:val="00A373A2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4</cp:revision>
  <dcterms:created xsi:type="dcterms:W3CDTF">2022-06-17T02:04:00Z</dcterms:created>
  <dcterms:modified xsi:type="dcterms:W3CDTF">2022-06-17T04:29:00Z</dcterms:modified>
</cp:coreProperties>
</file>