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F521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FF2F" wp14:editId="1BFE954B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774950" cy="8445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04BA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C191" wp14:editId="0530A10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F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21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" stroked="f">
                <v:textbox>
                  <w:txbxContent>
                    <w:p w14:paraId="048C04BA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B8AC191" wp14:editId="0530A10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2F6F98C1" w14:textId="77777777" w:rsidR="0062699B" w:rsidRDefault="0062699B" w:rsidP="0062699B">
      <w:pPr>
        <w:jc w:val="center"/>
        <w:rPr>
          <w:b/>
          <w:sz w:val="24"/>
        </w:rPr>
      </w:pPr>
    </w:p>
    <w:p w14:paraId="3BDB2253" w14:textId="77777777" w:rsidR="0062699B" w:rsidRDefault="0062699B" w:rsidP="0062699B">
      <w:pPr>
        <w:jc w:val="both"/>
        <w:rPr>
          <w:b/>
        </w:rPr>
      </w:pPr>
    </w:p>
    <w:p w14:paraId="60C0A14B" w14:textId="59B20B08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EB77C5">
        <w:rPr>
          <w:rFonts w:ascii="Arial" w:hAnsi="Arial" w:cs="Arial"/>
          <w:b/>
          <w:sz w:val="24"/>
          <w:szCs w:val="24"/>
        </w:rPr>
        <w:t>5</w:t>
      </w:r>
      <w:r w:rsidR="0062699B" w:rsidRPr="00235A4F">
        <w:rPr>
          <w:rFonts w:ascii="Arial" w:hAnsi="Arial" w:cs="Arial"/>
          <w:b/>
          <w:sz w:val="24"/>
          <w:szCs w:val="24"/>
        </w:rPr>
        <w:t xml:space="preserve">. </w:t>
      </w:r>
      <w:r w:rsidR="0051321C">
        <w:rPr>
          <w:rFonts w:ascii="Arial" w:hAnsi="Arial" w:cs="Arial"/>
          <w:b/>
          <w:sz w:val="24"/>
          <w:szCs w:val="24"/>
        </w:rPr>
        <w:t>Subneteo con máscaras de longitud variable</w:t>
      </w:r>
      <w:r w:rsidR="00E30E78">
        <w:rPr>
          <w:rFonts w:ascii="Arial" w:hAnsi="Arial" w:cs="Arial"/>
          <w:b/>
          <w:sz w:val="24"/>
          <w:szCs w:val="24"/>
        </w:rPr>
        <w:t xml:space="preserve"> VLSM</w:t>
      </w:r>
    </w:p>
    <w:p w14:paraId="58F89D9A" w14:textId="77777777" w:rsidR="0062699B" w:rsidRDefault="0062699B">
      <w:pPr>
        <w:jc w:val="both"/>
        <w:rPr>
          <w:b/>
          <w:sz w:val="24"/>
        </w:rPr>
      </w:pPr>
    </w:p>
    <w:p w14:paraId="54C2F13D" w14:textId="329F640A" w:rsidR="00D312D9" w:rsidRPr="00406DF1" w:rsidRDefault="00E30E78" w:rsidP="00E30E78">
      <w:pPr>
        <w:pStyle w:val="Prrafodelista"/>
        <w:numPr>
          <w:ilvl w:val="0"/>
          <w:numId w:val="12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las necesidades de conectividad que se especifican en cada uno de los renglones de la siguiente tabla y determine el número de bits de host que se requieren utilizar al igual que el prefijo de red.</w:t>
      </w:r>
      <w:r w:rsidR="00497E7B">
        <w:rPr>
          <w:rFonts w:ascii="Arial" w:hAnsi="Arial" w:cs="Arial"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>
        <w:rPr>
          <w:rFonts w:ascii="Arial" w:hAnsi="Arial" w:cs="Arial"/>
        </w:rPr>
        <w:t xml:space="preserve"> Tomar en cuenta una dirección extra para la interface del ruteador.</w:t>
      </w:r>
    </w:p>
    <w:p w14:paraId="55AD9843" w14:textId="77777777" w:rsidR="00B11827" w:rsidRDefault="00B11827">
      <w:pPr>
        <w:jc w:val="both"/>
        <w:rPr>
          <w:sz w:val="24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119"/>
        <w:gridCol w:w="3827"/>
        <w:gridCol w:w="2410"/>
      </w:tblGrid>
      <w:tr w:rsidR="00301B58" w:rsidRPr="00577931" w14:paraId="065ABA61" w14:textId="77777777" w:rsidTr="00AE61C7">
        <w:trPr>
          <w:trHeight w:val="94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FB719C7" w14:textId="21452FF0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Número de hosts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E64E686" w14:textId="474D73C9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0BAE8406" w14:textId="11F2CFBB" w:rsidR="00301B58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 (decimal)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FEC66A3" w14:textId="717409F2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301B58" w:rsidRPr="00577931" w14:paraId="052EB797" w14:textId="77777777" w:rsidTr="00AE61C7">
        <w:trPr>
          <w:trHeight w:val="379"/>
        </w:trPr>
        <w:tc>
          <w:tcPr>
            <w:tcW w:w="1701" w:type="dxa"/>
            <w:shd w:val="clear" w:color="auto" w:fill="auto"/>
            <w:vAlign w:val="center"/>
          </w:tcPr>
          <w:p w14:paraId="61ACD6BB" w14:textId="1250115D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3119" w:type="dxa"/>
            <w:vAlign w:val="center"/>
          </w:tcPr>
          <w:p w14:paraId="3EB6A651" w14:textId="14C9E17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75CA1ABB" w14:textId="26C2A893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001737DD" w14:textId="7F84DA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5A33EF35" w14:textId="77777777" w:rsidTr="00AE61C7">
        <w:trPr>
          <w:trHeight w:val="398"/>
        </w:trPr>
        <w:tc>
          <w:tcPr>
            <w:tcW w:w="1701" w:type="dxa"/>
            <w:shd w:val="clear" w:color="auto" w:fill="auto"/>
            <w:vAlign w:val="center"/>
          </w:tcPr>
          <w:p w14:paraId="6C45BD11" w14:textId="086787E8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119" w:type="dxa"/>
            <w:vAlign w:val="center"/>
          </w:tcPr>
          <w:p w14:paraId="4A731913" w14:textId="4B70A4B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26506D61" w14:textId="28366FE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3C95C4E5" w14:textId="1FDACEA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38986EA" w14:textId="77777777" w:rsidTr="00AE61C7">
        <w:trPr>
          <w:trHeight w:val="391"/>
        </w:trPr>
        <w:tc>
          <w:tcPr>
            <w:tcW w:w="1701" w:type="dxa"/>
            <w:shd w:val="clear" w:color="auto" w:fill="auto"/>
            <w:vAlign w:val="center"/>
          </w:tcPr>
          <w:p w14:paraId="156CAA9C" w14:textId="45FD7449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19" w:type="dxa"/>
            <w:vAlign w:val="center"/>
          </w:tcPr>
          <w:p w14:paraId="04D9DACC" w14:textId="55D51F3C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49066E78" w14:textId="402B3D2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34AB7976" w14:textId="3B6C2DF1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B7029F0" w14:textId="77777777" w:rsidTr="00AE61C7">
        <w:trPr>
          <w:trHeight w:val="395"/>
        </w:trPr>
        <w:tc>
          <w:tcPr>
            <w:tcW w:w="1701" w:type="dxa"/>
            <w:shd w:val="clear" w:color="auto" w:fill="auto"/>
            <w:vAlign w:val="center"/>
          </w:tcPr>
          <w:p w14:paraId="3E099699" w14:textId="43857EB5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19" w:type="dxa"/>
            <w:vAlign w:val="center"/>
          </w:tcPr>
          <w:p w14:paraId="10E35263" w14:textId="6810F69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30F4AA34" w14:textId="10A3697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7BDC5B88" w14:textId="6C1C317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0DAC5E30" w14:textId="77777777" w:rsidTr="00AE61C7">
        <w:trPr>
          <w:trHeight w:val="385"/>
        </w:trPr>
        <w:tc>
          <w:tcPr>
            <w:tcW w:w="1701" w:type="dxa"/>
            <w:shd w:val="clear" w:color="auto" w:fill="auto"/>
            <w:vAlign w:val="center"/>
          </w:tcPr>
          <w:p w14:paraId="5905BA72" w14:textId="7F70EB53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119" w:type="dxa"/>
            <w:vAlign w:val="center"/>
          </w:tcPr>
          <w:p w14:paraId="4BCE9496" w14:textId="59DC58A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67CA3A8E" w14:textId="73C4A43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4F270AEB" w14:textId="6DD0867F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4317E25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28A608F8" w14:textId="1B19D1BF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3119" w:type="dxa"/>
            <w:vAlign w:val="center"/>
          </w:tcPr>
          <w:p w14:paraId="04B2C80C" w14:textId="15314F8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1A419468" w14:textId="75533BF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59B11F71" w14:textId="7541B8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266840C4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0A88539C" w14:textId="796DEE27" w:rsidR="00301B58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  <w:tc>
          <w:tcPr>
            <w:tcW w:w="3119" w:type="dxa"/>
            <w:vAlign w:val="center"/>
          </w:tcPr>
          <w:p w14:paraId="2AFC4BEF" w14:textId="64C7F11A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1DDA0D49" w14:textId="52CEDB8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2BF9D582" w14:textId="1FC48FD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38E332DE" w14:textId="7F23323B" w:rsidR="000521F1" w:rsidRDefault="000521F1" w:rsidP="001E1F5E">
      <w:pPr>
        <w:jc w:val="both"/>
        <w:rPr>
          <w:rFonts w:ascii="Arial" w:hAnsi="Arial" w:cs="Arial"/>
        </w:rPr>
      </w:pPr>
    </w:p>
    <w:p w14:paraId="3D805F4F" w14:textId="06BC572F" w:rsidR="000521F1" w:rsidRDefault="000521F1" w:rsidP="000521F1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las siguientes necesidades de conectividad de una empresa y un grupo de departamentos para los que se desea instalar una nueva red local. Utilice la información de la tabla y genere el esquema VLSM que satisface las necesidades de conectividad. La dirección </w:t>
      </w:r>
      <w:r w:rsidR="00AE61C7">
        <w:rPr>
          <w:rFonts w:ascii="Arial" w:hAnsi="Arial" w:cs="Arial"/>
        </w:rPr>
        <w:t>de red</w:t>
      </w:r>
      <w:r>
        <w:rPr>
          <w:rFonts w:ascii="Arial" w:hAnsi="Arial" w:cs="Arial"/>
        </w:rPr>
        <w:t xml:space="preserve"> asignada es </w:t>
      </w:r>
      <w:r w:rsidRPr="000521F1">
        <w:rPr>
          <w:rFonts w:ascii="Arial" w:hAnsi="Arial" w:cs="Arial"/>
          <w:b/>
          <w:bCs/>
        </w:rPr>
        <w:t>192.168.1.0</w:t>
      </w:r>
      <w:r>
        <w:rPr>
          <w:rFonts w:ascii="Arial" w:hAnsi="Arial" w:cs="Arial"/>
        </w:rPr>
        <w:t xml:space="preserve"> con un prefijo de red original de</w:t>
      </w:r>
      <w:r w:rsidRPr="000521F1">
        <w:rPr>
          <w:rFonts w:ascii="Arial" w:hAnsi="Arial" w:cs="Arial"/>
          <w:b/>
          <w:bCs/>
        </w:rPr>
        <w:t xml:space="preserve"> /24</w:t>
      </w:r>
      <w:r>
        <w:rPr>
          <w:rFonts w:ascii="Arial" w:hAnsi="Arial" w:cs="Arial"/>
        </w:rPr>
        <w:t>.</w:t>
      </w:r>
      <w:r w:rsidRPr="000521F1">
        <w:rPr>
          <w:rFonts w:ascii="Arial" w:hAnsi="Arial" w:cs="Arial"/>
          <w:b/>
          <w:bCs/>
        </w:rPr>
        <w:t xml:space="preserve"> </w:t>
      </w:r>
      <w:r w:rsidRPr="00497E7B">
        <w:rPr>
          <w:rFonts w:ascii="Arial" w:hAnsi="Arial" w:cs="Arial"/>
          <w:b/>
          <w:bCs/>
        </w:rPr>
        <w:t>NOTA:</w:t>
      </w:r>
      <w:r w:rsidRPr="00497E7B">
        <w:rPr>
          <w:rFonts w:ascii="Arial" w:hAnsi="Arial" w:cs="Arial"/>
        </w:rPr>
        <w:t xml:space="preserve"> Tomar en cuenta una dirección extra para la interface del r</w:t>
      </w:r>
      <w:r>
        <w:rPr>
          <w:rFonts w:ascii="Arial" w:hAnsi="Arial" w:cs="Arial"/>
        </w:rPr>
        <w:t>uteador</w:t>
      </w:r>
      <w:r w:rsidRPr="00497E7B">
        <w:rPr>
          <w:rFonts w:ascii="Arial" w:hAnsi="Arial" w:cs="Arial"/>
        </w:rPr>
        <w:t>.</w:t>
      </w:r>
    </w:p>
    <w:p w14:paraId="4AE56C96" w14:textId="6F87681A" w:rsidR="000521F1" w:rsidRDefault="000521F1" w:rsidP="000521F1">
      <w:pPr>
        <w:pStyle w:val="Prrafodelista"/>
        <w:spacing w:line="300" w:lineRule="exact"/>
        <w:jc w:val="both"/>
        <w:rPr>
          <w:rFonts w:ascii="Arial" w:hAnsi="Arial" w:cs="Arial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2268"/>
        <w:gridCol w:w="992"/>
        <w:gridCol w:w="2552"/>
        <w:gridCol w:w="850"/>
        <w:gridCol w:w="1843"/>
      </w:tblGrid>
      <w:tr w:rsidR="00D46532" w:rsidRPr="00577931" w14:paraId="6E70CBD4" w14:textId="77777777" w:rsidTr="00AE61C7">
        <w:trPr>
          <w:trHeight w:val="1338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10F0E7AC" w14:textId="19CB8F0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C354EBF" w14:textId="07B82179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1AD334" w14:textId="7777777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0CA10A" w14:textId="6908E5A3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4D20A3" w14:textId="77777777" w:rsidR="00301B58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  <w:p w14:paraId="1E1DF39F" w14:textId="7C07791E" w:rsidR="00D46532" w:rsidRPr="00D46532" w:rsidRDefault="00301B58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D46532"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FE964A3" w14:textId="21CB5B04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251A5B" w14:textId="2185B70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46532" w:rsidRPr="00577931" w14:paraId="2B11F35D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24FFAD2" w14:textId="5DFFE53B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87BBF" w14:textId="13A7E0E8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vAlign w:val="center"/>
          </w:tcPr>
          <w:p w14:paraId="58EBDD6F" w14:textId="7FFBCE4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42DD5D7" w14:textId="783AB9E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588C6B6" w14:textId="7C237B3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AB86881" w14:textId="7BB2243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6B9AC204" w14:textId="65795B5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6EE7F127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E4AD378" w14:textId="0F12311D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B1FD71" w14:textId="14C80EE5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vAlign w:val="center"/>
          </w:tcPr>
          <w:p w14:paraId="70345AD0" w14:textId="5CDDCC8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1827B37D" w14:textId="1E05BAD9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09BB4EE" w14:textId="5F1404B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22F397F0" w14:textId="08C094A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38CE2DD" w14:textId="7A256C81" w:rsidR="00D46532" w:rsidRPr="00E30E78" w:rsidRDefault="00D46532" w:rsidP="00AE61C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7B6E3825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77315CA6" w14:textId="1D80789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Mercadotecnia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6033" w14:textId="2577F39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vAlign w:val="center"/>
          </w:tcPr>
          <w:p w14:paraId="5730A43F" w14:textId="43F01B5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754E5F78" w14:textId="4E057F4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5B886BB8" w14:textId="429E4D3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27C3A5CD" w14:textId="6686209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0019DE35" w14:textId="43FD467E" w:rsidR="00232218" w:rsidRPr="00E30E78" w:rsidRDefault="00232218" w:rsidP="00AE61C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34F7EA19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E2F72AC" w14:textId="5C5BDB0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de venta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CD9AE" w14:textId="6DC1148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vAlign w:val="center"/>
          </w:tcPr>
          <w:p w14:paraId="591C06BC" w14:textId="071D843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2803623" w14:textId="6DF5BB4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63A2E29D" w14:textId="3993963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1605B47" w14:textId="03E66A9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33B4CA4" w14:textId="6D557E97" w:rsidR="00D46532" w:rsidRPr="00E30E78" w:rsidRDefault="00D46532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10682323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A7D18A6" w14:textId="17EC45E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C959A" w14:textId="707A44C9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vAlign w:val="center"/>
          </w:tcPr>
          <w:p w14:paraId="42DE63D0" w14:textId="03EB9E9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D98A008" w14:textId="757AD28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B1FE9FA" w14:textId="57BC7FA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8F89838" w14:textId="6095391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68A8022B" w14:textId="1265A5C5" w:rsidR="00D46532" w:rsidRPr="00E30E78" w:rsidRDefault="00D46532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7A2AAD74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4DE3667E" w14:textId="7E0D4EFF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FC186" w14:textId="04A215AC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B67D7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vAlign w:val="center"/>
          </w:tcPr>
          <w:p w14:paraId="4E0FEBAC" w14:textId="2370FE4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53D115F3" w14:textId="0941268F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1743FDC5" w14:textId="79D55C4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25012CD" w14:textId="091B5D4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66B3706" w14:textId="012F27ED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1D646EF1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4F90FA5" w14:textId="6AC0ABC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D9E151" w14:textId="089EC927" w:rsidR="00D46532" w:rsidRDefault="007B67D7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vAlign w:val="center"/>
          </w:tcPr>
          <w:p w14:paraId="0EA5B8FF" w14:textId="04EB686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06B6B694" w14:textId="7C6334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2A86F820" w14:textId="424C18E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0D92FCCF" w14:textId="180CE8CF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16E9AB7C" w14:textId="40D720AA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69696F57" w14:textId="0CE139F8" w:rsidR="00B26B2D" w:rsidRDefault="00B26B2D" w:rsidP="000521F1">
      <w:pPr>
        <w:jc w:val="both"/>
        <w:rPr>
          <w:rFonts w:ascii="Arial" w:hAnsi="Arial" w:cs="Arial"/>
        </w:rPr>
      </w:pPr>
    </w:p>
    <w:sectPr w:rsidR="00B26B2D" w:rsidSect="007B67D7"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B54D" w14:textId="77777777" w:rsidR="007E5E28" w:rsidRDefault="007E5E28">
      <w:r>
        <w:separator/>
      </w:r>
    </w:p>
  </w:endnote>
  <w:endnote w:type="continuationSeparator" w:id="0">
    <w:p w14:paraId="586D24F2" w14:textId="77777777" w:rsidR="007E5E28" w:rsidRDefault="007E5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5ECC" w14:textId="7DCABEE9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3CF1" w14:textId="77777777" w:rsidR="007E5E28" w:rsidRDefault="007E5E28">
      <w:r>
        <w:separator/>
      </w:r>
    </w:p>
  </w:footnote>
  <w:footnote w:type="continuationSeparator" w:id="0">
    <w:p w14:paraId="3870BCFC" w14:textId="77777777" w:rsidR="007E5E28" w:rsidRDefault="007E5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7793"/>
    <w:rsid w:val="00020B22"/>
    <w:rsid w:val="00026441"/>
    <w:rsid w:val="00026C6F"/>
    <w:rsid w:val="000521F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32218"/>
    <w:rsid w:val="00270F37"/>
    <w:rsid w:val="002B0D0F"/>
    <w:rsid w:val="002B542D"/>
    <w:rsid w:val="002D31E7"/>
    <w:rsid w:val="00301B58"/>
    <w:rsid w:val="00337541"/>
    <w:rsid w:val="003573D8"/>
    <w:rsid w:val="00372AC2"/>
    <w:rsid w:val="003C2BA6"/>
    <w:rsid w:val="003C5DBB"/>
    <w:rsid w:val="003C6212"/>
    <w:rsid w:val="003D227C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97E7B"/>
    <w:rsid w:val="004B2482"/>
    <w:rsid w:val="004B767B"/>
    <w:rsid w:val="004C1C1C"/>
    <w:rsid w:val="004D1FFD"/>
    <w:rsid w:val="004D7C68"/>
    <w:rsid w:val="004E2050"/>
    <w:rsid w:val="004F6F25"/>
    <w:rsid w:val="0051321C"/>
    <w:rsid w:val="00524318"/>
    <w:rsid w:val="00577931"/>
    <w:rsid w:val="00582662"/>
    <w:rsid w:val="005C65B9"/>
    <w:rsid w:val="005D3E60"/>
    <w:rsid w:val="006108A8"/>
    <w:rsid w:val="006161B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4517C"/>
    <w:rsid w:val="007557D8"/>
    <w:rsid w:val="007776D0"/>
    <w:rsid w:val="007827FE"/>
    <w:rsid w:val="007A482D"/>
    <w:rsid w:val="007B67D7"/>
    <w:rsid w:val="007C2A8E"/>
    <w:rsid w:val="007D242C"/>
    <w:rsid w:val="007E5E28"/>
    <w:rsid w:val="0080453B"/>
    <w:rsid w:val="00814BB2"/>
    <w:rsid w:val="00822461"/>
    <w:rsid w:val="0084222D"/>
    <w:rsid w:val="00857610"/>
    <w:rsid w:val="00886002"/>
    <w:rsid w:val="0088761D"/>
    <w:rsid w:val="008E3C0D"/>
    <w:rsid w:val="008E55A6"/>
    <w:rsid w:val="00916E7B"/>
    <w:rsid w:val="00933B9D"/>
    <w:rsid w:val="009D43BF"/>
    <w:rsid w:val="00A20615"/>
    <w:rsid w:val="00A254A2"/>
    <w:rsid w:val="00A85A4E"/>
    <w:rsid w:val="00AA5E3E"/>
    <w:rsid w:val="00AD00F9"/>
    <w:rsid w:val="00AE61C7"/>
    <w:rsid w:val="00B10ACD"/>
    <w:rsid w:val="00B11827"/>
    <w:rsid w:val="00B26B2D"/>
    <w:rsid w:val="00B3212A"/>
    <w:rsid w:val="00B33DCC"/>
    <w:rsid w:val="00B45619"/>
    <w:rsid w:val="00B45CC7"/>
    <w:rsid w:val="00BD0807"/>
    <w:rsid w:val="00BE4405"/>
    <w:rsid w:val="00C05457"/>
    <w:rsid w:val="00C45C05"/>
    <w:rsid w:val="00CE507F"/>
    <w:rsid w:val="00CE54C2"/>
    <w:rsid w:val="00CF0375"/>
    <w:rsid w:val="00D312D9"/>
    <w:rsid w:val="00D36207"/>
    <w:rsid w:val="00D46532"/>
    <w:rsid w:val="00D46759"/>
    <w:rsid w:val="00D54325"/>
    <w:rsid w:val="00D662F5"/>
    <w:rsid w:val="00D70B2A"/>
    <w:rsid w:val="00D80077"/>
    <w:rsid w:val="00DB5CF6"/>
    <w:rsid w:val="00DD1C77"/>
    <w:rsid w:val="00E273E8"/>
    <w:rsid w:val="00E30E78"/>
    <w:rsid w:val="00E31B6B"/>
    <w:rsid w:val="00E427D1"/>
    <w:rsid w:val="00E53D52"/>
    <w:rsid w:val="00E702E7"/>
    <w:rsid w:val="00E90009"/>
    <w:rsid w:val="00E969E6"/>
    <w:rsid w:val="00EB77C5"/>
    <w:rsid w:val="00EE26C8"/>
    <w:rsid w:val="00EE428E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619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4</cp:revision>
  <cp:lastPrinted>2016-09-14T23:35:00Z</cp:lastPrinted>
  <dcterms:created xsi:type="dcterms:W3CDTF">2022-01-28T18:35:00Z</dcterms:created>
  <dcterms:modified xsi:type="dcterms:W3CDTF">2022-05-11T16:15:00Z</dcterms:modified>
</cp:coreProperties>
</file>