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6241" w14:textId="4DD951C9" w:rsidR="00B26A17" w:rsidRPr="008B552C" w:rsidRDefault="00B26A17" w:rsidP="00B26A17">
      <w:pPr>
        <w:pStyle w:val="NormalWeb"/>
        <w:numPr>
          <w:ilvl w:val="0"/>
          <w:numId w:val="1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bookmarkStart w:id="0" w:name="_Hlk62441816"/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(5)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bookmarkEnd w:id="0"/>
    <w:p w14:paraId="68CF0791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962291A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5CFCC11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FD4B185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5DAB1335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70CB492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0D77F020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4D43C01C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64868B5D" w14:textId="77777777" w:rsidR="00B26A17" w:rsidRPr="00B26A17" w:rsidRDefault="00B26A17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1723F7C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16FA3A49" w14:textId="60E4CD6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B26A17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132.254.89.0 0.0.0.127</w:t>
      </w:r>
    </w:p>
    <w:p w14:paraId="189ACBE1" w14:textId="363EC10B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B26A17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058C2F0D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F5B94F" w14:textId="77777777" w:rsidR="00EB325A" w:rsidRPr="00C554E9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C554E9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06D2FB02" w14:textId="11985EA2" w:rsidR="00EB325A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EB325A">
        <w:rPr>
          <w:rFonts w:ascii="Arial" w:hAnsi="Arial" w:cs="Arial"/>
          <w:b/>
          <w:bCs/>
          <w:sz w:val="24"/>
          <w:szCs w:val="24"/>
        </w:rPr>
        <w:t xml:space="preserve">ip access-group </w:t>
      </w:r>
      <w:r w:rsidR="00B26A17">
        <w:rPr>
          <w:rFonts w:ascii="Arial" w:hAnsi="Arial" w:cs="Arial"/>
          <w:b/>
          <w:bCs/>
          <w:sz w:val="24"/>
          <w:szCs w:val="24"/>
        </w:rPr>
        <w:t>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out</w:t>
      </w:r>
    </w:p>
    <w:p w14:paraId="37B79310" w14:textId="18919D10" w:rsidR="00B26A17" w:rsidRDefault="00B26A17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551"/>
        <w:gridCol w:w="2552"/>
        <w:gridCol w:w="2551"/>
      </w:tblGrid>
      <w:tr w:rsidR="00B26A17" w:rsidRPr="00162DD5" w14:paraId="5AF9EBF2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1E9DBEFE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551" w:type="dxa"/>
            <w:vAlign w:val="center"/>
          </w:tcPr>
          <w:p w14:paraId="24B4DAE9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552" w:type="dxa"/>
            <w:vAlign w:val="center"/>
          </w:tcPr>
          <w:p w14:paraId="493EDECE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2551" w:type="dxa"/>
            <w:vAlign w:val="center"/>
          </w:tcPr>
          <w:p w14:paraId="0BF66D97" w14:textId="77777777" w:rsidR="00B26A17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7D6EACA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B26A17" w:rsidRPr="00162DD5" w14:paraId="410CC04C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40DD9554" w14:textId="22ECF9B6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0FB69F5F" w14:textId="31AFD682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552" w:type="dxa"/>
            <w:vAlign w:val="center"/>
          </w:tcPr>
          <w:p w14:paraId="6C0CA98B" w14:textId="0ED9876C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2551" w:type="dxa"/>
            <w:vAlign w:val="center"/>
          </w:tcPr>
          <w:p w14:paraId="3CD135E1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B26A17" w:rsidRPr="00162DD5" w14:paraId="33FFD2ED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2139E8FF" w14:textId="705357D6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45AC39C1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552" w:type="dxa"/>
            <w:vAlign w:val="center"/>
          </w:tcPr>
          <w:p w14:paraId="7B308703" w14:textId="77777777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2551" w:type="dxa"/>
            <w:vAlign w:val="center"/>
          </w:tcPr>
          <w:p w14:paraId="0FB87F7F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B26A17" w:rsidRPr="00162DD5" w14:paraId="6463FCD6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784B92E1" w14:textId="10343168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064EB834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552" w:type="dxa"/>
            <w:vAlign w:val="center"/>
          </w:tcPr>
          <w:p w14:paraId="14FD5D1D" w14:textId="77777777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2551" w:type="dxa"/>
            <w:vAlign w:val="center"/>
          </w:tcPr>
          <w:p w14:paraId="56E9DA2E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B26A17" w:rsidRPr="00162DD5" w14:paraId="4F287A16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6AE78DAF" w14:textId="63101463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50335AA6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552" w:type="dxa"/>
            <w:vAlign w:val="center"/>
          </w:tcPr>
          <w:p w14:paraId="5D2977AE" w14:textId="77777777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551" w:type="dxa"/>
            <w:vAlign w:val="center"/>
          </w:tcPr>
          <w:p w14:paraId="1AE14533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66F43BCA" w14:textId="4B1F12C8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2066FD" w14:textId="301BB3B4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C9D849" w14:textId="277B3579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BF2B57" w14:textId="0CEE6DEB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FB8486" w14:textId="1917CC58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070045" w14:textId="44A228AA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FED42E" w14:textId="1A1EBB0F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FAF9D4" w14:textId="624F0983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2CDC15" w14:textId="0D03BDEA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997AE5" w14:textId="120C8893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019AA" w14:textId="01455352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9A2BFB" w14:textId="4496290E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B1E077" w14:textId="75FD2206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0F367F" w14:textId="61AA526B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28BA1F" w14:textId="5B791CA3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4C9033" w14:textId="2444DF74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3D2057" w14:textId="210E49C0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3021AB" w14:textId="1D887713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4CDCE3" w14:textId="7AC2A0CA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9F6BA8" w14:textId="59F1D2B0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2C8ECB" w14:textId="216EC7F5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F9BD0C" w14:textId="77777777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C1D390" w14:textId="3DBCB872" w:rsidR="00B26A17" w:rsidRPr="008B552C" w:rsidRDefault="00B26A17" w:rsidP="00B26A17">
      <w:pPr>
        <w:pStyle w:val="NormalWeb"/>
        <w:numPr>
          <w:ilvl w:val="0"/>
          <w:numId w:val="1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lastRenderedPageBreak/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(10)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Profesores</w:t>
      </w:r>
    </w:p>
    <w:p w14:paraId="78DE3E5C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0B43CA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834534F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A6CB6A5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37A7BF15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95A507C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58CE864D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6032F56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4F57EA3C" w14:textId="77777777" w:rsidR="00B26A17" w:rsidRPr="00B26A17" w:rsidRDefault="00B26A17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6BA1A25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4C89C06D" w14:textId="42B4DC48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D43FAC"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132.254.89.0 0.0.0.127</w:t>
      </w:r>
    </w:p>
    <w:p w14:paraId="5BA7FE45" w14:textId="7CFB173D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D43FAC"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56D293C0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7B2229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g0/0</w:t>
      </w:r>
    </w:p>
    <w:p w14:paraId="79DA70EF" w14:textId="75B3448D" w:rsidR="00EB325A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EB325A">
        <w:rPr>
          <w:rFonts w:ascii="Arial" w:hAnsi="Arial" w:cs="Arial"/>
          <w:b/>
          <w:bCs/>
          <w:sz w:val="24"/>
          <w:szCs w:val="24"/>
        </w:rPr>
        <w:t>ip access-group 1</w:t>
      </w:r>
      <w:r w:rsidR="00D43FAC">
        <w:rPr>
          <w:rFonts w:ascii="Arial" w:hAnsi="Arial" w:cs="Arial"/>
          <w:b/>
          <w:bCs/>
          <w:sz w:val="24"/>
          <w:szCs w:val="24"/>
        </w:rPr>
        <w:t>0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out</w:t>
      </w:r>
    </w:p>
    <w:p w14:paraId="7959DB57" w14:textId="07409E35" w:rsidR="00D43FAC" w:rsidRDefault="00D43FAC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551"/>
        <w:gridCol w:w="2552"/>
        <w:gridCol w:w="2551"/>
      </w:tblGrid>
      <w:tr w:rsidR="00D43FAC" w:rsidRPr="00162DD5" w14:paraId="0761FA02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499F0266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551" w:type="dxa"/>
            <w:vAlign w:val="center"/>
          </w:tcPr>
          <w:p w14:paraId="742BE821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552" w:type="dxa"/>
            <w:vAlign w:val="center"/>
          </w:tcPr>
          <w:p w14:paraId="53753B77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2551" w:type="dxa"/>
            <w:vAlign w:val="center"/>
          </w:tcPr>
          <w:p w14:paraId="53771946" w14:textId="77777777" w:rsidR="00D43FAC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1B11727E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D43FAC" w:rsidRPr="00162DD5" w14:paraId="1C11F7CE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54C0D4F9" w14:textId="471D49D1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2551" w:type="dxa"/>
            <w:vAlign w:val="center"/>
          </w:tcPr>
          <w:p w14:paraId="04B741C8" w14:textId="1B1AE4D8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52" w:type="dxa"/>
            <w:vAlign w:val="center"/>
          </w:tcPr>
          <w:p w14:paraId="056349A9" w14:textId="133F817C" w:rsidR="00D43FAC" w:rsidRPr="000339DF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2551" w:type="dxa"/>
            <w:vAlign w:val="center"/>
          </w:tcPr>
          <w:p w14:paraId="4D0D8E1E" w14:textId="1E8AEE68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D43FAC" w:rsidRPr="00162DD5" w14:paraId="5BA13970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785C6AAE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0C75950B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552" w:type="dxa"/>
            <w:vAlign w:val="center"/>
          </w:tcPr>
          <w:p w14:paraId="15E375FB" w14:textId="77777777" w:rsidR="00D43FAC" w:rsidRPr="000339DF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2551" w:type="dxa"/>
            <w:vAlign w:val="center"/>
          </w:tcPr>
          <w:p w14:paraId="5231CD63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D43FAC" w:rsidRPr="00162DD5" w14:paraId="5E3808F2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53255BCC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5B3F8058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552" w:type="dxa"/>
            <w:vAlign w:val="center"/>
          </w:tcPr>
          <w:p w14:paraId="2E2B84A4" w14:textId="77777777" w:rsidR="00D43FAC" w:rsidRPr="000339DF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2551" w:type="dxa"/>
            <w:vAlign w:val="center"/>
          </w:tcPr>
          <w:p w14:paraId="568C44CB" w14:textId="7C0AF32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D43FAC" w:rsidRPr="00162DD5" w14:paraId="664FC0B1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26BC06A7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16580D3C" w14:textId="668A30D0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2552" w:type="dxa"/>
            <w:vAlign w:val="center"/>
          </w:tcPr>
          <w:p w14:paraId="4B008519" w14:textId="7F8349A5" w:rsidR="00D43FAC" w:rsidRPr="000339DF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1" w:type="dxa"/>
            <w:vAlign w:val="center"/>
          </w:tcPr>
          <w:p w14:paraId="6DFEE2CD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550205A2" w14:textId="77777777" w:rsidR="00D43FAC" w:rsidRPr="00EB325A" w:rsidRDefault="00D43FAC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4C2B6C32" w14:textId="1DF2FD37" w:rsid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DE8E2C7" w14:textId="3A509DD2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1C35D9A" w14:textId="7EEAAE64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C311D2E" w14:textId="53392216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1DD7E8F" w14:textId="394D0240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A5C23F8" w14:textId="1BDCCF51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10A1153" w14:textId="7A4747C9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B99D16D" w14:textId="7703F4B9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DD04AE6" w14:textId="6AD656C2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BCB3E66" w14:textId="7F259482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FBF4E0A" w14:textId="4921B790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D8BF8AA" w14:textId="6DCF5411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5D906DD" w14:textId="31E91B56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6CA7DEB" w14:textId="314D8BBF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6F6DD08" w14:textId="478A29B0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A6E1E1B" w14:textId="0D85AB22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C02E91A" w14:textId="76B57BA9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B55EDD8" w14:textId="1A923D3B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743B807" w14:textId="7BF7DC33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EC793E0" w14:textId="7980E23F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0747E0D" w14:textId="7014999A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155A3D3" w14:textId="2D7AD1A9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B58E6D3" w14:textId="37F28AF8" w:rsidR="00D43FAC" w:rsidRPr="008B552C" w:rsidRDefault="00D43FAC" w:rsidP="00D43FAC">
      <w:pPr>
        <w:pStyle w:val="Prrafodelista"/>
        <w:numPr>
          <w:ilvl w:val="0"/>
          <w:numId w:val="1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lastRenderedPageBreak/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>(1</w:t>
      </w:r>
      <w:r w:rsidR="003C61D0">
        <w:rPr>
          <w:rFonts w:ascii="Arial" w:hAnsi="Arial" w:cs="Arial"/>
          <w:color w:val="0D0D0D" w:themeColor="text1" w:themeTint="F2"/>
        </w:rPr>
        <w:t>00</w:t>
      </w:r>
      <w:r>
        <w:rPr>
          <w:rFonts w:ascii="Arial" w:hAnsi="Arial" w:cs="Arial"/>
          <w:color w:val="0D0D0D" w:themeColor="text1" w:themeTint="F2"/>
        </w:rPr>
        <w:t xml:space="preserve">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>
        <w:rPr>
          <w:rFonts w:ascii="Arial" w:hAnsi="Arial" w:cs="Arial"/>
          <w:b/>
          <w:bCs/>
          <w:color w:val="0D0D0D" w:themeColor="text1" w:themeTint="F2"/>
        </w:rPr>
        <w:t xml:space="preserve"> y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</w:p>
    <w:p w14:paraId="4C9C2211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CD3B1EE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05DC371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81F8092" w14:textId="77777777" w:rsidR="00D43FAC" w:rsidRPr="008B552C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5B94358F" w14:textId="77777777" w:rsidR="00D43FAC" w:rsidRPr="008B552C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FD792FA" w14:textId="77777777" w:rsidR="00D43FAC" w:rsidRPr="008B552C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6C2E6D77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4C2A569B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0F495333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B098BAB" w14:textId="77777777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083FE52F" w14:textId="253AD56F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3C61D0"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tcp 132.254.89.0 0.0.0.127 host 111.65.32.1 eq 80</w:t>
      </w:r>
    </w:p>
    <w:p w14:paraId="1647E92F" w14:textId="47CB53B0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3C61D0"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tcp 132.254.89.232 0.0.0.7 host 111.65.32.1 eq 80</w:t>
      </w:r>
    </w:p>
    <w:p w14:paraId="5FC970E3" w14:textId="0373DB8C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3C61D0"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ip any any </w:t>
      </w:r>
    </w:p>
    <w:p w14:paraId="4DFC92E0" w14:textId="77777777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9B701E" w14:textId="77777777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7F291971" w14:textId="5E9D0931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 access-group 1</w:t>
      </w:r>
      <w:r w:rsidR="003C61D0"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66C20FA4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3DDEEFB4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D43FAC" w:rsidRPr="00162DD5" w14:paraId="48CA4E79" w14:textId="77777777" w:rsidTr="003C61D0">
        <w:trPr>
          <w:trHeight w:val="454"/>
        </w:trPr>
        <w:tc>
          <w:tcPr>
            <w:tcW w:w="2551" w:type="dxa"/>
            <w:vAlign w:val="center"/>
          </w:tcPr>
          <w:p w14:paraId="2C9EA029" w14:textId="77777777" w:rsidR="00D43FAC" w:rsidRPr="00162DD5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5C732194" w14:textId="77777777" w:rsidR="00D43FAC" w:rsidRPr="00162DD5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47DC1F0E" w14:textId="77777777" w:rsidR="00D43FAC" w:rsidRPr="00162DD5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1985" w:type="dxa"/>
            <w:vAlign w:val="center"/>
          </w:tcPr>
          <w:p w14:paraId="62A03254" w14:textId="77777777" w:rsidR="00D43FAC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6B79CFA" w14:textId="77777777" w:rsidR="00D43FAC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  <w:tc>
          <w:tcPr>
            <w:tcW w:w="1842" w:type="dxa"/>
            <w:vAlign w:val="center"/>
          </w:tcPr>
          <w:p w14:paraId="3D0E0234" w14:textId="77777777" w:rsidR="00D43FAC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5D77677F" w14:textId="77777777" w:rsidR="00D43FAC" w:rsidRPr="00162DD5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D43FAC" w:rsidRPr="000339DF" w14:paraId="79A0AFBF" w14:textId="77777777" w:rsidTr="003C61D0">
        <w:trPr>
          <w:trHeight w:val="454"/>
        </w:trPr>
        <w:tc>
          <w:tcPr>
            <w:tcW w:w="2551" w:type="dxa"/>
            <w:vAlign w:val="center"/>
          </w:tcPr>
          <w:p w14:paraId="143161E9" w14:textId="61BAB75A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 w:rsidR="003C61D0"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1843" w:type="dxa"/>
            <w:vAlign w:val="center"/>
          </w:tcPr>
          <w:p w14:paraId="4585D4FA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3A48508A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0346902F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Fail</w:t>
            </w:r>
          </w:p>
        </w:tc>
        <w:tc>
          <w:tcPr>
            <w:tcW w:w="1842" w:type="dxa"/>
            <w:vAlign w:val="center"/>
          </w:tcPr>
          <w:p w14:paraId="45160A94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D43FAC" w:rsidRPr="000339DF" w14:paraId="7DC128B1" w14:textId="77777777" w:rsidTr="003C61D0">
        <w:trPr>
          <w:trHeight w:val="454"/>
        </w:trPr>
        <w:tc>
          <w:tcPr>
            <w:tcW w:w="2551" w:type="dxa"/>
            <w:vAlign w:val="center"/>
          </w:tcPr>
          <w:p w14:paraId="24833D61" w14:textId="06CB1E1A" w:rsidR="00D43FAC" w:rsidRPr="000339DF" w:rsidRDefault="003C61D0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A</w:t>
            </w:r>
          </w:p>
        </w:tc>
        <w:tc>
          <w:tcPr>
            <w:tcW w:w="1843" w:type="dxa"/>
            <w:vAlign w:val="center"/>
          </w:tcPr>
          <w:p w14:paraId="59D689FA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16783090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1BEBB7A4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Fail</w:t>
            </w:r>
          </w:p>
        </w:tc>
        <w:tc>
          <w:tcPr>
            <w:tcW w:w="1842" w:type="dxa"/>
            <w:vAlign w:val="center"/>
          </w:tcPr>
          <w:p w14:paraId="3CF0D250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D43FAC" w:rsidRPr="000339DF" w14:paraId="1B6FBD8D" w14:textId="77777777" w:rsidTr="003C61D0">
        <w:trPr>
          <w:trHeight w:val="454"/>
        </w:trPr>
        <w:tc>
          <w:tcPr>
            <w:tcW w:w="2551" w:type="dxa"/>
            <w:vAlign w:val="center"/>
          </w:tcPr>
          <w:p w14:paraId="76430223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843" w:type="dxa"/>
            <w:vAlign w:val="center"/>
          </w:tcPr>
          <w:p w14:paraId="03B5F207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612AD03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45844E51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1842" w:type="dxa"/>
            <w:vAlign w:val="center"/>
          </w:tcPr>
          <w:p w14:paraId="7FBD4793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D43FAC" w:rsidRPr="000339DF" w14:paraId="1A6923DF" w14:textId="77777777" w:rsidTr="003C61D0">
        <w:trPr>
          <w:trHeight w:val="454"/>
        </w:trPr>
        <w:tc>
          <w:tcPr>
            <w:tcW w:w="2551" w:type="dxa"/>
            <w:vAlign w:val="center"/>
          </w:tcPr>
          <w:p w14:paraId="28C79A79" w14:textId="5BCCB46F" w:rsidR="00D43FAC" w:rsidRPr="000339DF" w:rsidRDefault="003C61D0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B</w:t>
            </w:r>
          </w:p>
        </w:tc>
        <w:tc>
          <w:tcPr>
            <w:tcW w:w="1843" w:type="dxa"/>
            <w:vAlign w:val="center"/>
          </w:tcPr>
          <w:p w14:paraId="0C7DDC0B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536F3B6E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6D47D5F5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1842" w:type="dxa"/>
            <w:vAlign w:val="center"/>
          </w:tcPr>
          <w:p w14:paraId="77E80087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4E91D9FC" w14:textId="77777777" w:rsidR="00D43FAC" w:rsidRDefault="00D43FAC" w:rsidP="00D43FAC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D43FAC" w:rsidRPr="000339DF" w14:paraId="34547AB9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4C646652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42B64675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</w:p>
        </w:tc>
        <w:tc>
          <w:tcPr>
            <w:tcW w:w="2268" w:type="dxa"/>
            <w:vAlign w:val="center"/>
          </w:tcPr>
          <w:p w14:paraId="65B9DB35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IP Address (To)</w:t>
            </w:r>
          </w:p>
        </w:tc>
        <w:tc>
          <w:tcPr>
            <w:tcW w:w="3827" w:type="dxa"/>
            <w:vAlign w:val="center"/>
          </w:tcPr>
          <w:p w14:paraId="261B5EE4" w14:textId="77777777" w:rsidR="00D43FAC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0314141E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D43FAC" w:rsidRPr="000339DF" w14:paraId="076E4294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27F4CB0D" w14:textId="553EC365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 w:rsidR="003C61D0"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2349" w:type="dxa"/>
            <w:vAlign w:val="center"/>
          </w:tcPr>
          <w:p w14:paraId="751E72E8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C2B2F89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FCB5AFD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D43FAC" w:rsidRPr="000339DF" w14:paraId="7CC376A7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2BFCD0C1" w14:textId="04A43D2C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Profesor</w:t>
            </w:r>
            <w:r w:rsidR="003C61D0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 A</w:t>
            </w:r>
          </w:p>
        </w:tc>
        <w:tc>
          <w:tcPr>
            <w:tcW w:w="2349" w:type="dxa"/>
            <w:vAlign w:val="center"/>
          </w:tcPr>
          <w:p w14:paraId="1CE13D4E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7F98DDD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BC4176D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D43FAC" w:rsidRPr="000339DF" w14:paraId="4B9769D6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71ABDE80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6983BBD3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DC97A12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355CFE60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D43FAC" w:rsidRPr="000339DF" w14:paraId="0761977D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0AC42318" w14:textId="3AF80B95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Direct</w:t>
            </w:r>
            <w:r w:rsidR="003C61D0">
              <w:rPr>
                <w:rFonts w:ascii="Arial" w:hAnsi="Arial" w:cs="Arial"/>
                <w:b/>
                <w:bCs/>
                <w:color w:val="0D0D0D" w:themeColor="text1" w:themeTint="F2"/>
              </w:rPr>
              <w:t>or B</w:t>
            </w:r>
          </w:p>
        </w:tc>
        <w:tc>
          <w:tcPr>
            <w:tcW w:w="2349" w:type="dxa"/>
            <w:vAlign w:val="center"/>
          </w:tcPr>
          <w:p w14:paraId="2182F5DC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81EBDDB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E665899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7F75F585" w14:textId="15166FF3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8D174CD" w14:textId="367AA6CD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A5DE782" w14:textId="1F872252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E3C7131" w14:textId="0FCF30A2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A896370" w14:textId="23B87616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696FEE2" w14:textId="19BD1C97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6FE8355" w14:textId="6D010960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BD19C3D" w14:textId="1363AD73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201CDB8" w14:textId="4A3E0DD8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CCD67F5" w14:textId="026AD6CC" w:rsidR="00D0243D" w:rsidRPr="008B552C" w:rsidRDefault="00D0243D" w:rsidP="00D0243D">
      <w:pPr>
        <w:pStyle w:val="Prrafodelista"/>
        <w:numPr>
          <w:ilvl w:val="0"/>
          <w:numId w:val="1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lastRenderedPageBreak/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 xml:space="preserve">(115)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>
        <w:rPr>
          <w:rFonts w:ascii="Arial" w:hAnsi="Arial" w:cs="Arial"/>
          <w:b/>
          <w:bCs/>
          <w:color w:val="0D0D0D" w:themeColor="text1" w:themeTint="F2"/>
        </w:rPr>
        <w:t>Directores y Servidores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="00154DBD"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="00154DBD"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="00154DBD"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</w:p>
    <w:p w14:paraId="7F1A111E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60FBA6A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46F3A91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A26A025" w14:textId="77777777" w:rsidR="00D0243D" w:rsidRPr="008B552C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36DA929E" w14:textId="77777777" w:rsidR="00D0243D" w:rsidRPr="008B552C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A3795E1" w14:textId="77777777" w:rsidR="00D0243D" w:rsidRPr="008B552C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417DDAD0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144043FE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007D265E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5C359560" w14:textId="77777777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0EB06AAE" w14:textId="08368C20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tcp 132.254.89.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192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31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20F95C3F" w14:textId="501F340B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tcp 132.254.89.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128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63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195497DC" w14:textId="581C6B67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ip any any</w:t>
      </w:r>
    </w:p>
    <w:p w14:paraId="5D528486" w14:textId="77777777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1B2EBF6" w14:textId="77777777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081309B2" w14:textId="4A751F13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 access-group 1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5D67B686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6ED209BE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D0243D" w:rsidRPr="00162DD5" w14:paraId="459965B4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0ACCC0C7" w14:textId="77777777" w:rsidR="00D0243D" w:rsidRPr="00162DD5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6C0C446B" w14:textId="77777777" w:rsidR="00D0243D" w:rsidRPr="00162DD5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2DA9AA91" w14:textId="77777777" w:rsidR="00D0243D" w:rsidRPr="00162DD5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1985" w:type="dxa"/>
            <w:vAlign w:val="center"/>
          </w:tcPr>
          <w:p w14:paraId="61015384" w14:textId="77777777" w:rsidR="00D0243D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0AEDDCCD" w14:textId="77777777" w:rsidR="00D0243D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  <w:tc>
          <w:tcPr>
            <w:tcW w:w="1842" w:type="dxa"/>
            <w:vAlign w:val="center"/>
          </w:tcPr>
          <w:p w14:paraId="623C62E3" w14:textId="77777777" w:rsidR="00D0243D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1AA8411" w14:textId="77777777" w:rsidR="00D0243D" w:rsidRPr="00162DD5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750CFE" w:rsidRPr="000339DF" w14:paraId="05A92ABC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28DF88F4" w14:textId="046EC1A3" w:rsidR="00750CFE" w:rsidRPr="000339DF" w:rsidRDefault="00845CA4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1843" w:type="dxa"/>
            <w:vAlign w:val="center"/>
          </w:tcPr>
          <w:p w14:paraId="2295B4F6" w14:textId="082EC798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44BFD4F" w14:textId="062FCBDE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5241A587" w14:textId="7E01A4BF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1842" w:type="dxa"/>
            <w:vAlign w:val="center"/>
          </w:tcPr>
          <w:p w14:paraId="3B78001D" w14:textId="7777777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750CFE" w:rsidRPr="000339DF" w14:paraId="53E263DD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45D92BBD" w14:textId="37BFAD85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Profesor </w:t>
            </w:r>
            <w:r w:rsidR="00845CA4"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1843" w:type="dxa"/>
            <w:vAlign w:val="center"/>
          </w:tcPr>
          <w:p w14:paraId="376FC967" w14:textId="2B5E7D3B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568E42CB" w14:textId="1E94F194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2AA53F70" w14:textId="24E4401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1842" w:type="dxa"/>
            <w:vAlign w:val="center"/>
          </w:tcPr>
          <w:p w14:paraId="207F6F6D" w14:textId="7777777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750CFE" w:rsidRPr="000339DF" w14:paraId="420D6609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2F1E0920" w14:textId="63144BBA" w:rsidR="00750CFE" w:rsidRPr="000339DF" w:rsidRDefault="00845CA4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2E50E36C" w14:textId="3C6D0477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031750E" w14:textId="6EDA719A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34649D96" w14:textId="00769BDB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Fail</w:t>
            </w:r>
          </w:p>
        </w:tc>
        <w:tc>
          <w:tcPr>
            <w:tcW w:w="1842" w:type="dxa"/>
            <w:vAlign w:val="center"/>
          </w:tcPr>
          <w:p w14:paraId="12FE54F1" w14:textId="7777777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750CFE" w:rsidRPr="000339DF" w14:paraId="583F68FD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171041DC" w14:textId="4368DAC0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Director </w:t>
            </w:r>
            <w:r w:rsidR="00845CA4">
              <w:rPr>
                <w:rFonts w:ascii="Arial" w:hAnsi="Arial" w:cs="Arial"/>
                <w:b/>
                <w:bCs/>
                <w:color w:val="0D0D0D" w:themeColor="text1" w:themeTint="F2"/>
              </w:rPr>
              <w:t>A</w:t>
            </w:r>
          </w:p>
        </w:tc>
        <w:tc>
          <w:tcPr>
            <w:tcW w:w="1843" w:type="dxa"/>
            <w:vAlign w:val="center"/>
          </w:tcPr>
          <w:p w14:paraId="65BB5F8C" w14:textId="6B7949B1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04D7AC3" w14:textId="6F9CC5FB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176B832D" w14:textId="5012015D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Fail</w:t>
            </w:r>
          </w:p>
        </w:tc>
        <w:tc>
          <w:tcPr>
            <w:tcW w:w="1842" w:type="dxa"/>
            <w:vAlign w:val="center"/>
          </w:tcPr>
          <w:p w14:paraId="12942440" w14:textId="7777777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13ABA587" w14:textId="77777777" w:rsidR="00D0243D" w:rsidRDefault="00D0243D" w:rsidP="00D0243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D0243D" w:rsidRPr="000339DF" w14:paraId="77C1E347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3AF9E9EF" w14:textId="77777777" w:rsidR="00D0243D" w:rsidRPr="000339DF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20905104" w14:textId="77777777" w:rsidR="00D0243D" w:rsidRPr="000339DF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</w:p>
        </w:tc>
        <w:tc>
          <w:tcPr>
            <w:tcW w:w="2268" w:type="dxa"/>
            <w:vAlign w:val="center"/>
          </w:tcPr>
          <w:p w14:paraId="5B80BC1A" w14:textId="77777777" w:rsidR="00D0243D" w:rsidRPr="000339DF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IP Address (To)</w:t>
            </w:r>
          </w:p>
        </w:tc>
        <w:tc>
          <w:tcPr>
            <w:tcW w:w="3827" w:type="dxa"/>
            <w:vAlign w:val="center"/>
          </w:tcPr>
          <w:p w14:paraId="74BD0D61" w14:textId="77777777" w:rsidR="00D0243D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13B73D93" w14:textId="77777777" w:rsidR="00D0243D" w:rsidRPr="000339DF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845CA4" w:rsidRPr="000339DF" w14:paraId="668F7146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64390171" w14:textId="22CC1C0B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2349" w:type="dxa"/>
            <w:vAlign w:val="center"/>
          </w:tcPr>
          <w:p w14:paraId="79F9468E" w14:textId="50805553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6B14B51D" w14:textId="4DAFE16D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1474F95F" w14:textId="77777777" w:rsidR="00845CA4" w:rsidRPr="00F808C2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845CA4" w:rsidRPr="000339DF" w14:paraId="60BF1BE2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27F97A60" w14:textId="7A0B8703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28D87697" w14:textId="1CD8F1CB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134A3DCC" w14:textId="78B1E4A0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223184C4" w14:textId="77777777" w:rsidR="00845CA4" w:rsidRPr="00F808C2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845CA4" w:rsidRPr="000339DF" w14:paraId="786CE29C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1E9D8E49" w14:textId="79411D8B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1D68508D" w14:textId="7F7959ED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45E6F662" w14:textId="26CCFF0F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4886DA2E" w14:textId="77777777" w:rsidR="00845CA4" w:rsidRPr="00F808C2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845CA4" w:rsidRPr="000339DF" w14:paraId="0D6D56B0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043E7AF4" w14:textId="654D0F87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6BFF94EA" w14:textId="44E45E5B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4700D0A4" w14:textId="3ACC73B9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0550F255" w14:textId="77777777" w:rsidR="00845CA4" w:rsidRPr="00F808C2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36A34D11" w14:textId="77777777" w:rsidR="00D0243D" w:rsidRPr="00EB325A" w:rsidRDefault="00D0243D" w:rsidP="00D0243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9A5F701" w14:textId="7F01AB8A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1EC697" w14:textId="7DB579A0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607E92F" w14:textId="688985DD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E16EA9" w14:textId="5859A494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20BA93F" w14:textId="14688372" w:rsidR="00845CA4" w:rsidRDefault="00845CA4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88770AE" w14:textId="4EFA7989" w:rsidR="00845CA4" w:rsidRDefault="00845CA4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A154AB1" w14:textId="77777777" w:rsidR="00845CA4" w:rsidRDefault="00845CA4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660D24C" w14:textId="0B707EAF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CCC20F2" w14:textId="55D2AC17" w:rsidR="00885210" w:rsidRDefault="00885210" w:rsidP="00885210">
      <w:pPr>
        <w:pStyle w:val="Prrafodelista"/>
        <w:numPr>
          <w:ilvl w:val="0"/>
          <w:numId w:val="1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lastRenderedPageBreak/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9933D3">
        <w:rPr>
          <w:rFonts w:ascii="Arial" w:hAnsi="Arial" w:cs="Arial"/>
          <w:color w:val="0D0D0D" w:themeColor="text1" w:themeTint="F2"/>
        </w:rPr>
        <w:t>(1</w:t>
      </w:r>
      <w:r>
        <w:rPr>
          <w:rFonts w:ascii="Arial" w:hAnsi="Arial" w:cs="Arial"/>
          <w:color w:val="0D0D0D" w:themeColor="text1" w:themeTint="F2"/>
        </w:rPr>
        <w:t>20</w:t>
      </w:r>
      <w:r w:rsidRPr="009933D3">
        <w:rPr>
          <w:rFonts w:ascii="Arial" w:hAnsi="Arial" w:cs="Arial"/>
          <w:color w:val="0D0D0D" w:themeColor="text1" w:themeTint="F2"/>
        </w:rPr>
        <w:t xml:space="preserve">)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</w:p>
    <w:p w14:paraId="7B71050F" w14:textId="77777777" w:rsidR="00885210" w:rsidRPr="00884CE8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9DC15F9" w14:textId="77777777" w:rsidR="00885210" w:rsidRPr="00884CE8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B43BF4F" w14:textId="77777777" w:rsidR="00885210" w:rsidRPr="00884CE8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0F08FA" w14:textId="77777777" w:rsidR="00885210" w:rsidRPr="00C554E9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>router(config)#</w:t>
      </w:r>
    </w:p>
    <w:p w14:paraId="38D8190A" w14:textId="77777777" w:rsidR="00885210" w:rsidRPr="00C554E9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54573A4" w14:textId="77777777" w:rsidR="00885210" w:rsidRPr="00C554E9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64724C2B" w14:textId="77777777" w:rsidR="00885210" w:rsidRPr="00884CE8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FE0F58D" w14:textId="77777777" w:rsidR="00885210" w:rsidRPr="00884CE8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3467F08C" w14:textId="1283F112" w:rsidR="00885210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30CAB21" w14:textId="06CAFD66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180DCB23" w14:textId="640CE59B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ip 132.254.89.192 0.0.0.31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6436AF65" w14:textId="18443EEE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ip any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20F39095" w14:textId="7E6EDCCC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ip any any</w:t>
      </w:r>
    </w:p>
    <w:p w14:paraId="3AFE6445" w14:textId="77777777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C597120" w14:textId="77777777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1E55AC19" w14:textId="6B1A18B1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  </w:t>
      </w:r>
    </w:p>
    <w:p w14:paraId="57B7FBE5" w14:textId="77777777" w:rsidR="00885210" w:rsidRPr="00884CE8" w:rsidRDefault="00885210" w:rsidP="00885210">
      <w:pPr>
        <w:spacing w:after="0" w:line="240" w:lineRule="auto"/>
        <w:jc w:val="both"/>
        <w:rPr>
          <w:rFonts w:ascii="Arial" w:hAnsi="Arial" w:cs="Arial"/>
          <w:color w:val="0D0D0D" w:themeColor="text1" w:themeTint="F2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885210" w:rsidRPr="00162DD5" w14:paraId="03E2F37D" w14:textId="77777777" w:rsidTr="00885210">
        <w:trPr>
          <w:trHeight w:val="454"/>
        </w:trPr>
        <w:tc>
          <w:tcPr>
            <w:tcW w:w="2548" w:type="dxa"/>
            <w:vAlign w:val="center"/>
          </w:tcPr>
          <w:p w14:paraId="48475E9A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75050EB0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562" w:type="dxa"/>
            <w:vAlign w:val="center"/>
          </w:tcPr>
          <w:p w14:paraId="5E11607C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533" w:type="dxa"/>
            <w:vAlign w:val="center"/>
          </w:tcPr>
          <w:p w14:paraId="5BAF5A46" w14:textId="77777777" w:rsidR="00885210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127187A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885210" w:rsidRPr="00162DD5" w14:paraId="5D1936B5" w14:textId="77777777" w:rsidTr="00885210">
        <w:trPr>
          <w:trHeight w:val="454"/>
        </w:trPr>
        <w:tc>
          <w:tcPr>
            <w:tcW w:w="2548" w:type="dxa"/>
            <w:vAlign w:val="center"/>
          </w:tcPr>
          <w:p w14:paraId="34A3BCEE" w14:textId="5E271A9D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21" w:type="dxa"/>
            <w:vAlign w:val="center"/>
          </w:tcPr>
          <w:p w14:paraId="0893CAFC" w14:textId="0CAF6C31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28DED4D4" w14:textId="58E043DE" w:rsidR="00885210" w:rsidRPr="0099366D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260594"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7979419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885210" w:rsidRPr="00162DD5" w14:paraId="06C30135" w14:textId="77777777" w:rsidTr="00885210">
        <w:trPr>
          <w:trHeight w:val="454"/>
        </w:trPr>
        <w:tc>
          <w:tcPr>
            <w:tcW w:w="2548" w:type="dxa"/>
            <w:vAlign w:val="center"/>
          </w:tcPr>
          <w:p w14:paraId="2B549D5D" w14:textId="03052EB6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21" w:type="dxa"/>
            <w:vAlign w:val="center"/>
          </w:tcPr>
          <w:p w14:paraId="6825C9EE" w14:textId="52F0DE11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0CC0A4CD" w14:textId="2E9503DA" w:rsidR="00885210" w:rsidRPr="0099366D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557F112E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885210" w:rsidRPr="00162DD5" w14:paraId="6A8536C9" w14:textId="77777777" w:rsidTr="00885210">
        <w:trPr>
          <w:trHeight w:val="454"/>
        </w:trPr>
        <w:tc>
          <w:tcPr>
            <w:tcW w:w="2548" w:type="dxa"/>
            <w:vAlign w:val="center"/>
          </w:tcPr>
          <w:p w14:paraId="02120C86" w14:textId="2C9E0DC7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21" w:type="dxa"/>
            <w:vAlign w:val="center"/>
          </w:tcPr>
          <w:p w14:paraId="097721FC" w14:textId="4DF8E52F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3A5F87F5" w14:textId="0F43FA2E" w:rsidR="00885210" w:rsidRPr="0099366D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7DEF9071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885210" w:rsidRPr="00162DD5" w14:paraId="6C77667D" w14:textId="77777777" w:rsidTr="00885210">
        <w:trPr>
          <w:trHeight w:val="454"/>
        </w:trPr>
        <w:tc>
          <w:tcPr>
            <w:tcW w:w="2548" w:type="dxa"/>
            <w:vAlign w:val="center"/>
          </w:tcPr>
          <w:p w14:paraId="1393A10D" w14:textId="30CB45DA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</w:t>
            </w:r>
            <w:r w:rsidR="00885210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1421" w:type="dxa"/>
            <w:vAlign w:val="center"/>
          </w:tcPr>
          <w:p w14:paraId="21963602" w14:textId="3BEC2A97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1AA2ACBE" w14:textId="09D37AB6" w:rsidR="00885210" w:rsidRPr="0099366D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6DC9A979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</w:tbl>
    <w:p w14:paraId="3BA3BA07" w14:textId="77777777" w:rsidR="00885210" w:rsidRDefault="00885210" w:rsidP="00885210">
      <w:pPr>
        <w:spacing w:after="0" w:line="240" w:lineRule="auto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260594" w:rsidRPr="00162DD5" w14:paraId="2302D540" w14:textId="77777777" w:rsidTr="00885210">
        <w:trPr>
          <w:trHeight w:val="454"/>
        </w:trPr>
        <w:tc>
          <w:tcPr>
            <w:tcW w:w="2524" w:type="dxa"/>
            <w:vAlign w:val="center"/>
          </w:tcPr>
          <w:p w14:paraId="132478AF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793698C1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646" w:type="dxa"/>
            <w:vAlign w:val="center"/>
          </w:tcPr>
          <w:p w14:paraId="3E8F1362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449" w:type="dxa"/>
            <w:vAlign w:val="center"/>
          </w:tcPr>
          <w:p w14:paraId="11E76667" w14:textId="77777777" w:rsidR="00885210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550420D" w14:textId="77777777" w:rsidR="00885210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260594" w:rsidRPr="00564F86" w14:paraId="4B8B9959" w14:textId="77777777" w:rsidTr="00885210">
        <w:trPr>
          <w:trHeight w:val="454"/>
        </w:trPr>
        <w:tc>
          <w:tcPr>
            <w:tcW w:w="2524" w:type="dxa"/>
            <w:vAlign w:val="center"/>
          </w:tcPr>
          <w:p w14:paraId="3EBBBAB6" w14:textId="3750579B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Alumno </w:t>
            </w:r>
            <w:r w:rsidR="00260594"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1445" w:type="dxa"/>
            <w:vAlign w:val="center"/>
          </w:tcPr>
          <w:p w14:paraId="42F6B661" w14:textId="2E58AD74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0DBF6E0D" w14:textId="288C72B7" w:rsidR="00885210" w:rsidRPr="0099366D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260594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03ED8ECA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260594" w:rsidRPr="00564F86" w14:paraId="57ED5D94" w14:textId="77777777" w:rsidTr="00885210">
        <w:trPr>
          <w:trHeight w:val="454"/>
        </w:trPr>
        <w:tc>
          <w:tcPr>
            <w:tcW w:w="2524" w:type="dxa"/>
            <w:vAlign w:val="center"/>
          </w:tcPr>
          <w:p w14:paraId="4586CD7D" w14:textId="68D0D3EB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</w:t>
            </w:r>
            <w:r w:rsidR="00260594">
              <w:rPr>
                <w:rFonts w:ascii="Arial" w:hAnsi="Arial" w:cs="Arial"/>
                <w:b/>
                <w:bCs/>
                <w:color w:val="000000"/>
              </w:rPr>
              <w:t>or A</w:t>
            </w:r>
          </w:p>
        </w:tc>
        <w:tc>
          <w:tcPr>
            <w:tcW w:w="1445" w:type="dxa"/>
            <w:vAlign w:val="center"/>
          </w:tcPr>
          <w:p w14:paraId="5F860C4D" w14:textId="09EDFADA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492C249" w14:textId="55926346" w:rsidR="00885210" w:rsidRPr="0099366D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260594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7D343BF7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260594" w:rsidRPr="00564F86" w14:paraId="657212AB" w14:textId="77777777" w:rsidTr="00885210">
        <w:trPr>
          <w:trHeight w:val="454"/>
        </w:trPr>
        <w:tc>
          <w:tcPr>
            <w:tcW w:w="2524" w:type="dxa"/>
            <w:vAlign w:val="center"/>
          </w:tcPr>
          <w:p w14:paraId="482BD181" w14:textId="66519AF4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</w:t>
            </w:r>
            <w:r w:rsidR="00260594">
              <w:rPr>
                <w:rFonts w:ascii="Arial" w:hAnsi="Arial" w:cs="Arial"/>
                <w:b/>
                <w:bCs/>
                <w:color w:val="000000"/>
              </w:rPr>
              <w:t xml:space="preserve"> A</w:t>
            </w:r>
          </w:p>
        </w:tc>
        <w:tc>
          <w:tcPr>
            <w:tcW w:w="1445" w:type="dxa"/>
            <w:vAlign w:val="center"/>
          </w:tcPr>
          <w:p w14:paraId="54111A6D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2F2FBC43" w14:textId="77777777" w:rsidR="00885210" w:rsidRPr="0099366D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5556290F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260594" w:rsidRPr="00564F86" w14:paraId="0B95CE25" w14:textId="77777777" w:rsidTr="00885210">
        <w:trPr>
          <w:trHeight w:val="454"/>
        </w:trPr>
        <w:tc>
          <w:tcPr>
            <w:tcW w:w="2524" w:type="dxa"/>
            <w:vAlign w:val="center"/>
          </w:tcPr>
          <w:p w14:paraId="64430B60" w14:textId="3D0E2AFB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7B18593C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70243A32" w14:textId="77777777" w:rsidR="00885210" w:rsidRPr="0099366D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38D9837B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0D12075C" w14:textId="77777777" w:rsidR="00885210" w:rsidRDefault="00885210" w:rsidP="00885210">
      <w:pPr>
        <w:pStyle w:val="Prrafodelista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07B10474" w14:textId="77777777" w:rsidR="00885210" w:rsidRPr="00DB6A2E" w:rsidRDefault="00885210" w:rsidP="00885210">
      <w:pPr>
        <w:pStyle w:val="Prrafodelista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75B8C794" w14:textId="09743EC0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B97EFB7" w14:textId="1ED42084" w:rsidR="00C554E9" w:rsidRDefault="00C554E9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AF0240C" w14:textId="79A3ADC2" w:rsidR="00C554E9" w:rsidRDefault="00C554E9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4DDDAC" w14:textId="213DBC12" w:rsidR="00C554E9" w:rsidRDefault="00C554E9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64B4F0" w14:textId="2A7E3015" w:rsidR="00C554E9" w:rsidRDefault="00C554E9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60767C0" w14:textId="77777777" w:rsidR="00C554E9" w:rsidRPr="00EB325A" w:rsidRDefault="00C554E9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0AB1539" w14:textId="77777777" w:rsidR="00885210" w:rsidRDefault="00885210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D18928" w14:textId="50245E1E" w:rsidR="00877F62" w:rsidRDefault="00877F62" w:rsidP="00877F62">
      <w:pPr>
        <w:pStyle w:val="Prrafodelista"/>
        <w:numPr>
          <w:ilvl w:val="0"/>
          <w:numId w:val="1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lastRenderedPageBreak/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9933D3">
        <w:rPr>
          <w:rFonts w:ascii="Arial" w:hAnsi="Arial" w:cs="Arial"/>
          <w:color w:val="0D0D0D" w:themeColor="text1" w:themeTint="F2"/>
        </w:rPr>
        <w:t>(1</w:t>
      </w:r>
      <w:r>
        <w:rPr>
          <w:rFonts w:ascii="Arial" w:hAnsi="Arial" w:cs="Arial"/>
          <w:color w:val="0D0D0D" w:themeColor="text1" w:themeTint="F2"/>
        </w:rPr>
        <w:t>2</w:t>
      </w:r>
      <w:r>
        <w:rPr>
          <w:rFonts w:ascii="Arial" w:hAnsi="Arial" w:cs="Arial"/>
          <w:color w:val="0D0D0D" w:themeColor="text1" w:themeTint="F2"/>
        </w:rPr>
        <w:t>5</w:t>
      </w:r>
      <w:r w:rsidRPr="009933D3">
        <w:rPr>
          <w:rFonts w:ascii="Arial" w:hAnsi="Arial" w:cs="Arial"/>
          <w:color w:val="0D0D0D" w:themeColor="text1" w:themeTint="F2"/>
        </w:rPr>
        <w:t xml:space="preserve">)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Escolar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>
        <w:rPr>
          <w:rFonts w:ascii="Arial" w:hAnsi="Arial" w:cs="Arial"/>
          <w:b/>
          <w:bCs/>
          <w:color w:val="0D0D0D" w:themeColor="text1" w:themeTint="F2"/>
        </w:rPr>
        <w:t xml:space="preserve">Alumnos </w:t>
      </w:r>
      <w:r w:rsidRPr="00877F62">
        <w:rPr>
          <w:rFonts w:ascii="Arial" w:hAnsi="Arial" w:cs="Arial"/>
          <w:color w:val="0D0D0D" w:themeColor="text1" w:themeTint="F2"/>
        </w:rPr>
        <w:t>y</w:t>
      </w:r>
      <w:r>
        <w:rPr>
          <w:rFonts w:ascii="Arial" w:hAnsi="Arial" w:cs="Arial"/>
          <w:b/>
          <w:bCs/>
          <w:color w:val="0D0D0D" w:themeColor="text1" w:themeTint="F2"/>
        </w:rPr>
        <w:t xml:space="preserve"> D</w:t>
      </w:r>
      <w:r w:rsidRPr="00DB6A2E">
        <w:rPr>
          <w:rFonts w:ascii="Arial" w:hAnsi="Arial" w:cs="Arial"/>
          <w:b/>
          <w:bCs/>
          <w:color w:val="0D0D0D" w:themeColor="text1" w:themeTint="F2"/>
        </w:rPr>
        <w:t>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Escolar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877F62">
        <w:rPr>
          <w:rFonts w:ascii="Arial" w:hAnsi="Arial" w:cs="Arial"/>
          <w:b/>
          <w:bCs/>
          <w:color w:val="0D0D0D" w:themeColor="text1" w:themeTint="F2"/>
        </w:rPr>
        <w:t xml:space="preserve">Alumnos </w:t>
      </w:r>
      <w:r>
        <w:rPr>
          <w:rFonts w:ascii="Arial" w:hAnsi="Arial" w:cs="Arial"/>
          <w:color w:val="0D0D0D" w:themeColor="text1" w:themeTint="F2"/>
        </w:rPr>
        <w:t xml:space="preserve">y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</w:p>
    <w:p w14:paraId="17877E34" w14:textId="77777777" w:rsidR="00877F62" w:rsidRPr="00884CE8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4014CFC" w14:textId="77777777" w:rsidR="00877F62" w:rsidRPr="00884CE8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0F32CF4" w14:textId="77777777" w:rsidR="00877F62" w:rsidRPr="00884CE8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C10321C" w14:textId="77777777" w:rsidR="00877F62" w:rsidRPr="00C554E9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>router(config)#</w:t>
      </w:r>
    </w:p>
    <w:p w14:paraId="645F08C1" w14:textId="77777777" w:rsidR="00877F62" w:rsidRPr="00C554E9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CDFBC61" w14:textId="77777777" w:rsidR="00877F62" w:rsidRPr="00C554E9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1E4A9262" w14:textId="77777777" w:rsidR="00877F62" w:rsidRPr="00884CE8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2DDE7579" w14:textId="77777777" w:rsidR="00877F62" w:rsidRPr="00884CE8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4A4D5B74" w14:textId="77777777" w:rsidR="00877F62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E47B707" w14:textId="77777777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10454FB4" w14:textId="6BD30652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ip 132.254.89.0 0.0.0.127 host 132.254.89.131</w:t>
      </w:r>
    </w:p>
    <w:p w14:paraId="4E0F5CCB" w14:textId="205F1394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ip 132.254.89.192 0.0.0.31 host 132.254.89.131</w:t>
      </w:r>
    </w:p>
    <w:p w14:paraId="3E67BEA0" w14:textId="715B3013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ip any host 132.254.89.131</w:t>
      </w:r>
    </w:p>
    <w:p w14:paraId="2D08C2AA" w14:textId="6B56B678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ip any any   // access-list 120 permit ip any 132.254.89.128 0.0.0.63</w:t>
      </w:r>
    </w:p>
    <w:p w14:paraId="4420B29F" w14:textId="77777777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57166D0" w14:textId="77777777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5A82065D" w14:textId="227AEBCB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 access-group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out  </w:t>
      </w:r>
    </w:p>
    <w:p w14:paraId="3DA99862" w14:textId="493AFE98" w:rsidR="00877F62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877F62" w:rsidRPr="00162DD5" w14:paraId="2E1A7F5C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04BEF4E2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2CC52685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562" w:type="dxa"/>
            <w:vAlign w:val="center"/>
          </w:tcPr>
          <w:p w14:paraId="22637A6F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533" w:type="dxa"/>
            <w:vAlign w:val="center"/>
          </w:tcPr>
          <w:p w14:paraId="5D5CBE0D" w14:textId="77777777" w:rsidR="00877F62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9F3EEBC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877F62" w:rsidRPr="00162DD5" w14:paraId="6B01D288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4994B6D3" w14:textId="0BD8EEA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Alumno </w:t>
            </w:r>
            <w:r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1421" w:type="dxa"/>
            <w:vAlign w:val="center"/>
          </w:tcPr>
          <w:p w14:paraId="6936A4A7" w14:textId="6993D164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70577900" w14:textId="7D1EF95B" w:rsidR="00877F62" w:rsidRPr="0099366D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66C9E923" w14:textId="78A769C8" w:rsidR="00877F62" w:rsidRPr="00564F86" w:rsidRDefault="006673BC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877F62" w:rsidRPr="00162DD5" w14:paraId="5028476A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3FF69E0C" w14:textId="01B05054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Director </w:t>
            </w:r>
            <w:r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1421" w:type="dxa"/>
            <w:vAlign w:val="center"/>
          </w:tcPr>
          <w:p w14:paraId="731A08E6" w14:textId="609B9445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48D457E4" w14:textId="2BF593BC" w:rsidR="00877F62" w:rsidRPr="0099366D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153C94E1" w14:textId="77777777" w:rsidR="00877F62" w:rsidRPr="00564F86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877F62" w:rsidRPr="00162DD5" w14:paraId="7CA479D9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344898E2" w14:textId="4193B270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Profesor </w:t>
            </w:r>
            <w:r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1421" w:type="dxa"/>
            <w:vAlign w:val="center"/>
          </w:tcPr>
          <w:p w14:paraId="601DD4BD" w14:textId="05DF5D31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7377512A" w14:textId="67A87A0E" w:rsidR="00877F62" w:rsidRPr="0099366D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4371B7C9" w14:textId="77777777" w:rsidR="00877F62" w:rsidRPr="00564F86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877F62" w:rsidRPr="00162DD5" w14:paraId="48C65099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4CE3863F" w14:textId="70E4E36D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</w:t>
            </w:r>
            <w:r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1421" w:type="dxa"/>
            <w:vAlign w:val="center"/>
          </w:tcPr>
          <w:p w14:paraId="4FA20803" w14:textId="502A6F10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161A2EDD" w14:textId="167453F5" w:rsidR="00877F62" w:rsidRPr="0099366D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05848A9D" w14:textId="77777777" w:rsidR="00877F62" w:rsidRPr="00564F86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</w:tbl>
    <w:p w14:paraId="7B0ED3D2" w14:textId="77777777" w:rsidR="00877F62" w:rsidRDefault="00877F62" w:rsidP="00877F62">
      <w:pPr>
        <w:spacing w:after="0" w:line="240" w:lineRule="auto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6673BC" w:rsidRPr="00162DD5" w14:paraId="7238759F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02E1221E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11E69212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646" w:type="dxa"/>
            <w:vAlign w:val="center"/>
          </w:tcPr>
          <w:p w14:paraId="557E86B8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449" w:type="dxa"/>
            <w:vAlign w:val="center"/>
          </w:tcPr>
          <w:p w14:paraId="72032AF1" w14:textId="77777777" w:rsidR="00877F62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E93412E" w14:textId="77777777" w:rsidR="00877F62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6673BC" w:rsidRPr="00564F86" w14:paraId="68D0C771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7B0554F6" w14:textId="03F67A9E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445" w:type="dxa"/>
            <w:vAlign w:val="center"/>
          </w:tcPr>
          <w:p w14:paraId="1699597B" w14:textId="102E7A13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40A7DC2" w14:textId="668D26AB" w:rsidR="006673BC" w:rsidRPr="0099366D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7187262F" w14:textId="77777777" w:rsidR="006673BC" w:rsidRPr="00564F86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6673BC" w:rsidRPr="00564F86" w14:paraId="3315E35F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2C802952" w14:textId="76518329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B</w:t>
            </w:r>
          </w:p>
        </w:tc>
        <w:tc>
          <w:tcPr>
            <w:tcW w:w="1445" w:type="dxa"/>
            <w:vAlign w:val="center"/>
          </w:tcPr>
          <w:p w14:paraId="4BBDFE83" w14:textId="46B42F8E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52D9CB9E" w14:textId="42449711" w:rsidR="006673BC" w:rsidRPr="0099366D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0865590C" w14:textId="77777777" w:rsidR="006673BC" w:rsidRPr="00564F86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6673BC" w:rsidRPr="00564F86" w14:paraId="0DD1DAFA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69C08E53" w14:textId="15882774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B</w:t>
            </w:r>
          </w:p>
        </w:tc>
        <w:tc>
          <w:tcPr>
            <w:tcW w:w="1445" w:type="dxa"/>
            <w:vAlign w:val="center"/>
          </w:tcPr>
          <w:p w14:paraId="1B20E5B0" w14:textId="59F403D1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646" w:type="dxa"/>
            <w:vAlign w:val="center"/>
          </w:tcPr>
          <w:p w14:paraId="58185B1E" w14:textId="0E983E99" w:rsidR="006673BC" w:rsidRPr="0099366D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449" w:type="dxa"/>
            <w:vAlign w:val="center"/>
          </w:tcPr>
          <w:p w14:paraId="396C60FF" w14:textId="77777777" w:rsidR="006673BC" w:rsidRPr="00564F86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6673BC" w:rsidRPr="00564F86" w14:paraId="17982BCE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46CA4F1C" w14:textId="75DE3128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445" w:type="dxa"/>
            <w:vAlign w:val="center"/>
          </w:tcPr>
          <w:p w14:paraId="5A49B80B" w14:textId="678E9FC7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646" w:type="dxa"/>
            <w:vAlign w:val="center"/>
          </w:tcPr>
          <w:p w14:paraId="592653CA" w14:textId="1819F232" w:rsidR="006673BC" w:rsidRPr="0099366D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449" w:type="dxa"/>
            <w:vAlign w:val="center"/>
          </w:tcPr>
          <w:p w14:paraId="2E694566" w14:textId="77777777" w:rsidR="006673BC" w:rsidRPr="00564F86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43D537D5" w14:textId="77777777" w:rsidR="00877F62" w:rsidRDefault="00877F62" w:rsidP="00877F62">
      <w:pPr>
        <w:pStyle w:val="Prrafodelista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65CBB07B" w14:textId="77777777" w:rsidR="00877F62" w:rsidRPr="00DB6A2E" w:rsidRDefault="00877F62" w:rsidP="00877F62">
      <w:pPr>
        <w:pStyle w:val="Prrafodelista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523E512C" w14:textId="77777777" w:rsidR="00877F62" w:rsidRDefault="00877F62" w:rsidP="00877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BBCF3CE" w14:textId="77777777" w:rsidR="00877F62" w:rsidRDefault="00877F62" w:rsidP="00877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AE1F21D" w14:textId="77777777" w:rsidR="00877F62" w:rsidRDefault="00877F62" w:rsidP="00877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91218EE" w14:textId="77777777" w:rsidR="00877F62" w:rsidRDefault="00877F62" w:rsidP="00877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653267F" w14:textId="77777777" w:rsidR="00877F62" w:rsidRDefault="00877F62" w:rsidP="00877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EF8AD48" w14:textId="77777777" w:rsidR="00877F62" w:rsidRPr="00EB325A" w:rsidRDefault="00877F62" w:rsidP="00877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258D9A9" w14:textId="479D7E51" w:rsidR="00CB0088" w:rsidRPr="00CB0088" w:rsidRDefault="00CB0088" w:rsidP="00CB0088">
      <w:pPr>
        <w:pStyle w:val="Prrafodelista"/>
        <w:numPr>
          <w:ilvl w:val="0"/>
          <w:numId w:val="1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CB0088">
        <w:rPr>
          <w:rFonts w:ascii="Arial" w:hAnsi="Arial" w:cs="Arial"/>
          <w:color w:val="0D0D0D" w:themeColor="text1" w:themeTint="F2"/>
        </w:rPr>
        <w:lastRenderedPageBreak/>
        <w:t xml:space="preserve">Diseña una lista de control de </w:t>
      </w:r>
      <w:r w:rsidRPr="00CB0088">
        <w:rPr>
          <w:rFonts w:ascii="Arial" w:hAnsi="Arial" w:cs="Arial"/>
          <w:b/>
          <w:bCs/>
          <w:color w:val="0D0D0D" w:themeColor="text1" w:themeTint="F2"/>
        </w:rPr>
        <w:t>acceso extendida</w:t>
      </w:r>
      <w:r w:rsidRPr="00CB0088">
        <w:rPr>
          <w:rFonts w:ascii="Arial" w:hAnsi="Arial" w:cs="Arial"/>
          <w:color w:val="0D0D0D" w:themeColor="text1" w:themeTint="F2"/>
        </w:rPr>
        <w:t xml:space="preserve"> (1</w:t>
      </w:r>
      <w:r w:rsidR="00C55A6E">
        <w:rPr>
          <w:rFonts w:ascii="Arial" w:hAnsi="Arial" w:cs="Arial"/>
          <w:color w:val="0D0D0D" w:themeColor="text1" w:themeTint="F2"/>
        </w:rPr>
        <w:t>30</w:t>
      </w:r>
      <w:r w:rsidRPr="00CB0088">
        <w:rPr>
          <w:rFonts w:ascii="Arial" w:hAnsi="Arial" w:cs="Arial"/>
          <w:color w:val="0D0D0D" w:themeColor="text1" w:themeTint="F2"/>
        </w:rPr>
        <w:t xml:space="preserve">) que únicamente permita el acceso vía </w:t>
      </w:r>
      <w:r w:rsidRPr="00CB0088">
        <w:rPr>
          <w:rFonts w:ascii="Arial" w:hAnsi="Arial" w:cs="Arial"/>
          <w:b/>
          <w:bCs/>
          <w:color w:val="0D0D0D" w:themeColor="text1" w:themeTint="F2"/>
        </w:rPr>
        <w:t>FTP</w:t>
      </w:r>
      <w:r w:rsidRPr="00CB0088">
        <w:rPr>
          <w:rFonts w:ascii="Arial" w:hAnsi="Arial" w:cs="Arial"/>
          <w:color w:val="0D0D0D" w:themeColor="text1" w:themeTint="F2"/>
        </w:rPr>
        <w:t xml:space="preserve"> al servidor de </w:t>
      </w:r>
      <w:r w:rsidRPr="00CB0088">
        <w:rPr>
          <w:rFonts w:ascii="Arial" w:hAnsi="Arial" w:cs="Arial"/>
          <w:b/>
          <w:bCs/>
          <w:color w:val="0D0D0D" w:themeColor="text1" w:themeTint="F2"/>
        </w:rPr>
        <w:t>Finanzas</w:t>
      </w:r>
      <w:r w:rsidRPr="00CB0088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>
        <w:rPr>
          <w:rFonts w:ascii="Arial" w:hAnsi="Arial" w:cs="Arial"/>
          <w:b/>
          <w:bCs/>
          <w:color w:val="0D0D0D" w:themeColor="text1" w:themeTint="F2"/>
        </w:rPr>
        <w:t>P</w:t>
      </w:r>
      <w:r w:rsidRPr="00CB0088">
        <w:rPr>
          <w:rFonts w:ascii="Arial" w:hAnsi="Arial" w:cs="Arial"/>
          <w:b/>
          <w:bCs/>
          <w:color w:val="0D0D0D" w:themeColor="text1" w:themeTint="F2"/>
        </w:rPr>
        <w:t>rofesores</w:t>
      </w:r>
      <w:r w:rsidRPr="00CB0088">
        <w:rPr>
          <w:rFonts w:ascii="Arial" w:hAnsi="Arial" w:cs="Arial"/>
          <w:color w:val="0D0D0D" w:themeColor="text1" w:themeTint="F2"/>
        </w:rPr>
        <w:t xml:space="preserve"> y de los </w:t>
      </w:r>
      <w:r w:rsidRPr="00CB0088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CB0088">
        <w:rPr>
          <w:rFonts w:ascii="Arial" w:hAnsi="Arial" w:cs="Arial"/>
          <w:color w:val="0D0D0D" w:themeColor="text1" w:themeTint="F2"/>
        </w:rPr>
        <w:t>. El resto del tráfico pasa libremente (WEB, SMTP, icmp, etc.).</w:t>
      </w:r>
    </w:p>
    <w:p w14:paraId="35A2F7AB" w14:textId="491C9970" w:rsidR="00CB0088" w:rsidRDefault="00CB0088" w:rsidP="00CB008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EFD804" w14:textId="77777777" w:rsidR="00AC165F" w:rsidRPr="00884CE8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03EB2A7" w14:textId="77777777" w:rsidR="00AC165F" w:rsidRPr="00884CE8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0584FB1" w14:textId="77777777" w:rsidR="00AC165F" w:rsidRPr="00884CE8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6F5F46B" w14:textId="77777777" w:rsidR="00AC165F" w:rsidRPr="00C554E9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>router(config)#</w:t>
      </w:r>
    </w:p>
    <w:p w14:paraId="34AEA126" w14:textId="77777777" w:rsidR="00AC165F" w:rsidRPr="00C554E9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A68FF6E" w14:textId="77777777" w:rsidR="00AC165F" w:rsidRPr="00C554E9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191BE386" w14:textId="77777777" w:rsidR="00AC165F" w:rsidRPr="00884CE8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5DF446DF" w14:textId="77777777" w:rsidR="00AC165F" w:rsidRPr="00884CE8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69372E15" w14:textId="77777777" w:rsidR="00AC165F" w:rsidRPr="00AC165F" w:rsidRDefault="00AC165F" w:rsidP="00CB008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8043BB4" w14:textId="52037826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C55A6E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tcp 132.254.89.232 0.0.0.7 host 132.254.89.129 eq 20</w:t>
      </w:r>
    </w:p>
    <w:p w14:paraId="65734766" w14:textId="694A3D51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C55A6E" w:rsidRPr="00B26A17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C55A6E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tcp 132.254.89.232 0.0.0.7 host 132.254.89.129 eq 21</w:t>
      </w:r>
    </w:p>
    <w:p w14:paraId="1286FA2F" w14:textId="27F47A64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C55A6E" w:rsidRPr="00B26A17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C55A6E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tcp 132.254.89.192 0.0.0.31 host 132.254.89.129 eq 20</w:t>
      </w:r>
    </w:p>
    <w:p w14:paraId="5F38A6A7" w14:textId="77675D65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C55A6E" w:rsidRPr="00B26A17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C55A6E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tcp 132.254.89.192 0.0.0.31 host 132.254.89.129 eq 21</w:t>
      </w:r>
    </w:p>
    <w:p w14:paraId="1B5E3CBF" w14:textId="146CC021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C55A6E" w:rsidRPr="00B26A17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C55A6E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tcp any host 132.254.89.129 eq 20</w:t>
      </w:r>
    </w:p>
    <w:p w14:paraId="094D2A55" w14:textId="25FC8BCE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C55A6E" w:rsidRPr="00B26A17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C55A6E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tcp any host 132.254.89.129 eq 21</w:t>
      </w:r>
    </w:p>
    <w:p w14:paraId="705DA22B" w14:textId="6E8F0411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C55A6E" w:rsidRPr="00B26A17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C55A6E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ip any any</w:t>
      </w:r>
    </w:p>
    <w:p w14:paraId="53233AAA" w14:textId="77777777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8E6D18" w14:textId="70C9A426" w:rsidR="00CB0088" w:rsidRPr="00B26A17" w:rsidRDefault="00B2319E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! </w:t>
      </w:r>
      <w:r w:rsidR="00CB0088"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37FBE352" w14:textId="77777777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554CA411" w14:textId="253B6FD2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 access-group 1</w:t>
      </w:r>
      <w:r w:rsidR="00C55A6E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151C6027" w14:textId="783F13DD" w:rsidR="00877F62" w:rsidRDefault="00877F62" w:rsidP="00877F6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37D6CFF" w14:textId="77777777" w:rsidR="00DF17E3" w:rsidRDefault="00DF17E3" w:rsidP="00DF17E3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DF17E3" w:rsidRPr="00162DD5" w14:paraId="7ECCB575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2DCB68BA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6F7D653C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562" w:type="dxa"/>
            <w:vAlign w:val="center"/>
          </w:tcPr>
          <w:p w14:paraId="38A19B72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533" w:type="dxa"/>
            <w:vAlign w:val="center"/>
          </w:tcPr>
          <w:p w14:paraId="2AD52694" w14:textId="00D1A025" w:rsidR="00DF17E3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FTP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14:paraId="4E35BE27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DF17E3" w:rsidRPr="00162DD5" w14:paraId="0DCAE40A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0E5A3ACD" w14:textId="0CCD7588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421" w:type="dxa"/>
            <w:vAlign w:val="center"/>
          </w:tcPr>
          <w:p w14:paraId="368E702A" w14:textId="4433C805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1171BCC0" w14:textId="072A7C64" w:rsidR="00DF17E3" w:rsidRPr="0099366D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5362BBC9" w14:textId="53BA0BD3" w:rsidR="00DF17E3" w:rsidRPr="00564F86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DF17E3" w:rsidRPr="00162DD5" w14:paraId="2BA2D773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3B9B1B31" w14:textId="2E9029AA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421" w:type="dxa"/>
            <w:vAlign w:val="center"/>
          </w:tcPr>
          <w:p w14:paraId="486EEC2F" w14:textId="7512B9FE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6267A88E" w14:textId="7FE2D5DD" w:rsidR="00DF17E3" w:rsidRPr="0099366D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3DBA357D" w14:textId="77777777" w:rsidR="00DF17E3" w:rsidRPr="00564F86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DF17E3" w:rsidRPr="00162DD5" w14:paraId="3E577CC2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213024DB" w14:textId="0010F041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421" w:type="dxa"/>
            <w:vAlign w:val="center"/>
          </w:tcPr>
          <w:p w14:paraId="4F02A360" w14:textId="5393EAD3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33426E18" w14:textId="4B128A63" w:rsidR="00DF17E3" w:rsidRPr="0099366D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16866EDB" w14:textId="3C40D560" w:rsidR="00DF17E3" w:rsidRPr="00564F86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DF17E3" w:rsidRPr="00162DD5" w14:paraId="3D017B2F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3D59F6F8" w14:textId="1ADF1C3D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</w:t>
            </w:r>
            <w:r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1421" w:type="dxa"/>
            <w:vAlign w:val="center"/>
          </w:tcPr>
          <w:p w14:paraId="3F644F6D" w14:textId="00D5F91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0647DF72" w14:textId="18A8A50D" w:rsidR="00DF17E3" w:rsidRPr="0099366D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E53B989" w14:textId="77777777" w:rsidR="00DF17E3" w:rsidRPr="00564F86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</w:tbl>
    <w:p w14:paraId="7CDF9FAC" w14:textId="77777777" w:rsidR="00DF17E3" w:rsidRDefault="00DF17E3" w:rsidP="00DF17E3">
      <w:pPr>
        <w:spacing w:after="0" w:line="240" w:lineRule="auto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DF17E3" w:rsidRPr="00162DD5" w14:paraId="5AEB30E2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29FD9561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00586283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646" w:type="dxa"/>
            <w:vAlign w:val="center"/>
          </w:tcPr>
          <w:p w14:paraId="59C7FEE0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449" w:type="dxa"/>
            <w:vAlign w:val="center"/>
          </w:tcPr>
          <w:p w14:paraId="6889B58F" w14:textId="7EA4A9C5" w:rsidR="00DF17E3" w:rsidRDefault="00B2319E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="00DF17E3"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14:paraId="0607238B" w14:textId="77777777" w:rsidR="00DF17E3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DF17E3" w:rsidRPr="00564F86" w14:paraId="2688FB1D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0BBF4072" w14:textId="1CF42497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445" w:type="dxa"/>
            <w:vAlign w:val="center"/>
          </w:tcPr>
          <w:p w14:paraId="43180FEF" w14:textId="47BAD686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0D281859" w14:textId="273BC3C6" w:rsidR="00DF17E3" w:rsidRPr="0099366D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 w:rsidR="00B2319E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449" w:type="dxa"/>
            <w:vAlign w:val="center"/>
          </w:tcPr>
          <w:p w14:paraId="563ABD9C" w14:textId="77777777" w:rsidR="00DF17E3" w:rsidRPr="00564F86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DF17E3" w:rsidRPr="00564F86" w14:paraId="0D091CD0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70166185" w14:textId="0F1DCEDA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445" w:type="dxa"/>
            <w:vAlign w:val="center"/>
          </w:tcPr>
          <w:p w14:paraId="25A8314A" w14:textId="34BD1316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4077B508" w14:textId="31665873" w:rsidR="00DF17E3" w:rsidRPr="0099366D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 w:rsidR="00B2319E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449" w:type="dxa"/>
            <w:vAlign w:val="center"/>
          </w:tcPr>
          <w:p w14:paraId="4B68C2E1" w14:textId="77777777" w:rsidR="00DF17E3" w:rsidRPr="00564F86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DF17E3" w:rsidRPr="00564F86" w14:paraId="11B47981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31A320B2" w14:textId="4820DB82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445" w:type="dxa"/>
            <w:vAlign w:val="center"/>
          </w:tcPr>
          <w:p w14:paraId="5A2A0AEE" w14:textId="47CD1CF3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9F22421" w14:textId="5FFC1929" w:rsidR="00DF17E3" w:rsidRPr="0099366D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B2319E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7960CD64" w14:textId="77777777" w:rsidR="00DF17E3" w:rsidRPr="00564F86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DF17E3" w:rsidRPr="00564F86" w14:paraId="2F587DF4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53A60D39" w14:textId="0D7F33FA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245628DD" w14:textId="7EF6B2DC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86A6201" w14:textId="2241018E" w:rsidR="00DF17E3" w:rsidRPr="0099366D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B2319E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443E9149" w14:textId="77777777" w:rsidR="00DF17E3" w:rsidRPr="00564F86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70E4CAB6" w14:textId="77777777" w:rsidR="00DF17E3" w:rsidRDefault="00DF17E3" w:rsidP="00C55A6E">
      <w:pPr>
        <w:pStyle w:val="Prrafodelista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sectPr w:rsidR="00DF17E3" w:rsidSect="00EB32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283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5A"/>
    <w:rsid w:val="0003306F"/>
    <w:rsid w:val="00154DBD"/>
    <w:rsid w:val="00260594"/>
    <w:rsid w:val="002E43BE"/>
    <w:rsid w:val="003C61D0"/>
    <w:rsid w:val="005443A1"/>
    <w:rsid w:val="005A22FD"/>
    <w:rsid w:val="006673BC"/>
    <w:rsid w:val="00750CFE"/>
    <w:rsid w:val="00845CA4"/>
    <w:rsid w:val="00870454"/>
    <w:rsid w:val="00877F62"/>
    <w:rsid w:val="00885210"/>
    <w:rsid w:val="009D2A82"/>
    <w:rsid w:val="00AC165F"/>
    <w:rsid w:val="00B2319E"/>
    <w:rsid w:val="00B26A17"/>
    <w:rsid w:val="00C554E9"/>
    <w:rsid w:val="00C55A6E"/>
    <w:rsid w:val="00C672E2"/>
    <w:rsid w:val="00CB0088"/>
    <w:rsid w:val="00CB714C"/>
    <w:rsid w:val="00D0243D"/>
    <w:rsid w:val="00D16FB5"/>
    <w:rsid w:val="00D43FAC"/>
    <w:rsid w:val="00DF17E3"/>
    <w:rsid w:val="00DF42DA"/>
    <w:rsid w:val="00EB325A"/>
    <w:rsid w:val="00F615A6"/>
    <w:rsid w:val="00F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309F"/>
  <w15:chartTrackingRefBased/>
  <w15:docId w15:val="{A4036747-DA91-45AB-981B-E3492FE2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D43F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1206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7</cp:revision>
  <dcterms:created xsi:type="dcterms:W3CDTF">2023-07-21T22:29:00Z</dcterms:created>
  <dcterms:modified xsi:type="dcterms:W3CDTF">2023-07-22T18:26:00Z</dcterms:modified>
</cp:coreProperties>
</file>