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2C6E1B89" w:rsidR="008B0CF9" w:rsidRPr="0092392F" w:rsidRDefault="00237DFE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37DFE">
              <w:rPr>
                <w:rFonts w:ascii="Arial" w:hAnsi="Arial" w:cs="Arial"/>
                <w:color w:val="000000" w:themeColor="text1"/>
                <w:sz w:val="24"/>
                <w:szCs w:val="24"/>
              </w:rPr>
              <w:t>81B001CMLM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2E3142AE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5D8886C4" w:rsidR="006E2EA9" w:rsidRPr="0092392F" w:rsidRDefault="00237DFE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37DFE">
              <w:rPr>
                <w:rFonts w:ascii="Arial" w:hAnsi="Arial" w:cs="Arial"/>
                <w:color w:val="000000" w:themeColor="text1"/>
                <w:sz w:val="24"/>
                <w:szCs w:val="24"/>
              </w:rPr>
              <w:t>V330-14IKB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50EBB2CA" w:rsidR="006E2EA9" w:rsidRPr="0092392F" w:rsidRDefault="00A3648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5478285C" w:rsidR="006E2EA9" w:rsidRPr="0092392F" w:rsidRDefault="00237DFE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Gris Oscuro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6271C053" w:rsidR="00D91A77" w:rsidRPr="0092392F" w:rsidRDefault="00103F06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Intel Core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237DFE">
              <w:rPr>
                <w:rFonts w:ascii="Arial" w:hAnsi="Arial" w:cs="Arial"/>
                <w:sz w:val="24"/>
                <w:szCs w:val="24"/>
              </w:rPr>
              <w:t>8v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0981D19E" w:rsidR="00604739" w:rsidRPr="0092392F" w:rsidRDefault="00103F06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Intel Core 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7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37DFE">
              <w:rPr>
                <w:rFonts w:ascii="Arial" w:hAnsi="Arial" w:cs="Arial"/>
                <w:sz w:val="24"/>
                <w:szCs w:val="24"/>
              </w:rPr>
              <w:t>8550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U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="00A746CC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>1.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80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46CC" w:rsidRPr="0092392F">
              <w:rPr>
                <w:rFonts w:ascii="Arial" w:hAnsi="Arial" w:cs="Arial"/>
                <w:sz w:val="24"/>
                <w:szCs w:val="24"/>
              </w:rPr>
              <w:t xml:space="preserve">GHZ 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4 Núcleos </w:t>
            </w:r>
            <w:r w:rsidR="00A746CC" w:rsidRPr="0092392F">
              <w:rPr>
                <w:rFonts w:ascii="Arial" w:hAnsi="Arial" w:cs="Arial"/>
                <w:sz w:val="24"/>
                <w:szCs w:val="24"/>
              </w:rPr>
              <w:t xml:space="preserve">Cache L3 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8</w:t>
            </w:r>
            <w:r w:rsidR="00A746CC" w:rsidRPr="0092392F">
              <w:rPr>
                <w:rFonts w:ascii="Arial" w:hAnsi="Arial" w:cs="Arial"/>
                <w:sz w:val="24"/>
                <w:szCs w:val="24"/>
              </w:rPr>
              <w:t xml:space="preserve"> 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30763357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37DFE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A238A05" w14:textId="77777777" w:rsidR="00667C7D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Bus: 2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>666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32EDD62F" w14:textId="63E00940" w:rsidR="0092392F" w:rsidRPr="0092392F" w:rsidRDefault="0092392F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Expansión Máxima: </w:t>
            </w:r>
            <w:r w:rsidR="00237DFE">
              <w:rPr>
                <w:rFonts w:ascii="Arial" w:hAnsi="Arial" w:cs="Arial"/>
                <w:sz w:val="24"/>
                <w:szCs w:val="24"/>
              </w:rPr>
              <w:t>20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</w:tc>
      </w:tr>
      <w:tr w:rsidR="00942F38" w:rsidRPr="00F13325" w14:paraId="65E465BD" w14:textId="77777777" w:rsidTr="00407838">
        <w:trPr>
          <w:trHeight w:val="858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63E54CC0" w14:textId="525E3EC6" w:rsidR="00942F38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37DFE">
              <w:rPr>
                <w:rFonts w:ascii="Arial" w:hAnsi="Arial" w:cs="Arial"/>
                <w:sz w:val="24"/>
                <w:szCs w:val="24"/>
              </w:rPr>
              <w:t>1 TB</w:t>
            </w:r>
          </w:p>
          <w:p w14:paraId="427C54C1" w14:textId="2D6AE13F" w:rsidR="00942F38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237DFE">
              <w:rPr>
                <w:rFonts w:ascii="Arial" w:hAnsi="Arial" w:cs="Arial"/>
                <w:sz w:val="24"/>
                <w:szCs w:val="24"/>
              </w:rPr>
              <w:t>Sata</w:t>
            </w:r>
          </w:p>
          <w:p w14:paraId="366899E3" w14:textId="7DC00C46" w:rsidR="00942F38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Velocidad: 5400 RPM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14CB4B9B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37DFE">
              <w:rPr>
                <w:rFonts w:ascii="Arial" w:hAnsi="Arial" w:cs="Arial"/>
                <w:sz w:val="24"/>
                <w:szCs w:val="24"/>
              </w:rPr>
              <w:t>14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1366 x 768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49F5B195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A46043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77777777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92392F" w:rsidRPr="0092392F">
              <w:rPr>
                <w:rFonts w:ascii="Arial" w:hAnsi="Arial" w:cs="Arial"/>
                <w:sz w:val="24"/>
                <w:szCs w:val="24"/>
              </w:rPr>
              <w:t>Intel</w:t>
            </w:r>
          </w:p>
          <w:p w14:paraId="4E2AB531" w14:textId="77777777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Chipset: Intel UHD Graphics</w:t>
            </w:r>
          </w:p>
          <w:p w14:paraId="1B11D2F8" w14:textId="5811BF24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/ VGA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0A5726E6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AC</w:t>
            </w:r>
          </w:p>
          <w:p w14:paraId="30FD3CE5" w14:textId="0B47B5FB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Si, </w:t>
            </w:r>
            <w:r w:rsidR="00237DFE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942F38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="00237DF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6C089283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Parlantes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 xml:space="preserve"> 2W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3993FED9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</w:p>
          <w:p w14:paraId="71334469" w14:textId="289AAC18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AB2ACFB" w:rsidR="00C84A2F" w:rsidRPr="0092392F" w:rsidRDefault="00A1635B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​​​​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2E73E17F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1D6C83"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Tipo-A Gen 1: </w:t>
            </w:r>
            <w:r w:rsidR="00237DFE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0DB7DFB" w14:textId="14A20160" w:rsidR="00A746CC" w:rsidRPr="0092392F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1D6C83"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Tipo-C</w:t>
            </w:r>
            <w:r w:rsidR="00103F06" w:rsidRPr="0092392F">
              <w:rPr>
                <w:rFonts w:ascii="Arial" w:hAnsi="Arial" w:cs="Arial"/>
                <w:sz w:val="24"/>
                <w:szCs w:val="24"/>
              </w:rPr>
              <w:t xml:space="preserve"> Gen 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37DFE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7903EFE" w14:textId="4BA3E638" w:rsidR="00103F0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9C3D7DF" w14:textId="50F4E412" w:rsidR="00237DFE" w:rsidRPr="0092392F" w:rsidRDefault="00237DFE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TPM 1.2: 1</w:t>
            </w:r>
          </w:p>
          <w:p w14:paraId="6A4A784E" w14:textId="575947FD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642D7462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9F3FB5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189163FE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9F3FB5">
              <w:rPr>
                <w:rFonts w:ascii="Arial" w:hAnsi="Arial" w:cs="Arial"/>
                <w:sz w:val="24"/>
                <w:szCs w:val="24"/>
              </w:rPr>
              <w:t>41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6E4CD366" w:rsidR="00632E8E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76625F85" w:rsidR="00FD7A95" w:rsidRPr="0092392F" w:rsidRDefault="00237DFE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FreeDos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5366FE2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29391F37" w:rsidR="00FD7A95" w:rsidRPr="0092392F" w:rsidRDefault="00103F06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237DFE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237DFE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4E1261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D7A95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x 2</w:t>
            </w:r>
            <w:r w:rsidR="00237DFE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FD7A95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237DFE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="00FD7A95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237DFE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FD7A95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237DFE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="00FD7A95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455DFBAA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54ECF848" w:rsidR="00FD7A95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,</w:t>
            </w:r>
            <w:r w:rsidR="00237DFE">
              <w:rPr>
                <w:rFonts w:ascii="Arial" w:hAnsi="Arial" w:cs="Arial"/>
                <w:sz w:val="24"/>
                <w:szCs w:val="24"/>
              </w:rPr>
              <w:t>7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33E0"/>
    <w:rsid w:val="002235B7"/>
    <w:rsid w:val="00223B6A"/>
    <w:rsid w:val="00224518"/>
    <w:rsid w:val="00226182"/>
    <w:rsid w:val="00227DAD"/>
    <w:rsid w:val="0023070B"/>
    <w:rsid w:val="002319BC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10B8A"/>
    <w:rsid w:val="003121BF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57D6"/>
    <w:rsid w:val="00395D24"/>
    <w:rsid w:val="00397109"/>
    <w:rsid w:val="003A19C5"/>
    <w:rsid w:val="003A7E0A"/>
    <w:rsid w:val="003B2757"/>
    <w:rsid w:val="003B3622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2685"/>
    <w:rsid w:val="00504982"/>
    <w:rsid w:val="00504C67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209D"/>
    <w:rsid w:val="005E3889"/>
    <w:rsid w:val="005E75FA"/>
    <w:rsid w:val="005E7B06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46043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C1034"/>
    <w:rsid w:val="00BC20D3"/>
    <w:rsid w:val="00BC21D5"/>
    <w:rsid w:val="00BC312B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1C53"/>
    <w:rsid w:val="00C573D4"/>
    <w:rsid w:val="00C60B35"/>
    <w:rsid w:val="00C61992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7552"/>
    <w:rsid w:val="00E902C9"/>
    <w:rsid w:val="00E91B29"/>
    <w:rsid w:val="00E92346"/>
    <w:rsid w:val="00E94246"/>
    <w:rsid w:val="00E96062"/>
    <w:rsid w:val="00E9793B"/>
    <w:rsid w:val="00EA5E8F"/>
    <w:rsid w:val="00EB0F36"/>
    <w:rsid w:val="00EB246B"/>
    <w:rsid w:val="00EB29CF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4595"/>
    <w:rsid w:val="00F648EE"/>
    <w:rsid w:val="00F65645"/>
    <w:rsid w:val="00F70532"/>
    <w:rsid w:val="00F7140B"/>
    <w:rsid w:val="00F72692"/>
    <w:rsid w:val="00F7365B"/>
    <w:rsid w:val="00F736BA"/>
    <w:rsid w:val="00F744C5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5557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1120</cp:revision>
  <dcterms:created xsi:type="dcterms:W3CDTF">2021-11-06T15:39:00Z</dcterms:created>
  <dcterms:modified xsi:type="dcterms:W3CDTF">2021-12-03T17:33:00Z</dcterms:modified>
</cp:coreProperties>
</file>