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0D14" w14:textId="7523EB0C" w:rsidR="00EB5DBA" w:rsidRPr="00F47804" w:rsidRDefault="00686A5A" w:rsidP="00686A5A">
      <w:pPr>
        <w:spacing w:line="276" w:lineRule="auto"/>
        <w:jc w:val="both"/>
        <w:rPr>
          <w:rFonts w:ascii="Century Gothic" w:hAnsi="Century Gothic"/>
          <w:b/>
          <w:bCs/>
          <w:sz w:val="32"/>
          <w:szCs w:val="32"/>
        </w:rPr>
      </w:pPr>
      <w:r w:rsidRPr="00F47804">
        <w:rPr>
          <w:rFonts w:ascii="Century Gothic" w:hAnsi="Century Gothic"/>
          <w:b/>
          <w:bCs/>
          <w:sz w:val="32"/>
          <w:szCs w:val="32"/>
        </w:rPr>
        <w:t>Project/ Pre-final: C++ Visual Novel - Dispatch Decision Engine</w:t>
      </w:r>
    </w:p>
    <w:p w14:paraId="5A492D76" w14:textId="223786E7" w:rsidR="00686A5A" w:rsidRDefault="00686A5A" w:rsidP="00686A5A">
      <w:pPr>
        <w:spacing w:line="276" w:lineRule="auto"/>
        <w:jc w:val="both"/>
        <w:rPr>
          <w:rFonts w:ascii="Century Gothic" w:hAnsi="Century Gothic"/>
        </w:rPr>
      </w:pPr>
    </w:p>
    <w:p w14:paraId="5B64C2FC" w14:textId="14818C63" w:rsidR="00AC39D7" w:rsidRDefault="00AC39D7" w:rsidP="00686A5A">
      <w:pPr>
        <w:spacing w:line="276" w:lineRule="auto"/>
        <w:jc w:val="both"/>
        <w:rPr>
          <w:rFonts w:ascii="Century Gothic" w:hAnsi="Century Gothic"/>
        </w:rPr>
      </w:pPr>
      <w:r w:rsidRPr="00AC39D7">
        <w:rPr>
          <w:rFonts w:ascii="Century Gothic" w:hAnsi="Century Gothic"/>
          <w:noProof/>
        </w:rPr>
        <w:drawing>
          <wp:inline distT="0" distB="0" distL="0" distR="0" wp14:anchorId="48F36EE2" wp14:editId="3E7F0765">
            <wp:extent cx="5943600" cy="864235"/>
            <wp:effectExtent l="0" t="0" r="0" b="0"/>
            <wp:docPr id="5993632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326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C1B3" w14:textId="508FFD14" w:rsidR="00AC39D7" w:rsidRDefault="00AC39D7" w:rsidP="00686A5A">
      <w:p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void scene_interrogation() </w:t>
      </w:r>
    </w:p>
    <w:p w14:paraId="1CCB0CE1" w14:textId="0AA9FCC3" w:rsidR="00AC39D7" w:rsidRDefault="00A14312" w:rsidP="00AC39D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First scene called by main()</w:t>
      </w:r>
    </w:p>
    <w:p w14:paraId="5A9B621E" w14:textId="27A9A69E" w:rsidR="00A14312" w:rsidRDefault="00A14312" w:rsidP="00A14312">
      <w:p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int choice;</w:t>
      </w:r>
    </w:p>
    <w:p w14:paraId="1BF372B6" w14:textId="42F82213" w:rsidR="00A14312" w:rsidRDefault="00A14312" w:rsidP="00A1431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integer variable declared.</w:t>
      </w:r>
    </w:p>
    <w:p w14:paraId="1DE1F4C4" w14:textId="4440131C" w:rsidR="00A14312" w:rsidRDefault="00A14312" w:rsidP="00A1431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to store the user input.</w:t>
      </w:r>
    </w:p>
    <w:p w14:paraId="54A8A45E" w14:textId="1C3EFFCF" w:rsidR="00A14312" w:rsidRDefault="00A14312" w:rsidP="00A14312">
      <w:p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bool condition = true;</w:t>
      </w:r>
    </w:p>
    <w:p w14:paraId="3DE1B155" w14:textId="6193395D" w:rsidR="00A14312" w:rsidRPr="00A14312" w:rsidRDefault="00A14312" w:rsidP="00A1431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boolean variable declared.</w:t>
      </w:r>
    </w:p>
    <w:p w14:paraId="4FDE1B72" w14:textId="03369F8B" w:rsidR="00A14312" w:rsidRDefault="00A14312" w:rsidP="00A1431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used in the while loop condition to create an infinite loop.</w:t>
      </w:r>
    </w:p>
    <w:p w14:paraId="32F3C15E" w14:textId="77777777" w:rsidR="00A14312" w:rsidRDefault="00A14312" w:rsidP="00A14312">
      <w:p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cout &lt;&lt; “After a....”</w:t>
      </w:r>
    </w:p>
    <w:p w14:paraId="67E0EFB7" w14:textId="3C5425B0" w:rsidR="00A14312" w:rsidRDefault="00A14312" w:rsidP="00A1431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prints narration, character dialogues</w:t>
      </w:r>
      <w:r w:rsidRPr="00A14312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and choices.</w:t>
      </w:r>
    </w:p>
    <w:p w14:paraId="17E6AA2F" w14:textId="77777777" w:rsidR="00A14312" w:rsidRDefault="00A14312" w:rsidP="00A14312">
      <w:pPr>
        <w:spacing w:line="276" w:lineRule="auto"/>
        <w:jc w:val="both"/>
        <w:rPr>
          <w:rFonts w:ascii="Century Gothic" w:hAnsi="Century Gothic"/>
        </w:rPr>
      </w:pPr>
    </w:p>
    <w:p w14:paraId="6EAD012E" w14:textId="77777777" w:rsidR="00431983" w:rsidRDefault="00431983" w:rsidP="00A14312">
      <w:pPr>
        <w:spacing w:line="276" w:lineRule="auto"/>
        <w:jc w:val="both"/>
        <w:rPr>
          <w:rFonts w:ascii="Century Gothic" w:hAnsi="Century Gothic"/>
        </w:rPr>
      </w:pPr>
    </w:p>
    <w:p w14:paraId="12E6CED3" w14:textId="5CF9182D" w:rsidR="00A14312" w:rsidRDefault="00A14312" w:rsidP="00A14312">
      <w:pPr>
        <w:spacing w:line="276" w:lineRule="auto"/>
        <w:jc w:val="both"/>
        <w:rPr>
          <w:rFonts w:ascii="Century Gothic" w:hAnsi="Century Gothic"/>
        </w:rPr>
      </w:pPr>
      <w:r w:rsidRPr="00A14312">
        <w:rPr>
          <w:rFonts w:ascii="Century Gothic" w:hAnsi="Century Gothic"/>
          <w:noProof/>
        </w:rPr>
        <w:drawing>
          <wp:inline distT="0" distB="0" distL="0" distR="0" wp14:anchorId="5B216EC2" wp14:editId="7F38B5F3">
            <wp:extent cx="4134427" cy="2648320"/>
            <wp:effectExtent l="0" t="0" r="0" b="0"/>
            <wp:docPr id="82307079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70799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5470" w14:textId="214AD7AC" w:rsidR="00A14312" w:rsidRDefault="00A14312" w:rsidP="00A14312">
      <w:p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while(condition == true)</w:t>
      </w:r>
    </w:p>
    <w:p w14:paraId="003FBDC3" w14:textId="6E17747C" w:rsidR="00A14312" w:rsidRDefault="00A14312" w:rsidP="00A1431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uses an infinite loop to allow multiple user input in case of invalid inputs.</w:t>
      </w:r>
    </w:p>
    <w:p w14:paraId="6F77238E" w14:textId="685181ED" w:rsidR="00A14312" w:rsidRDefault="00A14312" w:rsidP="00A1431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using condition = false for each correct input to break the infinite loop.</w:t>
      </w:r>
    </w:p>
    <w:p w14:paraId="243AB957" w14:textId="77777777" w:rsidR="00A14312" w:rsidRDefault="00A14312" w:rsidP="00A14312">
      <w:pPr>
        <w:spacing w:line="276" w:lineRule="auto"/>
        <w:jc w:val="both"/>
        <w:rPr>
          <w:rFonts w:ascii="Century Gothic" w:hAnsi="Century Gothic"/>
        </w:rPr>
      </w:pPr>
    </w:p>
    <w:p w14:paraId="7CB0A3C6" w14:textId="55C93D1F" w:rsidR="00A14312" w:rsidRDefault="00A14312" w:rsidP="00A14312">
      <w:p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cout &lt;&lt; “Enter choice: “;</w:t>
      </w:r>
    </w:p>
    <w:p w14:paraId="2DFA69AF" w14:textId="0D1E1713" w:rsidR="00A14312" w:rsidRDefault="00A14312" w:rsidP="00A14312">
      <w:p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cin &gt;&gt; choice;</w:t>
      </w:r>
    </w:p>
    <w:p w14:paraId="1A3F2098" w14:textId="75D546CD" w:rsidR="00A14312" w:rsidRDefault="00431983" w:rsidP="00A1431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using cout to </w:t>
      </w:r>
      <w:r w:rsidR="00A14312">
        <w:rPr>
          <w:rFonts w:ascii="Century Gothic" w:hAnsi="Century Gothic"/>
        </w:rPr>
        <w:t xml:space="preserve">print </w:t>
      </w:r>
      <w:r>
        <w:rPr>
          <w:rFonts w:ascii="Century Gothic" w:hAnsi="Century Gothic"/>
        </w:rPr>
        <w:t>something to gather user input.</w:t>
      </w:r>
    </w:p>
    <w:p w14:paraId="6B001A26" w14:textId="73B350F1" w:rsidR="00431983" w:rsidRDefault="00431983" w:rsidP="00A1431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using cin to save user input to variable choice.</w:t>
      </w:r>
    </w:p>
    <w:p w14:paraId="305590AA" w14:textId="77777777" w:rsidR="00431983" w:rsidRDefault="00431983" w:rsidP="00431983">
      <w:pPr>
        <w:spacing w:line="276" w:lineRule="auto"/>
        <w:ind w:left="360"/>
        <w:jc w:val="both"/>
        <w:rPr>
          <w:rFonts w:ascii="Century Gothic" w:hAnsi="Century Gothic"/>
        </w:rPr>
      </w:pPr>
    </w:p>
    <w:p w14:paraId="34A6F51C" w14:textId="77777777" w:rsidR="00431983" w:rsidRPr="00431983" w:rsidRDefault="00431983" w:rsidP="00431983">
      <w:pPr>
        <w:spacing w:line="276" w:lineRule="auto"/>
        <w:ind w:left="360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</w:rPr>
        <w:t>if(choice == 1){</w:t>
      </w:r>
    </w:p>
    <w:p w14:paraId="04160FB6" w14:textId="77777777" w:rsidR="00431983" w:rsidRPr="00431983" w:rsidRDefault="00431983" w:rsidP="00431983">
      <w:pPr>
        <w:spacing w:line="276" w:lineRule="auto"/>
        <w:ind w:left="360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</w:rPr>
        <w:t xml:space="preserve">                is_merciful = true;</w:t>
      </w:r>
    </w:p>
    <w:p w14:paraId="5D65791B" w14:textId="77777777" w:rsidR="00431983" w:rsidRPr="00431983" w:rsidRDefault="00431983" w:rsidP="00431983">
      <w:pPr>
        <w:spacing w:line="276" w:lineRule="auto"/>
        <w:ind w:left="360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</w:rPr>
        <w:t xml:space="preserve">                condition = false;</w:t>
      </w:r>
    </w:p>
    <w:p w14:paraId="18E3DF4C" w14:textId="77777777" w:rsidR="00431983" w:rsidRPr="00431983" w:rsidRDefault="00431983" w:rsidP="00431983">
      <w:pPr>
        <w:spacing w:line="276" w:lineRule="auto"/>
        <w:ind w:left="360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</w:rPr>
        <w:t xml:space="preserve">                cout &lt;&lt; "Robert pulls the Goon back up the balcony which calms him down." &lt;&lt; endl;</w:t>
      </w:r>
    </w:p>
    <w:p w14:paraId="78FA1BF5" w14:textId="77777777" w:rsidR="00431983" w:rsidRPr="00431983" w:rsidRDefault="00431983" w:rsidP="00431983">
      <w:pPr>
        <w:spacing w:line="276" w:lineRule="auto"/>
        <w:ind w:left="360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</w:rPr>
        <w:t xml:space="preserve">            }</w:t>
      </w:r>
    </w:p>
    <w:p w14:paraId="2E0F6C6F" w14:textId="77777777" w:rsidR="00431983" w:rsidRPr="00431983" w:rsidRDefault="00431983" w:rsidP="00431983">
      <w:pPr>
        <w:spacing w:line="276" w:lineRule="auto"/>
        <w:ind w:left="360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</w:rPr>
        <w:t xml:space="preserve">                else if(choice == 2){</w:t>
      </w:r>
    </w:p>
    <w:p w14:paraId="20BF9D7E" w14:textId="77777777" w:rsidR="00431983" w:rsidRPr="00431983" w:rsidRDefault="00431983" w:rsidP="00431983">
      <w:pPr>
        <w:spacing w:line="276" w:lineRule="auto"/>
        <w:ind w:left="360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</w:rPr>
        <w:t xml:space="preserve">                    is_merciful = false;</w:t>
      </w:r>
    </w:p>
    <w:p w14:paraId="7209A2F8" w14:textId="77777777" w:rsidR="00431983" w:rsidRPr="00431983" w:rsidRDefault="00431983" w:rsidP="00431983">
      <w:pPr>
        <w:spacing w:line="276" w:lineRule="auto"/>
        <w:ind w:left="360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</w:rPr>
        <w:t xml:space="preserve">                    condition = false;</w:t>
      </w:r>
    </w:p>
    <w:p w14:paraId="76BDE6C5" w14:textId="77777777" w:rsidR="00431983" w:rsidRPr="00431983" w:rsidRDefault="00431983" w:rsidP="00431983">
      <w:pPr>
        <w:spacing w:line="276" w:lineRule="auto"/>
        <w:ind w:left="360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</w:rPr>
        <w:t xml:space="preserve">                    cout &lt;&lt; "Robert lets go of the chair. The Goon lands on a conveniently placed mattress, saving his life." &lt;&lt; endl;</w:t>
      </w:r>
    </w:p>
    <w:p w14:paraId="6E4B1C4F" w14:textId="77777777" w:rsidR="00431983" w:rsidRPr="00431983" w:rsidRDefault="00431983" w:rsidP="00431983">
      <w:pPr>
        <w:spacing w:line="276" w:lineRule="auto"/>
        <w:ind w:left="360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</w:rPr>
        <w:t xml:space="preserve">                }</w:t>
      </w:r>
    </w:p>
    <w:p w14:paraId="5289EF92" w14:textId="77777777" w:rsidR="00431983" w:rsidRPr="00431983" w:rsidRDefault="00431983" w:rsidP="00431983">
      <w:pPr>
        <w:spacing w:line="276" w:lineRule="auto"/>
        <w:ind w:left="360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</w:rPr>
        <w:t xml:space="preserve">                    else{</w:t>
      </w:r>
    </w:p>
    <w:p w14:paraId="10B88B09" w14:textId="77777777" w:rsidR="00431983" w:rsidRPr="00431983" w:rsidRDefault="00431983" w:rsidP="00431983">
      <w:pPr>
        <w:spacing w:line="276" w:lineRule="auto"/>
        <w:ind w:left="360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</w:rPr>
        <w:t xml:space="preserve">                        cout &lt;&lt; "INVALID INPUT!" &lt;&lt; endl;</w:t>
      </w:r>
    </w:p>
    <w:p w14:paraId="4469F908" w14:textId="12BA8754" w:rsidR="00431983" w:rsidRDefault="00431983" w:rsidP="00431983">
      <w:pPr>
        <w:spacing w:line="276" w:lineRule="auto"/>
        <w:ind w:left="360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</w:rPr>
        <w:t xml:space="preserve">                    }   </w:t>
      </w:r>
    </w:p>
    <w:p w14:paraId="57BEE14A" w14:textId="35C1D723" w:rsidR="00431983" w:rsidRDefault="00431983" w:rsidP="0043198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using an if else statement, if the user’s input is 1 then set variable is_merciful to true, variable condition to false and print outcome message.</w:t>
      </w:r>
    </w:p>
    <w:p w14:paraId="19FD12DA" w14:textId="18D16FFC" w:rsidR="00431983" w:rsidRDefault="00431983" w:rsidP="0043198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same process for user input 2.</w:t>
      </w:r>
    </w:p>
    <w:p w14:paraId="120D47C0" w14:textId="4EE1D6B4" w:rsidR="00431983" w:rsidRDefault="00431983" w:rsidP="0043198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else statement if the user input is invalid.</w:t>
      </w:r>
    </w:p>
    <w:p w14:paraId="36EC0D92" w14:textId="77777777" w:rsidR="00431983" w:rsidRDefault="00431983" w:rsidP="00431983">
      <w:pPr>
        <w:spacing w:line="276" w:lineRule="auto"/>
        <w:jc w:val="both"/>
        <w:rPr>
          <w:rFonts w:ascii="Century Gothic" w:hAnsi="Century Gothic"/>
        </w:rPr>
      </w:pPr>
    </w:p>
    <w:p w14:paraId="617D6EBD" w14:textId="5834AFE2" w:rsidR="00431983" w:rsidRPr="00431983" w:rsidRDefault="00431983" w:rsidP="00431983">
      <w:pPr>
        <w:spacing w:line="276" w:lineRule="auto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  <w:noProof/>
        </w:rPr>
        <w:drawing>
          <wp:inline distT="0" distB="0" distL="0" distR="0" wp14:anchorId="784C51D5" wp14:editId="2C15E6BB">
            <wp:extent cx="5943600" cy="909320"/>
            <wp:effectExtent l="0" t="0" r="0" b="5080"/>
            <wp:docPr id="10086754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542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7FCD" w14:textId="4676F9DF" w:rsidR="00431983" w:rsidRDefault="00431983" w:rsidP="00431983">
      <w:pPr>
        <w:spacing w:line="276" w:lineRule="auto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  <w:noProof/>
        </w:rPr>
        <w:drawing>
          <wp:inline distT="0" distB="0" distL="0" distR="0" wp14:anchorId="5D5CCB3C" wp14:editId="744E61AB">
            <wp:extent cx="4334480" cy="924054"/>
            <wp:effectExtent l="0" t="0" r="9525" b="9525"/>
            <wp:docPr id="4568880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8804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ED48" w14:textId="3F194995" w:rsidR="00431983" w:rsidRDefault="00431983" w:rsidP="00431983">
      <w:pPr>
        <w:spacing w:line="276" w:lineRule="auto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  <w:noProof/>
        </w:rPr>
        <w:drawing>
          <wp:inline distT="0" distB="0" distL="0" distR="0" wp14:anchorId="4828BF8E" wp14:editId="4727A739">
            <wp:extent cx="4906060" cy="1143160"/>
            <wp:effectExtent l="0" t="0" r="0" b="0"/>
            <wp:docPr id="15632389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3896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8928" w14:textId="3577244C" w:rsidR="00431983" w:rsidRDefault="00431983" w:rsidP="0043198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these three scene functions follows the same process as the aforementioned function (scene_interrogation())</w:t>
      </w:r>
      <w:r w:rsidR="00F47804">
        <w:rPr>
          <w:rFonts w:ascii="Century Gothic" w:hAnsi="Century Gothic"/>
        </w:rPr>
        <w:t>.</w:t>
      </w:r>
    </w:p>
    <w:p w14:paraId="06565414" w14:textId="77777777" w:rsidR="00431983" w:rsidRDefault="00431983" w:rsidP="00431983">
      <w:pPr>
        <w:spacing w:line="276" w:lineRule="auto"/>
        <w:jc w:val="both"/>
        <w:rPr>
          <w:rFonts w:ascii="Century Gothic" w:hAnsi="Century Gothic"/>
        </w:rPr>
      </w:pPr>
    </w:p>
    <w:p w14:paraId="14CD5C91" w14:textId="77777777" w:rsidR="00431983" w:rsidRDefault="00431983" w:rsidP="00431983">
      <w:pPr>
        <w:spacing w:line="276" w:lineRule="auto"/>
        <w:jc w:val="both"/>
        <w:rPr>
          <w:rFonts w:ascii="Century Gothic" w:hAnsi="Century Gothic"/>
        </w:rPr>
      </w:pPr>
    </w:p>
    <w:p w14:paraId="2C492A83" w14:textId="2E084D91" w:rsidR="00431983" w:rsidRPr="00431983" w:rsidRDefault="00431983" w:rsidP="00431983">
      <w:pPr>
        <w:spacing w:line="276" w:lineRule="auto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  <w:noProof/>
        </w:rPr>
        <w:drawing>
          <wp:inline distT="0" distB="0" distL="0" distR="0" wp14:anchorId="0F947039" wp14:editId="0B7BE782">
            <wp:extent cx="5943600" cy="1164590"/>
            <wp:effectExtent l="0" t="0" r="0" b="0"/>
            <wp:docPr id="295366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667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5C3F" w14:textId="77777777" w:rsidR="00431983" w:rsidRDefault="00431983" w:rsidP="00431983">
      <w:pPr>
        <w:spacing w:line="276" w:lineRule="auto"/>
        <w:jc w:val="both"/>
        <w:rPr>
          <w:rFonts w:ascii="Century Gothic" w:hAnsi="Century Gothic"/>
        </w:rPr>
      </w:pPr>
    </w:p>
    <w:p w14:paraId="4A3E89DE" w14:textId="5A48C9EB" w:rsidR="00431983" w:rsidRPr="00431983" w:rsidRDefault="00431983" w:rsidP="0043198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This function uses two variables to determine the scene’s result/output</w:t>
      </w:r>
      <w:r w:rsidR="00F47804">
        <w:rPr>
          <w:rFonts w:ascii="Century Gothic" w:hAnsi="Century Gothic"/>
        </w:rPr>
        <w:t>.</w:t>
      </w:r>
      <w:r>
        <w:rPr>
          <w:rFonts w:ascii="Century Gothic" w:hAnsi="Century Gothic"/>
        </w:rPr>
        <w:t xml:space="preserve"> </w:t>
      </w:r>
    </w:p>
    <w:p w14:paraId="003FA7D6" w14:textId="6BCAEFFC" w:rsidR="00431983" w:rsidRPr="00431983" w:rsidRDefault="00431983" w:rsidP="00431983">
      <w:pPr>
        <w:spacing w:line="276" w:lineRule="auto"/>
        <w:jc w:val="both"/>
        <w:rPr>
          <w:rFonts w:ascii="Century Gothic" w:hAnsi="Century Gothic"/>
        </w:rPr>
      </w:pPr>
      <w:r w:rsidRPr="00431983">
        <w:rPr>
          <w:rFonts w:ascii="Century Gothic" w:hAnsi="Century Gothic"/>
          <w:noProof/>
        </w:rPr>
        <w:lastRenderedPageBreak/>
        <w:drawing>
          <wp:inline distT="0" distB="0" distL="0" distR="0" wp14:anchorId="636580DE" wp14:editId="21B5D6CD">
            <wp:extent cx="5943600" cy="3202305"/>
            <wp:effectExtent l="0" t="0" r="0" b="0"/>
            <wp:docPr id="3605225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22586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D0FC" w14:textId="23E92DF0" w:rsidR="00F47804" w:rsidRDefault="00F47804" w:rsidP="00F4780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uses same process as the other functions for the while loop and user input.</w:t>
      </w:r>
    </w:p>
    <w:p w14:paraId="22AD87CA" w14:textId="345B2695" w:rsidR="00F47804" w:rsidRDefault="00F47804" w:rsidP="00F47804">
      <w:pPr>
        <w:pStyle w:val="ListParagraph"/>
        <w:spacing w:line="276" w:lineRule="auto"/>
        <w:jc w:val="both"/>
        <w:rPr>
          <w:rFonts w:ascii="Century Gothic" w:hAnsi="Century Gothic"/>
        </w:rPr>
      </w:pPr>
    </w:p>
    <w:p w14:paraId="4E173D5A" w14:textId="77777777" w:rsidR="00F47804" w:rsidRPr="00F47804" w:rsidRDefault="00F47804" w:rsidP="00F47804">
      <w:pPr>
        <w:spacing w:line="276" w:lineRule="auto"/>
        <w:jc w:val="both"/>
        <w:rPr>
          <w:rFonts w:ascii="Century Gothic" w:hAnsi="Century Gothic"/>
        </w:rPr>
      </w:pPr>
      <w:r w:rsidRPr="00F47804">
        <w:rPr>
          <w:rFonts w:ascii="Century Gothic" w:hAnsi="Century Gothic"/>
        </w:rPr>
        <w:t>if(choice == 1 &amp;&amp; is_merciful == true){</w:t>
      </w:r>
    </w:p>
    <w:p w14:paraId="6C9996E9" w14:textId="77777777" w:rsidR="00F47804" w:rsidRPr="00F47804" w:rsidRDefault="00F47804" w:rsidP="00F47804">
      <w:pPr>
        <w:spacing w:line="276" w:lineRule="auto"/>
        <w:jc w:val="both"/>
        <w:rPr>
          <w:rFonts w:ascii="Century Gothic" w:hAnsi="Century Gothic"/>
        </w:rPr>
      </w:pPr>
      <w:r w:rsidRPr="00F47804">
        <w:rPr>
          <w:rFonts w:ascii="Century Gothic" w:hAnsi="Century Gothic"/>
        </w:rPr>
        <w:t xml:space="preserve">                    cout &lt;&lt; "Robert's mech lightly punts Goon, still showing the same restraint as before." &lt;&lt; endl;</w:t>
      </w:r>
    </w:p>
    <w:p w14:paraId="5B3F5417" w14:textId="77777777" w:rsidR="00F47804" w:rsidRPr="00F47804" w:rsidRDefault="00F47804" w:rsidP="00F47804">
      <w:pPr>
        <w:spacing w:line="276" w:lineRule="auto"/>
        <w:jc w:val="both"/>
        <w:rPr>
          <w:rFonts w:ascii="Century Gothic" w:hAnsi="Century Gothic"/>
        </w:rPr>
      </w:pPr>
      <w:r w:rsidRPr="00F47804">
        <w:rPr>
          <w:rFonts w:ascii="Century Gothic" w:hAnsi="Century Gothic"/>
        </w:rPr>
        <w:t xml:space="preserve">                    toxic_punt = true;</w:t>
      </w:r>
    </w:p>
    <w:p w14:paraId="71124195" w14:textId="2789E27B" w:rsidR="00F47804" w:rsidRDefault="00F47804" w:rsidP="00F47804">
      <w:pPr>
        <w:spacing w:line="276" w:lineRule="auto"/>
        <w:jc w:val="both"/>
        <w:rPr>
          <w:rFonts w:ascii="Century Gothic" w:hAnsi="Century Gothic"/>
        </w:rPr>
      </w:pPr>
      <w:r w:rsidRPr="00F47804">
        <w:rPr>
          <w:rFonts w:ascii="Century Gothic" w:hAnsi="Century Gothic"/>
        </w:rPr>
        <w:t xml:space="preserve">                    condition = false;</w:t>
      </w:r>
    </w:p>
    <w:p w14:paraId="0A28DB75" w14:textId="45A7ADE0" w:rsidR="00F47804" w:rsidRDefault="00F47804" w:rsidP="00F4780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if user input is equal to one AND if is_merciful is equal to true, then print output message, set toxic_punt to true, set condition to false.</w:t>
      </w:r>
    </w:p>
    <w:p w14:paraId="6AD3CEF7" w14:textId="05317DDF" w:rsidR="00F47804" w:rsidRDefault="00F47804" w:rsidP="00F4780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All other else if statements follow the same process.</w:t>
      </w:r>
    </w:p>
    <w:p w14:paraId="1C1744F9" w14:textId="3A7683FA" w:rsidR="00F47804" w:rsidRDefault="00F47804" w:rsidP="00F4780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Else prints if the user input is invalid.</w:t>
      </w:r>
    </w:p>
    <w:p w14:paraId="148D2D0A" w14:textId="77777777" w:rsidR="00F47804" w:rsidRDefault="00F47804" w:rsidP="00F47804">
      <w:pPr>
        <w:spacing w:line="276" w:lineRule="auto"/>
        <w:jc w:val="both"/>
        <w:rPr>
          <w:rFonts w:ascii="Century Gothic" w:hAnsi="Century Gothic"/>
        </w:rPr>
      </w:pPr>
    </w:p>
    <w:p w14:paraId="4A1946F3" w14:textId="77777777" w:rsidR="00F47804" w:rsidRDefault="00F47804" w:rsidP="00F47804">
      <w:pPr>
        <w:spacing w:line="276" w:lineRule="auto"/>
        <w:jc w:val="both"/>
        <w:rPr>
          <w:rFonts w:ascii="Century Gothic" w:hAnsi="Century Gothic"/>
        </w:rPr>
      </w:pPr>
    </w:p>
    <w:p w14:paraId="5D4A126C" w14:textId="79817AAE" w:rsidR="00F47804" w:rsidRDefault="00F47804" w:rsidP="00F47804">
      <w:pPr>
        <w:spacing w:line="276" w:lineRule="auto"/>
        <w:jc w:val="both"/>
        <w:rPr>
          <w:rFonts w:ascii="Century Gothic" w:hAnsi="Century Gothic"/>
        </w:rPr>
      </w:pPr>
      <w:r w:rsidRPr="00F47804">
        <w:rPr>
          <w:rFonts w:ascii="Century Gothic" w:hAnsi="Century Gothic"/>
          <w:noProof/>
        </w:rPr>
        <w:lastRenderedPageBreak/>
        <w:drawing>
          <wp:inline distT="0" distB="0" distL="0" distR="0" wp14:anchorId="774C5BAB" wp14:editId="5B3E95CB">
            <wp:extent cx="5943600" cy="4143375"/>
            <wp:effectExtent l="0" t="0" r="0" b="9525"/>
            <wp:docPr id="17205259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25950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B772" w14:textId="1328D95F" w:rsidR="00F47804" w:rsidRDefault="00F47804" w:rsidP="00F4780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this function prints the summarized choices of the user from all the scenes.</w:t>
      </w:r>
    </w:p>
    <w:p w14:paraId="0CABDBDF" w14:textId="67963D3A" w:rsidR="00F47804" w:rsidRDefault="00F47804" w:rsidP="00F4780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all possible choices of the user have a corresponding output that shows the consequences derived from their chosen decisions. </w:t>
      </w:r>
    </w:p>
    <w:p w14:paraId="690A7178" w14:textId="77777777" w:rsidR="00F47804" w:rsidRDefault="00F47804" w:rsidP="00F47804">
      <w:pPr>
        <w:spacing w:line="276" w:lineRule="auto"/>
        <w:jc w:val="both"/>
        <w:rPr>
          <w:rFonts w:ascii="Century Gothic" w:hAnsi="Century Gothic"/>
        </w:rPr>
      </w:pPr>
    </w:p>
    <w:p w14:paraId="1077BBE2" w14:textId="5C3BA827" w:rsidR="00F47804" w:rsidRDefault="00F47804" w:rsidP="00F47804">
      <w:pPr>
        <w:spacing w:line="276" w:lineRule="auto"/>
        <w:jc w:val="both"/>
        <w:rPr>
          <w:rFonts w:ascii="Century Gothic" w:hAnsi="Century Gothic"/>
        </w:rPr>
      </w:pPr>
      <w:r w:rsidRPr="00F47804">
        <w:rPr>
          <w:rFonts w:ascii="Century Gothic" w:hAnsi="Century Gothic"/>
          <w:noProof/>
        </w:rPr>
        <w:drawing>
          <wp:inline distT="0" distB="0" distL="0" distR="0" wp14:anchorId="77AEB9DB" wp14:editId="06CF4999">
            <wp:extent cx="4496427" cy="2152950"/>
            <wp:effectExtent l="0" t="0" r="0" b="0"/>
            <wp:docPr id="18712133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1337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CD3D" w14:textId="0BDA8C66" w:rsidR="00F47804" w:rsidRDefault="00F47804" w:rsidP="00F4780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the main() function serves to print the description of the program. </w:t>
      </w:r>
    </w:p>
    <w:p w14:paraId="696D6732" w14:textId="30B7879E" w:rsidR="00F47804" w:rsidRDefault="00F47804" w:rsidP="00F4780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all the scene functions are called in the correct sequence.</w:t>
      </w:r>
    </w:p>
    <w:p w14:paraId="76F3D1BB" w14:textId="33AD385E" w:rsidR="00F47804" w:rsidRPr="00F47804" w:rsidRDefault="00F47804" w:rsidP="00F4780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return 0 to end the program.</w:t>
      </w:r>
    </w:p>
    <w:sectPr w:rsidR="00F47804" w:rsidRPr="00F478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2750D"/>
    <w:multiLevelType w:val="hybridMultilevel"/>
    <w:tmpl w:val="006A296E"/>
    <w:lvl w:ilvl="0" w:tplc="B744560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83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5A"/>
    <w:rsid w:val="0028569D"/>
    <w:rsid w:val="00322E43"/>
    <w:rsid w:val="00431983"/>
    <w:rsid w:val="00686A5A"/>
    <w:rsid w:val="0085643A"/>
    <w:rsid w:val="00A14312"/>
    <w:rsid w:val="00AC39D7"/>
    <w:rsid w:val="00AE609A"/>
    <w:rsid w:val="00CA6BA0"/>
    <w:rsid w:val="00EB5DBA"/>
    <w:rsid w:val="00F4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8C10"/>
  <w15:chartTrackingRefBased/>
  <w15:docId w15:val="{331EA68A-2159-477C-BF24-E36E3B22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Leandrew John Orense</dc:creator>
  <cp:keywords/>
  <dc:description/>
  <cp:lastModifiedBy>Leandrew John Orense</cp:lastModifiedBy>
  <cp:revision>2</cp:revision>
  <dcterms:created xsi:type="dcterms:W3CDTF">2025-12-15T02:57:00Z</dcterms:created>
  <dcterms:modified xsi:type="dcterms:W3CDTF">2025-12-15T02:57:00Z</dcterms:modified>
</cp:coreProperties>
</file>