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BB" w:rsidRDefault="00574FBB" w:rsidP="00911830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C02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62381C" w:rsidRDefault="0062381C" w:rsidP="00911830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62381C" w:rsidRDefault="0062381C" w:rsidP="00911830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56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for문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변경문</w:t>
      </w:r>
      <w:proofErr w:type="spellEnd"/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cur, is;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 = 2; cur &lt; 10; cur++)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 = 1; is &lt; 10; is++)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cur, is, cur*is);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2381C" w:rsidRDefault="0062381C" w:rsidP="006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FABAFC" wp14:editId="79CEAA5A">
            <wp:extent cx="2600325" cy="6048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1373EE8" wp14:editId="638A82D5">
            <wp:extent cx="2533650" cy="6677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2913" w:rsidRDefault="00702913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2-1 결과 형태(while문)</w:t>
      </w:r>
    </w:p>
    <w:p w:rsidR="00702913" w:rsidRDefault="00702913" w:rsidP="0062381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단까지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  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02913" w:rsidRDefault="00702913" w:rsidP="0062381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62381C" w:rsidRDefault="0062381C" w:rsidP="00623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2-1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결과형태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문)</w:t>
      </w:r>
    </w:p>
    <w:p w:rsidR="0062381C" w:rsidRPr="0062381C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cur, is;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 = 2; cur &lt; 10; cur++)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초기식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증감식순</w:t>
      </w:r>
      <w:proofErr w:type="spellEnd"/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 = 1; is &lt; 10; is++)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cur, is, cur*is);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11830" w:rsidRDefault="00574FBB" w:rsidP="00574FB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11830" w:rsidRDefault="00911830" w:rsidP="00911830">
      <w:r>
        <w:rPr>
          <w:noProof/>
        </w:rPr>
        <w:lastRenderedPageBreak/>
        <w:drawing>
          <wp:inline distT="0" distB="0" distL="0" distR="0" wp14:anchorId="77F21B63" wp14:editId="4A467755">
            <wp:extent cx="5731510" cy="3944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30" w:rsidRDefault="00911830" w:rsidP="00911830"/>
    <w:p w:rsidR="00911830" w:rsidRDefault="00911830" w:rsidP="00911830"/>
    <w:p w:rsidR="005C5DD7" w:rsidRDefault="005C5DD7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574FBB" w:rsidRDefault="00574FBB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lastRenderedPageBreak/>
        <w:t>2-2 결과 형태(while문)</w:t>
      </w:r>
    </w:p>
    <w:p w:rsidR="00702913" w:rsidRDefault="00702913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02913" w:rsidRDefault="00702913" w:rsidP="0070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02913" w:rsidRDefault="00702913" w:rsidP="0070291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74FBB" w:rsidRDefault="00574FBB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574FBB" w:rsidRDefault="00574FBB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62381C" w:rsidRDefault="0062381C" w:rsidP="005C5D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2-2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결과형태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>(for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문)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cur, is;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 = 1; is &lt; 10; is++)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초기식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증감식순</w:t>
      </w:r>
      <w:proofErr w:type="spellEnd"/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 = 2; cur &lt; 10; cur++)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"%d*%d=%d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cur, is, cur*is);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C5DD7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911830" w:rsidRPr="00574FBB" w:rsidRDefault="00574FBB" w:rsidP="00574F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CB6CD87" wp14:editId="62A08D8F">
            <wp:extent cx="464820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830" w:rsidRPr="00574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30"/>
    <w:rsid w:val="00516D6C"/>
    <w:rsid w:val="00574FBB"/>
    <w:rsid w:val="005C5DD7"/>
    <w:rsid w:val="0062381C"/>
    <w:rsid w:val="00702913"/>
    <w:rsid w:val="00911830"/>
    <w:rsid w:val="00A14C11"/>
    <w:rsid w:val="00C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AB5D"/>
  <w15:chartTrackingRefBased/>
  <w15:docId w15:val="{C5429E52-88A9-4ADC-95A5-B69766DD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2</cp:revision>
  <dcterms:created xsi:type="dcterms:W3CDTF">2019-04-08T02:46:00Z</dcterms:created>
  <dcterms:modified xsi:type="dcterms:W3CDTF">2019-04-08T02:46:00Z</dcterms:modified>
</cp:coreProperties>
</file>