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260"/>
        <w:gridCol w:w="1170"/>
        <w:gridCol w:w="1080"/>
        <w:gridCol w:w="990"/>
        <w:gridCol w:w="990"/>
        <w:gridCol w:w="1011"/>
      </w:tblGrid>
      <w:tr w:rsidR="00C060DB" w14:paraId="15BFE15E" w14:textId="77777777" w:rsidTr="00D55E8E">
        <w:trPr>
          <w:tblHeader/>
        </w:trPr>
        <w:tc>
          <w:tcPr>
            <w:tcW w:w="805" w:type="dxa"/>
            <w:vAlign w:val="center"/>
          </w:tcPr>
          <w:p w14:paraId="59803223" w14:textId="6F61B025" w:rsidR="00A96378" w:rsidRDefault="00A96378" w:rsidP="00856502">
            <w:pPr>
              <w:jc w:val="center"/>
            </w:pPr>
            <w:r>
              <w:t>no</w:t>
            </w:r>
          </w:p>
        </w:tc>
        <w:tc>
          <w:tcPr>
            <w:tcW w:w="1710" w:type="dxa"/>
            <w:vAlign w:val="center"/>
          </w:tcPr>
          <w:p w14:paraId="26104627" w14:textId="5F2C3CA0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Domain/Server Name</w:t>
            </w:r>
          </w:p>
        </w:tc>
        <w:tc>
          <w:tcPr>
            <w:tcW w:w="1260" w:type="dxa"/>
            <w:vAlign w:val="center"/>
          </w:tcPr>
          <w:p w14:paraId="59600D0D" w14:textId="14DC8AB2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sz w:val="28"/>
                <w:szCs w:val="28"/>
              </w:rPr>
              <w:t>IP Address</w:t>
            </w:r>
          </w:p>
        </w:tc>
        <w:tc>
          <w:tcPr>
            <w:tcW w:w="1170" w:type="dxa"/>
            <w:vAlign w:val="center"/>
          </w:tcPr>
          <w:p w14:paraId="54E17F1E" w14:textId="7912179A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Critical</w:t>
            </w:r>
          </w:p>
        </w:tc>
        <w:tc>
          <w:tcPr>
            <w:tcW w:w="1080" w:type="dxa"/>
            <w:vAlign w:val="center"/>
          </w:tcPr>
          <w:p w14:paraId="69D6821B" w14:textId="04B51401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990" w:type="dxa"/>
            <w:vAlign w:val="center"/>
          </w:tcPr>
          <w:p w14:paraId="654A2856" w14:textId="7DF15F6E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990" w:type="dxa"/>
            <w:vAlign w:val="center"/>
          </w:tcPr>
          <w:p w14:paraId="68FA65F9" w14:textId="36799942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Low</w:t>
            </w:r>
          </w:p>
        </w:tc>
        <w:tc>
          <w:tcPr>
            <w:tcW w:w="1011" w:type="dxa"/>
            <w:vAlign w:val="center"/>
          </w:tcPr>
          <w:p w14:paraId="6926EF86" w14:textId="01A9531B" w:rsidR="00A96378" w:rsidRDefault="00A96378" w:rsidP="00856502">
            <w:pPr>
              <w:jc w:val="center"/>
            </w:pPr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10.10.1.3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10.10.1.4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10.10.1.5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10.10.1.6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10.10.1.7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9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10.10.1.23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10.10.1.25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10.10.1.26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30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12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10.10.1.103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13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10.10.1.104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14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5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15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16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10.30.1.13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10.30.201.10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15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18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19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10.30.201.14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20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10.30.201.16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21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10.40.1.13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10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22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10.40.1.15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7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23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10.40.1.16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24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10.40.1.17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25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10.40.1.18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26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27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4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28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172.16.1.6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29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172.16.1.7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30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172.16.1.8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31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32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33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34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172.16.1.122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35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172.16.150.11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36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172.16.150.12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37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172.16.150.21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38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172.16.150.22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</w:t>
            </w:r>
          </w:p>
        </w:tc>
      </w:tr>
      <w:tr w:rsidR="00C060DB" w14:paraId="0F9DC6D4" w14:textId="77777777" w:rsidTr="00C060DB">
        <w:tc>
          <w:tcPr>
            <w:tcW w:w="805" w:type="dxa"/>
            <w:vAlign w:val="center"/>
          </w:tcPr>
          <w:p w14:paraId="77F1DE36" w14:textId="3E8794B3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39</w:t>
            </w:r>
          </w:p>
        </w:tc>
        <w:tc>
          <w:tcPr>
            <w:tcW w:w="1710" w:type="dxa"/>
            <w:vAlign w:val="center"/>
          </w:tcPr>
          <w:p w14:paraId="14E6A8EB" w14:textId="726079B5" w:rsidR="00A96378" w:rsidRDefault="00A96378" w:rsidP="00A96378">
            <w:r w:rsidRPr="00AA4D35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-</w:t>
            </w:r>
          </w:p>
        </w:tc>
        <w:tc>
          <w:tcPr>
            <w:tcW w:w="1260" w:type="dxa"/>
            <w:vAlign w:val="center"/>
          </w:tcPr>
          <w:p w14:paraId="6FEAF70A" w14:textId="7A29F70E" w:rsidR="00A96378" w:rsidRDefault="00A96378" w:rsidP="00A96378">
            <w:r w:rsidRPr="00AA4D35">
              <w:rPr>
                <w:rFonts w:ascii="TH Sarabun New" w:hAnsi="TH Sarabun New" w:cs="TH Sarabun New"/>
                <w:sz w:val="28"/>
                <w:szCs w:val="28"/>
              </w:rPr>
              <w:t xml:space="preserve">172.16.150.90</w:t>
            </w:r>
          </w:p>
        </w:tc>
        <w:tc>
          <w:tcPr>
            <w:tcW w:w="1170" w:type="dxa"/>
            <w:vAlign w:val="center"/>
          </w:tcPr>
          <w:p w14:paraId="24143943" w14:textId="36F7E047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1080" w:type="dxa"/>
            <w:vAlign w:val="center"/>
          </w:tcPr>
          <w:p w14:paraId="36E59848" w14:textId="5E63D7F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0</w:t>
            </w:r>
          </w:p>
        </w:tc>
        <w:tc>
          <w:tcPr>
            <w:tcW w:w="990" w:type="dxa"/>
            <w:vAlign w:val="center"/>
          </w:tcPr>
          <w:p w14:paraId="210FCCF0" w14:textId="375FEB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990" w:type="dxa"/>
            <w:vAlign w:val="center"/>
          </w:tcPr>
          <w:p w14:paraId="7635D14D" w14:textId="75D4BB6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3</w:t>
            </w:r>
          </w:p>
        </w:tc>
        <w:tc>
          <w:tcPr>
            <w:tcW w:w="1011" w:type="dxa"/>
            <w:vAlign w:val="center"/>
          </w:tcPr>
          <w:p w14:paraId="09AB6712" w14:textId="7D25505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</w:t>
            </w:r>
          </w:p>
        </w:tc>
      </w:tr>
      <w:tr w:rsidR="00C060DB" w14:paraId="4C7328A5" w14:textId="77777777" w:rsidTr="00C060DB">
        <w:tc>
          <w:tcPr>
            <w:tcW w:w="3775" w:type="dxa"/>
            <w:gridSpan w:val="3"/>
            <w:vAlign w:val="center"/>
          </w:tcPr>
          <w:p w14:paraId="0F158635" w14:textId="308CC99D" w:rsidR="00A96378" w:rsidRDefault="00A96378" w:rsidP="00A96378">
            <w:r w:rsidRPr="00AA4D35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170" w:type="dxa"/>
            <w:vAlign w:val="bottom"/>
          </w:tcPr>
          <w:p w14:paraId="47CA5CD8" w14:textId="241F6580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8</w:t>
            </w:r>
          </w:p>
        </w:tc>
        <w:tc>
          <w:tcPr>
            <w:tcW w:w="1080" w:type="dxa"/>
            <w:vAlign w:val="bottom"/>
          </w:tcPr>
          <w:p w14:paraId="3958B026" w14:textId="6385B4B1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27</w:t>
            </w:r>
          </w:p>
        </w:tc>
        <w:tc>
          <w:tcPr>
            <w:tcW w:w="990" w:type="dxa"/>
            <w:vAlign w:val="bottom"/>
          </w:tcPr>
          <w:p w14:paraId="1A6A67F1" w14:textId="1B71D84C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97</w:t>
            </w:r>
          </w:p>
        </w:tc>
        <w:tc>
          <w:tcPr>
            <w:tcW w:w="990" w:type="dxa"/>
            <w:vAlign w:val="bottom"/>
          </w:tcPr>
          <w:p w14:paraId="7F223C9F" w14:textId="7983A7F5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67</w:t>
            </w:r>
          </w:p>
        </w:tc>
        <w:tc>
          <w:tcPr>
            <w:tcW w:w="1011" w:type="dxa"/>
            <w:vAlign w:val="bottom"/>
          </w:tcPr>
          <w:p w14:paraId="5F7CA92E" w14:textId="4ACF65BA" w:rsidR="00A96378" w:rsidRDefault="00A96378" w:rsidP="00A96378">
            <w:r w:rsidRPr="00487A2C">
              <w:rPr>
                <w:rFonts w:ascii="TH Sarabun New" w:hAnsi="TH Sarabun New" w:cs="TH Sarabun New"/>
                <w:sz w:val="28"/>
                <w:szCs w:val="28"/>
              </w:rPr>
              <w:t xml:space="preserve">199</w:t>
            </w:r>
          </w:p>
        </w:tc>
      </w:tr>
    </w:tbl>
    <w:p w14:paraId="36BA1821" w14:textId="616927B0" w:rsidR="00AA4D35" w:rsidRDefault="00AA4D35" w:rsidP="00A96378"/>
    <w:sectPr w:rsidR="00AA4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46"/>
    <w:rsid w:val="000048CB"/>
    <w:rsid w:val="001521B8"/>
    <w:rsid w:val="00276E46"/>
    <w:rsid w:val="002E7524"/>
    <w:rsid w:val="0030005B"/>
    <w:rsid w:val="003A4B1A"/>
    <w:rsid w:val="003A59CD"/>
    <w:rsid w:val="003E2AA1"/>
    <w:rsid w:val="004756D6"/>
    <w:rsid w:val="00487A2C"/>
    <w:rsid w:val="00557EC4"/>
    <w:rsid w:val="0068635B"/>
    <w:rsid w:val="007601DD"/>
    <w:rsid w:val="00856502"/>
    <w:rsid w:val="00861F36"/>
    <w:rsid w:val="009A156D"/>
    <w:rsid w:val="00A96378"/>
    <w:rsid w:val="00AA15FF"/>
    <w:rsid w:val="00AA4D35"/>
    <w:rsid w:val="00AE029C"/>
    <w:rsid w:val="00B12654"/>
    <w:rsid w:val="00B7047F"/>
    <w:rsid w:val="00BC15A8"/>
    <w:rsid w:val="00C060DB"/>
    <w:rsid w:val="00C46091"/>
    <w:rsid w:val="00D55E8E"/>
    <w:rsid w:val="00D76C29"/>
    <w:rsid w:val="00F115BC"/>
    <w:rsid w:val="00FB10F0"/>
    <w:rsid w:val="00FC1CCA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407E"/>
  <w15:chartTrackingRefBased/>
  <w15:docId w15:val="{4BFE630D-352D-412E-B209-EA8EA95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46"/>
    <w:pPr>
      <w:spacing w:after="200" w:line="276" w:lineRule="auto"/>
    </w:pPr>
    <w:rPr>
      <w:rFonts w:ascii="TH SarabunPSK" w:eastAsiaTheme="minorEastAsia" w:hAnsi="TH SarabunPSK"/>
      <w:sz w:val="36"/>
      <w:szCs w:val="36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51">
    <w:name w:val="Grid Table 4 - Accent 51"/>
    <w:basedOn w:val="TableNormal"/>
    <w:uiPriority w:val="49"/>
    <w:rsid w:val="00AA4D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A96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Pongsatorn Arakkit</cp:lastModifiedBy>
  <cp:revision>11</cp:revision>
  <dcterms:created xsi:type="dcterms:W3CDTF">2022-03-01T02:45:00Z</dcterms:created>
  <dcterms:modified xsi:type="dcterms:W3CDTF">2022-03-01T03:15:00Z</dcterms:modified>
</cp:coreProperties>
</file>