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E687" w14:textId="098AE6EE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2 Android</w:t>
      </w:r>
    </w:p>
    <w:p w14:paraId="2E0FA548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485A3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786D2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C0081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</w:t>
      </w:r>
    </w:p>
    <w:p w14:paraId="56FC2303" w14:textId="020DC821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Johnatan Fortier-Roy</w:t>
      </w:r>
    </w:p>
    <w:p w14:paraId="65C35C13" w14:textId="44CD1A5A" w:rsidR="00A41874" w:rsidRDefault="00A41874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Reny</w:t>
      </w:r>
      <w:proofErr w:type="spellEnd"/>
    </w:p>
    <w:p w14:paraId="7971E57B" w14:textId="7CA27673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Groupe 0</w:t>
      </w:r>
      <w:r w:rsidR="00BF7A93">
        <w:rPr>
          <w:rFonts w:ascii="Times New Roman" w:hAnsi="Times New Roman" w:cs="Times New Roman"/>
          <w:sz w:val="28"/>
          <w:szCs w:val="28"/>
        </w:rPr>
        <w:t>1</w:t>
      </w:r>
    </w:p>
    <w:p w14:paraId="217D9E17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69C50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79F99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29836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Travail présenté</w:t>
      </w:r>
    </w:p>
    <w:p w14:paraId="1D560B1D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</w:t>
      </w:r>
    </w:p>
    <w:p w14:paraId="08F5138E" w14:textId="62F0F141" w:rsidR="004736F8" w:rsidRDefault="00BF7A93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 Gagnon</w:t>
      </w:r>
    </w:p>
    <w:p w14:paraId="3CFBF505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390C4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581C7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06937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1261E" w14:textId="0D3721A4" w:rsidR="004736F8" w:rsidRDefault="00BF7A93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Conception et développement d’un projet</w:t>
      </w:r>
    </w:p>
    <w:p w14:paraId="10801D26" w14:textId="5745EDB9" w:rsidR="004736F8" w:rsidRDefault="00BF7A93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420</w:t>
      </w:r>
      <w:r w:rsidR="004736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6S5</w:t>
      </w:r>
      <w:r w:rsidR="004736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BA</w:t>
      </w:r>
    </w:p>
    <w:p w14:paraId="1DEB02E3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A8E43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08B56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E4AC4" w14:textId="77777777" w:rsidR="004736F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Cégep Beauce-Appalaches</w:t>
      </w:r>
    </w:p>
    <w:p w14:paraId="5EC729F4" w14:textId="3B6230E1" w:rsidR="00A41874" w:rsidRDefault="00BF7A93" w:rsidP="00473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473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</w:t>
      </w:r>
      <w:r w:rsidR="004736F8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0FA0746" w14:textId="77777777" w:rsidR="00A41874" w:rsidRDefault="00A4187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52966" w14:textId="77777777" w:rsidR="004736F8" w:rsidRPr="008524E8" w:rsidRDefault="004736F8" w:rsidP="00473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64901" w14:textId="52F5D29C" w:rsidR="00A41874" w:rsidRDefault="00A41874">
      <w:pPr>
        <w:spacing w:line="259" w:lineRule="auto"/>
      </w:pPr>
      <w:r>
        <w:br w:type="page"/>
      </w:r>
    </w:p>
    <w:p w14:paraId="3B9D7DC5" w14:textId="13A52EBB" w:rsidR="00DE4E2A" w:rsidRDefault="00A41874" w:rsidP="00A41874">
      <w:pPr>
        <w:pStyle w:val="Sous-titre"/>
      </w:pPr>
      <w:r>
        <w:lastRenderedPageBreak/>
        <w:t>I</w:t>
      </w:r>
      <w:r w:rsidRPr="00A41874">
        <w:t>nterface</w:t>
      </w:r>
      <w:r w:rsidR="008A7FF7">
        <w:t>s</w:t>
      </w:r>
      <w:r w:rsidRPr="00A41874">
        <w:t xml:space="preserve"> graphique</w:t>
      </w:r>
      <w:r w:rsidR="008A7FF7">
        <w:t>s</w:t>
      </w:r>
    </w:p>
    <w:p w14:paraId="108CEB28" w14:textId="27DC697D" w:rsidR="00A41874" w:rsidRDefault="008A7FF7" w:rsidP="00A41874">
      <w:r>
        <w:t xml:space="preserve">Il est présent dans toutes les pages de l’application, sauf les classes « </w:t>
      </w:r>
      <w:proofErr w:type="spellStart"/>
      <w:r>
        <w:t>NotifWorker</w:t>
      </w:r>
      <w:proofErr w:type="spellEnd"/>
      <w:r>
        <w:t xml:space="preserve"> » et « </w:t>
      </w:r>
      <w:proofErr w:type="spellStart"/>
      <w:r>
        <w:t>GamePoints</w:t>
      </w:r>
      <w:proofErr w:type="spellEnd"/>
      <w:r>
        <w:t xml:space="preserve"> ». Autrement dit, les interfaces graphiques sont accessibles à partir du dossier </w:t>
      </w:r>
      <w:proofErr w:type="spellStart"/>
      <w:r>
        <w:t>layout</w:t>
      </w:r>
      <w:proofErr w:type="spellEnd"/>
      <w:r>
        <w:t>.</w:t>
      </w:r>
    </w:p>
    <w:p w14:paraId="132559E3" w14:textId="43B9F313" w:rsidR="00A41874" w:rsidRDefault="00A41874" w:rsidP="00A41874">
      <w:pPr>
        <w:pStyle w:val="Sous-titre"/>
      </w:pPr>
      <w:r>
        <w:t>C</w:t>
      </w:r>
      <w:r w:rsidRPr="00A41874">
        <w:t>ontrôles de base</w:t>
      </w:r>
    </w:p>
    <w:p w14:paraId="4FAEED87" w14:textId="685A6F85" w:rsidR="00A41874" w:rsidRDefault="008A7FF7" w:rsidP="00A41874">
      <w:r>
        <w:t xml:space="preserve">Il y a des boutons dans tous les </w:t>
      </w:r>
      <w:proofErr w:type="spellStart"/>
      <w:r>
        <w:t>layout</w:t>
      </w:r>
      <w:proofErr w:type="spellEnd"/>
      <w:r>
        <w:t xml:space="preserve">, sauf dans « </w:t>
      </w:r>
      <w:r w:rsidRPr="008A7FF7">
        <w:t>activity_game_grid.xml</w:t>
      </w:r>
      <w:r>
        <w:t xml:space="preserve"> »</w:t>
      </w:r>
    </w:p>
    <w:p w14:paraId="07F60A3F" w14:textId="3DE0DE28" w:rsidR="00A41874" w:rsidRDefault="00A41874" w:rsidP="00F50099">
      <w:pPr>
        <w:pStyle w:val="Sous-titre"/>
      </w:pPr>
      <w:r>
        <w:t>B</w:t>
      </w:r>
      <w:r w:rsidRPr="00A41874">
        <w:t>oîte de dialogues</w:t>
      </w:r>
    </w:p>
    <w:p w14:paraId="447AE96F" w14:textId="76B78064" w:rsidR="008A7FF7" w:rsidRPr="00A41874" w:rsidRDefault="008A7FF7" w:rsidP="00A41874">
      <w:r w:rsidRPr="008A7FF7">
        <w:t>La boite de dialogue est utilisée pour afficher un message</w:t>
      </w:r>
      <w:r w:rsidR="00F50099">
        <w:t xml:space="preserve"> de félicitation</w:t>
      </w:r>
      <w:r w:rsidRPr="008A7FF7">
        <w:t xml:space="preserve"> </w:t>
      </w:r>
      <w:r>
        <w:t>lorsqu’on termine une partie</w:t>
      </w:r>
      <w:r w:rsidRPr="008A7FF7">
        <w:t xml:space="preserve">. Le code est présent dans le fichier « </w:t>
      </w:r>
      <w:r>
        <w:t>GameGrid</w:t>
      </w:r>
      <w:r w:rsidRPr="008A7FF7">
        <w:t xml:space="preserve">.java » dans la racine du répertoire contenant les fichiers de code Java. Il est possible de visualiser la boite de dialogue en </w:t>
      </w:r>
      <w:r w:rsidR="00F50099">
        <w:t>terminant une partie.</w:t>
      </w:r>
      <w:r>
        <w:t xml:space="preserve"> </w:t>
      </w:r>
    </w:p>
    <w:p w14:paraId="49BD7F0B" w14:textId="04F3B6B5" w:rsidR="00A41874" w:rsidRDefault="00A41874" w:rsidP="00A41874">
      <w:pPr>
        <w:pStyle w:val="Sous-titre"/>
      </w:pPr>
      <w:r>
        <w:t>I</w:t>
      </w:r>
      <w:r w:rsidRPr="00A41874">
        <w:t>ntent</w:t>
      </w:r>
    </w:p>
    <w:p w14:paraId="14B4EA7D" w14:textId="2573C2C5" w:rsidR="00A41874" w:rsidRPr="00A41874" w:rsidRDefault="00F50099" w:rsidP="00A41874">
      <w:r>
        <w:t xml:space="preserve">Il y a un </w:t>
      </w:r>
      <w:proofErr w:type="spellStart"/>
      <w:r>
        <w:t>intent</w:t>
      </w:r>
      <w:proofErr w:type="spellEnd"/>
      <w:r>
        <w:t xml:space="preserve"> pour aller à la page suivante de l’application. Le code est présent dans les fichiers « MainActivity.java », </w:t>
      </w:r>
      <w:r>
        <w:t>«</w:t>
      </w:r>
      <w:r>
        <w:t xml:space="preserve"> GridChoice</w:t>
      </w:r>
      <w:r>
        <w:t>.java</w:t>
      </w:r>
      <w:r>
        <w:t xml:space="preserve"> </w:t>
      </w:r>
      <w:r>
        <w:t>»</w:t>
      </w:r>
      <w:r>
        <w:t xml:space="preserve"> et dans </w:t>
      </w:r>
      <w:r>
        <w:t>«</w:t>
      </w:r>
      <w:r>
        <w:t xml:space="preserve"> PictureChoice</w:t>
      </w:r>
      <w:r>
        <w:t>.java</w:t>
      </w:r>
      <w:r>
        <w:t xml:space="preserve"> </w:t>
      </w:r>
      <w:r>
        <w:t>»</w:t>
      </w:r>
      <w:r>
        <w:t xml:space="preserve"> </w:t>
      </w:r>
      <w:r w:rsidRPr="008A7FF7">
        <w:t>dans la racine du répertoire contenant les fichiers de code Java</w:t>
      </w:r>
      <w:r>
        <w:t xml:space="preserve">. </w:t>
      </w:r>
    </w:p>
    <w:p w14:paraId="6C2D770C" w14:textId="7B9481BE" w:rsidR="00A41874" w:rsidRDefault="00A41874" w:rsidP="00A41874">
      <w:pPr>
        <w:pStyle w:val="Sous-titre"/>
      </w:pPr>
      <w:r>
        <w:t>C</w:t>
      </w:r>
      <w:r w:rsidRPr="00A41874">
        <w:t>ouleurs personnalisées</w:t>
      </w:r>
    </w:p>
    <w:p w14:paraId="0B42490B" w14:textId="6E2129B0" w:rsidR="00A41874" w:rsidRPr="00A41874" w:rsidRDefault="00F50099" w:rsidP="00A41874">
      <w:r>
        <w:t xml:space="preserve">L’application possède une couleur personnalisée qui change la couleur par défaut. </w:t>
      </w:r>
    </w:p>
    <w:p w14:paraId="63D320EC" w14:textId="08F8D795" w:rsidR="00A41874" w:rsidRDefault="00A41874" w:rsidP="00A41874">
      <w:pPr>
        <w:pStyle w:val="Sous-titre"/>
      </w:pPr>
      <w:r>
        <w:t>A</w:t>
      </w:r>
      <w:r w:rsidRPr="00A41874">
        <w:t>nimation</w:t>
      </w:r>
    </w:p>
    <w:p w14:paraId="4D732587" w14:textId="77777777" w:rsidR="00A41874" w:rsidRPr="00A41874" w:rsidRDefault="00A41874" w:rsidP="00A41874"/>
    <w:p w14:paraId="70DCCD6B" w14:textId="557380F0" w:rsidR="00A41874" w:rsidRDefault="00A41874" w:rsidP="00A41874">
      <w:pPr>
        <w:pStyle w:val="Sous-titre"/>
      </w:pPr>
      <w:r>
        <w:t>L</w:t>
      </w:r>
      <w:r w:rsidRPr="00A41874">
        <w:t>istenners</w:t>
      </w:r>
    </w:p>
    <w:p w14:paraId="4B26494F" w14:textId="16D7388A" w:rsidR="00A41874" w:rsidRDefault="00A41874" w:rsidP="00A41874"/>
    <w:p w14:paraId="59A0BBA1" w14:textId="3C902CA7" w:rsidR="00A41874" w:rsidRPr="00A41874" w:rsidRDefault="00A41874" w:rsidP="00A41874">
      <w:pPr>
        <w:pStyle w:val="Sous-titre"/>
      </w:pPr>
      <w:r>
        <w:t>C</w:t>
      </w:r>
      <w:r w:rsidRPr="00A41874">
        <w:t>améra et photos</w:t>
      </w:r>
    </w:p>
    <w:sectPr w:rsidR="00A41874" w:rsidRPr="00A418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F8"/>
    <w:rsid w:val="00312DB2"/>
    <w:rsid w:val="004736F8"/>
    <w:rsid w:val="007A13CE"/>
    <w:rsid w:val="008A7FF7"/>
    <w:rsid w:val="00A41874"/>
    <w:rsid w:val="00BC1CC4"/>
    <w:rsid w:val="00BF7A93"/>
    <w:rsid w:val="00F5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26B"/>
  <w15:chartTrackingRefBased/>
  <w15:docId w15:val="{1F4D0FDD-A312-4A33-ACB2-A10DD045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F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418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418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Fortier-Roy</dc:creator>
  <cp:keywords/>
  <dc:description/>
  <cp:lastModifiedBy>Johnatan Fortier-Roy</cp:lastModifiedBy>
  <cp:revision>2</cp:revision>
  <dcterms:created xsi:type="dcterms:W3CDTF">2020-05-24T01:09:00Z</dcterms:created>
  <dcterms:modified xsi:type="dcterms:W3CDTF">2020-05-27T13:07:00Z</dcterms:modified>
</cp:coreProperties>
</file>