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1AC2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59B4763" w14:textId="491C08D4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23DB2">
        <w:rPr>
          <w:rFonts w:ascii="宋体" w:hint="eastAsia"/>
          <w:szCs w:val="21"/>
        </w:rPr>
        <w:t>7</w:t>
      </w:r>
      <w:r w:rsidR="00823DB2">
        <w:rPr>
          <w:rFonts w:ascii="宋体"/>
          <w:szCs w:val="21"/>
        </w:rPr>
        <w:t>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5947C8B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0E82A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B7D4ED" w14:textId="538B8116" w:rsidR="00E8278B" w:rsidRPr="00E80CC9" w:rsidRDefault="00823DB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B707D22" w14:textId="29E3FB31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7D76EA" w14:textId="49D897CC" w:rsidR="00E8278B" w:rsidRPr="00E80CC9" w:rsidRDefault="00823DB2" w:rsidP="00823DB2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823DB2">
              <w:rPr>
                <w:rFonts w:hint="eastAsia"/>
                <w:szCs w:val="21"/>
              </w:rPr>
              <w:t>在线购票平台</w:t>
            </w:r>
          </w:p>
        </w:tc>
      </w:tr>
      <w:tr w:rsidR="006C45B1" w:rsidRPr="00E80CC9" w14:paraId="4801BC1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EB3EC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8D3A079" w14:textId="2BB284B7" w:rsidR="006C45B1" w:rsidRPr="00E80CC9" w:rsidRDefault="00823DB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技术原形迭代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9C00F6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81CE81F" w14:textId="3309D063" w:rsidR="006C45B1" w:rsidRPr="00E80CC9" w:rsidRDefault="00823DB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.20-</w:t>
            </w:r>
            <w:r w:rsidR="00E32669">
              <w:rPr>
                <w:szCs w:val="21"/>
              </w:rPr>
              <w:t>8.5</w:t>
            </w:r>
          </w:p>
        </w:tc>
      </w:tr>
      <w:tr w:rsidR="005A63B9" w:rsidRPr="00E80CC9" w14:paraId="3C76A0A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752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FA2ACF9" w14:textId="77777777" w:rsidTr="00E80CC9">
              <w:tc>
                <w:tcPr>
                  <w:tcW w:w="704" w:type="dxa"/>
                  <w:shd w:val="clear" w:color="auto" w:fill="auto"/>
                </w:tcPr>
                <w:p w14:paraId="6B2F445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F5E614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C7A5C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2ED4B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F418D49" w14:textId="77777777" w:rsidTr="00E80CC9">
              <w:tc>
                <w:tcPr>
                  <w:tcW w:w="704" w:type="dxa"/>
                  <w:shd w:val="clear" w:color="auto" w:fill="auto"/>
                </w:tcPr>
                <w:p w14:paraId="6ED28D0B" w14:textId="378E9891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79CEDE" w14:textId="66BD96C6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需求分析与评估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01D578" w14:textId="77719938" w:rsidR="00B92261" w:rsidRPr="00E80CC9" w:rsidRDefault="00D707BC" w:rsidP="00823D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.20-7.20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67269F" w14:textId="7E75225B" w:rsidR="00B92261" w:rsidRPr="00E80CC9" w:rsidRDefault="00D707BC" w:rsidP="00D707B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14:paraId="3EB2287F" w14:textId="77777777" w:rsidTr="00E80CC9">
              <w:tc>
                <w:tcPr>
                  <w:tcW w:w="704" w:type="dxa"/>
                  <w:shd w:val="clear" w:color="auto" w:fill="auto"/>
                </w:tcPr>
                <w:p w14:paraId="30D5F619" w14:textId="124E154E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4EE8FD" w14:textId="28B07566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4CE576" w14:textId="75D654B3" w:rsidR="00B92261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.20-7.20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0BB882" w14:textId="77D16209" w:rsidR="00B92261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14:paraId="73983872" w14:textId="77777777" w:rsidTr="00E80CC9">
              <w:tc>
                <w:tcPr>
                  <w:tcW w:w="704" w:type="dxa"/>
                  <w:shd w:val="clear" w:color="auto" w:fill="auto"/>
                </w:tcPr>
                <w:p w14:paraId="53C85EBC" w14:textId="14949D61" w:rsidR="00B92261" w:rsidRPr="00823DB2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E740E4" w14:textId="51411343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调查</w:t>
                  </w:r>
                  <w:r w:rsidR="00402215">
                    <w:rPr>
                      <w:rFonts w:hint="eastAsia"/>
                      <w:szCs w:val="21"/>
                    </w:rPr>
                    <w:t>数据获取方式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B14890" w14:textId="0A1E5176" w:rsidR="00B92261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.21-7.21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399F12" w14:textId="1A173877" w:rsidR="00B92261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闫星羽、</w:t>
                  </w:r>
                  <w:r w:rsidR="00AD23B5">
                    <w:rPr>
                      <w:rFonts w:hint="eastAsia"/>
                      <w:szCs w:val="21"/>
                    </w:rPr>
                    <w:t>李天策</w:t>
                  </w:r>
                </w:p>
              </w:tc>
            </w:tr>
            <w:tr w:rsidR="00402215" w:rsidRPr="00E80CC9" w14:paraId="7C6185EC" w14:textId="77777777" w:rsidTr="00E80CC9">
              <w:tc>
                <w:tcPr>
                  <w:tcW w:w="704" w:type="dxa"/>
                  <w:shd w:val="clear" w:color="auto" w:fill="auto"/>
                </w:tcPr>
                <w:p w14:paraId="5A8C7B51" w14:textId="0A8613E7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63B6FA" w14:textId="62AB1860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数据爬取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6F8BE2" w14:textId="05B806AA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.22-7.2</w:t>
                  </w:r>
                  <w:r w:rsidR="00AD23B5">
                    <w:rPr>
                      <w:szCs w:val="21"/>
                    </w:rPr>
                    <w:t>3</w:t>
                  </w:r>
                  <w:r w:rsidR="00AD23B5">
                    <w:rPr>
                      <w:rFonts w:hint="eastAsia"/>
                      <w:szCs w:val="21"/>
                    </w:rPr>
                    <w:t>、</w:t>
                  </w:r>
                  <w:r w:rsidR="00AD23B5">
                    <w:rPr>
                      <w:szCs w:val="21"/>
                    </w:rPr>
                    <w:t>7.26-7.27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5628A1" w14:textId="660DD0E8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闫星羽、李天策</w:t>
                  </w:r>
                </w:p>
              </w:tc>
            </w:tr>
            <w:tr w:rsidR="00402215" w:rsidRPr="00E80CC9" w14:paraId="5EAAB701" w14:textId="77777777" w:rsidTr="00E80CC9">
              <w:tc>
                <w:tcPr>
                  <w:tcW w:w="704" w:type="dxa"/>
                  <w:shd w:val="clear" w:color="auto" w:fill="auto"/>
                </w:tcPr>
                <w:p w14:paraId="355257C4" w14:textId="54B62E81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FDD3BE" w14:textId="1BD9FEDD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处理数据并载入数据库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B0FC2F" w14:textId="7813EC25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 w:rsidR="00AD23B5">
                    <w:rPr>
                      <w:szCs w:val="21"/>
                    </w:rPr>
                    <w:t>.28-7.29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C780F2" w14:textId="3B14438D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闫星羽、李天策</w:t>
                  </w:r>
                </w:p>
              </w:tc>
            </w:tr>
            <w:tr w:rsidR="001E03DE" w:rsidRPr="00E80CC9" w14:paraId="5F520EF1" w14:textId="77777777" w:rsidTr="00E80CC9">
              <w:tc>
                <w:tcPr>
                  <w:tcW w:w="704" w:type="dxa"/>
                  <w:shd w:val="clear" w:color="auto" w:fill="auto"/>
                </w:tcPr>
                <w:p w14:paraId="590B6EC3" w14:textId="1095CB9C" w:rsidR="001E03DE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A51771" w14:textId="3E2D26D7" w:rsidR="001E03DE" w:rsidRDefault="001E03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数据库选取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811368" w14:textId="0BC48800" w:rsidR="001E03DE" w:rsidRDefault="001E03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.21-7.21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D24FF4" w14:textId="1DD9EDDC" w:rsidR="001E03DE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胡尧、任浩天</w:t>
                  </w:r>
                </w:p>
              </w:tc>
            </w:tr>
            <w:tr w:rsidR="00B92261" w:rsidRPr="00E80CC9" w14:paraId="465AB46F" w14:textId="77777777" w:rsidTr="00E80CC9">
              <w:tc>
                <w:tcPr>
                  <w:tcW w:w="704" w:type="dxa"/>
                  <w:shd w:val="clear" w:color="auto" w:fill="auto"/>
                </w:tcPr>
                <w:p w14:paraId="31BA757C" w14:textId="65FCCF51" w:rsidR="00B92261" w:rsidRPr="00E80CC9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39EA7D" w14:textId="663D32C2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数据库结构设计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E5B273" w14:textId="44D2BA8F" w:rsidR="00B92261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.22-7.2</w:t>
                  </w:r>
                  <w:r w:rsidR="00AD23B5">
                    <w:rPr>
                      <w:szCs w:val="21"/>
                    </w:rPr>
                    <w:t>3</w:t>
                  </w:r>
                  <w:r w:rsidR="00AD23B5">
                    <w:rPr>
                      <w:rFonts w:hint="eastAsia"/>
                      <w:szCs w:val="21"/>
                    </w:rPr>
                    <w:t>、</w:t>
                  </w:r>
                  <w:r w:rsidR="00AD23B5">
                    <w:rPr>
                      <w:rFonts w:hint="eastAsia"/>
                      <w:szCs w:val="21"/>
                    </w:rPr>
                    <w:t>7</w:t>
                  </w:r>
                  <w:r w:rsidR="00AD23B5">
                    <w:rPr>
                      <w:szCs w:val="21"/>
                    </w:rPr>
                    <w:t>.26-7.26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FBB4FB" w14:textId="6FC52BBF" w:rsidR="00B92261" w:rsidRPr="00E80CC9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胡尧、任浩天</w:t>
                  </w:r>
                </w:p>
              </w:tc>
            </w:tr>
            <w:tr w:rsidR="00B92261" w:rsidRPr="00E80CC9" w14:paraId="76AC88BD" w14:textId="77777777" w:rsidTr="00E80CC9">
              <w:tc>
                <w:tcPr>
                  <w:tcW w:w="704" w:type="dxa"/>
                  <w:shd w:val="clear" w:color="auto" w:fill="auto"/>
                </w:tcPr>
                <w:p w14:paraId="20C8E975" w14:textId="5482D5EC" w:rsidR="00B92261" w:rsidRPr="00E80CC9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B0ECE4" w14:textId="71A9C525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前后端通信</w:t>
                  </w:r>
                  <w:r w:rsidR="001E03DE">
                    <w:rPr>
                      <w:rFonts w:hint="eastAsia"/>
                      <w:szCs w:val="21"/>
                    </w:rPr>
                    <w:t>方式选取和</w:t>
                  </w:r>
                  <w:r>
                    <w:rPr>
                      <w:rFonts w:hint="eastAsia"/>
                      <w:szCs w:val="21"/>
                    </w:rPr>
                    <w:t>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7CDA4B" w14:textId="1BB1A7D4" w:rsidR="00B92261" w:rsidRPr="00E80CC9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.27-7.27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CF4590" w14:textId="7E574AFA" w:rsidR="00B92261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胡尧、</w:t>
                  </w:r>
                  <w:r w:rsidR="00AD23B5">
                    <w:rPr>
                      <w:rFonts w:hint="eastAsia"/>
                      <w:szCs w:val="21"/>
                    </w:rPr>
                    <w:t>任浩天</w:t>
                  </w:r>
                </w:p>
              </w:tc>
            </w:tr>
            <w:tr w:rsidR="00B92261" w:rsidRPr="00E80CC9" w14:paraId="75AA6489" w14:textId="77777777" w:rsidTr="00E80CC9">
              <w:tc>
                <w:tcPr>
                  <w:tcW w:w="704" w:type="dxa"/>
                  <w:shd w:val="clear" w:color="auto" w:fill="auto"/>
                </w:tcPr>
                <w:p w14:paraId="5406BC49" w14:textId="02D6398A" w:rsidR="00B92261" w:rsidRPr="00E80CC9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721FA7" w14:textId="4377526D" w:rsidR="00B92261" w:rsidRPr="00E80CC9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用户注册、登录及信息编辑功能实现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35090F" w14:textId="1751AAD1" w:rsidR="00B92261" w:rsidRPr="00E80CC9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.28-7.30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9518D" w14:textId="6D1B589F" w:rsidR="00B92261" w:rsidRPr="00E80CC9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</w:t>
                  </w:r>
                </w:p>
              </w:tc>
            </w:tr>
            <w:tr w:rsidR="00823DB2" w:rsidRPr="00E80CC9" w14:paraId="45C70413" w14:textId="77777777" w:rsidTr="00E80CC9">
              <w:tc>
                <w:tcPr>
                  <w:tcW w:w="704" w:type="dxa"/>
                  <w:shd w:val="clear" w:color="auto" w:fill="auto"/>
                </w:tcPr>
                <w:p w14:paraId="6346BC12" w14:textId="0AD237F3" w:rsidR="00823DB2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A9F860" w14:textId="238B32B4" w:rsidR="00823DB2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票务信息查询实现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AA3BB0" w14:textId="2D17846E" w:rsidR="00823DB2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</w:t>
                  </w:r>
                  <w:r w:rsidR="00AD23B5">
                    <w:rPr>
                      <w:szCs w:val="21"/>
                    </w:rPr>
                    <w:t>8-7.30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C0AD59" w14:textId="75E45DBD" w:rsidR="00823DB2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</w:t>
                  </w:r>
                </w:p>
              </w:tc>
            </w:tr>
            <w:tr w:rsidR="00823DB2" w:rsidRPr="00E80CC9" w14:paraId="7EC1A6FC" w14:textId="77777777" w:rsidTr="00E80CC9">
              <w:tc>
                <w:tcPr>
                  <w:tcW w:w="704" w:type="dxa"/>
                  <w:shd w:val="clear" w:color="auto" w:fill="auto"/>
                </w:tcPr>
                <w:p w14:paraId="5F50142A" w14:textId="36807CEC" w:rsidR="00823DB2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227131" w14:textId="527F82BC" w:rsidR="00823DB2" w:rsidRDefault="00823D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车票购买及订单查询实现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5D27CA" w14:textId="0E2CA4A4" w:rsidR="00823DB2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</w:t>
                  </w:r>
                  <w:r w:rsidR="00AD23B5">
                    <w:rPr>
                      <w:szCs w:val="21"/>
                    </w:rPr>
                    <w:t>8-7.30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CC32B2" w14:textId="2313E66F" w:rsidR="00823DB2" w:rsidRPr="00E80CC9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</w:t>
                  </w:r>
                </w:p>
              </w:tc>
            </w:tr>
            <w:tr w:rsidR="00823DB2" w:rsidRPr="00E80CC9" w14:paraId="27EB2C23" w14:textId="77777777" w:rsidTr="00E80CC9">
              <w:tc>
                <w:tcPr>
                  <w:tcW w:w="704" w:type="dxa"/>
                  <w:shd w:val="clear" w:color="auto" w:fill="auto"/>
                </w:tcPr>
                <w:p w14:paraId="2BD36C30" w14:textId="71D955CD" w:rsidR="00823DB2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EA2555" w14:textId="5629128F" w:rsidR="00823DB2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车次查询及购买页面实现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A71B0C" w14:textId="52FBDCE6" w:rsidR="00823DB2" w:rsidRPr="00E80CC9" w:rsidRDefault="00D707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</w:t>
                  </w:r>
                  <w:r w:rsidR="00AD23B5">
                    <w:rPr>
                      <w:szCs w:val="21"/>
                    </w:rPr>
                    <w:t>8-7.30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C58E27" w14:textId="0887A3E4" w:rsidR="00823DB2" w:rsidRPr="00E80CC9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</w:t>
                  </w:r>
                </w:p>
              </w:tc>
            </w:tr>
            <w:tr w:rsidR="00402215" w:rsidRPr="00E80CC9" w14:paraId="19E9ED18" w14:textId="77777777" w:rsidTr="00E80CC9">
              <w:tc>
                <w:tcPr>
                  <w:tcW w:w="704" w:type="dxa"/>
                  <w:shd w:val="clear" w:color="auto" w:fill="auto"/>
                </w:tcPr>
                <w:p w14:paraId="14F7C5D3" w14:textId="36423BB0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6CF437" w14:textId="464C3DDF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退票及改签实现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19D2C" w14:textId="5B4B44BE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578DDB" w14:textId="2CC6BDA1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闫星羽、胡尧</w:t>
                  </w:r>
                </w:p>
              </w:tc>
            </w:tr>
            <w:tr w:rsidR="00AD23B5" w:rsidRPr="00E80CC9" w14:paraId="43743C4D" w14:textId="77777777" w:rsidTr="00E80CC9">
              <w:tc>
                <w:tcPr>
                  <w:tcW w:w="704" w:type="dxa"/>
                  <w:shd w:val="clear" w:color="auto" w:fill="auto"/>
                </w:tcPr>
                <w:p w14:paraId="10B719A7" w14:textId="3A0BAE3D" w:rsidR="00AD23B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5FD3F0" w14:textId="09E1BE58" w:rsidR="00AD23B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前端页面修改调整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5287D7" w14:textId="2B3EF1E8" w:rsidR="00AD23B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31FAEE" w14:textId="59B31E8A" w:rsidR="00AD23B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任浩天、李天策</w:t>
                  </w:r>
                </w:p>
              </w:tc>
            </w:tr>
            <w:tr w:rsidR="00402215" w:rsidRPr="00E80CC9" w14:paraId="476A11A1" w14:textId="77777777" w:rsidTr="00E80CC9">
              <w:tc>
                <w:tcPr>
                  <w:tcW w:w="704" w:type="dxa"/>
                  <w:shd w:val="clear" w:color="auto" w:fill="auto"/>
                </w:tcPr>
                <w:p w14:paraId="1049A096" w14:textId="37EFF1BD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D23B5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A2481F" w14:textId="10B1682E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页面跳转逻辑实现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B5BEDB" w14:textId="7F457127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.3-8.4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67991F" w14:textId="32914487" w:rsidR="00402215" w:rsidRDefault="0066469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402215" w:rsidRPr="00E80CC9" w14:paraId="1DA55756" w14:textId="77777777" w:rsidTr="00E80CC9">
              <w:tc>
                <w:tcPr>
                  <w:tcW w:w="704" w:type="dxa"/>
                  <w:shd w:val="clear" w:color="auto" w:fill="auto"/>
                </w:tcPr>
                <w:p w14:paraId="4FD1203D" w14:textId="70E92378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D23B5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CEB1DB" w14:textId="2541D41D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票务信息查询模块单元测试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89F567" w14:textId="194D2B9F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9837E6" w14:textId="1958A8DF" w:rsidR="00402215" w:rsidRDefault="0066469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</w:t>
                  </w:r>
                </w:p>
              </w:tc>
            </w:tr>
            <w:tr w:rsidR="00402215" w:rsidRPr="00E80CC9" w14:paraId="2DDFA7BB" w14:textId="77777777" w:rsidTr="00E80CC9">
              <w:tc>
                <w:tcPr>
                  <w:tcW w:w="704" w:type="dxa"/>
                  <w:shd w:val="clear" w:color="auto" w:fill="auto"/>
                </w:tcPr>
                <w:p w14:paraId="7DBC83BD" w14:textId="6E61B295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D23B5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16ED29" w14:textId="1B1674BF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用户信息模块单元测试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950F58" w14:textId="37C3C95B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A6773" w14:textId="08633C55" w:rsidR="00402215" w:rsidRDefault="0066469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</w:t>
                  </w:r>
                </w:p>
              </w:tc>
            </w:tr>
            <w:tr w:rsidR="00402215" w:rsidRPr="00E80CC9" w14:paraId="2A73C7CA" w14:textId="77777777" w:rsidTr="00E80CC9">
              <w:tc>
                <w:tcPr>
                  <w:tcW w:w="704" w:type="dxa"/>
                  <w:shd w:val="clear" w:color="auto" w:fill="auto"/>
                </w:tcPr>
                <w:p w14:paraId="284353D0" w14:textId="4CAB8A0A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D23B5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F30B36" w14:textId="5CDFA992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订单模块单元测试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01D662" w14:textId="1D8AA2B4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8A372F" w14:textId="594DB447" w:rsidR="00402215" w:rsidRDefault="0066469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</w:t>
                  </w:r>
                </w:p>
              </w:tc>
            </w:tr>
            <w:tr w:rsidR="00402215" w:rsidRPr="00E80CC9" w14:paraId="5723DE69" w14:textId="77777777" w:rsidTr="00E80CC9">
              <w:tc>
                <w:tcPr>
                  <w:tcW w:w="704" w:type="dxa"/>
                  <w:shd w:val="clear" w:color="auto" w:fill="auto"/>
                </w:tcPr>
                <w:p w14:paraId="2C0638B8" w14:textId="5E8CBD95" w:rsidR="00402215" w:rsidRDefault="00EF11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D23B5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BAB434" w14:textId="1C7D17F7" w:rsidR="00402215" w:rsidRDefault="0040221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车次信息模块单元测试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9FDBB2" w14:textId="7FCFCFEA" w:rsidR="00402215" w:rsidRDefault="00AD23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BC2D55" w14:textId="061E730D" w:rsidR="00402215" w:rsidRDefault="0066469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</w:t>
                  </w:r>
                </w:p>
              </w:tc>
            </w:tr>
          </w:tbl>
          <w:p w14:paraId="24DFE59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7D21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EA41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3F0136A" w14:textId="4075A2F6" w:rsidR="005A63B9" w:rsidRPr="00E80CC9" w:rsidRDefault="00D707B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文档》、《界面原型评估报告》、票务信息数据库、后端技术原型代码、测试代码、《技术原型迭代评估报告》</w:t>
            </w:r>
          </w:p>
          <w:p w14:paraId="5C25C1E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8D35D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1543A84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23E41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5604926C" w14:textId="40E2C155" w:rsidR="005A63B9" w:rsidRDefault="00D707BC" w:rsidP="00D707B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进度风险：数据库结构复杂，设计时间较长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应对方案：</w:t>
            </w:r>
            <w:r w:rsidR="001E03DE">
              <w:rPr>
                <w:rFonts w:hint="eastAsia"/>
                <w:szCs w:val="21"/>
              </w:rPr>
              <w:t>适当延长时间，与其他内容并行开发</w:t>
            </w:r>
          </w:p>
          <w:p w14:paraId="6FB2FCA5" w14:textId="2CBFD02A" w:rsidR="00D707BC" w:rsidRDefault="00D707BC" w:rsidP="00D707B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进度风险：本次迭代内容多，任务重，开发速度较慢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应对方案：</w:t>
            </w:r>
            <w:r w:rsidR="001E03DE">
              <w:rPr>
                <w:rFonts w:hint="eastAsia"/>
                <w:szCs w:val="21"/>
              </w:rPr>
              <w:t>延长迭代时间</w:t>
            </w:r>
          </w:p>
          <w:p w14:paraId="77479499" w14:textId="4D5DF1DA" w:rsidR="00D707BC" w:rsidRPr="001E03DE" w:rsidRDefault="00D707BC" w:rsidP="001E03D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技术风险：数据</w:t>
            </w:r>
            <w:r w:rsidR="001E03DE">
              <w:rPr>
                <w:rFonts w:hint="eastAsia"/>
                <w:szCs w:val="21"/>
              </w:rPr>
              <w:t>库</w:t>
            </w:r>
            <w:r>
              <w:rPr>
                <w:rFonts w:hint="eastAsia"/>
                <w:szCs w:val="21"/>
              </w:rPr>
              <w:t>选取不当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应对方案：</w:t>
            </w:r>
            <w:r w:rsidR="001E03DE">
              <w:rPr>
                <w:rFonts w:hint="eastAsia"/>
                <w:szCs w:val="21"/>
              </w:rPr>
              <w:t>充分调研，听取多方建议，降低风险</w:t>
            </w:r>
          </w:p>
          <w:p w14:paraId="348444E8" w14:textId="21FC7DEF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755C9AC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C2A5" w14:textId="77777777" w:rsidR="00E51882" w:rsidRDefault="00E51882" w:rsidP="00B92261">
      <w:r>
        <w:separator/>
      </w:r>
    </w:p>
  </w:endnote>
  <w:endnote w:type="continuationSeparator" w:id="0">
    <w:p w14:paraId="7402A5A8" w14:textId="77777777" w:rsidR="00E51882" w:rsidRDefault="00E5188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D8B4" w14:textId="77777777" w:rsidR="00E51882" w:rsidRDefault="00E51882" w:rsidP="00B92261">
      <w:r>
        <w:separator/>
      </w:r>
    </w:p>
  </w:footnote>
  <w:footnote w:type="continuationSeparator" w:id="0">
    <w:p w14:paraId="05A8C4EF" w14:textId="77777777" w:rsidR="00E51882" w:rsidRDefault="00E5188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58FF"/>
    <w:multiLevelType w:val="hybridMultilevel"/>
    <w:tmpl w:val="CEC4D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E03DE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2215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64694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439E4"/>
    <w:rsid w:val="007546DC"/>
    <w:rsid w:val="00754FB5"/>
    <w:rsid w:val="007966AC"/>
    <w:rsid w:val="007A2CE5"/>
    <w:rsid w:val="007B7499"/>
    <w:rsid w:val="007F652E"/>
    <w:rsid w:val="0080779B"/>
    <w:rsid w:val="00822A2D"/>
    <w:rsid w:val="00823DB2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23B5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193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07BC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69"/>
    <w:rsid w:val="00E32686"/>
    <w:rsid w:val="00E419F6"/>
    <w:rsid w:val="00E42673"/>
    <w:rsid w:val="00E51882"/>
    <w:rsid w:val="00E718B7"/>
    <w:rsid w:val="00E80CC9"/>
    <w:rsid w:val="00E80D09"/>
    <w:rsid w:val="00E8278B"/>
    <w:rsid w:val="00E94D19"/>
    <w:rsid w:val="00EE3AA2"/>
    <w:rsid w:val="00EE7042"/>
    <w:rsid w:val="00EF067F"/>
    <w:rsid w:val="00EF118D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8F16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729</Characters>
  <Application>Microsoft Office Word</Application>
  <DocSecurity>0</DocSecurity>
  <Lines>6</Lines>
  <Paragraphs>1</Paragraphs>
  <ScaleCrop>false</ScaleCrop>
  <Company>SJTU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李 天策</cp:lastModifiedBy>
  <cp:revision>4</cp:revision>
  <dcterms:created xsi:type="dcterms:W3CDTF">2021-07-19T11:30:00Z</dcterms:created>
  <dcterms:modified xsi:type="dcterms:W3CDTF">2021-08-06T01:11:00Z</dcterms:modified>
</cp:coreProperties>
</file>