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2B" w:rsidRPr="00A071C4" w:rsidRDefault="00E9672B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E9672B" w:rsidRPr="00A071C4" w:rsidRDefault="00E9672B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423426853"/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  <w:bookmarkEnd w:id="0"/>
    </w:p>
    <w:p w:rsidR="008E68C8" w:rsidRPr="00A071C4" w:rsidRDefault="008E68C8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Fecha de Presentación</w:t>
      </w:r>
      <w:r w:rsidR="00E9672B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: 18 de agosto de 2015</w:t>
      </w:r>
    </w:p>
    <w:p w:rsidR="00E9672B" w:rsidRPr="00A071C4" w:rsidRDefault="008E68C8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 w:rsidR="00E9672B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21 de agosto de 2015</w:t>
      </w:r>
    </w:p>
    <w:p w:rsidR="00E9672B" w:rsidRPr="00A071C4" w:rsidRDefault="00E9672B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No. De Informe: 01</w:t>
      </w:r>
    </w:p>
    <w:p w:rsidR="008E68C8" w:rsidRPr="00A071C4" w:rsidRDefault="008E68C8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8E68C8" w:rsidRPr="00A071C4" w:rsidRDefault="008E68C8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8E68C8" w:rsidRPr="00A071C4" w:rsidRDefault="008E68C8" w:rsidP="008E68C8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8E68C8" w:rsidRPr="00A071C4" w:rsidRDefault="008E68C8" w:rsidP="008E68C8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8E68C8" w:rsidRPr="00A071C4" w:rsidRDefault="008E68C8" w:rsidP="008E68C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Se crearon las Bases de Datos para cada una de las especificaciones de la aplicación.  Se verificó sobre el explorador de la Base de Datos phpmyadmin la correcta instalación y carga de datos en cada una de las Bases de Datos creadas.</w:t>
      </w:r>
    </w:p>
    <w:p w:rsidR="008E68C8" w:rsidRPr="00A071C4" w:rsidRDefault="008E68C8" w:rsidP="008E68C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68C8" w:rsidRPr="00A071C4" w:rsidRDefault="008E68C8" w:rsidP="008E68C8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8E68C8" w:rsidRPr="00A071C4" w:rsidRDefault="008E68C8" w:rsidP="008E68C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</w:t>
      </w:r>
      <w:r w:rsidR="00CE52F1" w:rsidRPr="00A071C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563"/>
        <w:gridCol w:w="1806"/>
        <w:gridCol w:w="1799"/>
        <w:gridCol w:w="1824"/>
      </w:tblGrid>
      <w:tr w:rsidR="00CE52F1" w:rsidRPr="00A071C4" w:rsidTr="00F967BF">
        <w:tc>
          <w:tcPr>
            <w:tcW w:w="1879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CE52F1" w:rsidRPr="00A071C4" w:rsidTr="00F967BF">
        <w:tc>
          <w:tcPr>
            <w:tcW w:w="1879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Diseño y Modelado de datos</w:t>
            </w:r>
          </w:p>
        </w:tc>
        <w:tc>
          <w:tcPr>
            <w:tcW w:w="1567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18-8-2015</w:t>
            </w:r>
          </w:p>
        </w:tc>
        <w:tc>
          <w:tcPr>
            <w:tcW w:w="1872" w:type="dxa"/>
          </w:tcPr>
          <w:p w:rsidR="00CE52F1" w:rsidRPr="00A071C4" w:rsidRDefault="00CE52F1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21-8-2015</w:t>
            </w:r>
          </w:p>
        </w:tc>
        <w:tc>
          <w:tcPr>
            <w:tcW w:w="1864" w:type="dxa"/>
          </w:tcPr>
          <w:p w:rsidR="00CE52F1" w:rsidRPr="00A071C4" w:rsidRDefault="00CE52F1" w:rsidP="00F96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</w:t>
            </w:r>
            <w:r w:rsidR="00F9627E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90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%</w:t>
            </w:r>
          </w:p>
        </w:tc>
      </w:tr>
    </w:tbl>
    <w:p w:rsidR="00CE52F1" w:rsidRPr="00A071C4" w:rsidRDefault="00CE52F1" w:rsidP="008E68C8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8E68C8" w:rsidRPr="00A071C4" w:rsidRDefault="00CE52F1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CE52F1" w:rsidRPr="00A071C4" w:rsidRDefault="00CE52F1" w:rsidP="00E9672B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>Fue realizado el diseño y modelado de datos en el tiempo establecidos</w:t>
      </w:r>
    </w:p>
    <w:p w:rsidR="00CE52F1" w:rsidRPr="00A071C4" w:rsidRDefault="00CE52F1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CE52F1" w:rsidRPr="00A071C4" w:rsidRDefault="00CE52F1" w:rsidP="00E9672B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En la tarea especificas no tuve dificultades </w:t>
      </w:r>
    </w:p>
    <w:p w:rsidR="00CE52F1" w:rsidRPr="00A071C4" w:rsidRDefault="00CE52F1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4 Estado de ejecución del cronograma</w:t>
      </w:r>
    </w:p>
    <w:p w:rsidR="00CE52F1" w:rsidRPr="00A071C4" w:rsidRDefault="00A071C4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12130" cy="31026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F1" w:rsidRPr="00A071C4" w:rsidRDefault="00CE52F1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A071C4" w:rsidRPr="00A071C4" w:rsidRDefault="00F967BF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5</w:t>
      </w:r>
      <w:r w:rsidR="008A2D7D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="00A071C4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A071C4" w:rsidRPr="00A071C4" w:rsidTr="00F967BF">
        <w:trPr>
          <w:trHeight w:val="408"/>
        </w:trPr>
        <w:tc>
          <w:tcPr>
            <w:tcW w:w="1510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A071C4" w:rsidRPr="00A071C4" w:rsidTr="00F967BF">
        <w:tc>
          <w:tcPr>
            <w:tcW w:w="1510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8E68C8" w:rsidRPr="00F9627E" w:rsidRDefault="008E68C8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9627E" w:rsidRDefault="00F967BF" w:rsidP="00F9627E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="00F9627E"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="00F9627E"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="00F9627E"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27E" w:rsidTr="00F967BF">
        <w:tc>
          <w:tcPr>
            <w:tcW w:w="846" w:type="dxa"/>
          </w:tcPr>
          <w:p w:rsidR="00F9627E" w:rsidRDefault="00F9627E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27E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27E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27E" w:rsidTr="00F967BF">
        <w:tc>
          <w:tcPr>
            <w:tcW w:w="846" w:type="dxa"/>
          </w:tcPr>
          <w:p w:rsidR="00F9627E" w:rsidRDefault="00F967BF" w:rsidP="00F962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27E" w:rsidRDefault="00F967BF" w:rsidP="00F962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Diseño y Modelado de datos</w:t>
            </w:r>
          </w:p>
        </w:tc>
        <w:tc>
          <w:tcPr>
            <w:tcW w:w="1852" w:type="dxa"/>
            <w:shd w:val="clear" w:color="auto" w:fill="00B050"/>
          </w:tcPr>
          <w:p w:rsidR="00F9627E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</w:tbl>
    <w:p w:rsidR="00F9627E" w:rsidRPr="00F9627E" w:rsidRDefault="00F9627E" w:rsidP="00F96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672B" w:rsidRPr="00A071C4" w:rsidRDefault="00E9672B" w:rsidP="00E9672B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E9672B" w:rsidRDefault="00E9672B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Pr="00A071C4" w:rsidRDefault="00A071C4" w:rsidP="00A071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A071C4" w:rsidRPr="00A071C4" w:rsidRDefault="00A071C4" w:rsidP="00A071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Presentación: </w:t>
      </w:r>
      <w:r w:rsidR="00317566">
        <w:rPr>
          <w:rFonts w:ascii="Times New Roman" w:hAnsi="Times New Roman" w:cs="Times New Roman"/>
          <w:b/>
          <w:bCs/>
          <w:sz w:val="24"/>
          <w:szCs w:val="24"/>
          <w:lang w:val="es-VE"/>
        </w:rPr>
        <w:t>7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</w:t>
      </w:r>
      <w:r w:rsidR="00317566"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 w:rsidR="00317566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3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 w:rsidR="00317566"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No. De Informe: 0</w:t>
      </w:r>
      <w:r w:rsidR="00317566">
        <w:rPr>
          <w:rFonts w:ascii="Times New Roman" w:hAnsi="Times New Roman" w:cs="Times New Roman"/>
          <w:b/>
          <w:bCs/>
          <w:sz w:val="24"/>
          <w:szCs w:val="24"/>
          <w:lang w:val="es-VE"/>
        </w:rPr>
        <w:t>2</w:t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A071C4" w:rsidRPr="00A071C4" w:rsidRDefault="00A071C4" w:rsidP="00A071C4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A071C4" w:rsidRPr="00A071C4" w:rsidRDefault="00A071C4" w:rsidP="00A071C4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 xml:space="preserve">Se crearon </w:t>
      </w:r>
      <w:r w:rsidR="00317566">
        <w:rPr>
          <w:rFonts w:ascii="Times New Roman" w:hAnsi="Times New Roman" w:cs="Times New Roman"/>
          <w:sz w:val="24"/>
          <w:szCs w:val="24"/>
        </w:rPr>
        <w:t xml:space="preserve">las </w:t>
      </w:r>
      <w:r w:rsidR="006A5ABB" w:rsidRPr="00317566">
        <w:rPr>
          <w:rFonts w:ascii="Times New Roman" w:hAnsi="Times New Roman" w:cs="Times New Roman"/>
          <w:sz w:val="24"/>
          <w:szCs w:val="24"/>
        </w:rPr>
        <w:t>Configuración</w:t>
      </w:r>
      <w:r w:rsidR="00317566" w:rsidRPr="00317566">
        <w:rPr>
          <w:rFonts w:ascii="Times New Roman" w:hAnsi="Times New Roman" w:cs="Times New Roman"/>
          <w:sz w:val="24"/>
          <w:szCs w:val="24"/>
        </w:rPr>
        <w:t xml:space="preserve"> </w:t>
      </w:r>
      <w:r w:rsidR="00317566">
        <w:rPr>
          <w:rFonts w:ascii="Times New Roman" w:hAnsi="Times New Roman" w:cs="Times New Roman"/>
          <w:sz w:val="24"/>
          <w:szCs w:val="24"/>
        </w:rPr>
        <w:t>necesarias paraa</w:t>
      </w:r>
      <w:r w:rsidR="00317566" w:rsidRPr="00317566">
        <w:rPr>
          <w:rFonts w:ascii="Times New Roman" w:hAnsi="Times New Roman" w:cs="Times New Roman"/>
          <w:sz w:val="24"/>
          <w:szCs w:val="24"/>
        </w:rPr>
        <w:t xml:space="preserve"> framework CodeIniter</w:t>
      </w:r>
      <w:r w:rsidR="00317566">
        <w:rPr>
          <w:rFonts w:ascii="Times New Roman" w:hAnsi="Times New Roman" w:cs="Times New Roman"/>
          <w:sz w:val="24"/>
          <w:szCs w:val="24"/>
        </w:rPr>
        <w:t>.</w:t>
      </w:r>
    </w:p>
    <w:p w:rsidR="00A071C4" w:rsidRPr="00A071C4" w:rsidRDefault="00A071C4" w:rsidP="00A071C4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A071C4" w:rsidRPr="00A071C4" w:rsidRDefault="00A071C4" w:rsidP="00A071C4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562"/>
        <w:gridCol w:w="1797"/>
        <w:gridCol w:w="1790"/>
        <w:gridCol w:w="1819"/>
      </w:tblGrid>
      <w:tr w:rsidR="00317566" w:rsidRPr="00A071C4" w:rsidTr="00F967BF">
        <w:tc>
          <w:tcPr>
            <w:tcW w:w="1879" w:type="dxa"/>
          </w:tcPr>
          <w:p w:rsidR="00A071C4" w:rsidRPr="00A071C4" w:rsidRDefault="00A071C4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A071C4" w:rsidRPr="00A071C4" w:rsidRDefault="00A071C4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A071C4" w:rsidRPr="00A071C4" w:rsidRDefault="00A071C4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A071C4" w:rsidRPr="00A071C4" w:rsidRDefault="00A071C4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A071C4" w:rsidRPr="00A071C4" w:rsidRDefault="00A071C4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317566" w:rsidRPr="00A071C4" w:rsidTr="00F967BF">
        <w:tc>
          <w:tcPr>
            <w:tcW w:w="1879" w:type="dxa"/>
          </w:tcPr>
          <w:p w:rsidR="00A071C4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317566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Configuracion de framework CodeIniter</w:t>
            </w:r>
          </w:p>
        </w:tc>
        <w:tc>
          <w:tcPr>
            <w:tcW w:w="1567" w:type="dxa"/>
          </w:tcPr>
          <w:p w:rsidR="00A071C4" w:rsidRPr="00A071C4" w:rsidRDefault="00A071C4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A071C4" w:rsidRPr="00A071C4" w:rsidRDefault="00A071C4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A071C4" w:rsidRPr="00A071C4" w:rsidRDefault="00317566" w:rsidP="003175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3</w:t>
            </w:r>
            <w:r w:rsidR="00A071C4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="00A071C4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72" w:type="dxa"/>
          </w:tcPr>
          <w:p w:rsidR="00A071C4" w:rsidRPr="00A071C4" w:rsidRDefault="00317566" w:rsidP="0031756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7</w:t>
            </w:r>
            <w:r w:rsidR="00A071C4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="00A071C4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64" w:type="dxa"/>
          </w:tcPr>
          <w:p w:rsidR="00A071C4" w:rsidRPr="00A071C4" w:rsidRDefault="00A071C4" w:rsidP="00F96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</w:t>
            </w:r>
            <w:r w:rsidR="00F9627E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95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%</w:t>
            </w:r>
          </w:p>
        </w:tc>
      </w:tr>
    </w:tbl>
    <w:p w:rsidR="00A071C4" w:rsidRPr="00A071C4" w:rsidRDefault="00A071C4" w:rsidP="00A071C4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A071C4" w:rsidRPr="00A071C4" w:rsidRDefault="00A071C4" w:rsidP="00A071C4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Fue realizado </w:t>
      </w:r>
      <w:r w:rsidR="00317566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con éxito las configuracion del </w:t>
      </w:r>
      <w:r w:rsidR="00317566" w:rsidRPr="00317566">
        <w:rPr>
          <w:rFonts w:ascii="Times New Roman" w:hAnsi="Times New Roman" w:cs="Times New Roman"/>
          <w:sz w:val="24"/>
          <w:szCs w:val="24"/>
        </w:rPr>
        <w:t>framework CodeIniter</w:t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A071C4" w:rsidRPr="00A071C4" w:rsidRDefault="00A071C4" w:rsidP="00A071C4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En la tarea especificas no tuve dificultades </w:t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4</w:t>
      </w:r>
      <w:r w:rsidR="00AC38A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Estado de ejecución del cronograma</w:t>
      </w:r>
    </w:p>
    <w:p w:rsidR="00A071C4" w:rsidRPr="00A071C4" w:rsidRDefault="00317566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12130" cy="30848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A071C4" w:rsidRPr="00A071C4" w:rsidRDefault="00F967BF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5</w:t>
      </w:r>
      <w:r w:rsidR="00A071C4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A071C4" w:rsidRPr="00A071C4" w:rsidTr="00F967BF">
        <w:trPr>
          <w:trHeight w:val="408"/>
        </w:trPr>
        <w:tc>
          <w:tcPr>
            <w:tcW w:w="1510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A071C4" w:rsidRPr="00A071C4" w:rsidTr="00F967BF">
        <w:tc>
          <w:tcPr>
            <w:tcW w:w="1510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A071C4" w:rsidRPr="00A071C4" w:rsidRDefault="00A071C4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967BF" w:rsidRDefault="00F967BF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7BF" w:rsidTr="00F967BF">
        <w:tc>
          <w:tcPr>
            <w:tcW w:w="846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7BF" w:rsidTr="00F967BF">
        <w:tc>
          <w:tcPr>
            <w:tcW w:w="846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7BF" w:rsidRDefault="006A5ABB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566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Configuración</w:t>
            </w:r>
            <w:r w:rsidR="00F967BF" w:rsidRPr="00317566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de framework CodeIniter</w:t>
            </w:r>
          </w:p>
        </w:tc>
        <w:tc>
          <w:tcPr>
            <w:tcW w:w="1852" w:type="dxa"/>
            <w:shd w:val="clear" w:color="auto" w:fill="00B050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</w:tbl>
    <w:p w:rsidR="00F967BF" w:rsidRPr="00F9627E" w:rsidRDefault="00F967BF" w:rsidP="00F967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1C4" w:rsidRPr="00A071C4" w:rsidRDefault="00A071C4" w:rsidP="00A071C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A071C4" w:rsidRPr="00A071C4" w:rsidRDefault="00A071C4" w:rsidP="00A071C4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Pr="00A071C4" w:rsidRDefault="00A071C4" w:rsidP="00A071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A071C4" w:rsidRPr="00A071C4" w:rsidRDefault="00A071C4" w:rsidP="00E9672B">
      <w:pPr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E9672B" w:rsidRDefault="00E9672B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566" w:rsidRDefault="00317566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566" w:rsidRDefault="00317566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566" w:rsidRDefault="00317566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566" w:rsidRDefault="00317566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566" w:rsidRDefault="00317566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566" w:rsidRPr="00A071C4" w:rsidRDefault="00317566" w:rsidP="003175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317566" w:rsidRPr="00A071C4" w:rsidRDefault="00317566" w:rsidP="003175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Presentación: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10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8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No. De Informe: 0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3</w:t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317566" w:rsidRPr="00A071C4" w:rsidRDefault="00317566" w:rsidP="00317566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317566" w:rsidRPr="00A071C4" w:rsidRDefault="00317566" w:rsidP="0031756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realizaron la </w:t>
      </w:r>
      <w:r w:rsidR="00EF2380">
        <w:rPr>
          <w:rFonts w:ascii="Times New Roman" w:hAnsi="Times New Roman" w:cs="Times New Roman"/>
          <w:sz w:val="24"/>
          <w:szCs w:val="24"/>
        </w:rPr>
        <w:t>implementación</w:t>
      </w:r>
      <w:r>
        <w:rPr>
          <w:rFonts w:ascii="Times New Roman" w:hAnsi="Times New Roman" w:cs="Times New Roman"/>
          <w:sz w:val="24"/>
          <w:szCs w:val="24"/>
        </w:rPr>
        <w:t xml:space="preserve"> del </w:t>
      </w:r>
      <w:r w:rsidRPr="00317566">
        <w:rPr>
          <w:rFonts w:ascii="Times New Roman" w:hAnsi="Times New Roman" w:cs="Times New Roman"/>
          <w:bCs/>
          <w:sz w:val="24"/>
          <w:szCs w:val="24"/>
          <w:lang w:val="es-VE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17566">
        <w:rPr>
          <w:rFonts w:ascii="Times New Roman" w:hAnsi="Times New Roman" w:cs="Times New Roman"/>
          <w:sz w:val="24"/>
          <w:szCs w:val="24"/>
        </w:rPr>
        <w:t>bootstrap</w:t>
      </w:r>
    </w:p>
    <w:p w:rsidR="00317566" w:rsidRPr="00A071C4" w:rsidRDefault="00317566" w:rsidP="00317566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317566" w:rsidRPr="00A071C4" w:rsidRDefault="00317566" w:rsidP="0031756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562"/>
        <w:gridCol w:w="1793"/>
        <w:gridCol w:w="1785"/>
        <w:gridCol w:w="1816"/>
      </w:tblGrid>
      <w:tr w:rsidR="00317566" w:rsidRPr="00A071C4" w:rsidTr="00F967BF">
        <w:tc>
          <w:tcPr>
            <w:tcW w:w="1879" w:type="dxa"/>
          </w:tcPr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317566" w:rsidRPr="00A071C4" w:rsidTr="00F967BF">
        <w:tc>
          <w:tcPr>
            <w:tcW w:w="1879" w:type="dxa"/>
          </w:tcPr>
          <w:p w:rsidR="00317566" w:rsidRPr="00A071C4" w:rsidRDefault="00EF238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Implementación</w:t>
            </w:r>
            <w:r w:rsidR="00060A2C"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de framework. bootstrap </w:t>
            </w: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vista administrador</w:t>
            </w:r>
          </w:p>
        </w:tc>
        <w:tc>
          <w:tcPr>
            <w:tcW w:w="1567" w:type="dxa"/>
          </w:tcPr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317566" w:rsidRPr="00A071C4" w:rsidRDefault="006A5ABB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8</w:t>
            </w:r>
            <w:r w:rsidR="00317566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 w:rsidR="00317566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="00317566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72" w:type="dxa"/>
          </w:tcPr>
          <w:p w:rsidR="00317566" w:rsidRPr="00A071C4" w:rsidRDefault="006A5ABB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10</w:t>
            </w:r>
            <w:r w:rsidR="00317566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 w:rsidR="00317566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="00317566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64" w:type="dxa"/>
          </w:tcPr>
          <w:p w:rsidR="00317566" w:rsidRPr="00A071C4" w:rsidRDefault="00317566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100%</w:t>
            </w:r>
          </w:p>
        </w:tc>
      </w:tr>
    </w:tbl>
    <w:p w:rsidR="00317566" w:rsidRPr="00A071C4" w:rsidRDefault="00317566" w:rsidP="00317566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060A2C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Fue realizado 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con éxito </w:t>
      </w:r>
      <w:r w:rsidR="00060A2C">
        <w:rPr>
          <w:rFonts w:ascii="Times New Roman" w:hAnsi="Times New Roman" w:cs="Times New Roman"/>
          <w:sz w:val="24"/>
          <w:szCs w:val="24"/>
        </w:rPr>
        <w:t xml:space="preserve">la </w:t>
      </w:r>
      <w:r w:rsidR="00EF2380">
        <w:rPr>
          <w:rFonts w:ascii="Times New Roman" w:hAnsi="Times New Roman" w:cs="Times New Roman"/>
          <w:sz w:val="24"/>
          <w:szCs w:val="24"/>
        </w:rPr>
        <w:t>implementación</w:t>
      </w:r>
      <w:r w:rsidR="00060A2C">
        <w:rPr>
          <w:rFonts w:ascii="Times New Roman" w:hAnsi="Times New Roman" w:cs="Times New Roman"/>
          <w:sz w:val="24"/>
          <w:szCs w:val="24"/>
        </w:rPr>
        <w:t xml:space="preserve"> del </w:t>
      </w:r>
      <w:r w:rsidR="00060A2C" w:rsidRPr="00317566">
        <w:rPr>
          <w:rFonts w:ascii="Times New Roman" w:hAnsi="Times New Roman" w:cs="Times New Roman"/>
          <w:bCs/>
          <w:sz w:val="24"/>
          <w:szCs w:val="24"/>
          <w:lang w:val="es-VE"/>
        </w:rPr>
        <w:t>framework</w:t>
      </w:r>
      <w:r w:rsidR="00060A2C">
        <w:rPr>
          <w:rFonts w:ascii="Times New Roman" w:hAnsi="Times New Roman" w:cs="Times New Roman"/>
          <w:sz w:val="24"/>
          <w:szCs w:val="24"/>
        </w:rPr>
        <w:t xml:space="preserve">. </w:t>
      </w:r>
      <w:r w:rsidR="00060A2C" w:rsidRPr="00317566">
        <w:rPr>
          <w:rFonts w:ascii="Times New Roman" w:hAnsi="Times New Roman" w:cs="Times New Roman"/>
          <w:sz w:val="24"/>
          <w:szCs w:val="24"/>
        </w:rPr>
        <w:t>bootstrap</w:t>
      </w:r>
      <w:r w:rsidR="00060A2C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317566" w:rsidRPr="00A071C4" w:rsidRDefault="00317566" w:rsidP="00317566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En la tarea especificas no tuve dificultades </w:t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4 Estado de ejecución del cronograma</w:t>
      </w:r>
    </w:p>
    <w:p w:rsidR="00317566" w:rsidRPr="00A071C4" w:rsidRDefault="00060A2C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12130" cy="30073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317566" w:rsidRPr="00A071C4" w:rsidRDefault="00F967BF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5</w:t>
      </w:r>
      <w:r w:rsidR="00317566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317566" w:rsidRPr="00A071C4" w:rsidTr="00F967BF">
        <w:trPr>
          <w:trHeight w:val="408"/>
        </w:trPr>
        <w:tc>
          <w:tcPr>
            <w:tcW w:w="1510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317566" w:rsidRPr="00A071C4" w:rsidTr="00F967BF">
        <w:tc>
          <w:tcPr>
            <w:tcW w:w="1510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317566" w:rsidRPr="00A071C4" w:rsidRDefault="00317566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317566" w:rsidRPr="00A071C4" w:rsidRDefault="00317566" w:rsidP="00317566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967BF" w:rsidRPr="00A071C4" w:rsidRDefault="00F967BF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967BF" w:rsidRDefault="00F967BF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7BF" w:rsidTr="00F967BF">
        <w:tc>
          <w:tcPr>
            <w:tcW w:w="846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7BF" w:rsidTr="00F967BF">
        <w:tc>
          <w:tcPr>
            <w:tcW w:w="846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Implementación de framework. bootstrap vista administrador</w:t>
            </w:r>
          </w:p>
        </w:tc>
        <w:tc>
          <w:tcPr>
            <w:tcW w:w="1852" w:type="dxa"/>
            <w:shd w:val="clear" w:color="auto" w:fill="00B050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</w:tbl>
    <w:p w:rsidR="00F967BF" w:rsidRPr="00F9627E" w:rsidRDefault="00F967BF" w:rsidP="00F967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7566" w:rsidRDefault="00317566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566" w:rsidRDefault="00317566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Presentación: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16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11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No. De Informe: 0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4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060A2C" w:rsidRPr="00A071C4" w:rsidRDefault="00060A2C" w:rsidP="00060A2C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realizó el módulo L</w:t>
      </w:r>
      <w:r w:rsidRPr="00060A2C">
        <w:rPr>
          <w:rFonts w:ascii="Times New Roman" w:hAnsi="Times New Roman" w:cs="Times New Roman"/>
          <w:sz w:val="24"/>
          <w:szCs w:val="24"/>
        </w:rPr>
        <w:t>ogin y registro Cliente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563"/>
        <w:gridCol w:w="1805"/>
        <w:gridCol w:w="1798"/>
        <w:gridCol w:w="1823"/>
      </w:tblGrid>
      <w:tr w:rsidR="00060A2C" w:rsidRPr="00A071C4" w:rsidTr="00F967BF">
        <w:tc>
          <w:tcPr>
            <w:tcW w:w="1879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060A2C" w:rsidRPr="00A071C4" w:rsidTr="00F967BF">
        <w:tc>
          <w:tcPr>
            <w:tcW w:w="1879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 módulo Login y registro Cliente</w:t>
            </w: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11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16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100%</w:t>
            </w:r>
          </w:p>
        </w:tc>
      </w:tr>
    </w:tbl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060A2C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Fue realizado 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con éxito el </w:t>
      </w:r>
      <w:r w:rsidRPr="00060A2C">
        <w:rPr>
          <w:rFonts w:ascii="Times New Roman" w:hAnsi="Times New Roman" w:cs="Times New Roman"/>
          <w:bCs/>
          <w:sz w:val="24"/>
          <w:szCs w:val="24"/>
          <w:lang w:val="es-VE"/>
        </w:rPr>
        <w:t>Desarrollo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de los módulos de </w:t>
      </w:r>
      <w:r w:rsidRPr="00060A2C">
        <w:rPr>
          <w:rFonts w:ascii="Times New Roman" w:hAnsi="Times New Roman" w:cs="Times New Roman"/>
          <w:bCs/>
          <w:sz w:val="24"/>
          <w:szCs w:val="24"/>
          <w:lang w:val="es-VE"/>
        </w:rPr>
        <w:t>Login y registro Cliente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060A2C" w:rsidRPr="00A071C4" w:rsidRDefault="00060A2C" w:rsidP="00060A2C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En la tarea especificas no tuve dificultades 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4 Estado de ejecución del cronograma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 wp14:anchorId="038E9F69" wp14:editId="11863F49">
            <wp:extent cx="5612130" cy="30727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F967BF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5</w:t>
      </w:r>
      <w:r w:rsidR="00060A2C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060A2C" w:rsidRPr="00A071C4" w:rsidTr="00F967BF">
        <w:trPr>
          <w:trHeight w:val="408"/>
        </w:trPr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060A2C" w:rsidRPr="00A071C4" w:rsidTr="00F967BF"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67BF" w:rsidRDefault="00F967BF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7BF" w:rsidTr="00F967BF">
        <w:tc>
          <w:tcPr>
            <w:tcW w:w="846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7BF" w:rsidTr="00F967BF">
        <w:tc>
          <w:tcPr>
            <w:tcW w:w="846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 módulo Login y registro Cliente</w:t>
            </w:r>
          </w:p>
        </w:tc>
        <w:tc>
          <w:tcPr>
            <w:tcW w:w="1852" w:type="dxa"/>
            <w:shd w:val="clear" w:color="auto" w:fill="00B050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</w:tbl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E967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Presentación: 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25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No. De Informe: 0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060A2C" w:rsidRPr="00A071C4" w:rsidRDefault="00060A2C" w:rsidP="00060A2C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realizó el módulo </w:t>
      </w:r>
      <w:r w:rsidRPr="00AA2F77">
        <w:rPr>
          <w:rFonts w:ascii="Times New Roman" w:hAnsi="Times New Roman"/>
          <w:sz w:val="24"/>
          <w:szCs w:val="24"/>
        </w:rPr>
        <w:t>clientes.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563"/>
        <w:gridCol w:w="1805"/>
        <w:gridCol w:w="1798"/>
        <w:gridCol w:w="1823"/>
      </w:tblGrid>
      <w:tr w:rsidR="00060A2C" w:rsidRPr="00A071C4" w:rsidTr="00F967BF">
        <w:tc>
          <w:tcPr>
            <w:tcW w:w="1879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060A2C" w:rsidRPr="00A071C4" w:rsidTr="00F967BF">
        <w:tc>
          <w:tcPr>
            <w:tcW w:w="1879" w:type="dxa"/>
          </w:tcPr>
          <w:p w:rsidR="00060A2C" w:rsidRDefault="00060A2C" w:rsidP="00060A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del módulo cliente</w:t>
            </w:r>
          </w:p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16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25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100%</w:t>
            </w:r>
          </w:p>
        </w:tc>
      </w:tr>
    </w:tbl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060A2C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Fue realizado 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con éxito el </w:t>
      </w:r>
      <w:r w:rsidRPr="00060A2C">
        <w:rPr>
          <w:rFonts w:ascii="Times New Roman" w:hAnsi="Times New Roman" w:cs="Times New Roman"/>
          <w:bCs/>
          <w:sz w:val="24"/>
          <w:szCs w:val="24"/>
          <w:lang w:val="es-VE"/>
        </w:rPr>
        <w:t>Desarrollo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s-VE"/>
        </w:rPr>
        <w:t>del módulo cliente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060A2C" w:rsidRPr="00A071C4" w:rsidRDefault="00060A2C" w:rsidP="00060A2C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En la tarea especificas no tuve dificultades 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4 Estado de ejecución del cronograma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10225" cy="3076575"/>
            <wp:effectExtent l="0" t="0" r="9525" b="9525"/>
            <wp:docPr id="12" name="Imagen 12" descr="C:\Users\milci\Google Drive\Proyecto de grado 2015\screem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ci\Google Drive\Proyecto de grado 2015\screemp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F967BF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5</w:t>
      </w:r>
      <w:r w:rsidR="00060A2C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060A2C" w:rsidRPr="00A071C4" w:rsidTr="00F967BF">
        <w:trPr>
          <w:trHeight w:val="408"/>
        </w:trPr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060A2C" w:rsidRPr="00A071C4" w:rsidTr="00F967BF"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967BF" w:rsidRDefault="00F967BF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7BF" w:rsidTr="00F967BF">
        <w:tc>
          <w:tcPr>
            <w:tcW w:w="846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7BF" w:rsidTr="00F967BF">
        <w:tc>
          <w:tcPr>
            <w:tcW w:w="846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del módulo cliente</w:t>
            </w:r>
          </w:p>
        </w:tc>
        <w:tc>
          <w:tcPr>
            <w:tcW w:w="1852" w:type="dxa"/>
            <w:shd w:val="clear" w:color="auto" w:fill="00B050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</w:tbl>
    <w:p w:rsidR="00F967BF" w:rsidRDefault="00F967BF" w:rsidP="00F967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Presentación: 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 xml:space="preserve">05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octubre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septiembre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No. De Informe: 0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6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060A2C" w:rsidRPr="00A071C4" w:rsidRDefault="00060A2C" w:rsidP="00060A2C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realizó el módulo </w:t>
      </w:r>
      <w:r w:rsidR="00965400" w:rsidRPr="00965400">
        <w:rPr>
          <w:rFonts w:ascii="Times New Roman" w:hAnsi="Times New Roman"/>
          <w:sz w:val="24"/>
          <w:szCs w:val="24"/>
        </w:rPr>
        <w:t xml:space="preserve">Recursos </w:t>
      </w:r>
      <w:r w:rsidR="00F9627E" w:rsidRPr="00965400">
        <w:rPr>
          <w:rFonts w:ascii="Times New Roman" w:hAnsi="Times New Roman"/>
          <w:sz w:val="24"/>
          <w:szCs w:val="24"/>
        </w:rPr>
        <w:t>Humanos.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563"/>
        <w:gridCol w:w="1805"/>
        <w:gridCol w:w="1798"/>
        <w:gridCol w:w="1823"/>
      </w:tblGrid>
      <w:tr w:rsidR="00060A2C" w:rsidRPr="00A071C4" w:rsidTr="00F967BF">
        <w:tc>
          <w:tcPr>
            <w:tcW w:w="1879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060A2C" w:rsidRPr="00A071C4" w:rsidTr="00F967BF">
        <w:tc>
          <w:tcPr>
            <w:tcW w:w="1879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 modulo Recursos Humanos</w:t>
            </w: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28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9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72" w:type="dxa"/>
          </w:tcPr>
          <w:p w:rsidR="00060A2C" w:rsidRPr="00A071C4" w:rsidRDefault="00060A2C" w:rsidP="00060A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05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10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100%</w:t>
            </w:r>
          </w:p>
        </w:tc>
      </w:tr>
    </w:tbl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060A2C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Fue realizado 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con éxito el </w:t>
      </w:r>
      <w:r w:rsidRPr="00060A2C">
        <w:rPr>
          <w:rFonts w:ascii="Times New Roman" w:hAnsi="Times New Roman" w:cs="Times New Roman"/>
          <w:bCs/>
          <w:sz w:val="24"/>
          <w:szCs w:val="24"/>
          <w:lang w:val="es-VE"/>
        </w:rPr>
        <w:t>Desarrollo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</w:t>
      </w:r>
      <w:r w:rsidR="00F9627E">
        <w:rPr>
          <w:rFonts w:ascii="Times New Roman" w:hAnsi="Times New Roman"/>
          <w:bCs/>
          <w:sz w:val="24"/>
          <w:szCs w:val="24"/>
          <w:lang w:val="es-VE"/>
        </w:rPr>
        <w:t xml:space="preserve">del </w:t>
      </w:r>
      <w:r w:rsidR="00F9627E" w:rsidRPr="00965400">
        <w:rPr>
          <w:rFonts w:ascii="Times New Roman" w:hAnsi="Times New Roman"/>
          <w:bCs/>
          <w:sz w:val="24"/>
          <w:szCs w:val="24"/>
          <w:lang w:val="es-VE"/>
        </w:rPr>
        <w:t>módulo</w:t>
      </w:r>
      <w:r w:rsidR="00965400" w:rsidRPr="00965400">
        <w:rPr>
          <w:rFonts w:ascii="Times New Roman" w:hAnsi="Times New Roman"/>
          <w:bCs/>
          <w:sz w:val="24"/>
          <w:szCs w:val="24"/>
          <w:lang w:val="es-VE"/>
        </w:rPr>
        <w:t xml:space="preserve"> Recursos Humanos.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060A2C" w:rsidRPr="00A071C4" w:rsidRDefault="00060A2C" w:rsidP="00060A2C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En la tarea especificas no tuve dificultades </w:t>
      </w:r>
    </w:p>
    <w:p w:rsidR="00060A2C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4</w:t>
      </w:r>
      <w:r w:rsidR="00AC38A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Estado de ejecución del cronograma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12130" cy="31337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2C" w:rsidRPr="00060A2C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F967BF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5 </w:t>
      </w:r>
      <w:r w:rsidR="00060A2C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060A2C" w:rsidRPr="00A071C4" w:rsidTr="00F967BF">
        <w:trPr>
          <w:trHeight w:val="408"/>
        </w:trPr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060A2C" w:rsidRPr="00A071C4" w:rsidTr="00F967BF"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67BF" w:rsidRDefault="00F967BF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7BF" w:rsidTr="00F967BF">
        <w:tc>
          <w:tcPr>
            <w:tcW w:w="846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7BF" w:rsidTr="00F967BF">
        <w:tc>
          <w:tcPr>
            <w:tcW w:w="846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 modulo Recursos Humanos</w:t>
            </w:r>
          </w:p>
        </w:tc>
        <w:tc>
          <w:tcPr>
            <w:tcW w:w="1852" w:type="dxa"/>
            <w:shd w:val="clear" w:color="auto" w:fill="00B050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</w:tbl>
    <w:p w:rsidR="00F967BF" w:rsidRDefault="00F967BF" w:rsidP="00F967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67BF" w:rsidRDefault="00F967BF" w:rsidP="00F967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Presentación: </w:t>
      </w:r>
      <w:r w:rsidR="00965400">
        <w:rPr>
          <w:rFonts w:ascii="Times New Roman" w:hAnsi="Times New Roman"/>
          <w:b/>
          <w:bCs/>
          <w:sz w:val="24"/>
          <w:szCs w:val="24"/>
          <w:lang w:val="es-VE"/>
        </w:rPr>
        <w:t>13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octubre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 w:rsidR="00965400">
        <w:rPr>
          <w:rFonts w:ascii="Times New Roman" w:hAnsi="Times New Roman"/>
          <w:b/>
          <w:bCs/>
          <w:sz w:val="24"/>
          <w:szCs w:val="24"/>
          <w:lang w:val="es-V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 w:rsidR="00965400">
        <w:rPr>
          <w:rFonts w:ascii="Times New Roman" w:hAnsi="Times New Roman" w:cs="Times New Roman"/>
          <w:b/>
          <w:bCs/>
          <w:sz w:val="24"/>
          <w:szCs w:val="24"/>
          <w:lang w:val="es-VE"/>
        </w:rPr>
        <w:t>octubre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No. De Informe: 0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7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060A2C" w:rsidRPr="00A071C4" w:rsidRDefault="00060A2C" w:rsidP="00060A2C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realizó </w:t>
      </w:r>
      <w:r w:rsidR="00965400">
        <w:rPr>
          <w:rFonts w:ascii="Times New Roman" w:hAnsi="Times New Roman" w:cs="Times New Roman"/>
          <w:sz w:val="24"/>
          <w:szCs w:val="24"/>
        </w:rPr>
        <w:t>los módulos de artículos y el módulo de stock</w:t>
      </w:r>
      <w:r w:rsidRPr="00AA2F77">
        <w:rPr>
          <w:rFonts w:ascii="Times New Roman" w:hAnsi="Times New Roman"/>
          <w:sz w:val="24"/>
          <w:szCs w:val="24"/>
        </w:rPr>
        <w:t>.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563"/>
        <w:gridCol w:w="1805"/>
        <w:gridCol w:w="1798"/>
        <w:gridCol w:w="1823"/>
      </w:tblGrid>
      <w:tr w:rsidR="00060A2C" w:rsidRPr="00A071C4" w:rsidTr="00F967BF">
        <w:tc>
          <w:tcPr>
            <w:tcW w:w="1879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060A2C" w:rsidRPr="00A071C4" w:rsidTr="00F967BF">
        <w:tc>
          <w:tcPr>
            <w:tcW w:w="1879" w:type="dxa"/>
          </w:tcPr>
          <w:p w:rsidR="00060A2C" w:rsidRPr="00A071C4" w:rsidRDefault="00060A2C" w:rsidP="009654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Desarrollo </w:t>
            </w:r>
            <w:r w:rsidR="00965400"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módulo</w:t>
            </w: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</w:t>
            </w:r>
            <w:r w:rsidR="00965400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artículos y modulo stock</w:t>
            </w:r>
          </w:p>
        </w:tc>
        <w:tc>
          <w:tcPr>
            <w:tcW w:w="1567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060A2C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06-10</w:t>
            </w:r>
            <w:r w:rsidR="00060A2C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72" w:type="dxa"/>
          </w:tcPr>
          <w:p w:rsidR="00060A2C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13</w:t>
            </w:r>
            <w:r w:rsidR="00060A2C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 w:rsid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10</w:t>
            </w:r>
            <w:r w:rsidR="00060A2C"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64" w:type="dxa"/>
          </w:tcPr>
          <w:p w:rsidR="00060A2C" w:rsidRPr="00A071C4" w:rsidRDefault="00060A2C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100%</w:t>
            </w:r>
          </w:p>
        </w:tc>
      </w:tr>
    </w:tbl>
    <w:p w:rsidR="00060A2C" w:rsidRPr="00A071C4" w:rsidRDefault="00060A2C" w:rsidP="00060A2C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060A2C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Fue realizado 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con éxito el </w:t>
      </w:r>
      <w:r w:rsidRPr="00060A2C">
        <w:rPr>
          <w:rFonts w:ascii="Times New Roman" w:hAnsi="Times New Roman" w:cs="Times New Roman"/>
          <w:bCs/>
          <w:sz w:val="24"/>
          <w:szCs w:val="24"/>
          <w:lang w:val="es-VE"/>
        </w:rPr>
        <w:t>Desarrollo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s-VE"/>
        </w:rPr>
        <w:t xml:space="preserve">del </w:t>
      </w:r>
      <w:r w:rsidR="00965400">
        <w:rPr>
          <w:rFonts w:ascii="Times New Roman" w:hAnsi="Times New Roman"/>
          <w:bCs/>
          <w:sz w:val="24"/>
          <w:szCs w:val="24"/>
          <w:lang w:val="es-VE"/>
        </w:rPr>
        <w:t>módulo</w:t>
      </w:r>
      <w:r>
        <w:rPr>
          <w:rFonts w:ascii="Times New Roman" w:hAnsi="Times New Roman"/>
          <w:bCs/>
          <w:sz w:val="24"/>
          <w:szCs w:val="24"/>
          <w:lang w:val="es-VE"/>
        </w:rPr>
        <w:t xml:space="preserve"> </w:t>
      </w:r>
      <w:r w:rsidR="00965400">
        <w:rPr>
          <w:rFonts w:ascii="Times New Roman" w:hAnsi="Times New Roman" w:cs="Times New Roman"/>
          <w:bCs/>
          <w:sz w:val="24"/>
          <w:szCs w:val="24"/>
          <w:lang w:val="es-VE"/>
        </w:rPr>
        <w:t>artículos y modulo stock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060A2C" w:rsidRPr="00A071C4" w:rsidRDefault="00060A2C" w:rsidP="00060A2C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En la tarea especificas no tuve dificultades </w:t>
      </w:r>
    </w:p>
    <w:p w:rsidR="00060A2C" w:rsidRPr="00A071C4" w:rsidRDefault="00AC38A0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4 </w:t>
      </w:r>
      <w:r w:rsidR="00060A2C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Estado de ejecución del cronograma</w:t>
      </w:r>
    </w:p>
    <w:p w:rsidR="00060A2C" w:rsidRPr="00965400" w:rsidRDefault="00965400" w:rsidP="00060A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12130" cy="30289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2C" w:rsidRPr="00A071C4" w:rsidRDefault="00060A2C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060A2C" w:rsidRPr="00A071C4" w:rsidRDefault="00F967BF" w:rsidP="00060A2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5</w:t>
      </w:r>
      <w:r w:rsidR="00060A2C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060A2C" w:rsidRPr="00A071C4" w:rsidTr="00F967BF">
        <w:trPr>
          <w:trHeight w:val="408"/>
        </w:trPr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060A2C" w:rsidRPr="00A071C4" w:rsidTr="00F967BF">
        <w:tc>
          <w:tcPr>
            <w:tcW w:w="1510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060A2C" w:rsidRPr="00A071C4" w:rsidRDefault="00060A2C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F967BF" w:rsidRDefault="00F967BF" w:rsidP="00F967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67BF" w:rsidRDefault="00F967BF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7BF" w:rsidTr="00F967BF">
        <w:tc>
          <w:tcPr>
            <w:tcW w:w="846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7BF" w:rsidTr="00F967BF">
        <w:tc>
          <w:tcPr>
            <w:tcW w:w="846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7BF" w:rsidRDefault="00F967BF" w:rsidP="008E3B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Desarrollo módulo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artículos </w:t>
            </w:r>
          </w:p>
        </w:tc>
        <w:tc>
          <w:tcPr>
            <w:tcW w:w="1852" w:type="dxa"/>
            <w:shd w:val="clear" w:color="auto" w:fill="00B050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  <w:tr w:rsidR="008E3B28" w:rsidTr="00F967BF">
        <w:tc>
          <w:tcPr>
            <w:tcW w:w="846" w:type="dxa"/>
          </w:tcPr>
          <w:p w:rsidR="008E3B28" w:rsidRDefault="008E3B28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H1</w:t>
            </w:r>
          </w:p>
        </w:tc>
        <w:tc>
          <w:tcPr>
            <w:tcW w:w="6228" w:type="dxa"/>
          </w:tcPr>
          <w:p w:rsidR="008E3B28" w:rsidRPr="00060A2C" w:rsidRDefault="008E3B28" w:rsidP="008E3B28">
            <w:pP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 modulo stock</w:t>
            </w:r>
          </w:p>
        </w:tc>
        <w:tc>
          <w:tcPr>
            <w:tcW w:w="1852" w:type="dxa"/>
            <w:shd w:val="clear" w:color="auto" w:fill="00B050"/>
          </w:tcPr>
          <w:p w:rsidR="008E3B28" w:rsidRDefault="008E3B28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</w:tc>
      </w:tr>
    </w:tbl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Pr="00A071C4" w:rsidRDefault="00965400" w:rsidP="009654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REPORTE DE</w:t>
      </w:r>
      <w:r w:rsidRPr="00A071C4">
        <w:rPr>
          <w:rFonts w:ascii="Times New Roman" w:hAnsi="Times New Roman" w:cs="Times New Roman"/>
          <w:b/>
          <w:sz w:val="24"/>
          <w:szCs w:val="24"/>
        </w:rPr>
        <w:t xml:space="preserve"> AVANCE SOBRE PROYECTO</w:t>
      </w:r>
    </w:p>
    <w:p w:rsidR="00965400" w:rsidRPr="00A071C4" w:rsidRDefault="00965400" w:rsidP="009654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Desarrollo de aplicación web para Gestión Administrativa de Eventos Sociales</w:t>
      </w: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Presentación: 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29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octubre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Fecha de inicio: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1</w:t>
      </w:r>
      <w:r>
        <w:rPr>
          <w:rFonts w:ascii="Times New Roman" w:hAnsi="Times New Roman"/>
          <w:b/>
          <w:bCs/>
          <w:sz w:val="24"/>
          <w:szCs w:val="24"/>
          <w:lang w:val="es-V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octubre</w:t>
      </w: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2015</w:t>
      </w: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No. De Informe: 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08</w:t>
      </w: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Encargado del Proyecto: Christian Llanes</w:t>
      </w: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Introducción</w:t>
      </w:r>
    </w:p>
    <w:p w:rsidR="00965400" w:rsidRPr="00A071C4" w:rsidRDefault="00965400" w:rsidP="00965400">
      <w:pPr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Este reporte tiene la finalidad de presentar los avances preliminares que se han logrado dentro de la primera etapa del proyecto </w:t>
      </w:r>
    </w:p>
    <w:p w:rsidR="00965400" w:rsidRPr="00A071C4" w:rsidRDefault="00965400" w:rsidP="009654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realizó </w:t>
      </w:r>
      <w:r w:rsidR="00F9627E">
        <w:rPr>
          <w:rFonts w:ascii="Times New Roman" w:hAnsi="Times New Roman" w:cs="Times New Roman"/>
          <w:sz w:val="24"/>
          <w:szCs w:val="24"/>
        </w:rPr>
        <w:t>el módulo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400">
        <w:rPr>
          <w:rFonts w:ascii="Times New Roman" w:hAnsi="Times New Roman" w:cs="Times New Roman"/>
          <w:sz w:val="24"/>
          <w:szCs w:val="24"/>
        </w:rPr>
        <w:t>Servicios</w:t>
      </w:r>
      <w:r w:rsidRPr="00AA2F77">
        <w:rPr>
          <w:rFonts w:ascii="Times New Roman" w:hAnsi="Times New Roman"/>
          <w:sz w:val="24"/>
          <w:szCs w:val="24"/>
        </w:rPr>
        <w:t>.</w:t>
      </w:r>
    </w:p>
    <w:p w:rsidR="00965400" w:rsidRPr="00A071C4" w:rsidRDefault="00965400" w:rsidP="009654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1C4">
        <w:rPr>
          <w:rFonts w:ascii="Times New Roman" w:hAnsi="Times New Roman" w:cs="Times New Roman"/>
          <w:b/>
          <w:sz w:val="24"/>
          <w:szCs w:val="24"/>
        </w:rPr>
        <w:t>1 Reportes de avances</w:t>
      </w:r>
    </w:p>
    <w:p w:rsidR="00965400" w:rsidRPr="00A071C4" w:rsidRDefault="00965400" w:rsidP="009654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1C4">
        <w:rPr>
          <w:rFonts w:ascii="Times New Roman" w:hAnsi="Times New Roman" w:cs="Times New Roman"/>
          <w:sz w:val="24"/>
          <w:szCs w:val="24"/>
        </w:rPr>
        <w:t>El cuadro siguiente muestra cada uno de los objetivos del proyecto aprobado según el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563"/>
        <w:gridCol w:w="1805"/>
        <w:gridCol w:w="1798"/>
        <w:gridCol w:w="1823"/>
      </w:tblGrid>
      <w:tr w:rsidR="00965400" w:rsidRPr="00A071C4" w:rsidTr="00F967BF">
        <w:tc>
          <w:tcPr>
            <w:tcW w:w="1879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Tarea </w:t>
            </w:r>
          </w:p>
        </w:tc>
        <w:tc>
          <w:tcPr>
            <w:tcW w:w="1567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Responsable </w:t>
            </w:r>
          </w:p>
        </w:tc>
        <w:tc>
          <w:tcPr>
            <w:tcW w:w="1872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Inicio</w:t>
            </w:r>
          </w:p>
        </w:tc>
        <w:tc>
          <w:tcPr>
            <w:tcW w:w="1872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 xml:space="preserve">Fin </w:t>
            </w:r>
          </w:p>
        </w:tc>
        <w:tc>
          <w:tcPr>
            <w:tcW w:w="1864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Completo</w:t>
            </w:r>
          </w:p>
        </w:tc>
      </w:tr>
      <w:tr w:rsidR="00965400" w:rsidRPr="00A071C4" w:rsidTr="00F967BF">
        <w:tc>
          <w:tcPr>
            <w:tcW w:w="1879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965400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Desarrollo modulo Servicios</w:t>
            </w:r>
          </w:p>
        </w:tc>
        <w:tc>
          <w:tcPr>
            <w:tcW w:w="1567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Christian </w:t>
            </w:r>
          </w:p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Llanes </w:t>
            </w:r>
          </w:p>
        </w:tc>
        <w:tc>
          <w:tcPr>
            <w:tcW w:w="1872" w:type="dxa"/>
          </w:tcPr>
          <w:p w:rsidR="00965400" w:rsidRPr="00A071C4" w:rsidRDefault="00965400" w:rsidP="00F967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16-10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72" w:type="dxa"/>
          </w:tcPr>
          <w:p w:rsidR="00965400" w:rsidRPr="00A071C4" w:rsidRDefault="00965400" w:rsidP="009654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VE"/>
              </w:rPr>
              <w:t>29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10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-2015</w:t>
            </w:r>
          </w:p>
        </w:tc>
        <w:tc>
          <w:tcPr>
            <w:tcW w:w="1864" w:type="dxa"/>
          </w:tcPr>
          <w:p w:rsidR="00965400" w:rsidRPr="00A071C4" w:rsidRDefault="00965400" w:rsidP="00F96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 Meta lograda </w:t>
            </w:r>
            <w:r w:rsidR="00F9627E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80</w:t>
            </w:r>
            <w:r w:rsidRPr="00A071C4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%</w:t>
            </w:r>
          </w:p>
        </w:tc>
      </w:tr>
    </w:tbl>
    <w:p w:rsidR="00965400" w:rsidRPr="00A071C4" w:rsidRDefault="00965400" w:rsidP="00965400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VE"/>
        </w:rPr>
      </w:pP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 Observaciones </w:t>
      </w:r>
    </w:p>
    <w:p w:rsidR="00965400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Fue realizado 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con éxito el </w:t>
      </w:r>
      <w:r w:rsidRPr="00965400">
        <w:rPr>
          <w:rFonts w:ascii="Times New Roman" w:hAnsi="Times New Roman" w:cs="Times New Roman"/>
          <w:bCs/>
          <w:sz w:val="24"/>
          <w:szCs w:val="24"/>
          <w:lang w:val="es-VE"/>
        </w:rPr>
        <w:t>Desarrollo modulo Servicios</w:t>
      </w: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>3 Dificultades</w:t>
      </w:r>
    </w:p>
    <w:p w:rsidR="00965400" w:rsidRDefault="00372EC1" w:rsidP="00965400">
      <w:pPr>
        <w:rPr>
          <w:rFonts w:ascii="Times New Roman" w:hAnsi="Times New Roman" w:cs="Times New Roman"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Dificultades en el tiempo, disponibilidad para el de desarrollo  </w:t>
      </w:r>
    </w:p>
    <w:p w:rsidR="00A20D4A" w:rsidRDefault="00A20D4A" w:rsidP="00965400">
      <w:pPr>
        <w:rPr>
          <w:rFonts w:ascii="Times New Roman" w:hAnsi="Times New Roman" w:cs="Times New Roman"/>
          <w:bCs/>
          <w:sz w:val="24"/>
          <w:szCs w:val="24"/>
          <w:lang w:val="es-VE"/>
        </w:rPr>
      </w:pPr>
    </w:p>
    <w:p w:rsidR="00A20D4A" w:rsidRDefault="00A20D4A" w:rsidP="00965400">
      <w:pPr>
        <w:rPr>
          <w:rFonts w:ascii="Times New Roman" w:hAnsi="Times New Roman" w:cs="Times New Roman"/>
          <w:bCs/>
          <w:sz w:val="24"/>
          <w:szCs w:val="24"/>
          <w:lang w:val="es-VE"/>
        </w:rPr>
      </w:pPr>
    </w:p>
    <w:p w:rsidR="00A20D4A" w:rsidRDefault="00A20D4A" w:rsidP="00965400">
      <w:pPr>
        <w:rPr>
          <w:rFonts w:ascii="Times New Roman" w:hAnsi="Times New Roman" w:cs="Times New Roman"/>
          <w:bCs/>
          <w:sz w:val="24"/>
          <w:szCs w:val="24"/>
          <w:lang w:val="es-VE"/>
        </w:rPr>
      </w:pPr>
    </w:p>
    <w:p w:rsidR="00A20D4A" w:rsidRDefault="00A20D4A" w:rsidP="00965400">
      <w:pPr>
        <w:rPr>
          <w:rFonts w:ascii="Times New Roman" w:hAnsi="Times New Roman" w:cs="Times New Roman"/>
          <w:bCs/>
          <w:sz w:val="24"/>
          <w:szCs w:val="24"/>
          <w:lang w:val="es-VE"/>
        </w:rPr>
      </w:pPr>
    </w:p>
    <w:p w:rsidR="00A20D4A" w:rsidRDefault="00A20D4A" w:rsidP="00965400">
      <w:pPr>
        <w:rPr>
          <w:rFonts w:ascii="Times New Roman" w:hAnsi="Times New Roman" w:cs="Times New Roman"/>
          <w:bCs/>
          <w:sz w:val="24"/>
          <w:szCs w:val="24"/>
          <w:lang w:val="es-VE"/>
        </w:rPr>
      </w:pPr>
    </w:p>
    <w:p w:rsidR="00A20D4A" w:rsidRDefault="00A20D4A" w:rsidP="00965400">
      <w:pPr>
        <w:rPr>
          <w:rFonts w:ascii="Times New Roman" w:hAnsi="Times New Roman" w:cs="Times New Roman"/>
          <w:bCs/>
          <w:sz w:val="24"/>
          <w:szCs w:val="24"/>
          <w:lang w:val="es-VE"/>
        </w:rPr>
      </w:pPr>
    </w:p>
    <w:p w:rsidR="00A20D4A" w:rsidRDefault="00372EC1" w:rsidP="00372EC1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 xml:space="preserve">4 </w:t>
      </w:r>
      <w:r w:rsidRPr="00492631">
        <w:rPr>
          <w:b/>
          <w:bCs/>
          <w:sz w:val="28"/>
          <w:szCs w:val="28"/>
        </w:rPr>
        <w:t>Estado actual de incidentes</w:t>
      </w:r>
    </w:p>
    <w:tbl>
      <w:tblPr>
        <w:tblW w:w="9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2188"/>
        <w:gridCol w:w="1796"/>
        <w:gridCol w:w="1796"/>
      </w:tblGrid>
      <w:tr w:rsidR="00372EC1" w:rsidRPr="00C51266" w:rsidTr="00F967BF">
        <w:tc>
          <w:tcPr>
            <w:tcW w:w="1795" w:type="dxa"/>
          </w:tcPr>
          <w:p w:rsidR="00372EC1" w:rsidRPr="00A836D4" w:rsidRDefault="00372EC1" w:rsidP="00F967BF">
            <w:pPr>
              <w:spacing w:after="0" w:line="240" w:lineRule="auto"/>
              <w:rPr>
                <w:b/>
                <w:bCs/>
              </w:rPr>
            </w:pPr>
            <w:r w:rsidRPr="00A836D4">
              <w:rPr>
                <w:b/>
                <w:bCs/>
              </w:rPr>
              <w:t xml:space="preserve">Incidentes </w:t>
            </w:r>
          </w:p>
        </w:tc>
        <w:tc>
          <w:tcPr>
            <w:tcW w:w="1795" w:type="dxa"/>
          </w:tcPr>
          <w:p w:rsidR="00372EC1" w:rsidRPr="00C51266" w:rsidRDefault="00372EC1" w:rsidP="00F967BF">
            <w:pPr>
              <w:spacing w:after="0" w:line="240" w:lineRule="auto"/>
              <w:rPr>
                <w:b/>
                <w:bCs/>
              </w:rPr>
            </w:pPr>
            <w:r w:rsidRPr="00C51266">
              <w:rPr>
                <w:b/>
                <w:bCs/>
              </w:rPr>
              <w:t>Actividad afectada.</w:t>
            </w:r>
          </w:p>
        </w:tc>
        <w:tc>
          <w:tcPr>
            <w:tcW w:w="2188" w:type="dxa"/>
          </w:tcPr>
          <w:p w:rsidR="00372EC1" w:rsidRPr="00C51266" w:rsidRDefault="00372EC1" w:rsidP="00F967BF">
            <w:pPr>
              <w:spacing w:after="0" w:line="240" w:lineRule="auto"/>
              <w:rPr>
                <w:b/>
                <w:bCs/>
              </w:rPr>
            </w:pPr>
            <w:r w:rsidRPr="00C51266">
              <w:rPr>
                <w:b/>
                <w:bCs/>
              </w:rPr>
              <w:t>Causa del incidente</w:t>
            </w:r>
          </w:p>
        </w:tc>
        <w:tc>
          <w:tcPr>
            <w:tcW w:w="1796" w:type="dxa"/>
          </w:tcPr>
          <w:p w:rsidR="00372EC1" w:rsidRPr="00C51266" w:rsidRDefault="00372EC1" w:rsidP="00F967BF">
            <w:pPr>
              <w:spacing w:after="0" w:line="240" w:lineRule="auto"/>
              <w:rPr>
                <w:b/>
                <w:bCs/>
              </w:rPr>
            </w:pPr>
            <w:r w:rsidRPr="00C51266">
              <w:rPr>
                <w:b/>
                <w:bCs/>
              </w:rPr>
              <w:t xml:space="preserve">Acciones correctivas </w:t>
            </w:r>
          </w:p>
        </w:tc>
        <w:tc>
          <w:tcPr>
            <w:tcW w:w="1796" w:type="dxa"/>
          </w:tcPr>
          <w:p w:rsidR="00372EC1" w:rsidRPr="00C51266" w:rsidRDefault="00372EC1" w:rsidP="00F967BF">
            <w:pPr>
              <w:spacing w:after="0" w:line="240" w:lineRule="auto"/>
              <w:rPr>
                <w:b/>
                <w:bCs/>
              </w:rPr>
            </w:pPr>
            <w:r w:rsidRPr="00C51266">
              <w:rPr>
                <w:b/>
                <w:bCs/>
              </w:rPr>
              <w:t>Responsables</w:t>
            </w:r>
          </w:p>
        </w:tc>
      </w:tr>
      <w:tr w:rsidR="00372EC1" w:rsidRPr="00C51266" w:rsidTr="00F967BF">
        <w:tc>
          <w:tcPr>
            <w:tcW w:w="1795" w:type="dxa"/>
          </w:tcPr>
          <w:p w:rsidR="00372EC1" w:rsidRPr="008C2186" w:rsidRDefault="00372EC1" w:rsidP="00F967B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Disponibilidad de tiempo</w:t>
            </w:r>
            <w:r w:rsidRPr="008C2186">
              <w:rPr>
                <w:bCs/>
              </w:rPr>
              <w:t xml:space="preserve"> </w:t>
            </w:r>
          </w:p>
        </w:tc>
        <w:tc>
          <w:tcPr>
            <w:tcW w:w="1795" w:type="dxa"/>
          </w:tcPr>
          <w:p w:rsidR="00372EC1" w:rsidRDefault="00372EC1" w:rsidP="00F967BF">
            <w:pPr>
              <w:spacing w:after="0" w:line="240" w:lineRule="auto"/>
              <w:rPr>
                <w:bCs/>
              </w:rPr>
            </w:pPr>
            <w:r w:rsidRPr="008C2186">
              <w:rPr>
                <w:bCs/>
              </w:rPr>
              <w:t>Desarrollo modulo servicio</w:t>
            </w:r>
          </w:p>
          <w:p w:rsidR="00A72A49" w:rsidRPr="008C2186" w:rsidRDefault="00A72A49" w:rsidP="00A72A49">
            <w:pPr>
              <w:spacing w:after="0" w:line="240" w:lineRule="auto"/>
              <w:rPr>
                <w:bCs/>
              </w:rPr>
            </w:pPr>
            <w:r w:rsidRPr="00A72A49">
              <w:rPr>
                <w:bCs/>
              </w:rPr>
              <w:t>Desarrollo modulo presupuestos y alquiler</w:t>
            </w:r>
          </w:p>
        </w:tc>
        <w:tc>
          <w:tcPr>
            <w:tcW w:w="2188" w:type="dxa"/>
          </w:tcPr>
          <w:p w:rsidR="00372EC1" w:rsidRPr="00372EC1" w:rsidRDefault="00372EC1" w:rsidP="00F967BF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372EC1">
              <w:rPr>
                <w:rFonts w:ascii="Times New Roman" w:hAnsi="Times New Roman" w:cs="Times New Roman"/>
              </w:rPr>
              <w:t xml:space="preserve">Error en la </w:t>
            </w:r>
            <w:r w:rsidR="00A20D4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estimación </w:t>
            </w:r>
            <w:r w:rsidR="00A20D4A" w:rsidRPr="00372E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</w:t>
            </w:r>
            <w:r w:rsidRPr="00372E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las actividades</w:t>
            </w:r>
            <w:r w:rsidR="00A20D4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en el cronograma</w:t>
            </w:r>
            <w:r w:rsidRPr="00372E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:rsidR="00372EC1" w:rsidRPr="008C2186" w:rsidRDefault="00372EC1" w:rsidP="00F967BF">
            <w:pPr>
              <w:spacing w:after="0" w:line="240" w:lineRule="auto"/>
              <w:rPr>
                <w:bCs/>
              </w:rPr>
            </w:pPr>
          </w:p>
        </w:tc>
        <w:tc>
          <w:tcPr>
            <w:tcW w:w="1796" w:type="dxa"/>
          </w:tcPr>
          <w:p w:rsidR="00A20D4A" w:rsidRPr="008C2186" w:rsidRDefault="00A20D4A" w:rsidP="00A72A4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Actualizar el cronograma</w:t>
            </w:r>
          </w:p>
        </w:tc>
        <w:tc>
          <w:tcPr>
            <w:tcW w:w="1796" w:type="dxa"/>
          </w:tcPr>
          <w:p w:rsidR="00372EC1" w:rsidRPr="00A836D4" w:rsidRDefault="00372EC1" w:rsidP="00F967BF">
            <w:pPr>
              <w:spacing w:after="0" w:line="240" w:lineRule="auto"/>
              <w:rPr>
                <w:b/>
                <w:bCs/>
              </w:rPr>
            </w:pPr>
            <w:r w:rsidRPr="00A836D4">
              <w:rPr>
                <w:b/>
                <w:bCs/>
              </w:rPr>
              <w:t>C</w:t>
            </w:r>
            <w:r>
              <w:rPr>
                <w:bCs/>
              </w:rPr>
              <w:t>hristian llanes</w:t>
            </w:r>
          </w:p>
        </w:tc>
      </w:tr>
    </w:tbl>
    <w:p w:rsidR="00965400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8E3B28" w:rsidRDefault="008E3B28" w:rsidP="008E3B28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5</w:t>
      </w:r>
      <w:r w:rsidRPr="008E3B28"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56"/>
          <w:szCs w:val="56"/>
          <w:lang w:val="es-VE"/>
        </w:rPr>
        <w:t xml:space="preserve"> </w:t>
      </w:r>
      <w:r w:rsidRPr="008E3B28">
        <w:rPr>
          <w:rFonts w:ascii="Times New Roman" w:hAnsi="Times New Roman" w:cs="Times New Roman"/>
          <w:b/>
          <w:bCs/>
          <w:sz w:val="24"/>
          <w:szCs w:val="24"/>
          <w:lang w:val="es-VE"/>
        </w:rPr>
        <w:t>Estado actual de riesgos</w:t>
      </w:r>
    </w:p>
    <w:tbl>
      <w:tblPr>
        <w:tblStyle w:val="Tablaconcuadrcula"/>
        <w:tblW w:w="10294" w:type="dxa"/>
        <w:tblLook w:val="04A0" w:firstRow="1" w:lastRow="0" w:firstColumn="1" w:lastColumn="0" w:noHBand="0" w:noVBand="1"/>
      </w:tblPr>
      <w:tblGrid>
        <w:gridCol w:w="1980"/>
        <w:gridCol w:w="3544"/>
        <w:gridCol w:w="2835"/>
        <w:gridCol w:w="1935"/>
      </w:tblGrid>
      <w:tr w:rsidR="008E3B28" w:rsidRPr="008E3B28" w:rsidTr="006A5ABB">
        <w:trPr>
          <w:trHeight w:val="563"/>
        </w:trPr>
        <w:tc>
          <w:tcPr>
            <w:tcW w:w="1980" w:type="dxa"/>
            <w:hideMark/>
          </w:tcPr>
          <w:p w:rsidR="008E3B28" w:rsidRPr="008E3B28" w:rsidRDefault="008E3B28" w:rsidP="008E3B28">
            <w:pPr>
              <w:rPr>
                <w:b/>
                <w:bCs/>
              </w:rPr>
            </w:pPr>
            <w:r w:rsidRPr="008E3B28">
              <w:rPr>
                <w:b/>
                <w:bCs/>
                <w:lang w:val="es-VE"/>
              </w:rPr>
              <w:t>Riesgo</w:t>
            </w:r>
          </w:p>
        </w:tc>
        <w:tc>
          <w:tcPr>
            <w:tcW w:w="3544" w:type="dxa"/>
            <w:hideMark/>
          </w:tcPr>
          <w:p w:rsidR="008E3B28" w:rsidRPr="008E3B28" w:rsidRDefault="008E3B28" w:rsidP="008E3B28">
            <w:pPr>
              <w:rPr>
                <w:b/>
                <w:bCs/>
              </w:rPr>
            </w:pPr>
            <w:r w:rsidRPr="008E3B28">
              <w:rPr>
                <w:b/>
                <w:bCs/>
                <w:lang w:val="es-VE"/>
              </w:rPr>
              <w:t>Impacto</w:t>
            </w:r>
          </w:p>
        </w:tc>
        <w:tc>
          <w:tcPr>
            <w:tcW w:w="2835" w:type="dxa"/>
            <w:hideMark/>
          </w:tcPr>
          <w:p w:rsidR="008E3B28" w:rsidRPr="008E3B28" w:rsidRDefault="008E3B28" w:rsidP="008E3B28">
            <w:pPr>
              <w:rPr>
                <w:b/>
                <w:bCs/>
              </w:rPr>
            </w:pPr>
            <w:r w:rsidRPr="008E3B28">
              <w:rPr>
                <w:b/>
                <w:bCs/>
                <w:lang w:val="es-VE"/>
              </w:rPr>
              <w:t>Plan de Respuesta al Riesgo</w:t>
            </w:r>
          </w:p>
        </w:tc>
        <w:tc>
          <w:tcPr>
            <w:tcW w:w="1935" w:type="dxa"/>
            <w:hideMark/>
          </w:tcPr>
          <w:p w:rsidR="008E3B28" w:rsidRPr="008E3B28" w:rsidRDefault="008E3B28" w:rsidP="008E3B28">
            <w:pPr>
              <w:rPr>
                <w:b/>
                <w:bCs/>
              </w:rPr>
            </w:pPr>
            <w:r w:rsidRPr="008E3B28">
              <w:rPr>
                <w:b/>
                <w:bCs/>
                <w:lang w:val="es-VE"/>
              </w:rPr>
              <w:t>Responsable del Plan de Respuesta</w:t>
            </w:r>
          </w:p>
        </w:tc>
      </w:tr>
      <w:tr w:rsidR="008E3B28" w:rsidTr="006A5ABB">
        <w:tc>
          <w:tcPr>
            <w:tcW w:w="1980" w:type="dxa"/>
          </w:tcPr>
          <w:p w:rsidR="008E3B28" w:rsidRDefault="008E3B28" w:rsidP="008E3B28">
            <w:pPr>
              <w:rPr>
                <w:b/>
                <w:bCs/>
              </w:rPr>
            </w:pPr>
            <w:r w:rsidRPr="008E3B28">
              <w:rPr>
                <w:b/>
                <w:bCs/>
              </w:rPr>
              <w:t xml:space="preserve">Tiempos y plazos previstos en el cronograma </w:t>
            </w:r>
          </w:p>
        </w:tc>
        <w:tc>
          <w:tcPr>
            <w:tcW w:w="3544" w:type="dxa"/>
          </w:tcPr>
          <w:p w:rsidR="008E3B28" w:rsidRDefault="006A5ABB" w:rsidP="008E3B28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8E3B28" w:rsidRPr="008E3B28">
              <w:rPr>
                <w:b/>
                <w:bCs/>
              </w:rPr>
              <w:t>fectan negativa</w:t>
            </w:r>
            <w:r w:rsidR="00904CBE">
              <w:rPr>
                <w:b/>
                <w:bCs/>
              </w:rPr>
              <w:t>-</w:t>
            </w:r>
            <w:r w:rsidR="008E3B28" w:rsidRPr="008E3B28">
              <w:rPr>
                <w:b/>
                <w:bCs/>
              </w:rPr>
              <w:t>mente en el impacto previsto de las actividades</w:t>
            </w:r>
          </w:p>
        </w:tc>
        <w:tc>
          <w:tcPr>
            <w:tcW w:w="2835" w:type="dxa"/>
          </w:tcPr>
          <w:p w:rsidR="008E3B28" w:rsidRDefault="00895FD6" w:rsidP="008E3B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Seguimiento y monitoreo </w:t>
            </w:r>
          </w:p>
          <w:p w:rsidR="00895FD6" w:rsidRDefault="00895FD6" w:rsidP="008E3B28">
            <w:pPr>
              <w:rPr>
                <w:b/>
                <w:bCs/>
              </w:rPr>
            </w:pPr>
            <w:r>
              <w:rPr>
                <w:b/>
                <w:bCs/>
              </w:rPr>
              <w:t>de los hitos acordados</w:t>
            </w:r>
          </w:p>
        </w:tc>
        <w:tc>
          <w:tcPr>
            <w:tcW w:w="1935" w:type="dxa"/>
          </w:tcPr>
          <w:p w:rsidR="008E3B28" w:rsidRDefault="00895FD6" w:rsidP="008E3B28">
            <w:pPr>
              <w:rPr>
                <w:b/>
                <w:bCs/>
              </w:rPr>
            </w:pPr>
            <w:r>
              <w:rPr>
                <w:b/>
                <w:bCs/>
              </w:rPr>
              <w:t>Christian LLanes</w:t>
            </w:r>
          </w:p>
        </w:tc>
      </w:tr>
    </w:tbl>
    <w:p w:rsidR="008E3B28" w:rsidRPr="008E3B28" w:rsidRDefault="008E3B28" w:rsidP="008E3B28">
      <w:pPr>
        <w:rPr>
          <w:b/>
          <w:bCs/>
        </w:rPr>
      </w:pPr>
    </w:p>
    <w:p w:rsidR="008E3B28" w:rsidRDefault="008E3B28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965400" w:rsidRPr="00A071C4" w:rsidRDefault="00895FD6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6</w:t>
      </w:r>
      <w:r w:rsidR="00965400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Estado de ejecución del cronograma</w:t>
      </w:r>
    </w:p>
    <w:p w:rsidR="00965400" w:rsidRPr="00965400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5612130" cy="23622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965400" w:rsidRPr="00A071C4" w:rsidRDefault="00895FD6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7</w:t>
      </w:r>
      <w:r w:rsidR="00965400" w:rsidRPr="00A071C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Causas de desviación y acciones correctivas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408"/>
        <w:gridCol w:w="1590"/>
        <w:gridCol w:w="1386"/>
        <w:gridCol w:w="1423"/>
        <w:gridCol w:w="1590"/>
      </w:tblGrid>
      <w:tr w:rsidR="00965400" w:rsidRPr="00A071C4" w:rsidTr="00F967BF">
        <w:trPr>
          <w:trHeight w:val="408"/>
        </w:trPr>
        <w:tc>
          <w:tcPr>
            <w:tcW w:w="1510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 de actividades</w:t>
            </w: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Medición de la Desviación</w:t>
            </w:r>
          </w:p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  <w:tc>
          <w:tcPr>
            <w:tcW w:w="1508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Causa de la desviación  </w:t>
            </w: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Acciones correctivas</w:t>
            </w: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Responsables</w:t>
            </w:r>
          </w:p>
        </w:tc>
      </w:tr>
      <w:tr w:rsidR="00965400" w:rsidRPr="00A071C4" w:rsidTr="00F967BF">
        <w:tc>
          <w:tcPr>
            <w:tcW w:w="1510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8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  <w:tc>
          <w:tcPr>
            <w:tcW w:w="1509" w:type="dxa"/>
          </w:tcPr>
          <w:p w:rsidR="00965400" w:rsidRPr="00A071C4" w:rsidRDefault="00965400" w:rsidP="00F967B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71C4">
              <w:rPr>
                <w:rFonts w:ascii="Times New Roman" w:hAnsi="Times New Roman" w:cs="Times New Roman"/>
                <w:bCs/>
                <w:sz w:val="24"/>
                <w:szCs w:val="24"/>
              </w:rPr>
              <w:t>No existe</w:t>
            </w:r>
          </w:p>
        </w:tc>
      </w:tr>
    </w:tbl>
    <w:p w:rsidR="00965400" w:rsidRPr="00A071C4" w:rsidRDefault="00965400" w:rsidP="00965400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967BF" w:rsidRDefault="00895FD6" w:rsidP="00F967BF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8</w:t>
      </w:r>
      <w:r w:rsidR="00F967BF"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.</w:t>
      </w:r>
      <w:r w:rsidR="00F967BF" w:rsidRPr="00F962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es-VE" w:eastAsia="es-ES"/>
        </w:rPr>
        <w:t xml:space="preserve"> </w:t>
      </w:r>
      <w:r w:rsidR="00F967BF" w:rsidRPr="00F9627E">
        <w:rPr>
          <w:rFonts w:ascii="Times New Roman" w:hAnsi="Times New Roman" w:cs="Times New Roman"/>
          <w:b/>
          <w:bCs/>
          <w:sz w:val="24"/>
          <w:szCs w:val="24"/>
          <w:lang w:val="es-VE"/>
        </w:rPr>
        <w:t>Logros del período</w:t>
      </w:r>
      <w:bookmarkStart w:id="1" w:name="_GoBack"/>
      <w:bookmarkEnd w:id="1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6228"/>
        <w:gridCol w:w="1852"/>
      </w:tblGrid>
      <w:tr w:rsidR="00F967BF" w:rsidTr="00F967BF">
        <w:tc>
          <w:tcPr>
            <w:tcW w:w="846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Hitos</w:t>
            </w:r>
          </w:p>
        </w:tc>
        <w:tc>
          <w:tcPr>
            <w:tcW w:w="6228" w:type="dxa"/>
          </w:tcPr>
          <w:p w:rsidR="00F967BF" w:rsidRDefault="00F967BF" w:rsidP="00F96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852" w:type="dxa"/>
          </w:tcPr>
          <w:p w:rsidR="00F967BF" w:rsidRDefault="00F967BF" w:rsidP="00F96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Logros/Estado</w:t>
            </w:r>
          </w:p>
        </w:tc>
      </w:tr>
      <w:tr w:rsidR="00F967BF" w:rsidTr="00F967BF">
        <w:tc>
          <w:tcPr>
            <w:tcW w:w="846" w:type="dxa"/>
          </w:tcPr>
          <w:p w:rsidR="00F967BF" w:rsidRDefault="00F967BF" w:rsidP="00904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H0</w:t>
            </w:r>
          </w:p>
        </w:tc>
        <w:tc>
          <w:tcPr>
            <w:tcW w:w="6228" w:type="dxa"/>
          </w:tcPr>
          <w:p w:rsidR="00F967BF" w:rsidRDefault="00F967BF" w:rsidP="00904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A2C"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 xml:space="preserve">Desarrollo módulo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VE"/>
              </w:rPr>
              <w:t>artículos y modulo stock</w:t>
            </w:r>
          </w:p>
        </w:tc>
        <w:tc>
          <w:tcPr>
            <w:tcW w:w="1852" w:type="dxa"/>
            <w:shd w:val="clear" w:color="auto" w:fill="FFFF00"/>
          </w:tcPr>
          <w:p w:rsidR="00F967BF" w:rsidRDefault="00F967BF" w:rsidP="00904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Logrado</w:t>
            </w:r>
          </w:p>
          <w:p w:rsidR="00F967BF" w:rsidRDefault="00F967BF" w:rsidP="00904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Tarde</w:t>
            </w:r>
          </w:p>
        </w:tc>
      </w:tr>
    </w:tbl>
    <w:p w:rsidR="00F967BF" w:rsidRDefault="00F967BF" w:rsidP="00F967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9654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9654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Pr="00A071C4" w:rsidRDefault="00965400" w:rsidP="009654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400" w:rsidRDefault="00965400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A2C" w:rsidRPr="00A071C4" w:rsidRDefault="00060A2C" w:rsidP="00060A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60A2C" w:rsidRPr="00A071C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87" w:rsidRDefault="00DC5287" w:rsidP="006A5ABB">
      <w:pPr>
        <w:spacing w:after="0" w:line="240" w:lineRule="auto"/>
      </w:pPr>
      <w:r>
        <w:separator/>
      </w:r>
    </w:p>
  </w:endnote>
  <w:endnote w:type="continuationSeparator" w:id="0">
    <w:p w:rsidR="00DC5287" w:rsidRDefault="00DC5287" w:rsidP="006A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87" w:rsidRDefault="00DC5287" w:rsidP="006A5ABB">
      <w:pPr>
        <w:spacing w:after="0" w:line="240" w:lineRule="auto"/>
      </w:pPr>
      <w:r>
        <w:separator/>
      </w:r>
    </w:p>
  </w:footnote>
  <w:footnote w:type="continuationSeparator" w:id="0">
    <w:p w:rsidR="00DC5287" w:rsidRDefault="00DC5287" w:rsidP="006A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C8"/>
    <w:rsid w:val="00060A2C"/>
    <w:rsid w:val="001A5C68"/>
    <w:rsid w:val="00312F99"/>
    <w:rsid w:val="00317566"/>
    <w:rsid w:val="00372EC1"/>
    <w:rsid w:val="003B6A88"/>
    <w:rsid w:val="00492631"/>
    <w:rsid w:val="005505DE"/>
    <w:rsid w:val="006A5ABB"/>
    <w:rsid w:val="008167A8"/>
    <w:rsid w:val="00895FD6"/>
    <w:rsid w:val="008A2D7D"/>
    <w:rsid w:val="008C2186"/>
    <w:rsid w:val="008E3B28"/>
    <w:rsid w:val="008E68C8"/>
    <w:rsid w:val="00904CBE"/>
    <w:rsid w:val="00935DF3"/>
    <w:rsid w:val="00965400"/>
    <w:rsid w:val="00A071C4"/>
    <w:rsid w:val="00A20D4A"/>
    <w:rsid w:val="00A72A49"/>
    <w:rsid w:val="00A836D4"/>
    <w:rsid w:val="00AC38A0"/>
    <w:rsid w:val="00B243AA"/>
    <w:rsid w:val="00C267A2"/>
    <w:rsid w:val="00C33EBA"/>
    <w:rsid w:val="00C51266"/>
    <w:rsid w:val="00CE52F1"/>
    <w:rsid w:val="00D832DF"/>
    <w:rsid w:val="00DC5287"/>
    <w:rsid w:val="00E14E2D"/>
    <w:rsid w:val="00E55D91"/>
    <w:rsid w:val="00E9672B"/>
    <w:rsid w:val="00EF2380"/>
    <w:rsid w:val="00F049C3"/>
    <w:rsid w:val="00F9627E"/>
    <w:rsid w:val="00F9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6613"/>
  <w15:chartTrackingRefBased/>
  <w15:docId w15:val="{EF8EBE3A-D038-4111-9D8F-6913DA89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9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A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ABB"/>
  </w:style>
  <w:style w:type="paragraph" w:styleId="Piedepgina">
    <w:name w:val="footer"/>
    <w:basedOn w:val="Normal"/>
    <w:link w:val="PiedepginaCar"/>
    <w:uiPriority w:val="99"/>
    <w:unhideWhenUsed/>
    <w:rsid w:val="006A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1650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Milciades LLanes Villagra</dc:creator>
  <cp:keywords/>
  <cp:lastModifiedBy>Christian Milciades LLanes Villagra</cp:lastModifiedBy>
  <cp:revision>2</cp:revision>
  <dcterms:created xsi:type="dcterms:W3CDTF">2015-11-16T21:36:00Z</dcterms:created>
  <dcterms:modified xsi:type="dcterms:W3CDTF">2015-11-16T21:36:00Z</dcterms:modified>
</cp:coreProperties>
</file>