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39E8" w14:textId="2D026813" w:rsidR="005E6748" w:rsidRDefault="00545248" w:rsidP="00545248">
      <w:pPr>
        <w:pStyle w:val="Heading1"/>
      </w:pPr>
      <w:r w:rsidRPr="00545248">
        <w:t>Career Path Clarity</w:t>
      </w:r>
    </w:p>
    <w:p w14:paraId="7CF595BE" w14:textId="1BDA78FE" w:rsidR="00545248" w:rsidRDefault="00545248" w:rsidP="00545248">
      <w:r>
        <w:t xml:space="preserve">1. What is </w:t>
      </w:r>
      <w:r w:rsidR="25E76845">
        <w:t xml:space="preserve">Job Level </w:t>
      </w:r>
      <w:r>
        <w:t>in the company?</w:t>
      </w:r>
    </w:p>
    <w:p w14:paraId="747EA131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38FAC8B7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07F2EE53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0DAD9177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56B23541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0DB1F335" w14:textId="77777777" w:rsidR="00545248" w:rsidRDefault="00545248" w:rsidP="00545248"/>
    <w:p w14:paraId="7ECBDDA4" w14:textId="385EB2E5" w:rsidR="00545248" w:rsidRDefault="00545248" w:rsidP="00545248">
      <w:r>
        <w:t>2. How long have you been with the company?</w:t>
      </w:r>
    </w:p>
    <w:p w14:paraId="6E02CEEB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7CC8EE66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436EC7F3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0BF989BA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7F254CE1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5503494D" w14:textId="77777777" w:rsidR="00545248" w:rsidRDefault="00545248" w:rsidP="00545248"/>
    <w:p w14:paraId="1FCB61C6" w14:textId="740054F7" w:rsidR="00545248" w:rsidRDefault="00545248" w:rsidP="00545248">
      <w:r>
        <w:t xml:space="preserve">3. </w:t>
      </w:r>
      <w:r w:rsidR="461CFB61">
        <w:t xml:space="preserve">Rate, from 1 to 5, if there are enough opportunity for vertical career advancement in your company? </w:t>
      </w:r>
    </w:p>
    <w:p w14:paraId="5872B7C1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44004440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59471C9F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1821E3A5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6726E949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081210D0" w14:textId="77777777" w:rsidR="00545248" w:rsidRDefault="00545248" w:rsidP="00545248"/>
    <w:p w14:paraId="51F12850" w14:textId="65C35CC6" w:rsidR="00545248" w:rsidRDefault="6DF55AA3" w:rsidP="00545248">
      <w:r>
        <w:t xml:space="preserve">4. Rate, from 1 to 5, if there are enough opportunity for horizontal career advancement in your company? </w:t>
      </w:r>
    </w:p>
    <w:p w14:paraId="6CAF3EE0" w14:textId="77777777" w:rsidR="00545248" w:rsidRDefault="6DF55AA3" w:rsidP="00545248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2AE8574F" w14:textId="77777777" w:rsidR="00545248" w:rsidRDefault="6DF55AA3" w:rsidP="00545248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7AC82C5F" w14:textId="77777777" w:rsidR="00545248" w:rsidRDefault="6DF55AA3" w:rsidP="00545248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7F6C630D" w14:textId="77777777" w:rsidR="00545248" w:rsidRDefault="6DF55AA3" w:rsidP="00545248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7E0D7B50" w14:textId="77777777" w:rsidR="00545248" w:rsidRDefault="6DF55AA3" w:rsidP="00545248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549BC36E" w14:textId="77777777" w:rsidR="00545248" w:rsidRDefault="00545248" w:rsidP="00545248"/>
    <w:p w14:paraId="69125040" w14:textId="72BB7525" w:rsidR="00545248" w:rsidRDefault="00545248" w:rsidP="6EFC0F14"/>
    <w:p w14:paraId="7E9D90BF" w14:textId="13F3C754" w:rsidR="00545248" w:rsidRDefault="00545248" w:rsidP="00545248">
      <w:r>
        <w:lastRenderedPageBreak/>
        <w:t>5. Have you had discussions with your manager or HR about your career goals and development opportunities within the company?</w:t>
      </w:r>
    </w:p>
    <w:p w14:paraId="7DC6E5FF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Yes, regularly</w:t>
      </w:r>
    </w:p>
    <w:p w14:paraId="52725628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Yes, occasionally</w:t>
      </w:r>
    </w:p>
    <w:p w14:paraId="07601360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No, rarely</w:t>
      </w:r>
    </w:p>
    <w:p w14:paraId="0BD4115C" w14:textId="77777777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61AAB4D6" w14:textId="77777777" w:rsidR="00545248" w:rsidRDefault="00545248" w:rsidP="00545248"/>
    <w:p w14:paraId="6CE85B58" w14:textId="65913A9E" w:rsidR="00545248" w:rsidRDefault="00545248" w:rsidP="00545248">
      <w:r>
        <w:t xml:space="preserve">6. </w:t>
      </w:r>
      <w:r w:rsidR="24835AC3">
        <w:t xml:space="preserve">How much effective you think, from 1 to 5, the communication around career opportunity is </w:t>
      </w:r>
      <w:r>
        <w:t>within the company?</w:t>
      </w:r>
    </w:p>
    <w:p w14:paraId="29052480" w14:textId="08E98735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53823D3F">
        <w:t>1</w:t>
      </w:r>
    </w:p>
    <w:p w14:paraId="4555FAC5" w14:textId="70BFD19D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4B93D739">
        <w:t>2</w:t>
      </w:r>
    </w:p>
    <w:p w14:paraId="0E824138" w14:textId="2342B7A3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F3DE100">
        <w:t>3</w:t>
      </w:r>
    </w:p>
    <w:p w14:paraId="360CB92B" w14:textId="683A10F8" w:rsidR="00545248" w:rsidRDefault="00545248" w:rsidP="0054524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567EFD1">
        <w:t>4</w:t>
      </w:r>
    </w:p>
    <w:p w14:paraId="5C7AC4F8" w14:textId="4FF52904" w:rsidR="0567EFD1" w:rsidRDefault="00155D9E" w:rsidP="6EFC0F14">
      <w:r>
        <w:t xml:space="preserve">   </w:t>
      </w:r>
      <w:r w:rsidR="0567EFD1">
        <w:t xml:space="preserve">- </w:t>
      </w:r>
      <w:proofErr w:type="gramStart"/>
      <w:r w:rsidR="0567EFD1">
        <w:t>[ ]</w:t>
      </w:r>
      <w:proofErr w:type="gramEnd"/>
      <w:r w:rsidR="0567EFD1">
        <w:t xml:space="preserve"> 5</w:t>
      </w:r>
    </w:p>
    <w:p w14:paraId="4B2E0E29" w14:textId="77777777" w:rsidR="00155D9E" w:rsidRDefault="00155D9E" w:rsidP="00545248"/>
    <w:p w14:paraId="68A55A07" w14:textId="0B33541A" w:rsidR="00545248" w:rsidRDefault="00545248" w:rsidP="00545248">
      <w:r>
        <w:t>8. How can the company better communicate and support employees in exploring and pursuing their career goals?</w:t>
      </w:r>
    </w:p>
    <w:p w14:paraId="2A7BA246" w14:textId="77777777" w:rsidR="00545248" w:rsidRDefault="00545248" w:rsidP="00545248">
      <w:r>
        <w:t xml:space="preserve">    - __________________________________________________________________________</w:t>
      </w:r>
    </w:p>
    <w:sectPr w:rsidR="00545248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48"/>
    <w:rsid w:val="00155D9E"/>
    <w:rsid w:val="00545248"/>
    <w:rsid w:val="005E6748"/>
    <w:rsid w:val="007154EF"/>
    <w:rsid w:val="007F4871"/>
    <w:rsid w:val="00801C05"/>
    <w:rsid w:val="008C1F9B"/>
    <w:rsid w:val="009E5898"/>
    <w:rsid w:val="00B71E49"/>
    <w:rsid w:val="00B813F7"/>
    <w:rsid w:val="00CD1F1D"/>
    <w:rsid w:val="03B8CF2F"/>
    <w:rsid w:val="0567EFD1"/>
    <w:rsid w:val="0F3DE100"/>
    <w:rsid w:val="1F116A22"/>
    <w:rsid w:val="1F30C4CE"/>
    <w:rsid w:val="24835AC3"/>
    <w:rsid w:val="25E76845"/>
    <w:rsid w:val="41681579"/>
    <w:rsid w:val="4412C536"/>
    <w:rsid w:val="461CFB61"/>
    <w:rsid w:val="4B93D739"/>
    <w:rsid w:val="53823D3F"/>
    <w:rsid w:val="58E48CA0"/>
    <w:rsid w:val="5CD468D7"/>
    <w:rsid w:val="6DF55AA3"/>
    <w:rsid w:val="6EFC0F14"/>
    <w:rsid w:val="72281D79"/>
    <w:rsid w:val="799BE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401E"/>
  <w15:chartTrackingRefBased/>
  <w15:docId w15:val="{118F6B7D-09A4-4C37-8CDC-6688C6DF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EB18277278F948934F4B5C581FD30A" ma:contentTypeVersion="4" ma:contentTypeDescription="Creare un nuovo documento." ma:contentTypeScope="" ma:versionID="1007c24e013d0b921729eb79d5e5ba65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6467bf4914f0113992ffce9ecff38947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719270-D1B8-4923-A937-7067C6123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0FA934-5051-40CC-BB85-D8A4053BF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5DA0B9-BCFE-4857-95EF-F9E60D2EEE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2024-05-30T07:59:00Z</dcterms:created>
  <dcterms:modified xsi:type="dcterms:W3CDTF">2024-06-04T21:14:00Z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