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68C0" w14:textId="25835EF7" w:rsidR="00D828E3" w:rsidRDefault="00A563B4" w:rsidP="00A563B4">
      <w:pPr>
        <w:pStyle w:val="Heading1"/>
      </w:pPr>
      <w:r w:rsidRPr="00A563B4">
        <w:t>Leadership Effectiveness</w:t>
      </w:r>
    </w:p>
    <w:p w14:paraId="772F028F" w14:textId="77777777" w:rsidR="00A563B4" w:rsidRDefault="00A563B4" w:rsidP="00A563B4"/>
    <w:p w14:paraId="61820DDA" w14:textId="54AA64B0" w:rsidR="00A563B4" w:rsidRDefault="00A563B4" w:rsidP="00A563B4">
      <w:r>
        <w:t xml:space="preserve">3. </w:t>
      </w:r>
      <w:r w:rsidR="008F7695">
        <w:t>The leadership within the company is generally effective.</w:t>
      </w:r>
    </w:p>
    <w:p w14:paraId="555A3F3B" w14:textId="28A50A68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8F7695">
        <w:t>Completely agree</w:t>
      </w:r>
    </w:p>
    <w:p w14:paraId="0238AEE0" w14:textId="08FE19CD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8F7695">
        <w:t>Partially agree</w:t>
      </w:r>
    </w:p>
    <w:p w14:paraId="53998531" w14:textId="121BC844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8F7695">
        <w:t>Neutral</w:t>
      </w:r>
    </w:p>
    <w:p w14:paraId="43977D06" w14:textId="7EFF9532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8F7695">
        <w:t>Partially disagree</w:t>
      </w:r>
    </w:p>
    <w:p w14:paraId="3285FAF5" w14:textId="479FE842" w:rsidR="00A563B4" w:rsidRDefault="00A563B4" w:rsidP="008F7695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08F7695">
        <w:t>Completely disagree</w:t>
      </w:r>
    </w:p>
    <w:p w14:paraId="47607500" w14:textId="77777777" w:rsidR="003517E0" w:rsidRDefault="003517E0" w:rsidP="003517E0"/>
    <w:p w14:paraId="5A755AD6" w14:textId="77777777" w:rsidR="003517E0" w:rsidRDefault="003517E0" w:rsidP="003517E0">
      <w:r>
        <w:t>6. How effectively does leadership provide feedback and guidance for your professional growth?</w:t>
      </w:r>
    </w:p>
    <w:p w14:paraId="632ABBC7" w14:textId="77777777" w:rsidR="003517E0" w:rsidRDefault="003517E0" w:rsidP="003517E0">
      <w:r>
        <w:t xml:space="preserve">   - </w:t>
      </w:r>
      <w:proofErr w:type="gramStart"/>
      <w:r>
        <w:t>[ ]</w:t>
      </w:r>
      <w:proofErr w:type="gramEnd"/>
      <w:r>
        <w:t xml:space="preserve"> Very effectively</w:t>
      </w:r>
    </w:p>
    <w:p w14:paraId="79729AAE" w14:textId="77777777" w:rsidR="003517E0" w:rsidRDefault="003517E0" w:rsidP="003517E0">
      <w:r>
        <w:t xml:space="preserve">   - </w:t>
      </w:r>
      <w:proofErr w:type="gramStart"/>
      <w:r>
        <w:t>[ ]</w:t>
      </w:r>
      <w:proofErr w:type="gramEnd"/>
      <w:r>
        <w:t xml:space="preserve"> Effectively</w:t>
      </w:r>
    </w:p>
    <w:p w14:paraId="3CA4F9CD" w14:textId="77777777" w:rsidR="003517E0" w:rsidRDefault="003517E0" w:rsidP="003517E0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200FF93A" w14:textId="77777777" w:rsidR="003517E0" w:rsidRDefault="003517E0" w:rsidP="003517E0">
      <w:r>
        <w:t xml:space="preserve">   - </w:t>
      </w:r>
      <w:proofErr w:type="gramStart"/>
      <w:r>
        <w:t>[ ]</w:t>
      </w:r>
      <w:proofErr w:type="gramEnd"/>
      <w:r>
        <w:t xml:space="preserve"> Ineffectively</w:t>
      </w:r>
    </w:p>
    <w:p w14:paraId="1FD8F20D" w14:textId="77777777" w:rsidR="003517E0" w:rsidRDefault="003517E0" w:rsidP="003517E0">
      <w:r>
        <w:t xml:space="preserve">   - </w:t>
      </w:r>
      <w:proofErr w:type="gramStart"/>
      <w:r>
        <w:t>[ ]</w:t>
      </w:r>
      <w:proofErr w:type="gramEnd"/>
      <w:r>
        <w:t xml:space="preserve"> Very ineffectively</w:t>
      </w:r>
    </w:p>
    <w:p w14:paraId="7586971F" w14:textId="77777777" w:rsidR="003517E0" w:rsidRDefault="003517E0" w:rsidP="00A563B4"/>
    <w:p w14:paraId="6E275A1E" w14:textId="2B67BD5F" w:rsidR="00A563B4" w:rsidRDefault="00A563B4" w:rsidP="00A563B4">
      <w:r>
        <w:t>4. How would you rate the communication skills of your direct supervisor/manager?</w:t>
      </w:r>
    </w:p>
    <w:p w14:paraId="76B92B07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38B4AEBE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06A08AF7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Average</w:t>
      </w:r>
    </w:p>
    <w:p w14:paraId="57FFD456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0C81C056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68BC5598" w14:textId="77777777" w:rsidR="00A563B4" w:rsidRDefault="00A563B4" w:rsidP="00A563B4"/>
    <w:p w14:paraId="1C2C8475" w14:textId="272911C2" w:rsidR="00A563B4" w:rsidRDefault="00A563B4" w:rsidP="00A563B4">
      <w:r>
        <w:t>5. Do you feel supported and empowered by your direct supervisor/manager?</w:t>
      </w:r>
    </w:p>
    <w:p w14:paraId="72E246FB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6DC9FA26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Yes, sometimes</w:t>
      </w:r>
    </w:p>
    <w:p w14:paraId="788E8474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No, not often</w:t>
      </w:r>
    </w:p>
    <w:p w14:paraId="0E7C51B3" w14:textId="77777777" w:rsidR="00A563B4" w:rsidRDefault="00A563B4" w:rsidP="00A563B4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2DF101A9" w14:textId="77777777" w:rsidR="00A563B4" w:rsidRDefault="00A563B4" w:rsidP="00A563B4"/>
    <w:p w14:paraId="30F21C7D" w14:textId="1F28591D" w:rsidR="00A563B4" w:rsidRDefault="00A563B4" w:rsidP="00A563B4">
      <w:r>
        <w:t xml:space="preserve">8. What improvements would you suggest </w:t>
      </w:r>
      <w:proofErr w:type="gramStart"/>
      <w:r>
        <w:t>to enhance</w:t>
      </w:r>
      <w:proofErr w:type="gramEnd"/>
      <w:r>
        <w:t xml:space="preserve"> leadership effectiveness within the company?</w:t>
      </w:r>
    </w:p>
    <w:p w14:paraId="533BAA2C" w14:textId="77777777" w:rsidR="00A563B4" w:rsidRDefault="00A563B4" w:rsidP="00A563B4">
      <w:r>
        <w:t xml:space="preserve">    - __________________________________________________________________________</w:t>
      </w:r>
    </w:p>
    <w:p w14:paraId="32FC2DC1" w14:textId="77777777" w:rsidR="00A563B4" w:rsidRDefault="00A563B4" w:rsidP="00A563B4"/>
    <w:p w14:paraId="0F7421CE" w14:textId="2462E879" w:rsidR="00A563B4" w:rsidRDefault="00A563B4" w:rsidP="00A563B4">
      <w:r>
        <w:t>9. Any additional comments or suggestions regarding leadership effectiveness?</w:t>
      </w:r>
    </w:p>
    <w:p w14:paraId="75418365" w14:textId="77777777" w:rsidR="00A563B4" w:rsidRDefault="00A563B4" w:rsidP="00A563B4">
      <w:r>
        <w:t xml:space="preserve">    - __________________________________________________________________________</w:t>
      </w:r>
    </w:p>
    <w:sectPr w:rsidR="00A563B4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4"/>
    <w:rsid w:val="000D031B"/>
    <w:rsid w:val="001734B7"/>
    <w:rsid w:val="003517E0"/>
    <w:rsid w:val="007154EF"/>
    <w:rsid w:val="007F4871"/>
    <w:rsid w:val="00801C05"/>
    <w:rsid w:val="008A149C"/>
    <w:rsid w:val="008F7695"/>
    <w:rsid w:val="009E5898"/>
    <w:rsid w:val="00A563B4"/>
    <w:rsid w:val="00B71E49"/>
    <w:rsid w:val="00CD1F1D"/>
    <w:rsid w:val="00D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FBCB"/>
  <w15:chartTrackingRefBased/>
  <w15:docId w15:val="{15874603-B429-4AAD-BAD3-B68A1A52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A93336-2F04-4A77-BAF0-E7ACD6BE9D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A48606-1694-45A0-8684-EE2564A18751}"/>
</file>

<file path=customXml/itemProps3.xml><?xml version="1.0" encoding="utf-8"?>
<ds:datastoreItem xmlns:ds="http://schemas.openxmlformats.org/officeDocument/2006/customXml" ds:itemID="{8D809C3C-EA4C-4AB8-96AE-175217AFF2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2024-05-28T23:27:00Z</dcterms:created>
  <dcterms:modified xsi:type="dcterms:W3CDTF">2024-06-02T17:20:00Z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