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8FA2" w14:textId="35DEF8DD" w:rsidR="00EF7390" w:rsidRDefault="00004802" w:rsidP="00004802">
      <w:pPr>
        <w:pStyle w:val="Heading1"/>
        <w:rPr>
          <w:b/>
          <w:bCs/>
          <w:color w:val="00B0F0"/>
          <w:sz w:val="40"/>
          <w:szCs w:val="40"/>
        </w:rPr>
      </w:pPr>
      <w:r w:rsidRPr="00004802">
        <w:rPr>
          <w:b/>
          <w:bCs/>
          <w:color w:val="00B0F0"/>
          <w:sz w:val="40"/>
          <w:szCs w:val="40"/>
        </w:rPr>
        <w:t>MATH</w:t>
      </w:r>
    </w:p>
    <w:p w14:paraId="45FE13DF" w14:textId="3F4D26D5" w:rsidR="00004802" w:rsidRDefault="00004802" w:rsidP="00004802"/>
    <w:p w14:paraId="0DD78489" w14:textId="2004365E" w:rsidR="00004802" w:rsidRDefault="00004802" w:rsidP="00004802"/>
    <w:p w14:paraId="5CA66945" w14:textId="772173F3" w:rsidR="00004802" w:rsidRDefault="00004802" w:rsidP="00004802"/>
    <w:p w14:paraId="596A2318" w14:textId="4A183D7E" w:rsidR="00004802" w:rsidRDefault="00004802" w:rsidP="00004802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PRIME NUMBER</w:t>
      </w:r>
    </w:p>
    <w:p w14:paraId="1EFBF506" w14:textId="3169E51D" w:rsidR="00004802" w:rsidRDefault="00004802" w:rsidP="00004802">
      <w:r w:rsidRPr="00004802">
        <w:rPr>
          <w:b/>
          <w:bCs/>
          <w:u w:val="single"/>
        </w:rPr>
        <w:t>Prime numbe</w:t>
      </w:r>
      <w:r>
        <w:t xml:space="preserve">r is a number that has two dividers </w:t>
      </w:r>
      <w:proofErr w:type="gramStart"/>
      <w:r>
        <w:t>-  one</w:t>
      </w:r>
      <w:proofErr w:type="gramEnd"/>
      <w:r>
        <w:t xml:space="preserve"> and itself. Prime numbers </w:t>
      </w:r>
      <w:proofErr w:type="gramStart"/>
      <w:r>
        <w:t>starts</w:t>
      </w:r>
      <w:proofErr w:type="gramEnd"/>
      <w:r>
        <w:t xml:space="preserve"> from 2</w:t>
      </w:r>
    </w:p>
    <w:p w14:paraId="4687676C" w14:textId="7373AC68" w:rsidR="00004802" w:rsidRPr="00004802" w:rsidRDefault="00004802" w:rsidP="00004802">
      <w:r>
        <w:t>Example: 2, 3, 5, 7, 11</w:t>
      </w:r>
    </w:p>
    <w:p w14:paraId="3E4CCD6A" w14:textId="24614DE1" w:rsidR="00004802" w:rsidRDefault="00004802" w:rsidP="00004802">
      <w:r>
        <w:rPr>
          <w:noProof/>
        </w:rPr>
        <w:drawing>
          <wp:inline distT="0" distB="0" distL="0" distR="0" wp14:anchorId="68390E76" wp14:editId="797429B4">
            <wp:extent cx="314706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6F3B" w14:textId="39B8F0A4" w:rsidR="003352CD" w:rsidRDefault="003352CD" w:rsidP="00004802"/>
    <w:p w14:paraId="06F4A4FD" w14:textId="726A367A" w:rsidR="003352CD" w:rsidRDefault="003352CD" w:rsidP="00004802"/>
    <w:p w14:paraId="6FB8EBD7" w14:textId="2A433198" w:rsidR="003352CD" w:rsidRDefault="003352CD" w:rsidP="003352CD">
      <w:pPr>
        <w:pStyle w:val="Heading1"/>
        <w:rPr>
          <w:b/>
          <w:bCs/>
          <w:color w:val="00B0F0"/>
        </w:rPr>
      </w:pPr>
      <w:r w:rsidRPr="003352CD">
        <w:rPr>
          <w:b/>
          <w:bCs/>
          <w:color w:val="00B0F0"/>
        </w:rPr>
        <w:t>SIEVE OF ERATOSTHENES</w:t>
      </w:r>
    </w:p>
    <w:p w14:paraId="6ED2545B" w14:textId="62C0A326" w:rsidR="003352CD" w:rsidRDefault="003352CD" w:rsidP="003352CD">
      <w:r w:rsidRPr="003352CD">
        <w:t>SIEVE OF ERATOSTHENES</w:t>
      </w:r>
      <w:r>
        <w:t xml:space="preserve"> – the ancient method of finding prime numbers</w:t>
      </w:r>
    </w:p>
    <w:p w14:paraId="133FDB73" w14:textId="44B115D1" w:rsidR="003352CD" w:rsidRDefault="003352CD" w:rsidP="003352CD">
      <w:pPr>
        <w:pStyle w:val="ListParagraph"/>
        <w:numPr>
          <w:ilvl w:val="0"/>
          <w:numId w:val="1"/>
        </w:numPr>
      </w:pPr>
      <w:r>
        <w:t xml:space="preserve">We generate a range of numbers what we want to </w:t>
      </w:r>
      <w:proofErr w:type="gramStart"/>
      <w:r>
        <w:t>checks</w:t>
      </w:r>
      <w:proofErr w:type="gramEnd"/>
    </w:p>
    <w:p w14:paraId="589ED65B" w14:textId="5EC336D7" w:rsidR="003352CD" w:rsidRDefault="003352CD" w:rsidP="003352CD">
      <w:pPr>
        <w:pStyle w:val="ListParagraph"/>
      </w:pPr>
      <w:r>
        <w:rPr>
          <w:noProof/>
        </w:rPr>
        <w:drawing>
          <wp:inline distT="0" distB="0" distL="0" distR="0" wp14:anchorId="2E8EED4F" wp14:editId="3C32B3E2">
            <wp:extent cx="5615940" cy="1272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BDF6" w14:textId="77777777" w:rsidR="003352CD" w:rsidRDefault="003352CD" w:rsidP="003352CD">
      <w:pPr>
        <w:pStyle w:val="ListParagraph"/>
      </w:pPr>
    </w:p>
    <w:p w14:paraId="51990708" w14:textId="297939A3" w:rsidR="003352CD" w:rsidRDefault="003352CD" w:rsidP="003352CD">
      <w:pPr>
        <w:pStyle w:val="ListParagraph"/>
        <w:numPr>
          <w:ilvl w:val="0"/>
          <w:numId w:val="1"/>
        </w:numPr>
      </w:pPr>
      <w:r>
        <w:lastRenderedPageBreak/>
        <w:t>Divide all numbers by 2. Those which are not dividable (n%</w:t>
      </w:r>
      <w:proofErr w:type="gramStart"/>
      <w:r>
        <w:t>2 !</w:t>
      </w:r>
      <w:proofErr w:type="gramEnd"/>
      <w:r>
        <w:t xml:space="preserve">= 0) will leave as not touchable </w:t>
      </w:r>
    </w:p>
    <w:p w14:paraId="2AA4E8CD" w14:textId="3714D3DD" w:rsidR="003352CD" w:rsidRDefault="003352CD" w:rsidP="003352CD">
      <w:pPr>
        <w:pStyle w:val="ListParagraph"/>
      </w:pPr>
      <w:r>
        <w:t>2*2=4, 2*3=6, 2=8, 2*5=10, 2*6=12</w:t>
      </w:r>
    </w:p>
    <w:p w14:paraId="11D63BE2" w14:textId="62C40F7C" w:rsidR="003352CD" w:rsidRDefault="003352CD" w:rsidP="003352CD">
      <w:pPr>
        <w:pStyle w:val="ListParagraph"/>
      </w:pPr>
      <w:r>
        <w:rPr>
          <w:noProof/>
        </w:rPr>
        <w:drawing>
          <wp:inline distT="0" distB="0" distL="0" distR="0" wp14:anchorId="169305B4" wp14:editId="214E9552">
            <wp:extent cx="5417820" cy="137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D3A5" w14:textId="351085B9" w:rsidR="003352CD" w:rsidRDefault="003352CD" w:rsidP="003352CD">
      <w:pPr>
        <w:pStyle w:val="ListParagraph"/>
        <w:numPr>
          <w:ilvl w:val="0"/>
          <w:numId w:val="1"/>
        </w:numPr>
      </w:pPr>
      <w:r>
        <w:t>Repeat the same for 3</w:t>
      </w:r>
    </w:p>
    <w:p w14:paraId="55E6EC23" w14:textId="4EA45E58" w:rsidR="003352CD" w:rsidRDefault="003352CD" w:rsidP="003352CD">
      <w:pPr>
        <w:pStyle w:val="ListParagraph"/>
      </w:pPr>
      <w:r>
        <w:t>3*3=6, 3*4=12, 3*5=15, 3*6=18</w:t>
      </w:r>
    </w:p>
    <w:p w14:paraId="1B1AC8CA" w14:textId="5E778013" w:rsidR="003352CD" w:rsidRDefault="003352CD" w:rsidP="003352CD">
      <w:pPr>
        <w:pStyle w:val="ListParagraph"/>
      </w:pPr>
      <w:r>
        <w:rPr>
          <w:noProof/>
        </w:rPr>
        <w:drawing>
          <wp:inline distT="0" distB="0" distL="0" distR="0" wp14:anchorId="38469BA0" wp14:editId="413D0F0F">
            <wp:extent cx="59436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CFF2" w14:textId="30E440F9" w:rsidR="003352CD" w:rsidRDefault="003352CD" w:rsidP="003352CD"/>
    <w:p w14:paraId="0CBE1B3D" w14:textId="3B95282E" w:rsidR="003352CD" w:rsidRDefault="003352CD" w:rsidP="003352CD">
      <w:r>
        <w:rPr>
          <w:noProof/>
        </w:rPr>
        <w:lastRenderedPageBreak/>
        <w:drawing>
          <wp:inline distT="0" distB="0" distL="0" distR="0" wp14:anchorId="2EE80A8B" wp14:editId="34F524E5">
            <wp:extent cx="4267200" cy="467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72AB" w14:textId="54E6C8D6" w:rsidR="003352CD" w:rsidRDefault="003352CD" w:rsidP="003352CD"/>
    <w:p w14:paraId="2C069254" w14:textId="2BB17924" w:rsidR="00D82BF4" w:rsidRDefault="00D82BF4" w:rsidP="00D82BF4">
      <w:pPr>
        <w:pStyle w:val="Heading1"/>
        <w:rPr>
          <w:b/>
          <w:bCs/>
          <w:color w:val="00B0F0"/>
        </w:rPr>
      </w:pPr>
      <w:r w:rsidRPr="00D82BF4">
        <w:rPr>
          <w:b/>
          <w:bCs/>
          <w:color w:val="00B0F0"/>
        </w:rPr>
        <w:t>CONVERT_BINARY_TO_DECIMAL</w:t>
      </w:r>
    </w:p>
    <w:p w14:paraId="125204D9" w14:textId="1BDEA7FF" w:rsidR="00D82BF4" w:rsidRDefault="00D82BF4" w:rsidP="00D82BF4">
      <w:r w:rsidRPr="00D82BF4">
        <w:rPr>
          <w:b/>
          <w:bCs/>
          <w:u w:val="single"/>
        </w:rPr>
        <w:t>Binary number</w:t>
      </w:r>
      <w:r>
        <w:t xml:space="preserve">: A binary number is a number expressed in the base-2 numeral system or binary numeral system. This system uses only two symbols: </w:t>
      </w:r>
      <w:proofErr w:type="gramStart"/>
      <w:r>
        <w:t>typically</w:t>
      </w:r>
      <w:proofErr w:type="gramEnd"/>
      <w:r>
        <w:t xml:space="preserve"> 1 (one) and 0 (zero).</w:t>
      </w:r>
    </w:p>
    <w:p w14:paraId="52811246" w14:textId="3B98B056" w:rsidR="00D82BF4" w:rsidRDefault="00D82BF4" w:rsidP="00D82BF4">
      <w:r w:rsidRPr="00D82BF4">
        <w:rPr>
          <w:b/>
          <w:bCs/>
          <w:u w:val="single"/>
        </w:rPr>
        <w:t>Decimal number:</w:t>
      </w:r>
      <w:r>
        <w:t xml:space="preserve"> The decimal numeral system is the standard system for denoting integer and non-integer numbers. It is also called base-ten positional numeral system.</w:t>
      </w:r>
    </w:p>
    <w:p w14:paraId="6BB19D1F" w14:textId="6027A339" w:rsidR="00C50617" w:rsidRDefault="00C50617" w:rsidP="00D82BF4">
      <w:r>
        <w:rPr>
          <w:noProof/>
        </w:rPr>
        <w:lastRenderedPageBreak/>
        <w:drawing>
          <wp:inline distT="0" distB="0" distL="0" distR="0" wp14:anchorId="18994824" wp14:editId="71EA0F16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96B">
        <w:t xml:space="preserve"> </w:t>
      </w:r>
    </w:p>
    <w:p w14:paraId="1FFD5C96" w14:textId="38829C63" w:rsidR="00882633" w:rsidRDefault="00882633" w:rsidP="00D82BF4">
      <w:r>
        <w:rPr>
          <w:noProof/>
        </w:rPr>
        <w:lastRenderedPageBreak/>
        <w:drawing>
          <wp:inline distT="0" distB="0" distL="0" distR="0" wp14:anchorId="4E60BBBA" wp14:editId="26C4F4E1">
            <wp:extent cx="4564380" cy="5996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4ACD" w14:textId="3D603CDD" w:rsidR="00413C39" w:rsidRDefault="00413C39" w:rsidP="00D82BF4"/>
    <w:p w14:paraId="5094D898" w14:textId="69582DA8" w:rsidR="00413C39" w:rsidRDefault="00413C39" w:rsidP="00413C39">
      <w:pPr>
        <w:pStyle w:val="Heading1"/>
        <w:rPr>
          <w:b/>
          <w:bCs/>
          <w:color w:val="00B0F0"/>
        </w:rPr>
      </w:pPr>
      <w:r w:rsidRPr="00D82BF4">
        <w:rPr>
          <w:b/>
          <w:bCs/>
          <w:color w:val="00B0F0"/>
        </w:rPr>
        <w:lastRenderedPageBreak/>
        <w:t>CONVERT</w:t>
      </w:r>
      <w:r>
        <w:rPr>
          <w:b/>
          <w:bCs/>
          <w:color w:val="00B0F0"/>
        </w:rPr>
        <w:t xml:space="preserve"> INTEGER </w:t>
      </w:r>
      <w:r w:rsidR="00B44209">
        <w:rPr>
          <w:b/>
          <w:bCs/>
          <w:color w:val="00B0F0"/>
        </w:rPr>
        <w:t>T</w:t>
      </w:r>
      <w:r>
        <w:rPr>
          <w:b/>
          <w:bCs/>
          <w:color w:val="00B0F0"/>
        </w:rPr>
        <w:t>O ARRAY OF INTEGERS</w:t>
      </w:r>
    </w:p>
    <w:p w14:paraId="74679A11" w14:textId="6A9D30A2" w:rsidR="00413C39" w:rsidRPr="00413C39" w:rsidRDefault="00413C39" w:rsidP="00413C39">
      <w:r>
        <w:rPr>
          <w:noProof/>
        </w:rPr>
        <w:drawing>
          <wp:inline distT="0" distB="0" distL="0" distR="0" wp14:anchorId="07D278D1" wp14:editId="2AA72E05">
            <wp:extent cx="5943600" cy="198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D270" w14:textId="77777777" w:rsidR="00413C39" w:rsidRPr="00D82BF4" w:rsidRDefault="00413C39" w:rsidP="00D82BF4"/>
    <w:p w14:paraId="34B394DB" w14:textId="47950975" w:rsidR="003352CD" w:rsidRPr="003352CD" w:rsidRDefault="003352CD" w:rsidP="003352CD"/>
    <w:sectPr w:rsidR="003352CD" w:rsidRPr="0033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28601" w14:textId="77777777" w:rsidR="00EF7212" w:rsidRDefault="00EF7212" w:rsidP="003352CD">
      <w:pPr>
        <w:spacing w:after="0" w:line="240" w:lineRule="auto"/>
      </w:pPr>
      <w:r>
        <w:separator/>
      </w:r>
    </w:p>
  </w:endnote>
  <w:endnote w:type="continuationSeparator" w:id="0">
    <w:p w14:paraId="09AA947D" w14:textId="77777777" w:rsidR="00EF7212" w:rsidRDefault="00EF7212" w:rsidP="0033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4912B" w14:textId="77777777" w:rsidR="00EF7212" w:rsidRDefault="00EF7212" w:rsidP="003352CD">
      <w:pPr>
        <w:spacing w:after="0" w:line="240" w:lineRule="auto"/>
      </w:pPr>
      <w:r>
        <w:separator/>
      </w:r>
    </w:p>
  </w:footnote>
  <w:footnote w:type="continuationSeparator" w:id="0">
    <w:p w14:paraId="2D77F5F5" w14:textId="77777777" w:rsidR="00EF7212" w:rsidRDefault="00EF7212" w:rsidP="00335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17B86"/>
    <w:multiLevelType w:val="hybridMultilevel"/>
    <w:tmpl w:val="FB5C7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C"/>
    <w:rsid w:val="00004802"/>
    <w:rsid w:val="0004496B"/>
    <w:rsid w:val="0029645B"/>
    <w:rsid w:val="003352CD"/>
    <w:rsid w:val="00413C39"/>
    <w:rsid w:val="005362CC"/>
    <w:rsid w:val="005E7CF9"/>
    <w:rsid w:val="006A3C11"/>
    <w:rsid w:val="00882633"/>
    <w:rsid w:val="008E1DF0"/>
    <w:rsid w:val="00B44209"/>
    <w:rsid w:val="00C50617"/>
    <w:rsid w:val="00D82BF4"/>
    <w:rsid w:val="00EF7212"/>
    <w:rsid w:val="00EF7BCF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BA50"/>
  <w15:chartTrackingRefBased/>
  <w15:docId w15:val="{A137BD33-A3A9-463E-8F35-F918540C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5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2CD"/>
  </w:style>
  <w:style w:type="paragraph" w:styleId="Footer">
    <w:name w:val="footer"/>
    <w:basedOn w:val="Normal"/>
    <w:link w:val="FooterChar"/>
    <w:uiPriority w:val="99"/>
    <w:unhideWhenUsed/>
    <w:rsid w:val="0033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9</cp:revision>
  <dcterms:created xsi:type="dcterms:W3CDTF">2020-09-05T02:05:00Z</dcterms:created>
  <dcterms:modified xsi:type="dcterms:W3CDTF">2020-09-08T00:20:00Z</dcterms:modified>
</cp:coreProperties>
</file>