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4B4D" w14:textId="6E4B9C22" w:rsidR="009F4770" w:rsidRPr="00B61E6D" w:rsidRDefault="009F4770">
      <w:pPr>
        <w:rPr>
          <w:b/>
          <w:bCs/>
          <w:sz w:val="28"/>
          <w:szCs w:val="28"/>
        </w:rPr>
      </w:pPr>
      <w:r w:rsidRPr="009F4770">
        <w:rPr>
          <w:b/>
          <w:bCs/>
          <w:sz w:val="28"/>
          <w:szCs w:val="28"/>
        </w:rPr>
        <w:t xml:space="preserve">Marvelopédia </w:t>
      </w:r>
    </w:p>
    <w:p w14:paraId="09F1F173" w14:textId="14B975E0" w:rsidR="004A05E5" w:rsidRDefault="00F96279" w:rsidP="00F96279">
      <w:r w:rsidRPr="00F96279">
        <w:rPr>
          <w:b/>
          <w:bCs/>
        </w:rPr>
        <w:t>1.</w:t>
      </w:r>
      <w:r>
        <w:rPr>
          <w:b/>
          <w:bCs/>
        </w:rPr>
        <w:t xml:space="preserve"> </w:t>
      </w:r>
      <w:r w:rsidR="004A05E5" w:rsidRPr="00F96279">
        <w:rPr>
          <w:b/>
          <w:bCs/>
        </w:rPr>
        <w:t>Objetivo:</w:t>
      </w:r>
      <w:r w:rsidR="004A05E5">
        <w:t xml:space="preserve"> </w:t>
      </w:r>
      <w:r w:rsidR="009F4770">
        <w:t>É</w:t>
      </w:r>
      <w:r w:rsidR="004A05E5" w:rsidRPr="004A05E5">
        <w:t xml:space="preserve"> garantir que a aplicação Marvelopédia funcione corretamente, atendendo aos requisitos e às expectativas dos usuários.</w:t>
      </w:r>
    </w:p>
    <w:p w14:paraId="658B6B48" w14:textId="06E3C0D3" w:rsidR="004A05E5" w:rsidRDefault="00F96279" w:rsidP="004A05E5">
      <w:r>
        <w:rPr>
          <w:b/>
          <w:bCs/>
        </w:rPr>
        <w:t xml:space="preserve">2. </w:t>
      </w:r>
      <w:r w:rsidR="004A05E5" w:rsidRPr="004A05E5">
        <w:rPr>
          <w:b/>
          <w:bCs/>
        </w:rPr>
        <w:t xml:space="preserve">Escopo de Teste: </w:t>
      </w:r>
      <w:r w:rsidR="009F4770" w:rsidRPr="009F4770">
        <w:t>I</w:t>
      </w:r>
      <w:r w:rsidR="004A05E5" w:rsidRPr="009F4770">
        <w:t>nclui</w:t>
      </w:r>
      <w:r w:rsidR="004A05E5">
        <w:t xml:space="preserve"> os principais recursos e funcionalidades da aplicação Marvelopédia</w:t>
      </w:r>
      <w:r w:rsidR="009F4770">
        <w:t xml:space="preserve">. Tais como funcionalidade de usuário, como o login. Pesquisa e navegação. Adição de itens ao carrinho e verificação de compras. </w:t>
      </w:r>
    </w:p>
    <w:p w14:paraId="504D288B" w14:textId="77777777" w:rsidR="004A05E5" w:rsidRPr="004A05E5" w:rsidRDefault="004A05E5" w:rsidP="004A05E5">
      <w:pPr>
        <w:spacing w:after="0" w:line="240" w:lineRule="auto"/>
        <w:rPr>
          <w:b/>
          <w:bCs/>
        </w:rPr>
      </w:pPr>
      <w:r w:rsidRPr="004A05E5">
        <w:rPr>
          <w:b/>
          <w:bCs/>
        </w:rPr>
        <w:t>Cenário 1: Registro de Usuário</w:t>
      </w:r>
    </w:p>
    <w:p w14:paraId="3B193DFA" w14:textId="77777777" w:rsidR="004A05E5" w:rsidRDefault="004A05E5" w:rsidP="004A05E5">
      <w:pPr>
        <w:spacing w:after="0" w:line="240" w:lineRule="auto"/>
      </w:pPr>
      <w:r>
        <w:t>Dado que o usuário está na página de registro</w:t>
      </w:r>
    </w:p>
    <w:p w14:paraId="526B85B9" w14:textId="77777777" w:rsidR="004A05E5" w:rsidRDefault="004A05E5" w:rsidP="004A05E5">
      <w:pPr>
        <w:spacing w:after="0" w:line="240" w:lineRule="auto"/>
      </w:pPr>
      <w:r>
        <w:t>Quando o usuário preenche os campos obrigatórios com informações válidas</w:t>
      </w:r>
    </w:p>
    <w:p w14:paraId="01F5E540" w14:textId="77777777" w:rsidR="004A05E5" w:rsidRDefault="004A05E5" w:rsidP="004A05E5">
      <w:pPr>
        <w:spacing w:after="0" w:line="240" w:lineRule="auto"/>
      </w:pPr>
      <w:r>
        <w:t>E clica no botão "Registrar"</w:t>
      </w:r>
    </w:p>
    <w:p w14:paraId="78F838DD" w14:textId="51686FF6" w:rsidR="004A05E5" w:rsidRDefault="004A05E5" w:rsidP="004A05E5">
      <w:pPr>
        <w:spacing w:after="0" w:line="240" w:lineRule="auto"/>
      </w:pPr>
      <w:r>
        <w:t>Então o usuário deve ser registrado com sucesso</w:t>
      </w:r>
    </w:p>
    <w:p w14:paraId="0E2104AD" w14:textId="77777777" w:rsidR="00BB4D2F" w:rsidRDefault="00BB4D2F" w:rsidP="004A05E5">
      <w:pPr>
        <w:spacing w:after="0" w:line="240" w:lineRule="auto"/>
      </w:pPr>
    </w:p>
    <w:p w14:paraId="42576BF0" w14:textId="77777777" w:rsidR="00BB4D2F" w:rsidRPr="00BB4D2F" w:rsidRDefault="00BB4D2F" w:rsidP="00BB4D2F">
      <w:pPr>
        <w:spacing w:after="0" w:line="240" w:lineRule="auto"/>
        <w:rPr>
          <w:b/>
          <w:bCs/>
        </w:rPr>
      </w:pPr>
      <w:r w:rsidRPr="00BB4D2F">
        <w:rPr>
          <w:b/>
          <w:bCs/>
        </w:rPr>
        <w:t>Cenário 2: Registro de Usuário Inválido</w:t>
      </w:r>
    </w:p>
    <w:p w14:paraId="2ED4B845" w14:textId="77777777" w:rsidR="00BB4D2F" w:rsidRDefault="00BB4D2F" w:rsidP="00BB4D2F">
      <w:pPr>
        <w:spacing w:after="0" w:line="240" w:lineRule="auto"/>
      </w:pPr>
      <w:r>
        <w:t>Dado que o usuário está na página de registro</w:t>
      </w:r>
    </w:p>
    <w:p w14:paraId="31ADFFFD" w14:textId="77777777" w:rsidR="00BB4D2F" w:rsidRDefault="00BB4D2F" w:rsidP="00BB4D2F">
      <w:pPr>
        <w:spacing w:after="0" w:line="240" w:lineRule="auto"/>
      </w:pPr>
      <w:r>
        <w:t>Quando o usuário preenche os campos obrigatórios com informações inválidas</w:t>
      </w:r>
    </w:p>
    <w:p w14:paraId="7B426D57" w14:textId="77777777" w:rsidR="00BB4D2F" w:rsidRDefault="00BB4D2F" w:rsidP="00BB4D2F">
      <w:pPr>
        <w:spacing w:after="0" w:line="240" w:lineRule="auto"/>
      </w:pPr>
      <w:r>
        <w:t>E clica no botão "Registrar"</w:t>
      </w:r>
    </w:p>
    <w:p w14:paraId="2620B894" w14:textId="3E699A0B" w:rsidR="00BB4D2F" w:rsidRDefault="00BB4D2F" w:rsidP="00BB4D2F">
      <w:pPr>
        <w:spacing w:after="0" w:line="240" w:lineRule="auto"/>
      </w:pPr>
      <w:r>
        <w:t>Então o usuário deve ver uma mensagem de erro</w:t>
      </w:r>
    </w:p>
    <w:p w14:paraId="71408EEF" w14:textId="77777777" w:rsidR="00BB4D2F" w:rsidRDefault="00BB4D2F" w:rsidP="00BB4D2F">
      <w:pPr>
        <w:spacing w:after="0" w:line="240" w:lineRule="auto"/>
      </w:pPr>
    </w:p>
    <w:p w14:paraId="74CBE219" w14:textId="77777777" w:rsidR="00BB4D2F" w:rsidRPr="00BB4D2F" w:rsidRDefault="00BB4D2F" w:rsidP="00BB4D2F">
      <w:pPr>
        <w:spacing w:after="0" w:line="240" w:lineRule="auto"/>
        <w:rPr>
          <w:b/>
          <w:bCs/>
        </w:rPr>
      </w:pPr>
      <w:r w:rsidRPr="00BB4D2F">
        <w:rPr>
          <w:b/>
          <w:bCs/>
        </w:rPr>
        <w:t>Cenário 3: Pesquisa de Quadrinhos por Título</w:t>
      </w:r>
    </w:p>
    <w:p w14:paraId="4CADE20D" w14:textId="77777777" w:rsidR="00BB4D2F" w:rsidRPr="00BB4D2F" w:rsidRDefault="00BB4D2F" w:rsidP="00BB4D2F">
      <w:pPr>
        <w:spacing w:after="0" w:line="240" w:lineRule="auto"/>
      </w:pPr>
      <w:r w:rsidRPr="00BB4D2F">
        <w:t>Dado que o usuário está na página inicial</w:t>
      </w:r>
    </w:p>
    <w:p w14:paraId="45C5E80F" w14:textId="77777777" w:rsidR="00BB4D2F" w:rsidRPr="00BB4D2F" w:rsidRDefault="00BB4D2F" w:rsidP="00BB4D2F">
      <w:pPr>
        <w:spacing w:after="0" w:line="240" w:lineRule="auto"/>
      </w:pPr>
      <w:r w:rsidRPr="00BB4D2F">
        <w:t>Quando o usuário insere um título de quadrinho na barra de pesquisa</w:t>
      </w:r>
    </w:p>
    <w:p w14:paraId="3D8F74BE" w14:textId="2C5F29C0" w:rsidR="00BB4D2F" w:rsidRDefault="00BB4D2F" w:rsidP="00BB4D2F">
      <w:pPr>
        <w:spacing w:after="0" w:line="240" w:lineRule="auto"/>
      </w:pPr>
      <w:r w:rsidRPr="00BB4D2F">
        <w:t>Então o usuário deve ver os resultados relacionados ao título do quadrinho</w:t>
      </w:r>
    </w:p>
    <w:p w14:paraId="7EACAC20" w14:textId="77777777" w:rsidR="00BB4D2F" w:rsidRDefault="00BB4D2F" w:rsidP="00BB4D2F">
      <w:pPr>
        <w:spacing w:after="0" w:line="240" w:lineRule="auto"/>
      </w:pPr>
    </w:p>
    <w:p w14:paraId="5BC4719D" w14:textId="13A181D6" w:rsidR="00BB4D2F" w:rsidRPr="00BB4D2F" w:rsidRDefault="00BB4D2F" w:rsidP="00BB4D2F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4</w:t>
      </w:r>
      <w:r w:rsidRPr="00BB4D2F">
        <w:rPr>
          <w:b/>
          <w:bCs/>
        </w:rPr>
        <w:t>: Pesquisa de Quadrinhos por Personagem</w:t>
      </w:r>
    </w:p>
    <w:p w14:paraId="1A477B5D" w14:textId="77777777" w:rsidR="00BB4D2F" w:rsidRPr="00BB4D2F" w:rsidRDefault="00BB4D2F" w:rsidP="00BB4D2F">
      <w:pPr>
        <w:spacing w:after="0" w:line="240" w:lineRule="auto"/>
      </w:pPr>
      <w:r w:rsidRPr="00BB4D2F">
        <w:t>Dado que o usuário está na página inicial</w:t>
      </w:r>
    </w:p>
    <w:p w14:paraId="435464C5" w14:textId="77777777" w:rsidR="00BB4D2F" w:rsidRPr="00BB4D2F" w:rsidRDefault="00BB4D2F" w:rsidP="00BB4D2F">
      <w:pPr>
        <w:spacing w:after="0" w:line="240" w:lineRule="auto"/>
      </w:pPr>
      <w:r w:rsidRPr="00BB4D2F">
        <w:t>Quando o usuário insere o nome de um personagem na barra de pesquisa</w:t>
      </w:r>
    </w:p>
    <w:p w14:paraId="5A00DA00" w14:textId="08B1C57A" w:rsidR="00BB4D2F" w:rsidRDefault="00BB4D2F" w:rsidP="00BB4D2F">
      <w:pPr>
        <w:spacing w:after="0" w:line="240" w:lineRule="auto"/>
      </w:pPr>
      <w:r w:rsidRPr="00BB4D2F">
        <w:t>Então o usuário deve ver os resultados relacionados aos quadrinhos do personagem</w:t>
      </w:r>
    </w:p>
    <w:p w14:paraId="0781EEE9" w14:textId="77777777" w:rsidR="00BB4D2F" w:rsidRDefault="00BB4D2F" w:rsidP="00BB4D2F">
      <w:pPr>
        <w:spacing w:after="0" w:line="240" w:lineRule="auto"/>
      </w:pPr>
    </w:p>
    <w:p w14:paraId="6FDC74E4" w14:textId="43114E88" w:rsidR="00BB4D2F" w:rsidRPr="00BB4D2F" w:rsidRDefault="00BB4D2F" w:rsidP="00BB4D2F">
      <w:pPr>
        <w:spacing w:after="0" w:line="240" w:lineRule="auto"/>
        <w:rPr>
          <w:b/>
          <w:bCs/>
        </w:rPr>
      </w:pPr>
      <w:r w:rsidRPr="00BB4D2F">
        <w:rPr>
          <w:b/>
          <w:bCs/>
        </w:rPr>
        <w:t>Cenário 5: Adicionar Quadrinho ao Carrinho</w:t>
      </w:r>
    </w:p>
    <w:p w14:paraId="777D4B48" w14:textId="77777777" w:rsidR="00BB4D2F" w:rsidRPr="00BB4D2F" w:rsidRDefault="00BB4D2F" w:rsidP="00BB4D2F">
      <w:pPr>
        <w:spacing w:after="0" w:line="240" w:lineRule="auto"/>
      </w:pPr>
      <w:r w:rsidRPr="00BB4D2F">
        <w:t>Dado que o usuário está na página de detalhes do quadrinho</w:t>
      </w:r>
    </w:p>
    <w:p w14:paraId="1CBDFE1F" w14:textId="77777777" w:rsidR="00BB4D2F" w:rsidRPr="00BB4D2F" w:rsidRDefault="00BB4D2F" w:rsidP="00BB4D2F">
      <w:pPr>
        <w:spacing w:after="0" w:line="240" w:lineRule="auto"/>
      </w:pPr>
      <w:r w:rsidRPr="00BB4D2F">
        <w:t>Quando o usuário clica no botão "Adicionar ao Carrinho"</w:t>
      </w:r>
    </w:p>
    <w:p w14:paraId="735A5A99" w14:textId="3FCAB391" w:rsidR="00BB4D2F" w:rsidRDefault="00BB4D2F" w:rsidP="00BB4D2F">
      <w:pPr>
        <w:spacing w:after="0" w:line="240" w:lineRule="auto"/>
      </w:pPr>
      <w:r w:rsidRPr="00BB4D2F">
        <w:t>Então o quadrinho deve ser adicionado corretamente ao carrinho</w:t>
      </w:r>
    </w:p>
    <w:p w14:paraId="07DD1B21" w14:textId="77777777" w:rsidR="00BB4D2F" w:rsidRDefault="00BB4D2F" w:rsidP="00BB4D2F">
      <w:pPr>
        <w:spacing w:after="0" w:line="240" w:lineRule="auto"/>
      </w:pPr>
    </w:p>
    <w:p w14:paraId="5D3B9BEF" w14:textId="1FD83F92" w:rsidR="00BB4D2F" w:rsidRPr="00BB4D2F" w:rsidRDefault="00BB4D2F" w:rsidP="00BB4D2F">
      <w:pPr>
        <w:spacing w:after="0" w:line="240" w:lineRule="auto"/>
        <w:rPr>
          <w:b/>
          <w:bCs/>
        </w:rPr>
      </w:pPr>
      <w:r w:rsidRPr="00BB4D2F">
        <w:rPr>
          <w:b/>
          <w:bCs/>
        </w:rPr>
        <w:t xml:space="preserve">Cenário </w:t>
      </w:r>
      <w:r>
        <w:rPr>
          <w:b/>
          <w:bCs/>
        </w:rPr>
        <w:t>6</w:t>
      </w:r>
      <w:r w:rsidRPr="00BB4D2F">
        <w:rPr>
          <w:b/>
          <w:bCs/>
        </w:rPr>
        <w:t>: Verificar Carrinho de Compras</w:t>
      </w:r>
    </w:p>
    <w:p w14:paraId="52D9F744" w14:textId="77777777" w:rsidR="00BB4D2F" w:rsidRPr="00E42BE6" w:rsidRDefault="00BB4D2F" w:rsidP="00BB4D2F">
      <w:pPr>
        <w:spacing w:after="0" w:line="240" w:lineRule="auto"/>
      </w:pPr>
      <w:r w:rsidRPr="00BB4D2F">
        <w:t>Dado que o usuário está na página do carrinho de compras</w:t>
      </w:r>
    </w:p>
    <w:p w14:paraId="0EEFC492" w14:textId="77777777" w:rsidR="00BB4D2F" w:rsidRPr="00BB4D2F" w:rsidRDefault="00BB4D2F" w:rsidP="00BB4D2F">
      <w:pPr>
        <w:spacing w:after="0" w:line="240" w:lineRule="auto"/>
      </w:pPr>
      <w:r w:rsidRPr="00BB4D2F">
        <w:t>Quando o usuário verifica os itens no carrinho</w:t>
      </w:r>
    </w:p>
    <w:p w14:paraId="1DA5C9DF" w14:textId="4A485EAE" w:rsidR="00BB4D2F" w:rsidRDefault="00BB4D2F" w:rsidP="00BB4D2F">
      <w:pPr>
        <w:spacing w:after="0" w:line="240" w:lineRule="auto"/>
      </w:pPr>
      <w:r w:rsidRPr="00BB4D2F">
        <w:t>Então o usuário deve ver os quadrinhos corretamente listados no carrinh</w:t>
      </w:r>
      <w:r>
        <w:t>o</w:t>
      </w:r>
    </w:p>
    <w:p w14:paraId="6F8670A3" w14:textId="77777777" w:rsidR="00B61E6D" w:rsidRDefault="00B61E6D" w:rsidP="00BB4D2F">
      <w:pPr>
        <w:spacing w:after="0" w:line="240" w:lineRule="auto"/>
      </w:pPr>
    </w:p>
    <w:p w14:paraId="5BFBDC39" w14:textId="77777777" w:rsidR="004A17C8" w:rsidRDefault="004A17C8" w:rsidP="00BB4D2F">
      <w:pPr>
        <w:spacing w:after="0" w:line="240" w:lineRule="auto"/>
      </w:pPr>
    </w:p>
    <w:p w14:paraId="5C552DBC" w14:textId="0ED9C9E4" w:rsidR="009F4770" w:rsidRDefault="00F96279" w:rsidP="00BB4D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 </w:t>
      </w:r>
      <w:r w:rsidR="009F4770" w:rsidRPr="009F4770">
        <w:rPr>
          <w:b/>
          <w:bCs/>
        </w:rPr>
        <w:t>Erros encontrados:</w:t>
      </w:r>
    </w:p>
    <w:p w14:paraId="14DB47CB" w14:textId="77777777" w:rsidR="00184436" w:rsidRPr="00407B9A" w:rsidRDefault="00F96279" w:rsidP="00BB4D2F">
      <w:pPr>
        <w:spacing w:after="0" w:line="240" w:lineRule="auto"/>
        <w:rPr>
          <w:b/>
          <w:bCs/>
        </w:rPr>
      </w:pPr>
      <w:r w:rsidRPr="00407B9A">
        <w:rPr>
          <w:b/>
          <w:bCs/>
        </w:rPr>
        <w:t xml:space="preserve">3.1 </w:t>
      </w:r>
      <w:r w:rsidR="00184436" w:rsidRPr="00407B9A">
        <w:rPr>
          <w:b/>
          <w:bCs/>
        </w:rPr>
        <w:t>Login:</w:t>
      </w:r>
    </w:p>
    <w:p w14:paraId="2966F44C" w14:textId="16C24786" w:rsidR="009012BD" w:rsidRDefault="00F96279" w:rsidP="00BB4D2F">
      <w:pPr>
        <w:spacing w:after="0" w:line="240" w:lineRule="auto"/>
      </w:pPr>
      <w:r>
        <w:t>Ao abrir o aplicativo e inserir as informações de login, como “E-mail” e “Senha”, previamente cadastrados. Realizar uma rápida navegação pelo app, quando sair do aplicativo e limpar a lista de aplicativos abertos e entrar novamente no app, é necessário realizar novamente o processo de login, e inserir as informações.</w:t>
      </w:r>
    </w:p>
    <w:p w14:paraId="199545BD" w14:textId="77777777" w:rsidR="009012BD" w:rsidRDefault="009012BD" w:rsidP="00BB4D2F">
      <w:pPr>
        <w:spacing w:after="0" w:line="240" w:lineRule="auto"/>
      </w:pPr>
    </w:p>
    <w:p w14:paraId="14F5C05D" w14:textId="1938697F" w:rsidR="00F96279" w:rsidRPr="00407B9A" w:rsidRDefault="00F96279" w:rsidP="00BB4D2F">
      <w:pPr>
        <w:spacing w:after="0" w:line="240" w:lineRule="auto"/>
        <w:rPr>
          <w:b/>
          <w:bCs/>
        </w:rPr>
      </w:pPr>
      <w:r w:rsidRPr="00407B9A">
        <w:rPr>
          <w:b/>
          <w:bCs/>
        </w:rPr>
        <w:t>3.2</w:t>
      </w:r>
      <w:r w:rsidR="00184436" w:rsidRPr="00407B9A">
        <w:rPr>
          <w:b/>
          <w:bCs/>
        </w:rPr>
        <w:t xml:space="preserve"> Atualização de Valores</w:t>
      </w:r>
      <w:r w:rsidR="009012BD" w:rsidRPr="00407B9A">
        <w:rPr>
          <w:b/>
          <w:bCs/>
        </w:rPr>
        <w:t>:</w:t>
      </w:r>
    </w:p>
    <w:p w14:paraId="77985D8C" w14:textId="16BB802F" w:rsidR="009012BD" w:rsidRDefault="009012BD" w:rsidP="00BB4D2F">
      <w:pPr>
        <w:spacing w:after="0" w:line="240" w:lineRule="auto"/>
      </w:pPr>
      <w:r>
        <w:t xml:space="preserve">Quando o usuário acrescenta qualquer quantidade de quadrinho ao carrinho, na parte inferior aparece o valor atualizado dos quadrinhos, sempre que é acrescentado um quadrinho novo o valor é atualizado. Mas ao excluir os itens do carrinho clicando ícone de </w:t>
      </w:r>
      <w:r w:rsidRPr="009012BD">
        <w:t>“</w:t>
      </w:r>
      <w:r>
        <w:t xml:space="preserve">x” ao se observar na parte inferior ainda continua com o valor dos itens, mesmo com nenhum quadrinho no carrinho de compras, e é possível seguir para </w:t>
      </w:r>
      <w:r w:rsidRPr="009012BD">
        <w:t>“</w:t>
      </w:r>
      <w:r>
        <w:t>Fazer Pagamento”.</w:t>
      </w:r>
    </w:p>
    <w:p w14:paraId="522D7E4B" w14:textId="77777777" w:rsidR="00B4029C" w:rsidRDefault="00B4029C" w:rsidP="00BB4D2F">
      <w:pPr>
        <w:spacing w:after="0" w:line="240" w:lineRule="auto"/>
      </w:pPr>
    </w:p>
    <w:p w14:paraId="4EF87582" w14:textId="77777777" w:rsidR="009012BD" w:rsidRPr="00053565" w:rsidRDefault="009012BD" w:rsidP="00BB4D2F">
      <w:pPr>
        <w:spacing w:after="0" w:line="240" w:lineRule="auto"/>
        <w:rPr>
          <w:u w:val="single"/>
        </w:rPr>
      </w:pPr>
    </w:p>
    <w:p w14:paraId="7ADBB31F" w14:textId="2C1EB941" w:rsidR="009012BD" w:rsidRPr="00407B9A" w:rsidRDefault="009012BD" w:rsidP="00BB4D2F">
      <w:pPr>
        <w:spacing w:after="0" w:line="240" w:lineRule="auto"/>
        <w:rPr>
          <w:b/>
          <w:bCs/>
        </w:rPr>
      </w:pPr>
      <w:r w:rsidRPr="00407B9A">
        <w:rPr>
          <w:b/>
          <w:bCs/>
        </w:rPr>
        <w:lastRenderedPageBreak/>
        <w:t>3.3 Quadrinhos com Valor zerado:</w:t>
      </w:r>
    </w:p>
    <w:p w14:paraId="41D91A7F" w14:textId="442AF105" w:rsidR="00F95E54" w:rsidRDefault="00E325DC" w:rsidP="00BB4D2F">
      <w:pPr>
        <w:spacing w:after="0" w:line="240" w:lineRule="auto"/>
      </w:pPr>
      <w:r>
        <w:t>Ao pesquisar por algum quadrinho</w:t>
      </w:r>
      <w:r w:rsidR="00052EE3">
        <w:t xml:space="preserve">, tem itens que estão com o valor </w:t>
      </w:r>
      <w:r w:rsidR="00173486" w:rsidRPr="00173486">
        <w:t>“</w:t>
      </w:r>
      <w:r w:rsidR="00173486">
        <w:t>0”</w:t>
      </w:r>
      <w:r w:rsidR="004A4030">
        <w:t xml:space="preserve"> e é possível </w:t>
      </w:r>
      <w:r w:rsidR="005B612A">
        <w:t xml:space="preserve">acrescentar esses itens no carrinho, e seguir até a </w:t>
      </w:r>
      <w:r w:rsidR="00B551C6">
        <w:t>página</w:t>
      </w:r>
      <w:r w:rsidR="005B612A">
        <w:t xml:space="preserve"> de inserir informações de compra</w:t>
      </w:r>
      <w:r w:rsidR="00B551C6">
        <w:t>.</w:t>
      </w:r>
    </w:p>
    <w:p w14:paraId="7EE090A3" w14:textId="77777777" w:rsidR="00B551C6" w:rsidRDefault="00B551C6" w:rsidP="00BB4D2F">
      <w:pPr>
        <w:spacing w:after="0" w:line="240" w:lineRule="auto"/>
      </w:pPr>
    </w:p>
    <w:p w14:paraId="5CAA3908" w14:textId="2F4D4C3F" w:rsidR="00B551C6" w:rsidRPr="00407B9A" w:rsidRDefault="00B551C6" w:rsidP="00BB4D2F">
      <w:pPr>
        <w:spacing w:after="0" w:line="240" w:lineRule="auto"/>
        <w:rPr>
          <w:b/>
          <w:bCs/>
        </w:rPr>
      </w:pPr>
      <w:r w:rsidRPr="00407B9A">
        <w:rPr>
          <w:b/>
          <w:bCs/>
        </w:rPr>
        <w:t>3.4</w:t>
      </w:r>
      <w:r w:rsidR="00407B9A" w:rsidRPr="00407B9A">
        <w:rPr>
          <w:b/>
          <w:bCs/>
        </w:rPr>
        <w:t xml:space="preserve"> Compra sem Informações de Pagamento</w:t>
      </w:r>
      <w:r w:rsidR="00407B9A">
        <w:rPr>
          <w:b/>
          <w:bCs/>
        </w:rPr>
        <w:t>:</w:t>
      </w:r>
    </w:p>
    <w:p w14:paraId="49412406" w14:textId="17563BD3" w:rsidR="00B551C6" w:rsidRDefault="006B5245" w:rsidP="00BB4D2F">
      <w:pPr>
        <w:spacing w:after="0" w:line="240" w:lineRule="auto"/>
      </w:pPr>
      <w:r>
        <w:t xml:space="preserve">Ao seguir o cenário citado acima, ao tentar realizar a compra sem informações de </w:t>
      </w:r>
      <w:r w:rsidR="00074EC8" w:rsidRPr="00074EC8">
        <w:t>“</w:t>
      </w:r>
      <w:r w:rsidR="00074EC8">
        <w:t xml:space="preserve">Pagamento”, e clicar em </w:t>
      </w:r>
      <w:r w:rsidR="00074EC8" w:rsidRPr="00074EC8">
        <w:t>“</w:t>
      </w:r>
      <w:r w:rsidR="00074EC8">
        <w:t xml:space="preserve">Pagar agora!”, é possível </w:t>
      </w:r>
      <w:r w:rsidR="008935C9">
        <w:t>finalizar a compra sem essas informações, que deveriam ser obrigatórias.</w:t>
      </w:r>
    </w:p>
    <w:p w14:paraId="6DC211A7" w14:textId="77777777" w:rsidR="00C939D1" w:rsidRDefault="00C939D1" w:rsidP="00BB4D2F">
      <w:pPr>
        <w:spacing w:after="0" w:line="240" w:lineRule="auto"/>
      </w:pPr>
    </w:p>
    <w:p w14:paraId="3DD4DA85" w14:textId="33F82D7D" w:rsidR="00C939D1" w:rsidRPr="00407B9A" w:rsidRDefault="00C939D1" w:rsidP="00BB4D2F">
      <w:pPr>
        <w:spacing w:after="0" w:line="240" w:lineRule="auto"/>
        <w:rPr>
          <w:b/>
          <w:bCs/>
        </w:rPr>
      </w:pPr>
      <w:r w:rsidRPr="00407B9A">
        <w:rPr>
          <w:b/>
          <w:bCs/>
        </w:rPr>
        <w:t>3.5</w:t>
      </w:r>
      <w:r w:rsidR="00407B9A" w:rsidRPr="00407B9A">
        <w:rPr>
          <w:b/>
          <w:bCs/>
        </w:rPr>
        <w:t xml:space="preserve"> Pedidos em Branco</w:t>
      </w:r>
      <w:r w:rsidR="00407B9A">
        <w:rPr>
          <w:b/>
          <w:bCs/>
        </w:rPr>
        <w:t>:</w:t>
      </w:r>
    </w:p>
    <w:p w14:paraId="010C2CA4" w14:textId="2D8DEF70" w:rsidR="00E04198" w:rsidRDefault="00E04198" w:rsidP="00BB4D2F">
      <w:pPr>
        <w:spacing w:after="0" w:line="240" w:lineRule="auto"/>
      </w:pPr>
      <w:r>
        <w:t>Ao realizar a suposta compra</w:t>
      </w:r>
      <w:r w:rsidR="00EF71D9">
        <w:t>, ao tentar visualizar os itens comprados na aba de pedidos, a mesma a</w:t>
      </w:r>
      <w:r w:rsidR="00F02BA8">
        <w:t xml:space="preserve"> consulta a </w:t>
      </w:r>
      <w:r w:rsidR="00407B9A">
        <w:t>página</w:t>
      </w:r>
      <w:r w:rsidR="00F02BA8">
        <w:t xml:space="preserve"> aparece em branco, sem os itens solicitados.</w:t>
      </w:r>
    </w:p>
    <w:p w14:paraId="7C945F29" w14:textId="77777777" w:rsidR="004C0FED" w:rsidRDefault="004C0FED" w:rsidP="00BB4D2F">
      <w:pPr>
        <w:spacing w:after="0" w:line="240" w:lineRule="auto"/>
      </w:pPr>
    </w:p>
    <w:p w14:paraId="04F0AFBA" w14:textId="3908C415" w:rsidR="004C0FED" w:rsidRPr="004A18EE" w:rsidRDefault="004C0FED" w:rsidP="00BB4D2F">
      <w:pPr>
        <w:spacing w:after="0" w:line="240" w:lineRule="auto"/>
      </w:pPr>
      <w:r w:rsidRPr="00896641">
        <w:rPr>
          <w:b/>
          <w:bCs/>
        </w:rPr>
        <w:t>3.6</w:t>
      </w:r>
      <w:r w:rsidR="00087D0F" w:rsidRPr="00896641">
        <w:rPr>
          <w:b/>
          <w:bCs/>
        </w:rPr>
        <w:t xml:space="preserve"> Informações de Login</w:t>
      </w:r>
      <w:r w:rsidR="00896641">
        <w:rPr>
          <w:b/>
          <w:bCs/>
        </w:rPr>
        <w:t>:</w:t>
      </w:r>
      <w:r w:rsidR="007D1A67">
        <w:br/>
        <w:t>Ao acrescen</w:t>
      </w:r>
      <w:r w:rsidR="00F40D77">
        <w:t>tar as informações de Login nos campos destacados:</w:t>
      </w:r>
      <w:r w:rsidR="00F40D77">
        <w:br/>
        <w:t xml:space="preserve">Login: quando se insere o e-mail, cadastrado previamente, se o e-mail </w:t>
      </w:r>
      <w:r w:rsidR="00CE7F38">
        <w:t>contiver</w:t>
      </w:r>
      <w:r w:rsidR="00F40D77">
        <w:t xml:space="preserve"> o caractere </w:t>
      </w:r>
      <w:r w:rsidR="004A18EE">
        <w:t>“_” por exemplo</w:t>
      </w:r>
      <w:r w:rsidR="00A837FB">
        <w:t xml:space="preserve"> “email_teste@gmail.com”</w:t>
      </w:r>
      <w:r w:rsidR="008D561C">
        <w:t xml:space="preserve"> </w:t>
      </w:r>
      <w:r w:rsidR="005A3D6C">
        <w:t>e ao observar no campo o item aparece com se tivesse um espaço em branco</w:t>
      </w:r>
      <w:r w:rsidR="00CE7F38">
        <w:t>, ex: “email teste@gmail.com”</w:t>
      </w:r>
      <w:r w:rsidR="00503D53">
        <w:t>.</w:t>
      </w:r>
      <w:r w:rsidR="0096272C">
        <w:br/>
        <w:t>Senha: ao inserir a senha, e clicar em outro campo, por exemplo</w:t>
      </w:r>
      <w:r w:rsidR="00896641">
        <w:t>, o de e-mail, a senha que estava previamente escrita, é apagada, e tem que inserir a senha novamente.</w:t>
      </w:r>
    </w:p>
    <w:p w14:paraId="3EED287E" w14:textId="77777777" w:rsidR="00407B9A" w:rsidRDefault="00407B9A" w:rsidP="00BB4D2F">
      <w:pPr>
        <w:spacing w:after="0" w:line="240" w:lineRule="auto"/>
      </w:pPr>
    </w:p>
    <w:p w14:paraId="01CDB3D9" w14:textId="3A137911" w:rsidR="00407B9A" w:rsidRPr="00074EC8" w:rsidRDefault="00407B9A" w:rsidP="00BB4D2F">
      <w:pPr>
        <w:spacing w:after="0" w:line="240" w:lineRule="auto"/>
      </w:pPr>
    </w:p>
    <w:p w14:paraId="60329E71" w14:textId="0EC447B3" w:rsidR="00B551C6" w:rsidRDefault="0006410F" w:rsidP="00BB4D2F">
      <w:pPr>
        <w:spacing w:after="0" w:line="240" w:lineRule="auto"/>
        <w:rPr>
          <w:b/>
          <w:bCs/>
        </w:rPr>
      </w:pPr>
      <w:r w:rsidRPr="00900A0E">
        <w:rPr>
          <w:b/>
          <w:bCs/>
        </w:rPr>
        <w:t>4</w:t>
      </w:r>
      <w:r w:rsidR="00900A0E" w:rsidRPr="00900A0E">
        <w:rPr>
          <w:b/>
          <w:bCs/>
        </w:rPr>
        <w:t>.</w:t>
      </w:r>
      <w:r w:rsidRPr="00900A0E">
        <w:rPr>
          <w:b/>
          <w:bCs/>
        </w:rPr>
        <w:t xml:space="preserve"> Resultados</w:t>
      </w:r>
    </w:p>
    <w:p w14:paraId="35F0967E" w14:textId="15362EE8" w:rsidR="00E0558E" w:rsidRDefault="00C15C73" w:rsidP="00BB4D2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4.1 </w:t>
      </w:r>
      <w:r w:rsidR="00E0558E">
        <w:rPr>
          <w:b/>
          <w:bCs/>
        </w:rPr>
        <w:t>Cenários:</w:t>
      </w:r>
    </w:p>
    <w:p w14:paraId="377B4D37" w14:textId="77777777" w:rsidR="00C15C73" w:rsidRDefault="00C15C73" w:rsidP="00BB4D2F">
      <w:pPr>
        <w:spacing w:after="0" w:line="240" w:lineRule="auto"/>
        <w:rPr>
          <w:b/>
          <w:bCs/>
        </w:rPr>
      </w:pPr>
    </w:p>
    <w:p w14:paraId="02F9F1E8" w14:textId="61B487A9" w:rsidR="00900A0E" w:rsidRDefault="00900A0E" w:rsidP="00BB4D2F">
      <w:pPr>
        <w:spacing w:after="0" w:line="240" w:lineRule="auto"/>
      </w:pPr>
      <w:r>
        <w:rPr>
          <w:b/>
          <w:bCs/>
        </w:rPr>
        <w:t xml:space="preserve">Cenário 1: </w:t>
      </w:r>
      <w:r>
        <w:t>O usu</w:t>
      </w:r>
      <w:r w:rsidR="00772969">
        <w:t xml:space="preserve">ário foi registrado com sucesso ao inserir suas informações nos campos obrigatórios, </w:t>
      </w:r>
      <w:r w:rsidR="000B2C51">
        <w:t>utilizando informações validas e clicando no botão de “Registrar”.</w:t>
      </w:r>
    </w:p>
    <w:p w14:paraId="5EB6F1AB" w14:textId="5CF3989B" w:rsidR="000B2C51" w:rsidRDefault="00AC3137" w:rsidP="00BB4D2F">
      <w:pPr>
        <w:spacing w:after="0" w:line="240" w:lineRule="auto"/>
      </w:pPr>
      <w:r w:rsidRPr="00E40BCD">
        <w:rPr>
          <w:b/>
          <w:bCs/>
        </w:rPr>
        <w:t>Cenário 2:</w:t>
      </w:r>
      <w:r>
        <w:t xml:space="preserve"> Foi mostrado ao usuário uma mensagem de erro ao preencher </w:t>
      </w:r>
      <w:r w:rsidR="00E40BCD">
        <w:t>os campos obrigatórios com informações invalidas e clicar no botão “Registrar”.</w:t>
      </w:r>
    </w:p>
    <w:p w14:paraId="0B81E81F" w14:textId="1003C16C" w:rsidR="00E40BCD" w:rsidRDefault="00E40BCD" w:rsidP="00BB4D2F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>3:</w:t>
      </w:r>
      <w:r>
        <w:t xml:space="preserve"> O usuário conseguiu visualizar os resultados relacionados ao </w:t>
      </w:r>
      <w:r w:rsidR="00405063">
        <w:t>título</w:t>
      </w:r>
      <w:r>
        <w:t xml:space="preserve"> </w:t>
      </w:r>
      <w:r w:rsidR="00405063">
        <w:t>pesquisado na barra de pesquisa.</w:t>
      </w:r>
    </w:p>
    <w:p w14:paraId="7E8820C0" w14:textId="73C44EE3" w:rsidR="00405063" w:rsidRDefault="00405063" w:rsidP="00BB4D2F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>4:</w:t>
      </w:r>
      <w:r w:rsidR="00310BDE">
        <w:rPr>
          <w:b/>
          <w:bCs/>
        </w:rPr>
        <w:t xml:space="preserve"> </w:t>
      </w:r>
      <w:r w:rsidR="00310BDE">
        <w:t>O usuário visualizou</w:t>
      </w:r>
      <w:r w:rsidR="00E63B67">
        <w:t xml:space="preserve"> os resultados relacionados aos quadrinhos do personagem </w:t>
      </w:r>
      <w:r w:rsidR="00B620CB">
        <w:t>ao inserir o nome dele na barra de pesquisa.</w:t>
      </w:r>
    </w:p>
    <w:p w14:paraId="7981AFC3" w14:textId="2DEF8B47" w:rsidR="00B620CB" w:rsidRDefault="00B620CB" w:rsidP="00BB4D2F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 xml:space="preserve">5: </w:t>
      </w:r>
      <w:r>
        <w:t>O quadrinho foi a</w:t>
      </w:r>
      <w:r w:rsidR="003910C6">
        <w:t xml:space="preserve">dicionado corretamente ao carrinho quando o usuário clica na quantidade </w:t>
      </w:r>
      <w:r w:rsidR="0016709A">
        <w:t>solicitada e no botão “Adicionar ao carrinho”.</w:t>
      </w:r>
    </w:p>
    <w:p w14:paraId="0EA9A7A1" w14:textId="27A8EEF5" w:rsidR="0016709A" w:rsidRDefault="0016709A" w:rsidP="00BB4D2F">
      <w:pPr>
        <w:spacing w:after="0" w:line="240" w:lineRule="auto"/>
      </w:pPr>
      <w:r w:rsidRPr="00E40BCD">
        <w:rPr>
          <w:b/>
          <w:bCs/>
        </w:rPr>
        <w:t xml:space="preserve">Cenário </w:t>
      </w:r>
      <w:r>
        <w:rPr>
          <w:b/>
          <w:bCs/>
        </w:rPr>
        <w:t xml:space="preserve">6: </w:t>
      </w:r>
      <w:r>
        <w:t>Os quadrinhos foram corretam</w:t>
      </w:r>
      <w:r w:rsidR="00FA6384">
        <w:t>ente listados no carrinho de compras quando o usuário verificou os itens no carrinho.</w:t>
      </w:r>
    </w:p>
    <w:p w14:paraId="45E5BDBD" w14:textId="77777777" w:rsidR="00E0558E" w:rsidRDefault="00E0558E" w:rsidP="00BB4D2F">
      <w:pPr>
        <w:spacing w:after="0" w:line="240" w:lineRule="auto"/>
      </w:pPr>
    </w:p>
    <w:p w14:paraId="14A48DE8" w14:textId="152F2660" w:rsidR="00E0558E" w:rsidRPr="00C15C73" w:rsidRDefault="00C15C73" w:rsidP="00BB4D2F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4.2 Erros encontrados:</w:t>
      </w:r>
    </w:p>
    <w:p w14:paraId="78E2EC87" w14:textId="3DDF9FE6" w:rsidR="00E0558E" w:rsidRPr="00C15C73" w:rsidRDefault="00E0558E" w:rsidP="00C15C73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Login:</w:t>
      </w:r>
    </w:p>
    <w:p w14:paraId="6BAF4464" w14:textId="7CCBB203" w:rsidR="00C15C73" w:rsidRDefault="00E0558E" w:rsidP="00C15C73">
      <w:pPr>
        <w:spacing w:after="0" w:line="240" w:lineRule="auto"/>
      </w:pPr>
      <w:r w:rsidRPr="00E0558E">
        <w:t>Descrição: Após inserir as informações de login e realizar uma rápida navegação pelo aplicativo, ao sair e entrar novamente no app, é necessário realizar o processo de login</w:t>
      </w:r>
      <w:r w:rsidR="00C15C73">
        <w:t xml:space="preserve"> </w:t>
      </w:r>
      <w:r w:rsidRPr="00E0558E">
        <w:t>novamente.</w:t>
      </w:r>
    </w:p>
    <w:p w14:paraId="2E0EB87F" w14:textId="77777777" w:rsidR="006A1C8B" w:rsidRPr="00CA0113" w:rsidRDefault="002540FD" w:rsidP="006A1C8B">
      <w:pPr>
        <w:spacing w:after="0" w:line="240" w:lineRule="auto"/>
      </w:pPr>
      <w:r>
        <w:t xml:space="preserve">Sugestão: </w:t>
      </w:r>
      <w:r w:rsidR="006A1C8B" w:rsidRPr="00CA0113">
        <w:t>Implementar um mecanismo de autenticação persistente para evitar que os usuários tenham que inserir suas informações de login repetidamente.</w:t>
      </w:r>
    </w:p>
    <w:p w14:paraId="0D133074" w14:textId="05C89A6F" w:rsidR="002540FD" w:rsidRPr="00E0558E" w:rsidRDefault="002540FD" w:rsidP="00C15C73">
      <w:pPr>
        <w:spacing w:after="0" w:line="240" w:lineRule="auto"/>
      </w:pPr>
    </w:p>
    <w:p w14:paraId="4D7AF8F5" w14:textId="4705FFDD" w:rsidR="00E0558E" w:rsidRPr="00CD32FB" w:rsidRDefault="00E0558E" w:rsidP="00C15C73">
      <w:pPr>
        <w:spacing w:after="0" w:line="240" w:lineRule="auto"/>
        <w:rPr>
          <w:b/>
          <w:bCs/>
          <w:u w:val="single"/>
        </w:rPr>
      </w:pPr>
      <w:r w:rsidRPr="00C15C73">
        <w:rPr>
          <w:b/>
          <w:bCs/>
        </w:rPr>
        <w:t>Atualização de Valores:</w:t>
      </w:r>
    </w:p>
    <w:p w14:paraId="01ADA181" w14:textId="77777777" w:rsidR="00E0558E" w:rsidRDefault="00E0558E" w:rsidP="00C15C73">
      <w:pPr>
        <w:spacing w:after="0" w:line="240" w:lineRule="auto"/>
      </w:pPr>
      <w:r w:rsidRPr="00E0558E">
        <w:t>Descrição: Após excluir todos os itens do carrinho de compras, o valor dos itens continua sendo exibido na parte inferior da tela.</w:t>
      </w:r>
    </w:p>
    <w:p w14:paraId="61C58B73" w14:textId="5925B366" w:rsidR="006A1C8B" w:rsidRDefault="006A1C8B" w:rsidP="00C15C73">
      <w:pPr>
        <w:spacing w:after="0" w:line="240" w:lineRule="auto"/>
      </w:pPr>
      <w:r>
        <w:t>Sugestão:</w:t>
      </w:r>
      <w:r w:rsidRPr="006A1C8B">
        <w:t xml:space="preserve"> </w:t>
      </w:r>
      <w:r w:rsidRPr="00CA0113">
        <w:t>Corrigir a atualização do valor na parte inferior da tela para refletir corretamente quando todos os itens forem excluídos do carrinho de compras.</w:t>
      </w:r>
    </w:p>
    <w:p w14:paraId="5B043449" w14:textId="77777777" w:rsidR="006A1C8B" w:rsidRPr="00E0558E" w:rsidRDefault="006A1C8B" w:rsidP="00C15C73">
      <w:pPr>
        <w:spacing w:after="0" w:line="240" w:lineRule="auto"/>
      </w:pPr>
    </w:p>
    <w:p w14:paraId="57090D2F" w14:textId="46A93F19" w:rsidR="00E0558E" w:rsidRPr="00C15C73" w:rsidRDefault="00E0558E" w:rsidP="00C15C73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Quadrinhos com Valor Zerado:</w:t>
      </w:r>
    </w:p>
    <w:p w14:paraId="114BAAF4" w14:textId="77777777" w:rsidR="00E0558E" w:rsidRDefault="00E0558E" w:rsidP="00C15C73">
      <w:pPr>
        <w:spacing w:after="0" w:line="240" w:lineRule="auto"/>
      </w:pPr>
      <w:r w:rsidRPr="00E0558E">
        <w:t>Descrição: É possível adicionar ao carrinho de compras itens que possuem valor "0".</w:t>
      </w:r>
    </w:p>
    <w:p w14:paraId="5E01F331" w14:textId="02AC43D5" w:rsidR="006A1C8B" w:rsidRPr="00CA0113" w:rsidRDefault="006A1C8B" w:rsidP="006A1C8B">
      <w:pPr>
        <w:spacing w:after="0" w:line="240" w:lineRule="auto"/>
      </w:pPr>
      <w:r>
        <w:t>Sugestão:</w:t>
      </w:r>
      <w:r w:rsidRPr="006A1C8B">
        <w:t xml:space="preserve"> </w:t>
      </w:r>
      <w:r w:rsidRPr="00CA0113">
        <w:t>Adicionar validação para não permitir que itens com valor "0" sejam adicionados ao carrinho de compras.</w:t>
      </w:r>
    </w:p>
    <w:p w14:paraId="01E66B5C" w14:textId="0BDB99E9" w:rsidR="006A1C8B" w:rsidRDefault="006A1C8B" w:rsidP="00C15C73">
      <w:pPr>
        <w:spacing w:after="0" w:line="240" w:lineRule="auto"/>
      </w:pPr>
    </w:p>
    <w:p w14:paraId="517B7F9A" w14:textId="77777777" w:rsidR="006A1C8B" w:rsidRPr="00E0558E" w:rsidRDefault="006A1C8B" w:rsidP="00C15C73">
      <w:pPr>
        <w:spacing w:after="0" w:line="240" w:lineRule="auto"/>
      </w:pPr>
    </w:p>
    <w:p w14:paraId="153B4494" w14:textId="3D6BD1A5" w:rsidR="00E0558E" w:rsidRPr="00C15C73" w:rsidRDefault="00E0558E" w:rsidP="00C15C73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Compra sem Informações de Pagamento:</w:t>
      </w:r>
    </w:p>
    <w:p w14:paraId="1DC2A474" w14:textId="77777777" w:rsidR="00E0558E" w:rsidRDefault="00E0558E" w:rsidP="00C15C73">
      <w:pPr>
        <w:spacing w:after="0" w:line="240" w:lineRule="auto"/>
      </w:pPr>
      <w:r w:rsidRPr="00E0558E">
        <w:t>Descrição: É possível finalizar a compra sem fornecer informações de pagamento, mesmo que elas sejam obrigatórias.</w:t>
      </w:r>
    </w:p>
    <w:p w14:paraId="29E9540C" w14:textId="71A6AAB1" w:rsidR="006A1C8B" w:rsidRPr="00CA0113" w:rsidRDefault="006A1C8B" w:rsidP="006A1C8B">
      <w:pPr>
        <w:spacing w:after="0" w:line="240" w:lineRule="auto"/>
      </w:pPr>
      <w:r>
        <w:t>Sugestão:</w:t>
      </w:r>
      <w:r w:rsidRPr="006A1C8B">
        <w:t xml:space="preserve"> </w:t>
      </w:r>
      <w:r w:rsidRPr="00CA0113">
        <w:t>Tornar as informações de pagamento obrigatórias e implementar validações para impedir que a compra seja finalizada sem essas informações.</w:t>
      </w:r>
    </w:p>
    <w:p w14:paraId="46DFC6F7" w14:textId="774A1F7B" w:rsidR="006A1C8B" w:rsidRDefault="006A1C8B" w:rsidP="00C15C73">
      <w:pPr>
        <w:spacing w:after="0" w:line="240" w:lineRule="auto"/>
      </w:pPr>
    </w:p>
    <w:p w14:paraId="6181676C" w14:textId="77777777" w:rsidR="006A1C8B" w:rsidRPr="00E0558E" w:rsidRDefault="006A1C8B" w:rsidP="00C15C73">
      <w:pPr>
        <w:spacing w:after="0" w:line="240" w:lineRule="auto"/>
      </w:pPr>
    </w:p>
    <w:p w14:paraId="5CE2785B" w14:textId="45DF1B47" w:rsidR="00E0558E" w:rsidRPr="00C15C73" w:rsidRDefault="00E0558E" w:rsidP="00C15C73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Pedidos em Branco:</w:t>
      </w:r>
    </w:p>
    <w:p w14:paraId="77302EF8" w14:textId="77777777" w:rsidR="00E0558E" w:rsidRDefault="00E0558E" w:rsidP="00C15C73">
      <w:pPr>
        <w:spacing w:after="0" w:line="240" w:lineRule="auto"/>
      </w:pPr>
      <w:r w:rsidRPr="00E0558E">
        <w:t>Descrição: Ao visualizar os itens comprados na aba de pedidos, a página aparece em branco, sem os itens solicitados.</w:t>
      </w:r>
    </w:p>
    <w:p w14:paraId="786166B0" w14:textId="77777777" w:rsidR="00CE0EA8" w:rsidRPr="00CA0113" w:rsidRDefault="00CE0EA8" w:rsidP="00CE0EA8">
      <w:pPr>
        <w:spacing w:after="0" w:line="240" w:lineRule="auto"/>
      </w:pPr>
      <w:r>
        <w:t xml:space="preserve">Sugestão: </w:t>
      </w:r>
      <w:r w:rsidRPr="00CA0113">
        <w:t>Corrigir a exibição dos itens comprados na aba de pedidos para garantir que os itens sejam corretamente listados.</w:t>
      </w:r>
    </w:p>
    <w:p w14:paraId="5774E1E0" w14:textId="4BAD7256" w:rsidR="00CE0EA8" w:rsidRPr="00E0558E" w:rsidRDefault="00CE0EA8" w:rsidP="00C15C73">
      <w:pPr>
        <w:spacing w:after="0" w:line="240" w:lineRule="auto"/>
      </w:pPr>
    </w:p>
    <w:p w14:paraId="6754B58F" w14:textId="2C6D9B58" w:rsidR="00E0558E" w:rsidRPr="00C15C73" w:rsidRDefault="00E0558E" w:rsidP="00C15C73">
      <w:pPr>
        <w:spacing w:after="0" w:line="240" w:lineRule="auto"/>
        <w:rPr>
          <w:b/>
          <w:bCs/>
        </w:rPr>
      </w:pPr>
      <w:r w:rsidRPr="00C15C73">
        <w:rPr>
          <w:b/>
          <w:bCs/>
        </w:rPr>
        <w:t>Informações de Login:</w:t>
      </w:r>
    </w:p>
    <w:p w14:paraId="37C61A66" w14:textId="77777777" w:rsidR="00E0558E" w:rsidRDefault="00E0558E" w:rsidP="00C15C73">
      <w:pPr>
        <w:spacing w:after="0" w:line="240" w:lineRule="auto"/>
      </w:pPr>
      <w:r w:rsidRPr="00E0558E">
        <w:t>Descrição: Ao inserir o e-mail com o caractere "_" e ao inserir a senha, ela é apagada ao clicar em outro campo.</w:t>
      </w:r>
    </w:p>
    <w:p w14:paraId="18110AD6" w14:textId="53FF41D3" w:rsidR="00CA0113" w:rsidRPr="00CA0113" w:rsidRDefault="00E42BE6" w:rsidP="00CA0113">
      <w:pPr>
        <w:spacing w:after="0" w:line="240" w:lineRule="auto"/>
      </w:pPr>
      <w:r>
        <w:t xml:space="preserve">Sugestão: </w:t>
      </w:r>
      <w:r w:rsidR="00CA0113" w:rsidRPr="00CA0113">
        <w:t>Resolver o problema de exibição incorreta do e-mail ao conter o caractere "_" e manter a senha inserida quando o usuário alterar o campo de e-mail.</w:t>
      </w:r>
    </w:p>
    <w:p w14:paraId="55962718" w14:textId="77777777" w:rsidR="00CA0113" w:rsidRPr="00310BDE" w:rsidRDefault="00CA0113" w:rsidP="00BB4D2F">
      <w:pPr>
        <w:spacing w:after="0" w:line="240" w:lineRule="auto"/>
      </w:pPr>
    </w:p>
    <w:p w14:paraId="14D8DB8B" w14:textId="77777777" w:rsidR="00405063" w:rsidRPr="001A12B7" w:rsidRDefault="00405063" w:rsidP="00BB4D2F">
      <w:pPr>
        <w:spacing w:after="0" w:line="240" w:lineRule="auto"/>
      </w:pPr>
    </w:p>
    <w:p w14:paraId="0C1EC54D" w14:textId="77777777" w:rsidR="00E40BCD" w:rsidRPr="00900A0E" w:rsidRDefault="00E40BCD" w:rsidP="00BB4D2F">
      <w:pPr>
        <w:spacing w:after="0" w:line="240" w:lineRule="auto"/>
      </w:pPr>
    </w:p>
    <w:p w14:paraId="2A93014D" w14:textId="77777777" w:rsidR="00B551C6" w:rsidRPr="00173486" w:rsidRDefault="00B551C6" w:rsidP="00BB4D2F">
      <w:pPr>
        <w:spacing w:after="0" w:line="240" w:lineRule="auto"/>
      </w:pPr>
    </w:p>
    <w:p w14:paraId="0FBB1330" w14:textId="77777777" w:rsidR="00F95E54" w:rsidRDefault="00F95E54" w:rsidP="00BB4D2F">
      <w:pPr>
        <w:spacing w:after="0" w:line="240" w:lineRule="auto"/>
      </w:pPr>
    </w:p>
    <w:p w14:paraId="25185F55" w14:textId="77777777" w:rsidR="009012BD" w:rsidRPr="00FF007E" w:rsidRDefault="009012BD" w:rsidP="00BB4D2F">
      <w:pPr>
        <w:spacing w:after="0" w:line="240" w:lineRule="auto"/>
      </w:pPr>
    </w:p>
    <w:sectPr w:rsidR="009012BD" w:rsidRPr="00FF007E" w:rsidSect="00B4029C">
      <w:pgSz w:w="11906" w:h="16838"/>
      <w:pgMar w:top="42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53B"/>
    <w:multiLevelType w:val="multilevel"/>
    <w:tmpl w:val="419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4DC4"/>
    <w:multiLevelType w:val="multilevel"/>
    <w:tmpl w:val="606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2296D"/>
    <w:multiLevelType w:val="hybridMultilevel"/>
    <w:tmpl w:val="D83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1A24"/>
    <w:multiLevelType w:val="multilevel"/>
    <w:tmpl w:val="23D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C7C72"/>
    <w:multiLevelType w:val="multilevel"/>
    <w:tmpl w:val="CBD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F47C6A"/>
    <w:multiLevelType w:val="multilevel"/>
    <w:tmpl w:val="6F2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9636AD"/>
    <w:multiLevelType w:val="multilevel"/>
    <w:tmpl w:val="7A0801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5C0465"/>
    <w:multiLevelType w:val="hybridMultilevel"/>
    <w:tmpl w:val="A670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016B8"/>
    <w:multiLevelType w:val="hybridMultilevel"/>
    <w:tmpl w:val="2E1EB30A"/>
    <w:lvl w:ilvl="0" w:tplc="70B68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84360"/>
    <w:multiLevelType w:val="multilevel"/>
    <w:tmpl w:val="0DE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F57184"/>
    <w:multiLevelType w:val="multilevel"/>
    <w:tmpl w:val="623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4F5C62"/>
    <w:multiLevelType w:val="multilevel"/>
    <w:tmpl w:val="CC2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C62F07"/>
    <w:multiLevelType w:val="multilevel"/>
    <w:tmpl w:val="C3D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9277A1"/>
    <w:multiLevelType w:val="multilevel"/>
    <w:tmpl w:val="729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007680"/>
    <w:multiLevelType w:val="multilevel"/>
    <w:tmpl w:val="9A2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499553">
    <w:abstractNumId w:val="8"/>
  </w:num>
  <w:num w:numId="2" w16cid:durableId="1363556623">
    <w:abstractNumId w:val="0"/>
  </w:num>
  <w:num w:numId="3" w16cid:durableId="732586243">
    <w:abstractNumId w:val="11"/>
  </w:num>
  <w:num w:numId="4" w16cid:durableId="2002536192">
    <w:abstractNumId w:val="6"/>
  </w:num>
  <w:num w:numId="5" w16cid:durableId="412507044">
    <w:abstractNumId w:val="9"/>
  </w:num>
  <w:num w:numId="6" w16cid:durableId="1855802990">
    <w:abstractNumId w:val="10"/>
  </w:num>
  <w:num w:numId="7" w16cid:durableId="605891707">
    <w:abstractNumId w:val="14"/>
  </w:num>
  <w:num w:numId="8" w16cid:durableId="806162644">
    <w:abstractNumId w:val="7"/>
  </w:num>
  <w:num w:numId="9" w16cid:durableId="519853197">
    <w:abstractNumId w:val="4"/>
  </w:num>
  <w:num w:numId="10" w16cid:durableId="1669558162">
    <w:abstractNumId w:val="1"/>
  </w:num>
  <w:num w:numId="11" w16cid:durableId="362095169">
    <w:abstractNumId w:val="3"/>
  </w:num>
  <w:num w:numId="12" w16cid:durableId="1083719981">
    <w:abstractNumId w:val="5"/>
  </w:num>
  <w:num w:numId="13" w16cid:durableId="449011428">
    <w:abstractNumId w:val="13"/>
  </w:num>
  <w:num w:numId="14" w16cid:durableId="674459403">
    <w:abstractNumId w:val="12"/>
  </w:num>
  <w:num w:numId="15" w16cid:durableId="29833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5"/>
    <w:rsid w:val="00052EE3"/>
    <w:rsid w:val="00053565"/>
    <w:rsid w:val="0006410F"/>
    <w:rsid w:val="00074EC8"/>
    <w:rsid w:val="00087D0F"/>
    <w:rsid w:val="000B2C51"/>
    <w:rsid w:val="0016709A"/>
    <w:rsid w:val="00173486"/>
    <w:rsid w:val="00184436"/>
    <w:rsid w:val="001A12B7"/>
    <w:rsid w:val="001A28C1"/>
    <w:rsid w:val="002540FD"/>
    <w:rsid w:val="00310BDE"/>
    <w:rsid w:val="003910C6"/>
    <w:rsid w:val="00405063"/>
    <w:rsid w:val="00407B9A"/>
    <w:rsid w:val="004A05E5"/>
    <w:rsid w:val="004A17C8"/>
    <w:rsid w:val="004A18EE"/>
    <w:rsid w:val="004A4030"/>
    <w:rsid w:val="004C0FED"/>
    <w:rsid w:val="00503D53"/>
    <w:rsid w:val="005A3D6C"/>
    <w:rsid w:val="005B612A"/>
    <w:rsid w:val="006A1C8B"/>
    <w:rsid w:val="006B5245"/>
    <w:rsid w:val="00772969"/>
    <w:rsid w:val="007D1A67"/>
    <w:rsid w:val="008935C9"/>
    <w:rsid w:val="00896641"/>
    <w:rsid w:val="008D561C"/>
    <w:rsid w:val="00900A0E"/>
    <w:rsid w:val="009012BD"/>
    <w:rsid w:val="0096272C"/>
    <w:rsid w:val="009F4770"/>
    <w:rsid w:val="00A33807"/>
    <w:rsid w:val="00A837FB"/>
    <w:rsid w:val="00AC3137"/>
    <w:rsid w:val="00B4029C"/>
    <w:rsid w:val="00B551C6"/>
    <w:rsid w:val="00B61E6D"/>
    <w:rsid w:val="00B620CB"/>
    <w:rsid w:val="00BA386D"/>
    <w:rsid w:val="00BB4D2F"/>
    <w:rsid w:val="00C15C73"/>
    <w:rsid w:val="00C939D1"/>
    <w:rsid w:val="00CA0113"/>
    <w:rsid w:val="00CD32FB"/>
    <w:rsid w:val="00CE0EA8"/>
    <w:rsid w:val="00CE7F38"/>
    <w:rsid w:val="00DB27C8"/>
    <w:rsid w:val="00E04198"/>
    <w:rsid w:val="00E0558E"/>
    <w:rsid w:val="00E325DC"/>
    <w:rsid w:val="00E40BCD"/>
    <w:rsid w:val="00E42BE6"/>
    <w:rsid w:val="00E63B67"/>
    <w:rsid w:val="00EF71D9"/>
    <w:rsid w:val="00F02BA8"/>
    <w:rsid w:val="00F40D77"/>
    <w:rsid w:val="00F95E54"/>
    <w:rsid w:val="00F96279"/>
    <w:rsid w:val="00FA6384"/>
    <w:rsid w:val="00F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4152"/>
  <w15:chartTrackingRefBased/>
  <w15:docId w15:val="{49CC38FB-AD28-4DB0-8177-71F8596A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6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61</cp:revision>
  <dcterms:created xsi:type="dcterms:W3CDTF">2023-05-20T03:34:00Z</dcterms:created>
  <dcterms:modified xsi:type="dcterms:W3CDTF">2023-05-22T03:11:00Z</dcterms:modified>
</cp:coreProperties>
</file>