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A5" w:rsidRDefault="006C7F95">
      <w:r>
        <w:t xml:space="preserve">You are a </w:t>
      </w:r>
      <w:bookmarkStart w:id="0" w:name="_GoBack"/>
      <w:bookmarkEnd w:id="0"/>
      <w:r>
        <w:t>pretty good boy</w:t>
      </w:r>
    </w:p>
    <w:sectPr w:rsidR="003D3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59"/>
    <w:rsid w:val="00032F59"/>
    <w:rsid w:val="003D36A5"/>
    <w:rsid w:val="006C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F3A3F"/>
  <w15:chartTrackingRefBased/>
  <w15:docId w15:val="{EB263C8C-D5DB-4EFE-9E9E-7EB37C1B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Roc</dc:creator>
  <cp:keywords/>
  <dc:description/>
  <cp:lastModifiedBy>Dong Roc</cp:lastModifiedBy>
  <cp:revision>2</cp:revision>
  <dcterms:created xsi:type="dcterms:W3CDTF">2020-06-27T13:48:00Z</dcterms:created>
  <dcterms:modified xsi:type="dcterms:W3CDTF">2020-06-27T13:48:00Z</dcterms:modified>
</cp:coreProperties>
</file>