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23837" w14:textId="51531257" w:rsidR="00A05948" w:rsidRDefault="00BC6FFD" w:rsidP="00BC6FFD">
      <w:pPr>
        <w:spacing w:before="120" w:after="120" w:line="312" w:lineRule="auto"/>
        <w:jc w:val="center"/>
        <w:rPr>
          <w:rFonts w:ascii="Times New Roman" w:hAnsi="Times New Roman"/>
          <w:b/>
          <w:bCs/>
          <w:sz w:val="36"/>
          <w:szCs w:val="36"/>
        </w:rPr>
      </w:pPr>
      <w:r w:rsidRPr="00BC6FFD">
        <w:rPr>
          <w:rFonts w:ascii="Times New Roman" w:hAnsi="Times New Roman"/>
          <w:b/>
          <w:bCs/>
          <w:sz w:val="36"/>
          <w:szCs w:val="36"/>
        </w:rPr>
        <w:t>KẾ HOẠCH THỰC HIỆN BÀI TẬP LỚN</w:t>
      </w:r>
    </w:p>
    <w:p w14:paraId="10B30EF2" w14:textId="259274A6" w:rsidR="00BC6FFD" w:rsidRPr="00BC6FFD" w:rsidRDefault="00BC6FFD" w:rsidP="00BC6FFD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  <w:r w:rsidRPr="00BC6FFD">
        <w:rPr>
          <w:rFonts w:ascii="Times New Roman" w:hAnsi="Times New Roman"/>
          <w:sz w:val="28"/>
          <w:szCs w:val="28"/>
        </w:rPr>
        <w:t>Nhóm: 12</w:t>
      </w:r>
    </w:p>
    <w:p w14:paraId="35D0B9F7" w14:textId="77777777" w:rsidR="00BC6FFD" w:rsidRDefault="00BC6FFD" w:rsidP="00BC6FFD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  <w:r w:rsidRPr="00BC6FFD">
        <w:rPr>
          <w:rFonts w:ascii="Times New Roman" w:hAnsi="Times New Roman"/>
          <w:sz w:val="28"/>
          <w:szCs w:val="28"/>
        </w:rPr>
        <w:t xml:space="preserve">Thành viên: </w:t>
      </w:r>
    </w:p>
    <w:p w14:paraId="42CF24DC" w14:textId="4C220CAF" w:rsidR="00BC6FFD" w:rsidRDefault="00BC6FFD" w:rsidP="00BC6FFD">
      <w:pPr>
        <w:spacing w:before="120" w:after="120" w:line="312" w:lineRule="auto"/>
        <w:ind w:firstLine="720"/>
        <w:rPr>
          <w:rFonts w:ascii="Times New Roman" w:hAnsi="Times New Roman"/>
          <w:sz w:val="28"/>
          <w:szCs w:val="28"/>
        </w:rPr>
      </w:pPr>
      <w:r w:rsidRPr="00BC6FFD">
        <w:rPr>
          <w:rFonts w:ascii="Times New Roman" w:hAnsi="Times New Roman"/>
          <w:sz w:val="28"/>
          <w:szCs w:val="28"/>
        </w:rPr>
        <w:t>Nguyễn Đức Anh</w:t>
      </w:r>
    </w:p>
    <w:p w14:paraId="04A4EBAE" w14:textId="1EF777C2" w:rsidR="00BC6FFD" w:rsidRDefault="00BC6FFD" w:rsidP="00BC6FFD">
      <w:pPr>
        <w:spacing w:before="120" w:after="120" w:line="312" w:lineRule="auto"/>
        <w:ind w:firstLine="720"/>
        <w:rPr>
          <w:rFonts w:ascii="Times New Roman" w:hAnsi="Times New Roman"/>
          <w:sz w:val="28"/>
          <w:szCs w:val="28"/>
        </w:rPr>
      </w:pPr>
      <w:r w:rsidRPr="00BC6FFD">
        <w:rPr>
          <w:rFonts w:ascii="Times New Roman" w:hAnsi="Times New Roman"/>
          <w:sz w:val="28"/>
          <w:szCs w:val="28"/>
        </w:rPr>
        <w:t>Nguyễn Viết Doanh</w:t>
      </w:r>
    </w:p>
    <w:p w14:paraId="7800E70F" w14:textId="21A2A634" w:rsidR="00BC6FFD" w:rsidRDefault="00BC6FFD" w:rsidP="00BC6FFD">
      <w:pPr>
        <w:spacing w:before="120" w:after="120" w:line="312" w:lineRule="auto"/>
        <w:ind w:firstLine="720"/>
        <w:rPr>
          <w:rFonts w:ascii="Times New Roman" w:hAnsi="Times New Roman"/>
          <w:sz w:val="28"/>
          <w:szCs w:val="28"/>
        </w:rPr>
      </w:pPr>
      <w:r w:rsidRPr="00BC6FFD">
        <w:rPr>
          <w:rFonts w:ascii="Times New Roman" w:hAnsi="Times New Roman"/>
          <w:sz w:val="28"/>
          <w:szCs w:val="28"/>
        </w:rPr>
        <w:t>Lê Minh Hiếu</w:t>
      </w:r>
    </w:p>
    <w:p w14:paraId="5F3D44E0" w14:textId="6E076C99" w:rsidR="00BC6FFD" w:rsidRDefault="00BC6FFD" w:rsidP="00BC6FFD">
      <w:pPr>
        <w:spacing w:before="120" w:after="120" w:line="312" w:lineRule="auto"/>
        <w:ind w:firstLine="720"/>
        <w:rPr>
          <w:rFonts w:ascii="Times New Roman" w:hAnsi="Times New Roman"/>
          <w:sz w:val="28"/>
          <w:szCs w:val="28"/>
        </w:rPr>
      </w:pPr>
      <w:r w:rsidRPr="00BC6FFD">
        <w:rPr>
          <w:rFonts w:ascii="Times New Roman" w:hAnsi="Times New Roman"/>
          <w:sz w:val="28"/>
          <w:szCs w:val="28"/>
        </w:rPr>
        <w:t>Tạ Công Lợi</w:t>
      </w:r>
    </w:p>
    <w:p w14:paraId="2DDE2930" w14:textId="30A00D82" w:rsidR="0059506F" w:rsidRDefault="0059506F" w:rsidP="0059506F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  <w:r w:rsidRPr="0059506F">
        <w:rPr>
          <w:rFonts w:ascii="Times New Roman" w:hAnsi="Times New Roman"/>
          <w:sz w:val="28"/>
          <w:szCs w:val="28"/>
        </w:rPr>
        <w:t>TUẦN 1: Nghiên cứu lý thuyết &amp; Chuẩn bị môi trường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9506F" w14:paraId="404F460A" w14:textId="77777777" w:rsidTr="0059506F">
        <w:tc>
          <w:tcPr>
            <w:tcW w:w="3116" w:type="dxa"/>
          </w:tcPr>
          <w:p w14:paraId="25958D53" w14:textId="6C3EEBA5" w:rsidR="0059506F" w:rsidRPr="00D832DD" w:rsidRDefault="0059506F" w:rsidP="0059506F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Công việc cụ thể</w:t>
            </w:r>
          </w:p>
        </w:tc>
        <w:tc>
          <w:tcPr>
            <w:tcW w:w="3117" w:type="dxa"/>
          </w:tcPr>
          <w:p w14:paraId="755B7008" w14:textId="1322F5F9" w:rsidR="0059506F" w:rsidRPr="00D832DD" w:rsidRDefault="0059506F" w:rsidP="0059506F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Người phụ trách</w:t>
            </w:r>
          </w:p>
        </w:tc>
        <w:tc>
          <w:tcPr>
            <w:tcW w:w="3117" w:type="dxa"/>
          </w:tcPr>
          <w:p w14:paraId="4FE5DCAA" w14:textId="117C8AED" w:rsidR="0059506F" w:rsidRPr="00D832DD" w:rsidRDefault="0059506F" w:rsidP="0059506F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Kết quả đạt được</w:t>
            </w:r>
          </w:p>
        </w:tc>
      </w:tr>
      <w:tr w:rsidR="0059506F" w14:paraId="55462357" w14:textId="77777777" w:rsidTr="0059506F">
        <w:tc>
          <w:tcPr>
            <w:tcW w:w="3116" w:type="dxa"/>
          </w:tcPr>
          <w:p w14:paraId="3C3ED722" w14:textId="655165C3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Tìm hiểu đề tài &amp; Cơ sở lý thuyết: Nghiên cứu về Xử lý ảnh y tế, Tích chập (Convolution), Lý thuyết OpenMP (Fork-Join, Memory model).</w:t>
            </w:r>
          </w:p>
        </w:tc>
        <w:tc>
          <w:tcPr>
            <w:tcW w:w="3117" w:type="dxa"/>
          </w:tcPr>
          <w:p w14:paraId="51D00399" w14:textId="59CB90EB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Cả nhóm</w:t>
            </w:r>
          </w:p>
        </w:tc>
        <w:tc>
          <w:tcPr>
            <w:tcW w:w="3117" w:type="dxa"/>
          </w:tcPr>
          <w:p w14:paraId="3426F307" w14:textId="4D501A4B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Chương 1 &amp; 2 của báo cáo. Hiểu về Kernel Blur/Sharpen.</w:t>
            </w:r>
          </w:p>
        </w:tc>
      </w:tr>
      <w:tr w:rsidR="0059506F" w14:paraId="0FF3EE22" w14:textId="77777777" w:rsidTr="0059506F">
        <w:tc>
          <w:tcPr>
            <w:tcW w:w="3116" w:type="dxa"/>
          </w:tcPr>
          <w:p w14:paraId="7EC6AB99" w14:textId="5C0D23D8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Thiết lập môi trường Dev: Cài đặt VS Code, MinGW-w64 (GCC hỗ trợ OpenMP), tải thư viện stb_image.</w:t>
            </w:r>
          </w:p>
        </w:tc>
        <w:tc>
          <w:tcPr>
            <w:tcW w:w="3117" w:type="dxa"/>
          </w:tcPr>
          <w:p w14:paraId="26B21B79" w14:textId="183DF298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Cả nhóm</w:t>
            </w:r>
          </w:p>
        </w:tc>
        <w:tc>
          <w:tcPr>
            <w:tcW w:w="3117" w:type="dxa"/>
          </w:tcPr>
          <w:p w14:paraId="19D4B36C" w14:textId="343B415E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Môi trường code chạy được "Hello World" với OpenMP.</w:t>
            </w:r>
          </w:p>
        </w:tc>
      </w:tr>
      <w:tr w:rsidR="0059506F" w14:paraId="724FF90D" w14:textId="77777777" w:rsidTr="0059506F">
        <w:tc>
          <w:tcPr>
            <w:tcW w:w="3116" w:type="dxa"/>
          </w:tcPr>
          <w:p w14:paraId="1C035529" w14:textId="6F135350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Thu thập dữ liệu: Tìm kiếm các bộ ảnh X-quang, CT phổi (Dataset ảnh xám y tế) chất lượng cao và nhiễu để test.</w:t>
            </w:r>
          </w:p>
        </w:tc>
        <w:tc>
          <w:tcPr>
            <w:tcW w:w="3117" w:type="dxa"/>
          </w:tcPr>
          <w:p w14:paraId="46E6D252" w14:textId="231DE144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Cả nhóm</w:t>
            </w:r>
          </w:p>
        </w:tc>
        <w:tc>
          <w:tcPr>
            <w:tcW w:w="3117" w:type="dxa"/>
          </w:tcPr>
          <w:p w14:paraId="201F781F" w14:textId="47342929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Bộ dữ liệu ảnh test (Input folder) với nhiều kích thước (10k - 100M pixels).</w:t>
            </w:r>
          </w:p>
        </w:tc>
      </w:tr>
      <w:tr w:rsidR="0059506F" w14:paraId="1997BB51" w14:textId="77777777" w:rsidTr="0059506F">
        <w:tc>
          <w:tcPr>
            <w:tcW w:w="3116" w:type="dxa"/>
          </w:tcPr>
          <w:p w14:paraId="011265FB" w14:textId="1330B09C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lastRenderedPageBreak/>
              <w:t>Phân tích thuật toán: Vẽ lưu đồ thuật toán tuần tự, tính toán độ phức tạp lý thuyết O(N^2 k^2)</w:t>
            </w:r>
          </w:p>
        </w:tc>
        <w:tc>
          <w:tcPr>
            <w:tcW w:w="3117" w:type="dxa"/>
          </w:tcPr>
          <w:p w14:paraId="39DF0435" w14:textId="5D70C0CE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Cả nhóm</w:t>
            </w:r>
          </w:p>
        </w:tc>
        <w:tc>
          <w:tcPr>
            <w:tcW w:w="3117" w:type="dxa"/>
          </w:tcPr>
          <w:p w14:paraId="3BB13DAC" w14:textId="1E573CC1" w:rsidR="0059506F" w:rsidRDefault="0059506F" w:rsidP="0059506F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Mục 3.1 &amp; 3.2 trong báo cáo.</w:t>
            </w:r>
          </w:p>
        </w:tc>
      </w:tr>
    </w:tbl>
    <w:p w14:paraId="2F4F1D15" w14:textId="4DF41AA0" w:rsidR="0059506F" w:rsidRDefault="0059506F" w:rsidP="0059506F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</w:p>
    <w:p w14:paraId="28AE50AE" w14:textId="06655E6B" w:rsidR="0059506F" w:rsidRDefault="0059506F" w:rsidP="0059506F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  <w:r w:rsidRPr="0059506F">
        <w:rPr>
          <w:rFonts w:ascii="Times New Roman" w:hAnsi="Times New Roman"/>
          <w:sz w:val="28"/>
          <w:szCs w:val="28"/>
        </w:rPr>
        <w:t>TUẦN 2: Cài đặt thuật toán Tuần tự (Sequential)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9506F" w14:paraId="3F9B6AB9" w14:textId="77777777" w:rsidTr="00F73E95">
        <w:tc>
          <w:tcPr>
            <w:tcW w:w="3116" w:type="dxa"/>
          </w:tcPr>
          <w:p w14:paraId="605EC2C2" w14:textId="77777777" w:rsidR="0059506F" w:rsidRPr="00D832DD" w:rsidRDefault="0059506F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Công việc cụ thể</w:t>
            </w:r>
          </w:p>
        </w:tc>
        <w:tc>
          <w:tcPr>
            <w:tcW w:w="3117" w:type="dxa"/>
          </w:tcPr>
          <w:p w14:paraId="2E62839D" w14:textId="77777777" w:rsidR="0059506F" w:rsidRPr="00D832DD" w:rsidRDefault="0059506F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Người phụ trách</w:t>
            </w:r>
          </w:p>
        </w:tc>
        <w:tc>
          <w:tcPr>
            <w:tcW w:w="3117" w:type="dxa"/>
          </w:tcPr>
          <w:p w14:paraId="145FF089" w14:textId="77777777" w:rsidR="0059506F" w:rsidRPr="00D832DD" w:rsidRDefault="0059506F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Kết quả đạt được</w:t>
            </w:r>
          </w:p>
        </w:tc>
      </w:tr>
      <w:tr w:rsidR="0059506F" w14:paraId="5757528C" w14:textId="77777777" w:rsidTr="00F73E95">
        <w:tc>
          <w:tcPr>
            <w:tcW w:w="3116" w:type="dxa"/>
          </w:tcPr>
          <w:p w14:paraId="485A0277" w14:textId="37E8AFDC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Code Core (Tuần tự): Viết hàm đọc/ghi ảnh dùng stb_image. Viết hàm Convolution xử lý trên 1 luồng (quét dòng).</w:t>
            </w:r>
          </w:p>
        </w:tc>
        <w:tc>
          <w:tcPr>
            <w:tcW w:w="3117" w:type="dxa"/>
          </w:tcPr>
          <w:p w14:paraId="401D5F1B" w14:textId="29E94269" w:rsidR="00727B53" w:rsidRDefault="00017E54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Nguyễn </w:t>
            </w:r>
            <w:r w:rsidR="00727B53">
              <w:rPr>
                <w:rFonts w:ascii="Times New Roman" w:hAnsi="Times New Roman"/>
                <w:sz w:val="28"/>
                <w:szCs w:val="28"/>
              </w:rPr>
              <w:t>Đức Anh</w:t>
            </w:r>
            <w:r w:rsidR="001C6F7E">
              <w:rPr>
                <w:rFonts w:ascii="Times New Roman" w:hAnsi="Times New Roman"/>
                <w:sz w:val="28"/>
                <w:szCs w:val="28"/>
              </w:rPr>
              <w:br/>
              <w:t>Tạ Công Lợi</w:t>
            </w:r>
          </w:p>
        </w:tc>
        <w:tc>
          <w:tcPr>
            <w:tcW w:w="3117" w:type="dxa"/>
          </w:tcPr>
          <w:p w14:paraId="41D65A69" w14:textId="743C7ED6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File main.cpp chạy được, ra ảnh kết quả đã làm mịn/nét.</w:t>
            </w:r>
          </w:p>
        </w:tc>
      </w:tr>
      <w:tr w:rsidR="0059506F" w14:paraId="50A31676" w14:textId="77777777" w:rsidTr="00F73E95">
        <w:tc>
          <w:tcPr>
            <w:tcW w:w="3116" w:type="dxa"/>
          </w:tcPr>
          <w:p w14:paraId="4C06ADFC" w14:textId="33000C1B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 xml:space="preserve">Chuyển đổi ma trận ảnh 2D sang mảng 1D </w:t>
            </w:r>
            <w:r w:rsidR="0062252C">
              <w:rPr>
                <w:rFonts w:ascii="Times New Roman" w:hAnsi="Times New Roman"/>
                <w:sz w:val="28"/>
                <w:szCs w:val="28"/>
              </w:rPr>
              <w:t>để tính toán.</w:t>
            </w:r>
          </w:p>
        </w:tc>
        <w:tc>
          <w:tcPr>
            <w:tcW w:w="3117" w:type="dxa"/>
          </w:tcPr>
          <w:p w14:paraId="374D7051" w14:textId="553A16A0" w:rsidR="0059506F" w:rsidRDefault="00727B53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Nguyễn Đức Anh</w:t>
            </w:r>
          </w:p>
        </w:tc>
        <w:tc>
          <w:tcPr>
            <w:tcW w:w="3117" w:type="dxa"/>
          </w:tcPr>
          <w:p w14:paraId="30DAB01D" w14:textId="01B8F023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Hàm ánh xạ index = y * width + x.</w:t>
            </w:r>
          </w:p>
        </w:tc>
      </w:tr>
      <w:tr w:rsidR="0059506F" w14:paraId="76723B66" w14:textId="77777777" w:rsidTr="00F73E95">
        <w:tc>
          <w:tcPr>
            <w:tcW w:w="3116" w:type="dxa"/>
          </w:tcPr>
          <w:p w14:paraId="1BA1831D" w14:textId="26DF1F17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Kiểm thử logic: Chạy thử với Kernel Blur và Sharpen, kiểm tra biên (Boundary check) xem có lỗi tràn bộ nhớ không.</w:t>
            </w:r>
          </w:p>
        </w:tc>
        <w:tc>
          <w:tcPr>
            <w:tcW w:w="3117" w:type="dxa"/>
          </w:tcPr>
          <w:p w14:paraId="1E2FA5A3" w14:textId="51EC647F" w:rsidR="0059506F" w:rsidRDefault="00727B53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Lê Minh Hiếu</w:t>
            </w:r>
          </w:p>
        </w:tc>
        <w:tc>
          <w:tcPr>
            <w:tcW w:w="3117" w:type="dxa"/>
          </w:tcPr>
          <w:p w14:paraId="24F2173D" w14:textId="0586AE8D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Đảm bảo ảnh Output không bị đen xì hay lỗi hạt.</w:t>
            </w:r>
          </w:p>
        </w:tc>
      </w:tr>
      <w:tr w:rsidR="0059506F" w14:paraId="299812D7" w14:textId="77777777" w:rsidTr="00F73E95">
        <w:tc>
          <w:tcPr>
            <w:tcW w:w="3116" w:type="dxa"/>
          </w:tcPr>
          <w:p w14:paraId="175DB9C2" w14:textId="790069EA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Viết báo cáo (Phần đầu): Viết Chương 1 (Giới thiệu) và Chương 3 (Thiết kế giải thuật tuần tự).</w:t>
            </w:r>
          </w:p>
        </w:tc>
        <w:tc>
          <w:tcPr>
            <w:tcW w:w="3117" w:type="dxa"/>
          </w:tcPr>
          <w:p w14:paraId="6D8EC7F6" w14:textId="77777777" w:rsidR="0059506F" w:rsidRDefault="00727B53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Nguyễn Viết Doanh</w:t>
            </w:r>
          </w:p>
          <w:p w14:paraId="01AC0B24" w14:textId="5603CB81" w:rsidR="00E4148E" w:rsidRDefault="00E4148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Tạ Công Lợi</w:t>
            </w:r>
          </w:p>
        </w:tc>
        <w:tc>
          <w:tcPr>
            <w:tcW w:w="3117" w:type="dxa"/>
          </w:tcPr>
          <w:p w14:paraId="40341861" w14:textId="1324FA8E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Hoàn thiện bản nháp chương 1, 3.</w:t>
            </w:r>
          </w:p>
        </w:tc>
      </w:tr>
    </w:tbl>
    <w:p w14:paraId="79E3E9C3" w14:textId="3620C983" w:rsidR="0059506F" w:rsidRDefault="0059506F" w:rsidP="0059506F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  <w:r w:rsidRPr="0059506F">
        <w:rPr>
          <w:rFonts w:ascii="Times New Roman" w:hAnsi="Times New Roman"/>
          <w:sz w:val="28"/>
          <w:szCs w:val="28"/>
        </w:rPr>
        <w:t>TUẦN 3: Song song hóa (OpenMP) &amp; Tối ưu hóa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9506F" w14:paraId="22511421" w14:textId="77777777" w:rsidTr="00F73E95">
        <w:tc>
          <w:tcPr>
            <w:tcW w:w="3116" w:type="dxa"/>
          </w:tcPr>
          <w:p w14:paraId="4D86626F" w14:textId="77777777" w:rsidR="0059506F" w:rsidRPr="00D832DD" w:rsidRDefault="0059506F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Công việc cụ thể</w:t>
            </w:r>
          </w:p>
        </w:tc>
        <w:tc>
          <w:tcPr>
            <w:tcW w:w="3117" w:type="dxa"/>
          </w:tcPr>
          <w:p w14:paraId="377B0F1F" w14:textId="77777777" w:rsidR="0059506F" w:rsidRPr="00D832DD" w:rsidRDefault="0059506F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Người phụ trách</w:t>
            </w:r>
          </w:p>
        </w:tc>
        <w:tc>
          <w:tcPr>
            <w:tcW w:w="3117" w:type="dxa"/>
          </w:tcPr>
          <w:p w14:paraId="06FFE717" w14:textId="77777777" w:rsidR="0059506F" w:rsidRPr="00D832DD" w:rsidRDefault="0059506F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Kết quả đạt được</w:t>
            </w:r>
          </w:p>
        </w:tc>
      </w:tr>
      <w:tr w:rsidR="0059506F" w14:paraId="630DC3D4" w14:textId="77777777" w:rsidTr="00F73E95">
        <w:tc>
          <w:tcPr>
            <w:tcW w:w="3116" w:type="dxa"/>
          </w:tcPr>
          <w:p w14:paraId="1B7E075D" w14:textId="21A62BD0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Code OpenMP: Thêm chỉ thị #pragma omp parallel for vào vòng lặp chính. Xử lý biến sum thành private.</w:t>
            </w:r>
          </w:p>
        </w:tc>
        <w:tc>
          <w:tcPr>
            <w:tcW w:w="3117" w:type="dxa"/>
          </w:tcPr>
          <w:p w14:paraId="3F14A9F7" w14:textId="77777777" w:rsidR="0059506F" w:rsidRDefault="00017E54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Lê Minh Hiếu</w:t>
            </w:r>
          </w:p>
          <w:p w14:paraId="4CED384D" w14:textId="6BDA01DD" w:rsidR="00401D1F" w:rsidRDefault="00401D1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Tạ Công Lợi</w:t>
            </w:r>
          </w:p>
        </w:tc>
        <w:tc>
          <w:tcPr>
            <w:tcW w:w="3117" w:type="dxa"/>
          </w:tcPr>
          <w:p w14:paraId="4395C0AF" w14:textId="31E579E4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File main.cpp chạy đa luồng.</w:t>
            </w:r>
          </w:p>
        </w:tc>
      </w:tr>
      <w:tr w:rsidR="0059506F" w14:paraId="3E3E917C" w14:textId="77777777" w:rsidTr="00F73E95">
        <w:tc>
          <w:tcPr>
            <w:tcW w:w="3116" w:type="dxa"/>
          </w:tcPr>
          <w:p w14:paraId="221E7615" w14:textId="2577031C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Tối ưu nâng cao: Áp dụng collapse(2) để gộp vòng lặp</w:t>
            </w:r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3117" w:type="dxa"/>
          </w:tcPr>
          <w:p w14:paraId="05A4C3D9" w14:textId="40AA14B8" w:rsidR="0059506F" w:rsidRDefault="00017E54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Lê Minh Hiếu</w:t>
            </w:r>
          </w:p>
        </w:tc>
        <w:tc>
          <w:tcPr>
            <w:tcW w:w="3117" w:type="dxa"/>
          </w:tcPr>
          <w:p w14:paraId="1CFA027F" w14:textId="0F286531" w:rsidR="0059506F" w:rsidRDefault="0059506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Code chạy nhanh hơn, cân bằng tải tốt hơn trên ảnh chữ nhật.</w:t>
            </w:r>
          </w:p>
        </w:tc>
      </w:tr>
      <w:tr w:rsidR="0059506F" w14:paraId="6E7D7F9A" w14:textId="77777777" w:rsidTr="00F73E95">
        <w:tc>
          <w:tcPr>
            <w:tcW w:w="3116" w:type="dxa"/>
          </w:tcPr>
          <w:p w14:paraId="0160299A" w14:textId="45EDA60E" w:rsidR="0059506F" w:rsidRDefault="00485CE5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485CE5">
              <w:rPr>
                <w:rFonts w:ascii="Times New Roman" w:hAnsi="Times New Roman"/>
                <w:sz w:val="28"/>
                <w:szCs w:val="28"/>
              </w:rPr>
              <w:t>Xây dựng kịch bản Test: Viết script hoặc code C++ để đo thời gian (std::chrono) cho cả 2 phiên bản trên cùng 1 tập dữ liệu.</w:t>
            </w:r>
          </w:p>
        </w:tc>
        <w:tc>
          <w:tcPr>
            <w:tcW w:w="3117" w:type="dxa"/>
          </w:tcPr>
          <w:p w14:paraId="6128AD78" w14:textId="0A78D725" w:rsidR="0059506F" w:rsidRDefault="00017E54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Nguyễn Viết Doanh</w:t>
            </w:r>
          </w:p>
        </w:tc>
        <w:tc>
          <w:tcPr>
            <w:tcW w:w="3117" w:type="dxa"/>
          </w:tcPr>
          <w:p w14:paraId="7093BB18" w14:textId="56C046B1" w:rsidR="0059506F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Đ</w:t>
            </w:r>
            <w:r w:rsidR="00485CE5" w:rsidRPr="00485CE5">
              <w:rPr>
                <w:rFonts w:ascii="Times New Roman" w:hAnsi="Times New Roman"/>
                <w:sz w:val="28"/>
                <w:szCs w:val="28"/>
              </w:rPr>
              <w:t>o thời gian chính xác (tính trung bình 3 lần chạy).</w:t>
            </w:r>
          </w:p>
        </w:tc>
      </w:tr>
      <w:tr w:rsidR="0059506F" w14:paraId="78894273" w14:textId="77777777" w:rsidTr="00F73E95">
        <w:tc>
          <w:tcPr>
            <w:tcW w:w="3116" w:type="dxa"/>
          </w:tcPr>
          <w:p w14:paraId="5F9528C3" w14:textId="29838A5A" w:rsidR="0059506F" w:rsidRDefault="00485CE5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485CE5">
              <w:rPr>
                <w:rFonts w:ascii="Times New Roman" w:hAnsi="Times New Roman"/>
                <w:sz w:val="28"/>
                <w:szCs w:val="28"/>
              </w:rPr>
              <w:t>Viết báo cáo (Phần giữa): Viết Chương 4 (Cài đặt) và lý thuyết OpenMP ở Chương 2.</w:t>
            </w:r>
          </w:p>
        </w:tc>
        <w:tc>
          <w:tcPr>
            <w:tcW w:w="3117" w:type="dxa"/>
          </w:tcPr>
          <w:p w14:paraId="754159C1" w14:textId="77777777" w:rsidR="002D1779" w:rsidRDefault="00017E54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Lê Minh Hiếu</w:t>
            </w:r>
          </w:p>
          <w:p w14:paraId="78499761" w14:textId="50AC41B9" w:rsidR="000177CF" w:rsidRDefault="000177CF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Nguyễn Đức Anh</w:t>
            </w:r>
          </w:p>
        </w:tc>
        <w:tc>
          <w:tcPr>
            <w:tcW w:w="3117" w:type="dxa"/>
          </w:tcPr>
          <w:p w14:paraId="3A415C93" w14:textId="6F956021" w:rsidR="0059506F" w:rsidRDefault="00485CE5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485CE5">
              <w:rPr>
                <w:rFonts w:ascii="Times New Roman" w:hAnsi="Times New Roman"/>
                <w:sz w:val="28"/>
                <w:szCs w:val="28"/>
              </w:rPr>
              <w:t>Hoàn thiện chương 2, 4.</w:t>
            </w:r>
          </w:p>
        </w:tc>
      </w:tr>
    </w:tbl>
    <w:p w14:paraId="22DF7784" w14:textId="2964D2A3" w:rsidR="0059506F" w:rsidRDefault="0059506F" w:rsidP="0059506F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</w:p>
    <w:p w14:paraId="1BF184FE" w14:textId="5B5D302C" w:rsidR="008D6D7E" w:rsidRDefault="008D6D7E" w:rsidP="0059506F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  <w:r w:rsidRPr="008D6D7E">
        <w:rPr>
          <w:rFonts w:ascii="Times New Roman" w:hAnsi="Times New Roman"/>
          <w:sz w:val="28"/>
          <w:szCs w:val="28"/>
        </w:rPr>
        <w:t>TUẦN 4: Thực nghiệm, Đánh giá &amp; Hoàn thiện báo cáo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D6D7E" w14:paraId="34B59D1B" w14:textId="77777777" w:rsidTr="00F73E95">
        <w:tc>
          <w:tcPr>
            <w:tcW w:w="3116" w:type="dxa"/>
          </w:tcPr>
          <w:p w14:paraId="7BCDBCEA" w14:textId="77777777" w:rsidR="008D6D7E" w:rsidRPr="00D832DD" w:rsidRDefault="008D6D7E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Công việc cụ thể</w:t>
            </w:r>
          </w:p>
        </w:tc>
        <w:tc>
          <w:tcPr>
            <w:tcW w:w="3117" w:type="dxa"/>
          </w:tcPr>
          <w:p w14:paraId="1ED54D7A" w14:textId="77777777" w:rsidR="008D6D7E" w:rsidRPr="00D832DD" w:rsidRDefault="008D6D7E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Người phụ trách</w:t>
            </w:r>
          </w:p>
        </w:tc>
        <w:tc>
          <w:tcPr>
            <w:tcW w:w="3117" w:type="dxa"/>
          </w:tcPr>
          <w:p w14:paraId="780A0D85" w14:textId="77777777" w:rsidR="008D6D7E" w:rsidRPr="00D832DD" w:rsidRDefault="008D6D7E" w:rsidP="00F73E95">
            <w:pPr>
              <w:spacing w:before="120" w:after="120" w:line="312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832DD">
              <w:rPr>
                <w:rFonts w:ascii="Times New Roman" w:hAnsi="Times New Roman"/>
                <w:b/>
                <w:bCs/>
                <w:sz w:val="28"/>
                <w:szCs w:val="28"/>
              </w:rPr>
              <w:t>Kết quả đạt được</w:t>
            </w:r>
          </w:p>
        </w:tc>
      </w:tr>
      <w:tr w:rsidR="008D6D7E" w14:paraId="50D3A4FD" w14:textId="77777777" w:rsidTr="00F73E95">
        <w:tc>
          <w:tcPr>
            <w:tcW w:w="3116" w:type="dxa"/>
          </w:tcPr>
          <w:p w14:paraId="3658DCF7" w14:textId="5457B2D1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8D6D7E">
              <w:rPr>
                <w:rFonts w:ascii="Times New Roman" w:hAnsi="Times New Roman"/>
                <w:sz w:val="28"/>
                <w:szCs w:val="28"/>
              </w:rPr>
              <w:t xml:space="preserve">Chạy thực nghiệm: Chạy code trên các ảnh kích thước từ 10.000 đến </w:t>
            </w:r>
            <w:r w:rsidRPr="008D6D7E"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100.000.000 pixels. Ghi lại thời gian </w:t>
            </w:r>
            <w:r w:rsidR="00AB3F52">
              <w:rPr>
                <w:rFonts w:ascii="Times New Roman" w:hAnsi="Times New Roman"/>
                <w:sz w:val="28"/>
                <w:szCs w:val="28"/>
              </w:rPr>
              <w:t>T</w:t>
            </w:r>
            <w:r w:rsidR="00AB3F52">
              <w:rPr>
                <w:rFonts w:ascii="Times New Roman" w:hAnsi="Times New Roman"/>
                <w:sz w:val="28"/>
                <w:szCs w:val="28"/>
                <w:vertAlign w:val="subscript"/>
              </w:rPr>
              <w:t>s</w:t>
            </w:r>
            <w:r w:rsidRPr="008D6D7E">
              <w:rPr>
                <w:rFonts w:ascii="Times New Roman" w:hAnsi="Times New Roman"/>
                <w:sz w:val="28"/>
                <w:szCs w:val="28"/>
              </w:rPr>
              <w:t xml:space="preserve"> và</w:t>
            </w:r>
            <w:r w:rsidR="00AB3F52">
              <w:rPr>
                <w:rFonts w:ascii="Times New Roman" w:hAnsi="Times New Roman"/>
                <w:sz w:val="28"/>
                <w:szCs w:val="28"/>
              </w:rPr>
              <w:t xml:space="preserve"> T</w:t>
            </w:r>
            <w:r w:rsidRPr="00AB3F52">
              <w:rPr>
                <w:rFonts w:ascii="Times New Roman" w:hAnsi="Times New Roman"/>
                <w:sz w:val="28"/>
                <w:szCs w:val="28"/>
                <w:vertAlign w:val="subscript"/>
              </w:rPr>
              <w:t>omp</w:t>
            </w:r>
          </w:p>
        </w:tc>
        <w:tc>
          <w:tcPr>
            <w:tcW w:w="3117" w:type="dxa"/>
          </w:tcPr>
          <w:p w14:paraId="0A21C680" w14:textId="77777777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lastRenderedPageBreak/>
              <w:t>Cả nhóm</w:t>
            </w:r>
          </w:p>
        </w:tc>
        <w:tc>
          <w:tcPr>
            <w:tcW w:w="3117" w:type="dxa"/>
          </w:tcPr>
          <w:p w14:paraId="4CC8DD03" w14:textId="001E303E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8D6D7E">
              <w:rPr>
                <w:rFonts w:ascii="Times New Roman" w:hAnsi="Times New Roman"/>
                <w:sz w:val="28"/>
                <w:szCs w:val="28"/>
              </w:rPr>
              <w:t>Bảng số liệu 4.1 và 5.1.</w:t>
            </w:r>
          </w:p>
        </w:tc>
      </w:tr>
      <w:tr w:rsidR="008D6D7E" w14:paraId="776D912B" w14:textId="77777777" w:rsidTr="00F73E95">
        <w:tc>
          <w:tcPr>
            <w:tcW w:w="3116" w:type="dxa"/>
          </w:tcPr>
          <w:p w14:paraId="626D6323" w14:textId="2E30621B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8D6D7E">
              <w:rPr>
                <w:rFonts w:ascii="Times New Roman" w:hAnsi="Times New Roman"/>
                <w:sz w:val="28"/>
                <w:szCs w:val="28"/>
              </w:rPr>
              <w:t>Vẽ biểu đồ &amp; Phân tích: Dùng Excel vẽ biểu đồ Speedup và Efficiency. Phân tích tại sao ảnh nhỏ thì chậm, ảnh lớn thì nhanh.</w:t>
            </w:r>
          </w:p>
        </w:tc>
        <w:tc>
          <w:tcPr>
            <w:tcW w:w="3117" w:type="dxa"/>
          </w:tcPr>
          <w:p w14:paraId="19811EC4" w14:textId="6E521547" w:rsidR="008D6D7E" w:rsidRDefault="00017E54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Tạ Công Lợi</w:t>
            </w:r>
          </w:p>
        </w:tc>
        <w:tc>
          <w:tcPr>
            <w:tcW w:w="3117" w:type="dxa"/>
          </w:tcPr>
          <w:p w14:paraId="09861202" w14:textId="73F9B577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8D6D7E">
              <w:rPr>
                <w:rFonts w:ascii="Times New Roman" w:hAnsi="Times New Roman"/>
                <w:sz w:val="28"/>
                <w:szCs w:val="28"/>
              </w:rPr>
              <w:t>Hình 5.1, 5.2 và nhận xét chương 5.</w:t>
            </w:r>
          </w:p>
        </w:tc>
      </w:tr>
      <w:tr w:rsidR="008D6D7E" w14:paraId="4A91B65C" w14:textId="77777777" w:rsidTr="00F73E95">
        <w:tc>
          <w:tcPr>
            <w:tcW w:w="3116" w:type="dxa"/>
          </w:tcPr>
          <w:p w14:paraId="41671289" w14:textId="3560321F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8D6D7E">
              <w:rPr>
                <w:rFonts w:ascii="Times New Roman" w:hAnsi="Times New Roman"/>
                <w:sz w:val="28"/>
                <w:szCs w:val="28"/>
              </w:rPr>
              <w:t>Tổng hợp báo cáo: Ghép các phần, định dạng theo chuẩn (Mục lục, hình ảnh, canh lề). Viết Lời mở đầu &amp; Kết luận.</w:t>
            </w:r>
          </w:p>
        </w:tc>
        <w:tc>
          <w:tcPr>
            <w:tcW w:w="3117" w:type="dxa"/>
          </w:tcPr>
          <w:p w14:paraId="2A3EEB9C" w14:textId="7895E055" w:rsidR="008D6D7E" w:rsidRDefault="00017E54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Tạ Công Lợi</w:t>
            </w:r>
          </w:p>
        </w:tc>
        <w:tc>
          <w:tcPr>
            <w:tcW w:w="3117" w:type="dxa"/>
          </w:tcPr>
          <w:p w14:paraId="4AE19158" w14:textId="77777777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Đ</w:t>
            </w:r>
            <w:r w:rsidRPr="00485CE5">
              <w:rPr>
                <w:rFonts w:ascii="Times New Roman" w:hAnsi="Times New Roman"/>
                <w:sz w:val="28"/>
                <w:szCs w:val="28"/>
              </w:rPr>
              <w:t>o thời gian chính xác (tính trung bình 3 lần chạy).</w:t>
            </w:r>
          </w:p>
        </w:tc>
      </w:tr>
      <w:tr w:rsidR="008D6D7E" w14:paraId="2372CA7B" w14:textId="77777777" w:rsidTr="00F73E95">
        <w:tc>
          <w:tcPr>
            <w:tcW w:w="3116" w:type="dxa"/>
          </w:tcPr>
          <w:p w14:paraId="530DB5A5" w14:textId="5AD0B1E9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8D6D7E">
              <w:rPr>
                <w:rFonts w:ascii="Times New Roman" w:hAnsi="Times New Roman"/>
                <w:sz w:val="28"/>
                <w:szCs w:val="28"/>
              </w:rPr>
              <w:t>Review &amp; Rehearsal: Kiểm tra lỗi chính tả, chuẩn bị slide thuyết trình</w:t>
            </w:r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3117" w:type="dxa"/>
          </w:tcPr>
          <w:p w14:paraId="4FFE6D0E" w14:textId="77777777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 w:rsidRPr="0059506F">
              <w:rPr>
                <w:rFonts w:ascii="Times New Roman" w:hAnsi="Times New Roman"/>
                <w:sz w:val="28"/>
                <w:szCs w:val="28"/>
              </w:rPr>
              <w:t>Cả nhóm</w:t>
            </w:r>
          </w:p>
        </w:tc>
        <w:tc>
          <w:tcPr>
            <w:tcW w:w="3117" w:type="dxa"/>
          </w:tcPr>
          <w:p w14:paraId="6EAAA46D" w14:textId="4E7E3913" w:rsidR="008D6D7E" w:rsidRDefault="008D6D7E" w:rsidP="00F73E95">
            <w:pPr>
              <w:spacing w:before="120" w:after="120" w:line="312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Hoàn thành file báo cáo, có power point thuyết trình</w:t>
            </w:r>
          </w:p>
        </w:tc>
      </w:tr>
    </w:tbl>
    <w:p w14:paraId="210DF0F6" w14:textId="77777777" w:rsidR="008D6D7E" w:rsidRPr="00BC6FFD" w:rsidRDefault="008D6D7E" w:rsidP="0059506F">
      <w:pPr>
        <w:spacing w:before="120" w:after="120" w:line="312" w:lineRule="auto"/>
        <w:rPr>
          <w:rFonts w:ascii="Times New Roman" w:hAnsi="Times New Roman"/>
          <w:sz w:val="28"/>
          <w:szCs w:val="28"/>
        </w:rPr>
      </w:pPr>
    </w:p>
    <w:sectPr w:rsidR="008D6D7E" w:rsidRPr="00BC6F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6C"/>
    <w:rsid w:val="000177CF"/>
    <w:rsid w:val="00017E54"/>
    <w:rsid w:val="0013766C"/>
    <w:rsid w:val="001523BC"/>
    <w:rsid w:val="001C6F7E"/>
    <w:rsid w:val="002D1779"/>
    <w:rsid w:val="00401D1F"/>
    <w:rsid w:val="00485CE5"/>
    <w:rsid w:val="0059506F"/>
    <w:rsid w:val="005A1C9B"/>
    <w:rsid w:val="0062252C"/>
    <w:rsid w:val="00727B53"/>
    <w:rsid w:val="00891695"/>
    <w:rsid w:val="008D6D7E"/>
    <w:rsid w:val="00A05948"/>
    <w:rsid w:val="00AB3F52"/>
    <w:rsid w:val="00BC6FFD"/>
    <w:rsid w:val="00C8611E"/>
    <w:rsid w:val="00D832DD"/>
    <w:rsid w:val="00E3686A"/>
    <w:rsid w:val="00E4148E"/>
    <w:rsid w:val="00F04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F7165"/>
  <w15:chartTrackingRefBased/>
  <w15:docId w15:val="{1E1953CB-366F-447D-B825-B027EE4AB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D7E"/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A1C9B"/>
    <w:pPr>
      <w:keepNext/>
      <w:keepLines/>
      <w:spacing w:before="160" w:after="80" w:line="278" w:lineRule="auto"/>
      <w:outlineLvl w:val="1"/>
    </w:pPr>
    <w:rPr>
      <w:rFonts w:ascii="Times New Roman" w:eastAsiaTheme="majorEastAsia" w:hAnsi="Times New Roman" w:cstheme="majorBidi"/>
      <w:b/>
      <w:sz w:val="26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5A1C9B"/>
    <w:pPr>
      <w:keepNext/>
      <w:keepLines/>
      <w:spacing w:before="160" w:after="80" w:line="278" w:lineRule="auto"/>
      <w:outlineLvl w:val="2"/>
    </w:pPr>
    <w:rPr>
      <w:rFonts w:ascii="Times New Roman" w:eastAsiaTheme="majorEastAsia" w:hAnsi="Times New Roman" w:cstheme="majorBidi"/>
      <w:b/>
      <w:sz w:val="26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aliases w:val="Hình ảnh"/>
    <w:basedOn w:val="Normal"/>
    <w:next w:val="Normal"/>
    <w:link w:val="SubtitleChar"/>
    <w:uiPriority w:val="11"/>
    <w:qFormat/>
    <w:rsid w:val="005A1C9B"/>
    <w:pPr>
      <w:numPr>
        <w:ilvl w:val="1"/>
      </w:numPr>
      <w:spacing w:line="278" w:lineRule="auto"/>
    </w:pPr>
    <w:rPr>
      <w:rFonts w:ascii="Times New Roman" w:eastAsiaTheme="majorEastAsia" w:hAnsi="Times New Roman" w:cstheme="majorBidi"/>
      <w:spacing w:val="15"/>
      <w:sz w:val="28"/>
      <w:szCs w:val="28"/>
    </w:rPr>
  </w:style>
  <w:style w:type="character" w:customStyle="1" w:styleId="SubtitleChar">
    <w:name w:val="Subtitle Char"/>
    <w:aliases w:val="Hình ảnh Char"/>
    <w:basedOn w:val="DefaultParagraphFont"/>
    <w:link w:val="Subtitle"/>
    <w:uiPriority w:val="11"/>
    <w:rsid w:val="005A1C9B"/>
    <w:rPr>
      <w:rFonts w:ascii="Times New Roman" w:eastAsiaTheme="majorEastAsia" w:hAnsi="Times New Roman" w:cstheme="majorBidi"/>
      <w:spacing w:val="1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C9B"/>
    <w:rPr>
      <w:rFonts w:ascii="Times New Roman" w:eastAsiaTheme="majorEastAsia" w:hAnsi="Times New Roman" w:cstheme="majorBidi"/>
      <w:b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A1C9B"/>
    <w:rPr>
      <w:rFonts w:ascii="Times New Roman" w:eastAsiaTheme="majorEastAsia" w:hAnsi="Times New Roman" w:cstheme="majorBidi"/>
      <w:b/>
      <w:sz w:val="26"/>
      <w:szCs w:val="32"/>
    </w:rPr>
  </w:style>
  <w:style w:type="paragraph" w:styleId="Title">
    <w:name w:val="Title"/>
    <w:aliases w:val="Bảng biểu"/>
    <w:basedOn w:val="Normal"/>
    <w:next w:val="Normal"/>
    <w:link w:val="TitleChar"/>
    <w:autoRedefine/>
    <w:uiPriority w:val="10"/>
    <w:qFormat/>
    <w:rsid w:val="00891695"/>
    <w:pPr>
      <w:spacing w:after="80" w:line="24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26"/>
      <w:szCs w:val="56"/>
    </w:rPr>
  </w:style>
  <w:style w:type="character" w:customStyle="1" w:styleId="TitleChar">
    <w:name w:val="Title Char"/>
    <w:aliases w:val="Bảng biểu Char"/>
    <w:basedOn w:val="DefaultParagraphFont"/>
    <w:link w:val="Title"/>
    <w:uiPriority w:val="10"/>
    <w:rsid w:val="00891695"/>
    <w:rPr>
      <w:rFonts w:ascii="Times New Roman" w:eastAsiaTheme="majorEastAsia" w:hAnsi="Times New Roman" w:cstheme="majorBidi"/>
      <w:spacing w:val="-10"/>
      <w:kern w:val="28"/>
      <w:sz w:val="26"/>
      <w:szCs w:val="56"/>
    </w:rPr>
  </w:style>
  <w:style w:type="paragraph" w:styleId="TOC1">
    <w:name w:val="toc 1"/>
    <w:aliases w:val="Mục lục"/>
    <w:basedOn w:val="Normal"/>
    <w:next w:val="Normal"/>
    <w:autoRedefine/>
    <w:uiPriority w:val="39"/>
    <w:unhideWhenUsed/>
    <w:qFormat/>
    <w:rsid w:val="00891695"/>
    <w:pPr>
      <w:spacing w:after="100" w:line="278" w:lineRule="auto"/>
      <w:jc w:val="both"/>
    </w:pPr>
    <w:rPr>
      <w:rFonts w:ascii="Times New Roman" w:hAnsi="Times New Roman"/>
      <w:kern w:val="2"/>
      <w:sz w:val="26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5950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87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460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Le</dc:creator>
  <cp:keywords/>
  <dc:description/>
  <cp:lastModifiedBy>Hieu Le</cp:lastModifiedBy>
  <cp:revision>15</cp:revision>
  <dcterms:created xsi:type="dcterms:W3CDTF">2025-12-26T15:36:00Z</dcterms:created>
  <dcterms:modified xsi:type="dcterms:W3CDTF">2025-12-27T04:18:00Z</dcterms:modified>
</cp:coreProperties>
</file>