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FD4B" w14:textId="77777777" w:rsidR="00E72FF4" w:rsidRPr="00E72FF4" w:rsidRDefault="00E72FF4" w:rsidP="00D50E78">
      <w:pPr>
        <w:jc w:val="both"/>
        <w:rPr>
          <w:b/>
          <w:bCs/>
        </w:rPr>
      </w:pPr>
      <w:r w:rsidRPr="00E72FF4">
        <w:rPr>
          <w:b/>
          <w:bCs/>
        </w:rPr>
        <w:t>1. Planificación del Proyecto:</w:t>
      </w:r>
    </w:p>
    <w:p w14:paraId="02BAE14B" w14:textId="77777777" w:rsidR="00E72FF4" w:rsidRDefault="00E72FF4" w:rsidP="00D50E78">
      <w:pPr>
        <w:jc w:val="both"/>
      </w:pPr>
    </w:p>
    <w:p w14:paraId="5661B2D1" w14:textId="277F1F13" w:rsidR="00E72FF4" w:rsidRDefault="00E72FF4" w:rsidP="00D50E78">
      <w:pPr>
        <w:jc w:val="both"/>
      </w:pPr>
      <w:r>
        <w:t>Objetivo del Proyecto:</w:t>
      </w:r>
    </w:p>
    <w:p w14:paraId="4A82BFB2" w14:textId="7B430939" w:rsidR="00E72FF4" w:rsidRDefault="00E72FF4" w:rsidP="00D50E78">
      <w:pPr>
        <w:jc w:val="both"/>
      </w:pPr>
      <w:r>
        <w:t>Desarrollar una aplicación híbrida para la farmacia "</w:t>
      </w:r>
      <w:proofErr w:type="spellStart"/>
      <w:r>
        <w:t>Ficusfarma</w:t>
      </w:r>
      <w:proofErr w:type="spellEnd"/>
      <w:r>
        <w:t>" que optimice los procesos de negocio, centrándose en la gestión de ventas. La aplicación debe contar con un control de inventario, información precisa de los productos y la capacidad de realizar pedidos en línea.</w:t>
      </w:r>
    </w:p>
    <w:p w14:paraId="1500EE4D" w14:textId="77777777" w:rsidR="00E72FF4" w:rsidRDefault="00E72FF4" w:rsidP="00D50E78">
      <w:pPr>
        <w:jc w:val="both"/>
      </w:pPr>
      <w:r>
        <w:t>Características Principales:</w:t>
      </w:r>
    </w:p>
    <w:p w14:paraId="5FC2C342" w14:textId="77777777" w:rsidR="00E72FF4" w:rsidRDefault="00E72FF4" w:rsidP="00D50E78">
      <w:pPr>
        <w:jc w:val="both"/>
      </w:pPr>
      <w:r>
        <w:t>Gestión de Ventas:</w:t>
      </w:r>
    </w:p>
    <w:p w14:paraId="4DC99929" w14:textId="52D7F045" w:rsidR="00E72FF4" w:rsidRDefault="00E72FF4" w:rsidP="00D50E78">
      <w:pPr>
        <w:jc w:val="both"/>
      </w:pPr>
      <w:r>
        <w:t>- Diseñar una interfaz de ventas intuitiva y fácil de usar.</w:t>
      </w:r>
    </w:p>
    <w:p w14:paraId="4A05A019" w14:textId="41297523" w:rsidR="00E72FF4" w:rsidRDefault="00E72FF4" w:rsidP="00D50E78">
      <w:pPr>
        <w:jc w:val="both"/>
      </w:pPr>
      <w:r>
        <w:t>- Codificar la interfaz de ventas, asegurando una experiencia del usuario atractiva.</w:t>
      </w:r>
    </w:p>
    <w:p w14:paraId="54DBAFA1" w14:textId="6E7F9308" w:rsidR="00E72FF4" w:rsidRDefault="00E72FF4" w:rsidP="00D50E78">
      <w:pPr>
        <w:jc w:val="both"/>
      </w:pPr>
      <w:r>
        <w:t>- Conectar la interfaz de ventas con la base de datos para gestionar las transacciones.</w:t>
      </w:r>
    </w:p>
    <w:p w14:paraId="0AED9772" w14:textId="77777777" w:rsidR="00E72FF4" w:rsidRDefault="00E72FF4" w:rsidP="00D50E78">
      <w:pPr>
        <w:jc w:val="both"/>
      </w:pPr>
    </w:p>
    <w:p w14:paraId="57D7AFBA" w14:textId="77777777" w:rsidR="00E72FF4" w:rsidRDefault="00E72FF4" w:rsidP="00D50E78">
      <w:pPr>
        <w:jc w:val="both"/>
      </w:pPr>
      <w:r>
        <w:t>-Control de Inventario:</w:t>
      </w:r>
    </w:p>
    <w:p w14:paraId="087D5F12" w14:textId="2F389983" w:rsidR="00E72FF4" w:rsidRDefault="00E72FF4" w:rsidP="00D50E78">
      <w:pPr>
        <w:jc w:val="both"/>
      </w:pPr>
      <w:r>
        <w:t>- Diseñar interfaces para el control de inventario, incluyendo detalles del producto y recetas si es aplicable.</w:t>
      </w:r>
    </w:p>
    <w:p w14:paraId="4CB4E99D" w14:textId="2965F6F4" w:rsidR="00E72FF4" w:rsidRDefault="00E72FF4" w:rsidP="00D50E78">
      <w:pPr>
        <w:jc w:val="both"/>
      </w:pPr>
      <w:r>
        <w:t>- Codificar las interfaces de inventario y conectarlas con la base de datos.</w:t>
      </w:r>
    </w:p>
    <w:p w14:paraId="53730F17" w14:textId="47BFC99A" w:rsidR="00E72FF4" w:rsidRDefault="00E72FF4" w:rsidP="00D50E78">
      <w:pPr>
        <w:jc w:val="both"/>
      </w:pPr>
      <w:r>
        <w:t>- Implementar una función interactiva para mostrar recetas cuando se agregan productos al carrito.</w:t>
      </w:r>
    </w:p>
    <w:p w14:paraId="0016C425" w14:textId="77777777" w:rsidR="00E72FF4" w:rsidRDefault="00E72FF4" w:rsidP="00D50E78">
      <w:pPr>
        <w:jc w:val="both"/>
      </w:pPr>
    </w:p>
    <w:p w14:paraId="046F6A4E" w14:textId="77777777" w:rsidR="00E72FF4" w:rsidRDefault="00E72FF4" w:rsidP="00D50E78">
      <w:pPr>
        <w:jc w:val="both"/>
      </w:pPr>
      <w:r>
        <w:t>Registro de Usuarios y Envío:</w:t>
      </w:r>
    </w:p>
    <w:p w14:paraId="414DE1EB" w14:textId="2F81B0F7" w:rsidR="00E72FF4" w:rsidRDefault="00E72FF4" w:rsidP="00D50E78">
      <w:pPr>
        <w:jc w:val="both"/>
      </w:pPr>
      <w:r>
        <w:t>- Diseñar una interfaz de registro segura que requiera el</w:t>
      </w:r>
      <w:r w:rsidR="008A6ED2">
        <w:t xml:space="preserve"> </w:t>
      </w:r>
      <w:proofErr w:type="gramStart"/>
      <w:r w:rsidR="008A6ED2">
        <w:t>usuario  y</w:t>
      </w:r>
      <w:proofErr w:type="gramEnd"/>
      <w:r w:rsidR="008A6ED2">
        <w:t xml:space="preserve"> contraseña </w:t>
      </w:r>
    </w:p>
    <w:p w14:paraId="63E0C29D" w14:textId="3350F8CF" w:rsidR="00E72FF4" w:rsidRDefault="00E72FF4" w:rsidP="00D50E78">
      <w:pPr>
        <w:jc w:val="both"/>
      </w:pPr>
      <w:r>
        <w:t>- Codificar la interfaz de registro y autenticación.</w:t>
      </w:r>
    </w:p>
    <w:p w14:paraId="78CD18B9" w14:textId="77777777" w:rsidR="00E72FF4" w:rsidRDefault="00E72FF4" w:rsidP="00D50E78">
      <w:pPr>
        <w:jc w:val="both"/>
      </w:pPr>
    </w:p>
    <w:p w14:paraId="2D071E62" w14:textId="15DD16A7" w:rsidR="00E72FF4" w:rsidRPr="00E72FF4" w:rsidRDefault="00E72FF4" w:rsidP="00D50E78">
      <w:pPr>
        <w:jc w:val="both"/>
        <w:rPr>
          <w:b/>
          <w:bCs/>
        </w:rPr>
      </w:pPr>
      <w:r w:rsidRPr="00E72FF4">
        <w:rPr>
          <w:b/>
          <w:bCs/>
        </w:rPr>
        <w:t>2. Creación del Equipo:</w:t>
      </w:r>
    </w:p>
    <w:p w14:paraId="05255D76" w14:textId="77777777" w:rsidR="00E72FF4" w:rsidRPr="00D50E78" w:rsidRDefault="00E72FF4" w:rsidP="00D50E78">
      <w:pPr>
        <w:jc w:val="both"/>
        <w:rPr>
          <w:u w:val="single"/>
        </w:rPr>
      </w:pPr>
      <w:r w:rsidRPr="00D50E78">
        <w:rPr>
          <w:u w:val="single"/>
        </w:rPr>
        <w:t>-Cliente:</w:t>
      </w:r>
    </w:p>
    <w:p w14:paraId="7BCB33D6" w14:textId="5DBACE79" w:rsidR="00E72FF4" w:rsidRDefault="00E72FF4" w:rsidP="00D50E78">
      <w:pPr>
        <w:jc w:val="both"/>
      </w:pPr>
      <w:r>
        <w:t>- Anchante Almeyda, Joel</w:t>
      </w:r>
    </w:p>
    <w:p w14:paraId="3D908025" w14:textId="77777777" w:rsidR="00E72FF4" w:rsidRPr="00D50E78" w:rsidRDefault="00E72FF4" w:rsidP="00D50E78">
      <w:pPr>
        <w:jc w:val="both"/>
        <w:rPr>
          <w:u w:val="single"/>
        </w:rPr>
      </w:pPr>
      <w:r w:rsidRPr="00D50E78">
        <w:rPr>
          <w:u w:val="single"/>
        </w:rPr>
        <w:t>Programadores:</w:t>
      </w:r>
    </w:p>
    <w:p w14:paraId="6B90D864" w14:textId="628FCE93" w:rsidR="00E72FF4" w:rsidRDefault="00E72FF4" w:rsidP="00D50E78">
      <w:pPr>
        <w:jc w:val="both"/>
      </w:pPr>
      <w:r>
        <w:t xml:space="preserve">- </w:t>
      </w:r>
      <w:proofErr w:type="spellStart"/>
      <w:r>
        <w:t>Ruben</w:t>
      </w:r>
      <w:proofErr w:type="spellEnd"/>
    </w:p>
    <w:p w14:paraId="2ECA6313" w14:textId="41F4B658" w:rsidR="00E72FF4" w:rsidRDefault="00E72FF4" w:rsidP="00D50E78">
      <w:pPr>
        <w:jc w:val="both"/>
      </w:pPr>
      <w:r>
        <w:t>- Cristofer</w:t>
      </w:r>
    </w:p>
    <w:p w14:paraId="2547955D" w14:textId="640418BF" w:rsidR="00E72FF4" w:rsidRDefault="00E72FF4" w:rsidP="00D50E78">
      <w:pPr>
        <w:jc w:val="both"/>
      </w:pPr>
      <w:r>
        <w:t xml:space="preserve">- </w:t>
      </w:r>
      <w:proofErr w:type="spellStart"/>
      <w:r>
        <w:t>Moriano</w:t>
      </w:r>
      <w:proofErr w:type="spellEnd"/>
    </w:p>
    <w:p w14:paraId="335B96CB" w14:textId="0C363BDE" w:rsidR="00E72FF4" w:rsidRDefault="00E72FF4" w:rsidP="00D50E78">
      <w:pPr>
        <w:jc w:val="both"/>
      </w:pPr>
      <w:r>
        <w:t xml:space="preserve">- </w:t>
      </w:r>
      <w:proofErr w:type="spellStart"/>
      <w:r>
        <w:t>Alesandro</w:t>
      </w:r>
      <w:proofErr w:type="spellEnd"/>
    </w:p>
    <w:p w14:paraId="5BB4C528" w14:textId="77777777" w:rsidR="00E72FF4" w:rsidRPr="00D50E78" w:rsidRDefault="00E72FF4" w:rsidP="00D50E78">
      <w:pPr>
        <w:jc w:val="both"/>
        <w:rPr>
          <w:u w:val="single"/>
        </w:rPr>
      </w:pPr>
      <w:proofErr w:type="spellStart"/>
      <w:r w:rsidRPr="00D50E78">
        <w:rPr>
          <w:u w:val="single"/>
        </w:rPr>
        <w:t>Testers</w:t>
      </w:r>
      <w:proofErr w:type="spellEnd"/>
      <w:r w:rsidRPr="00D50E78">
        <w:rPr>
          <w:u w:val="single"/>
        </w:rPr>
        <w:t>:</w:t>
      </w:r>
    </w:p>
    <w:p w14:paraId="40FC8073" w14:textId="17A37D61" w:rsidR="00E72FF4" w:rsidRDefault="00E72FF4" w:rsidP="00D50E78">
      <w:pPr>
        <w:jc w:val="both"/>
      </w:pPr>
      <w:r>
        <w:lastRenderedPageBreak/>
        <w:t xml:space="preserve">- </w:t>
      </w:r>
      <w:proofErr w:type="spellStart"/>
      <w:r>
        <w:t>Ruben</w:t>
      </w:r>
      <w:proofErr w:type="spellEnd"/>
    </w:p>
    <w:p w14:paraId="31D88B5A" w14:textId="760DC1E2" w:rsidR="00E72FF4" w:rsidRDefault="00E72FF4" w:rsidP="00D50E78">
      <w:pPr>
        <w:jc w:val="both"/>
      </w:pPr>
      <w:r>
        <w:t>- Cristofer</w:t>
      </w:r>
    </w:p>
    <w:p w14:paraId="5B66D1C9" w14:textId="08D3FE88" w:rsidR="00E72FF4" w:rsidRDefault="00E72FF4" w:rsidP="00D50E78">
      <w:pPr>
        <w:jc w:val="both"/>
      </w:pPr>
      <w:r>
        <w:t xml:space="preserve">- </w:t>
      </w:r>
      <w:proofErr w:type="spellStart"/>
      <w:r>
        <w:t>Moriano</w:t>
      </w:r>
      <w:proofErr w:type="spellEnd"/>
    </w:p>
    <w:p w14:paraId="79AEABE7" w14:textId="47D84B99" w:rsidR="00E72FF4" w:rsidRDefault="00E72FF4" w:rsidP="00D50E78">
      <w:pPr>
        <w:jc w:val="both"/>
      </w:pPr>
      <w:r>
        <w:t xml:space="preserve">- </w:t>
      </w:r>
      <w:proofErr w:type="spellStart"/>
      <w:r>
        <w:t>Alesandro</w:t>
      </w:r>
      <w:proofErr w:type="spellEnd"/>
    </w:p>
    <w:p w14:paraId="3D05C523" w14:textId="77777777" w:rsidR="00E72FF4" w:rsidRPr="00D50E78" w:rsidRDefault="00E72FF4" w:rsidP="00D50E78">
      <w:pPr>
        <w:jc w:val="both"/>
        <w:rPr>
          <w:u w:val="single"/>
        </w:rPr>
      </w:pPr>
      <w:proofErr w:type="spellStart"/>
      <w:r w:rsidRPr="00D50E78">
        <w:rPr>
          <w:u w:val="single"/>
        </w:rPr>
        <w:t>Tracker</w:t>
      </w:r>
      <w:proofErr w:type="spellEnd"/>
    </w:p>
    <w:p w14:paraId="488AEF41" w14:textId="4FD8FC28" w:rsidR="00E72FF4" w:rsidRDefault="00E72FF4" w:rsidP="00D50E78">
      <w:pPr>
        <w:jc w:val="both"/>
      </w:pPr>
      <w:r>
        <w:t xml:space="preserve">- </w:t>
      </w:r>
      <w:proofErr w:type="spellStart"/>
      <w:r>
        <w:t>Manrrigue</w:t>
      </w:r>
      <w:proofErr w:type="spellEnd"/>
      <w:r>
        <w:t xml:space="preserve"> </w:t>
      </w:r>
      <w:proofErr w:type="spellStart"/>
      <w:r>
        <w:t>Huaman</w:t>
      </w:r>
      <w:proofErr w:type="spellEnd"/>
      <w:r>
        <w:t>, Brayan</w:t>
      </w:r>
    </w:p>
    <w:p w14:paraId="15097EB0" w14:textId="77777777" w:rsidR="00E72FF4" w:rsidRPr="00D50E78" w:rsidRDefault="00E72FF4" w:rsidP="00D50E78">
      <w:pPr>
        <w:jc w:val="both"/>
        <w:rPr>
          <w:u w:val="single"/>
        </w:rPr>
      </w:pPr>
      <w:r w:rsidRPr="00D50E78">
        <w:rPr>
          <w:u w:val="single"/>
        </w:rPr>
        <w:t>Entrenador:</w:t>
      </w:r>
    </w:p>
    <w:p w14:paraId="5BC83D89" w14:textId="524E60A0" w:rsidR="00E72FF4" w:rsidRDefault="00E72FF4" w:rsidP="00D50E78">
      <w:pPr>
        <w:jc w:val="both"/>
      </w:pPr>
      <w:r>
        <w:t>- Llocya Saravia, Juan</w:t>
      </w:r>
    </w:p>
    <w:p w14:paraId="2BED9241" w14:textId="76AF7D99" w:rsidR="00E72FF4" w:rsidRPr="00E72FF4" w:rsidRDefault="00E72FF4" w:rsidP="00D50E78">
      <w:pPr>
        <w:jc w:val="both"/>
        <w:rPr>
          <w:b/>
          <w:bCs/>
        </w:rPr>
      </w:pPr>
      <w:r w:rsidRPr="00E72FF4">
        <w:rPr>
          <w:b/>
          <w:bCs/>
        </w:rPr>
        <w:t xml:space="preserve">3. </w:t>
      </w:r>
      <w:proofErr w:type="spellStart"/>
      <w:r w:rsidRPr="00E72FF4">
        <w:rPr>
          <w:b/>
          <w:bCs/>
        </w:rPr>
        <w:t>User</w:t>
      </w:r>
      <w:proofErr w:type="spellEnd"/>
      <w:r w:rsidRPr="00E72FF4">
        <w:rPr>
          <w:b/>
          <w:bCs/>
        </w:rPr>
        <w:t xml:space="preserve"> </w:t>
      </w:r>
      <w:proofErr w:type="spellStart"/>
      <w:r w:rsidRPr="00E72FF4">
        <w:rPr>
          <w:b/>
          <w:bCs/>
        </w:rPr>
        <w:t>Stories</w:t>
      </w:r>
      <w:proofErr w:type="spellEnd"/>
      <w:r w:rsidRPr="00E72FF4">
        <w:rPr>
          <w:b/>
          <w:bCs/>
        </w:rPr>
        <w:t xml:space="preserve"> y </w:t>
      </w:r>
      <w:proofErr w:type="spellStart"/>
      <w:r w:rsidRPr="00E72FF4">
        <w:rPr>
          <w:b/>
          <w:bCs/>
        </w:rPr>
        <w:t>Planning</w:t>
      </w:r>
      <w:proofErr w:type="spellEnd"/>
      <w:r w:rsidRPr="00E72FF4">
        <w:rPr>
          <w:b/>
          <w:bCs/>
        </w:rPr>
        <w:t xml:space="preserve"> </w:t>
      </w:r>
      <w:proofErr w:type="spellStart"/>
      <w:r w:rsidRPr="00E72FF4">
        <w:rPr>
          <w:b/>
          <w:bCs/>
        </w:rPr>
        <w:t>Game</w:t>
      </w:r>
      <w:proofErr w:type="spellEnd"/>
      <w:r w:rsidRPr="00E72FF4">
        <w:rPr>
          <w:b/>
          <w:bCs/>
        </w:rPr>
        <w:t>:</w:t>
      </w:r>
    </w:p>
    <w:p w14:paraId="54108727" w14:textId="2EEB8F5D" w:rsidR="00E72FF4" w:rsidRDefault="00E72FF4" w:rsidP="00D50E78">
      <w:pPr>
        <w:jc w:val="both"/>
      </w:pPr>
      <w:r>
        <w:t>1. Como usuario, quiero que la aplicación gestione las ventas para mejorar los ingresos de la botica.</w:t>
      </w:r>
    </w:p>
    <w:p w14:paraId="191DBE35" w14:textId="23DDA8A7" w:rsidR="00E72FF4" w:rsidRDefault="00E72FF4" w:rsidP="00D50E78">
      <w:pPr>
        <w:jc w:val="both"/>
      </w:pPr>
      <w:r>
        <w:t>- Diseñar e implementar interfaz de ventas.</w:t>
      </w:r>
    </w:p>
    <w:p w14:paraId="2516C555" w14:textId="099BCFEF" w:rsidR="00E72FF4" w:rsidRDefault="00E72FF4" w:rsidP="00D50E78">
      <w:pPr>
        <w:jc w:val="both"/>
      </w:pPr>
      <w:r>
        <w:t>- Conectar la interfaz de ventas con la base de datos.</w:t>
      </w:r>
    </w:p>
    <w:p w14:paraId="759D0BB1" w14:textId="77777777" w:rsidR="00E72FF4" w:rsidRDefault="00E72FF4" w:rsidP="00D50E78">
      <w:pPr>
        <w:jc w:val="both"/>
      </w:pPr>
    </w:p>
    <w:p w14:paraId="24D67FE3" w14:textId="52292DB6" w:rsidR="00E72FF4" w:rsidRDefault="00E72FF4" w:rsidP="00D50E78">
      <w:pPr>
        <w:jc w:val="both"/>
      </w:pPr>
      <w:r>
        <w:t>2. Como usuario, quiero interfaces atractivas relacionadas con los colores de la empresa para captar mi atención.</w:t>
      </w:r>
    </w:p>
    <w:p w14:paraId="53F4E13C" w14:textId="3984BF51" w:rsidR="00E72FF4" w:rsidRDefault="00E72FF4" w:rsidP="00D50E78">
      <w:pPr>
        <w:jc w:val="both"/>
      </w:pPr>
      <w:r>
        <w:t>- Diseñar interfaces coherentes con la paleta de colores de la empresa.</w:t>
      </w:r>
    </w:p>
    <w:p w14:paraId="7471965B" w14:textId="34AC68CF" w:rsidR="00E72FF4" w:rsidRDefault="00E72FF4" w:rsidP="00D50E78">
      <w:pPr>
        <w:jc w:val="both"/>
      </w:pPr>
      <w:r>
        <w:t>- Codificar interfaces asegurando coherencia con el diseño.</w:t>
      </w:r>
    </w:p>
    <w:p w14:paraId="44A21FEA" w14:textId="77777777" w:rsidR="00E72FF4" w:rsidRDefault="00E72FF4" w:rsidP="00D50E78">
      <w:pPr>
        <w:jc w:val="both"/>
      </w:pPr>
    </w:p>
    <w:p w14:paraId="1AAF1B6B" w14:textId="6267A379" w:rsidR="00E72FF4" w:rsidRDefault="00E72FF4" w:rsidP="00D50E78">
      <w:pPr>
        <w:jc w:val="both"/>
      </w:pPr>
      <w:r>
        <w:t>3. Como usuario, necesito un control de inventario para reducir costos en la empresa.</w:t>
      </w:r>
    </w:p>
    <w:p w14:paraId="4ABB8F51" w14:textId="553D93A1" w:rsidR="00E72FF4" w:rsidRDefault="00E72FF4" w:rsidP="00D50E78">
      <w:pPr>
        <w:jc w:val="both"/>
      </w:pPr>
      <w:r>
        <w:t>- Diseñar interfaces de control de inventario.</w:t>
      </w:r>
    </w:p>
    <w:p w14:paraId="18760027" w14:textId="36557DCD" w:rsidR="00E72FF4" w:rsidRDefault="00E72FF4" w:rsidP="00D50E78">
      <w:pPr>
        <w:jc w:val="both"/>
      </w:pPr>
      <w:r>
        <w:t>- Codificar interfaces e insertar datos en la tabla de inventario.</w:t>
      </w:r>
    </w:p>
    <w:p w14:paraId="01F096F6" w14:textId="08C7F40C" w:rsidR="00E72FF4" w:rsidRDefault="00E72FF4" w:rsidP="00D50E78">
      <w:pPr>
        <w:jc w:val="both"/>
      </w:pPr>
      <w:r>
        <w:t>- Conectar ventas con control de inventario.</w:t>
      </w:r>
    </w:p>
    <w:p w14:paraId="05DC1717" w14:textId="77777777" w:rsidR="00E72FF4" w:rsidRDefault="00E72FF4" w:rsidP="00D50E78">
      <w:pPr>
        <w:jc w:val="both"/>
      </w:pPr>
    </w:p>
    <w:p w14:paraId="676E77EA" w14:textId="71E1A3BF" w:rsidR="00E72FF4" w:rsidRDefault="00E72FF4" w:rsidP="00D50E78">
      <w:pPr>
        <w:jc w:val="both"/>
      </w:pPr>
      <w:r>
        <w:t>4. Como usuario, quiero ver una receta precisa al cargar un producto al carrito.</w:t>
      </w:r>
    </w:p>
    <w:p w14:paraId="13FB4370" w14:textId="79EA2A47" w:rsidR="00E72FF4" w:rsidRDefault="00E72FF4" w:rsidP="00D50E78">
      <w:pPr>
        <w:jc w:val="both"/>
      </w:pPr>
      <w:r>
        <w:t>- Codificar interfaz interactiva para mostrar recetas.</w:t>
      </w:r>
    </w:p>
    <w:p w14:paraId="2956D869" w14:textId="2764CF4B" w:rsidR="00E72FF4" w:rsidRDefault="00E72FF4" w:rsidP="00D50E78">
      <w:pPr>
        <w:jc w:val="both"/>
      </w:pPr>
      <w:r>
        <w:t>- Conectar información de recetas con productos en el carrito.</w:t>
      </w:r>
    </w:p>
    <w:p w14:paraId="03B8FAE1" w14:textId="77777777" w:rsidR="00E72FF4" w:rsidRDefault="00E72FF4" w:rsidP="00D50E78">
      <w:pPr>
        <w:jc w:val="both"/>
      </w:pPr>
    </w:p>
    <w:p w14:paraId="1D839156" w14:textId="1D6EC255" w:rsidR="00E72FF4" w:rsidRDefault="00E72FF4" w:rsidP="00D50E78">
      <w:pPr>
        <w:jc w:val="both"/>
      </w:pPr>
      <w:r>
        <w:t xml:space="preserve">5. Como usuario, quiero iniciar sesión con </w:t>
      </w:r>
      <w:r w:rsidR="00D50E78">
        <w:t xml:space="preserve">una cuenta de usuario y contraseña </w:t>
      </w:r>
      <w:r>
        <w:t xml:space="preserve">para lograr datos concisos del cliente </w:t>
      </w:r>
    </w:p>
    <w:p w14:paraId="6454199D" w14:textId="6171407E" w:rsidR="00E72FF4" w:rsidRDefault="00E72FF4" w:rsidP="00D50E78">
      <w:pPr>
        <w:jc w:val="both"/>
      </w:pPr>
      <w:r>
        <w:t xml:space="preserve">- Diseñar interfaz de </w:t>
      </w:r>
      <w:proofErr w:type="spellStart"/>
      <w:r>
        <w:t>login</w:t>
      </w:r>
      <w:proofErr w:type="spellEnd"/>
      <w:r>
        <w:t>.</w:t>
      </w:r>
    </w:p>
    <w:p w14:paraId="09677DD2" w14:textId="50C41038" w:rsidR="00E72FF4" w:rsidRDefault="00E72FF4" w:rsidP="00D50E78">
      <w:pPr>
        <w:jc w:val="both"/>
      </w:pPr>
      <w:r>
        <w:t>- Codificar interfaz de autenticación.</w:t>
      </w:r>
    </w:p>
    <w:p w14:paraId="155E5229" w14:textId="01778FFE" w:rsidR="00E72FF4" w:rsidRDefault="00E72FF4" w:rsidP="00D50E78">
      <w:pPr>
        <w:jc w:val="both"/>
      </w:pPr>
      <w:r>
        <w:lastRenderedPageBreak/>
        <w:t xml:space="preserve">- Conectar </w:t>
      </w:r>
      <w:proofErr w:type="spellStart"/>
      <w:r>
        <w:t>login</w:t>
      </w:r>
      <w:proofErr w:type="spellEnd"/>
      <w:r>
        <w:t xml:space="preserve"> con base de datos para verificación </w:t>
      </w:r>
      <w:r w:rsidR="00D50E78">
        <w:t>el usuario y contra</w:t>
      </w:r>
    </w:p>
    <w:p w14:paraId="714A92A1" w14:textId="77777777" w:rsidR="00E72FF4" w:rsidRDefault="00E72FF4" w:rsidP="00D50E78">
      <w:pPr>
        <w:jc w:val="both"/>
      </w:pPr>
    </w:p>
    <w:p w14:paraId="54E80CDE" w14:textId="09DA0A15" w:rsidR="00E72FF4" w:rsidRPr="00E72FF4" w:rsidRDefault="00E72FF4" w:rsidP="00D50E78">
      <w:pPr>
        <w:jc w:val="both"/>
        <w:rPr>
          <w:b/>
          <w:bCs/>
        </w:rPr>
      </w:pPr>
      <w:r w:rsidRPr="00E72FF4">
        <w:rPr>
          <w:b/>
          <w:bCs/>
        </w:rPr>
        <w:t>4. Planificación de Iteraciones:</w:t>
      </w:r>
    </w:p>
    <w:p w14:paraId="65428D84" w14:textId="76A41959" w:rsidR="00E72FF4" w:rsidRDefault="00E72FF4" w:rsidP="00D50E78">
      <w:pPr>
        <w:jc w:val="both"/>
      </w:pPr>
      <w:r>
        <w:t>Iteración 1 (Semanas 1-4): Diseño de Interfaz y Base de Datos</w:t>
      </w:r>
    </w:p>
    <w:p w14:paraId="453BFE3C" w14:textId="77777777" w:rsidR="00E72FF4" w:rsidRDefault="00E72FF4" w:rsidP="00D50E78">
      <w:pPr>
        <w:jc w:val="both"/>
      </w:pPr>
      <w:r>
        <w:t>- Diseño y Codificación de Interfaz de Ventas (</w:t>
      </w:r>
      <w:proofErr w:type="spellStart"/>
      <w:r>
        <w:t>Ruben</w:t>
      </w:r>
      <w:proofErr w:type="spellEnd"/>
      <w:r>
        <w:t>)</w:t>
      </w:r>
    </w:p>
    <w:p w14:paraId="29951240" w14:textId="77777777" w:rsidR="00E72FF4" w:rsidRDefault="00E72FF4" w:rsidP="00D50E78">
      <w:pPr>
        <w:jc w:val="both"/>
      </w:pPr>
      <w:r>
        <w:t>- Diseño y Codificación de Interfaces Atractivas (Cristofer)</w:t>
      </w:r>
    </w:p>
    <w:p w14:paraId="56E9DB8B" w14:textId="77777777" w:rsidR="00E72FF4" w:rsidRDefault="00E72FF4" w:rsidP="00D50E78">
      <w:pPr>
        <w:jc w:val="both"/>
      </w:pPr>
      <w:r>
        <w:t>- Conexión con Base de Datos para Gestión de Ventas (</w:t>
      </w:r>
      <w:proofErr w:type="spellStart"/>
      <w:r>
        <w:t>Moriano</w:t>
      </w:r>
      <w:proofErr w:type="spellEnd"/>
      <w:r>
        <w:t>)</w:t>
      </w:r>
    </w:p>
    <w:p w14:paraId="4D8E3023" w14:textId="3FE6B5AB" w:rsidR="00E72FF4" w:rsidRDefault="00E72FF4" w:rsidP="00D50E78">
      <w:pPr>
        <w:jc w:val="both"/>
      </w:pPr>
      <w:r>
        <w:t>Reunión Iteración 1: Revisión del progreso y discusión de mejoras (Todo el equipo)</w:t>
      </w:r>
    </w:p>
    <w:p w14:paraId="10D43B1D" w14:textId="30AA476F" w:rsidR="009D29C4" w:rsidRDefault="009D29C4" w:rsidP="00D50E78">
      <w:pPr>
        <w:pStyle w:val="Sinespaciado"/>
        <w:jc w:val="both"/>
      </w:pPr>
      <w:r w:rsidRPr="009D29C4">
        <w:t>Entrenamiento Técnico: Juan Llocya Saravia proporciona entrenamiento a los programadores sobre las mejores prácticas de diseño de interfaz y conectividad con bases de datos. Se enfoca en técnicas de codificación eficientes y coherentes con el diseño establecido.</w:t>
      </w:r>
    </w:p>
    <w:p w14:paraId="414788F7" w14:textId="07C8DD84" w:rsidR="00E72FF4" w:rsidRDefault="00E72FF4" w:rsidP="00D50E78">
      <w:pPr>
        <w:jc w:val="both"/>
      </w:pPr>
      <w:r>
        <w:t xml:space="preserve">Integración Continua 1: </w:t>
      </w:r>
      <w:r w:rsidR="009D29C4" w:rsidRPr="009D29C4">
        <w:t>interfaces de ventas estén conectadas correctamente con la base de datos, y se verifica la coherencia entre el diseño y la funcionalidad</w:t>
      </w:r>
      <w:r w:rsidR="009D29C4">
        <w:rPr>
          <w:rFonts w:ascii="Segoe UI" w:hAnsi="Segoe UI" w:cs="Segoe UI"/>
          <w:color w:val="374151"/>
          <w:shd w:val="clear" w:color="auto" w:fill="F7F7F8"/>
        </w:rPr>
        <w:t>.</w:t>
      </w:r>
      <w:r>
        <w:t xml:space="preserve"> (Todo el equipo)</w:t>
      </w:r>
    </w:p>
    <w:p w14:paraId="11EECD29" w14:textId="77777777" w:rsidR="00E72FF4" w:rsidRDefault="00E72FF4" w:rsidP="00D50E78">
      <w:pPr>
        <w:jc w:val="both"/>
      </w:pPr>
    </w:p>
    <w:p w14:paraId="693E5F20" w14:textId="1068ABDF" w:rsidR="00E72FF4" w:rsidRDefault="00E72FF4" w:rsidP="00D50E78">
      <w:pPr>
        <w:jc w:val="both"/>
      </w:pPr>
      <w:r>
        <w:t>Iteración 2 (Semanas 5-9): Control de Inventario y Funcionalidades de Usuario</w:t>
      </w:r>
    </w:p>
    <w:p w14:paraId="18D445D7" w14:textId="77777777" w:rsidR="00E72FF4" w:rsidRDefault="00E72FF4" w:rsidP="00D50E78">
      <w:pPr>
        <w:jc w:val="both"/>
      </w:pPr>
      <w:r>
        <w:t>- Diseño y Codificación de Interfaces de Control de Inventario (</w:t>
      </w:r>
      <w:proofErr w:type="spellStart"/>
      <w:r>
        <w:t>Alesandro</w:t>
      </w:r>
      <w:proofErr w:type="spellEnd"/>
      <w:r>
        <w:t>)</w:t>
      </w:r>
    </w:p>
    <w:p w14:paraId="2287FC35" w14:textId="77777777" w:rsidR="00E72FF4" w:rsidRDefault="00E72FF4" w:rsidP="00D50E78">
      <w:pPr>
        <w:jc w:val="both"/>
      </w:pPr>
      <w:r>
        <w:t>- Inserción de Datos en Tabla de Inventario (</w:t>
      </w:r>
      <w:proofErr w:type="spellStart"/>
      <w:r>
        <w:t>Moriano</w:t>
      </w:r>
      <w:proofErr w:type="spellEnd"/>
      <w:r>
        <w:t>)</w:t>
      </w:r>
    </w:p>
    <w:p w14:paraId="55E35272" w14:textId="77777777" w:rsidR="00E72FF4" w:rsidRDefault="00E72FF4" w:rsidP="00D50E78">
      <w:pPr>
        <w:jc w:val="both"/>
      </w:pPr>
      <w:r>
        <w:t>- Conexión de Interfaz de Ventas con Control de Inventario (</w:t>
      </w:r>
      <w:proofErr w:type="spellStart"/>
      <w:r>
        <w:t>Ruben</w:t>
      </w:r>
      <w:proofErr w:type="spellEnd"/>
      <w:r>
        <w:t>)</w:t>
      </w:r>
    </w:p>
    <w:p w14:paraId="0CDECD6A" w14:textId="77777777" w:rsidR="00E72FF4" w:rsidRDefault="00E72FF4" w:rsidP="00D50E78">
      <w:pPr>
        <w:jc w:val="both"/>
      </w:pPr>
      <w:r>
        <w:t>- Codificación de Interfaz Interactiva para Mostrar Recetas (Cristofer)</w:t>
      </w:r>
    </w:p>
    <w:p w14:paraId="5A7B017F" w14:textId="77777777" w:rsidR="00E72FF4" w:rsidRDefault="00E72FF4" w:rsidP="00D50E78">
      <w:pPr>
        <w:jc w:val="both"/>
      </w:pPr>
      <w:r>
        <w:t>- Inserción de Datos de Recetas en la Tabla de Inventario (</w:t>
      </w:r>
      <w:proofErr w:type="spellStart"/>
      <w:r>
        <w:t>Alesandro</w:t>
      </w:r>
      <w:proofErr w:type="spellEnd"/>
      <w:r>
        <w:t>)</w:t>
      </w:r>
    </w:p>
    <w:p w14:paraId="3BF5427F" w14:textId="71A0D18D" w:rsidR="00E72FF4" w:rsidRDefault="00E72FF4" w:rsidP="00D50E78">
      <w:pPr>
        <w:jc w:val="both"/>
      </w:pPr>
      <w:r>
        <w:t>Reunión Iteración 2: Revisión del progreso y discusión de mejoras (Todo el equipo)</w:t>
      </w:r>
    </w:p>
    <w:p w14:paraId="4193F660" w14:textId="71FD23A2" w:rsidR="009D29C4" w:rsidRPr="009D29C4" w:rsidRDefault="009D29C4" w:rsidP="00D50E78">
      <w:pPr>
        <w:pStyle w:val="Sinespaciado"/>
        <w:jc w:val="both"/>
      </w:pPr>
      <w:r w:rsidRPr="009D29C4">
        <w:t xml:space="preserve">Entrenamiento en Pruebas: Juan Llocya Saravia realiza una sesión de entrenamiento para los </w:t>
      </w:r>
      <w:proofErr w:type="spellStart"/>
      <w:r w:rsidRPr="009D29C4">
        <w:t>testers</w:t>
      </w:r>
      <w:proofErr w:type="spellEnd"/>
      <w:r w:rsidRPr="009D29C4">
        <w:t>, cubriendo estrategias de prueba efectivas para las funcionalidades recién implementadas.</w:t>
      </w:r>
    </w:p>
    <w:p w14:paraId="4B04E86A" w14:textId="4F89C4B5" w:rsidR="00E72FF4" w:rsidRDefault="00E72FF4" w:rsidP="00D50E78">
      <w:pPr>
        <w:jc w:val="both"/>
      </w:pPr>
      <w:r>
        <w:t>Integración Continua 2:</w:t>
      </w:r>
      <w:r w:rsidR="009D29C4">
        <w:t xml:space="preserve"> </w:t>
      </w:r>
      <w:r>
        <w:t>Pruebas de control de inventario y funcionalidades de usuario (Todo el equipo)</w:t>
      </w:r>
    </w:p>
    <w:p w14:paraId="16550207" w14:textId="77777777" w:rsidR="00E72FF4" w:rsidRDefault="00E72FF4" w:rsidP="00D50E78">
      <w:pPr>
        <w:jc w:val="both"/>
      </w:pPr>
    </w:p>
    <w:p w14:paraId="563B8003" w14:textId="089C5741" w:rsidR="00E72FF4" w:rsidRDefault="00E72FF4" w:rsidP="00D50E78">
      <w:pPr>
        <w:jc w:val="both"/>
      </w:pPr>
      <w:r>
        <w:t xml:space="preserve">Iteración 3 (Semanas 10-14): Registro y Envío </w:t>
      </w:r>
      <w:r w:rsidR="007942F7">
        <w:t>al carrito</w:t>
      </w:r>
    </w:p>
    <w:p w14:paraId="43AAD924" w14:textId="77777777" w:rsidR="00E72FF4" w:rsidRDefault="00E72FF4" w:rsidP="00D50E78">
      <w:pPr>
        <w:jc w:val="both"/>
      </w:pPr>
      <w:r>
        <w:t>- Diseño y Codificación de Interfaz de Registro y Autenticación (</w:t>
      </w:r>
      <w:proofErr w:type="spellStart"/>
      <w:r>
        <w:t>Ruben</w:t>
      </w:r>
      <w:proofErr w:type="spellEnd"/>
      <w:r>
        <w:t>)</w:t>
      </w:r>
    </w:p>
    <w:p w14:paraId="0C59230E" w14:textId="77777777" w:rsidR="00E72FF4" w:rsidRDefault="00E72FF4" w:rsidP="00D50E78">
      <w:pPr>
        <w:jc w:val="both"/>
      </w:pPr>
      <w:r>
        <w:t>- Inserción de Datos de Registro en la Tabla de Usuarios (Cristofer)</w:t>
      </w:r>
    </w:p>
    <w:p w14:paraId="52A295EB" w14:textId="77777777" w:rsidR="00E72FF4" w:rsidRDefault="00E72FF4" w:rsidP="00D50E78">
      <w:pPr>
        <w:jc w:val="both"/>
      </w:pPr>
      <w:r>
        <w:t>- Diseño y Codificación de Interfaz de Selección de Envío (</w:t>
      </w:r>
      <w:proofErr w:type="spellStart"/>
      <w:r>
        <w:t>Moriano</w:t>
      </w:r>
      <w:proofErr w:type="spellEnd"/>
      <w:r>
        <w:t>)</w:t>
      </w:r>
    </w:p>
    <w:p w14:paraId="425E3D4D" w14:textId="77777777" w:rsidR="00E72FF4" w:rsidRDefault="00E72FF4" w:rsidP="00D50E78">
      <w:pPr>
        <w:jc w:val="both"/>
      </w:pPr>
      <w:r>
        <w:t>- Conexión de Interfaz de Registro y de Envío con la Base de Datos (</w:t>
      </w:r>
      <w:proofErr w:type="spellStart"/>
      <w:r>
        <w:t>Alesandro</w:t>
      </w:r>
      <w:proofErr w:type="spellEnd"/>
      <w:r>
        <w:t>)</w:t>
      </w:r>
    </w:p>
    <w:p w14:paraId="34628026" w14:textId="734C262C" w:rsidR="00E72FF4" w:rsidRDefault="00E72FF4" w:rsidP="00D50E78">
      <w:pPr>
        <w:jc w:val="both"/>
      </w:pPr>
      <w:r>
        <w:t>Reunión Iteración 3: Revisión del progreso, discusión de mejoras y planificación de próximos pasos (Todo el equipo)</w:t>
      </w:r>
    </w:p>
    <w:p w14:paraId="4B615EB2" w14:textId="15AD41EE" w:rsidR="009D29C4" w:rsidRPr="009D29C4" w:rsidRDefault="009D29C4" w:rsidP="00D50E78">
      <w:pPr>
        <w:pStyle w:val="Sinespaciado"/>
        <w:jc w:val="both"/>
      </w:pPr>
      <w:r w:rsidRPr="009D29C4">
        <w:lastRenderedPageBreak/>
        <w:t>Entrenamiento en Seguridad y Autenticación: Juan Llocya Saravia brinda entrenamiento sobre prácticas de seguridad en la autenticación de usuarios, asegurando que el sistema sea robusto y confiable.</w:t>
      </w:r>
    </w:p>
    <w:p w14:paraId="41DB0F17" w14:textId="3537B507" w:rsidR="00E72FF4" w:rsidRDefault="00E72FF4" w:rsidP="00D50E78">
      <w:pPr>
        <w:jc w:val="both"/>
      </w:pPr>
      <w:r>
        <w:t>Integración Continua 3: Pruebas de registro y funcionalidades de envío (Todo el equipo)</w:t>
      </w:r>
    </w:p>
    <w:p w14:paraId="0BDEC4AB" w14:textId="77777777" w:rsidR="00E72FF4" w:rsidRDefault="00E72FF4" w:rsidP="00D50E78">
      <w:pPr>
        <w:jc w:val="both"/>
      </w:pPr>
    </w:p>
    <w:p w14:paraId="7C2B8964" w14:textId="1E5D9788" w:rsidR="00E72FF4" w:rsidRDefault="00E72FF4" w:rsidP="00D50E78">
      <w:pPr>
        <w:jc w:val="both"/>
      </w:pPr>
      <w:r>
        <w:t xml:space="preserve">5.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:</w:t>
      </w:r>
    </w:p>
    <w:p w14:paraId="2D42C727" w14:textId="078B0FE1" w:rsidR="00E72FF4" w:rsidRDefault="00E72FF4" w:rsidP="00D50E78">
      <w:pPr>
        <w:jc w:val="both"/>
      </w:pPr>
      <w:r>
        <w:t>Iteración 1: Diseño de Interfaz y Base de Datos</w:t>
      </w:r>
    </w:p>
    <w:p w14:paraId="75DEE687" w14:textId="5741950D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1: </w:t>
      </w:r>
      <w:proofErr w:type="spellStart"/>
      <w:r>
        <w:t>Ruben</w:t>
      </w:r>
      <w:proofErr w:type="spellEnd"/>
      <w:r>
        <w:t xml:space="preserve"> (Conductor) - Cristofer (Observador)</w:t>
      </w:r>
    </w:p>
    <w:p w14:paraId="033EAE33" w14:textId="0A000624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2: Cristofer (Conductor) - </w:t>
      </w:r>
      <w:proofErr w:type="spellStart"/>
      <w:r>
        <w:t>Ruben</w:t>
      </w:r>
      <w:proofErr w:type="spellEnd"/>
      <w:r>
        <w:t xml:space="preserve"> (Observador)</w:t>
      </w:r>
    </w:p>
    <w:p w14:paraId="16AD9666" w14:textId="3DF85491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3: </w:t>
      </w:r>
      <w:proofErr w:type="spellStart"/>
      <w:r>
        <w:t>Moriano</w:t>
      </w:r>
      <w:proofErr w:type="spellEnd"/>
      <w:r>
        <w:t xml:space="preserve"> (Conductor) - </w:t>
      </w:r>
      <w:proofErr w:type="spellStart"/>
      <w:r>
        <w:t>Alesandro</w:t>
      </w:r>
      <w:proofErr w:type="spellEnd"/>
      <w:r>
        <w:t xml:space="preserve"> (Observador)</w:t>
      </w:r>
    </w:p>
    <w:p w14:paraId="1C6F7F8E" w14:textId="77777777" w:rsidR="00E72FF4" w:rsidRDefault="00E72FF4" w:rsidP="00D50E78">
      <w:pPr>
        <w:jc w:val="both"/>
      </w:pPr>
    </w:p>
    <w:p w14:paraId="7C7D336A" w14:textId="22F98CDD" w:rsidR="00E72FF4" w:rsidRDefault="00E72FF4" w:rsidP="00D50E78">
      <w:pPr>
        <w:jc w:val="both"/>
      </w:pPr>
      <w:r>
        <w:t>Iteración 2: Control de Inventario y Funcionalidades de Usuario</w:t>
      </w:r>
    </w:p>
    <w:p w14:paraId="6A2A58A0" w14:textId="7AD10F12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1: </w:t>
      </w:r>
      <w:proofErr w:type="spellStart"/>
      <w:r>
        <w:t>Alesandro</w:t>
      </w:r>
      <w:proofErr w:type="spellEnd"/>
      <w:r>
        <w:t xml:space="preserve"> (Conductor) - </w:t>
      </w:r>
      <w:proofErr w:type="spellStart"/>
      <w:r>
        <w:t>Moriano</w:t>
      </w:r>
      <w:proofErr w:type="spellEnd"/>
      <w:r>
        <w:t xml:space="preserve"> (Observador)</w:t>
      </w:r>
    </w:p>
    <w:p w14:paraId="7596DA59" w14:textId="413C21EC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2: </w:t>
      </w:r>
      <w:proofErr w:type="spellStart"/>
      <w:r>
        <w:t>Moriano</w:t>
      </w:r>
      <w:proofErr w:type="spellEnd"/>
      <w:r>
        <w:t xml:space="preserve"> (Conductor) - </w:t>
      </w:r>
      <w:proofErr w:type="spellStart"/>
      <w:r>
        <w:t>Alesandro</w:t>
      </w:r>
      <w:proofErr w:type="spellEnd"/>
      <w:r>
        <w:t xml:space="preserve"> (Observador)</w:t>
      </w:r>
    </w:p>
    <w:p w14:paraId="37437B93" w14:textId="3AEE224B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3: </w:t>
      </w:r>
      <w:proofErr w:type="spellStart"/>
      <w:r>
        <w:t>Ruben</w:t>
      </w:r>
      <w:proofErr w:type="spellEnd"/>
      <w:r>
        <w:t xml:space="preserve"> (Conductor) - Cristofer (Observador)</w:t>
      </w:r>
    </w:p>
    <w:p w14:paraId="32E877F7" w14:textId="5CA65CA1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4: Cristofer (Conductor) - </w:t>
      </w:r>
      <w:proofErr w:type="spellStart"/>
      <w:r>
        <w:t>Ruben</w:t>
      </w:r>
      <w:proofErr w:type="spellEnd"/>
      <w:r>
        <w:t xml:space="preserve"> (Observador)</w:t>
      </w:r>
    </w:p>
    <w:p w14:paraId="1B4F1619" w14:textId="753C6DF8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5: </w:t>
      </w:r>
      <w:proofErr w:type="spellStart"/>
      <w:r>
        <w:t>Alesandro</w:t>
      </w:r>
      <w:proofErr w:type="spellEnd"/>
      <w:r>
        <w:t xml:space="preserve"> (Conductor) - </w:t>
      </w:r>
      <w:proofErr w:type="spellStart"/>
      <w:r>
        <w:t>Moriano</w:t>
      </w:r>
      <w:proofErr w:type="spellEnd"/>
      <w:r>
        <w:t xml:space="preserve"> (Observador)</w:t>
      </w:r>
    </w:p>
    <w:p w14:paraId="440F8EFB" w14:textId="77777777" w:rsidR="00E72FF4" w:rsidRDefault="00E72FF4" w:rsidP="00D50E78">
      <w:pPr>
        <w:jc w:val="both"/>
      </w:pPr>
    </w:p>
    <w:p w14:paraId="23ECFB1E" w14:textId="1E616EC0" w:rsidR="00E72FF4" w:rsidRDefault="00E72FF4" w:rsidP="00D50E78">
      <w:pPr>
        <w:jc w:val="both"/>
      </w:pPr>
      <w:r>
        <w:t xml:space="preserve">Iteración 3: Registro y Envío </w:t>
      </w:r>
    </w:p>
    <w:p w14:paraId="556A6FC2" w14:textId="2A53A8FF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1: </w:t>
      </w:r>
      <w:proofErr w:type="spellStart"/>
      <w:r>
        <w:t>Ruben</w:t>
      </w:r>
      <w:proofErr w:type="spellEnd"/>
      <w:r>
        <w:t xml:space="preserve"> (Conductor) - Cristofer (Observador)</w:t>
      </w:r>
    </w:p>
    <w:p w14:paraId="6F4E58B7" w14:textId="668719AC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2: Cristofer (Conductor) - </w:t>
      </w:r>
      <w:proofErr w:type="spellStart"/>
      <w:r>
        <w:t>Ruben</w:t>
      </w:r>
      <w:proofErr w:type="spellEnd"/>
      <w:r>
        <w:t xml:space="preserve"> (Observador)</w:t>
      </w:r>
    </w:p>
    <w:p w14:paraId="2BAE4C42" w14:textId="67F0CFEC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3: </w:t>
      </w:r>
      <w:proofErr w:type="spellStart"/>
      <w:r>
        <w:t>Moriano</w:t>
      </w:r>
      <w:proofErr w:type="spellEnd"/>
      <w:r>
        <w:t xml:space="preserve"> (Conductor) - </w:t>
      </w:r>
      <w:proofErr w:type="spellStart"/>
      <w:r>
        <w:t>Alesandro</w:t>
      </w:r>
      <w:proofErr w:type="spellEnd"/>
      <w:r>
        <w:t xml:space="preserve"> (Observador)</w:t>
      </w:r>
    </w:p>
    <w:p w14:paraId="46A76625" w14:textId="1C6574EA" w:rsidR="00E72FF4" w:rsidRDefault="00E72FF4" w:rsidP="00D50E78">
      <w:pPr>
        <w:jc w:val="both"/>
      </w:pPr>
      <w:r>
        <w:t xml:space="preserve">- </w:t>
      </w:r>
      <w:proofErr w:type="spellStart"/>
      <w:r>
        <w:t>Pair</w:t>
      </w:r>
      <w:proofErr w:type="spellEnd"/>
      <w:r>
        <w:t xml:space="preserve"> 4: </w:t>
      </w:r>
      <w:proofErr w:type="spellStart"/>
      <w:r>
        <w:t>Alesandro</w:t>
      </w:r>
      <w:proofErr w:type="spellEnd"/>
      <w:r>
        <w:t xml:space="preserve"> (Conductor) - </w:t>
      </w:r>
      <w:proofErr w:type="spellStart"/>
      <w:r>
        <w:t>Moriano</w:t>
      </w:r>
      <w:proofErr w:type="spellEnd"/>
      <w:r>
        <w:t xml:space="preserve"> (Observador)</w:t>
      </w:r>
    </w:p>
    <w:p w14:paraId="7BC2789B" w14:textId="6E99D581" w:rsidR="009D29C4" w:rsidRDefault="009D29C4" w:rsidP="00D50E78">
      <w:pPr>
        <w:jc w:val="both"/>
      </w:pPr>
    </w:p>
    <w:p w14:paraId="5BCBC72A" w14:textId="77777777" w:rsidR="009D29C4" w:rsidRPr="009D29C4" w:rsidRDefault="009D29C4" w:rsidP="00D50E78">
      <w:pPr>
        <w:jc w:val="both"/>
        <w:rPr>
          <w:b/>
          <w:bCs/>
        </w:rPr>
      </w:pPr>
    </w:p>
    <w:p w14:paraId="4FC62CDF" w14:textId="7408903B" w:rsidR="009D29C4" w:rsidRPr="009D29C4" w:rsidRDefault="009D29C4" w:rsidP="00D50E78">
      <w:pPr>
        <w:jc w:val="both"/>
        <w:rPr>
          <w:b/>
          <w:bCs/>
        </w:rPr>
      </w:pPr>
      <w:r>
        <w:rPr>
          <w:b/>
          <w:bCs/>
        </w:rPr>
        <w:t>6</w:t>
      </w:r>
      <w:r w:rsidRPr="009D29C4">
        <w:rPr>
          <w:b/>
          <w:bCs/>
        </w:rPr>
        <w:t>.Evaluación del Proyecto:</w:t>
      </w:r>
    </w:p>
    <w:p w14:paraId="00B448B9" w14:textId="5D392BB0" w:rsidR="009D29C4" w:rsidRDefault="009D29C4" w:rsidP="00D50E78">
      <w:pPr>
        <w:jc w:val="both"/>
      </w:pPr>
      <w:r w:rsidRPr="009D29C4">
        <w:t>- Revisión del cumplimiento de los requisitos del cliente.</w:t>
      </w:r>
    </w:p>
    <w:p w14:paraId="754DD939" w14:textId="10E81B85" w:rsidR="001D78E3" w:rsidRPr="009D29C4" w:rsidRDefault="001D78E3" w:rsidP="00D50E78">
      <w:pPr>
        <w:jc w:val="both"/>
      </w:pPr>
      <w:r>
        <w:t>EL cliente al ver las interfaces que se verán en el desarrollo de la aplicación quedó satisfecho debido a que cumple con lo que se le solicito al equipo, el cual era tener interfaces que se ajusten al color de la empresa.</w:t>
      </w:r>
    </w:p>
    <w:p w14:paraId="56C3D88F" w14:textId="3E20265A" w:rsidR="009D29C4" w:rsidRDefault="009D29C4" w:rsidP="00D50E78">
      <w:pPr>
        <w:jc w:val="both"/>
      </w:pPr>
      <w:r w:rsidRPr="009D29C4">
        <w:t>- Evaluación de la satisfacción del cliente.</w:t>
      </w:r>
    </w:p>
    <w:p w14:paraId="726C26A1" w14:textId="0DABAB8E" w:rsidR="001D78E3" w:rsidRPr="009D29C4" w:rsidRDefault="001D78E3" w:rsidP="00D50E78">
      <w:pPr>
        <w:jc w:val="both"/>
      </w:pPr>
      <w:r>
        <w:t xml:space="preserve">Al evaluar al cliente, con respecto a su satisfacción que tiene ante los entregables de cada Iteración realizada por el equipo, podemos diagnosticar que vamos por buen camino en el desarrollo de la aplicación hibrida para la empresa </w:t>
      </w:r>
      <w:proofErr w:type="spellStart"/>
      <w:r>
        <w:t>FiscusFarma</w:t>
      </w:r>
      <w:proofErr w:type="spellEnd"/>
      <w:r>
        <w:t xml:space="preserve">. </w:t>
      </w:r>
    </w:p>
    <w:p w14:paraId="07922E88" w14:textId="30B7F6AC" w:rsidR="009D29C4" w:rsidRPr="009D29C4" w:rsidRDefault="009D29C4" w:rsidP="00D50E78">
      <w:pPr>
        <w:jc w:val="both"/>
        <w:rPr>
          <w:b/>
          <w:bCs/>
        </w:rPr>
      </w:pPr>
      <w:r>
        <w:rPr>
          <w:b/>
          <w:bCs/>
        </w:rPr>
        <w:lastRenderedPageBreak/>
        <w:t>7. Documentación</w:t>
      </w:r>
      <w:r w:rsidRPr="009D29C4">
        <w:rPr>
          <w:b/>
          <w:bCs/>
        </w:rPr>
        <w:t xml:space="preserve"> Final:</w:t>
      </w:r>
    </w:p>
    <w:p w14:paraId="0E0FDE11" w14:textId="77777777" w:rsidR="009D29C4" w:rsidRPr="009D29C4" w:rsidRDefault="009D29C4" w:rsidP="00D50E78">
      <w:pPr>
        <w:jc w:val="both"/>
      </w:pPr>
      <w:r w:rsidRPr="009D29C4">
        <w:t>- Documentación técnica detallada del sistema.</w:t>
      </w:r>
    </w:p>
    <w:p w14:paraId="11C6F0AB" w14:textId="77777777" w:rsidR="009D29C4" w:rsidRPr="009D29C4" w:rsidRDefault="009D29C4" w:rsidP="00D50E78">
      <w:pPr>
        <w:jc w:val="both"/>
      </w:pPr>
      <w:r w:rsidRPr="009D29C4">
        <w:t>- Manuales de usuario para la aplicación.</w:t>
      </w:r>
    </w:p>
    <w:p w14:paraId="6FF9447B" w14:textId="1C7EFCD4" w:rsidR="009D29C4" w:rsidRPr="009D29C4" w:rsidRDefault="009D29C4" w:rsidP="00D50E78">
      <w:pPr>
        <w:jc w:val="both"/>
      </w:pPr>
      <w:r w:rsidRPr="009D29C4">
        <w:t>- Informe de pruebas y resultados.</w:t>
      </w:r>
    </w:p>
    <w:p w14:paraId="48C50657" w14:textId="7B4D0EBB" w:rsidR="009D29C4" w:rsidRPr="009D29C4" w:rsidRDefault="009D29C4" w:rsidP="00D50E78">
      <w:pPr>
        <w:jc w:val="both"/>
        <w:rPr>
          <w:b/>
          <w:bCs/>
        </w:rPr>
      </w:pPr>
      <w:r w:rsidRPr="009D29C4">
        <w:rPr>
          <w:b/>
          <w:bCs/>
        </w:rPr>
        <w:t>8</w:t>
      </w:r>
      <w:r>
        <w:rPr>
          <w:b/>
          <w:bCs/>
        </w:rPr>
        <w:t xml:space="preserve">. </w:t>
      </w:r>
      <w:r w:rsidRPr="009D29C4">
        <w:rPr>
          <w:b/>
          <w:bCs/>
        </w:rPr>
        <w:t xml:space="preserve"> Conclusión:</w:t>
      </w:r>
    </w:p>
    <w:p w14:paraId="4991018F" w14:textId="77777777" w:rsidR="009D29C4" w:rsidRPr="009D29C4" w:rsidRDefault="009D29C4" w:rsidP="00D50E78">
      <w:pPr>
        <w:jc w:val="both"/>
      </w:pPr>
      <w:r w:rsidRPr="009D29C4">
        <w:t>- Resumen de los logros del proyecto.</w:t>
      </w:r>
    </w:p>
    <w:p w14:paraId="5AF5AF80" w14:textId="77777777" w:rsidR="009D29C4" w:rsidRPr="009D29C4" w:rsidRDefault="009D29C4" w:rsidP="00D50E78">
      <w:pPr>
        <w:jc w:val="both"/>
      </w:pPr>
      <w:r w:rsidRPr="009D29C4">
        <w:t>- Reflexión sobre desafíos superados y lecciones aprendidas.</w:t>
      </w:r>
    </w:p>
    <w:p w14:paraId="1EA0B82A" w14:textId="77777777" w:rsidR="009D29C4" w:rsidRDefault="009D29C4" w:rsidP="00D50E78">
      <w:pPr>
        <w:jc w:val="both"/>
      </w:pPr>
    </w:p>
    <w:p w14:paraId="6A673EAE" w14:textId="77975DFE" w:rsidR="00ED4DBF" w:rsidRDefault="00ED4DBF" w:rsidP="00E72FF4"/>
    <w:sectPr w:rsidR="00ED4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291B"/>
    <w:multiLevelType w:val="hybridMultilevel"/>
    <w:tmpl w:val="408238E0"/>
    <w:lvl w:ilvl="0" w:tplc="02445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B4301"/>
    <w:multiLevelType w:val="multilevel"/>
    <w:tmpl w:val="89D8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F4"/>
    <w:rsid w:val="001D78E3"/>
    <w:rsid w:val="007942F7"/>
    <w:rsid w:val="008A6ED2"/>
    <w:rsid w:val="009D29C4"/>
    <w:rsid w:val="00D50E78"/>
    <w:rsid w:val="00E72FF4"/>
    <w:rsid w:val="00ED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FA68"/>
  <w15:chartTrackingRefBased/>
  <w15:docId w15:val="{A0C69019-3A96-4EA9-85E7-24871A20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2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D29C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D29C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9D29C4"/>
    <w:pPr>
      <w:ind w:left="720"/>
      <w:contextualSpacing/>
    </w:pPr>
  </w:style>
  <w:style w:type="paragraph" w:styleId="Sinespaciado">
    <w:name w:val="No Spacing"/>
    <w:uiPriority w:val="1"/>
    <w:qFormat/>
    <w:rsid w:val="009D2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3</cp:revision>
  <dcterms:created xsi:type="dcterms:W3CDTF">2023-10-28T00:25:00Z</dcterms:created>
  <dcterms:modified xsi:type="dcterms:W3CDTF">2023-10-31T06:18:00Z</dcterms:modified>
</cp:coreProperties>
</file>