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E76" w:rsidRPr="00F43B02" w:rsidRDefault="00A54DB9" w:rsidP="00F43B02">
      <w:pPr>
        <w:jc w:val="center"/>
        <w:rPr>
          <w:b/>
        </w:rPr>
      </w:pPr>
      <w:r>
        <w:rPr>
          <w:b/>
        </w:rPr>
        <w:t>C Programming Assignment #006</w:t>
      </w:r>
    </w:p>
    <w:p w:rsidR="004904DF" w:rsidRDefault="004904DF" w:rsidP="00F43B02">
      <w:pPr>
        <w:jc w:val="center"/>
      </w:pPr>
      <w:r>
        <w:t xml:space="preserve">Date: </w:t>
      </w:r>
      <w:r w:rsidR="00A54DB9">
        <w:t>Jum’at, 2</w:t>
      </w:r>
      <w:r w:rsidR="00A922A1">
        <w:t xml:space="preserve"> Oktober </w:t>
      </w:r>
      <w:r>
        <w:t>2015</w:t>
      </w:r>
    </w:p>
    <w:p w:rsidR="004904DF" w:rsidRPr="007D171A" w:rsidRDefault="004904DF" w:rsidP="00F43B02">
      <w:pPr>
        <w:jc w:val="center"/>
        <w:rPr>
          <w:lang w:val="pt-BR"/>
        </w:rPr>
      </w:pPr>
      <w:r w:rsidRPr="007D171A">
        <w:rPr>
          <w:lang w:val="pt-BR"/>
        </w:rPr>
        <w:t>PT. Bahasa Kinerja Utama</w:t>
      </w:r>
    </w:p>
    <w:p w:rsidR="004904DF" w:rsidRPr="007D171A" w:rsidRDefault="004904DF" w:rsidP="00F43B02">
      <w:pPr>
        <w:jc w:val="center"/>
        <w:rPr>
          <w:lang w:val="pt-BR"/>
        </w:rPr>
      </w:pPr>
      <w:r w:rsidRPr="007D171A">
        <w:rPr>
          <w:lang w:val="pt-BR"/>
        </w:rPr>
        <w:t>Husni Fahmi</w:t>
      </w:r>
    </w:p>
    <w:p w:rsidR="004904DF" w:rsidRDefault="007D171A" w:rsidP="00F43B02">
      <w:pPr>
        <w:jc w:val="center"/>
      </w:pPr>
      <w:hyperlink r:id="rId5" w:history="1">
        <w:r w:rsidR="004904DF" w:rsidRPr="003366D0">
          <w:rPr>
            <w:rStyle w:val="Hyperlink"/>
          </w:rPr>
          <w:t>fahmi@bahasakita.co.id</w:t>
        </w:r>
      </w:hyperlink>
    </w:p>
    <w:p w:rsidR="004904DF" w:rsidRDefault="004904DF"/>
    <w:p w:rsidR="009A4CFF" w:rsidRPr="009A4CFF" w:rsidRDefault="009A4CFF" w:rsidP="009A4CFF">
      <w:pPr>
        <w:rPr>
          <w:b/>
        </w:rPr>
      </w:pPr>
      <w:r w:rsidRPr="009A4CFF">
        <w:rPr>
          <w:b/>
        </w:rPr>
        <w:t>4.1 Arrays</w:t>
      </w:r>
    </w:p>
    <w:p w:rsidR="009A4CFF" w:rsidRDefault="009A4CFF" w:rsidP="009A4CFF">
      <w:r>
        <w:t>So far, we've been declaring simple variables: the declaration</w:t>
      </w:r>
    </w:p>
    <w:p w:rsidR="009A4CFF" w:rsidRDefault="009A4CFF" w:rsidP="009A4CFF">
      <w:r>
        <w:tab/>
        <w:t>int i;</w:t>
      </w:r>
    </w:p>
    <w:p w:rsidR="009A4CFF" w:rsidRDefault="009A4CFF" w:rsidP="009A4CFF">
      <w:r>
        <w:t>declares a single variable, named i, of type int. It is also possible to declare an array of several elements. The declaration</w:t>
      </w:r>
    </w:p>
    <w:p w:rsidR="009A4CFF" w:rsidRDefault="009A4CFF" w:rsidP="009A4CFF">
      <w:r>
        <w:tab/>
        <w:t>int a[10];</w:t>
      </w:r>
    </w:p>
    <w:p w:rsidR="009A4CFF" w:rsidRDefault="009A4CFF" w:rsidP="009A4CFF">
      <w:r>
        <w:t xml:space="preserve">declares an array, named a, consisting of ten elements, each of type int. Simply speaking, an array is a variable that can hold more than one value. You specify which of the several values you're referring to at any given time by using a numeric subscript. (Arrays in programming are similar to vectors or matrices in mathematics.) We can represent the array a above with a picture like this: </w:t>
      </w:r>
    </w:p>
    <w:p w:rsidR="009A4CFF" w:rsidRDefault="009A4CFF" w:rsidP="009A4CFF">
      <w:r>
        <w:t>In C, arrays are zero-based: the ten elements of a 10-element array are numbered from 0 to 9. The subscript which specifies a single element of an array is simply an integer expression in square brackets. The first element of the array is a[0], the second element is a[1], etc. You can use these ``array subscript expressions'' anywhere you can use the name of a simple variable, for example:</w:t>
      </w:r>
    </w:p>
    <w:p w:rsidR="009A4CFF" w:rsidRDefault="009A4CFF" w:rsidP="009A4CFF">
      <w:r>
        <w:tab/>
        <w:t>a[0] = 10;</w:t>
      </w:r>
    </w:p>
    <w:p w:rsidR="009A4CFF" w:rsidRDefault="009A4CFF" w:rsidP="009A4CFF">
      <w:r>
        <w:tab/>
        <w:t>a[1] = 20;</w:t>
      </w:r>
    </w:p>
    <w:p w:rsidR="009A4CFF" w:rsidRDefault="009A4CFF" w:rsidP="009A4CFF">
      <w:r>
        <w:tab/>
        <w:t>a[2] = a[0] + a[1];</w:t>
      </w:r>
    </w:p>
    <w:p w:rsidR="009A4CFF" w:rsidRDefault="009A4CFF" w:rsidP="009A4CFF">
      <w:r>
        <w:t>Notice that the subscripted array references (i.e. expressions such as a[0] and a[1]) can appear on either side of the assignment operator.</w:t>
      </w:r>
    </w:p>
    <w:p w:rsidR="009A4CFF" w:rsidRDefault="009A4CFF" w:rsidP="009A4CFF">
      <w:r>
        <w:t>The subscript does not have to be a constant like 0 or 1; it can be any integral expression. For example, it's common to loop over all elements of an array:</w:t>
      </w:r>
    </w:p>
    <w:p w:rsidR="009A4CFF" w:rsidRDefault="009A4CFF" w:rsidP="009A4CFF">
      <w:r>
        <w:tab/>
        <w:t>int i;</w:t>
      </w:r>
    </w:p>
    <w:p w:rsidR="009A4CFF" w:rsidRDefault="009A4CFF" w:rsidP="009A4CFF"/>
    <w:p w:rsidR="009A4CFF" w:rsidRDefault="009A4CFF" w:rsidP="009A4CFF">
      <w:r>
        <w:tab/>
        <w:t>for(i = 0; i &lt; 10; i = i + 1)</w:t>
      </w:r>
    </w:p>
    <w:p w:rsidR="009A4CFF" w:rsidRDefault="009A4CFF" w:rsidP="009A4CFF">
      <w:r>
        <w:tab/>
      </w:r>
      <w:r>
        <w:tab/>
        <w:t>a[i] = 0;</w:t>
      </w:r>
    </w:p>
    <w:p w:rsidR="009A4CFF" w:rsidRDefault="009A4CFF" w:rsidP="009A4CFF">
      <w:r>
        <w:t>This loop sets all ten elements of the array a to 0.</w:t>
      </w:r>
    </w:p>
    <w:p w:rsidR="009A4CFF" w:rsidRDefault="009A4CFF" w:rsidP="009A4CFF">
      <w:r>
        <w:lastRenderedPageBreak/>
        <w:t>Arrays are a real convenience for many problems, but there is not a lot that C will do with them for you automatically. In particular, you can neither set all elements of an array at once nor assign one array to another; both of the assignments</w:t>
      </w:r>
    </w:p>
    <w:p w:rsidR="009A4CFF" w:rsidRDefault="009A4CFF" w:rsidP="009A4CFF">
      <w:r>
        <w:tab/>
        <w:t>a = 0;</w:t>
      </w:r>
      <w:r>
        <w:tab/>
      </w:r>
      <w:r>
        <w:tab/>
      </w:r>
      <w:r>
        <w:tab/>
        <w:t>/* WRONG */</w:t>
      </w:r>
    </w:p>
    <w:p w:rsidR="009A4CFF" w:rsidRDefault="009A4CFF" w:rsidP="009A4CFF">
      <w:r>
        <w:t>and</w:t>
      </w:r>
    </w:p>
    <w:p w:rsidR="009A4CFF" w:rsidRDefault="009A4CFF" w:rsidP="009A4CFF">
      <w:r>
        <w:tab/>
        <w:t>int b[10];</w:t>
      </w:r>
    </w:p>
    <w:p w:rsidR="009A4CFF" w:rsidRDefault="009A4CFF" w:rsidP="009A4CFF">
      <w:r>
        <w:tab/>
        <w:t>b = a;</w:t>
      </w:r>
      <w:r>
        <w:tab/>
      </w:r>
      <w:r>
        <w:tab/>
      </w:r>
      <w:r>
        <w:tab/>
        <w:t>/* WRONG */</w:t>
      </w:r>
    </w:p>
    <w:p w:rsidR="009A4CFF" w:rsidRDefault="009A4CFF" w:rsidP="009A4CFF">
      <w:r>
        <w:t>are illegal.</w:t>
      </w:r>
    </w:p>
    <w:p w:rsidR="009A4CFF" w:rsidRDefault="009A4CFF" w:rsidP="009A4CFF">
      <w:r>
        <w:t>To set all of the elements of an array to some value, you must do so one by one, as in the loop example above. To copy the contents of one array to another, you must again do so one by one:</w:t>
      </w:r>
    </w:p>
    <w:p w:rsidR="009A4CFF" w:rsidRDefault="009A4CFF" w:rsidP="009A4CFF">
      <w:r>
        <w:tab/>
        <w:t>int b[10];</w:t>
      </w:r>
    </w:p>
    <w:p w:rsidR="009A4CFF" w:rsidRDefault="009A4CFF" w:rsidP="009A4CFF">
      <w:r>
        <w:tab/>
        <w:t>for(i = 0; i &lt; 10; i = i + 1)</w:t>
      </w:r>
    </w:p>
    <w:p w:rsidR="009A4CFF" w:rsidRDefault="009A4CFF" w:rsidP="009A4CFF">
      <w:r>
        <w:tab/>
      </w:r>
      <w:r>
        <w:tab/>
        <w:t>b[i] = a[i];</w:t>
      </w:r>
    </w:p>
    <w:p w:rsidR="009A4CFF" w:rsidRDefault="009A4CFF" w:rsidP="009A4CFF">
      <w:r>
        <w:t>Remember that for an array declared</w:t>
      </w:r>
    </w:p>
    <w:p w:rsidR="009A4CFF" w:rsidRDefault="009A4CFF" w:rsidP="009A4CFF">
      <w:r>
        <w:tab/>
        <w:t>int a[10];</w:t>
      </w:r>
    </w:p>
    <w:p w:rsidR="009A4CFF" w:rsidRDefault="009A4CFF" w:rsidP="009A4CFF">
      <w:r>
        <w:t>there is no element a[10]; the topmost element is a[9]. This is one reason that zero-based loops are also common in C. Note that the for loop</w:t>
      </w:r>
    </w:p>
    <w:p w:rsidR="009A4CFF" w:rsidRDefault="009A4CFF" w:rsidP="009A4CFF">
      <w:r>
        <w:tab/>
        <w:t>for(i = 0; i &lt; 10; i = i + 1)</w:t>
      </w:r>
    </w:p>
    <w:p w:rsidR="009A4CFF" w:rsidRDefault="009A4CFF" w:rsidP="009A4CFF">
      <w:r>
        <w:tab/>
      </w:r>
      <w:r>
        <w:tab/>
        <w:t>...</w:t>
      </w:r>
    </w:p>
    <w:p w:rsidR="009A4CFF" w:rsidRDefault="009A4CFF" w:rsidP="009A4CFF">
      <w:r>
        <w:t>does just what you want in this case: it starts at 0, the number 10 suggests (correctly) that it goes through 10 iterations, but the less-than comparison means that the last trip through the loop has i set to 9. (The comparison i &lt;= 9 would also work, but it would be less clear and therefore poorer style.)</w:t>
      </w:r>
    </w:p>
    <w:p w:rsidR="009A4CFF" w:rsidRDefault="009A4CFF" w:rsidP="009A4CFF">
      <w:r>
        <w:t>In the little examples so far, we've always looped over all 10 elements of the sample array a. It's common, however, to use an array that's bigger than necessarily needed, and to use a second variable to keep track of how many elements of the array are currently in use. For example, we might have an integer variable</w:t>
      </w:r>
    </w:p>
    <w:p w:rsidR="009A4CFF" w:rsidRDefault="009A4CFF" w:rsidP="009A4CFF">
      <w:r>
        <w:tab/>
        <w:t>int na;</w:t>
      </w:r>
      <w:r>
        <w:tab/>
      </w:r>
      <w:r>
        <w:tab/>
        <w:t>/* number of elements of a[] in use */</w:t>
      </w:r>
    </w:p>
    <w:p w:rsidR="009A4CFF" w:rsidRDefault="009A4CFF" w:rsidP="009A4CFF">
      <w:r>
        <w:t>Then, when we wanted to do something with a (such as print it out), the loop would run from 0 to na, not 10 (or whatever a's size was):</w:t>
      </w:r>
    </w:p>
    <w:p w:rsidR="009A4CFF" w:rsidRPr="009A4CFF" w:rsidRDefault="009A4CFF" w:rsidP="009A4CFF">
      <w:pPr>
        <w:rPr>
          <w:lang w:val="pt-BR"/>
        </w:rPr>
      </w:pPr>
      <w:r>
        <w:tab/>
      </w:r>
      <w:r w:rsidRPr="009A4CFF">
        <w:rPr>
          <w:lang w:val="pt-BR"/>
        </w:rPr>
        <w:t>for(i = 0; i &lt; na; i = i + 1)</w:t>
      </w:r>
    </w:p>
    <w:p w:rsidR="009A4CFF" w:rsidRPr="009A4CFF" w:rsidRDefault="009A4CFF" w:rsidP="009A4CFF">
      <w:pPr>
        <w:rPr>
          <w:lang w:val="pt-BR"/>
        </w:rPr>
      </w:pPr>
      <w:r w:rsidRPr="009A4CFF">
        <w:rPr>
          <w:lang w:val="pt-BR"/>
        </w:rPr>
        <w:tab/>
      </w:r>
      <w:r w:rsidRPr="009A4CFF">
        <w:rPr>
          <w:lang w:val="pt-BR"/>
        </w:rPr>
        <w:tab/>
        <w:t>printf("%d\n", a[i]);</w:t>
      </w:r>
    </w:p>
    <w:p w:rsidR="009A4CFF" w:rsidRDefault="009A4CFF" w:rsidP="009A4CFF">
      <w:r>
        <w:t>Naturally, we would have to ensure ensure that na's value was always less than or equal to the number of elements actually declared in a.</w:t>
      </w:r>
    </w:p>
    <w:p w:rsidR="009A4CFF" w:rsidRDefault="009A4CFF" w:rsidP="009A4CFF">
      <w:r>
        <w:lastRenderedPageBreak/>
        <w:t>Arrays are not limited to type int; you can have arrays of char or double or any other type.</w:t>
      </w:r>
    </w:p>
    <w:p w:rsidR="009A4CFF" w:rsidRDefault="009A4CFF" w:rsidP="009A4CFF"/>
    <w:p w:rsidR="009A4CFF" w:rsidRDefault="009A4CFF" w:rsidP="009A4CFF">
      <w:r>
        <w:t>Here is a slightly larger example of the use of arrays. Suppose we want to investigate the behavior of rolling a pair of dice. The total roll can be anywhere from 2 to 12, and we want to count how often each roll comes up. We will use an array to keep track of the counts: a[2] will count how many times we've rolled 2, etc.</w:t>
      </w:r>
    </w:p>
    <w:p w:rsidR="009A4CFF" w:rsidRDefault="009A4CFF" w:rsidP="009A4CFF"/>
    <w:p w:rsidR="009A4CFF" w:rsidRDefault="009A4CFF" w:rsidP="009A4CFF">
      <w:r>
        <w:t>We'll simulate the roll of a die by calling C's random number generation function, rand(). Each time you call rand(), it returns a different, pseudo-random integer. The values that rand() returns typically span a large range, so we'll use C's modulus (or ``remainder'') operator % to produce random numbers in the range we want. The expression rand() % 6 produces random numbers in the range 0 to 5, and rand() % 6 + 1 produces random numbers in the range 1 to 6.</w:t>
      </w:r>
    </w:p>
    <w:p w:rsidR="009A4CFF" w:rsidRDefault="009A4CFF" w:rsidP="009A4CFF"/>
    <w:p w:rsidR="00572C36" w:rsidRPr="00572C36" w:rsidRDefault="00572C36" w:rsidP="009A4CFF">
      <w:r>
        <w:t>Here is the d</w:t>
      </w:r>
      <w:r>
        <w:rPr>
          <w:b/>
        </w:rPr>
        <w:t>ice-rolling p</w:t>
      </w:r>
      <w:r w:rsidRPr="00572C36">
        <w:rPr>
          <w:b/>
        </w:rPr>
        <w:t>rogam</w:t>
      </w:r>
      <w:r>
        <w:t>:</w:t>
      </w:r>
    </w:p>
    <w:p w:rsidR="009A4CFF" w:rsidRDefault="00E7705B" w:rsidP="009A4CFF">
      <w:r>
        <w:t>#include &lt;stdio.h&gt;</w:t>
      </w:r>
      <w:r>
        <w:br/>
      </w:r>
      <w:r w:rsidR="009A4CFF">
        <w:t>#include &lt;stdlib.h&gt;</w:t>
      </w:r>
    </w:p>
    <w:p w:rsidR="009A4CFF" w:rsidRDefault="00E7705B" w:rsidP="009A4CFF">
      <w:r>
        <w:t>main()</w:t>
      </w:r>
      <w:r>
        <w:br/>
        <w:t>{</w:t>
      </w:r>
      <w:r>
        <w:br/>
      </w:r>
      <w:r>
        <w:tab/>
        <w:t>int i;</w:t>
      </w:r>
      <w:r>
        <w:br/>
      </w:r>
      <w:r>
        <w:tab/>
        <w:t>int d1, d2;</w:t>
      </w:r>
      <w:r>
        <w:br/>
      </w:r>
      <w:r w:rsidR="009A4CFF">
        <w:tab/>
        <w:t>int a[13];</w:t>
      </w:r>
      <w:r w:rsidR="009A4CFF">
        <w:tab/>
        <w:t>/* uses [2..12] */</w:t>
      </w:r>
    </w:p>
    <w:p w:rsidR="009A4CFF" w:rsidRPr="007D171A" w:rsidRDefault="009A4CFF" w:rsidP="009A4CFF">
      <w:r>
        <w:tab/>
      </w:r>
      <w:r w:rsidR="00E7705B" w:rsidRPr="007D171A">
        <w:t>for(i = 2; i &lt;= 12; i = i + 1)</w:t>
      </w:r>
      <w:r w:rsidR="00E7705B" w:rsidRPr="007D171A">
        <w:br/>
      </w:r>
      <w:r w:rsidRPr="007D171A">
        <w:tab/>
      </w:r>
      <w:r w:rsidRPr="007D171A">
        <w:tab/>
        <w:t>a[i] = 0;</w:t>
      </w:r>
    </w:p>
    <w:p w:rsidR="009A4CFF" w:rsidRPr="00E7705B" w:rsidRDefault="00E7705B" w:rsidP="009A4CFF">
      <w:r w:rsidRPr="007D171A">
        <w:tab/>
      </w:r>
      <w:r w:rsidRPr="00E7705B">
        <w:t>for(i = 0; i &lt; 100; i = i + 1)</w:t>
      </w:r>
      <w:r w:rsidRPr="00E7705B">
        <w:br/>
      </w:r>
      <w:r w:rsidR="009A4CFF" w:rsidRPr="00E7705B">
        <w:tab/>
      </w:r>
      <w:r w:rsidR="009A4CFF" w:rsidRPr="00E7705B">
        <w:tab/>
      </w:r>
      <w:r w:rsidRPr="00E7705B">
        <w:t>{</w:t>
      </w:r>
      <w:r w:rsidRPr="00E7705B">
        <w:br/>
      </w:r>
      <w:r w:rsidRPr="00E7705B">
        <w:tab/>
      </w:r>
      <w:r w:rsidRPr="00E7705B">
        <w:tab/>
        <w:t>d1 = rand() % 6 + 1;</w:t>
      </w:r>
      <w:r w:rsidRPr="00E7705B">
        <w:br/>
      </w:r>
      <w:r>
        <w:tab/>
      </w:r>
      <w:r>
        <w:tab/>
        <w:t>d2 = rand() % 6 + 1;</w:t>
      </w:r>
      <w:r>
        <w:br/>
      </w:r>
      <w:r>
        <w:tab/>
      </w:r>
      <w:r>
        <w:tab/>
        <w:t>a[d1 + d2] = a[d1 + d2] + 1;</w:t>
      </w:r>
      <w:r>
        <w:br/>
      </w:r>
      <w:r w:rsidR="009A4CFF" w:rsidRPr="00E7705B">
        <w:tab/>
      </w:r>
      <w:r w:rsidR="009A4CFF" w:rsidRPr="00E7705B">
        <w:tab/>
        <w:t>}</w:t>
      </w:r>
    </w:p>
    <w:p w:rsidR="00771949" w:rsidRDefault="009A4CFF" w:rsidP="009A4CFF">
      <w:pPr>
        <w:rPr>
          <w:lang w:val="pt-BR"/>
        </w:rPr>
      </w:pPr>
      <w:r w:rsidRPr="00E7705B">
        <w:tab/>
      </w:r>
      <w:r w:rsidR="00771949">
        <w:rPr>
          <w:lang w:val="pt-BR"/>
        </w:rPr>
        <w:t>for(i = 2; i &lt;= 12; i = i + 1)</w:t>
      </w:r>
      <w:r w:rsidR="00771949">
        <w:rPr>
          <w:lang w:val="pt-BR"/>
        </w:rPr>
        <w:br/>
      </w:r>
      <w:r w:rsidR="00771949">
        <w:rPr>
          <w:lang w:val="pt-BR"/>
        </w:rPr>
        <w:tab/>
      </w:r>
      <w:r w:rsidR="00771949">
        <w:rPr>
          <w:lang w:val="pt-BR"/>
        </w:rPr>
        <w:tab/>
        <w:t>printf("%d: %d\n", i, a[i]);</w:t>
      </w:r>
    </w:p>
    <w:p w:rsidR="009A4CFF" w:rsidRPr="007D171A" w:rsidRDefault="009A4CFF" w:rsidP="009A4CFF">
      <w:r w:rsidRPr="009A4CFF">
        <w:rPr>
          <w:lang w:val="pt-BR"/>
        </w:rPr>
        <w:tab/>
      </w:r>
      <w:r w:rsidRPr="007D171A">
        <w:t>retur</w:t>
      </w:r>
      <w:r>
        <w:t>n 0;</w:t>
      </w:r>
      <w:r w:rsidR="00771949" w:rsidRPr="007D171A">
        <w:br/>
      </w:r>
      <w:r>
        <w:t>}</w:t>
      </w:r>
    </w:p>
    <w:p w:rsidR="009A4CFF" w:rsidRDefault="009A4CFF" w:rsidP="009A4CFF">
      <w:r>
        <w:t>We include the header &lt;stdlib.h&gt; because it contains the necessary declarations for the rand() function. We declare the array of size 13 so that its highest element will be a[12]. (We're wasting a[0] and a[1]; this is no great loss.) The variables d1 and d2 contain the rolls of the two individual dice; we add them together to decide which cell of the array to increment, in the line</w:t>
      </w:r>
    </w:p>
    <w:p w:rsidR="009A4CFF" w:rsidRDefault="009A4CFF" w:rsidP="009A4CFF">
      <w:r>
        <w:lastRenderedPageBreak/>
        <w:tab/>
        <w:t>a[d1 + d2] = a[d1 + d2] + 1;</w:t>
      </w:r>
    </w:p>
    <w:p w:rsidR="009A4CFF" w:rsidRDefault="009A4CFF" w:rsidP="009A4CFF">
      <w:r>
        <w:t>After 100 rolls, we print the array out. Typically (as craps players well know), we'll see mostly 7's, and relatively few 2's and 12's.</w:t>
      </w:r>
    </w:p>
    <w:p w:rsidR="009A4CFF" w:rsidRDefault="009A4CFF" w:rsidP="009A4CFF">
      <w:r>
        <w:t>(By the way, it turns out that using the % operator to reduce the range of the rand function is not always a good idea. We'll say more about this problem in an exercise.)</w:t>
      </w:r>
    </w:p>
    <w:p w:rsidR="009A4CFF" w:rsidRDefault="009A4CFF" w:rsidP="009A4CFF"/>
    <w:p w:rsidR="00C25BA8" w:rsidRDefault="00C25BA8" w:rsidP="009A4CFF"/>
    <w:p w:rsidR="00D43947" w:rsidRDefault="00D43947" w:rsidP="00D43947">
      <w:pPr>
        <w:pStyle w:val="ListParagraph"/>
        <w:numPr>
          <w:ilvl w:val="0"/>
          <w:numId w:val="1"/>
        </w:numPr>
      </w:pPr>
      <w:r>
        <w:t xml:space="preserve">Modify the dice-rolling program so that it computes the average of all the rolls of the pair of dice. Remember that integer division truncates, so you'll have to declare some of your variables as float or double. </w:t>
      </w:r>
    </w:p>
    <w:p w:rsidR="00D43947" w:rsidRDefault="00D43947" w:rsidP="00C25BA8">
      <w:pPr>
        <w:pStyle w:val="ListParagraph"/>
        <w:ind w:left="360"/>
      </w:pPr>
    </w:p>
    <w:p w:rsidR="00365E46" w:rsidRDefault="00365E46" w:rsidP="00365E46">
      <w:pPr>
        <w:pStyle w:val="ListParagraph"/>
        <w:ind w:left="360"/>
      </w:pPr>
      <w:r>
        <w:t>A</w:t>
      </w:r>
      <w:r w:rsidR="00D43947">
        <w:t>lso compute the standard deviation, which can be expressed as</w:t>
      </w:r>
    </w:p>
    <w:p w:rsidR="00D43947" w:rsidRPr="00365E46" w:rsidRDefault="00D43947" w:rsidP="00365E46">
      <w:pPr>
        <w:pStyle w:val="ListParagraph"/>
        <w:ind w:left="360" w:firstLine="360"/>
        <w:rPr>
          <w:lang w:val="pt-BR"/>
        </w:rPr>
      </w:pPr>
      <w:r w:rsidRPr="00D43947">
        <w:rPr>
          <w:lang w:val="pt-BR"/>
        </w:rPr>
        <w:t>sqrt((sum(x*x) - sum(x)*sum(x)/n) / (n - 1))</w:t>
      </w:r>
    </w:p>
    <w:p w:rsidR="00D43947" w:rsidRDefault="00D43947" w:rsidP="00365E46">
      <w:pPr>
        <w:pStyle w:val="ListParagraph"/>
        <w:ind w:left="360"/>
      </w:pPr>
      <w:r>
        <w:t>(where the notation sum(x) indicates summing all values of x, as usually expressed with the Greek letter sigma; there is not such a sum() function in C!) If you put the line</w:t>
      </w:r>
    </w:p>
    <w:p w:rsidR="00D43947" w:rsidRDefault="00D43947" w:rsidP="00365E46">
      <w:pPr>
        <w:pStyle w:val="ListParagraph"/>
        <w:ind w:left="360"/>
      </w:pPr>
      <w:r>
        <w:tab/>
        <w:t>#include &lt;math.h&gt;</w:t>
      </w:r>
    </w:p>
    <w:p w:rsidR="00D43947" w:rsidRDefault="00D43947" w:rsidP="00365E46">
      <w:pPr>
        <w:pStyle w:val="ListParagraph"/>
        <w:ind w:left="360"/>
      </w:pPr>
      <w:r>
        <w:t xml:space="preserve">at the top of the file, you'll be able to call sqrt(). </w:t>
      </w:r>
    </w:p>
    <w:p w:rsidR="00D43947" w:rsidRDefault="00D43947" w:rsidP="00365E46">
      <w:pPr>
        <w:pStyle w:val="ListParagraph"/>
        <w:ind w:left="360"/>
      </w:pPr>
    </w:p>
    <w:p w:rsidR="007D171A" w:rsidRDefault="00757E57" w:rsidP="007D171A">
      <w:pPr>
        <w:pStyle w:val="ListParagraph"/>
        <w:ind w:left="360"/>
      </w:pPr>
      <w:r>
        <w:t>To c</w:t>
      </w:r>
      <w:r w:rsidR="009B3947">
        <w:t xml:space="preserve">ompile with math library: </w:t>
      </w:r>
      <w:r w:rsidR="00BB71AF">
        <w:t>add flag -</w:t>
      </w:r>
      <w:r w:rsidR="009B3947">
        <w:t>lm</w:t>
      </w:r>
      <w:r w:rsidR="007D171A">
        <w:t>; for example:</w:t>
      </w:r>
    </w:p>
    <w:p w:rsidR="00324F22" w:rsidRDefault="007D171A" w:rsidP="007D171A">
      <w:pPr>
        <w:pStyle w:val="ListParagraph"/>
        <w:ind w:left="360" w:firstLine="360"/>
      </w:pPr>
      <w:bookmarkStart w:id="0" w:name="_GoBack"/>
      <w:bookmarkEnd w:id="0"/>
      <w:r w:rsidRPr="007D171A">
        <w:t>gcc -o foo foo.c -lm</w:t>
      </w:r>
    </w:p>
    <w:p w:rsidR="007D171A" w:rsidRDefault="007D171A" w:rsidP="00365E46">
      <w:pPr>
        <w:pStyle w:val="ListParagraph"/>
        <w:ind w:left="360"/>
      </w:pPr>
    </w:p>
    <w:p w:rsidR="00D43947" w:rsidRDefault="00D43947" w:rsidP="00D43947">
      <w:pPr>
        <w:pStyle w:val="ListParagraph"/>
        <w:numPr>
          <w:ilvl w:val="0"/>
          <w:numId w:val="1"/>
        </w:numPr>
      </w:pPr>
      <w:r>
        <w:t>Write either the function</w:t>
      </w:r>
    </w:p>
    <w:p w:rsidR="00D43947" w:rsidRDefault="00D43947" w:rsidP="004B7940">
      <w:pPr>
        <w:pStyle w:val="ListParagraph"/>
        <w:ind w:left="360"/>
      </w:pPr>
      <w:r>
        <w:tab/>
        <w:t>randrange(int n)</w:t>
      </w:r>
    </w:p>
    <w:p w:rsidR="00D43947" w:rsidRDefault="00D43947" w:rsidP="004B7940">
      <w:pPr>
        <w:pStyle w:val="ListParagraph"/>
        <w:ind w:left="360"/>
      </w:pPr>
      <w:r>
        <w:t>which returns random integers from 1 to n, or the function</w:t>
      </w:r>
    </w:p>
    <w:p w:rsidR="00D43947" w:rsidRDefault="00D43947" w:rsidP="004B7940">
      <w:pPr>
        <w:pStyle w:val="ListParagraph"/>
        <w:ind w:left="360"/>
      </w:pPr>
      <w:r>
        <w:tab/>
        <w:t>int randrange2(int m, int n)</w:t>
      </w:r>
    </w:p>
    <w:p w:rsidR="00D43947" w:rsidRDefault="00D43947" w:rsidP="00EB2049">
      <w:pPr>
        <w:pStyle w:val="ListParagraph"/>
        <w:ind w:left="360"/>
      </w:pPr>
      <w:r>
        <w:t xml:space="preserve">which returns random integers in the range m to n. Use your function to streamline the dice-rolling program a bit. </w:t>
      </w:r>
    </w:p>
    <w:p w:rsidR="00D43947" w:rsidRDefault="00D43947" w:rsidP="00EB2049">
      <w:pPr>
        <w:pStyle w:val="ListParagraph"/>
        <w:ind w:left="360"/>
      </w:pPr>
    </w:p>
    <w:p w:rsidR="00D43947" w:rsidRDefault="00D43947" w:rsidP="00127549">
      <w:pPr>
        <w:pStyle w:val="ListParagraph"/>
        <w:ind w:left="360"/>
      </w:pPr>
      <w:r>
        <w:t>The header file &lt;stdlib.h&gt; defines a constant, RAND_MAX, which is the maximum number returned by the rand() function. A better way of reducing the range of the rand() function is like this:</w:t>
      </w:r>
    </w:p>
    <w:p w:rsidR="00D43947" w:rsidRDefault="00D43947" w:rsidP="00127549">
      <w:pPr>
        <w:pStyle w:val="ListParagraph"/>
        <w:ind w:left="360"/>
      </w:pPr>
      <w:r>
        <w:tab/>
        <w:t>rand() / (RAND_MAX / N + 1)</w:t>
      </w:r>
    </w:p>
    <w:p w:rsidR="00D43947" w:rsidRDefault="00D43947" w:rsidP="00127549">
      <w:pPr>
        <w:pStyle w:val="ListParagraph"/>
        <w:ind w:left="360"/>
      </w:pPr>
      <w:r>
        <w:t xml:space="preserve">(where N is the range of numbers you want). </w:t>
      </w:r>
    </w:p>
    <w:p w:rsidR="00D43947" w:rsidRDefault="00D43947" w:rsidP="00127549">
      <w:pPr>
        <w:pStyle w:val="ListParagraph"/>
        <w:ind w:left="360"/>
      </w:pPr>
    </w:p>
    <w:p w:rsidR="00D43947" w:rsidRDefault="00127549" w:rsidP="00127549">
      <w:pPr>
        <w:pStyle w:val="ListParagraph"/>
        <w:ind w:left="360"/>
      </w:pPr>
      <w:r>
        <w:t>I</w:t>
      </w:r>
      <w:r w:rsidR="00D43947">
        <w:t>nvestigate the behavior of randrange(2), both using the ``obvious'' range-reduction technique (the modulus operator %, as shown in the notes) and this improved method. If your library's implementation of rand() is a good one, you won't see a difference. But if you're not so lucky, you may see something very surprising.</w:t>
      </w:r>
    </w:p>
    <w:p w:rsidR="005F4557" w:rsidRDefault="005F4557" w:rsidP="005F4557">
      <w:pPr>
        <w:pStyle w:val="ListParagraph"/>
        <w:ind w:left="360"/>
      </w:pPr>
    </w:p>
    <w:p w:rsidR="00D43947" w:rsidRDefault="00D43947" w:rsidP="00D43947">
      <w:pPr>
        <w:pStyle w:val="ListParagraph"/>
        <w:numPr>
          <w:ilvl w:val="0"/>
          <w:numId w:val="1"/>
        </w:numPr>
      </w:pPr>
      <w:r>
        <w:t>Rewrite the dice-rolling program to also print a histogram. For example, if there are 21 rolls of 7, the output line ``7: 21'' should also contain a horizontal row of 21 asterisks. (Use the printnchars function from exercise 4, if you wish.) The output might look like this:</w:t>
      </w:r>
    </w:p>
    <w:p w:rsidR="00D43947" w:rsidRDefault="00D43947" w:rsidP="006B0B68">
      <w:pPr>
        <w:pStyle w:val="ListParagraph"/>
        <w:ind w:left="360"/>
      </w:pPr>
      <w:r>
        <w:t>2: 2    **</w:t>
      </w:r>
    </w:p>
    <w:p w:rsidR="00D43947" w:rsidRDefault="00D43947" w:rsidP="006B0B68">
      <w:pPr>
        <w:pStyle w:val="ListParagraph"/>
        <w:ind w:left="360"/>
      </w:pPr>
      <w:r>
        <w:lastRenderedPageBreak/>
        <w:t>3: 5    *****</w:t>
      </w:r>
    </w:p>
    <w:p w:rsidR="00D43947" w:rsidRDefault="00D43947" w:rsidP="006B0B68">
      <w:pPr>
        <w:pStyle w:val="ListParagraph"/>
        <w:ind w:left="360"/>
      </w:pPr>
      <w:r>
        <w:t>4: 4    ****</w:t>
      </w:r>
    </w:p>
    <w:p w:rsidR="00D43947" w:rsidRDefault="00D43947" w:rsidP="006B0B68">
      <w:pPr>
        <w:pStyle w:val="ListParagraph"/>
        <w:ind w:left="360"/>
      </w:pPr>
      <w:r>
        <w:t>5: 10   **********</w:t>
      </w:r>
    </w:p>
    <w:p w:rsidR="00D43947" w:rsidRDefault="00D43947" w:rsidP="006B0B68">
      <w:pPr>
        <w:pStyle w:val="ListParagraph"/>
        <w:ind w:left="360"/>
      </w:pPr>
      <w:r>
        <w:t>6: 15   ***************</w:t>
      </w:r>
    </w:p>
    <w:p w:rsidR="00D43947" w:rsidRDefault="00D43947" w:rsidP="006B0B68">
      <w:pPr>
        <w:pStyle w:val="ListParagraph"/>
        <w:ind w:left="360"/>
      </w:pPr>
      <w:r>
        <w:t>7: 28   ****************************</w:t>
      </w:r>
    </w:p>
    <w:p w:rsidR="00D43947" w:rsidRDefault="00D43947" w:rsidP="006B0B68">
      <w:pPr>
        <w:pStyle w:val="ListParagraph"/>
        <w:ind w:left="360"/>
      </w:pPr>
      <w:r>
        <w:t>8: 12   ************</w:t>
      </w:r>
    </w:p>
    <w:p w:rsidR="00D43947" w:rsidRDefault="00D43947" w:rsidP="006B0B68">
      <w:pPr>
        <w:pStyle w:val="ListParagraph"/>
        <w:ind w:left="360"/>
      </w:pPr>
      <w:r>
        <w:t>9: 9    *********</w:t>
      </w:r>
    </w:p>
    <w:p w:rsidR="00D43947" w:rsidRDefault="00D43947" w:rsidP="006B0B68">
      <w:pPr>
        <w:pStyle w:val="ListParagraph"/>
        <w:ind w:left="360"/>
      </w:pPr>
      <w:r>
        <w:t>10: 7   *******</w:t>
      </w:r>
    </w:p>
    <w:p w:rsidR="00D43947" w:rsidRDefault="00D43947" w:rsidP="006B0B68">
      <w:pPr>
        <w:pStyle w:val="ListParagraph"/>
        <w:ind w:left="360"/>
      </w:pPr>
      <w:r>
        <w:t>11: 5   *****</w:t>
      </w:r>
    </w:p>
    <w:p w:rsidR="00616F26" w:rsidRDefault="00D43947" w:rsidP="006B0B68">
      <w:pPr>
        <w:pStyle w:val="ListParagraph"/>
        <w:ind w:left="360"/>
      </w:pPr>
      <w:r>
        <w:t>12: 3   ***</w:t>
      </w:r>
    </w:p>
    <w:p w:rsidR="006F7A05" w:rsidRDefault="006F7A05" w:rsidP="00486D40"/>
    <w:sectPr w:rsidR="006F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C327D"/>
    <w:multiLevelType w:val="hybridMultilevel"/>
    <w:tmpl w:val="75A4AE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DF"/>
    <w:rsid w:val="0006234C"/>
    <w:rsid w:val="00065DEA"/>
    <w:rsid w:val="00096327"/>
    <w:rsid w:val="000E6FE1"/>
    <w:rsid w:val="000F1EFE"/>
    <w:rsid w:val="000F37C5"/>
    <w:rsid w:val="00127549"/>
    <w:rsid w:val="00133FA4"/>
    <w:rsid w:val="00174B4B"/>
    <w:rsid w:val="001D3717"/>
    <w:rsid w:val="001E0F9A"/>
    <w:rsid w:val="00212AFB"/>
    <w:rsid w:val="00225EE4"/>
    <w:rsid w:val="00245F2D"/>
    <w:rsid w:val="00275D8D"/>
    <w:rsid w:val="00290F85"/>
    <w:rsid w:val="0029766A"/>
    <w:rsid w:val="003006E4"/>
    <w:rsid w:val="00324F22"/>
    <w:rsid w:val="00327441"/>
    <w:rsid w:val="00330701"/>
    <w:rsid w:val="0034412A"/>
    <w:rsid w:val="00354D5E"/>
    <w:rsid w:val="00360B64"/>
    <w:rsid w:val="0036542C"/>
    <w:rsid w:val="00365E46"/>
    <w:rsid w:val="00397F02"/>
    <w:rsid w:val="003B0115"/>
    <w:rsid w:val="003E11DA"/>
    <w:rsid w:val="00476A36"/>
    <w:rsid w:val="00486D40"/>
    <w:rsid w:val="00486FFC"/>
    <w:rsid w:val="004904DF"/>
    <w:rsid w:val="004924E1"/>
    <w:rsid w:val="004B7940"/>
    <w:rsid w:val="004C3229"/>
    <w:rsid w:val="005118D4"/>
    <w:rsid w:val="00535958"/>
    <w:rsid w:val="005628BF"/>
    <w:rsid w:val="00572C36"/>
    <w:rsid w:val="005815CA"/>
    <w:rsid w:val="005816D9"/>
    <w:rsid w:val="00583FD3"/>
    <w:rsid w:val="005E683C"/>
    <w:rsid w:val="005F4557"/>
    <w:rsid w:val="006002F6"/>
    <w:rsid w:val="00611275"/>
    <w:rsid w:val="00616F26"/>
    <w:rsid w:val="00671BFF"/>
    <w:rsid w:val="00692340"/>
    <w:rsid w:val="006B0B68"/>
    <w:rsid w:val="006B0D56"/>
    <w:rsid w:val="006F7A05"/>
    <w:rsid w:val="007117D3"/>
    <w:rsid w:val="00712E7F"/>
    <w:rsid w:val="00757E57"/>
    <w:rsid w:val="00771949"/>
    <w:rsid w:val="007D171A"/>
    <w:rsid w:val="00800E76"/>
    <w:rsid w:val="00841EFF"/>
    <w:rsid w:val="008D07FF"/>
    <w:rsid w:val="008F1C7F"/>
    <w:rsid w:val="009A4CFF"/>
    <w:rsid w:val="009A4E67"/>
    <w:rsid w:val="009B3947"/>
    <w:rsid w:val="009C3E0E"/>
    <w:rsid w:val="00A04CA2"/>
    <w:rsid w:val="00A20F6A"/>
    <w:rsid w:val="00A53F4E"/>
    <w:rsid w:val="00A54DB9"/>
    <w:rsid w:val="00A73C89"/>
    <w:rsid w:val="00A922A1"/>
    <w:rsid w:val="00B04542"/>
    <w:rsid w:val="00B153F5"/>
    <w:rsid w:val="00B90403"/>
    <w:rsid w:val="00BB71AF"/>
    <w:rsid w:val="00C22C83"/>
    <w:rsid w:val="00C25BA8"/>
    <w:rsid w:val="00C337DD"/>
    <w:rsid w:val="00C419B0"/>
    <w:rsid w:val="00C57EFE"/>
    <w:rsid w:val="00CB0024"/>
    <w:rsid w:val="00CC19F5"/>
    <w:rsid w:val="00CE5611"/>
    <w:rsid w:val="00CE6956"/>
    <w:rsid w:val="00D119F3"/>
    <w:rsid w:val="00D2275B"/>
    <w:rsid w:val="00D36426"/>
    <w:rsid w:val="00D43947"/>
    <w:rsid w:val="00D610A2"/>
    <w:rsid w:val="00D932B9"/>
    <w:rsid w:val="00D9655C"/>
    <w:rsid w:val="00DA2400"/>
    <w:rsid w:val="00DD3D85"/>
    <w:rsid w:val="00DF4B19"/>
    <w:rsid w:val="00E36354"/>
    <w:rsid w:val="00E40876"/>
    <w:rsid w:val="00E7705B"/>
    <w:rsid w:val="00E773FF"/>
    <w:rsid w:val="00E80C96"/>
    <w:rsid w:val="00E90734"/>
    <w:rsid w:val="00EA4825"/>
    <w:rsid w:val="00EB2049"/>
    <w:rsid w:val="00EB29D3"/>
    <w:rsid w:val="00EB7C82"/>
    <w:rsid w:val="00EC7068"/>
    <w:rsid w:val="00EF7E51"/>
    <w:rsid w:val="00F1372F"/>
    <w:rsid w:val="00F16C25"/>
    <w:rsid w:val="00F43B02"/>
    <w:rsid w:val="00F73F02"/>
    <w:rsid w:val="00FB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2268A-054F-40C8-832E-35121CC0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4DF"/>
    <w:rPr>
      <w:color w:val="0563C1" w:themeColor="hyperlink"/>
      <w:u w:val="single"/>
    </w:rPr>
  </w:style>
  <w:style w:type="paragraph" w:styleId="ListParagraph">
    <w:name w:val="List Paragraph"/>
    <w:basedOn w:val="Normal"/>
    <w:uiPriority w:val="34"/>
    <w:qFormat/>
    <w:rsid w:val="00490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17926">
      <w:bodyDiv w:val="1"/>
      <w:marLeft w:val="0"/>
      <w:marRight w:val="0"/>
      <w:marTop w:val="0"/>
      <w:marBottom w:val="0"/>
      <w:divBdr>
        <w:top w:val="none" w:sz="0" w:space="0" w:color="auto"/>
        <w:left w:val="none" w:sz="0" w:space="0" w:color="auto"/>
        <w:bottom w:val="none" w:sz="0" w:space="0" w:color="auto"/>
        <w:right w:val="none" w:sz="0" w:space="0" w:color="auto"/>
      </w:divBdr>
    </w:div>
    <w:div w:id="149443341">
      <w:bodyDiv w:val="1"/>
      <w:marLeft w:val="0"/>
      <w:marRight w:val="0"/>
      <w:marTop w:val="0"/>
      <w:marBottom w:val="0"/>
      <w:divBdr>
        <w:top w:val="none" w:sz="0" w:space="0" w:color="auto"/>
        <w:left w:val="none" w:sz="0" w:space="0" w:color="auto"/>
        <w:bottom w:val="none" w:sz="0" w:space="0" w:color="auto"/>
        <w:right w:val="none" w:sz="0" w:space="0" w:color="auto"/>
      </w:divBdr>
    </w:div>
    <w:div w:id="832719968">
      <w:bodyDiv w:val="1"/>
      <w:marLeft w:val="0"/>
      <w:marRight w:val="0"/>
      <w:marTop w:val="0"/>
      <w:marBottom w:val="0"/>
      <w:divBdr>
        <w:top w:val="none" w:sz="0" w:space="0" w:color="auto"/>
        <w:left w:val="none" w:sz="0" w:space="0" w:color="auto"/>
        <w:bottom w:val="none" w:sz="0" w:space="0" w:color="auto"/>
        <w:right w:val="none" w:sz="0" w:space="0" w:color="auto"/>
      </w:divBdr>
    </w:div>
    <w:div w:id="943079862">
      <w:bodyDiv w:val="1"/>
      <w:marLeft w:val="0"/>
      <w:marRight w:val="0"/>
      <w:marTop w:val="0"/>
      <w:marBottom w:val="0"/>
      <w:divBdr>
        <w:top w:val="none" w:sz="0" w:space="0" w:color="auto"/>
        <w:left w:val="none" w:sz="0" w:space="0" w:color="auto"/>
        <w:bottom w:val="none" w:sz="0" w:space="0" w:color="auto"/>
        <w:right w:val="none" w:sz="0" w:space="0" w:color="auto"/>
      </w:divBdr>
    </w:div>
    <w:div w:id="1391686918">
      <w:bodyDiv w:val="1"/>
      <w:marLeft w:val="0"/>
      <w:marRight w:val="0"/>
      <w:marTop w:val="0"/>
      <w:marBottom w:val="0"/>
      <w:divBdr>
        <w:top w:val="none" w:sz="0" w:space="0" w:color="auto"/>
        <w:left w:val="none" w:sz="0" w:space="0" w:color="auto"/>
        <w:bottom w:val="none" w:sz="0" w:space="0" w:color="auto"/>
        <w:right w:val="none" w:sz="0" w:space="0" w:color="auto"/>
      </w:divBdr>
    </w:div>
    <w:div w:id="1495341276">
      <w:bodyDiv w:val="1"/>
      <w:marLeft w:val="0"/>
      <w:marRight w:val="0"/>
      <w:marTop w:val="0"/>
      <w:marBottom w:val="0"/>
      <w:divBdr>
        <w:top w:val="none" w:sz="0" w:space="0" w:color="auto"/>
        <w:left w:val="none" w:sz="0" w:space="0" w:color="auto"/>
        <w:bottom w:val="none" w:sz="0" w:space="0" w:color="auto"/>
        <w:right w:val="none" w:sz="0" w:space="0" w:color="auto"/>
      </w:divBdr>
    </w:div>
    <w:div w:id="1523084893">
      <w:bodyDiv w:val="1"/>
      <w:marLeft w:val="0"/>
      <w:marRight w:val="0"/>
      <w:marTop w:val="0"/>
      <w:marBottom w:val="0"/>
      <w:divBdr>
        <w:top w:val="none" w:sz="0" w:space="0" w:color="auto"/>
        <w:left w:val="none" w:sz="0" w:space="0" w:color="auto"/>
        <w:bottom w:val="none" w:sz="0" w:space="0" w:color="auto"/>
        <w:right w:val="none" w:sz="0" w:space="0" w:color="auto"/>
      </w:divBdr>
    </w:div>
    <w:div w:id="2007856468">
      <w:bodyDiv w:val="1"/>
      <w:marLeft w:val="0"/>
      <w:marRight w:val="0"/>
      <w:marTop w:val="0"/>
      <w:marBottom w:val="0"/>
      <w:divBdr>
        <w:top w:val="none" w:sz="0" w:space="0" w:color="auto"/>
        <w:left w:val="none" w:sz="0" w:space="0" w:color="auto"/>
        <w:bottom w:val="none" w:sz="0" w:space="0" w:color="auto"/>
        <w:right w:val="none" w:sz="0" w:space="0" w:color="auto"/>
      </w:divBdr>
    </w:div>
    <w:div w:id="211223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hmi@bahasakita.c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Fahmi</dc:creator>
  <cp:keywords/>
  <dc:description/>
  <cp:lastModifiedBy>Husni Fahmi</cp:lastModifiedBy>
  <cp:revision>51</cp:revision>
  <dcterms:created xsi:type="dcterms:W3CDTF">2015-10-01T02:16:00Z</dcterms:created>
  <dcterms:modified xsi:type="dcterms:W3CDTF">2015-10-02T03:45:00Z</dcterms:modified>
</cp:coreProperties>
</file>