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A2" w:rsidRPr="004902A2" w:rsidRDefault="004902A2">
      <w:r>
        <w:t>Alex Stevens and I adhered to the standards of continuous integration testing and system integration testing by uploading our files to a remotely hosted domain through the x10hosting service.</w:t>
      </w:r>
      <w:bookmarkStart w:id="0" w:name="_GoBack"/>
      <w:bookmarkEnd w:id="0"/>
    </w:p>
    <w:p w:rsidR="004902A2" w:rsidRDefault="001F73B9">
      <w:r w:rsidRPr="000A400A">
        <w:rPr>
          <w:b/>
        </w:rPr>
        <w:t>Total logs:</w:t>
      </w:r>
      <w:r w:rsidR="004902A2">
        <w:t xml:space="preserve"> approx. 600</w:t>
      </w:r>
      <w:r>
        <w:t xml:space="preserve"> (see separate file for raw log data</w:t>
      </w:r>
      <w:r w:rsidR="004902A2">
        <w:t xml:space="preserve"> from x10hosting</w:t>
      </w:r>
      <w:r>
        <w:t>)</w:t>
      </w:r>
    </w:p>
    <w:p w:rsidR="00224A5B" w:rsidRPr="000A400A" w:rsidRDefault="00224A5B">
      <w:pPr>
        <w:rPr>
          <w:b/>
        </w:rPr>
      </w:pPr>
      <w:r w:rsidRPr="000A400A">
        <w:rPr>
          <w:b/>
        </w:rPr>
        <w:t>Summary of Log Files</w:t>
      </w:r>
      <w:r w:rsidR="001A19E4" w:rsidRPr="000A400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2220"/>
        <w:gridCol w:w="2359"/>
        <w:gridCol w:w="2225"/>
      </w:tblGrid>
      <w:tr w:rsidR="00224A5B" w:rsidTr="00224A5B">
        <w:tc>
          <w:tcPr>
            <w:tcW w:w="2212" w:type="dxa"/>
          </w:tcPr>
          <w:p w:rsidR="0078296B" w:rsidRDefault="0078296B">
            <w:r>
              <w:t>Date</w:t>
            </w:r>
          </w:p>
        </w:tc>
        <w:tc>
          <w:tcPr>
            <w:tcW w:w="2220" w:type="dxa"/>
          </w:tcPr>
          <w:p w:rsidR="0078296B" w:rsidRDefault="0078296B">
            <w:r>
              <w:t>Contributor</w:t>
            </w:r>
          </w:p>
        </w:tc>
        <w:tc>
          <w:tcPr>
            <w:tcW w:w="2359" w:type="dxa"/>
          </w:tcPr>
          <w:p w:rsidR="0078296B" w:rsidRDefault="0078296B">
            <w:r>
              <w:t>Files</w:t>
            </w:r>
          </w:p>
        </w:tc>
        <w:tc>
          <w:tcPr>
            <w:tcW w:w="2225" w:type="dxa"/>
          </w:tcPr>
          <w:p w:rsidR="0078296B" w:rsidRDefault="0078296B">
            <w:r>
              <w:t>Description</w:t>
            </w:r>
          </w:p>
        </w:tc>
      </w:tr>
      <w:tr w:rsidR="00224A5B" w:rsidTr="00224A5B">
        <w:tc>
          <w:tcPr>
            <w:tcW w:w="2212" w:type="dxa"/>
          </w:tcPr>
          <w:p w:rsidR="0078296B" w:rsidRDefault="0078296B">
            <w:r>
              <w:t>20/09/16</w:t>
            </w:r>
          </w:p>
        </w:tc>
        <w:tc>
          <w:tcPr>
            <w:tcW w:w="2220" w:type="dxa"/>
          </w:tcPr>
          <w:p w:rsidR="0078296B" w:rsidRDefault="0078296B">
            <w:r>
              <w:t>Alex Griffiths</w:t>
            </w:r>
          </w:p>
        </w:tc>
        <w:tc>
          <w:tcPr>
            <w:tcW w:w="2359" w:type="dxa"/>
          </w:tcPr>
          <w:p w:rsidR="0078296B" w:rsidRDefault="0078296B">
            <w:r>
              <w:t>N/A</w:t>
            </w:r>
          </w:p>
        </w:tc>
        <w:tc>
          <w:tcPr>
            <w:tcW w:w="2225" w:type="dxa"/>
          </w:tcPr>
          <w:p w:rsidR="0078296B" w:rsidRDefault="0078296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 remote host</w:t>
            </w:r>
          </w:p>
          <w:p w:rsidR="0078296B" w:rsidRDefault="0078296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 xml:space="preserve">Created </w:t>
            </w:r>
            <w:proofErr w:type="spellStart"/>
            <w:r>
              <w:t>phpmyadmin</w:t>
            </w:r>
            <w:proofErr w:type="spellEnd"/>
            <w:r>
              <w:t xml:space="preserve"> database</w:t>
            </w:r>
          </w:p>
        </w:tc>
      </w:tr>
      <w:tr w:rsidR="00224A5B" w:rsidTr="00224A5B">
        <w:tc>
          <w:tcPr>
            <w:tcW w:w="2212" w:type="dxa"/>
          </w:tcPr>
          <w:p w:rsidR="0078296B" w:rsidRDefault="0078296B">
            <w:r>
              <w:t>20/09/16</w:t>
            </w:r>
          </w:p>
        </w:tc>
        <w:tc>
          <w:tcPr>
            <w:tcW w:w="2220" w:type="dxa"/>
          </w:tcPr>
          <w:p w:rsidR="0078296B" w:rsidRDefault="0078296B">
            <w:r>
              <w:t>Alex Stevens</w:t>
            </w:r>
          </w:p>
        </w:tc>
        <w:tc>
          <w:tcPr>
            <w:tcW w:w="2359" w:type="dxa"/>
          </w:tcPr>
          <w:p w:rsidR="0078296B" w:rsidRDefault="0078296B" w:rsidP="00782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 w:rsidRPr="0078296B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index.html</w:t>
            </w:r>
          </w:p>
          <w:p w:rsidR="0078296B" w:rsidRDefault="0078296B" w:rsidP="0078296B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loadReport.html</w:t>
            </w:r>
          </w:p>
          <w:p w:rsidR="0078296B" w:rsidRDefault="0078296B" w:rsidP="00782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website.zip</w:t>
            </w:r>
          </w:p>
          <w:p w:rsidR="00224A5B" w:rsidRPr="0078296B" w:rsidRDefault="00224A5B" w:rsidP="00782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style.css</w:t>
            </w:r>
          </w:p>
        </w:tc>
        <w:tc>
          <w:tcPr>
            <w:tcW w:w="2225" w:type="dxa"/>
          </w:tcPr>
          <w:p w:rsidR="0078296B" w:rsidRDefault="0078296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Uploaded base html scaffold for site</w:t>
            </w:r>
          </w:p>
          <w:p w:rsidR="00224A5B" w:rsidRDefault="0078296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 fields for form submission</w:t>
            </w:r>
          </w:p>
          <w:p w:rsidR="00224A5B" w:rsidRDefault="00224A5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 base CSS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>
            <w:r>
              <w:t>20/09/16</w:t>
            </w:r>
          </w:p>
        </w:tc>
        <w:tc>
          <w:tcPr>
            <w:tcW w:w="2220" w:type="dxa"/>
          </w:tcPr>
          <w:p w:rsidR="00E365A8" w:rsidRDefault="00E365A8">
            <w:r>
              <w:t>Alex Griffiths</w:t>
            </w:r>
          </w:p>
        </w:tc>
        <w:tc>
          <w:tcPr>
            <w:tcW w:w="2359" w:type="dxa"/>
          </w:tcPr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adminPermission.inc</w:t>
            </w:r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authentication.inc</w:t>
            </w:r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collegePermission.inc</w:t>
            </w:r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patrolPermission.inc</w:t>
            </w:r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visitorPermission.inc</w:t>
            </w:r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Index.php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menuPo.php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menuAd.php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menuStu.php</w:t>
            </w:r>
            <w:proofErr w:type="spellEnd"/>
          </w:p>
          <w:p w:rsidR="00E365A8" w:rsidRPr="0078296B" w:rsidRDefault="00E365A8" w:rsidP="00E36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menuVis.php</w:t>
            </w:r>
            <w:proofErr w:type="spellEnd"/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 xml:space="preserve">Converted html to dynamic 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Enable form submission that connects to</w:t>
            </w:r>
            <w:r w:rsidRPr="00224A5B">
              <w:t xml:space="preserve"> backend </w:t>
            </w:r>
            <w:proofErr w:type="spellStart"/>
            <w:r>
              <w:t>phpmyadmin</w:t>
            </w:r>
            <w:proofErr w:type="spellEnd"/>
            <w:r>
              <w:t xml:space="preserve"> database </w:t>
            </w:r>
            <w:r w:rsidRPr="00224A5B">
              <w:t>(</w:t>
            </w:r>
            <w:r>
              <w:t>using form $_POST and PDO queries)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Completed sign up/ login functionality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 .</w:t>
            </w:r>
            <w:proofErr w:type="spellStart"/>
            <w:r>
              <w:t>inc</w:t>
            </w:r>
            <w:proofErr w:type="spellEnd"/>
            <w:r>
              <w:t xml:space="preserve"> files for permissions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 xml:space="preserve">Enabled </w:t>
            </w:r>
            <w:proofErr w:type="spellStart"/>
            <w:r>
              <w:t>php</w:t>
            </w:r>
            <w:proofErr w:type="spellEnd"/>
            <w:r>
              <w:t xml:space="preserve"> $_GET message after page redirection</w:t>
            </w:r>
          </w:p>
        </w:tc>
      </w:tr>
      <w:tr w:rsidR="00224A5B" w:rsidTr="00224A5B">
        <w:tc>
          <w:tcPr>
            <w:tcW w:w="2212" w:type="dxa"/>
          </w:tcPr>
          <w:p w:rsidR="0078296B" w:rsidRDefault="0078296B" w:rsidP="0078296B">
            <w:r>
              <w:t>21/09/16</w:t>
            </w:r>
          </w:p>
        </w:tc>
        <w:tc>
          <w:tcPr>
            <w:tcW w:w="2220" w:type="dxa"/>
          </w:tcPr>
          <w:p w:rsidR="0078296B" w:rsidRDefault="0078296B" w:rsidP="0078296B">
            <w:r>
              <w:t>Alex Griffiths</w:t>
            </w:r>
          </w:p>
        </w:tc>
        <w:tc>
          <w:tcPr>
            <w:tcW w:w="2359" w:type="dxa"/>
          </w:tcPr>
          <w:p w:rsidR="00224A5B" w:rsidRDefault="00224A5B" w:rsidP="00224A5B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permits.php</w:t>
            </w:r>
            <w:proofErr w:type="spellEnd"/>
          </w:p>
          <w:p w:rsidR="00224A5B" w:rsidRDefault="00224A5B" w:rsidP="00224A5B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smoking.php</w:t>
            </w:r>
            <w:proofErr w:type="spellEnd"/>
          </w:p>
          <w:p w:rsidR="00224A5B" w:rsidRDefault="00224A5B" w:rsidP="00224A5B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parking.php</w:t>
            </w:r>
            <w:proofErr w:type="spellEnd"/>
          </w:p>
          <w:p w:rsidR="00224A5B" w:rsidRDefault="00224A5B" w:rsidP="00224A5B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reports.php</w:t>
            </w:r>
            <w:proofErr w:type="spellEnd"/>
          </w:p>
          <w:p w:rsidR="000C293E" w:rsidRDefault="000C293E" w:rsidP="00224A5B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submit.inc</w:t>
            </w:r>
          </w:p>
          <w:p w:rsidR="00224A5B" w:rsidRDefault="00224A5B" w:rsidP="00224A5B">
            <w:pPr>
              <w:pStyle w:val="HTMLPreformatted"/>
              <w:rPr>
                <w:color w:val="000000"/>
                <w:sz w:val="17"/>
                <w:szCs w:val="17"/>
              </w:rPr>
            </w:pPr>
          </w:p>
          <w:p w:rsidR="00224A5B" w:rsidRDefault="00224A5B" w:rsidP="00224A5B">
            <w:pPr>
              <w:pStyle w:val="HTMLPreformatted"/>
              <w:rPr>
                <w:color w:val="000000"/>
                <w:sz w:val="17"/>
                <w:szCs w:val="17"/>
              </w:rPr>
            </w:pPr>
          </w:p>
          <w:p w:rsidR="0078296B" w:rsidRDefault="0078296B" w:rsidP="0078296B">
            <w:pPr>
              <w:pStyle w:val="HTMLPreformatted"/>
              <w:rPr>
                <w:color w:val="000000"/>
                <w:sz w:val="17"/>
                <w:szCs w:val="17"/>
              </w:rPr>
            </w:pPr>
          </w:p>
          <w:p w:rsidR="0078296B" w:rsidRPr="0078296B" w:rsidRDefault="0078296B" w:rsidP="0078296B">
            <w:pPr>
              <w:pStyle w:val="HTMLPreformatted"/>
              <w:rPr>
                <w:color w:val="000000"/>
                <w:sz w:val="17"/>
                <w:szCs w:val="17"/>
              </w:rPr>
            </w:pPr>
          </w:p>
        </w:tc>
        <w:tc>
          <w:tcPr>
            <w:tcW w:w="2225" w:type="dxa"/>
          </w:tcPr>
          <w:p w:rsidR="00224A5B" w:rsidRDefault="00224A5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Completed functional H&amp;S form</w:t>
            </w:r>
          </w:p>
          <w:p w:rsidR="00224A5B" w:rsidRDefault="00224A5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Completed functional Violation forms</w:t>
            </w:r>
          </w:p>
          <w:p w:rsidR="00224A5B" w:rsidRDefault="00224A5B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Completed functional Permits form</w:t>
            </w:r>
          </w:p>
          <w:p w:rsidR="00224A5B" w:rsidRDefault="00E829F1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$_SESSION variables</w:t>
            </w:r>
          </w:p>
          <w:p w:rsidR="001B368C" w:rsidRDefault="001B368C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 xml:space="preserve">Move </w:t>
            </w:r>
            <w:proofErr w:type="spellStart"/>
            <w:r>
              <w:t>php</w:t>
            </w:r>
            <w:proofErr w:type="spellEnd"/>
            <w:r>
              <w:t xml:space="preserve"> functions to submit.inc</w:t>
            </w:r>
          </w:p>
        </w:tc>
      </w:tr>
      <w:tr w:rsidR="00224A5B" w:rsidTr="00224A5B">
        <w:tc>
          <w:tcPr>
            <w:tcW w:w="2212" w:type="dxa"/>
          </w:tcPr>
          <w:p w:rsidR="0078296B" w:rsidRDefault="0078296B" w:rsidP="0078296B">
            <w:r>
              <w:t>21/09/16</w:t>
            </w:r>
          </w:p>
        </w:tc>
        <w:tc>
          <w:tcPr>
            <w:tcW w:w="2220" w:type="dxa"/>
          </w:tcPr>
          <w:p w:rsidR="0078296B" w:rsidRDefault="00E829F1" w:rsidP="0078296B">
            <w:r>
              <w:t>Alex Stevens</w:t>
            </w:r>
          </w:p>
        </w:tc>
        <w:tc>
          <w:tcPr>
            <w:tcW w:w="2359" w:type="dxa"/>
          </w:tcPr>
          <w:p w:rsidR="0078296B" w:rsidRDefault="00E829F1" w:rsidP="00E829F1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E829F1">
              <w:rPr>
                <w:color w:val="000000"/>
                <w:sz w:val="17"/>
                <w:szCs w:val="17"/>
              </w:rPr>
              <w:t>Index.php</w:t>
            </w:r>
            <w:proofErr w:type="spellEnd"/>
          </w:p>
          <w:p w:rsidR="001A19E4" w:rsidRDefault="001A19E4" w:rsidP="001A19E4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permits.php</w:t>
            </w:r>
            <w:proofErr w:type="spellEnd"/>
          </w:p>
          <w:p w:rsidR="001A19E4" w:rsidRDefault="001A19E4" w:rsidP="001A19E4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smoking.php</w:t>
            </w:r>
            <w:proofErr w:type="spellEnd"/>
          </w:p>
          <w:p w:rsidR="001A19E4" w:rsidRDefault="001A19E4" w:rsidP="001A19E4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parking.php</w:t>
            </w:r>
            <w:proofErr w:type="spellEnd"/>
          </w:p>
          <w:p w:rsidR="000C293E" w:rsidRDefault="001A19E4" w:rsidP="00E829F1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reports.php</w:t>
            </w:r>
            <w:proofErr w:type="spellEnd"/>
          </w:p>
          <w:p w:rsidR="000C293E" w:rsidRPr="001A19E4" w:rsidRDefault="000C293E" w:rsidP="00E829F1">
            <w:pPr>
              <w:pStyle w:val="HTMLPreformatted"/>
              <w:rPr>
                <w:color w:val="000000"/>
                <w:sz w:val="17"/>
                <w:szCs w:val="17"/>
              </w:rPr>
            </w:pPr>
          </w:p>
        </w:tc>
        <w:tc>
          <w:tcPr>
            <w:tcW w:w="2225" w:type="dxa"/>
          </w:tcPr>
          <w:p w:rsidR="0078296B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Modi</w:t>
            </w:r>
            <w:r w:rsidR="00F1510E">
              <w:t>fied</w:t>
            </w:r>
            <w:r w:rsidR="001A19E4">
              <w:t xml:space="preserve"> form input fields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lastRenderedPageBreak/>
              <w:t>25/09/16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Griffiths</w:t>
            </w:r>
          </w:p>
        </w:tc>
        <w:tc>
          <w:tcPr>
            <w:tcW w:w="2359" w:type="dxa"/>
          </w:tcPr>
          <w:p w:rsidR="00E365A8" w:rsidRPr="00E829F1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E829F1">
              <w:rPr>
                <w:color w:val="000000"/>
                <w:sz w:val="17"/>
                <w:szCs w:val="17"/>
              </w:rPr>
              <w:t>readpermits.php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E829F1">
              <w:rPr>
                <w:color w:val="000000"/>
                <w:sz w:val="17"/>
                <w:szCs w:val="17"/>
              </w:rPr>
              <w:t>readviolation.php</w:t>
            </w:r>
            <w:proofErr w:type="spellEnd"/>
          </w:p>
          <w:p w:rsidR="00E365A8" w:rsidRDefault="00E365A8" w:rsidP="00E365A8">
            <w:pPr>
              <w:pStyle w:val="HTMLPreformatted"/>
            </w:pPr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Display violations data from database for user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Display permits data from database for user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30/09/16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Griffiths</w:t>
            </w:r>
          </w:p>
        </w:tc>
        <w:tc>
          <w:tcPr>
            <w:tcW w:w="2359" w:type="dxa"/>
          </w:tcPr>
          <w:p w:rsidR="00E365A8" w:rsidRPr="00E829F1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E829F1">
              <w:rPr>
                <w:color w:val="000000"/>
                <w:sz w:val="17"/>
                <w:szCs w:val="17"/>
              </w:rPr>
              <w:t>readpermits.php</w:t>
            </w:r>
            <w:proofErr w:type="spellEnd"/>
          </w:p>
          <w:p w:rsidR="00E365A8" w:rsidRDefault="00E365A8" w:rsidP="00E365A8">
            <w:pPr>
              <w:pStyle w:val="HTMLPreformatted"/>
            </w:pPr>
            <w:proofErr w:type="spellStart"/>
            <w:r w:rsidRPr="00E829F1">
              <w:rPr>
                <w:color w:val="000000"/>
                <w:sz w:val="17"/>
                <w:szCs w:val="17"/>
              </w:rPr>
              <w:t>readviolation.php</w:t>
            </w:r>
            <w:proofErr w:type="spellEnd"/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Separated violations according to paid/unpaid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Separated permits according to approved/denied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12/09/16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Griffiths</w:t>
            </w:r>
          </w:p>
        </w:tc>
        <w:tc>
          <w:tcPr>
            <w:tcW w:w="2359" w:type="dxa"/>
          </w:tcPr>
          <w:p w:rsidR="00E365A8" w:rsidRPr="00E829F1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E829F1">
              <w:rPr>
                <w:color w:val="000000"/>
                <w:sz w:val="17"/>
                <w:szCs w:val="17"/>
              </w:rPr>
              <w:t>editreports.php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E829F1">
              <w:rPr>
                <w:color w:val="000000"/>
                <w:sz w:val="17"/>
                <w:szCs w:val="17"/>
              </w:rPr>
              <w:t>writereports.php</w:t>
            </w:r>
            <w:proofErr w:type="spellEnd"/>
          </w:p>
          <w:p w:rsidR="000C293E" w:rsidRDefault="000C293E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</w:p>
          <w:p w:rsidR="000C293E" w:rsidRDefault="000C293E" w:rsidP="00E365A8">
            <w:pPr>
              <w:pStyle w:val="HTMLPreformatted"/>
            </w:pPr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Ability to access and edit all H&amp;S records</w:t>
            </w:r>
          </w:p>
          <w:p w:rsidR="000C293E" w:rsidRDefault="000C293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Edit</w:t>
            </w:r>
            <w:r w:rsidR="00F1510E">
              <w:t>ed</w:t>
            </w:r>
            <w:r>
              <w:t xml:space="preserve"> $_SESSION variables for editing reports</w:t>
            </w:r>
          </w:p>
          <w:p w:rsidR="00E365A8" w:rsidRDefault="00E365A8" w:rsidP="00F1510E">
            <w:pPr>
              <w:ind w:left="184" w:hanging="184"/>
            </w:pPr>
          </w:p>
        </w:tc>
      </w:tr>
      <w:tr w:rsidR="000C293E" w:rsidTr="00224A5B">
        <w:tc>
          <w:tcPr>
            <w:tcW w:w="2212" w:type="dxa"/>
          </w:tcPr>
          <w:p w:rsidR="000C293E" w:rsidRDefault="000C293E" w:rsidP="00E365A8">
            <w:r>
              <w:t>08/10/16</w:t>
            </w:r>
          </w:p>
        </w:tc>
        <w:tc>
          <w:tcPr>
            <w:tcW w:w="2220" w:type="dxa"/>
          </w:tcPr>
          <w:p w:rsidR="000C293E" w:rsidRDefault="000C293E" w:rsidP="00E365A8">
            <w:r>
              <w:t>Alex Griffiths</w:t>
            </w:r>
          </w:p>
        </w:tc>
        <w:tc>
          <w:tcPr>
            <w:tcW w:w="2359" w:type="dxa"/>
          </w:tcPr>
          <w:p w:rsidR="000C293E" w:rsidRDefault="000C293E" w:rsidP="000C293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Index.php</w:t>
            </w:r>
            <w:proofErr w:type="spellEnd"/>
          </w:p>
          <w:p w:rsidR="000C293E" w:rsidRPr="000C293E" w:rsidRDefault="000C293E" w:rsidP="000C293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readviolation.php</w:t>
            </w:r>
            <w:proofErr w:type="spellEnd"/>
          </w:p>
          <w:p w:rsidR="000C293E" w:rsidRPr="000C293E" w:rsidRDefault="000C293E" w:rsidP="000C293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destroy.inc</w:t>
            </w:r>
          </w:p>
        </w:tc>
        <w:tc>
          <w:tcPr>
            <w:tcW w:w="2225" w:type="dxa"/>
          </w:tcPr>
          <w:p w:rsidR="000C293E" w:rsidRDefault="000C293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Fixed student login bug</w:t>
            </w:r>
          </w:p>
          <w:p w:rsidR="000C293E" w:rsidRDefault="000C293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 payment system on violation pages for non-admin users</w:t>
            </w:r>
          </w:p>
          <w:p w:rsidR="000C293E" w:rsidRDefault="000C293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Enforce</w:t>
            </w:r>
            <w:r w:rsidR="00F1510E">
              <w:t>d</w:t>
            </w:r>
            <w:r>
              <w:t xml:space="preserve"> security with destroy.inc functions upon user logout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12/10/16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Stevens</w:t>
            </w:r>
          </w:p>
        </w:tc>
        <w:tc>
          <w:tcPr>
            <w:tcW w:w="2359" w:type="dxa"/>
          </w:tcPr>
          <w:p w:rsidR="00E365A8" w:rsidRDefault="00E365A8" w:rsidP="00E365A8"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style.css</w:t>
            </w:r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CSS overhaul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Changed header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13/10/16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Griffiths</w:t>
            </w:r>
          </w:p>
        </w:tc>
        <w:tc>
          <w:tcPr>
            <w:tcW w:w="2359" w:type="dxa"/>
          </w:tcPr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permits.php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smoking.php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parking.php</w:t>
            </w:r>
            <w:proofErr w:type="spellEnd"/>
          </w:p>
          <w:p w:rsidR="00E365A8" w:rsidRPr="00E829F1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reports.php</w:t>
            </w:r>
            <w:proofErr w:type="spellEnd"/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Fixed data input bug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 xml:space="preserve">Enabled automatic </w:t>
            </w:r>
            <w:proofErr w:type="spellStart"/>
            <w:r>
              <w:t>end_date</w:t>
            </w:r>
            <w:proofErr w:type="spellEnd"/>
            <w:r>
              <w:t xml:space="preserve"> detection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14/10/16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Stevens</w:t>
            </w:r>
          </w:p>
        </w:tc>
        <w:tc>
          <w:tcPr>
            <w:tcW w:w="2359" w:type="dxa"/>
          </w:tcPr>
          <w:p w:rsidR="00E365A8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style.css</w:t>
            </w:r>
          </w:p>
          <w:p w:rsidR="00E365A8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print.css</w:t>
            </w:r>
          </w:p>
          <w:p w:rsidR="00E365A8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writepermits.php</w:t>
            </w:r>
            <w:proofErr w:type="spellEnd"/>
          </w:p>
          <w:p w:rsidR="00E365A8" w:rsidRDefault="00E365A8" w:rsidP="00E365A8"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printpermits.php</w:t>
            </w:r>
            <w:proofErr w:type="spellEnd"/>
          </w:p>
        </w:tc>
        <w:tc>
          <w:tcPr>
            <w:tcW w:w="2225" w:type="dxa"/>
          </w:tcPr>
          <w:p w:rsidR="00E365A8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</w:t>
            </w:r>
            <w:r w:rsidR="00E365A8">
              <w:t xml:space="preserve"> printable permit form</w:t>
            </w:r>
          </w:p>
          <w:p w:rsidR="00E365A8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</w:t>
            </w:r>
            <w:r w:rsidR="00E365A8">
              <w:t xml:space="preserve"> link to printable form on admin pages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19/10/16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Stevens</w:t>
            </w:r>
          </w:p>
        </w:tc>
        <w:tc>
          <w:tcPr>
            <w:tcW w:w="2359" w:type="dxa"/>
          </w:tcPr>
          <w:p w:rsidR="00E365A8" w:rsidRDefault="00E365A8" w:rsidP="00E365A8"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printpermits.php</w:t>
            </w:r>
            <w:proofErr w:type="spellEnd"/>
          </w:p>
        </w:tc>
        <w:tc>
          <w:tcPr>
            <w:tcW w:w="2225" w:type="dxa"/>
          </w:tcPr>
          <w:p w:rsidR="00E365A8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Refined</w:t>
            </w:r>
            <w:r w:rsidR="00E365A8">
              <w:t xml:space="preserve"> printable form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22/10/16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Stevens</w:t>
            </w:r>
          </w:p>
        </w:tc>
        <w:tc>
          <w:tcPr>
            <w:tcW w:w="2359" w:type="dxa"/>
          </w:tcPr>
          <w:p w:rsidR="00E365A8" w:rsidRDefault="00E365A8" w:rsidP="00E365A8"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printpermits.php</w:t>
            </w:r>
            <w:proofErr w:type="spellEnd"/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</w:t>
            </w:r>
            <w:r w:rsidR="00F1510E">
              <w:t>reated</w:t>
            </w:r>
            <w:r>
              <w:t xml:space="preserve"> vertical columns on printable forms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23/10/16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Stevens</w:t>
            </w:r>
          </w:p>
        </w:tc>
        <w:tc>
          <w:tcPr>
            <w:tcW w:w="2359" w:type="dxa"/>
          </w:tcPr>
          <w:p w:rsidR="00E365A8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printpermits.php</w:t>
            </w:r>
            <w:proofErr w:type="spellEnd"/>
          </w:p>
          <w:p w:rsidR="00E365A8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readpermits.php</w:t>
            </w:r>
            <w:proofErr w:type="spellEnd"/>
          </w:p>
          <w:p w:rsidR="00E365A8" w:rsidRPr="001F73B9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style.css</w:t>
            </w:r>
          </w:p>
        </w:tc>
        <w:tc>
          <w:tcPr>
            <w:tcW w:w="2225" w:type="dxa"/>
          </w:tcPr>
          <w:p w:rsidR="00E365A8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 xml:space="preserve">Created </w:t>
            </w:r>
            <w:r w:rsidR="00E365A8">
              <w:t>link to printable form on non-admin pages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Mobile optimisation</w:t>
            </w:r>
          </w:p>
        </w:tc>
      </w:tr>
      <w:tr w:rsidR="00F1510E" w:rsidTr="00224A5B">
        <w:tc>
          <w:tcPr>
            <w:tcW w:w="2212" w:type="dxa"/>
          </w:tcPr>
          <w:p w:rsidR="00F1510E" w:rsidRDefault="00F1510E" w:rsidP="00E365A8">
            <w:r>
              <w:lastRenderedPageBreak/>
              <w:t>23/10/16</w:t>
            </w:r>
          </w:p>
        </w:tc>
        <w:tc>
          <w:tcPr>
            <w:tcW w:w="2220" w:type="dxa"/>
          </w:tcPr>
          <w:p w:rsidR="00F1510E" w:rsidRDefault="00F1510E" w:rsidP="00E365A8">
            <w:r>
              <w:t>Alex Griffiths</w:t>
            </w:r>
          </w:p>
        </w:tc>
        <w:tc>
          <w:tcPr>
            <w:tcW w:w="2359" w:type="dxa"/>
          </w:tcPr>
          <w:p w:rsidR="00F1510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Index.php</w:t>
            </w:r>
            <w:proofErr w:type="spellEnd"/>
          </w:p>
          <w:p w:rsidR="00F1510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style.css</w:t>
            </w:r>
          </w:p>
        </w:tc>
        <w:tc>
          <w:tcPr>
            <w:tcW w:w="2225" w:type="dxa"/>
          </w:tcPr>
          <w:p w:rsidR="00F1510E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Ensured consistent CSS for password field types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24/10/16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Stevens</w:t>
            </w:r>
          </w:p>
        </w:tc>
        <w:tc>
          <w:tcPr>
            <w:tcW w:w="2359" w:type="dxa"/>
          </w:tcPr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readpermits.php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style.css</w:t>
            </w:r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writepermits.php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writeviolation.php</w:t>
            </w:r>
            <w:proofErr w:type="spellEnd"/>
          </w:p>
          <w:p w:rsidR="00E365A8" w:rsidRPr="00E365A8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readviolation</w:t>
            </w:r>
            <w:r w:rsidRPr="00E365A8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.php</w:t>
            </w:r>
            <w:proofErr w:type="spellEnd"/>
          </w:p>
        </w:tc>
        <w:tc>
          <w:tcPr>
            <w:tcW w:w="2225" w:type="dxa"/>
          </w:tcPr>
          <w:p w:rsidR="00E365A8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</w:t>
            </w:r>
            <w:r w:rsidR="00E365A8">
              <w:t xml:space="preserve"> printable violation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Creating link to printable violation on admin pages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Creating link to printable violation on non-admin pages</w:t>
            </w:r>
          </w:p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Added menu bars (home button, logout button) to all pages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24/10/16</w:t>
            </w:r>
          </w:p>
        </w:tc>
        <w:tc>
          <w:tcPr>
            <w:tcW w:w="2220" w:type="dxa"/>
          </w:tcPr>
          <w:p w:rsidR="00E365A8" w:rsidRDefault="000C293E" w:rsidP="00E365A8">
            <w:r>
              <w:t>Alex Griffiths</w:t>
            </w:r>
          </w:p>
        </w:tc>
        <w:tc>
          <w:tcPr>
            <w:tcW w:w="2359" w:type="dxa"/>
          </w:tcPr>
          <w:p w:rsidR="000C293E" w:rsidRDefault="000C293E" w:rsidP="000C293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index.php</w:t>
            </w:r>
            <w:proofErr w:type="spellEnd"/>
          </w:p>
          <w:p w:rsidR="00E365A8" w:rsidRPr="000C293E" w:rsidRDefault="000C293E" w:rsidP="000C293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Index.php</w:t>
            </w:r>
            <w:proofErr w:type="spellEnd"/>
          </w:p>
          <w:p w:rsidR="000C293E" w:rsidRPr="000C293E" w:rsidRDefault="000C293E" w:rsidP="000C293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</w:p>
        </w:tc>
        <w:tc>
          <w:tcPr>
            <w:tcW w:w="2225" w:type="dxa"/>
          </w:tcPr>
          <w:p w:rsidR="00E365A8" w:rsidRDefault="000C293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Merged ‘index’ pages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25/10/16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Stevens</w:t>
            </w:r>
          </w:p>
        </w:tc>
        <w:tc>
          <w:tcPr>
            <w:tcW w:w="2359" w:type="dxa"/>
          </w:tcPr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index.php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permits.php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smoking.php</w:t>
            </w:r>
            <w:proofErr w:type="spellEnd"/>
          </w:p>
          <w:p w:rsidR="00E365A8" w:rsidRDefault="00E365A8" w:rsidP="00E365A8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parking.php</w:t>
            </w:r>
            <w:proofErr w:type="spellEnd"/>
          </w:p>
          <w:p w:rsidR="00E365A8" w:rsidRDefault="00E365A8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reports.php</w:t>
            </w:r>
            <w:proofErr w:type="spellEnd"/>
          </w:p>
          <w:p w:rsidR="00F1510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editreports.php</w:t>
            </w:r>
            <w:proofErr w:type="spellEnd"/>
          </w:p>
          <w:p w:rsidR="00F1510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readviolation.php</w:t>
            </w:r>
            <w:proofErr w:type="spellEnd"/>
          </w:p>
          <w:p w:rsidR="00F1510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readpermits.php</w:t>
            </w:r>
            <w:proofErr w:type="spellEnd"/>
          </w:p>
          <w:p w:rsidR="00F1510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writeviolation.php</w:t>
            </w:r>
            <w:proofErr w:type="spellEnd"/>
          </w:p>
          <w:p w:rsidR="00F1510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writepermits.php</w:t>
            </w:r>
            <w:proofErr w:type="spellEnd"/>
          </w:p>
          <w:p w:rsidR="00F1510E" w:rsidRPr="000C293E" w:rsidRDefault="00F1510E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writereports.php</w:t>
            </w:r>
            <w:proofErr w:type="spellEnd"/>
          </w:p>
        </w:tc>
        <w:tc>
          <w:tcPr>
            <w:tcW w:w="2225" w:type="dxa"/>
          </w:tcPr>
          <w:p w:rsidR="00E365A8" w:rsidRDefault="00E365A8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 JavaScript for form validation</w:t>
            </w:r>
          </w:p>
          <w:p w:rsidR="001B368C" w:rsidRDefault="001B368C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Changed tables to dropdown for mobile optimisation</w:t>
            </w:r>
          </w:p>
        </w:tc>
      </w:tr>
      <w:tr w:rsidR="00E365A8" w:rsidTr="00224A5B">
        <w:tc>
          <w:tcPr>
            <w:tcW w:w="2212" w:type="dxa"/>
          </w:tcPr>
          <w:p w:rsidR="00E365A8" w:rsidRDefault="00E365A8" w:rsidP="00E365A8">
            <w:r>
              <w:t>25/10/16</w:t>
            </w:r>
          </w:p>
        </w:tc>
        <w:tc>
          <w:tcPr>
            <w:tcW w:w="2220" w:type="dxa"/>
          </w:tcPr>
          <w:p w:rsidR="00E365A8" w:rsidRDefault="00E365A8" w:rsidP="00E365A8">
            <w:r>
              <w:t>Alex Griffiths</w:t>
            </w:r>
          </w:p>
        </w:tc>
        <w:tc>
          <w:tcPr>
            <w:tcW w:w="2359" w:type="dxa"/>
          </w:tcPr>
          <w:p w:rsidR="00E365A8" w:rsidRDefault="00F1510E" w:rsidP="000C293E">
            <w:pPr>
              <w:pStyle w:val="HTMLPreformatted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home.inc</w:t>
            </w:r>
          </w:p>
          <w:p w:rsidR="00F1510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menuPo.php</w:t>
            </w:r>
            <w:proofErr w:type="spellEnd"/>
          </w:p>
          <w:p w:rsidR="00F1510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menuAd.php</w:t>
            </w:r>
            <w:proofErr w:type="spellEnd"/>
          </w:p>
          <w:p w:rsidR="00F1510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menuStu.php</w:t>
            </w:r>
            <w:proofErr w:type="spellEnd"/>
          </w:p>
          <w:p w:rsidR="00F1510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0C293E">
              <w:rPr>
                <w:color w:val="000000"/>
                <w:sz w:val="17"/>
                <w:szCs w:val="17"/>
              </w:rPr>
              <w:t>menuVis.php</w:t>
            </w:r>
            <w:proofErr w:type="spellEnd"/>
          </w:p>
          <w:p w:rsidR="00F1510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permits.php</w:t>
            </w:r>
            <w:proofErr w:type="spellEnd"/>
          </w:p>
          <w:p w:rsidR="00F1510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smoking.php</w:t>
            </w:r>
            <w:proofErr w:type="spellEnd"/>
          </w:p>
          <w:p w:rsidR="00F1510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parking.php</w:t>
            </w:r>
            <w:proofErr w:type="spellEnd"/>
          </w:p>
          <w:p w:rsidR="00F1510E" w:rsidRDefault="00F1510E" w:rsidP="00F1510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reports.php</w:t>
            </w:r>
            <w:proofErr w:type="spellEnd"/>
          </w:p>
          <w:p w:rsidR="00F1510E" w:rsidRDefault="00F1510E" w:rsidP="00F1510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editreports.php</w:t>
            </w:r>
            <w:proofErr w:type="spellEnd"/>
          </w:p>
          <w:p w:rsidR="00F1510E" w:rsidRDefault="00F1510E" w:rsidP="00F1510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readviolation.php</w:t>
            </w:r>
            <w:proofErr w:type="spellEnd"/>
          </w:p>
          <w:p w:rsidR="00F1510E" w:rsidRDefault="00F1510E" w:rsidP="00F1510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readpermits.php</w:t>
            </w:r>
            <w:proofErr w:type="spellEnd"/>
          </w:p>
          <w:p w:rsidR="00F1510E" w:rsidRDefault="00F1510E" w:rsidP="00F1510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writeviolation.php</w:t>
            </w:r>
            <w:proofErr w:type="spellEnd"/>
          </w:p>
          <w:p w:rsidR="00F1510E" w:rsidRDefault="00F1510E" w:rsidP="00F1510E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writepermits.php</w:t>
            </w:r>
            <w:proofErr w:type="spellEnd"/>
          </w:p>
          <w:p w:rsidR="00F1510E" w:rsidRPr="000C293E" w:rsidRDefault="00F1510E" w:rsidP="00F1510E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writereports.php</w:t>
            </w:r>
            <w:proofErr w:type="spellEnd"/>
          </w:p>
        </w:tc>
        <w:tc>
          <w:tcPr>
            <w:tcW w:w="2225" w:type="dxa"/>
          </w:tcPr>
          <w:p w:rsidR="00E365A8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Created functional home button according to user permissions</w:t>
            </w:r>
          </w:p>
          <w:p w:rsidR="00F1510E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Removed whitespace for table presentation</w:t>
            </w:r>
          </w:p>
          <w:p w:rsidR="00F1510E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Fixed bug in ‘</w:t>
            </w:r>
            <w:proofErr w:type="spellStart"/>
            <w:r>
              <w:t>readviolation.php</w:t>
            </w:r>
            <w:proofErr w:type="spellEnd"/>
            <w:r>
              <w:t>’</w:t>
            </w:r>
          </w:p>
          <w:p w:rsidR="00F1510E" w:rsidRDefault="00F1510E" w:rsidP="00F1510E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Fixed test cases in database</w:t>
            </w:r>
          </w:p>
          <w:p w:rsidR="00F1510E" w:rsidRDefault="00F1510E" w:rsidP="00F1510E">
            <w:pPr>
              <w:ind w:left="184" w:hanging="184"/>
            </w:pPr>
          </w:p>
        </w:tc>
      </w:tr>
      <w:tr w:rsidR="00E365A8" w:rsidTr="00224A5B">
        <w:tc>
          <w:tcPr>
            <w:tcW w:w="2212" w:type="dxa"/>
          </w:tcPr>
          <w:p w:rsidR="00E365A8" w:rsidRDefault="00BE591F" w:rsidP="00E365A8">
            <w:r>
              <w:t>26/10/16</w:t>
            </w:r>
          </w:p>
        </w:tc>
        <w:tc>
          <w:tcPr>
            <w:tcW w:w="2220" w:type="dxa"/>
          </w:tcPr>
          <w:p w:rsidR="00E365A8" w:rsidRDefault="00BE591F" w:rsidP="00E365A8">
            <w:r>
              <w:t>Alex Griffiths</w:t>
            </w:r>
          </w:p>
        </w:tc>
        <w:tc>
          <w:tcPr>
            <w:tcW w:w="2359" w:type="dxa"/>
          </w:tcPr>
          <w:p w:rsidR="00BE591F" w:rsidRDefault="00BE591F" w:rsidP="00BE591F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editreports.php</w:t>
            </w:r>
            <w:proofErr w:type="spellEnd"/>
          </w:p>
          <w:p w:rsidR="00BE591F" w:rsidRDefault="00BE591F" w:rsidP="00BE591F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readviolation.php</w:t>
            </w:r>
            <w:proofErr w:type="spellEnd"/>
          </w:p>
          <w:p w:rsidR="00BE591F" w:rsidRDefault="00BE591F" w:rsidP="00BE591F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readpermits.php</w:t>
            </w:r>
            <w:proofErr w:type="spellEnd"/>
          </w:p>
          <w:p w:rsidR="00BE591F" w:rsidRDefault="00BE591F" w:rsidP="00BE591F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writeviolation.php</w:t>
            </w:r>
            <w:proofErr w:type="spellEnd"/>
          </w:p>
          <w:p w:rsidR="00BE591F" w:rsidRDefault="00BE591F" w:rsidP="00BE591F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writepermits.php</w:t>
            </w:r>
            <w:proofErr w:type="spellEnd"/>
          </w:p>
          <w:p w:rsidR="00E365A8" w:rsidRDefault="00BE591F" w:rsidP="00BE591F"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writereports.php</w:t>
            </w:r>
            <w:proofErr w:type="spellEnd"/>
          </w:p>
        </w:tc>
        <w:tc>
          <w:tcPr>
            <w:tcW w:w="2225" w:type="dxa"/>
          </w:tcPr>
          <w:p w:rsidR="00BE591F" w:rsidRDefault="00BE591F" w:rsidP="00BE591F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Finalise code commenting</w:t>
            </w:r>
          </w:p>
        </w:tc>
      </w:tr>
      <w:tr w:rsidR="00E365A8" w:rsidTr="00224A5B">
        <w:tc>
          <w:tcPr>
            <w:tcW w:w="2212" w:type="dxa"/>
          </w:tcPr>
          <w:p w:rsidR="00E365A8" w:rsidRDefault="00BE292D" w:rsidP="00E365A8">
            <w:r>
              <w:t>26/10/16</w:t>
            </w:r>
          </w:p>
        </w:tc>
        <w:tc>
          <w:tcPr>
            <w:tcW w:w="2220" w:type="dxa"/>
          </w:tcPr>
          <w:p w:rsidR="00E365A8" w:rsidRDefault="00BE292D" w:rsidP="00E365A8">
            <w:r>
              <w:t>Alex Stevens</w:t>
            </w:r>
          </w:p>
        </w:tc>
        <w:tc>
          <w:tcPr>
            <w:tcW w:w="2359" w:type="dxa"/>
          </w:tcPr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index.php</w:t>
            </w:r>
            <w:proofErr w:type="spellEnd"/>
          </w:p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menuPo.php</w:t>
            </w:r>
            <w:proofErr w:type="spellEnd"/>
          </w:p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menuAd.php</w:t>
            </w:r>
            <w:proofErr w:type="spellEnd"/>
          </w:p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menuStu.php</w:t>
            </w:r>
            <w:proofErr w:type="spellEnd"/>
          </w:p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 w:rsidRPr="000C293E">
              <w:rPr>
                <w:color w:val="000000"/>
                <w:sz w:val="17"/>
                <w:szCs w:val="17"/>
              </w:rPr>
              <w:t>menuVis.php</w:t>
            </w:r>
            <w:proofErr w:type="spellEnd"/>
          </w:p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permits.php</w:t>
            </w:r>
            <w:proofErr w:type="spellEnd"/>
          </w:p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smoking.php</w:t>
            </w:r>
            <w:proofErr w:type="spellEnd"/>
          </w:p>
          <w:p w:rsidR="00BE292D" w:rsidRDefault="00BE292D" w:rsidP="00BE292D">
            <w:pPr>
              <w:pStyle w:val="HTMLPreformatted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parking.php</w:t>
            </w:r>
            <w:proofErr w:type="spellEnd"/>
          </w:p>
          <w:p w:rsidR="00E365A8" w:rsidRPr="00BE292D" w:rsidRDefault="00BE292D" w:rsidP="00E365A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</w:pPr>
            <w:proofErr w:type="spellStart"/>
            <w:r w:rsidRPr="000C293E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AU"/>
              </w:rPr>
              <w:t>reports.php</w:t>
            </w:r>
            <w:proofErr w:type="spellEnd"/>
          </w:p>
        </w:tc>
        <w:tc>
          <w:tcPr>
            <w:tcW w:w="2225" w:type="dxa"/>
          </w:tcPr>
          <w:p w:rsidR="00BE591F" w:rsidRDefault="00BE591F" w:rsidP="00BE591F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t>Finalise code commenting</w:t>
            </w:r>
          </w:p>
          <w:p w:rsidR="00E365A8" w:rsidRDefault="00E365A8" w:rsidP="00E365A8"/>
        </w:tc>
      </w:tr>
    </w:tbl>
    <w:p w:rsidR="00DC3887" w:rsidRDefault="00DC3887"/>
    <w:sectPr w:rsidR="00DC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73448"/>
    <w:multiLevelType w:val="hybridMultilevel"/>
    <w:tmpl w:val="FE0E0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6B"/>
    <w:rsid w:val="000A400A"/>
    <w:rsid w:val="000C293E"/>
    <w:rsid w:val="0015229F"/>
    <w:rsid w:val="001A19E4"/>
    <w:rsid w:val="001B368C"/>
    <w:rsid w:val="001F73B9"/>
    <w:rsid w:val="00224A5B"/>
    <w:rsid w:val="004902A2"/>
    <w:rsid w:val="00521D3A"/>
    <w:rsid w:val="00532584"/>
    <w:rsid w:val="0078296B"/>
    <w:rsid w:val="009B2877"/>
    <w:rsid w:val="00A52032"/>
    <w:rsid w:val="00BE292D"/>
    <w:rsid w:val="00BE591F"/>
    <w:rsid w:val="00DC3887"/>
    <w:rsid w:val="00E365A8"/>
    <w:rsid w:val="00E622A9"/>
    <w:rsid w:val="00E829F1"/>
    <w:rsid w:val="00F1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217B5-8745-4EC9-BDBC-31C6D14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2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96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F1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10</cp:revision>
  <dcterms:created xsi:type="dcterms:W3CDTF">2016-10-26T04:44:00Z</dcterms:created>
  <dcterms:modified xsi:type="dcterms:W3CDTF">2016-10-26T12:41:00Z</dcterms:modified>
</cp:coreProperties>
</file>