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795E" w14:textId="79F940C8" w:rsidR="002C42AA" w:rsidRP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Background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Our company </w:t>
      </w:r>
      <w:r w:rsidR="00D07BA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owns multiple supermarkets across the country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. To effectively track and </w:t>
      </w:r>
      <w:r w:rsidR="0064003E"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analyse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our sales performance, we need a comprehensive</w:t>
      </w:r>
      <w:r w:rsidR="00D07BA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Sales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Dashboard in Power BI</w:t>
      </w:r>
      <w:r w:rsidR="00D07BA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for our 3 different branches for 3 months data.</w:t>
      </w:r>
    </w:p>
    <w:p w14:paraId="5C01E97B" w14:textId="6266D3E4" w:rsid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Objective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The objective of this project is to design and develop a dynamic and interactive Sales Dashboard using Power BI. The dashboard will visualize critical KPIs related to our sales, helping us understand our sales performance over time and make data-driven decisions.</w:t>
      </w:r>
    </w:p>
    <w:p w14:paraId="76C8A0A8" w14:textId="55C6DD73" w:rsidR="007906BB" w:rsidRPr="002C42AA" w:rsidRDefault="007906BB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Data Link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hyperlink r:id="rId5" w:history="1">
        <w:r w:rsidRPr="00367D05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IN"/>
            <w14:ligatures w14:val="none"/>
          </w:rPr>
          <w:t>https://www.kaggle.com/datasets/aungpyaeap/supermarket-sales/data</w:t>
        </w:r>
      </w:hyperlink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6707D2" w14:textId="2AA32441" w:rsid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Problem Statement 1: KPI’s Requirement</w:t>
      </w:r>
    </w:p>
    <w:p w14:paraId="23BB03AE" w14:textId="16D2AD6C" w:rsidR="0064003E" w:rsidRPr="002C42AA" w:rsidRDefault="0064003E" w:rsidP="0064003E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dashboard should provide real-time insights into key performance indicators (KPIs) related to our sales data. This will enable us to make informed decisions, monitor our progress, and identify trends and opportunities for growth.</w:t>
      </w:r>
    </w:p>
    <w:p w14:paraId="1BA3F1F6" w14:textId="77777777" w:rsidR="002C42AA" w:rsidRPr="002C42AA" w:rsidRDefault="002C42AA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Sales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64D48663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Month-to-Date (MTD) Total Sales</w:t>
      </w:r>
    </w:p>
    <w:p w14:paraId="48346DB0" w14:textId="2F35D64F" w:rsidR="002C42AA" w:rsidRPr="002C42AA" w:rsidRDefault="00D65B6E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Month</w:t>
      </w:r>
      <w:r w:rsidR="002C42AA"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-over-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Month</w:t>
      </w:r>
      <w:r w:rsidR="002C42AA"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</w:t>
      </w:r>
      <w:r w:rsidR="00950D6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MOM</w:t>
      </w:r>
      <w:r w:rsidR="002C42AA"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 Growth in Total Sales</w:t>
      </w:r>
    </w:p>
    <w:p w14:paraId="1E60DE18" w14:textId="72ACDC39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Difference between </w:t>
      </w:r>
      <w:r w:rsidR="00D65B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MTD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Sales and Previous </w:t>
      </w:r>
      <w:r w:rsidR="00D65B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Month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Sales</w:t>
      </w:r>
    </w:p>
    <w:p w14:paraId="0534FA71" w14:textId="092CCFFB" w:rsidR="002C42AA" w:rsidRPr="002C42AA" w:rsidRDefault="00950D67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Products Sold Metrics:</w:t>
      </w:r>
    </w:p>
    <w:p w14:paraId="5C786B9C" w14:textId="070E5CC0" w:rsidR="002C42AA" w:rsidRPr="002C42AA" w:rsidRDefault="00950D67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MTD products Sold</w:t>
      </w:r>
    </w:p>
    <w:p w14:paraId="12C5201C" w14:textId="037B93ED" w:rsidR="002C42AA" w:rsidRPr="002C42AA" w:rsidRDefault="00950D67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Month-over-Month (MOM) Growth in Products Sold</w:t>
      </w:r>
    </w:p>
    <w:p w14:paraId="165CB21C" w14:textId="139E8A61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Difference between </w:t>
      </w:r>
      <w:r w:rsidR="00950D6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MTD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950D6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Products Sold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</w:t>
      </w:r>
      <w:r w:rsidR="00950D6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Previous Month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="00950D6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Products Sold</w:t>
      </w:r>
    </w:p>
    <w:p w14:paraId="7C32501E" w14:textId="2332C744" w:rsidR="00371A33" w:rsidRPr="002C42AA" w:rsidRDefault="00371A33" w:rsidP="00371A33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Gross Income:</w:t>
      </w:r>
    </w:p>
    <w:p w14:paraId="31389818" w14:textId="6FF55723" w:rsidR="00371A33" w:rsidRDefault="00371A33" w:rsidP="00371A33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MTD Gross Income</w:t>
      </w:r>
    </w:p>
    <w:p w14:paraId="155CFB17" w14:textId="3EB9A6CC" w:rsidR="00371A33" w:rsidRDefault="00371A33" w:rsidP="00371A33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Difference between MTD Gross Income and Previous Month Gross Income</w:t>
      </w:r>
    </w:p>
    <w:p w14:paraId="140AFDE3" w14:textId="7AE6D86F" w:rsidR="00371A33" w:rsidRDefault="00371A33" w:rsidP="00371A33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Month-over-Month (MOM) Growth in Gross Income</w:t>
      </w:r>
    </w:p>
    <w:p w14:paraId="6695BDF3" w14:textId="63047238" w:rsidR="008232D3" w:rsidRPr="002C42AA" w:rsidRDefault="008232D3" w:rsidP="008232D3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lastRenderedPageBreak/>
        <w:t>Average Satisfaction Level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1084010F" w14:textId="227D0D8F" w:rsidR="008232D3" w:rsidRDefault="008232D3" w:rsidP="008232D3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MTD average satisfaction level</w:t>
      </w:r>
    </w:p>
    <w:p w14:paraId="11C2E0AF" w14:textId="7428F4C0" w:rsidR="00371A33" w:rsidRDefault="008232D3" w:rsidP="00371A33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Icon reflect the score</w:t>
      </w:r>
    </w:p>
    <w:p w14:paraId="16736D92" w14:textId="77777777" w:rsidR="008232D3" w:rsidRPr="008232D3" w:rsidRDefault="008232D3" w:rsidP="008232D3">
      <w:pPr>
        <w:shd w:val="clear" w:color="auto" w:fill="FFFFFF" w:themeFill="background1"/>
        <w:spacing w:after="0" w:line="360" w:lineRule="auto"/>
        <w:ind w:left="1440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74FEAD8C" w14:textId="6242618F" w:rsidR="000349D1" w:rsidRDefault="0064003E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0349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Problem Statement 2: Charts Requirement</w:t>
      </w:r>
    </w:p>
    <w:p w14:paraId="469C11C7" w14:textId="77777777" w:rsidR="008232D3" w:rsidRDefault="008232D3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</w:p>
    <w:p w14:paraId="6C4E519C" w14:textId="590316B1" w:rsidR="000349D1" w:rsidRPr="000349D1" w:rsidRDefault="008232D3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</w:rPr>
        <w:t>M</w:t>
      </w:r>
      <w:r w:rsidR="000349D1" w:rsidRPr="000349D1">
        <w:rPr>
          <w:rFonts w:ascii="Segoe UI" w:hAnsi="Segoe UI" w:cs="Segoe UI"/>
          <w:b/>
          <w:bCs/>
        </w:rPr>
        <w:t>TD Sales Weekly Trend</w:t>
      </w:r>
      <w:r>
        <w:rPr>
          <w:rFonts w:ascii="Segoe UI" w:hAnsi="Segoe UI" w:cs="Segoe UI"/>
          <w:b/>
          <w:bCs/>
        </w:rPr>
        <w:t xml:space="preserve"> by Branch</w:t>
      </w:r>
      <w:r w:rsidR="000349D1" w:rsidRPr="000349D1">
        <w:rPr>
          <w:rFonts w:ascii="Segoe UI" w:hAnsi="Segoe UI" w:cs="Segoe UI"/>
          <w:b/>
          <w:bCs/>
        </w:rPr>
        <w:t>:</w:t>
      </w:r>
      <w:r w:rsidR="000349D1" w:rsidRPr="000349D1">
        <w:rPr>
          <w:rFonts w:ascii="Segoe UI" w:hAnsi="Segoe UI" w:cs="Segoe UI"/>
          <w:color w:val="374151"/>
        </w:rPr>
        <w:t xml:space="preserve"> Display a line</w:t>
      </w:r>
      <w:r w:rsidR="00C205EC">
        <w:rPr>
          <w:rFonts w:ascii="Segoe UI" w:hAnsi="Segoe UI" w:cs="Segoe UI"/>
          <w:color w:val="374151"/>
        </w:rPr>
        <w:t xml:space="preserve"> and clustered column</w:t>
      </w:r>
      <w:r w:rsidR="000349D1" w:rsidRPr="000349D1">
        <w:rPr>
          <w:rFonts w:ascii="Segoe UI" w:hAnsi="Segoe UI" w:cs="Segoe UI"/>
          <w:color w:val="374151"/>
        </w:rPr>
        <w:t xml:space="preserve"> chart illustrating the weekly trend of </w:t>
      </w:r>
      <w:r>
        <w:rPr>
          <w:rFonts w:ascii="Segoe UI" w:hAnsi="Segoe UI" w:cs="Segoe UI"/>
          <w:color w:val="374151"/>
        </w:rPr>
        <w:t>M</w:t>
      </w:r>
      <w:r w:rsidR="000349D1" w:rsidRPr="000349D1">
        <w:rPr>
          <w:rFonts w:ascii="Segoe UI" w:hAnsi="Segoe UI" w:cs="Segoe UI"/>
          <w:color w:val="374151"/>
        </w:rPr>
        <w:t>TD sales</w:t>
      </w:r>
      <w:r>
        <w:rPr>
          <w:rFonts w:ascii="Segoe UI" w:hAnsi="Segoe UI" w:cs="Segoe UI"/>
          <w:color w:val="374151"/>
        </w:rPr>
        <w:t xml:space="preserve"> by branch</w:t>
      </w:r>
      <w:r w:rsidR="000349D1" w:rsidRPr="000349D1">
        <w:rPr>
          <w:rFonts w:ascii="Segoe UI" w:hAnsi="Segoe UI" w:cs="Segoe UI"/>
          <w:color w:val="374151"/>
        </w:rPr>
        <w:t>. The X-axis should represent weeks, and the Y-axis should show the sales amount.</w:t>
      </w:r>
    </w:p>
    <w:p w14:paraId="139DC257" w14:textId="32F42885" w:rsidR="000349D1" w:rsidRDefault="008232D3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</w:rPr>
        <w:t>MTD</w:t>
      </w:r>
      <w:r w:rsidR="000349D1" w:rsidRPr="000349D1">
        <w:rPr>
          <w:rFonts w:ascii="Segoe UI" w:hAnsi="Segoe UI" w:cs="Segoe UI"/>
          <w:b/>
          <w:bCs/>
        </w:rPr>
        <w:t xml:space="preserve"> Total Sales by </w:t>
      </w:r>
      <w:r w:rsidR="00C205EC">
        <w:rPr>
          <w:rFonts w:ascii="Segoe UI" w:hAnsi="Segoe UI" w:cs="Segoe UI"/>
          <w:b/>
          <w:bCs/>
        </w:rPr>
        <w:t>Payment type</w:t>
      </w:r>
      <w:r w:rsidR="000349D1" w:rsidRPr="000349D1">
        <w:rPr>
          <w:rFonts w:ascii="Segoe UI" w:hAnsi="Segoe UI" w:cs="Segoe UI"/>
          <w:b/>
          <w:bCs/>
        </w:rPr>
        <w:t>:</w:t>
      </w:r>
      <w:r w:rsidR="000349D1" w:rsidRPr="000349D1">
        <w:rPr>
          <w:rFonts w:ascii="Segoe UI" w:hAnsi="Segoe UI" w:cs="Segoe UI"/>
          <w:color w:val="374151"/>
        </w:rPr>
        <w:t xml:space="preserve"> Visualize the distribution of </w:t>
      </w:r>
      <w:r>
        <w:rPr>
          <w:rFonts w:ascii="Segoe UI" w:hAnsi="Segoe UI" w:cs="Segoe UI"/>
          <w:color w:val="374151"/>
        </w:rPr>
        <w:t>MTD</w:t>
      </w:r>
      <w:r w:rsidR="000349D1" w:rsidRPr="000349D1">
        <w:rPr>
          <w:rFonts w:ascii="Segoe UI" w:hAnsi="Segoe UI" w:cs="Segoe UI"/>
          <w:color w:val="374151"/>
        </w:rPr>
        <w:t xml:space="preserve"> total sales across different </w:t>
      </w:r>
      <w:r w:rsidR="00C205EC">
        <w:rPr>
          <w:rFonts w:ascii="Segoe UI" w:hAnsi="Segoe UI" w:cs="Segoe UI"/>
          <w:color w:val="374151"/>
        </w:rPr>
        <w:t>payment type through a pie chart.</w:t>
      </w:r>
    </w:p>
    <w:p w14:paraId="6CFE3630" w14:textId="6C41DAA6" w:rsidR="008232D3" w:rsidRPr="008232D3" w:rsidRDefault="008232D3" w:rsidP="008232D3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</w:rPr>
        <w:t>MTD</w:t>
      </w:r>
      <w:r w:rsidRPr="000349D1">
        <w:rPr>
          <w:rFonts w:ascii="Segoe UI" w:hAnsi="Segoe UI" w:cs="Segoe UI"/>
          <w:b/>
          <w:bCs/>
        </w:rPr>
        <w:t xml:space="preserve"> Total Sales by </w:t>
      </w:r>
      <w:r>
        <w:rPr>
          <w:rFonts w:ascii="Segoe UI" w:hAnsi="Segoe UI" w:cs="Segoe UI"/>
          <w:b/>
          <w:bCs/>
        </w:rPr>
        <w:t>Customer</w:t>
      </w:r>
      <w:r>
        <w:rPr>
          <w:rFonts w:ascii="Segoe UI" w:hAnsi="Segoe UI" w:cs="Segoe UI"/>
          <w:b/>
          <w:bCs/>
        </w:rPr>
        <w:t xml:space="preserve"> type</w:t>
      </w:r>
      <w:r w:rsidRPr="000349D1">
        <w:rPr>
          <w:rFonts w:ascii="Segoe UI" w:hAnsi="Segoe UI" w:cs="Segoe UI"/>
          <w:b/>
          <w:bCs/>
        </w:rPr>
        <w:t>:</w:t>
      </w:r>
      <w:r w:rsidRPr="000349D1">
        <w:rPr>
          <w:rFonts w:ascii="Segoe UI" w:hAnsi="Segoe UI" w:cs="Segoe UI"/>
          <w:color w:val="374151"/>
        </w:rPr>
        <w:t xml:space="preserve"> Visualize the distribution of </w:t>
      </w:r>
      <w:r>
        <w:rPr>
          <w:rFonts w:ascii="Segoe UI" w:hAnsi="Segoe UI" w:cs="Segoe UI"/>
          <w:color w:val="374151"/>
        </w:rPr>
        <w:t>MTD</w:t>
      </w:r>
      <w:r w:rsidRPr="000349D1">
        <w:rPr>
          <w:rFonts w:ascii="Segoe UI" w:hAnsi="Segoe UI" w:cs="Segoe UI"/>
          <w:color w:val="374151"/>
        </w:rPr>
        <w:t xml:space="preserve"> total sales </w:t>
      </w:r>
      <w:r>
        <w:rPr>
          <w:rFonts w:ascii="Segoe UI" w:hAnsi="Segoe UI" w:cs="Segoe UI"/>
          <w:color w:val="374151"/>
        </w:rPr>
        <w:t>made by member and normal customers through a donut chart.</w:t>
      </w:r>
    </w:p>
    <w:p w14:paraId="34234D6E" w14:textId="222F680C" w:rsidR="004F2759" w:rsidRDefault="008232D3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</w:rPr>
        <w:t>MTD</w:t>
      </w:r>
      <w:r w:rsidR="000349D1" w:rsidRPr="000349D1">
        <w:rPr>
          <w:rFonts w:ascii="Segoe UI" w:hAnsi="Segoe UI" w:cs="Segoe UI"/>
          <w:b/>
          <w:bCs/>
        </w:rPr>
        <w:t xml:space="preserve"> </w:t>
      </w:r>
      <w:r w:rsidR="004F2759">
        <w:rPr>
          <w:rFonts w:ascii="Segoe UI" w:hAnsi="Segoe UI" w:cs="Segoe UI"/>
          <w:b/>
          <w:bCs/>
        </w:rPr>
        <w:t>Products Sold</w:t>
      </w:r>
      <w:r w:rsidR="000349D1" w:rsidRPr="000349D1">
        <w:rPr>
          <w:rFonts w:ascii="Segoe UI" w:hAnsi="Segoe UI" w:cs="Segoe UI"/>
          <w:b/>
          <w:bCs/>
        </w:rPr>
        <w:t xml:space="preserve"> by </w:t>
      </w:r>
      <w:r w:rsidR="004F2759">
        <w:rPr>
          <w:rFonts w:ascii="Segoe UI" w:hAnsi="Segoe UI" w:cs="Segoe UI"/>
          <w:b/>
          <w:bCs/>
        </w:rPr>
        <w:t>Products Line</w:t>
      </w:r>
      <w:r w:rsidR="000349D1" w:rsidRPr="000349D1">
        <w:rPr>
          <w:rFonts w:ascii="Segoe UI" w:hAnsi="Segoe UI" w:cs="Segoe UI"/>
          <w:b/>
          <w:bCs/>
        </w:rPr>
        <w:t>:</w:t>
      </w:r>
      <w:r w:rsidR="000349D1" w:rsidRPr="000349D1">
        <w:rPr>
          <w:rFonts w:ascii="Segoe UI" w:hAnsi="Segoe UI" w:cs="Segoe UI"/>
          <w:color w:val="374151"/>
        </w:rPr>
        <w:t xml:space="preserve"> </w:t>
      </w:r>
      <w:r w:rsidR="004F2759">
        <w:rPr>
          <w:rFonts w:ascii="Segoe UI" w:hAnsi="Segoe UI" w:cs="Segoe UI"/>
          <w:color w:val="374151"/>
        </w:rPr>
        <w:t>Illustrate the products sold</w:t>
      </w:r>
      <w:r w:rsidR="00B76904">
        <w:rPr>
          <w:rFonts w:ascii="Segoe UI" w:hAnsi="Segoe UI" w:cs="Segoe UI"/>
          <w:color w:val="374151"/>
        </w:rPr>
        <w:t xml:space="preserve"> at each branch</w:t>
      </w:r>
      <w:r w:rsidR="004F2759">
        <w:rPr>
          <w:rFonts w:ascii="Segoe UI" w:hAnsi="Segoe UI" w:cs="Segoe UI"/>
          <w:color w:val="374151"/>
        </w:rPr>
        <w:t xml:space="preserve"> by production line through </w:t>
      </w:r>
      <w:proofErr w:type="spellStart"/>
      <w:r w:rsidR="00B76904">
        <w:rPr>
          <w:rFonts w:ascii="Segoe UI" w:hAnsi="Segoe UI" w:cs="Segoe UI"/>
          <w:color w:val="374151"/>
        </w:rPr>
        <w:t>treemap</w:t>
      </w:r>
      <w:proofErr w:type="spellEnd"/>
      <w:r w:rsidR="00B76904">
        <w:rPr>
          <w:rFonts w:ascii="Segoe UI" w:hAnsi="Segoe UI" w:cs="Segoe UI"/>
          <w:color w:val="374151"/>
        </w:rPr>
        <w:t>.</w:t>
      </w:r>
    </w:p>
    <w:p w14:paraId="738CF2E4" w14:textId="129D6BCD" w:rsidR="008232D3" w:rsidRDefault="008232D3" w:rsidP="008232D3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</w:rPr>
        <w:t>MTD Total Sales by Time of Day</w:t>
      </w:r>
      <w:r w:rsidR="000349D1" w:rsidRPr="000349D1">
        <w:rPr>
          <w:rFonts w:ascii="Segoe UI" w:hAnsi="Segoe UI" w:cs="Segoe UI"/>
          <w:b/>
          <w:bCs/>
        </w:rPr>
        <w:t>:</w:t>
      </w:r>
      <w:r w:rsidR="000349D1" w:rsidRPr="000349D1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Create a horizontal bar chart to illustrate the MTD Total Sales through each time of day:</w:t>
      </w:r>
    </w:p>
    <w:p w14:paraId="15462B67" w14:textId="3135AE03" w:rsidR="008232D3" w:rsidRDefault="008232D3" w:rsidP="008232D3">
      <w:pPr>
        <w:pStyle w:val="NormalWeb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“Morning”:  6AM – 10AM</w:t>
      </w:r>
    </w:p>
    <w:p w14:paraId="7BEEF867" w14:textId="78A62A93" w:rsidR="008232D3" w:rsidRDefault="008232D3" w:rsidP="008232D3">
      <w:pPr>
        <w:pStyle w:val="NormalWeb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“Noon”: 10AM – 12PM</w:t>
      </w:r>
    </w:p>
    <w:p w14:paraId="64D6EE48" w14:textId="70EFA6C6" w:rsidR="008232D3" w:rsidRDefault="008232D3" w:rsidP="008232D3">
      <w:pPr>
        <w:pStyle w:val="NormalWeb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“Afternoon”: 12PM – 3PM</w:t>
      </w:r>
    </w:p>
    <w:p w14:paraId="409E5572" w14:textId="140B1E89" w:rsidR="008232D3" w:rsidRDefault="008232D3" w:rsidP="008232D3">
      <w:pPr>
        <w:pStyle w:val="NormalWeb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“Evening”: 3PM – 6PM</w:t>
      </w:r>
    </w:p>
    <w:p w14:paraId="38C29FF3" w14:textId="4E43400C" w:rsidR="008232D3" w:rsidRPr="008232D3" w:rsidRDefault="008232D3" w:rsidP="008232D3">
      <w:pPr>
        <w:pStyle w:val="NormalWeb"/>
        <w:numPr>
          <w:ilvl w:val="1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“Night”: 6PM – 10PM</w:t>
      </w:r>
    </w:p>
    <w:p w14:paraId="77131313" w14:textId="77777777" w:rsidR="000349D1" w:rsidRPr="000349D1" w:rsidRDefault="000349D1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sectPr w:rsidR="000349D1" w:rsidRPr="0003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B7B7D"/>
    <w:multiLevelType w:val="multilevel"/>
    <w:tmpl w:val="59B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31E03"/>
    <w:multiLevelType w:val="multilevel"/>
    <w:tmpl w:val="3454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494365">
    <w:abstractNumId w:val="0"/>
  </w:num>
  <w:num w:numId="2" w16cid:durableId="14235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9A"/>
    <w:rsid w:val="000219F7"/>
    <w:rsid w:val="000349D1"/>
    <w:rsid w:val="000C009A"/>
    <w:rsid w:val="002C42AA"/>
    <w:rsid w:val="00371A33"/>
    <w:rsid w:val="004F2759"/>
    <w:rsid w:val="0064003E"/>
    <w:rsid w:val="007906BB"/>
    <w:rsid w:val="008232D3"/>
    <w:rsid w:val="00950D67"/>
    <w:rsid w:val="00B76904"/>
    <w:rsid w:val="00B90E3A"/>
    <w:rsid w:val="00C205EC"/>
    <w:rsid w:val="00CD3295"/>
    <w:rsid w:val="00D07BA6"/>
    <w:rsid w:val="00D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EC93"/>
  <w15:chartTrackingRefBased/>
  <w15:docId w15:val="{1742B4EB-5A7A-43AA-AA01-5C62FAE7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42AA"/>
    <w:rPr>
      <w:b/>
      <w:bCs/>
    </w:rPr>
  </w:style>
  <w:style w:type="paragraph" w:styleId="ListParagraph">
    <w:name w:val="List Paragraph"/>
    <w:basedOn w:val="Normal"/>
    <w:uiPriority w:val="34"/>
    <w:qFormat/>
    <w:rsid w:val="00640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ungpyaeap/supermarket-sal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Duc Le</cp:lastModifiedBy>
  <cp:revision>7</cp:revision>
  <dcterms:created xsi:type="dcterms:W3CDTF">2023-08-17T03:47:00Z</dcterms:created>
  <dcterms:modified xsi:type="dcterms:W3CDTF">2024-01-24T13:31:00Z</dcterms:modified>
</cp:coreProperties>
</file>