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90B6A" w14:textId="46F4DD49" w:rsidR="00CA2EC4" w:rsidRDefault="00CA2EC4">
      <w:r>
        <w:rPr>
          <w:noProof/>
        </w:rPr>
        <w:drawing>
          <wp:anchor distT="0" distB="0" distL="114300" distR="114300" simplePos="0" relativeHeight="251660288" behindDoc="0" locked="0" layoutInCell="1" allowOverlap="1" wp14:anchorId="70DE0BD7" wp14:editId="7FFB485E">
            <wp:simplePos x="0" y="0"/>
            <wp:positionH relativeFrom="column">
              <wp:posOffset>0</wp:posOffset>
            </wp:positionH>
            <wp:positionV relativeFrom="paragraph">
              <wp:posOffset>382270</wp:posOffset>
            </wp:positionV>
            <wp:extent cx="6067425" cy="454342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54D980B" wp14:editId="6A815DE0">
            <wp:simplePos x="0" y="0"/>
            <wp:positionH relativeFrom="column">
              <wp:posOffset>-635</wp:posOffset>
            </wp:positionH>
            <wp:positionV relativeFrom="paragraph">
              <wp:posOffset>4933315</wp:posOffset>
            </wp:positionV>
            <wp:extent cx="3030220" cy="242379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3EF0A7A" wp14:editId="0354E27C">
            <wp:simplePos x="0" y="0"/>
            <wp:positionH relativeFrom="column">
              <wp:posOffset>3037205</wp:posOffset>
            </wp:positionH>
            <wp:positionV relativeFrom="paragraph">
              <wp:posOffset>4933315</wp:posOffset>
            </wp:positionV>
            <wp:extent cx="3030220" cy="242379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9FDDFD" w14:textId="0109EA85" w:rsidR="00CA2EC4" w:rsidRDefault="00CA2EC4"/>
    <w:p w14:paraId="50494861" w14:textId="4480850E" w:rsidR="001B799C" w:rsidRDefault="001B799C"/>
    <w:p w14:paraId="0DABD2B5" w14:textId="615F7153" w:rsidR="00CA2EC4" w:rsidRDefault="00CA2EC4"/>
    <w:sectPr w:rsidR="00CA2EC4" w:rsidSect="001B79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9C"/>
    <w:rsid w:val="001B799C"/>
    <w:rsid w:val="00CA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A9464"/>
  <w15:chartTrackingRefBased/>
  <w15:docId w15:val="{328E2492-4A9C-4853-AF82-75E798911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Nicoletti</dc:creator>
  <cp:keywords/>
  <dc:description/>
  <cp:lastModifiedBy>Leonardo Nicoletti</cp:lastModifiedBy>
  <cp:revision>1</cp:revision>
  <dcterms:created xsi:type="dcterms:W3CDTF">2021-06-23T18:57:00Z</dcterms:created>
  <dcterms:modified xsi:type="dcterms:W3CDTF">2021-06-23T20:13:00Z</dcterms:modified>
</cp:coreProperties>
</file>