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FE" w:rsidRDefault="00F54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C</w:t>
      </w:r>
      <w:r w:rsidR="004C4553" w:rsidRPr="004C4553">
        <w:rPr>
          <w:rFonts w:ascii="Times New Roman" w:hAnsi="Times New Roman" w:cs="Times New Roman"/>
          <w:sz w:val="28"/>
          <w:szCs w:val="28"/>
        </w:rPr>
        <w:t>ác</w:t>
      </w:r>
      <w:r w:rsidR="004C4553">
        <w:rPr>
          <w:rFonts w:ascii="Times New Roman" w:hAnsi="Times New Roman" w:cs="Times New Roman"/>
          <w:sz w:val="28"/>
          <w:szCs w:val="28"/>
        </w:rPr>
        <w:t xml:space="preserve"> </w:t>
      </w:r>
      <w:r w:rsidR="004C4553" w:rsidRPr="004C4553">
        <w:rPr>
          <w:rFonts w:ascii="Times New Roman" w:hAnsi="Times New Roman" w:cs="Times New Roman"/>
          <w:sz w:val="28"/>
          <w:szCs w:val="28"/>
        </w:rPr>
        <w:t>định</w:t>
      </w:r>
      <w:r w:rsidR="004C4553">
        <w:rPr>
          <w:rFonts w:ascii="Times New Roman" w:hAnsi="Times New Roman" w:cs="Times New Roman"/>
          <w:sz w:val="28"/>
          <w:szCs w:val="28"/>
        </w:rPr>
        <w:t xml:space="preserve"> ch</w:t>
      </w:r>
      <w:r w:rsidR="004C4553" w:rsidRPr="004C4553">
        <w:rPr>
          <w:rFonts w:ascii="Times New Roman" w:hAnsi="Times New Roman" w:cs="Times New Roman"/>
          <w:sz w:val="28"/>
          <w:szCs w:val="28"/>
        </w:rPr>
        <w:t>ế</w:t>
      </w:r>
      <w:r w:rsidR="004C4553">
        <w:rPr>
          <w:rFonts w:ascii="Times New Roman" w:hAnsi="Times New Roman" w:cs="Times New Roman"/>
          <w:sz w:val="28"/>
          <w:szCs w:val="28"/>
        </w:rPr>
        <w:t>/gi</w:t>
      </w:r>
      <w:r w:rsidR="004C4553" w:rsidRPr="004C4553">
        <w:rPr>
          <w:rFonts w:ascii="Times New Roman" w:hAnsi="Times New Roman" w:cs="Times New Roman"/>
          <w:sz w:val="28"/>
          <w:szCs w:val="28"/>
        </w:rPr>
        <w:t>ới</w:t>
      </w:r>
      <w:r w:rsidR="004C4553">
        <w:rPr>
          <w:rFonts w:ascii="Times New Roman" w:hAnsi="Times New Roman" w:cs="Times New Roman"/>
          <w:sz w:val="28"/>
          <w:szCs w:val="28"/>
        </w:rPr>
        <w:t xml:space="preserve"> h</w:t>
      </w:r>
      <w:r w:rsidR="004C4553" w:rsidRPr="004C4553">
        <w:rPr>
          <w:rFonts w:ascii="Times New Roman" w:hAnsi="Times New Roman" w:cs="Times New Roman"/>
          <w:sz w:val="28"/>
          <w:szCs w:val="28"/>
        </w:rPr>
        <w:t>ạn</w:t>
      </w:r>
      <w:r w:rsidR="004C4553">
        <w:rPr>
          <w:rFonts w:ascii="Times New Roman" w:hAnsi="Times New Roman" w:cs="Times New Roman"/>
          <w:sz w:val="28"/>
          <w:szCs w:val="28"/>
        </w:rPr>
        <w:t xml:space="preserve"> v</w:t>
      </w:r>
      <w:r w:rsidR="004C4553" w:rsidRPr="004C4553">
        <w:rPr>
          <w:rFonts w:ascii="Times New Roman" w:hAnsi="Times New Roman" w:cs="Times New Roman"/>
          <w:sz w:val="28"/>
          <w:szCs w:val="28"/>
        </w:rPr>
        <w:t>ề</w:t>
      </w:r>
      <w:r w:rsidR="004C4553">
        <w:rPr>
          <w:rFonts w:ascii="Times New Roman" w:hAnsi="Times New Roman" w:cs="Times New Roman"/>
          <w:sz w:val="28"/>
          <w:szCs w:val="28"/>
        </w:rPr>
        <w:t xml:space="preserve"> ng</w:t>
      </w:r>
      <w:r w:rsidR="004C4553" w:rsidRPr="004C4553">
        <w:rPr>
          <w:rFonts w:ascii="Times New Roman" w:hAnsi="Times New Roman" w:cs="Times New Roman"/>
          <w:sz w:val="28"/>
          <w:szCs w:val="28"/>
        </w:rPr>
        <w:t>â</w:t>
      </w:r>
      <w:r w:rsidR="004C4553">
        <w:rPr>
          <w:rFonts w:ascii="Times New Roman" w:hAnsi="Times New Roman" w:cs="Times New Roman"/>
          <w:sz w:val="28"/>
          <w:szCs w:val="28"/>
        </w:rPr>
        <w:t>n s</w:t>
      </w:r>
      <w:r w:rsidR="004C4553" w:rsidRPr="004C4553">
        <w:rPr>
          <w:rFonts w:ascii="Times New Roman" w:hAnsi="Times New Roman" w:cs="Times New Roman"/>
          <w:sz w:val="28"/>
          <w:szCs w:val="28"/>
        </w:rPr>
        <w:t>ác</w:t>
      </w:r>
      <w:r w:rsidR="004C4553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54F64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t tri</w:t>
      </w:r>
      <w:r w:rsidRPr="00F54F64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s</w:t>
      </w:r>
      <w:r w:rsidRPr="00F54F64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 w:rsidRPr="00F54F64">
        <w:rPr>
          <w:rFonts w:ascii="Times New Roman" w:hAnsi="Times New Roman" w:cs="Times New Roman"/>
          <w:sz w:val="28"/>
          <w:szCs w:val="28"/>
        </w:rPr>
        <w:t>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18"/>
        <w:gridCol w:w="1545"/>
        <w:gridCol w:w="2394"/>
      </w:tblGrid>
      <w:tr w:rsidR="00F54F64" w:rsidTr="00F52322">
        <w:tc>
          <w:tcPr>
            <w:tcW w:w="9576" w:type="dxa"/>
            <w:gridSpan w:val="4"/>
          </w:tcPr>
          <w:p w:rsidR="00F54F64" w:rsidRDefault="00D2124C" w:rsidP="00D2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PH</w:t>
            </w:r>
            <w:r w:rsidRPr="00D2124C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D2124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D2124C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2124C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VT</w:t>
            </w:r>
            <w:r w:rsidR="00907BC7">
              <w:rPr>
                <w:rFonts w:ascii="Times New Roman" w:hAnsi="Times New Roman" w:cs="Times New Roman"/>
                <w:sz w:val="28"/>
                <w:szCs w:val="28"/>
              </w:rPr>
              <w:t>: tri</w:t>
            </w:r>
            <w:r w:rsidR="00907BC7" w:rsidRPr="00907BC7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54F64" w:rsidTr="00925B6C">
        <w:tc>
          <w:tcPr>
            <w:tcW w:w="4219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F54F64" w:rsidRDefault="00925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B6C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925B6C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1545" w:type="dxa"/>
          </w:tcPr>
          <w:p w:rsidR="00F54F64" w:rsidRDefault="00925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25B6C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925B6C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2394" w:type="dxa"/>
          </w:tcPr>
          <w:p w:rsidR="00F54F64" w:rsidRDefault="00925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925B6C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 w:rsidRPr="00925B6C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A5A80" w:rsidTr="00925B6C">
        <w:tc>
          <w:tcPr>
            <w:tcW w:w="4219" w:type="dxa"/>
          </w:tcPr>
          <w:p w:rsidR="00FA5A80" w:rsidRDefault="00FA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FA5A80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</w:t>
            </w:r>
            <w:r w:rsidRPr="00FA5A80">
              <w:rPr>
                <w:rFonts w:ascii="Times New Roman" w:hAnsi="Times New Roman" w:cs="Times New Roman"/>
                <w:sz w:val="28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FA5A80">
              <w:rPr>
                <w:rFonts w:ascii="Times New Roman" w:hAnsi="Times New Roman" w:cs="Times New Roman"/>
                <w:sz w:val="28"/>
                <w:szCs w:val="28"/>
              </w:rPr>
              <w:t>ọc</w:t>
            </w:r>
            <w:r w:rsidR="00615201">
              <w:rPr>
                <w:rFonts w:ascii="Times New Roman" w:hAnsi="Times New Roman" w:cs="Times New Roman"/>
                <w:sz w:val="28"/>
                <w:szCs w:val="28"/>
              </w:rPr>
              <w:t xml:space="preserve"> 6 th</w:t>
            </w:r>
            <w:r w:rsidR="00615201" w:rsidRPr="00615201">
              <w:rPr>
                <w:rFonts w:ascii="Times New Roman" w:hAnsi="Times New Roman" w:cs="Times New Roman"/>
                <w:sz w:val="28"/>
                <w:szCs w:val="28"/>
              </w:rPr>
              <w:t>áng</w:t>
            </w:r>
          </w:p>
        </w:tc>
        <w:tc>
          <w:tcPr>
            <w:tcW w:w="1418" w:type="dxa"/>
          </w:tcPr>
          <w:p w:rsidR="00FA5A80" w:rsidRPr="00925B6C" w:rsidRDefault="002C0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5" w:type="dxa"/>
          </w:tcPr>
          <w:p w:rsidR="00FA5A80" w:rsidRDefault="00615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A5A80" w:rsidRDefault="002C0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F54F64" w:rsidTr="00925B6C">
        <w:tc>
          <w:tcPr>
            <w:tcW w:w="4219" w:type="dxa"/>
          </w:tcPr>
          <w:p w:rsidR="00F54F64" w:rsidRPr="008040D6" w:rsidRDefault="00A232F0" w:rsidP="0080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A232F0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="006C1492">
              <w:rPr>
                <w:rFonts w:ascii="Times New Roman" w:hAnsi="Times New Roman" w:cs="Times New Roman"/>
                <w:sz w:val="28"/>
                <w:szCs w:val="28"/>
              </w:rPr>
              <w:t>n thu</w:t>
            </w:r>
            <w:r w:rsidR="006C1492" w:rsidRPr="006C1492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 w:rsidR="006C1492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006C1492" w:rsidRPr="006C1492">
              <w:rPr>
                <w:rFonts w:ascii="Times New Roman" w:hAnsi="Times New Roman" w:cs="Times New Roman"/>
                <w:sz w:val="28"/>
                <w:szCs w:val="28"/>
              </w:rPr>
              <w:t>ặt</w:t>
            </w:r>
            <w:r w:rsidR="006C1492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6C1492" w:rsidRPr="006C1492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 w:rsidR="006C149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2C04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7CB2">
              <w:rPr>
                <w:rFonts w:ascii="Times New Roman" w:hAnsi="Times New Roman" w:cs="Times New Roman"/>
                <w:sz w:val="28"/>
                <w:szCs w:val="28"/>
              </w:rPr>
              <w:t>6 th</w:t>
            </w:r>
            <w:r w:rsidR="00FC7CB2" w:rsidRPr="00FC7CB2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="00FC7CB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8" w:type="dxa"/>
          </w:tcPr>
          <w:p w:rsidR="00F54F64" w:rsidRDefault="00FC7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5" w:type="dxa"/>
          </w:tcPr>
          <w:p w:rsidR="00F54F64" w:rsidRDefault="00655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:rsidR="00F54F64" w:rsidRDefault="00655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</w:tr>
      <w:tr w:rsidR="00F54F64" w:rsidTr="00925B6C">
        <w:tc>
          <w:tcPr>
            <w:tcW w:w="4219" w:type="dxa"/>
          </w:tcPr>
          <w:p w:rsidR="00F54F64" w:rsidRDefault="00F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FD5492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 w:rsidRPr="00FD5492">
              <w:rPr>
                <w:rFonts w:ascii="Times New Roman" w:hAnsi="Times New Roman" w:cs="Times New Roman"/>
                <w:sz w:val="28"/>
                <w:szCs w:val="28"/>
              </w:rPr>
              <w:t>ửa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FD5492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  <w:r w:rsidR="00C17EC0">
              <w:rPr>
                <w:rFonts w:ascii="Times New Roman" w:hAnsi="Times New Roman" w:cs="Times New Roman"/>
                <w:sz w:val="28"/>
                <w:szCs w:val="28"/>
              </w:rPr>
              <w:t>, trang tr</w:t>
            </w:r>
            <w:r w:rsidR="00C17EC0" w:rsidRPr="00C17EC0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</w:p>
        </w:tc>
        <w:tc>
          <w:tcPr>
            <w:tcW w:w="1418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54F64" w:rsidRDefault="00FD5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F54F64" w:rsidTr="00925B6C">
        <w:tc>
          <w:tcPr>
            <w:tcW w:w="4219" w:type="dxa"/>
          </w:tcPr>
          <w:p w:rsidR="00F54F64" w:rsidRDefault="00C17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17EC0">
              <w:rPr>
                <w:rFonts w:ascii="Times New Roman" w:hAnsi="Times New Roman" w:cs="Times New Roman"/>
                <w:sz w:val="28"/>
                <w:szCs w:val="28"/>
              </w:rPr>
              <w:t>áy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17EC0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EA0C2F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  <w:r w:rsidR="00EA0C2F" w:rsidRPr="00EA0C2F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="00EA0C2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18" w:type="dxa"/>
          </w:tcPr>
          <w:p w:rsidR="00F54F64" w:rsidRDefault="00C17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5" w:type="dxa"/>
          </w:tcPr>
          <w:p w:rsidR="00F54F64" w:rsidRDefault="00EA0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F54F64" w:rsidRDefault="00EA0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F54F64" w:rsidTr="00925B6C">
        <w:tc>
          <w:tcPr>
            <w:tcW w:w="4219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54F64" w:rsidRDefault="00F54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4F64" w:rsidRDefault="00F54F64">
      <w:pPr>
        <w:rPr>
          <w:rFonts w:ascii="Times New Roman" w:hAnsi="Times New Roman" w:cs="Times New Roman"/>
          <w:sz w:val="28"/>
          <w:szCs w:val="28"/>
        </w:rPr>
      </w:pPr>
    </w:p>
    <w:p w:rsidR="00F54F64" w:rsidRPr="004C4553" w:rsidRDefault="00F54F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4F64" w:rsidRPr="004C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87A28"/>
    <w:multiLevelType w:val="hybridMultilevel"/>
    <w:tmpl w:val="28E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53"/>
    <w:rsid w:val="002C04F5"/>
    <w:rsid w:val="004C4553"/>
    <w:rsid w:val="00550BDF"/>
    <w:rsid w:val="005E05FE"/>
    <w:rsid w:val="00615201"/>
    <w:rsid w:val="00651FCF"/>
    <w:rsid w:val="00655D06"/>
    <w:rsid w:val="006C1492"/>
    <w:rsid w:val="008040D6"/>
    <w:rsid w:val="00907BC7"/>
    <w:rsid w:val="00925B6C"/>
    <w:rsid w:val="00A232F0"/>
    <w:rsid w:val="00C17EC0"/>
    <w:rsid w:val="00C52CA9"/>
    <w:rsid w:val="00CF4FDF"/>
    <w:rsid w:val="00D2124C"/>
    <w:rsid w:val="00D24174"/>
    <w:rsid w:val="00EA0C2F"/>
    <w:rsid w:val="00F54F64"/>
    <w:rsid w:val="00FA5A80"/>
    <w:rsid w:val="00FC7CB2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2016-08-20T13:08:00Z</dcterms:created>
  <dcterms:modified xsi:type="dcterms:W3CDTF">2016-08-20T14:38:00Z</dcterms:modified>
</cp:coreProperties>
</file>