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578" w:rsidRPr="007341E1" w:rsidRDefault="00A61578" w:rsidP="00A61578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color w:val="646464"/>
          <w:sz w:val="28"/>
          <w:szCs w:val="28"/>
        </w:rPr>
      </w:pPr>
      <w:r>
        <w:rPr>
          <w:rFonts w:ascii="Times New Roman" w:eastAsia="Times New Roman" w:hAnsi="Times New Roman" w:cs="Times New Roman"/>
          <w:color w:val="646464"/>
          <w:sz w:val="28"/>
          <w:szCs w:val="28"/>
        </w:rPr>
        <w:t xml:space="preserve">Mẫu số </w:t>
      </w:r>
      <w:r w:rsidR="00643BC4">
        <w:rPr>
          <w:rFonts w:ascii="Times New Roman" w:eastAsia="Times New Roman" w:hAnsi="Times New Roman" w:cs="Times New Roman"/>
          <w:color w:val="646464"/>
          <w:sz w:val="28"/>
          <w:szCs w:val="28"/>
        </w:rPr>
        <w:t>03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6"/>
        <w:gridCol w:w="5822"/>
      </w:tblGrid>
      <w:tr w:rsidR="00A61578" w:rsidRPr="007341E1" w:rsidTr="00A61578">
        <w:trPr>
          <w:trHeight w:val="1395"/>
        </w:trPr>
        <w:tc>
          <w:tcPr>
            <w:tcW w:w="36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1578" w:rsidRPr="00986972" w:rsidRDefault="00A61578" w:rsidP="00C26AB6">
            <w:pPr>
              <w:pStyle w:val="Title"/>
              <w:ind w:left="-108"/>
              <w:rPr>
                <w:b w:val="0"/>
                <w:bCs w:val="0"/>
                <w:color w:val="000000"/>
                <w:sz w:val="26"/>
                <w:szCs w:val="28"/>
              </w:rPr>
            </w:pPr>
            <w:r w:rsidRPr="00986972">
              <w:rPr>
                <w:b w:val="0"/>
                <w:bCs w:val="0"/>
                <w:color w:val="000000"/>
                <w:sz w:val="26"/>
                <w:szCs w:val="28"/>
              </w:rPr>
              <w:t>UBND TỈNH Đ</w:t>
            </w:r>
            <w:r w:rsidR="00986972">
              <w:rPr>
                <w:b w:val="0"/>
                <w:bCs w:val="0"/>
                <w:color w:val="000000"/>
                <w:sz w:val="26"/>
                <w:szCs w:val="28"/>
              </w:rPr>
              <w:t>Ắ</w:t>
            </w:r>
            <w:r w:rsidRPr="00986972">
              <w:rPr>
                <w:b w:val="0"/>
                <w:bCs w:val="0"/>
                <w:color w:val="000000"/>
                <w:sz w:val="26"/>
                <w:szCs w:val="28"/>
              </w:rPr>
              <w:t>K NÔNG</w:t>
            </w:r>
          </w:p>
          <w:p w:rsidR="00A61578" w:rsidRPr="00CA3F22" w:rsidRDefault="00A61578" w:rsidP="00C26A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6972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80B8BA" wp14:editId="443BB78C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683895</wp:posOffset>
                      </wp:positionV>
                      <wp:extent cx="1406525" cy="0"/>
                      <wp:effectExtent l="0" t="0" r="22225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65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5pt,53.85pt" to="134.25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"/>
                  </w:pict>
                </mc:Fallback>
              </mc:AlternateContent>
            </w:r>
            <w:r w:rsidRPr="00986972"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  <w:t>HỘI ĐỒNG XÉT TẶNG GIẢI THƯỞNG VĂN HỌC NGHỆ THUẬT</w:t>
            </w:r>
            <w:r w:rsidRPr="0098697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8"/>
              </w:rPr>
              <w:t xml:space="preserve"> NĂM 20…</w:t>
            </w:r>
          </w:p>
        </w:tc>
        <w:tc>
          <w:tcPr>
            <w:tcW w:w="62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1578" w:rsidRDefault="00A61578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A3F2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A3F2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Độc lập - Tự do - Hạnh phúc </w:t>
            </w:r>
          </w:p>
          <w:p w:rsidR="00A61578" w:rsidRPr="007341E1" w:rsidRDefault="00A61578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E6229A" wp14:editId="55CA435D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41470</wp:posOffset>
                      </wp:positionV>
                      <wp:extent cx="1406721" cy="0"/>
                      <wp:effectExtent l="0" t="0" r="22225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672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6pt,3.25pt" to="195.3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SJHg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"/>
                  </w:pict>
                </mc:Fallback>
              </mc:AlternateConten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   Đắk Nông,</w:t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ngày.... tháng..... năm.......</w:t>
            </w:r>
          </w:p>
        </w:tc>
      </w:tr>
    </w:tbl>
    <w:p w:rsidR="00A61578" w:rsidRPr="007341E1" w:rsidRDefault="00A61578" w:rsidP="00A6157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646464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color w:val="646464"/>
          <w:sz w:val="28"/>
          <w:szCs w:val="28"/>
        </w:rPr>
        <w:t> </w:t>
      </w:r>
    </w:p>
    <w:p w:rsidR="00A61578" w:rsidRPr="007341E1" w:rsidRDefault="00A61578" w:rsidP="00A615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BIÊN BẢN HỌP</w:t>
      </w:r>
    </w:p>
    <w:p w:rsidR="00986972" w:rsidRDefault="00986972" w:rsidP="00A615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Hội đồng xét tặng </w:t>
      </w:r>
      <w:r w:rsidR="00A61578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Giải thưởng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="00A61578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ăn học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="00A61578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nghệ thuật tỉnh Đắk Nông, </w:t>
      </w:r>
    </w:p>
    <w:p w:rsidR="00A61578" w:rsidRPr="007341E1" w:rsidRDefault="00A61578" w:rsidP="00A615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năm …. </w:t>
      </w:r>
    </w:p>
    <w:p w:rsidR="00A61578" w:rsidRPr="007341E1" w:rsidRDefault="00A61578" w:rsidP="00A61578">
      <w:pPr>
        <w:shd w:val="clear" w:color="auto" w:fill="FFFFFF"/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872352" wp14:editId="1A62E725">
                <wp:simplePos x="0" y="0"/>
                <wp:positionH relativeFrom="column">
                  <wp:posOffset>2575365</wp:posOffset>
                </wp:positionH>
                <wp:positionV relativeFrom="paragraph">
                  <wp:posOffset>49530</wp:posOffset>
                </wp:positionV>
                <wp:extent cx="640861" cy="0"/>
                <wp:effectExtent l="0" t="0" r="26035" b="1905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86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2.8pt,3.9pt" to="25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G+HAIAADc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"/>
            </w:pict>
          </mc:Fallback>
        </mc:AlternateContent>
      </w:r>
    </w:p>
    <w:p w:rsidR="00A61578" w:rsidRPr="007341E1" w:rsidRDefault="00A61578" w:rsidP="00986972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Hội đồng xét tặng </w:t>
      </w:r>
      <w:r w:rsidRPr="00CA3F22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986972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CA3F22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986972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CA3F22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Nông, năm 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….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được thành lập theo Quyết định số........../</w:t>
      </w:r>
      <w:r w:rsidR="00177122">
        <w:rPr>
          <w:rFonts w:ascii="Times New Roman" w:eastAsia="Times New Roman" w:hAnsi="Times New Roman" w:cs="Times New Roman"/>
          <w:sz w:val="28"/>
          <w:szCs w:val="28"/>
        </w:rPr>
        <w:t>QĐ-UBND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 ngày...... tháng.... năm.... của </w:t>
      </w:r>
      <w:r w:rsidR="00BC4E7D" w:rsidRPr="00BC4E7D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Chủ tịch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Ủy ban nhân dân tỉnh Đắk Nông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Hội đồng 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đã tổ chức cuộc họp phiên toàn thể vào..... ngày..... tháng...... năm.....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Tổng số thành viên trong Hội đồng 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theo Quy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>ết định:.........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. người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Số thành viên Hội đồng 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tham gia dự họp:................... người, gồm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1...........................................................................................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>..........................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2...........................................................................................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>..........................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3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Số thành viên Hội đồng </w:t>
      </w:r>
      <w:r w:rsidR="00BC4E7D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không dự họp:................. người, gồm: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1.....................................................................................................................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2.....................................................................................................................</w:t>
      </w:r>
    </w:p>
    <w:p w:rsidR="00A61578" w:rsidRPr="007341E1" w:rsidRDefault="00A61578" w:rsidP="00BC4E7D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i/>
          <w:iCs/>
          <w:sz w:val="28"/>
          <w:szCs w:val="28"/>
          <w:lang w:val="pt-BR"/>
        </w:rPr>
        <w:t>(Nêu lý do vắng mặt)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- </w:t>
      </w:r>
      <w:r w:rsidR="00BC4E7D">
        <w:rPr>
          <w:rFonts w:ascii="Times New Roman" w:eastAsia="Times New Roman" w:hAnsi="Times New Roman" w:cs="Times New Roman"/>
          <w:sz w:val="28"/>
          <w:szCs w:val="28"/>
          <w:lang w:val="pt-BR"/>
        </w:rPr>
        <w:t>Đại biểu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mời tham dự họp Hội đồng </w:t>
      </w:r>
      <w:r w:rsidR="00BC4E7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(ghi rõ họ tên, chức vụ, đơn vị công tác)</w:t>
      </w:r>
      <w:r w:rsidR="00BC4E7D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(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nếu có</w:t>
      </w:r>
      <w:r w:rsidR="00BC4E7D">
        <w:rPr>
          <w:rFonts w:ascii="Times New Roman" w:eastAsia="Times New Roman" w:hAnsi="Times New Roman" w:cs="Times New Roman"/>
          <w:sz w:val="28"/>
          <w:szCs w:val="28"/>
          <w:lang w:val="pt-BR"/>
        </w:rPr>
        <w:t>)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: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- Thư ký </w:t>
      </w:r>
      <w:r w:rsidR="00177122">
        <w:rPr>
          <w:rFonts w:ascii="Times New Roman" w:eastAsia="Times New Roman" w:hAnsi="Times New Roman" w:cs="Times New Roman"/>
          <w:sz w:val="28"/>
          <w:szCs w:val="28"/>
          <w:lang w:val="pt-BR"/>
        </w:rPr>
        <w:t>H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ội đồng: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......................................................................................................................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......................................................................................................................</w:t>
      </w:r>
    </w:p>
    <w:p w:rsidR="00A61578" w:rsidRDefault="00A61578" w:rsidP="007544E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Nội dung làm việc của Hội đồng</w:t>
      </w:r>
      <w:r w:rsidR="007544E3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 xml:space="preserve"> xét tặng</w:t>
      </w:r>
    </w:p>
    <w:p w:rsidR="007544E3" w:rsidRPr="00CB284E" w:rsidRDefault="007544E3" w:rsidP="007544E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sz w:val="8"/>
          <w:szCs w:val="28"/>
        </w:rPr>
      </w:pP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1. Hội đồng</w:t>
      </w:r>
      <w:r w:rsidR="007544E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xét tặng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đã nghe </w:t>
      </w:r>
      <w:r w:rsidR="007544E3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cơ quan thường trực </w:t>
      </w:r>
      <w:r w:rsidR="00A32E9F" w:rsidRPr="00A32E9F">
        <w:rPr>
          <w:rFonts w:ascii="Times New Roman" w:eastAsia="Times New Roman" w:hAnsi="Times New Roman" w:cs="Times New Roman"/>
          <w:color w:val="FF0000"/>
          <w:sz w:val="28"/>
          <w:szCs w:val="28"/>
          <w:lang w:val="pt-BR"/>
        </w:rPr>
        <w:t>(Sở Văn hóa, Thể thao và Du lịch)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báo cáo về công tác tiếp nhận, đánh giá, thẩm định hồ sơ đề nghị xét tặng 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7544E3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7544E3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Nông, năm…..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cụ thể như sau: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lastRenderedPageBreak/>
        <w:t>- Tác giả</w:t>
      </w:r>
      <w:r w:rsidR="00177122">
        <w:rPr>
          <w:rFonts w:ascii="Times New Roman" w:eastAsia="Times New Roman" w:hAnsi="Times New Roman" w:cs="Times New Roman"/>
          <w:sz w:val="28"/>
          <w:szCs w:val="28"/>
          <w:lang w:val="pt-BR"/>
        </w:rPr>
        <w:t>, nhóm tác giả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 có tác phẩm, cụm tác phẩm, công trình, cụm công trình đề nghị xét tặng 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7544E3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7544E3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Nông, năm…</w:t>
      </w:r>
      <w:r w:rsidR="007544E3">
        <w:rPr>
          <w:rFonts w:ascii="Times New Roman" w:eastAsia="Times New Roman" w:hAnsi="Times New Roman" w:cs="Times New Roman"/>
          <w:bCs/>
          <w:sz w:val="28"/>
          <w:szCs w:val="28"/>
        </w:rPr>
        <w:t>..</w:t>
      </w:r>
      <w:r w:rsidR="007544E3">
        <w:rPr>
          <w:rFonts w:ascii="Times New Roman" w:eastAsia="Times New Roman" w:hAnsi="Times New Roman" w:cs="Times New Roman"/>
          <w:sz w:val="28"/>
          <w:szCs w:val="28"/>
          <w:lang w:val="pt-BR"/>
        </w:rPr>
        <w:t>có......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người;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- Số lượng tác phẩm, cụm tác phẩm, công trình, cụm công trình đề nghị xét tặng 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177122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177122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Nông, năm……</w:t>
      </w:r>
      <w:r w:rsidR="007544E3">
        <w:rPr>
          <w:rFonts w:ascii="Times New Roman" w:eastAsia="Times New Roman" w:hAnsi="Times New Roman" w:cs="Times New Roman"/>
          <w:bCs/>
          <w:sz w:val="28"/>
          <w:szCs w:val="28"/>
        </w:rPr>
        <w:t>..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là..........</w:t>
      </w:r>
      <w:r w:rsidR="007544E3">
        <w:rPr>
          <w:rFonts w:ascii="Times New Roman" w:eastAsia="Times New Roman" w:hAnsi="Times New Roman" w:cs="Times New Roman"/>
          <w:sz w:val="28"/>
          <w:szCs w:val="28"/>
          <w:lang w:val="pt-BR"/>
        </w:rPr>
        <w:t>.....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- Lĩnh vực đề nghị:........................................................................................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2. Hội đồng </w:t>
      </w:r>
      <w:r w:rsidR="00153962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đã trao đổi, thảo luận, đánh giá về từng tác phẩm, cụm tác phẩm, công trình, cụm công trình đề nghị xét tặng 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153962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153962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Nông, năm…..</w:t>
      </w:r>
      <w:r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</w:p>
    <w:p w:rsidR="00A61578" w:rsidRPr="007341E1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i/>
          <w:iCs/>
          <w:sz w:val="28"/>
          <w:szCs w:val="28"/>
          <w:lang w:val="pt-BR"/>
        </w:rPr>
        <w:t>(ghi tóm tắt cơ bản các ý kiến của thành viên Hội đồng</w:t>
      </w:r>
      <w:r w:rsidR="00153962">
        <w:rPr>
          <w:rFonts w:ascii="Times New Roman" w:eastAsia="Times New Roman" w:hAnsi="Times New Roman" w:cs="Times New Roman"/>
          <w:i/>
          <w:iCs/>
          <w:sz w:val="28"/>
          <w:szCs w:val="28"/>
          <w:lang w:val="pt-BR"/>
        </w:rPr>
        <w:t xml:space="preserve"> xét tặng</w:t>
      </w:r>
      <w:r w:rsidRPr="007341E1">
        <w:rPr>
          <w:rFonts w:ascii="Times New Roman" w:eastAsia="Times New Roman" w:hAnsi="Times New Roman" w:cs="Times New Roman"/>
          <w:i/>
          <w:iCs/>
          <w:sz w:val="28"/>
          <w:szCs w:val="28"/>
          <w:lang w:val="pt-BR"/>
        </w:rPr>
        <w:t>).</w:t>
      </w:r>
    </w:p>
    <w:p w:rsidR="00A61578" w:rsidRPr="007341E1" w:rsidRDefault="00177122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3</w:t>
      </w:r>
      <w:r w:rsidR="00A61578"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. Hội đồng </w:t>
      </w:r>
      <w:r w:rsidR="00153962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xét tặng </w:t>
      </w:r>
      <w:r w:rsidR="00A61578"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 xml:space="preserve">đã bỏ phiếu xét chọn tác phẩm, cụm tác phẩm, công trình, cụm công trình đề nghị xét tặng </w:t>
      </w:r>
      <w:r w:rsidR="00A61578"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153962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="00A61578"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153962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A61578"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nghệ thuật tỉnh Đắk Nông, năm……</w:t>
      </w:r>
      <w:r w:rsidR="00A61578"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(</w:t>
      </w:r>
      <w:r w:rsidR="00A61578" w:rsidRPr="00177122">
        <w:rPr>
          <w:rFonts w:ascii="Times New Roman" w:eastAsia="Times New Roman" w:hAnsi="Times New Roman" w:cs="Times New Roman"/>
          <w:i/>
          <w:sz w:val="28"/>
          <w:szCs w:val="28"/>
          <w:lang w:val="pt-BR"/>
        </w:rPr>
        <w:t>có Biên bản kiểm phiếu kèm theo)</w:t>
      </w:r>
      <w:r w:rsidR="00A61578" w:rsidRPr="007341E1">
        <w:rPr>
          <w:rFonts w:ascii="Times New Roman" w:eastAsia="Times New Roman" w:hAnsi="Times New Roman" w:cs="Times New Roman"/>
          <w:sz w:val="28"/>
          <w:szCs w:val="28"/>
          <w:lang w:val="pt-BR"/>
        </w:rPr>
        <w:t>.</w:t>
      </w:r>
    </w:p>
    <w:p w:rsidR="00A61578" w:rsidRPr="007341E1" w:rsidRDefault="00177122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pt-BR"/>
        </w:rPr>
        <w:t>4</w:t>
      </w:r>
      <w:r w:rsidR="00153962">
        <w:rPr>
          <w:rFonts w:ascii="Times New Roman" w:eastAsia="Times New Roman" w:hAnsi="Times New Roman" w:cs="Times New Roman"/>
          <w:sz w:val="28"/>
          <w:szCs w:val="28"/>
          <w:lang w:val="pt-BR"/>
        </w:rPr>
        <w:t>. Kết luận</w:t>
      </w:r>
    </w:p>
    <w:p w:rsidR="00A61578" w:rsidRDefault="00A61578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pt-BR"/>
        </w:rPr>
      </w:pPr>
      <w:r w:rsidRPr="00CB284E">
        <w:rPr>
          <w:rFonts w:ascii="Times New Roman" w:eastAsia="Times New Roman" w:hAnsi="Times New Roman" w:cs="Times New Roman"/>
          <w:color w:val="FF0000"/>
          <w:sz w:val="28"/>
          <w:szCs w:val="28"/>
          <w:lang w:val="pt-BR"/>
        </w:rPr>
        <w:t xml:space="preserve">Căn cứ kết quả bỏ phiếu đánh giá các tác phẩm, cụm tác phẩm, công trình, cụm công trình, Hội đồng xét tặng </w:t>
      </w:r>
      <w:r w:rsidRPr="00CB284E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Giải thưởng </w:t>
      </w:r>
      <w:r w:rsidR="00153962" w:rsidRPr="00CB284E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V</w:t>
      </w:r>
      <w:r w:rsidRPr="00CB284E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ăn học</w:t>
      </w:r>
      <w:r w:rsidR="00153962" w:rsidRPr="00CB284E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,</w:t>
      </w:r>
      <w:r w:rsidRPr="00CB284E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 nghệ thuật tỉnh Đắk Nông, năm…..</w:t>
      </w:r>
      <w:r w:rsidRPr="00CB284E">
        <w:rPr>
          <w:rFonts w:ascii="Times New Roman" w:eastAsia="Times New Roman" w:hAnsi="Times New Roman" w:cs="Times New Roman"/>
          <w:color w:val="FF0000"/>
          <w:sz w:val="28"/>
          <w:szCs w:val="28"/>
          <w:lang w:val="pt-BR"/>
        </w:rPr>
        <w:t> </w:t>
      </w:r>
      <w:r w:rsidR="00177122">
        <w:rPr>
          <w:rFonts w:ascii="Times New Roman" w:eastAsia="Times New Roman" w:hAnsi="Times New Roman" w:cs="Times New Roman"/>
          <w:color w:val="FF0000"/>
          <w:sz w:val="28"/>
          <w:szCs w:val="28"/>
          <w:lang w:val="pt-BR"/>
        </w:rPr>
        <w:t xml:space="preserve">xét chọn đối với </w:t>
      </w:r>
      <w:r w:rsidRPr="00CB284E">
        <w:rPr>
          <w:rFonts w:ascii="Times New Roman" w:eastAsia="Times New Roman" w:hAnsi="Times New Roman" w:cs="Times New Roman"/>
          <w:color w:val="FF0000"/>
          <w:sz w:val="28"/>
          <w:szCs w:val="28"/>
          <w:lang w:val="pt-BR"/>
        </w:rPr>
        <w:t>các tác phẩm, cụm tác phẩm, công trình, cụm công trình văn học, nghệ thuật sau đây:</w:t>
      </w:r>
    </w:p>
    <w:p w:rsidR="00854CCE" w:rsidRPr="00854CCE" w:rsidRDefault="00854CCE" w:rsidP="00A61578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"/>
          <w:szCs w:val="28"/>
        </w:rPr>
      </w:pPr>
      <w:bookmarkStart w:id="0" w:name="_GoBack"/>
      <w:bookmarkEnd w:id="0"/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2283"/>
        <w:gridCol w:w="3244"/>
        <w:gridCol w:w="1575"/>
        <w:gridCol w:w="1237"/>
      </w:tblGrid>
      <w:tr w:rsidR="00A61578" w:rsidRPr="00CB284E" w:rsidTr="00CB284E"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CB284E" w:rsidRDefault="00CB284E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B2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CB284E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B2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tác phẩm, công trình</w:t>
            </w:r>
          </w:p>
        </w:tc>
        <w:tc>
          <w:tcPr>
            <w:tcW w:w="33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CB284E" w:rsidRDefault="00A61578" w:rsidP="00177122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B2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tác giả</w:t>
            </w:r>
            <w:r w:rsidR="001771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CB2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nhóm</w:t>
            </w:r>
            <w:r w:rsidRPr="00CB2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tác giả</w:t>
            </w:r>
          </w:p>
        </w:tc>
        <w:tc>
          <w:tcPr>
            <w:tcW w:w="16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CB284E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B2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phiếu đồng ý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CB284E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B28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Tỷ lệ %</w:t>
            </w:r>
          </w:p>
        </w:tc>
      </w:tr>
      <w:tr w:rsidR="00A61578" w:rsidRPr="007341E1" w:rsidTr="00CB284E">
        <w:tc>
          <w:tcPr>
            <w:tcW w:w="8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61578" w:rsidRPr="007341E1" w:rsidTr="00CB284E">
        <w:tc>
          <w:tcPr>
            <w:tcW w:w="8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61578" w:rsidRPr="007341E1" w:rsidTr="00CB284E">
        <w:tc>
          <w:tcPr>
            <w:tcW w:w="8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61578" w:rsidRPr="007341E1" w:rsidRDefault="00A61578" w:rsidP="00CB284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CB284E" w:rsidRPr="00CB284E" w:rsidRDefault="00CB284E" w:rsidP="00CB284E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28"/>
        </w:rPr>
      </w:pPr>
    </w:p>
    <w:p w:rsidR="00A61578" w:rsidRDefault="00A61578" w:rsidP="00CB284E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Cuộc họp kết thúc vào </w:t>
      </w:r>
      <w:r w:rsidR="00CB284E">
        <w:rPr>
          <w:rFonts w:ascii="Times New Roman" w:eastAsia="Times New Roman" w:hAnsi="Times New Roman" w:cs="Times New Roman"/>
          <w:sz w:val="28"/>
          <w:szCs w:val="28"/>
        </w:rPr>
        <w:t>lúc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...... giờ..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CB284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ngày..... tháng.... năm......</w:t>
      </w:r>
    </w:p>
    <w:p w:rsidR="00CB284E" w:rsidRPr="00CB284E" w:rsidRDefault="00CB284E" w:rsidP="00CB284E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4"/>
        <w:gridCol w:w="5004"/>
      </w:tblGrid>
      <w:tr w:rsidR="00A61578" w:rsidRPr="007341E1" w:rsidTr="00C26AB6">
        <w:tc>
          <w:tcPr>
            <w:tcW w:w="44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1578" w:rsidRPr="007341E1" w:rsidRDefault="00A61578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THƯ KÝ HỘI ĐỒNG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(Ký, ghi rõ họ tên)</w:t>
            </w:r>
          </w:p>
        </w:tc>
        <w:tc>
          <w:tcPr>
            <w:tcW w:w="517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84E" w:rsidRDefault="00A61578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 HỘI ĐỒNG 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B284E"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(Chữ ký, dấu của đơn vị)</w:t>
            </w:r>
            <w:r w:rsidR="00CB284E"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</w:p>
          <w:p w:rsidR="00CB284E" w:rsidRDefault="00CB284E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CB284E" w:rsidRDefault="00CB284E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CB284E" w:rsidRPr="00C90DCF" w:rsidRDefault="00CB284E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"/>
                <w:szCs w:val="28"/>
              </w:rPr>
            </w:pPr>
          </w:p>
          <w:p w:rsidR="00CB284E" w:rsidRDefault="00CB284E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CB284E" w:rsidRDefault="00CB284E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(Chức danh)</w:t>
            </w:r>
          </w:p>
          <w:p w:rsidR="00A61578" w:rsidRPr="007341E1" w:rsidRDefault="00CB284E" w:rsidP="00CB2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</w:tr>
    </w:tbl>
    <w:p w:rsidR="004A1555" w:rsidRDefault="00A61578" w:rsidP="00177122">
      <w:pPr>
        <w:shd w:val="clear" w:color="auto" w:fill="FFFFFF"/>
        <w:spacing w:after="120"/>
        <w:jc w:val="both"/>
      </w:pPr>
      <w:r w:rsidRPr="007341E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sectPr w:rsidR="004A1555" w:rsidSect="00CB284E">
      <w:headerReference w:type="default" r:id="rId7"/>
      <w:headerReference w:type="first" r:id="rId8"/>
      <w:pgSz w:w="11907" w:h="16839" w:code="9"/>
      <w:pgMar w:top="1134" w:right="113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1F7" w:rsidRDefault="000B11F7" w:rsidP="00A61578">
      <w:pPr>
        <w:spacing w:after="0" w:line="240" w:lineRule="auto"/>
      </w:pPr>
      <w:r>
        <w:separator/>
      </w:r>
    </w:p>
  </w:endnote>
  <w:endnote w:type="continuationSeparator" w:id="0">
    <w:p w:rsidR="000B11F7" w:rsidRDefault="000B11F7" w:rsidP="00A61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1F7" w:rsidRDefault="000B11F7" w:rsidP="00A61578">
      <w:pPr>
        <w:spacing w:after="0" w:line="240" w:lineRule="auto"/>
      </w:pPr>
      <w:r>
        <w:separator/>
      </w:r>
    </w:p>
  </w:footnote>
  <w:footnote w:type="continuationSeparator" w:id="0">
    <w:p w:rsidR="000B11F7" w:rsidRDefault="000B11F7" w:rsidP="00A61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7237774"/>
      <w:docPartObj>
        <w:docPartGallery w:val="Page Numbers (Top of Page)"/>
        <w:docPartUnique/>
      </w:docPartObj>
    </w:sdtPr>
    <w:sdtEndPr>
      <w:rPr>
        <w:noProof/>
      </w:rPr>
    </w:sdtEndPr>
    <w:sdtContent>
      <w:p w:rsidR="00CB284E" w:rsidRDefault="00CB284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4CC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B284E" w:rsidRDefault="00CB28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84E" w:rsidRDefault="00CB28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578"/>
    <w:rsid w:val="00060E8E"/>
    <w:rsid w:val="000A0270"/>
    <w:rsid w:val="000B11F7"/>
    <w:rsid w:val="00153962"/>
    <w:rsid w:val="00177122"/>
    <w:rsid w:val="001C4E59"/>
    <w:rsid w:val="00280E24"/>
    <w:rsid w:val="004A1555"/>
    <w:rsid w:val="0052376C"/>
    <w:rsid w:val="00643BC4"/>
    <w:rsid w:val="007544E3"/>
    <w:rsid w:val="007C3890"/>
    <w:rsid w:val="00854CCE"/>
    <w:rsid w:val="00890A3C"/>
    <w:rsid w:val="00986972"/>
    <w:rsid w:val="009917A0"/>
    <w:rsid w:val="009A78AE"/>
    <w:rsid w:val="00A32E9F"/>
    <w:rsid w:val="00A61578"/>
    <w:rsid w:val="00A96169"/>
    <w:rsid w:val="00B82325"/>
    <w:rsid w:val="00BC4E7D"/>
    <w:rsid w:val="00CB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A6157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A61578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A6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578"/>
  </w:style>
  <w:style w:type="paragraph" w:styleId="Footer">
    <w:name w:val="footer"/>
    <w:basedOn w:val="Normal"/>
    <w:link w:val="FooterChar"/>
    <w:uiPriority w:val="99"/>
    <w:unhideWhenUsed/>
    <w:rsid w:val="00A6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5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A6157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A61578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A6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578"/>
  </w:style>
  <w:style w:type="paragraph" w:styleId="Footer">
    <w:name w:val="footer"/>
    <w:basedOn w:val="Normal"/>
    <w:link w:val="FooterChar"/>
    <w:uiPriority w:val="99"/>
    <w:unhideWhenUsed/>
    <w:rsid w:val="00A6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1A0DDF-F3AC-49F9-A5BB-093DEC468116}"/>
</file>

<file path=customXml/itemProps2.xml><?xml version="1.0" encoding="utf-8"?>
<ds:datastoreItem xmlns:ds="http://schemas.openxmlformats.org/officeDocument/2006/customXml" ds:itemID="{2CF87AD6-DC89-41BD-BA46-A1BF2124D6D9}"/>
</file>

<file path=customXml/itemProps3.xml><?xml version="1.0" encoding="utf-8"?>
<ds:datastoreItem xmlns:ds="http://schemas.openxmlformats.org/officeDocument/2006/customXml" ds:itemID="{ABDFE5C4-DDFA-44A5-A93A-87466F055C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vhxh</cp:lastModifiedBy>
  <cp:revision>5</cp:revision>
  <dcterms:created xsi:type="dcterms:W3CDTF">2019-12-24T03:52:00Z</dcterms:created>
  <dcterms:modified xsi:type="dcterms:W3CDTF">2019-12-26T08:16:00Z</dcterms:modified>
</cp:coreProperties>
</file>