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8EA" w:rsidRPr="001203ED" w:rsidRDefault="002B72E4" w:rsidP="001235D0">
      <w:pPr>
        <w:pStyle w:val="Heading1"/>
        <w:rPr>
          <w:rFonts w:ascii="Times New Roman" w:hAnsi="Times New Roman"/>
          <w:spacing w:val="-4"/>
          <w:sz w:val="26"/>
          <w:szCs w:val="26"/>
          <w:lang w:val="vi-VN"/>
        </w:rPr>
      </w:pPr>
      <w:r w:rsidRPr="0093689C">
        <w:rPr>
          <w:rFonts w:ascii="Times New Roman" w:hAnsi="Times New Roman"/>
          <w:b w:val="0"/>
          <w:spacing w:val="-4"/>
          <w:sz w:val="28"/>
          <w:szCs w:val="28"/>
          <w:lang w:val="vi-VN"/>
        </w:rPr>
        <w:t xml:space="preserve">    </w:t>
      </w:r>
    </w:p>
    <w:tbl>
      <w:tblPr>
        <w:tblStyle w:val="TableGrid1"/>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533"/>
        <w:gridCol w:w="5789"/>
      </w:tblGrid>
      <w:tr w:rsidR="00D078EA" w:rsidRPr="00B23BA0" w:rsidTr="00FD4CFC">
        <w:trPr>
          <w:trHeight w:val="1073"/>
        </w:trPr>
        <w:tc>
          <w:tcPr>
            <w:tcW w:w="3533" w:type="dxa"/>
            <w:vAlign w:val="center"/>
          </w:tcPr>
          <w:p w:rsidR="00D078EA" w:rsidRPr="00D078EA" w:rsidRDefault="00D078EA" w:rsidP="00FD4CFC">
            <w:pPr>
              <w:jc w:val="center"/>
              <w:rPr>
                <w:rFonts w:ascii="Times New Roman" w:hAnsi="Times New Roman"/>
                <w:b/>
                <w:sz w:val="26"/>
                <w:szCs w:val="26"/>
                <w:lang w:val="vi-VN"/>
              </w:rPr>
            </w:pPr>
            <w:r w:rsidRPr="00D078EA">
              <w:rPr>
                <w:rFonts w:ascii="Times New Roman" w:hAnsi="Times New Roman"/>
                <w:b/>
                <w:bCs/>
                <w:sz w:val="26"/>
                <w:szCs w:val="26"/>
                <w:lang w:val="vi-VN"/>
              </w:rPr>
              <w:t>ỦY BAN NHÂN DÂN</w:t>
            </w:r>
            <w:r w:rsidRPr="00D078EA">
              <w:rPr>
                <w:rFonts w:ascii="Times New Roman" w:hAnsi="Times New Roman"/>
                <w:b/>
                <w:sz w:val="26"/>
                <w:szCs w:val="26"/>
                <w:lang w:val="vi-VN"/>
              </w:rPr>
              <w:t xml:space="preserve"> </w:t>
            </w:r>
          </w:p>
          <w:p w:rsidR="00D078EA" w:rsidRPr="00D078EA" w:rsidRDefault="00D078EA" w:rsidP="00FD4CFC">
            <w:pPr>
              <w:spacing w:after="180"/>
              <w:jc w:val="center"/>
              <w:rPr>
                <w:rFonts w:ascii="Times New Roman" w:hAnsi="Times New Roman"/>
                <w:b/>
                <w:sz w:val="26"/>
                <w:szCs w:val="26"/>
                <w:lang w:val="vi-VN"/>
              </w:rPr>
            </w:pPr>
            <w:r w:rsidRPr="00D078EA">
              <w:rPr>
                <w:rFonts w:ascii="Times New Roman" w:hAnsi="Times New Roman"/>
                <w:noProof/>
              </w:rPr>
              <mc:AlternateContent>
                <mc:Choice Requires="wps">
                  <w:drawing>
                    <wp:anchor distT="4294967295" distB="4294967295" distL="114300" distR="114300" simplePos="0" relativeHeight="251660288" behindDoc="0" locked="0" layoutInCell="1" allowOverlap="1" wp14:anchorId="48D43D40" wp14:editId="113EAB1A">
                      <wp:simplePos x="0" y="0"/>
                      <wp:positionH relativeFrom="column">
                        <wp:posOffset>706755</wp:posOffset>
                      </wp:positionH>
                      <wp:positionV relativeFrom="paragraph">
                        <wp:posOffset>211455</wp:posOffset>
                      </wp:positionV>
                      <wp:extent cx="619125" cy="0"/>
                      <wp:effectExtent l="0" t="0" r="952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1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8110DB6" id="_x0000_t32" coordsize="21600,21600" o:spt="32" o:oned="t" path="m,l21600,21600e" filled="f">
                      <v:path arrowok="t" fillok="f" o:connecttype="none"/>
                      <o:lock v:ext="edit" shapetype="t"/>
                    </v:shapetype>
                    <v:shape id="Straight Arrow Connector 8" o:spid="_x0000_s1026" type="#_x0000_t32" style="position:absolute;margin-left:55.65pt;margin-top:16.65pt;width:48.7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"/>
                  </w:pict>
                </mc:Fallback>
              </mc:AlternateContent>
            </w:r>
            <w:r w:rsidRPr="00D078EA">
              <w:rPr>
                <w:rFonts w:ascii="Times New Roman" w:hAnsi="Times New Roman"/>
                <w:b/>
                <w:bCs/>
                <w:sz w:val="26"/>
                <w:szCs w:val="26"/>
                <w:lang w:val="vi-VN"/>
              </w:rPr>
              <w:t xml:space="preserve"> TỈNH HẬU GIAN</w:t>
            </w:r>
            <w:r w:rsidRPr="00D078EA">
              <w:rPr>
                <w:rFonts w:ascii="Times New Roman" w:hAnsi="Times New Roman"/>
                <w:b/>
                <w:sz w:val="26"/>
                <w:szCs w:val="26"/>
                <w:lang w:val="vi-VN"/>
              </w:rPr>
              <w:t>G</w:t>
            </w:r>
          </w:p>
          <w:p w:rsidR="00D078EA" w:rsidRPr="00D078EA" w:rsidRDefault="00D078EA" w:rsidP="009F2092">
            <w:pPr>
              <w:jc w:val="center"/>
              <w:rPr>
                <w:rFonts w:ascii="Times New Roman" w:hAnsi="Times New Roman"/>
                <w:sz w:val="26"/>
                <w:szCs w:val="26"/>
              </w:rPr>
            </w:pPr>
            <w:r w:rsidRPr="00D078EA">
              <w:rPr>
                <w:rFonts w:ascii="Times New Roman" w:hAnsi="Times New Roman"/>
                <w:sz w:val="26"/>
                <w:szCs w:val="26"/>
              </w:rPr>
              <w:t>Số:</w:t>
            </w:r>
            <w:bookmarkStart w:id="0" w:name="Sokyhieu"/>
            <w:bookmarkEnd w:id="0"/>
            <w:r w:rsidRPr="00D078EA">
              <w:rPr>
                <w:rFonts w:ascii="Times New Roman" w:hAnsi="Times New Roman"/>
                <w:sz w:val="26"/>
                <w:szCs w:val="26"/>
              </w:rPr>
              <w:t xml:space="preserve"> </w:t>
            </w:r>
            <w:r w:rsidR="009F2092">
              <w:rPr>
                <w:rFonts w:ascii="Times New Roman" w:hAnsi="Times New Roman"/>
                <w:sz w:val="26"/>
                <w:szCs w:val="26"/>
              </w:rPr>
              <w:t>01</w:t>
            </w:r>
            <w:r>
              <w:rPr>
                <w:rFonts w:ascii="Times New Roman" w:hAnsi="Times New Roman"/>
                <w:sz w:val="26"/>
                <w:szCs w:val="26"/>
              </w:rPr>
              <w:t>/202</w:t>
            </w:r>
            <w:r w:rsidR="00767AC8">
              <w:rPr>
                <w:rFonts w:ascii="Times New Roman" w:hAnsi="Times New Roman"/>
                <w:sz w:val="26"/>
                <w:szCs w:val="26"/>
              </w:rPr>
              <w:t>2</w:t>
            </w:r>
            <w:r w:rsidRPr="00D078EA">
              <w:rPr>
                <w:rFonts w:ascii="Times New Roman" w:hAnsi="Times New Roman"/>
                <w:sz w:val="26"/>
                <w:szCs w:val="26"/>
              </w:rPr>
              <w:t>/QĐ-UBND</w:t>
            </w:r>
          </w:p>
        </w:tc>
        <w:tc>
          <w:tcPr>
            <w:tcW w:w="5789" w:type="dxa"/>
            <w:vAlign w:val="center"/>
          </w:tcPr>
          <w:p w:rsidR="00D078EA" w:rsidRPr="00D078EA" w:rsidRDefault="00D078EA" w:rsidP="00FD4CFC">
            <w:pPr>
              <w:jc w:val="center"/>
              <w:rPr>
                <w:rFonts w:ascii="Times New Roman" w:hAnsi="Times New Roman"/>
                <w:b/>
                <w:bCs/>
                <w:sz w:val="26"/>
                <w:szCs w:val="26"/>
              </w:rPr>
            </w:pPr>
            <w:r w:rsidRPr="00D078EA">
              <w:rPr>
                <w:rFonts w:ascii="Times New Roman" w:hAnsi="Times New Roman"/>
                <w:b/>
                <w:bCs/>
                <w:sz w:val="26"/>
                <w:szCs w:val="26"/>
              </w:rPr>
              <w:t>CỘNG HÒA XÃ HỘI CHỦ NGHĨA VIỆT NAM</w:t>
            </w:r>
          </w:p>
          <w:p w:rsidR="00D078EA" w:rsidRPr="00D078EA" w:rsidRDefault="00D078EA" w:rsidP="00FD4CFC">
            <w:pPr>
              <w:spacing w:after="180"/>
              <w:jc w:val="center"/>
              <w:rPr>
                <w:rFonts w:ascii="Times New Roman" w:hAnsi="Times New Roman"/>
                <w:b/>
                <w:bCs/>
                <w:sz w:val="28"/>
                <w:szCs w:val="28"/>
              </w:rPr>
            </w:pPr>
            <w:r w:rsidRPr="00D078EA">
              <w:rPr>
                <w:rFonts w:ascii="Times New Roman" w:hAnsi="Times New Roman"/>
                <w:noProof/>
                <w:sz w:val="28"/>
                <w:szCs w:val="28"/>
              </w:rPr>
              <mc:AlternateContent>
                <mc:Choice Requires="wps">
                  <w:drawing>
                    <wp:anchor distT="4294967295" distB="4294967295" distL="114300" distR="114300" simplePos="0" relativeHeight="251661312" behindDoc="0" locked="0" layoutInCell="1" allowOverlap="1" wp14:anchorId="2C36CFAD" wp14:editId="4DC9E169">
                      <wp:simplePos x="0" y="0"/>
                      <wp:positionH relativeFrom="column">
                        <wp:posOffset>718185</wp:posOffset>
                      </wp:positionH>
                      <wp:positionV relativeFrom="paragraph">
                        <wp:posOffset>211455</wp:posOffset>
                      </wp:positionV>
                      <wp:extent cx="21336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955562" id="Straight Arrow Connector 7" o:spid="_x0000_s1026" type="#_x0000_t32" style="position:absolute;margin-left:56.55pt;margin-top:16.65pt;width:168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"/>
                  </w:pict>
                </mc:Fallback>
              </mc:AlternateContent>
            </w:r>
            <w:r w:rsidRPr="00D078EA">
              <w:rPr>
                <w:rFonts w:ascii="Times New Roman" w:hAnsi="Times New Roman"/>
                <w:b/>
                <w:bCs/>
                <w:sz w:val="28"/>
                <w:szCs w:val="28"/>
              </w:rPr>
              <w:t xml:space="preserve">Độc lập - Tự do - Hạnh phúc </w:t>
            </w:r>
          </w:p>
          <w:p w:rsidR="00D078EA" w:rsidRPr="00D078EA" w:rsidRDefault="00D078EA" w:rsidP="009F2092">
            <w:pPr>
              <w:jc w:val="center"/>
              <w:rPr>
                <w:rFonts w:ascii="Times New Roman" w:hAnsi="Times New Roman"/>
                <w:b/>
                <w:bCs/>
                <w:sz w:val="26"/>
                <w:szCs w:val="26"/>
              </w:rPr>
            </w:pPr>
            <w:r w:rsidRPr="00D078EA">
              <w:rPr>
                <w:rFonts w:ascii="Times New Roman" w:hAnsi="Times New Roman"/>
                <w:i/>
                <w:iCs/>
                <w:sz w:val="26"/>
                <w:szCs w:val="26"/>
              </w:rPr>
              <w:t>Hậu Giang, ngày</w:t>
            </w:r>
            <w:r w:rsidR="009F2092">
              <w:rPr>
                <w:rFonts w:ascii="Times New Roman" w:hAnsi="Times New Roman"/>
                <w:i/>
                <w:iCs/>
                <w:sz w:val="26"/>
                <w:szCs w:val="26"/>
              </w:rPr>
              <w:t xml:space="preserve"> 11 </w:t>
            </w:r>
            <w:r w:rsidRPr="00D078EA">
              <w:rPr>
                <w:rFonts w:ascii="Times New Roman" w:hAnsi="Times New Roman"/>
                <w:i/>
                <w:iCs/>
                <w:sz w:val="26"/>
                <w:szCs w:val="26"/>
              </w:rPr>
              <w:t xml:space="preserve">tháng </w:t>
            </w:r>
            <w:bookmarkStart w:id="1" w:name="Vanban_Thang"/>
            <w:bookmarkEnd w:id="1"/>
            <w:r w:rsidR="009F2092">
              <w:rPr>
                <w:rFonts w:ascii="Times New Roman" w:hAnsi="Times New Roman"/>
                <w:i/>
                <w:iCs/>
                <w:sz w:val="26"/>
                <w:szCs w:val="26"/>
              </w:rPr>
              <w:t>01</w:t>
            </w:r>
            <w:r w:rsidRPr="00D078EA">
              <w:rPr>
                <w:rFonts w:ascii="Times New Roman" w:hAnsi="Times New Roman"/>
                <w:i/>
                <w:iCs/>
                <w:sz w:val="26"/>
                <w:szCs w:val="26"/>
              </w:rPr>
              <w:t xml:space="preserve"> năm </w:t>
            </w:r>
            <w:bookmarkStart w:id="2" w:name="Vanban_Nam"/>
            <w:bookmarkEnd w:id="2"/>
            <w:r w:rsidRPr="00D078EA">
              <w:rPr>
                <w:rFonts w:ascii="Times New Roman" w:hAnsi="Times New Roman"/>
                <w:i/>
                <w:iCs/>
                <w:sz w:val="26"/>
                <w:szCs w:val="26"/>
              </w:rPr>
              <w:t>202</w:t>
            </w:r>
            <w:r w:rsidR="00767AC8">
              <w:rPr>
                <w:rFonts w:ascii="Times New Roman" w:hAnsi="Times New Roman"/>
                <w:i/>
                <w:iCs/>
                <w:sz w:val="26"/>
                <w:szCs w:val="26"/>
              </w:rPr>
              <w:t>2</w:t>
            </w:r>
            <w:r w:rsidRPr="00D078EA">
              <w:rPr>
                <w:rFonts w:ascii="Times New Roman" w:hAnsi="Times New Roman"/>
                <w:i/>
                <w:iCs/>
                <w:sz w:val="26"/>
                <w:szCs w:val="26"/>
              </w:rPr>
              <w:t xml:space="preserve">  </w:t>
            </w:r>
          </w:p>
        </w:tc>
      </w:tr>
    </w:tbl>
    <w:p w:rsidR="002B72E4" w:rsidRPr="0093689C" w:rsidRDefault="002B72E4" w:rsidP="000341FB">
      <w:pPr>
        <w:tabs>
          <w:tab w:val="left" w:pos="0"/>
        </w:tabs>
        <w:jc w:val="center"/>
        <w:rPr>
          <w:rFonts w:ascii="Times New Roman" w:hAnsi="Times New Roman"/>
          <w:sz w:val="28"/>
          <w:szCs w:val="28"/>
          <w:lang w:val="vi-VN"/>
        </w:rPr>
      </w:pPr>
    </w:p>
    <w:p w:rsidR="002B72E4" w:rsidRPr="0093689C" w:rsidRDefault="002B72E4" w:rsidP="00CD5B8B">
      <w:pPr>
        <w:widowControl w:val="0"/>
        <w:jc w:val="center"/>
        <w:rPr>
          <w:rFonts w:ascii="Times New Roman" w:hAnsi="Times New Roman"/>
          <w:b/>
          <w:sz w:val="28"/>
          <w:szCs w:val="28"/>
          <w:lang w:val="vi-VN"/>
        </w:rPr>
      </w:pPr>
      <w:r w:rsidRPr="0093689C">
        <w:rPr>
          <w:rFonts w:ascii="Times New Roman" w:hAnsi="Times New Roman"/>
          <w:b/>
          <w:sz w:val="28"/>
          <w:szCs w:val="28"/>
          <w:lang w:val="vi-VN"/>
        </w:rPr>
        <w:t>QUYẾT ĐỊNH</w:t>
      </w:r>
    </w:p>
    <w:p w:rsidR="002B72E4" w:rsidRPr="0093689C" w:rsidRDefault="002B72E4" w:rsidP="00CD5B8B">
      <w:pPr>
        <w:widowControl w:val="0"/>
        <w:jc w:val="center"/>
        <w:rPr>
          <w:rFonts w:ascii="Times New Roman" w:hAnsi="Times New Roman"/>
          <w:b/>
          <w:sz w:val="28"/>
          <w:szCs w:val="28"/>
          <w:lang w:val="vi-VN"/>
        </w:rPr>
      </w:pPr>
      <w:r w:rsidRPr="0093689C">
        <w:rPr>
          <w:rFonts w:ascii="Times New Roman" w:hAnsi="Times New Roman"/>
          <w:b/>
          <w:sz w:val="28"/>
          <w:szCs w:val="28"/>
          <w:lang w:val="vi-VN"/>
        </w:rPr>
        <w:t>Quy định khu vực, địa điểm đổ thải đối với vật chất</w:t>
      </w:r>
      <w:r w:rsidR="002D66DD" w:rsidRPr="002D66DD">
        <w:rPr>
          <w:rFonts w:ascii="Times New Roman" w:hAnsi="Times New Roman"/>
          <w:b/>
          <w:sz w:val="28"/>
          <w:szCs w:val="28"/>
          <w:lang w:val="vi-VN"/>
        </w:rPr>
        <w:t xml:space="preserve"> </w:t>
      </w:r>
      <w:r w:rsidRPr="0093689C">
        <w:rPr>
          <w:rFonts w:ascii="Times New Roman" w:hAnsi="Times New Roman"/>
          <w:b/>
          <w:sz w:val="28"/>
          <w:szCs w:val="28"/>
          <w:lang w:val="vi-VN"/>
        </w:rPr>
        <w:t>nạo vét từ hệ thống giao thông đường thủy nội địa</w:t>
      </w:r>
      <w:r w:rsidR="002D66DD" w:rsidRPr="002D66DD">
        <w:rPr>
          <w:rFonts w:ascii="Times New Roman" w:hAnsi="Times New Roman"/>
          <w:b/>
          <w:sz w:val="28"/>
          <w:szCs w:val="28"/>
          <w:lang w:val="vi-VN"/>
        </w:rPr>
        <w:t xml:space="preserve"> </w:t>
      </w:r>
      <w:r w:rsidRPr="0093689C">
        <w:rPr>
          <w:rFonts w:ascii="Times New Roman" w:hAnsi="Times New Roman"/>
          <w:b/>
          <w:sz w:val="28"/>
          <w:szCs w:val="28"/>
          <w:lang w:val="vi-VN"/>
        </w:rPr>
        <w:t>trên địa bàn tỉnh Hậu Giang</w:t>
      </w:r>
    </w:p>
    <w:p w:rsidR="002B72E4" w:rsidRPr="0093689C" w:rsidRDefault="00060805" w:rsidP="00CD5B8B">
      <w:pPr>
        <w:widowControl w:val="0"/>
        <w:jc w:val="center"/>
        <w:rPr>
          <w:rFonts w:ascii="Times New Roman" w:hAnsi="Times New Roman"/>
          <w:b/>
          <w:sz w:val="28"/>
          <w:szCs w:val="28"/>
          <w:lang w:val="vi-VN"/>
        </w:rPr>
      </w:pPr>
      <w:r>
        <w:rPr>
          <w:noProof/>
        </w:rPr>
        <mc:AlternateContent>
          <mc:Choice Requires="wps">
            <w:drawing>
              <wp:anchor distT="0" distB="0" distL="114300" distR="114300" simplePos="0" relativeHeight="251658240" behindDoc="0" locked="0" layoutInCell="1" allowOverlap="1">
                <wp:simplePos x="0" y="0"/>
                <wp:positionH relativeFrom="column">
                  <wp:posOffset>2058035</wp:posOffset>
                </wp:positionH>
                <wp:positionV relativeFrom="paragraph">
                  <wp:posOffset>50800</wp:posOffset>
                </wp:positionV>
                <wp:extent cx="1619250" cy="0"/>
                <wp:effectExtent l="0" t="0" r="19050" b="1905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19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496E26" id="Straight Connector 4"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05pt,4pt" to="289.5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"/>
            </w:pict>
          </mc:Fallback>
        </mc:AlternateContent>
      </w:r>
    </w:p>
    <w:p w:rsidR="00164253" w:rsidRPr="000C73C2" w:rsidRDefault="00164253" w:rsidP="00F50956">
      <w:pPr>
        <w:widowControl w:val="0"/>
        <w:spacing w:line="288" w:lineRule="auto"/>
        <w:jc w:val="center"/>
        <w:rPr>
          <w:rFonts w:ascii="Times New Roman" w:hAnsi="Times New Roman"/>
          <w:b/>
          <w:sz w:val="16"/>
          <w:szCs w:val="16"/>
          <w:lang w:val="vi-VN"/>
        </w:rPr>
      </w:pPr>
    </w:p>
    <w:p w:rsidR="002B72E4" w:rsidRPr="0093689C" w:rsidRDefault="002B72E4" w:rsidP="00F50956">
      <w:pPr>
        <w:widowControl w:val="0"/>
        <w:spacing w:line="288" w:lineRule="auto"/>
        <w:jc w:val="center"/>
        <w:rPr>
          <w:rFonts w:ascii="Times New Roman" w:hAnsi="Times New Roman"/>
          <w:b/>
          <w:sz w:val="28"/>
          <w:szCs w:val="28"/>
          <w:vertAlign w:val="superscript"/>
          <w:lang w:val="vi-VN"/>
        </w:rPr>
      </w:pPr>
      <w:r w:rsidRPr="0093689C">
        <w:rPr>
          <w:rFonts w:ascii="Times New Roman" w:hAnsi="Times New Roman"/>
          <w:b/>
          <w:sz w:val="28"/>
          <w:szCs w:val="28"/>
          <w:lang w:val="vi-VN"/>
        </w:rPr>
        <w:t>ỦY BAN NHÂN DÂN TỈNH HẬU GIANG</w:t>
      </w:r>
    </w:p>
    <w:p w:rsidR="002B72E4" w:rsidRPr="0093689C" w:rsidRDefault="002B72E4" w:rsidP="00F50956">
      <w:pPr>
        <w:widowControl w:val="0"/>
        <w:spacing w:line="288" w:lineRule="auto"/>
        <w:jc w:val="center"/>
        <w:rPr>
          <w:rFonts w:ascii="Times New Roman" w:hAnsi="Times New Roman"/>
          <w:sz w:val="28"/>
          <w:szCs w:val="28"/>
          <w:lang w:val="vi-VN"/>
        </w:rPr>
      </w:pPr>
    </w:p>
    <w:p w:rsidR="002B72E4" w:rsidRPr="0093689C" w:rsidRDefault="002B72E4" w:rsidP="00D078EA">
      <w:pPr>
        <w:widowControl w:val="0"/>
        <w:spacing w:before="120" w:after="120" w:line="264" w:lineRule="auto"/>
        <w:ind w:firstLine="567"/>
        <w:jc w:val="both"/>
        <w:rPr>
          <w:rFonts w:ascii="Times New Roman" w:hAnsi="Times New Roman"/>
          <w:i/>
          <w:sz w:val="28"/>
          <w:szCs w:val="28"/>
          <w:lang w:val="vi-VN"/>
        </w:rPr>
      </w:pPr>
      <w:r w:rsidRPr="0093689C">
        <w:rPr>
          <w:rFonts w:ascii="Times New Roman" w:hAnsi="Times New Roman"/>
          <w:i/>
          <w:sz w:val="28"/>
          <w:szCs w:val="28"/>
          <w:lang w:val="vi-VN"/>
        </w:rPr>
        <w:t>Căn cứ Luật Tổ chức chính quyền địa phương ngày 19 tháng 6 năm 2015;</w:t>
      </w:r>
    </w:p>
    <w:p w:rsidR="00170C4B" w:rsidRPr="0093689C" w:rsidRDefault="00170C4B" w:rsidP="00D078EA">
      <w:pPr>
        <w:widowControl w:val="0"/>
        <w:spacing w:before="120" w:after="120" w:line="264" w:lineRule="auto"/>
        <w:ind w:firstLine="567"/>
        <w:jc w:val="both"/>
        <w:rPr>
          <w:rFonts w:ascii="Times New Roman" w:hAnsi="Times New Roman"/>
          <w:i/>
          <w:sz w:val="28"/>
          <w:szCs w:val="28"/>
          <w:lang w:val="vi-VN"/>
        </w:rPr>
      </w:pPr>
      <w:r w:rsidRPr="0093689C">
        <w:rPr>
          <w:rFonts w:ascii="Times New Roman" w:hAnsi="Times New Roman"/>
          <w:i/>
          <w:sz w:val="28"/>
          <w:szCs w:val="28"/>
          <w:lang w:val="vi-VN"/>
        </w:rPr>
        <w:t>Căn cứ Luật sửa đổi, bổ sung một số điều của Luật Tổ chức Chính phủ và Luật Tổ chức chính quyền địa phương ngày 22 tháng 11 năm</w:t>
      </w:r>
      <w:r w:rsidR="00B60E5D" w:rsidRPr="0093689C">
        <w:rPr>
          <w:rFonts w:ascii="Times New Roman" w:hAnsi="Times New Roman"/>
          <w:i/>
          <w:sz w:val="28"/>
          <w:szCs w:val="28"/>
          <w:lang w:val="vi-VN"/>
        </w:rPr>
        <w:t xml:space="preserve"> </w:t>
      </w:r>
      <w:r w:rsidRPr="0093689C">
        <w:rPr>
          <w:rFonts w:ascii="Times New Roman" w:hAnsi="Times New Roman"/>
          <w:i/>
          <w:sz w:val="28"/>
          <w:szCs w:val="28"/>
          <w:lang w:val="vi-VN"/>
        </w:rPr>
        <w:t>2019;</w:t>
      </w:r>
    </w:p>
    <w:p w:rsidR="00B60E5D" w:rsidRPr="000C73C2" w:rsidRDefault="00B60E5D" w:rsidP="00D078EA">
      <w:pPr>
        <w:widowControl w:val="0"/>
        <w:spacing w:before="120" w:after="120" w:line="264" w:lineRule="auto"/>
        <w:ind w:firstLine="567"/>
        <w:jc w:val="both"/>
        <w:rPr>
          <w:rFonts w:ascii="Times New Roman Italic" w:hAnsi="Times New Roman Italic"/>
          <w:i/>
          <w:spacing w:val="4"/>
          <w:sz w:val="28"/>
          <w:szCs w:val="28"/>
          <w:lang w:val="vi-VN"/>
        </w:rPr>
      </w:pPr>
      <w:r w:rsidRPr="000C73C2">
        <w:rPr>
          <w:rFonts w:ascii="Times New Roman Italic" w:hAnsi="Times New Roman Italic"/>
          <w:i/>
          <w:spacing w:val="4"/>
          <w:sz w:val="28"/>
          <w:szCs w:val="28"/>
          <w:lang w:val="vi-VN"/>
        </w:rPr>
        <w:t>Căn cứ Luật Ban hành văn bản quy phạm pháp luật ngày 22 tháng 6 năm 2015</w:t>
      </w:r>
      <w:r w:rsidR="0045537D" w:rsidRPr="000C73C2">
        <w:rPr>
          <w:rFonts w:ascii="Times New Roman Italic" w:hAnsi="Times New Roman Italic"/>
          <w:i/>
          <w:spacing w:val="4"/>
          <w:sz w:val="28"/>
          <w:szCs w:val="28"/>
          <w:lang w:val="vi-VN"/>
        </w:rPr>
        <w:t>;</w:t>
      </w:r>
    </w:p>
    <w:p w:rsidR="00B60E5D" w:rsidRPr="0045537D" w:rsidRDefault="00B60E5D" w:rsidP="00D078EA">
      <w:pPr>
        <w:widowControl w:val="0"/>
        <w:spacing w:before="120" w:after="120" w:line="264" w:lineRule="auto"/>
        <w:ind w:firstLine="567"/>
        <w:jc w:val="both"/>
        <w:rPr>
          <w:rFonts w:ascii="Times New Roman" w:hAnsi="Times New Roman"/>
          <w:i/>
          <w:sz w:val="28"/>
          <w:szCs w:val="28"/>
          <w:lang w:val="vi-VN"/>
        </w:rPr>
      </w:pPr>
      <w:r w:rsidRPr="0093689C">
        <w:rPr>
          <w:rFonts w:ascii="Times New Roman" w:hAnsi="Times New Roman"/>
          <w:i/>
          <w:sz w:val="28"/>
          <w:szCs w:val="28"/>
          <w:lang w:val="vi-VN"/>
        </w:rPr>
        <w:t>Căn cứ Luật sửa đổi, bổ sung một số điều của Luật Ban hành văn bản quy phạm pháp luật ngày 18 tháng 6 năm 2020</w:t>
      </w:r>
      <w:r w:rsidR="0045537D" w:rsidRPr="0045537D">
        <w:rPr>
          <w:rFonts w:ascii="Times New Roman" w:hAnsi="Times New Roman"/>
          <w:i/>
          <w:sz w:val="28"/>
          <w:szCs w:val="28"/>
          <w:lang w:val="vi-VN"/>
        </w:rPr>
        <w:t>;</w:t>
      </w:r>
    </w:p>
    <w:p w:rsidR="0045537D" w:rsidRPr="0045537D" w:rsidRDefault="0045537D" w:rsidP="00D078EA">
      <w:pPr>
        <w:widowControl w:val="0"/>
        <w:spacing w:before="120" w:after="120" w:line="264" w:lineRule="auto"/>
        <w:ind w:firstLine="567"/>
        <w:jc w:val="both"/>
        <w:rPr>
          <w:rFonts w:ascii="Times New Roman" w:hAnsi="Times New Roman"/>
          <w:i/>
          <w:sz w:val="28"/>
          <w:szCs w:val="28"/>
          <w:lang w:val="vi-VN"/>
        </w:rPr>
      </w:pPr>
      <w:r w:rsidRPr="0045537D">
        <w:rPr>
          <w:rFonts w:ascii="Times New Roman" w:hAnsi="Times New Roman"/>
          <w:i/>
          <w:sz w:val="28"/>
          <w:szCs w:val="28"/>
          <w:lang w:val="vi-VN"/>
        </w:rPr>
        <w:t>Căn cứ Luật Giao thông đ</w:t>
      </w:r>
      <w:r w:rsidRPr="0045537D">
        <w:rPr>
          <w:rFonts w:ascii="Times New Roman" w:hAnsi="Times New Roman" w:hint="eastAsia"/>
          <w:i/>
          <w:sz w:val="28"/>
          <w:szCs w:val="28"/>
          <w:lang w:val="vi-VN"/>
        </w:rPr>
        <w:t>ư</w:t>
      </w:r>
      <w:r w:rsidRPr="0045537D">
        <w:rPr>
          <w:rFonts w:ascii="Times New Roman" w:hAnsi="Times New Roman"/>
          <w:i/>
          <w:sz w:val="28"/>
          <w:szCs w:val="28"/>
          <w:lang w:val="vi-VN"/>
        </w:rPr>
        <w:t xml:space="preserve">ờng thủy nội địa ngày 15 tháng 6 năm 2004; </w:t>
      </w:r>
    </w:p>
    <w:p w:rsidR="0045537D" w:rsidRDefault="0045537D" w:rsidP="00D078EA">
      <w:pPr>
        <w:widowControl w:val="0"/>
        <w:spacing w:before="120" w:after="120" w:line="264" w:lineRule="auto"/>
        <w:ind w:firstLine="567"/>
        <w:jc w:val="both"/>
        <w:rPr>
          <w:rFonts w:ascii="Times New Roman" w:hAnsi="Times New Roman"/>
          <w:i/>
          <w:sz w:val="28"/>
          <w:szCs w:val="28"/>
          <w:lang w:val="vi-VN"/>
        </w:rPr>
      </w:pPr>
      <w:r w:rsidRPr="0045537D">
        <w:rPr>
          <w:rFonts w:ascii="Times New Roman" w:hAnsi="Times New Roman"/>
          <w:i/>
          <w:sz w:val="28"/>
          <w:szCs w:val="28"/>
          <w:lang w:val="vi-VN"/>
        </w:rPr>
        <w:t>Căn cứ Luật sửa đổi, bổ sung một số điều của Luật Giao thông đ</w:t>
      </w:r>
      <w:r w:rsidRPr="0045537D">
        <w:rPr>
          <w:rFonts w:ascii="Times New Roman" w:hAnsi="Times New Roman" w:hint="eastAsia"/>
          <w:i/>
          <w:sz w:val="28"/>
          <w:szCs w:val="28"/>
          <w:lang w:val="vi-VN"/>
        </w:rPr>
        <w:t>ư</w:t>
      </w:r>
      <w:r w:rsidRPr="0045537D">
        <w:rPr>
          <w:rFonts w:ascii="Times New Roman" w:hAnsi="Times New Roman"/>
          <w:i/>
          <w:sz w:val="28"/>
          <w:szCs w:val="28"/>
          <w:lang w:val="vi-VN"/>
        </w:rPr>
        <w:t>ờng thủy nội địa ngày 1</w:t>
      </w:r>
      <w:r w:rsidR="00A4558E" w:rsidRPr="00A4558E">
        <w:rPr>
          <w:rFonts w:ascii="Times New Roman" w:hAnsi="Times New Roman"/>
          <w:i/>
          <w:sz w:val="28"/>
          <w:szCs w:val="28"/>
          <w:lang w:val="vi-VN"/>
        </w:rPr>
        <w:t>7</w:t>
      </w:r>
      <w:r w:rsidRPr="0045537D">
        <w:rPr>
          <w:rFonts w:ascii="Times New Roman" w:hAnsi="Times New Roman"/>
          <w:i/>
          <w:sz w:val="28"/>
          <w:szCs w:val="28"/>
          <w:lang w:val="vi-VN"/>
        </w:rPr>
        <w:t xml:space="preserve"> tháng 6 năm 2014;</w:t>
      </w:r>
    </w:p>
    <w:p w:rsidR="00170C4B" w:rsidRPr="0093689C" w:rsidRDefault="00170C4B" w:rsidP="00D078EA">
      <w:pPr>
        <w:widowControl w:val="0"/>
        <w:spacing w:before="120" w:after="120" w:line="264" w:lineRule="auto"/>
        <w:ind w:firstLine="567"/>
        <w:jc w:val="both"/>
        <w:rPr>
          <w:rFonts w:ascii="Times New Roman" w:hAnsi="Times New Roman"/>
          <w:i/>
          <w:sz w:val="28"/>
          <w:szCs w:val="28"/>
          <w:lang w:val="vi-VN"/>
        </w:rPr>
      </w:pPr>
      <w:r w:rsidRPr="0093689C">
        <w:rPr>
          <w:rFonts w:ascii="Times New Roman" w:hAnsi="Times New Roman"/>
          <w:i/>
          <w:sz w:val="28"/>
          <w:szCs w:val="28"/>
          <w:lang w:val="vi-VN"/>
        </w:rPr>
        <w:t xml:space="preserve">Căn cứ Luật </w:t>
      </w:r>
      <w:r w:rsidR="00164253" w:rsidRPr="0093689C">
        <w:rPr>
          <w:rFonts w:ascii="Times New Roman" w:hAnsi="Times New Roman"/>
          <w:i/>
          <w:sz w:val="28"/>
          <w:szCs w:val="28"/>
          <w:lang w:val="vi-VN"/>
        </w:rPr>
        <w:t>B</w:t>
      </w:r>
      <w:r w:rsidRPr="0093689C">
        <w:rPr>
          <w:rFonts w:ascii="Times New Roman" w:hAnsi="Times New Roman"/>
          <w:i/>
          <w:sz w:val="28"/>
          <w:szCs w:val="28"/>
          <w:lang w:val="vi-VN"/>
        </w:rPr>
        <w:t>ảo vệ môi trường ngày 17 tháng 11 năm 2020;</w:t>
      </w:r>
    </w:p>
    <w:p w:rsidR="002B72E4" w:rsidRPr="0093689C" w:rsidRDefault="002B72E4" w:rsidP="00D078EA">
      <w:pPr>
        <w:widowControl w:val="0"/>
        <w:spacing w:before="120" w:after="120" w:line="264" w:lineRule="auto"/>
        <w:ind w:firstLine="567"/>
        <w:jc w:val="both"/>
        <w:rPr>
          <w:rFonts w:ascii="Times New Roman" w:hAnsi="Times New Roman"/>
          <w:i/>
          <w:sz w:val="28"/>
          <w:szCs w:val="28"/>
          <w:lang w:val="vi-VN"/>
        </w:rPr>
      </w:pPr>
      <w:r w:rsidRPr="0093689C">
        <w:rPr>
          <w:rFonts w:ascii="Times New Roman" w:hAnsi="Times New Roman"/>
          <w:i/>
          <w:sz w:val="28"/>
          <w:szCs w:val="28"/>
          <w:lang w:val="vi-VN"/>
        </w:rPr>
        <w:t>Căn cứ Nghị định số 159/2018/NĐ-CP ngày 28 tháng 11 năm 2018 của Chính phủ về quản lý hoạt động nạo vét trong vùng nước cảng biển và vùng nước đường thủy nội địa;</w:t>
      </w:r>
    </w:p>
    <w:p w:rsidR="002B72E4" w:rsidRPr="0093689C" w:rsidRDefault="002B72E4" w:rsidP="00D078EA">
      <w:pPr>
        <w:widowControl w:val="0"/>
        <w:spacing w:before="120" w:after="120" w:line="264" w:lineRule="auto"/>
        <w:ind w:firstLine="567"/>
        <w:jc w:val="both"/>
        <w:rPr>
          <w:rFonts w:ascii="Times New Roman" w:hAnsi="Times New Roman"/>
          <w:i/>
          <w:sz w:val="28"/>
          <w:szCs w:val="28"/>
          <w:lang w:val="vi-VN"/>
        </w:rPr>
      </w:pPr>
      <w:r w:rsidRPr="001203ED">
        <w:rPr>
          <w:rFonts w:ascii="Times New Roman Italic" w:hAnsi="Times New Roman Italic"/>
          <w:i/>
          <w:spacing w:val="4"/>
          <w:sz w:val="28"/>
          <w:szCs w:val="28"/>
          <w:lang w:val="vi-VN"/>
        </w:rPr>
        <w:t xml:space="preserve">Căn cứ Thông tư số 33/2019/TT-BGTVT ngày 06 tháng 9 năm 2019 của </w:t>
      </w:r>
      <w:r w:rsidR="0045537D" w:rsidRPr="001203ED">
        <w:rPr>
          <w:rFonts w:ascii="Times New Roman Italic" w:hAnsi="Times New Roman Italic"/>
          <w:i/>
          <w:spacing w:val="4"/>
          <w:sz w:val="28"/>
          <w:szCs w:val="28"/>
          <w:lang w:val="vi-VN"/>
        </w:rPr>
        <w:t>Bộ</w:t>
      </w:r>
      <w:r w:rsidR="0045537D" w:rsidRPr="0045537D">
        <w:rPr>
          <w:rFonts w:ascii="Times New Roman" w:hAnsi="Times New Roman"/>
          <w:i/>
          <w:sz w:val="28"/>
          <w:szCs w:val="28"/>
          <w:lang w:val="vi-VN"/>
        </w:rPr>
        <w:t xml:space="preserve"> trưởng </w:t>
      </w:r>
      <w:r w:rsidRPr="0093689C">
        <w:rPr>
          <w:rFonts w:ascii="Times New Roman" w:hAnsi="Times New Roman"/>
          <w:i/>
          <w:sz w:val="28"/>
          <w:szCs w:val="28"/>
          <w:lang w:val="vi-VN"/>
        </w:rPr>
        <w:t>Bộ Giao thông vận tải quy định về hoạt động nạo vét trong vùng nước đường thủy nội địa;</w:t>
      </w:r>
    </w:p>
    <w:p w:rsidR="002B72E4" w:rsidRPr="008D522F" w:rsidRDefault="002B72E4" w:rsidP="00D078EA">
      <w:pPr>
        <w:widowControl w:val="0"/>
        <w:spacing w:before="120" w:after="120" w:line="264" w:lineRule="auto"/>
        <w:ind w:firstLine="567"/>
        <w:jc w:val="both"/>
        <w:rPr>
          <w:rFonts w:ascii="Times New Roman" w:hAnsi="Times New Roman"/>
          <w:i/>
          <w:sz w:val="28"/>
          <w:szCs w:val="28"/>
          <w:lang w:val="vi-VN"/>
        </w:rPr>
      </w:pPr>
      <w:r w:rsidRPr="0093689C">
        <w:rPr>
          <w:rFonts w:ascii="Times New Roman" w:hAnsi="Times New Roman"/>
          <w:i/>
          <w:sz w:val="28"/>
          <w:szCs w:val="28"/>
          <w:lang w:val="vi-VN"/>
        </w:rPr>
        <w:t>Theo đề nghị của Giám đốc Sở Giao thông vận tải</w:t>
      </w:r>
      <w:r w:rsidR="008D522F" w:rsidRPr="008D522F">
        <w:rPr>
          <w:rFonts w:ascii="Times New Roman" w:hAnsi="Times New Roman"/>
          <w:i/>
          <w:sz w:val="28"/>
          <w:szCs w:val="28"/>
          <w:lang w:val="vi-VN"/>
        </w:rPr>
        <w:t>.</w:t>
      </w:r>
    </w:p>
    <w:p w:rsidR="002B72E4" w:rsidRPr="0093689C" w:rsidRDefault="002B72E4" w:rsidP="000C73C2">
      <w:pPr>
        <w:widowControl w:val="0"/>
        <w:tabs>
          <w:tab w:val="right" w:leader="dot" w:pos="9072"/>
        </w:tabs>
        <w:spacing w:before="240" w:after="240" w:line="288" w:lineRule="auto"/>
        <w:ind w:firstLine="425"/>
        <w:jc w:val="center"/>
        <w:rPr>
          <w:rFonts w:ascii="Times New Roman" w:hAnsi="Times New Roman"/>
          <w:b/>
          <w:sz w:val="28"/>
          <w:szCs w:val="28"/>
          <w:lang w:val="vi-VN"/>
        </w:rPr>
      </w:pPr>
      <w:r w:rsidRPr="0093689C">
        <w:rPr>
          <w:rFonts w:ascii="Times New Roman" w:hAnsi="Times New Roman"/>
          <w:b/>
          <w:sz w:val="28"/>
          <w:szCs w:val="28"/>
          <w:lang w:val="vi-VN"/>
        </w:rPr>
        <w:t>QUYẾT ĐỊNH:</w:t>
      </w:r>
    </w:p>
    <w:p w:rsidR="002B72E4" w:rsidRPr="0093689C" w:rsidRDefault="002B72E4" w:rsidP="00716103">
      <w:pPr>
        <w:widowControl w:val="0"/>
        <w:spacing w:line="288" w:lineRule="auto"/>
        <w:ind w:firstLine="567"/>
        <w:jc w:val="both"/>
        <w:rPr>
          <w:rFonts w:ascii="Times New Roman" w:hAnsi="Times New Roman"/>
          <w:b/>
          <w:sz w:val="28"/>
          <w:szCs w:val="28"/>
          <w:lang w:val="vi-VN"/>
        </w:rPr>
      </w:pPr>
      <w:r w:rsidRPr="0093689C">
        <w:rPr>
          <w:rFonts w:ascii="Times New Roman" w:hAnsi="Times New Roman"/>
          <w:b/>
          <w:sz w:val="28"/>
          <w:szCs w:val="28"/>
          <w:lang w:val="vi-VN"/>
        </w:rPr>
        <w:t xml:space="preserve">Điều 1. </w:t>
      </w:r>
      <w:r w:rsidR="00821652" w:rsidRPr="0093689C">
        <w:rPr>
          <w:rFonts w:ascii="Times New Roman" w:hAnsi="Times New Roman"/>
          <w:b/>
          <w:sz w:val="28"/>
          <w:szCs w:val="28"/>
          <w:lang w:val="vi-VN"/>
        </w:rPr>
        <w:t>Phạm vi điều chỉnh, đối tượng áp dụng</w:t>
      </w:r>
    </w:p>
    <w:p w:rsidR="00821652" w:rsidRPr="0093689C" w:rsidRDefault="00821652" w:rsidP="00716103">
      <w:pPr>
        <w:widowControl w:val="0"/>
        <w:spacing w:line="288" w:lineRule="auto"/>
        <w:ind w:firstLine="567"/>
        <w:jc w:val="both"/>
        <w:rPr>
          <w:rFonts w:ascii="Times New Roman" w:hAnsi="Times New Roman"/>
          <w:sz w:val="28"/>
          <w:szCs w:val="28"/>
          <w:lang w:val="vi-VN"/>
        </w:rPr>
      </w:pPr>
      <w:r w:rsidRPr="0093689C">
        <w:rPr>
          <w:rFonts w:ascii="Times New Roman" w:hAnsi="Times New Roman"/>
          <w:sz w:val="28"/>
          <w:szCs w:val="28"/>
          <w:lang w:val="vi-VN"/>
        </w:rPr>
        <w:t>1. Phạm vi điều chỉnh</w:t>
      </w:r>
    </w:p>
    <w:p w:rsidR="00821652" w:rsidRPr="000C73C2" w:rsidRDefault="00821652" w:rsidP="00716103">
      <w:pPr>
        <w:widowControl w:val="0"/>
        <w:spacing w:line="288" w:lineRule="auto"/>
        <w:ind w:firstLine="567"/>
        <w:jc w:val="both"/>
        <w:rPr>
          <w:rFonts w:ascii="Times New Roman" w:hAnsi="Times New Roman"/>
          <w:spacing w:val="4"/>
          <w:sz w:val="28"/>
          <w:szCs w:val="28"/>
          <w:lang w:val="vi-VN"/>
        </w:rPr>
      </w:pPr>
      <w:r w:rsidRPr="000C73C2">
        <w:rPr>
          <w:rFonts w:ascii="Times New Roman" w:hAnsi="Times New Roman"/>
          <w:spacing w:val="4"/>
          <w:sz w:val="28"/>
          <w:szCs w:val="28"/>
          <w:lang w:val="vi-VN"/>
        </w:rPr>
        <w:t>Quyết định này quy định việc xác định khu vực, địa điểm đổ thải đối với vật chất nạo vét từ hệ thống giao thông đường thủy nội địa trên địa bàn tỉnh Hậu Giang.</w:t>
      </w:r>
    </w:p>
    <w:p w:rsidR="00821652" w:rsidRPr="0093689C" w:rsidRDefault="00821652" w:rsidP="000C73C2">
      <w:pPr>
        <w:widowControl w:val="0"/>
        <w:spacing w:before="120" w:after="120" w:line="288" w:lineRule="auto"/>
        <w:ind w:firstLine="567"/>
        <w:jc w:val="both"/>
        <w:rPr>
          <w:rFonts w:ascii="Times New Roman" w:hAnsi="Times New Roman"/>
          <w:sz w:val="28"/>
          <w:szCs w:val="28"/>
          <w:lang w:val="vi-VN"/>
        </w:rPr>
      </w:pPr>
      <w:r w:rsidRPr="0093689C">
        <w:rPr>
          <w:rFonts w:ascii="Times New Roman" w:hAnsi="Times New Roman"/>
          <w:sz w:val="28"/>
          <w:szCs w:val="28"/>
          <w:lang w:val="vi-VN"/>
        </w:rPr>
        <w:lastRenderedPageBreak/>
        <w:t>2. Đối tượng áp dụng</w:t>
      </w:r>
    </w:p>
    <w:p w:rsidR="00821652" w:rsidRPr="0093689C" w:rsidRDefault="00821652" w:rsidP="000C73C2">
      <w:pPr>
        <w:widowControl w:val="0"/>
        <w:spacing w:before="120" w:after="120" w:line="276" w:lineRule="auto"/>
        <w:ind w:firstLine="567"/>
        <w:jc w:val="both"/>
        <w:rPr>
          <w:rFonts w:ascii="Times New Roman" w:hAnsi="Times New Roman"/>
          <w:sz w:val="28"/>
          <w:szCs w:val="28"/>
          <w:lang w:val="vi-VN"/>
        </w:rPr>
      </w:pPr>
      <w:r w:rsidRPr="0093689C">
        <w:rPr>
          <w:rFonts w:ascii="Times New Roman" w:hAnsi="Times New Roman"/>
          <w:sz w:val="28"/>
          <w:szCs w:val="28"/>
          <w:lang w:val="vi-VN"/>
        </w:rPr>
        <w:t xml:space="preserve">Các </w:t>
      </w:r>
      <w:r w:rsidR="00770712" w:rsidRPr="0093689C">
        <w:rPr>
          <w:rFonts w:ascii="Times New Roman" w:hAnsi="Times New Roman"/>
          <w:sz w:val="28"/>
          <w:szCs w:val="28"/>
          <w:lang w:val="vi-VN"/>
        </w:rPr>
        <w:t xml:space="preserve">cơ quan, đơn vị, </w:t>
      </w:r>
      <w:r w:rsidRPr="0093689C">
        <w:rPr>
          <w:rFonts w:ascii="Times New Roman" w:hAnsi="Times New Roman"/>
          <w:sz w:val="28"/>
          <w:szCs w:val="28"/>
          <w:lang w:val="vi-VN"/>
        </w:rPr>
        <w:t>tổ chức, cá nhân có hoạt động liên quan đến khu vực, địa điểm đổ thải đối với vật chất nạo vét từ hệ thống giao thông đường thủy nội địa trên địa bàn tỉnh Hậu Giang.</w:t>
      </w:r>
    </w:p>
    <w:p w:rsidR="00821652" w:rsidRPr="0093689C" w:rsidRDefault="00821652" w:rsidP="000C73C2">
      <w:pPr>
        <w:widowControl w:val="0"/>
        <w:spacing w:before="120" w:after="120" w:line="276" w:lineRule="auto"/>
        <w:ind w:firstLine="567"/>
        <w:jc w:val="both"/>
        <w:rPr>
          <w:rFonts w:ascii="Times New Roman" w:hAnsi="Times New Roman"/>
          <w:b/>
          <w:sz w:val="28"/>
          <w:szCs w:val="28"/>
          <w:lang w:val="vi-VN"/>
        </w:rPr>
      </w:pPr>
      <w:r w:rsidRPr="0093689C">
        <w:rPr>
          <w:rFonts w:ascii="Times New Roman" w:hAnsi="Times New Roman"/>
          <w:b/>
          <w:sz w:val="28"/>
          <w:szCs w:val="28"/>
          <w:lang w:val="vi-VN"/>
        </w:rPr>
        <w:t>Điều 2. Nguyên tắc áp dụng</w:t>
      </w:r>
    </w:p>
    <w:p w:rsidR="00821652" w:rsidRPr="0093689C" w:rsidRDefault="00821652" w:rsidP="000C73C2">
      <w:pPr>
        <w:widowControl w:val="0"/>
        <w:spacing w:before="120" w:after="120" w:line="276" w:lineRule="auto"/>
        <w:ind w:firstLine="567"/>
        <w:jc w:val="both"/>
        <w:rPr>
          <w:rFonts w:ascii="Times New Roman" w:hAnsi="Times New Roman"/>
          <w:sz w:val="28"/>
          <w:szCs w:val="28"/>
          <w:lang w:val="vi-VN"/>
        </w:rPr>
      </w:pPr>
      <w:r w:rsidRPr="0093689C">
        <w:rPr>
          <w:rFonts w:ascii="Times New Roman" w:hAnsi="Times New Roman"/>
          <w:sz w:val="28"/>
          <w:szCs w:val="28"/>
          <w:lang w:val="vi-VN"/>
        </w:rPr>
        <w:t>Quyết định này là cơ sở pháp lý để các cơ quan, tổ chức, cá nhân áp dụng thống nhất trong quá trình quy hoạch, xây dựng</w:t>
      </w:r>
      <w:r w:rsidR="006247E0" w:rsidRPr="0093689C">
        <w:rPr>
          <w:rFonts w:ascii="Times New Roman" w:hAnsi="Times New Roman"/>
          <w:sz w:val="28"/>
          <w:szCs w:val="28"/>
          <w:lang w:val="vi-VN"/>
        </w:rPr>
        <w:t>, lựa chọn</w:t>
      </w:r>
      <w:r w:rsidRPr="0093689C">
        <w:rPr>
          <w:rFonts w:ascii="Times New Roman" w:hAnsi="Times New Roman"/>
          <w:sz w:val="28"/>
          <w:szCs w:val="28"/>
          <w:lang w:val="vi-VN"/>
        </w:rPr>
        <w:t xml:space="preserve"> khu vực, địa điểm </w:t>
      </w:r>
      <w:r w:rsidR="00770712" w:rsidRPr="0093689C">
        <w:rPr>
          <w:rFonts w:ascii="Times New Roman" w:hAnsi="Times New Roman"/>
          <w:sz w:val="28"/>
          <w:szCs w:val="28"/>
          <w:lang w:val="vi-VN"/>
        </w:rPr>
        <w:t xml:space="preserve">để </w:t>
      </w:r>
      <w:r w:rsidRPr="0093689C">
        <w:rPr>
          <w:rFonts w:ascii="Times New Roman" w:hAnsi="Times New Roman"/>
          <w:sz w:val="28"/>
          <w:szCs w:val="28"/>
          <w:lang w:val="vi-VN"/>
        </w:rPr>
        <w:t>đổ thải thực hiện các dự án liên quan đến hoạt động nạo vét trong vùng nước đường thủy nội địa địa phương trên địa bàn tỉnh Hậu Giang; nhằm mục đích hạn chế những tác hại gây ô nhiễm môi trường, bảo đảm trật tự an toàn xã hội.</w:t>
      </w:r>
    </w:p>
    <w:p w:rsidR="00821652" w:rsidRPr="0093689C" w:rsidRDefault="00821652" w:rsidP="000C73C2">
      <w:pPr>
        <w:widowControl w:val="0"/>
        <w:spacing w:before="120" w:after="120" w:line="276" w:lineRule="auto"/>
        <w:ind w:firstLine="567"/>
        <w:jc w:val="both"/>
        <w:rPr>
          <w:rFonts w:ascii="Times New Roman" w:hAnsi="Times New Roman"/>
          <w:b/>
          <w:sz w:val="28"/>
          <w:szCs w:val="28"/>
          <w:lang w:val="vi-VN"/>
        </w:rPr>
      </w:pPr>
      <w:r w:rsidRPr="0093689C">
        <w:rPr>
          <w:rFonts w:ascii="Times New Roman" w:hAnsi="Times New Roman"/>
          <w:b/>
          <w:sz w:val="28"/>
          <w:szCs w:val="28"/>
          <w:lang w:val="vi-VN"/>
        </w:rPr>
        <w:t xml:space="preserve">Điều </w:t>
      </w:r>
      <w:r w:rsidR="00363034" w:rsidRPr="0093689C">
        <w:rPr>
          <w:rFonts w:ascii="Times New Roman" w:hAnsi="Times New Roman"/>
          <w:b/>
          <w:sz w:val="28"/>
          <w:szCs w:val="28"/>
          <w:lang w:val="vi-VN"/>
        </w:rPr>
        <w:t>3</w:t>
      </w:r>
      <w:r w:rsidRPr="0093689C">
        <w:rPr>
          <w:rFonts w:ascii="Times New Roman" w:hAnsi="Times New Roman"/>
          <w:b/>
          <w:sz w:val="28"/>
          <w:szCs w:val="28"/>
          <w:lang w:val="vi-VN"/>
        </w:rPr>
        <w:t>. Giải thích từ ngữ</w:t>
      </w:r>
    </w:p>
    <w:p w:rsidR="00821652" w:rsidRPr="0093689C" w:rsidRDefault="00821652" w:rsidP="000C73C2">
      <w:pPr>
        <w:widowControl w:val="0"/>
        <w:spacing w:before="120" w:after="120" w:line="276" w:lineRule="auto"/>
        <w:ind w:firstLine="567"/>
        <w:jc w:val="both"/>
        <w:rPr>
          <w:rFonts w:ascii="Times New Roman" w:hAnsi="Times New Roman"/>
          <w:sz w:val="28"/>
          <w:szCs w:val="28"/>
          <w:lang w:val="vi-VN"/>
        </w:rPr>
      </w:pPr>
      <w:r w:rsidRPr="0093689C">
        <w:rPr>
          <w:rFonts w:ascii="Times New Roman" w:hAnsi="Times New Roman"/>
          <w:sz w:val="28"/>
          <w:szCs w:val="28"/>
          <w:lang w:val="vi-VN"/>
        </w:rPr>
        <w:t>Trong Quyết định này, các từ ngữ dưới đây được hiểu như sau:</w:t>
      </w:r>
    </w:p>
    <w:p w:rsidR="00B85171" w:rsidRPr="0093689C" w:rsidRDefault="00821652" w:rsidP="000C73C2">
      <w:pPr>
        <w:widowControl w:val="0"/>
        <w:spacing w:before="120" w:after="120" w:line="276" w:lineRule="auto"/>
        <w:ind w:firstLine="567"/>
        <w:jc w:val="both"/>
        <w:rPr>
          <w:rFonts w:ascii="Times New Roman" w:hAnsi="Times New Roman"/>
          <w:sz w:val="28"/>
          <w:szCs w:val="28"/>
          <w:lang w:val="vi-VN"/>
        </w:rPr>
      </w:pPr>
      <w:r w:rsidRPr="0093689C">
        <w:rPr>
          <w:rFonts w:ascii="Times New Roman" w:hAnsi="Times New Roman"/>
          <w:sz w:val="28"/>
          <w:szCs w:val="28"/>
          <w:lang w:val="vi-VN"/>
        </w:rPr>
        <w:t>1. Khu vực</w:t>
      </w:r>
      <w:r w:rsidR="00B85171" w:rsidRPr="0093689C">
        <w:rPr>
          <w:rFonts w:ascii="Times New Roman" w:hAnsi="Times New Roman"/>
          <w:sz w:val="28"/>
          <w:szCs w:val="28"/>
          <w:lang w:val="vi-VN"/>
        </w:rPr>
        <w:t xml:space="preserve"> đổ thải là phạm vi có thể quy hoạch chứa các vật chất nạo vét từ hệ thống giao thông đường thủy nội địa.</w:t>
      </w:r>
    </w:p>
    <w:p w:rsidR="00821652" w:rsidRPr="0093689C" w:rsidRDefault="00B85171" w:rsidP="000C73C2">
      <w:pPr>
        <w:widowControl w:val="0"/>
        <w:spacing w:before="120" w:after="120" w:line="276" w:lineRule="auto"/>
        <w:ind w:firstLine="567"/>
        <w:jc w:val="both"/>
        <w:rPr>
          <w:rFonts w:ascii="Times New Roman" w:hAnsi="Times New Roman"/>
          <w:sz w:val="28"/>
          <w:szCs w:val="28"/>
          <w:lang w:val="vi-VN"/>
        </w:rPr>
      </w:pPr>
      <w:r w:rsidRPr="0093689C">
        <w:rPr>
          <w:rFonts w:ascii="Times New Roman" w:hAnsi="Times New Roman"/>
          <w:sz w:val="28"/>
          <w:szCs w:val="28"/>
          <w:lang w:val="vi-VN"/>
        </w:rPr>
        <w:t>2. Đ</w:t>
      </w:r>
      <w:r w:rsidR="00821652" w:rsidRPr="0093689C">
        <w:rPr>
          <w:rFonts w:ascii="Times New Roman" w:hAnsi="Times New Roman"/>
          <w:sz w:val="28"/>
          <w:szCs w:val="28"/>
          <w:lang w:val="vi-VN"/>
        </w:rPr>
        <w:t xml:space="preserve">ịa điểm đổ thải </w:t>
      </w:r>
      <w:r w:rsidRPr="0093689C">
        <w:rPr>
          <w:rFonts w:ascii="Times New Roman" w:hAnsi="Times New Roman"/>
          <w:sz w:val="28"/>
          <w:szCs w:val="28"/>
          <w:lang w:val="vi-VN"/>
        </w:rPr>
        <w:t>là nơi xác định vị trí cụ thể để chứa các vật chất nạo vét từ hệ thống giao thông đường thủy nội địa</w:t>
      </w:r>
      <w:r w:rsidR="00821652" w:rsidRPr="0093689C">
        <w:rPr>
          <w:rFonts w:ascii="Times New Roman" w:hAnsi="Times New Roman"/>
          <w:sz w:val="28"/>
          <w:szCs w:val="28"/>
          <w:lang w:val="vi-VN"/>
        </w:rPr>
        <w:t>.</w:t>
      </w:r>
    </w:p>
    <w:p w:rsidR="00821652" w:rsidRPr="00D23AFD" w:rsidRDefault="00B85171" w:rsidP="000C73C2">
      <w:pPr>
        <w:widowControl w:val="0"/>
        <w:spacing w:before="120" w:after="120" w:line="276" w:lineRule="auto"/>
        <w:ind w:firstLine="567"/>
        <w:jc w:val="both"/>
        <w:rPr>
          <w:rFonts w:ascii="Times New Roman" w:hAnsi="Times New Roman"/>
          <w:sz w:val="28"/>
          <w:szCs w:val="28"/>
          <w:lang w:val="vi-VN"/>
        </w:rPr>
      </w:pPr>
      <w:r w:rsidRPr="0093689C">
        <w:rPr>
          <w:rFonts w:ascii="Times New Roman" w:hAnsi="Times New Roman"/>
          <w:sz w:val="28"/>
          <w:szCs w:val="28"/>
          <w:lang w:val="vi-VN"/>
        </w:rPr>
        <w:t>3</w:t>
      </w:r>
      <w:r w:rsidR="00821652" w:rsidRPr="0093689C">
        <w:rPr>
          <w:rFonts w:ascii="Times New Roman" w:hAnsi="Times New Roman"/>
          <w:sz w:val="28"/>
          <w:szCs w:val="28"/>
          <w:lang w:val="vi-VN"/>
        </w:rPr>
        <w:t xml:space="preserve">. Vật chất nạo vét là vật chất ở thể rắn, lỏng được nạo vét từ hệ thống giao </w:t>
      </w:r>
      <w:r w:rsidR="00821652" w:rsidRPr="00D23AFD">
        <w:rPr>
          <w:rFonts w:ascii="Times New Roman" w:hAnsi="Times New Roman"/>
          <w:sz w:val="28"/>
          <w:szCs w:val="28"/>
          <w:lang w:val="vi-VN"/>
        </w:rPr>
        <w:t>thông đường thủy nội địa</w:t>
      </w:r>
      <w:r w:rsidR="00DC2660" w:rsidRPr="00D23AFD">
        <w:rPr>
          <w:rFonts w:ascii="Times New Roman" w:hAnsi="Times New Roman"/>
          <w:sz w:val="28"/>
          <w:szCs w:val="28"/>
          <w:lang w:val="vi-VN"/>
        </w:rPr>
        <w:t xml:space="preserve">, </w:t>
      </w:r>
      <w:r w:rsidR="006A465B" w:rsidRPr="00D23AFD">
        <w:rPr>
          <w:rFonts w:ascii="Times New Roman" w:hAnsi="Times New Roman"/>
          <w:sz w:val="28"/>
          <w:szCs w:val="28"/>
          <w:lang w:val="vi-VN"/>
        </w:rPr>
        <w:t>không thuộc hoạt động nạo vét thu hồi sản phẩm</w:t>
      </w:r>
      <w:r w:rsidR="00821652" w:rsidRPr="00D23AFD">
        <w:rPr>
          <w:rFonts w:ascii="Times New Roman" w:hAnsi="Times New Roman"/>
          <w:sz w:val="28"/>
          <w:szCs w:val="28"/>
          <w:lang w:val="vi-VN"/>
        </w:rPr>
        <w:t>.</w:t>
      </w:r>
    </w:p>
    <w:p w:rsidR="00821652" w:rsidRPr="0093689C" w:rsidRDefault="00821652" w:rsidP="000C73C2">
      <w:pPr>
        <w:widowControl w:val="0"/>
        <w:spacing w:before="120" w:after="120" w:line="276" w:lineRule="auto"/>
        <w:ind w:firstLine="567"/>
        <w:jc w:val="both"/>
        <w:rPr>
          <w:rFonts w:ascii="Times New Roman" w:hAnsi="Times New Roman"/>
          <w:b/>
          <w:sz w:val="28"/>
          <w:szCs w:val="28"/>
          <w:lang w:val="vi-VN"/>
        </w:rPr>
      </w:pPr>
      <w:r w:rsidRPr="0093689C">
        <w:rPr>
          <w:rFonts w:ascii="Times New Roman" w:hAnsi="Times New Roman"/>
          <w:b/>
          <w:sz w:val="28"/>
          <w:szCs w:val="28"/>
          <w:lang w:val="vi-VN"/>
        </w:rPr>
        <w:t xml:space="preserve">Điều </w:t>
      </w:r>
      <w:r w:rsidR="00363034" w:rsidRPr="0093689C">
        <w:rPr>
          <w:rFonts w:ascii="Times New Roman" w:hAnsi="Times New Roman"/>
          <w:b/>
          <w:sz w:val="28"/>
          <w:szCs w:val="28"/>
          <w:lang w:val="vi-VN"/>
        </w:rPr>
        <w:t>4</w:t>
      </w:r>
      <w:r w:rsidRPr="0093689C">
        <w:rPr>
          <w:rFonts w:ascii="Times New Roman" w:hAnsi="Times New Roman"/>
          <w:b/>
          <w:sz w:val="28"/>
          <w:szCs w:val="28"/>
          <w:lang w:val="vi-VN"/>
        </w:rPr>
        <w:t>. Quy định về khu vực, địa điểm đổ thải</w:t>
      </w:r>
    </w:p>
    <w:p w:rsidR="00821652" w:rsidRPr="0093689C" w:rsidRDefault="00821652" w:rsidP="000C73C2">
      <w:pPr>
        <w:widowControl w:val="0"/>
        <w:spacing w:before="120" w:after="120" w:line="276" w:lineRule="auto"/>
        <w:ind w:firstLine="567"/>
        <w:jc w:val="both"/>
        <w:rPr>
          <w:rFonts w:ascii="Times New Roman" w:hAnsi="Times New Roman"/>
          <w:sz w:val="28"/>
          <w:szCs w:val="28"/>
          <w:lang w:val="vi-VN"/>
        </w:rPr>
      </w:pPr>
      <w:r w:rsidRPr="0093689C">
        <w:rPr>
          <w:rFonts w:ascii="Times New Roman" w:hAnsi="Times New Roman"/>
          <w:sz w:val="28"/>
          <w:szCs w:val="28"/>
          <w:lang w:val="vi-VN"/>
        </w:rPr>
        <w:t>1. Điều kiện để xác định khu vực, địa điểm đổ thải</w:t>
      </w:r>
    </w:p>
    <w:p w:rsidR="00821652" w:rsidRPr="0093689C" w:rsidRDefault="00821652" w:rsidP="000C73C2">
      <w:pPr>
        <w:widowControl w:val="0"/>
        <w:spacing w:before="120" w:after="120" w:line="276" w:lineRule="auto"/>
        <w:ind w:firstLine="567"/>
        <w:jc w:val="both"/>
        <w:rPr>
          <w:rFonts w:ascii="Times New Roman" w:hAnsi="Times New Roman"/>
          <w:sz w:val="28"/>
          <w:szCs w:val="28"/>
          <w:lang w:val="vi-VN"/>
        </w:rPr>
      </w:pPr>
      <w:r w:rsidRPr="0093689C">
        <w:rPr>
          <w:rFonts w:ascii="Times New Roman" w:hAnsi="Times New Roman"/>
          <w:sz w:val="28"/>
          <w:szCs w:val="28"/>
          <w:lang w:val="vi-VN"/>
        </w:rPr>
        <w:t xml:space="preserve">a) Khu vực, địa điểm đổ thải </w:t>
      </w:r>
      <w:r w:rsidR="00497D34" w:rsidRPr="00497D34">
        <w:rPr>
          <w:rFonts w:ascii="Times New Roman" w:hAnsi="Times New Roman"/>
          <w:sz w:val="28"/>
          <w:szCs w:val="28"/>
          <w:lang w:val="vi-VN"/>
        </w:rPr>
        <w:t xml:space="preserve">phải </w:t>
      </w:r>
      <w:r w:rsidRPr="0093689C">
        <w:rPr>
          <w:rFonts w:ascii="Times New Roman" w:hAnsi="Times New Roman"/>
          <w:sz w:val="28"/>
          <w:szCs w:val="28"/>
          <w:lang w:val="vi-VN"/>
        </w:rPr>
        <w:t xml:space="preserve">được Ủy ban nhân dân </w:t>
      </w:r>
      <w:r w:rsidR="00497D34" w:rsidRPr="00497D34">
        <w:rPr>
          <w:rFonts w:ascii="Times New Roman" w:hAnsi="Times New Roman"/>
          <w:sz w:val="28"/>
          <w:szCs w:val="28"/>
          <w:lang w:val="vi-VN"/>
        </w:rPr>
        <w:t>tỉnh bố trí và chấp thuận bằng văn bản,</w:t>
      </w:r>
      <w:r w:rsidRPr="0093689C">
        <w:rPr>
          <w:rFonts w:ascii="Times New Roman" w:hAnsi="Times New Roman"/>
          <w:sz w:val="28"/>
          <w:szCs w:val="28"/>
          <w:lang w:val="vi-VN"/>
        </w:rPr>
        <w:t xml:space="preserve"> </w:t>
      </w:r>
      <w:r w:rsidR="00897D41" w:rsidRPr="0093689C">
        <w:rPr>
          <w:rFonts w:ascii="Times New Roman" w:hAnsi="Times New Roman"/>
          <w:sz w:val="28"/>
          <w:szCs w:val="28"/>
          <w:lang w:val="vi-VN"/>
        </w:rPr>
        <w:t>có diện tích đáp ứng nhu cầu đổ thải vật chất nạo vét của từng dự án cụ thể</w:t>
      </w:r>
      <w:r w:rsidR="00497D34" w:rsidRPr="00497D34">
        <w:rPr>
          <w:rFonts w:ascii="Times New Roman" w:hAnsi="Times New Roman"/>
          <w:sz w:val="28"/>
          <w:szCs w:val="28"/>
          <w:lang w:val="vi-VN"/>
        </w:rPr>
        <w:t>,</w:t>
      </w:r>
      <w:r w:rsidR="00897D41" w:rsidRPr="0093689C">
        <w:rPr>
          <w:rFonts w:ascii="Times New Roman" w:hAnsi="Times New Roman"/>
          <w:sz w:val="28"/>
          <w:szCs w:val="28"/>
          <w:lang w:val="vi-VN"/>
        </w:rPr>
        <w:t xml:space="preserve"> </w:t>
      </w:r>
      <w:r w:rsidRPr="0093689C">
        <w:rPr>
          <w:rFonts w:ascii="Times New Roman" w:hAnsi="Times New Roman"/>
          <w:sz w:val="28"/>
          <w:szCs w:val="28"/>
          <w:lang w:val="vi-VN"/>
        </w:rPr>
        <w:t xml:space="preserve">phù hợp với quy hoạch </w:t>
      </w:r>
      <w:r w:rsidR="00897D41" w:rsidRPr="0093689C">
        <w:rPr>
          <w:rFonts w:ascii="Times New Roman" w:hAnsi="Times New Roman"/>
          <w:sz w:val="28"/>
          <w:szCs w:val="28"/>
          <w:lang w:val="vi-VN"/>
        </w:rPr>
        <w:t>sử dụng đất của địa phương</w:t>
      </w:r>
      <w:r w:rsidRPr="0093689C">
        <w:rPr>
          <w:rFonts w:ascii="Times New Roman" w:hAnsi="Times New Roman"/>
          <w:sz w:val="28"/>
          <w:szCs w:val="28"/>
          <w:lang w:val="vi-VN"/>
        </w:rPr>
        <w:t>.</w:t>
      </w:r>
      <w:r w:rsidR="002D797E" w:rsidRPr="0093689C">
        <w:rPr>
          <w:rFonts w:ascii="Times New Roman" w:hAnsi="Times New Roman"/>
          <w:sz w:val="28"/>
          <w:szCs w:val="28"/>
          <w:lang w:val="vi-VN"/>
        </w:rPr>
        <w:t xml:space="preserve"> </w:t>
      </w:r>
    </w:p>
    <w:p w:rsidR="00821652" w:rsidRPr="000C73C2" w:rsidRDefault="00821652" w:rsidP="000C73C2">
      <w:pPr>
        <w:widowControl w:val="0"/>
        <w:spacing w:before="120" w:after="120" w:line="276" w:lineRule="auto"/>
        <w:ind w:firstLine="567"/>
        <w:jc w:val="both"/>
        <w:rPr>
          <w:rFonts w:ascii="Times New Roman" w:hAnsi="Times New Roman"/>
          <w:spacing w:val="-4"/>
          <w:sz w:val="28"/>
          <w:szCs w:val="28"/>
          <w:lang w:val="vi-VN"/>
        </w:rPr>
      </w:pPr>
      <w:r w:rsidRPr="000C73C2">
        <w:rPr>
          <w:rFonts w:ascii="Times New Roman" w:hAnsi="Times New Roman"/>
          <w:spacing w:val="-4"/>
          <w:sz w:val="28"/>
          <w:szCs w:val="28"/>
          <w:lang w:val="vi-VN"/>
        </w:rPr>
        <w:t xml:space="preserve">b) Có vị trí thuận lợi để đảm bảo việc thu gom </w:t>
      </w:r>
      <w:r w:rsidR="000B26DF" w:rsidRPr="000C73C2">
        <w:rPr>
          <w:rFonts w:ascii="Times New Roman" w:hAnsi="Times New Roman"/>
          <w:spacing w:val="-4"/>
          <w:sz w:val="28"/>
          <w:szCs w:val="28"/>
          <w:lang w:val="vi-VN"/>
        </w:rPr>
        <w:t>chất thải từ hoạt động</w:t>
      </w:r>
      <w:r w:rsidR="007F09C5" w:rsidRPr="000C73C2">
        <w:rPr>
          <w:rFonts w:ascii="Times New Roman" w:hAnsi="Times New Roman"/>
          <w:spacing w:val="-4"/>
          <w:sz w:val="28"/>
          <w:szCs w:val="28"/>
          <w:lang w:val="vi-VN"/>
        </w:rPr>
        <w:t xml:space="preserve"> nạo vét</w:t>
      </w:r>
      <w:r w:rsidRPr="000C73C2">
        <w:rPr>
          <w:rFonts w:ascii="Times New Roman" w:hAnsi="Times New Roman"/>
          <w:spacing w:val="-4"/>
          <w:sz w:val="28"/>
          <w:szCs w:val="28"/>
          <w:lang w:val="vi-VN"/>
        </w:rPr>
        <w:t xml:space="preserve"> </w:t>
      </w:r>
      <w:r w:rsidR="000B26DF" w:rsidRPr="000C73C2">
        <w:rPr>
          <w:rFonts w:ascii="Times New Roman" w:hAnsi="Times New Roman"/>
          <w:spacing w:val="-4"/>
          <w:sz w:val="28"/>
          <w:szCs w:val="28"/>
          <w:lang w:val="vi-VN"/>
        </w:rPr>
        <w:t xml:space="preserve">đường thủy nội địa </w:t>
      </w:r>
      <w:r w:rsidRPr="000C73C2">
        <w:rPr>
          <w:rFonts w:ascii="Times New Roman" w:hAnsi="Times New Roman"/>
          <w:spacing w:val="-4"/>
          <w:sz w:val="28"/>
          <w:szCs w:val="28"/>
          <w:lang w:val="vi-VN"/>
        </w:rPr>
        <w:t xml:space="preserve">và đáp ứng được các quy định </w:t>
      </w:r>
      <w:r w:rsidR="00D23AFD" w:rsidRPr="000C73C2">
        <w:rPr>
          <w:rFonts w:ascii="Times New Roman" w:hAnsi="Times New Roman"/>
          <w:spacing w:val="-4"/>
          <w:sz w:val="28"/>
          <w:szCs w:val="28"/>
          <w:lang w:val="vi-VN"/>
        </w:rPr>
        <w:t xml:space="preserve">pháp luật </w:t>
      </w:r>
      <w:r w:rsidRPr="000C73C2">
        <w:rPr>
          <w:rFonts w:ascii="Times New Roman" w:hAnsi="Times New Roman"/>
          <w:spacing w:val="-4"/>
          <w:sz w:val="28"/>
          <w:szCs w:val="28"/>
          <w:lang w:val="vi-VN"/>
        </w:rPr>
        <w:t>về khoảng cách an toàn đến khu vực dân cư sinh sống tập trung theo quy định.</w:t>
      </w:r>
      <w:r w:rsidR="005E79ED" w:rsidRPr="000C73C2">
        <w:rPr>
          <w:rFonts w:ascii="Times New Roman" w:hAnsi="Times New Roman"/>
          <w:spacing w:val="-4"/>
          <w:sz w:val="28"/>
          <w:szCs w:val="28"/>
          <w:lang w:val="vi-VN"/>
        </w:rPr>
        <w:t xml:space="preserve"> Nếu thực hiện đổ thải lên trên khu đất thuộc quyền sử dụng hợp pháp của tổ chức, cá nhân thì phải được sự đồng thuận của </w:t>
      </w:r>
      <w:r w:rsidR="00980AAD" w:rsidRPr="000C73C2">
        <w:rPr>
          <w:rFonts w:ascii="Times New Roman" w:hAnsi="Times New Roman"/>
          <w:spacing w:val="-4"/>
          <w:sz w:val="28"/>
          <w:szCs w:val="28"/>
          <w:lang w:val="vi-VN"/>
        </w:rPr>
        <w:t xml:space="preserve">tổ chức, cá nhân </w:t>
      </w:r>
      <w:r w:rsidR="005E79ED" w:rsidRPr="000C73C2">
        <w:rPr>
          <w:rFonts w:ascii="Times New Roman" w:hAnsi="Times New Roman"/>
          <w:spacing w:val="-4"/>
          <w:sz w:val="28"/>
          <w:szCs w:val="28"/>
          <w:lang w:val="vi-VN"/>
        </w:rPr>
        <w:t>trong khu vực và đúng quy định của pháp luật.</w:t>
      </w:r>
    </w:p>
    <w:p w:rsidR="00821652" w:rsidRPr="0093689C" w:rsidRDefault="00821652" w:rsidP="000C73C2">
      <w:pPr>
        <w:widowControl w:val="0"/>
        <w:spacing w:before="120" w:after="120" w:line="276" w:lineRule="auto"/>
        <w:ind w:firstLine="567"/>
        <w:jc w:val="both"/>
        <w:rPr>
          <w:rFonts w:ascii="Times New Roman" w:hAnsi="Times New Roman"/>
          <w:sz w:val="28"/>
          <w:szCs w:val="28"/>
          <w:lang w:val="vi-VN"/>
        </w:rPr>
      </w:pPr>
      <w:r w:rsidRPr="0093689C">
        <w:rPr>
          <w:rFonts w:ascii="Times New Roman" w:hAnsi="Times New Roman"/>
          <w:sz w:val="28"/>
          <w:szCs w:val="28"/>
          <w:lang w:val="vi-VN"/>
        </w:rPr>
        <w:t>c) Có điều kiện địa chất, thủy văn phù hợp; không nằm trong khu vực thường xuyên bị ngập sâu trong nước; không nằm ở vị trí đầu nguồn nước.</w:t>
      </w:r>
    </w:p>
    <w:p w:rsidR="00821652" w:rsidRPr="0093689C" w:rsidRDefault="00821652" w:rsidP="000C73C2">
      <w:pPr>
        <w:widowControl w:val="0"/>
        <w:spacing w:before="120" w:after="120" w:line="276" w:lineRule="auto"/>
        <w:ind w:firstLine="567"/>
        <w:jc w:val="both"/>
        <w:rPr>
          <w:rFonts w:ascii="Times New Roman" w:hAnsi="Times New Roman"/>
          <w:sz w:val="28"/>
          <w:szCs w:val="28"/>
          <w:lang w:val="vi-VN"/>
        </w:rPr>
      </w:pPr>
      <w:r w:rsidRPr="0093689C">
        <w:rPr>
          <w:rFonts w:ascii="Times New Roman" w:hAnsi="Times New Roman"/>
          <w:sz w:val="28"/>
          <w:szCs w:val="28"/>
          <w:lang w:val="vi-VN"/>
        </w:rPr>
        <w:t xml:space="preserve">d) Đảm bảo các yêu cầu về bảo vệ môi trường, cảnh quan, </w:t>
      </w:r>
      <w:r w:rsidR="00FB02B4" w:rsidRPr="0093689C">
        <w:rPr>
          <w:rFonts w:ascii="Times New Roman" w:hAnsi="Times New Roman"/>
          <w:sz w:val="28"/>
          <w:szCs w:val="28"/>
          <w:lang w:val="vi-VN"/>
        </w:rPr>
        <w:t xml:space="preserve">an ninh </w:t>
      </w:r>
      <w:r w:rsidRPr="0093689C">
        <w:rPr>
          <w:rFonts w:ascii="Times New Roman" w:hAnsi="Times New Roman"/>
          <w:sz w:val="28"/>
          <w:szCs w:val="28"/>
          <w:lang w:val="vi-VN"/>
        </w:rPr>
        <w:t>trật</w:t>
      </w:r>
      <w:r w:rsidR="00FB02B4" w:rsidRPr="0093689C">
        <w:rPr>
          <w:rFonts w:ascii="Times New Roman" w:hAnsi="Times New Roman"/>
          <w:sz w:val="28"/>
          <w:szCs w:val="28"/>
          <w:lang w:val="vi-VN"/>
        </w:rPr>
        <w:t xml:space="preserve"> tự</w:t>
      </w:r>
      <w:r w:rsidRPr="0093689C">
        <w:rPr>
          <w:rFonts w:ascii="Times New Roman" w:hAnsi="Times New Roman"/>
          <w:sz w:val="28"/>
          <w:szCs w:val="28"/>
          <w:lang w:val="vi-VN"/>
        </w:rPr>
        <w:t>, không xâm phạm chỉ giới giao thông, bảo đảm các quy định về hành lang bảo vệ công trình đường bộ, đường thủy nội địa, không làm ảnh hưởng đến đời sống và sức khỏe người dân.</w:t>
      </w:r>
    </w:p>
    <w:p w:rsidR="00821652" w:rsidRPr="0093689C" w:rsidRDefault="00821652" w:rsidP="000C73C2">
      <w:pPr>
        <w:widowControl w:val="0"/>
        <w:spacing w:before="120" w:after="120" w:line="264" w:lineRule="auto"/>
        <w:ind w:firstLine="567"/>
        <w:jc w:val="both"/>
        <w:rPr>
          <w:rFonts w:ascii="Times New Roman" w:hAnsi="Times New Roman"/>
          <w:sz w:val="28"/>
          <w:szCs w:val="28"/>
          <w:lang w:val="vi-VN"/>
        </w:rPr>
      </w:pPr>
      <w:r w:rsidRPr="0093689C">
        <w:rPr>
          <w:rFonts w:ascii="Times New Roman" w:hAnsi="Times New Roman"/>
          <w:sz w:val="28"/>
          <w:szCs w:val="28"/>
          <w:lang w:val="vi-VN"/>
        </w:rPr>
        <w:lastRenderedPageBreak/>
        <w:t>2. Quy định khu vực, địa điểm đổ thải</w:t>
      </w:r>
    </w:p>
    <w:p w:rsidR="00821652" w:rsidRPr="0093689C" w:rsidRDefault="00821652" w:rsidP="000C73C2">
      <w:pPr>
        <w:widowControl w:val="0"/>
        <w:spacing w:before="120" w:after="120" w:line="264" w:lineRule="auto"/>
        <w:ind w:firstLine="567"/>
        <w:jc w:val="both"/>
        <w:rPr>
          <w:rFonts w:ascii="Times New Roman" w:hAnsi="Times New Roman"/>
          <w:sz w:val="28"/>
          <w:szCs w:val="28"/>
          <w:lang w:val="vi-VN"/>
        </w:rPr>
      </w:pPr>
      <w:r w:rsidRPr="0093689C">
        <w:rPr>
          <w:rFonts w:ascii="Times New Roman" w:hAnsi="Times New Roman"/>
          <w:sz w:val="28"/>
          <w:szCs w:val="28"/>
          <w:lang w:val="vi-VN"/>
        </w:rPr>
        <w:t>a) Vị trí khu vực, địa điểm đổ thải có khoảng cách an toàn đến khu vực dân cư tập trung, trường học, bệnh viện, trung tâm văn hóa xã hội, di tích lịch sử, trung tâm công nghiệp, các nguồn nước, sông, hồ</w:t>
      </w:r>
      <w:r w:rsidR="00490E27" w:rsidRPr="0093689C">
        <w:rPr>
          <w:rFonts w:ascii="Times New Roman" w:hAnsi="Times New Roman"/>
          <w:sz w:val="28"/>
          <w:szCs w:val="28"/>
          <w:lang w:val="vi-VN"/>
        </w:rPr>
        <w:t xml:space="preserve"> đúng quy định của pháp luật</w:t>
      </w:r>
      <w:r w:rsidRPr="0093689C">
        <w:rPr>
          <w:rFonts w:ascii="Times New Roman" w:hAnsi="Times New Roman"/>
          <w:sz w:val="28"/>
          <w:szCs w:val="28"/>
          <w:lang w:val="vi-VN"/>
        </w:rPr>
        <w:t>.</w:t>
      </w:r>
    </w:p>
    <w:p w:rsidR="00821652" w:rsidRPr="0093689C" w:rsidRDefault="00821652" w:rsidP="000C73C2">
      <w:pPr>
        <w:widowControl w:val="0"/>
        <w:spacing w:before="120" w:after="120" w:line="264" w:lineRule="auto"/>
        <w:ind w:firstLine="567"/>
        <w:jc w:val="both"/>
        <w:rPr>
          <w:rFonts w:ascii="Times New Roman" w:hAnsi="Times New Roman"/>
          <w:sz w:val="28"/>
          <w:szCs w:val="28"/>
          <w:lang w:val="vi-VN"/>
        </w:rPr>
      </w:pPr>
      <w:r w:rsidRPr="0093689C">
        <w:rPr>
          <w:rFonts w:ascii="Times New Roman" w:hAnsi="Times New Roman"/>
          <w:sz w:val="28"/>
          <w:szCs w:val="28"/>
          <w:lang w:val="vi-VN"/>
        </w:rPr>
        <w:t>b) Có diện tích</w:t>
      </w:r>
      <w:r w:rsidR="0087494A" w:rsidRPr="0093689C">
        <w:rPr>
          <w:rFonts w:ascii="Times New Roman" w:hAnsi="Times New Roman"/>
          <w:sz w:val="28"/>
          <w:szCs w:val="28"/>
          <w:lang w:val="vi-VN"/>
        </w:rPr>
        <w:t>, sức chứa</w:t>
      </w:r>
      <w:r w:rsidRPr="0093689C">
        <w:rPr>
          <w:rFonts w:ascii="Times New Roman" w:hAnsi="Times New Roman"/>
          <w:sz w:val="28"/>
          <w:szCs w:val="28"/>
          <w:lang w:val="vi-VN"/>
        </w:rPr>
        <w:t xml:space="preserve"> </w:t>
      </w:r>
      <w:r w:rsidR="009F33C5" w:rsidRPr="0093689C">
        <w:rPr>
          <w:rFonts w:ascii="Times New Roman" w:hAnsi="Times New Roman"/>
          <w:sz w:val="28"/>
          <w:szCs w:val="28"/>
          <w:lang w:val="vi-VN"/>
        </w:rPr>
        <w:t>phù hợp để chứa</w:t>
      </w:r>
      <w:r w:rsidR="0087494A" w:rsidRPr="0093689C">
        <w:rPr>
          <w:rFonts w:ascii="Times New Roman" w:hAnsi="Times New Roman"/>
          <w:sz w:val="28"/>
          <w:szCs w:val="28"/>
          <w:lang w:val="vi-VN"/>
        </w:rPr>
        <w:t>, xử lý</w:t>
      </w:r>
      <w:r w:rsidR="009F33C5" w:rsidRPr="0093689C">
        <w:rPr>
          <w:rFonts w:ascii="Times New Roman" w:hAnsi="Times New Roman"/>
          <w:sz w:val="28"/>
          <w:szCs w:val="28"/>
          <w:lang w:val="vi-VN"/>
        </w:rPr>
        <w:t xml:space="preserve"> </w:t>
      </w:r>
      <w:r w:rsidRPr="0093689C">
        <w:rPr>
          <w:rFonts w:ascii="Times New Roman" w:hAnsi="Times New Roman"/>
          <w:sz w:val="28"/>
          <w:szCs w:val="28"/>
          <w:lang w:val="vi-VN"/>
        </w:rPr>
        <w:t>các vật chất nạo vét từ hệ thống giao thông đường thủy nội địa</w:t>
      </w:r>
      <w:r w:rsidR="008F0FB5" w:rsidRPr="0093689C">
        <w:rPr>
          <w:rFonts w:ascii="Times New Roman" w:hAnsi="Times New Roman"/>
          <w:sz w:val="28"/>
          <w:szCs w:val="28"/>
          <w:lang w:val="vi-VN"/>
        </w:rPr>
        <w:t xml:space="preserve"> theo từng dự án cụ thể</w:t>
      </w:r>
      <w:r w:rsidRPr="0093689C">
        <w:rPr>
          <w:rFonts w:ascii="Times New Roman" w:hAnsi="Times New Roman"/>
          <w:sz w:val="28"/>
          <w:szCs w:val="28"/>
          <w:lang w:val="vi-VN"/>
        </w:rPr>
        <w:t xml:space="preserve">. </w:t>
      </w:r>
    </w:p>
    <w:p w:rsidR="00821652" w:rsidRPr="0093689C" w:rsidRDefault="00821652" w:rsidP="000C73C2">
      <w:pPr>
        <w:widowControl w:val="0"/>
        <w:spacing w:before="120" w:after="120" w:line="264" w:lineRule="auto"/>
        <w:ind w:firstLine="567"/>
        <w:jc w:val="both"/>
        <w:rPr>
          <w:rFonts w:ascii="Times New Roman" w:hAnsi="Times New Roman"/>
          <w:sz w:val="28"/>
          <w:szCs w:val="28"/>
          <w:lang w:val="vi-VN"/>
        </w:rPr>
      </w:pPr>
      <w:r w:rsidRPr="0093689C">
        <w:rPr>
          <w:rFonts w:ascii="Times New Roman" w:hAnsi="Times New Roman"/>
          <w:sz w:val="28"/>
          <w:szCs w:val="28"/>
          <w:lang w:val="vi-VN"/>
        </w:rPr>
        <w:t xml:space="preserve">c) Để hạn chế tác động xấu của vật chất nạo vét đến môi trường xung quanh, kết cấu của khu vực đổ thải phải </w:t>
      </w:r>
      <w:r w:rsidR="00F46D91" w:rsidRPr="0093689C">
        <w:rPr>
          <w:rFonts w:ascii="Times New Roman" w:hAnsi="Times New Roman"/>
          <w:sz w:val="28"/>
          <w:szCs w:val="28"/>
          <w:lang w:val="vi-VN"/>
        </w:rPr>
        <w:t>có</w:t>
      </w:r>
      <w:r w:rsidRPr="0093689C">
        <w:rPr>
          <w:rFonts w:ascii="Times New Roman" w:hAnsi="Times New Roman"/>
          <w:sz w:val="28"/>
          <w:szCs w:val="28"/>
          <w:lang w:val="vi-VN"/>
        </w:rPr>
        <w:t xml:space="preserve"> bờ bao bằng đất tự nhiên hoặc bê tông cốt thép (đảm bảo chiều cao, độ dày phù hợp với từng khu vực đổ thải), xung quanh có hệ thống lọc nước và thoát nước.</w:t>
      </w:r>
    </w:p>
    <w:p w:rsidR="00821652" w:rsidRPr="0093689C" w:rsidRDefault="00821652" w:rsidP="000C73C2">
      <w:pPr>
        <w:widowControl w:val="0"/>
        <w:spacing w:before="120" w:after="120" w:line="264" w:lineRule="auto"/>
        <w:ind w:firstLine="567"/>
        <w:jc w:val="both"/>
        <w:rPr>
          <w:rFonts w:ascii="Times New Roman" w:hAnsi="Times New Roman"/>
          <w:b/>
          <w:sz w:val="28"/>
          <w:szCs w:val="28"/>
          <w:lang w:val="vi-VN"/>
        </w:rPr>
      </w:pPr>
      <w:r w:rsidRPr="0093689C">
        <w:rPr>
          <w:rFonts w:ascii="Times New Roman" w:hAnsi="Times New Roman"/>
          <w:b/>
          <w:sz w:val="28"/>
          <w:szCs w:val="28"/>
          <w:lang w:val="vi-VN"/>
        </w:rPr>
        <w:t xml:space="preserve">Điều </w:t>
      </w:r>
      <w:r w:rsidR="00363034" w:rsidRPr="0093689C">
        <w:rPr>
          <w:rFonts w:ascii="Times New Roman" w:hAnsi="Times New Roman"/>
          <w:b/>
          <w:sz w:val="28"/>
          <w:szCs w:val="28"/>
          <w:lang w:val="vi-VN"/>
        </w:rPr>
        <w:t>5</w:t>
      </w:r>
      <w:r w:rsidRPr="0093689C">
        <w:rPr>
          <w:rFonts w:ascii="Times New Roman" w:hAnsi="Times New Roman"/>
          <w:b/>
          <w:sz w:val="28"/>
          <w:szCs w:val="28"/>
          <w:lang w:val="vi-VN"/>
        </w:rPr>
        <w:t xml:space="preserve">. </w:t>
      </w:r>
      <w:r w:rsidR="00363034" w:rsidRPr="0093689C">
        <w:rPr>
          <w:rFonts w:ascii="Times New Roman" w:hAnsi="Times New Roman"/>
          <w:b/>
          <w:sz w:val="28"/>
          <w:szCs w:val="28"/>
          <w:lang w:val="vi-VN"/>
        </w:rPr>
        <w:t>Trách nhiệm quản lý nhà nước về khu vực, địa điểm đổ thải</w:t>
      </w:r>
    </w:p>
    <w:p w:rsidR="00821652" w:rsidRPr="00D7131F" w:rsidRDefault="00363034" w:rsidP="000C73C2">
      <w:pPr>
        <w:widowControl w:val="0"/>
        <w:spacing w:before="120" w:after="120" w:line="264" w:lineRule="auto"/>
        <w:ind w:firstLine="567"/>
        <w:jc w:val="both"/>
        <w:rPr>
          <w:rFonts w:ascii="Times New Roman" w:hAnsi="Times New Roman"/>
          <w:sz w:val="28"/>
          <w:szCs w:val="28"/>
          <w:lang w:val="vi-VN"/>
        </w:rPr>
      </w:pPr>
      <w:r w:rsidRPr="00D7131F">
        <w:rPr>
          <w:rFonts w:ascii="Times New Roman" w:hAnsi="Times New Roman"/>
          <w:sz w:val="28"/>
          <w:szCs w:val="28"/>
          <w:lang w:val="vi-VN"/>
        </w:rPr>
        <w:t xml:space="preserve">1. </w:t>
      </w:r>
      <w:r w:rsidR="00821652" w:rsidRPr="00D7131F">
        <w:rPr>
          <w:rFonts w:ascii="Times New Roman" w:hAnsi="Times New Roman"/>
          <w:sz w:val="28"/>
          <w:szCs w:val="28"/>
          <w:lang w:val="vi-VN"/>
        </w:rPr>
        <w:t>Sở Giao thông vận tải</w:t>
      </w:r>
    </w:p>
    <w:p w:rsidR="00821652" w:rsidRPr="0093689C" w:rsidRDefault="00363034" w:rsidP="000C73C2">
      <w:pPr>
        <w:widowControl w:val="0"/>
        <w:spacing w:before="120" w:after="120" w:line="264" w:lineRule="auto"/>
        <w:ind w:firstLine="567"/>
        <w:jc w:val="both"/>
        <w:rPr>
          <w:rFonts w:ascii="Times New Roman" w:hAnsi="Times New Roman"/>
          <w:sz w:val="28"/>
          <w:szCs w:val="28"/>
          <w:lang w:val="vi-VN"/>
        </w:rPr>
      </w:pPr>
      <w:r w:rsidRPr="0093689C">
        <w:rPr>
          <w:rFonts w:ascii="Times New Roman" w:hAnsi="Times New Roman"/>
          <w:sz w:val="28"/>
          <w:szCs w:val="28"/>
          <w:lang w:val="vi-VN"/>
        </w:rPr>
        <w:t>a)</w:t>
      </w:r>
      <w:r w:rsidR="00821652" w:rsidRPr="0093689C">
        <w:rPr>
          <w:rFonts w:ascii="Times New Roman" w:hAnsi="Times New Roman"/>
          <w:sz w:val="28"/>
          <w:szCs w:val="28"/>
          <w:lang w:val="vi-VN"/>
        </w:rPr>
        <w:t xml:space="preserve"> Tổ chức tuyên truyền, hướng dẫn các tổ chức, cá nhân có liên quan việc thực hiện thu gom, xử lý, vận chuyển vật chất nạo vét từ hệ thống giao thông đường thủy nội địa đến khu vực, địa điểm đổ thải.</w:t>
      </w:r>
    </w:p>
    <w:p w:rsidR="00821652" w:rsidRDefault="00363034" w:rsidP="000C73C2">
      <w:pPr>
        <w:widowControl w:val="0"/>
        <w:spacing w:before="120" w:after="120" w:line="264" w:lineRule="auto"/>
        <w:ind w:firstLine="567"/>
        <w:jc w:val="both"/>
        <w:rPr>
          <w:rFonts w:ascii="Times New Roman" w:hAnsi="Times New Roman"/>
          <w:sz w:val="28"/>
          <w:szCs w:val="28"/>
          <w:lang w:val="vi-VN"/>
        </w:rPr>
      </w:pPr>
      <w:r w:rsidRPr="0093689C">
        <w:rPr>
          <w:rFonts w:ascii="Times New Roman" w:hAnsi="Times New Roman"/>
          <w:sz w:val="28"/>
          <w:szCs w:val="28"/>
          <w:lang w:val="vi-VN"/>
        </w:rPr>
        <w:t>b)</w:t>
      </w:r>
      <w:r w:rsidR="00821652" w:rsidRPr="0093689C">
        <w:rPr>
          <w:rFonts w:ascii="Times New Roman" w:hAnsi="Times New Roman"/>
          <w:sz w:val="28"/>
          <w:szCs w:val="28"/>
          <w:lang w:val="vi-VN"/>
        </w:rPr>
        <w:t xml:space="preserve"> Chủ trì, phối hợp với Sở Tài nguyên và Môi trường</w:t>
      </w:r>
      <w:r w:rsidR="008B636B" w:rsidRPr="0093689C">
        <w:rPr>
          <w:rFonts w:ascii="Times New Roman" w:hAnsi="Times New Roman"/>
          <w:sz w:val="28"/>
          <w:szCs w:val="28"/>
          <w:lang w:val="vi-VN"/>
        </w:rPr>
        <w:t>, Ủy ban nhân dân huyện, thị xã, thành phố</w:t>
      </w:r>
      <w:r w:rsidR="00821652" w:rsidRPr="0093689C">
        <w:rPr>
          <w:rFonts w:ascii="Times New Roman" w:hAnsi="Times New Roman"/>
          <w:sz w:val="28"/>
          <w:szCs w:val="28"/>
          <w:lang w:val="vi-VN"/>
        </w:rPr>
        <w:t xml:space="preserve"> thanh tra, kiểm tra công tác thu gom, xử lý, vận chuyển vật chất nạo vét từ hệ thống giao thông đường thủy nội địa.</w:t>
      </w:r>
    </w:p>
    <w:p w:rsidR="006B2AA2" w:rsidRPr="006B2AA2" w:rsidRDefault="006B2AA2" w:rsidP="000C73C2">
      <w:pPr>
        <w:widowControl w:val="0"/>
        <w:spacing w:before="120" w:after="120" w:line="264" w:lineRule="auto"/>
        <w:ind w:firstLine="567"/>
        <w:jc w:val="both"/>
        <w:rPr>
          <w:rFonts w:ascii="Times New Roman" w:hAnsi="Times New Roman"/>
          <w:sz w:val="28"/>
          <w:szCs w:val="28"/>
          <w:lang w:val="vi-VN"/>
        </w:rPr>
      </w:pPr>
      <w:r w:rsidRPr="006B2AA2">
        <w:rPr>
          <w:rFonts w:ascii="Times New Roman" w:hAnsi="Times New Roman"/>
          <w:sz w:val="28"/>
          <w:szCs w:val="28"/>
          <w:lang w:val="vi-VN"/>
        </w:rPr>
        <w:t xml:space="preserve">c) Hàng năm, tham mưu Ủy ban nhân dân tỉnh </w:t>
      </w:r>
      <w:r w:rsidR="00F94F25" w:rsidRPr="00F94F25">
        <w:rPr>
          <w:rFonts w:ascii="Times New Roman" w:hAnsi="Times New Roman"/>
          <w:sz w:val="28"/>
          <w:szCs w:val="28"/>
          <w:lang w:val="vi-VN"/>
        </w:rPr>
        <w:t>quyết định</w:t>
      </w:r>
      <w:r w:rsidRPr="006B2AA2">
        <w:rPr>
          <w:rFonts w:ascii="Times New Roman" w:hAnsi="Times New Roman"/>
          <w:sz w:val="28"/>
          <w:szCs w:val="28"/>
          <w:lang w:val="vi-VN"/>
        </w:rPr>
        <w:t xml:space="preserve"> lập mới hoặc sửa đổi, bổ sung danh mục </w:t>
      </w:r>
      <w:r w:rsidRPr="00D7131F">
        <w:rPr>
          <w:rFonts w:ascii="Times New Roman" w:hAnsi="Times New Roman"/>
          <w:sz w:val="28"/>
          <w:szCs w:val="28"/>
          <w:lang w:val="vi-VN"/>
        </w:rPr>
        <w:t>các khu vực, địa điểm đổ thải trên địa bàn tỉnh</w:t>
      </w:r>
      <w:r w:rsidRPr="006B2AA2">
        <w:rPr>
          <w:rFonts w:ascii="Times New Roman" w:hAnsi="Times New Roman"/>
          <w:sz w:val="28"/>
          <w:szCs w:val="28"/>
          <w:lang w:val="vi-VN"/>
        </w:rPr>
        <w:t>.</w:t>
      </w:r>
    </w:p>
    <w:p w:rsidR="00821652" w:rsidRPr="00D7131F" w:rsidRDefault="00363034" w:rsidP="000C73C2">
      <w:pPr>
        <w:widowControl w:val="0"/>
        <w:spacing w:before="120" w:after="120" w:line="264" w:lineRule="auto"/>
        <w:ind w:firstLine="567"/>
        <w:jc w:val="both"/>
        <w:rPr>
          <w:rFonts w:ascii="Times New Roman" w:hAnsi="Times New Roman"/>
          <w:sz w:val="28"/>
          <w:szCs w:val="28"/>
          <w:lang w:val="vi-VN"/>
        </w:rPr>
      </w:pPr>
      <w:r w:rsidRPr="00D7131F">
        <w:rPr>
          <w:rFonts w:ascii="Times New Roman" w:hAnsi="Times New Roman"/>
          <w:sz w:val="28"/>
          <w:szCs w:val="28"/>
          <w:lang w:val="vi-VN"/>
        </w:rPr>
        <w:t>2.</w:t>
      </w:r>
      <w:r w:rsidR="00821652" w:rsidRPr="00D7131F">
        <w:rPr>
          <w:rFonts w:ascii="Times New Roman" w:hAnsi="Times New Roman"/>
          <w:sz w:val="28"/>
          <w:szCs w:val="28"/>
          <w:lang w:val="vi-VN"/>
        </w:rPr>
        <w:t xml:space="preserve"> Sở Tài nguyên và Môi trường</w:t>
      </w:r>
    </w:p>
    <w:p w:rsidR="00821652" w:rsidRPr="0093689C" w:rsidRDefault="00363034" w:rsidP="000C73C2">
      <w:pPr>
        <w:widowControl w:val="0"/>
        <w:spacing w:before="120" w:after="120" w:line="264" w:lineRule="auto"/>
        <w:ind w:firstLine="567"/>
        <w:jc w:val="both"/>
        <w:rPr>
          <w:rFonts w:ascii="Times New Roman" w:hAnsi="Times New Roman"/>
          <w:sz w:val="28"/>
          <w:szCs w:val="28"/>
          <w:lang w:val="vi-VN"/>
        </w:rPr>
      </w:pPr>
      <w:r w:rsidRPr="0093689C">
        <w:rPr>
          <w:rFonts w:ascii="Times New Roman" w:hAnsi="Times New Roman"/>
          <w:sz w:val="28"/>
          <w:szCs w:val="28"/>
          <w:lang w:val="vi-VN"/>
        </w:rPr>
        <w:t>a)</w:t>
      </w:r>
      <w:r w:rsidR="00821652" w:rsidRPr="0093689C">
        <w:rPr>
          <w:rFonts w:ascii="Times New Roman" w:hAnsi="Times New Roman"/>
          <w:sz w:val="28"/>
          <w:szCs w:val="28"/>
          <w:lang w:val="vi-VN"/>
        </w:rPr>
        <w:t xml:space="preserve"> Phối hợp với các sở</w:t>
      </w:r>
      <w:r w:rsidR="00E33056" w:rsidRPr="0093689C">
        <w:rPr>
          <w:rFonts w:ascii="Times New Roman" w:hAnsi="Times New Roman"/>
          <w:sz w:val="28"/>
          <w:szCs w:val="28"/>
          <w:lang w:val="vi-VN"/>
        </w:rPr>
        <w:t>,</w:t>
      </w:r>
      <w:r w:rsidR="001203ED">
        <w:rPr>
          <w:rFonts w:ascii="Times New Roman" w:hAnsi="Times New Roman"/>
          <w:sz w:val="28"/>
          <w:szCs w:val="28"/>
          <w:lang w:val="vi-VN"/>
        </w:rPr>
        <w:t xml:space="preserve"> ngành, Ủy ban nhân dân</w:t>
      </w:r>
      <w:r w:rsidR="00821652" w:rsidRPr="0093689C">
        <w:rPr>
          <w:rFonts w:ascii="Times New Roman" w:hAnsi="Times New Roman"/>
          <w:sz w:val="28"/>
          <w:szCs w:val="28"/>
          <w:lang w:val="vi-VN"/>
        </w:rPr>
        <w:t xml:space="preserve"> huyện, thị xã, thành phố</w:t>
      </w:r>
      <w:r w:rsidR="0087494A" w:rsidRPr="0093689C">
        <w:rPr>
          <w:rFonts w:ascii="Times New Roman" w:hAnsi="Times New Roman"/>
          <w:sz w:val="28"/>
          <w:szCs w:val="28"/>
          <w:lang w:val="vi-VN"/>
        </w:rPr>
        <w:t xml:space="preserve"> quy hoạch,</w:t>
      </w:r>
      <w:r w:rsidR="00821652" w:rsidRPr="0093689C">
        <w:rPr>
          <w:rFonts w:ascii="Times New Roman" w:hAnsi="Times New Roman"/>
          <w:sz w:val="28"/>
          <w:szCs w:val="28"/>
          <w:lang w:val="vi-VN"/>
        </w:rPr>
        <w:t xml:space="preserve"> </w:t>
      </w:r>
      <w:r w:rsidR="00D748D4" w:rsidRPr="0093689C">
        <w:rPr>
          <w:rFonts w:ascii="Times New Roman" w:hAnsi="Times New Roman"/>
          <w:sz w:val="28"/>
          <w:szCs w:val="28"/>
          <w:lang w:val="vi-VN"/>
        </w:rPr>
        <w:t>xác định</w:t>
      </w:r>
      <w:r w:rsidR="00821652" w:rsidRPr="0093689C">
        <w:rPr>
          <w:rFonts w:ascii="Times New Roman" w:hAnsi="Times New Roman"/>
          <w:sz w:val="28"/>
          <w:szCs w:val="28"/>
          <w:lang w:val="vi-VN"/>
        </w:rPr>
        <w:t xml:space="preserve"> vị trí để sử dụng làm khu vực, địa điểm đổ thải đối với vật chất nạo vét từ hệ thống giao thông đường thủy nội địa; quản lý các khu vực, địa điểm đổ thải trên địa bàn tỉnh sau khi được phê duyệt.</w:t>
      </w:r>
    </w:p>
    <w:p w:rsidR="00821652" w:rsidRPr="00D7131F" w:rsidRDefault="00363034" w:rsidP="000C73C2">
      <w:pPr>
        <w:widowControl w:val="0"/>
        <w:spacing w:before="120" w:after="120" w:line="264" w:lineRule="auto"/>
        <w:ind w:firstLine="567"/>
        <w:jc w:val="both"/>
        <w:rPr>
          <w:rFonts w:ascii="Times New Roman" w:hAnsi="Times New Roman"/>
          <w:sz w:val="28"/>
          <w:szCs w:val="28"/>
          <w:lang w:val="vi-VN"/>
        </w:rPr>
      </w:pPr>
      <w:r w:rsidRPr="00D7131F">
        <w:rPr>
          <w:rFonts w:ascii="Times New Roman" w:hAnsi="Times New Roman"/>
          <w:sz w:val="28"/>
          <w:szCs w:val="28"/>
          <w:lang w:val="vi-VN"/>
        </w:rPr>
        <w:t>b)</w:t>
      </w:r>
      <w:r w:rsidR="00821652" w:rsidRPr="00D7131F">
        <w:rPr>
          <w:rFonts w:ascii="Times New Roman" w:hAnsi="Times New Roman"/>
          <w:sz w:val="28"/>
          <w:szCs w:val="28"/>
          <w:lang w:val="vi-VN"/>
        </w:rPr>
        <w:t xml:space="preserve"> </w:t>
      </w:r>
      <w:r w:rsidR="00552AE4" w:rsidRPr="00D7131F">
        <w:rPr>
          <w:rFonts w:ascii="Times New Roman" w:hAnsi="Times New Roman"/>
          <w:sz w:val="28"/>
          <w:szCs w:val="28"/>
          <w:lang w:val="vi-VN"/>
        </w:rPr>
        <w:t>Phối hợp với Sở Giao thông vận tải trình Ủy ban nhân dân tỉnh xem xét, quyết định lập mới hoặc bổ sung, điều chỉnh danh mục các khu vực, địa điểm đổ thải trên địa bàn tỉnh hàng năm</w:t>
      </w:r>
      <w:r w:rsidR="00821652" w:rsidRPr="00D7131F">
        <w:rPr>
          <w:rFonts w:ascii="Times New Roman" w:hAnsi="Times New Roman"/>
          <w:sz w:val="28"/>
          <w:szCs w:val="28"/>
          <w:lang w:val="vi-VN"/>
        </w:rPr>
        <w:t>.</w:t>
      </w:r>
    </w:p>
    <w:p w:rsidR="00821652" w:rsidRPr="0093689C" w:rsidRDefault="00363034" w:rsidP="000C73C2">
      <w:pPr>
        <w:widowControl w:val="0"/>
        <w:spacing w:before="120" w:after="120" w:line="264" w:lineRule="auto"/>
        <w:ind w:firstLine="567"/>
        <w:jc w:val="both"/>
        <w:rPr>
          <w:rFonts w:ascii="Times New Roman" w:hAnsi="Times New Roman"/>
          <w:sz w:val="28"/>
          <w:szCs w:val="28"/>
          <w:lang w:val="vi-VN"/>
        </w:rPr>
      </w:pPr>
      <w:r w:rsidRPr="0093689C">
        <w:rPr>
          <w:rFonts w:ascii="Times New Roman" w:hAnsi="Times New Roman"/>
          <w:sz w:val="28"/>
          <w:szCs w:val="28"/>
          <w:lang w:val="vi-VN"/>
        </w:rPr>
        <w:t>c)</w:t>
      </w:r>
      <w:r w:rsidR="00821652" w:rsidRPr="0093689C">
        <w:rPr>
          <w:rFonts w:ascii="Times New Roman" w:hAnsi="Times New Roman"/>
          <w:sz w:val="28"/>
          <w:szCs w:val="28"/>
          <w:lang w:val="vi-VN"/>
        </w:rPr>
        <w:t xml:space="preserve"> Xây dựng kế hoạch và tổ chức thực hiện công tác quan trắc và giám sát môi trường đối với các khu vực đổ thải hàng năm theo nhiệm vụ được giao.</w:t>
      </w:r>
    </w:p>
    <w:p w:rsidR="0087494A" w:rsidRPr="00713C76" w:rsidRDefault="0087494A" w:rsidP="000C73C2">
      <w:pPr>
        <w:widowControl w:val="0"/>
        <w:spacing w:before="120" w:after="120" w:line="264" w:lineRule="auto"/>
        <w:ind w:firstLine="567"/>
        <w:jc w:val="both"/>
        <w:rPr>
          <w:rFonts w:ascii="Times New Roman" w:hAnsi="Times New Roman"/>
          <w:sz w:val="28"/>
          <w:szCs w:val="28"/>
          <w:lang w:val="vi-VN"/>
        </w:rPr>
      </w:pPr>
      <w:r w:rsidRPr="00713C76">
        <w:rPr>
          <w:rFonts w:ascii="Times New Roman" w:hAnsi="Times New Roman"/>
          <w:sz w:val="28"/>
          <w:szCs w:val="28"/>
          <w:lang w:val="vi-VN"/>
        </w:rPr>
        <w:t>3. Sở Nông nghiệp và Phát triển nông thôn</w:t>
      </w:r>
    </w:p>
    <w:p w:rsidR="00874B73" w:rsidRPr="00D7131F" w:rsidRDefault="00874B73" w:rsidP="000C73C2">
      <w:pPr>
        <w:widowControl w:val="0"/>
        <w:spacing w:before="120" w:after="120" w:line="264" w:lineRule="auto"/>
        <w:ind w:firstLine="567"/>
        <w:jc w:val="both"/>
        <w:rPr>
          <w:rFonts w:ascii="Times New Roman" w:hAnsi="Times New Roman"/>
          <w:sz w:val="28"/>
          <w:szCs w:val="28"/>
          <w:lang w:val="vi-VN"/>
        </w:rPr>
      </w:pPr>
      <w:r w:rsidRPr="00D7131F">
        <w:rPr>
          <w:rFonts w:ascii="Times New Roman" w:hAnsi="Times New Roman"/>
          <w:sz w:val="28"/>
          <w:szCs w:val="28"/>
          <w:lang w:val="vi-VN"/>
        </w:rPr>
        <w:t xml:space="preserve">a) </w:t>
      </w:r>
      <w:r w:rsidR="00153065" w:rsidRPr="00D7131F">
        <w:rPr>
          <w:rFonts w:ascii="Times New Roman" w:hAnsi="Times New Roman"/>
          <w:sz w:val="28"/>
          <w:szCs w:val="28"/>
          <w:lang w:val="vi-VN"/>
        </w:rPr>
        <w:t xml:space="preserve">Hướng dẫn chủ đầu tư các dự án nạo vét các công trình thủy có đổ thải </w:t>
      </w:r>
      <w:r w:rsidR="00D7131F" w:rsidRPr="00D7131F">
        <w:rPr>
          <w:rFonts w:ascii="Times New Roman" w:hAnsi="Times New Roman"/>
          <w:sz w:val="28"/>
          <w:szCs w:val="28"/>
          <w:lang w:val="vi-VN"/>
        </w:rPr>
        <w:t>thực hiện đúng các quy định tại Quyết định này</w:t>
      </w:r>
      <w:r w:rsidR="0087494A" w:rsidRPr="00D7131F">
        <w:rPr>
          <w:rFonts w:ascii="Times New Roman" w:hAnsi="Times New Roman"/>
          <w:sz w:val="28"/>
          <w:szCs w:val="28"/>
          <w:lang w:val="vi-VN"/>
        </w:rPr>
        <w:t xml:space="preserve">. </w:t>
      </w:r>
    </w:p>
    <w:p w:rsidR="00874B73" w:rsidRPr="0093689C" w:rsidRDefault="00874B73" w:rsidP="000C73C2">
      <w:pPr>
        <w:widowControl w:val="0"/>
        <w:spacing w:before="120" w:after="120" w:line="288" w:lineRule="auto"/>
        <w:ind w:firstLine="567"/>
        <w:jc w:val="both"/>
        <w:rPr>
          <w:rFonts w:ascii="Times New Roman" w:hAnsi="Times New Roman"/>
          <w:sz w:val="28"/>
          <w:szCs w:val="28"/>
          <w:lang w:val="vi-VN"/>
        </w:rPr>
      </w:pPr>
      <w:r w:rsidRPr="0093689C">
        <w:rPr>
          <w:rFonts w:ascii="Times New Roman" w:hAnsi="Times New Roman"/>
          <w:sz w:val="28"/>
          <w:szCs w:val="28"/>
          <w:lang w:val="vi-VN"/>
        </w:rPr>
        <w:t xml:space="preserve">b) </w:t>
      </w:r>
      <w:r w:rsidR="0087494A" w:rsidRPr="0093689C">
        <w:rPr>
          <w:rFonts w:ascii="Times New Roman" w:hAnsi="Times New Roman"/>
          <w:sz w:val="28"/>
          <w:szCs w:val="28"/>
          <w:lang w:val="vi-VN"/>
        </w:rPr>
        <w:t xml:space="preserve">Chủ trì thẩm định phương án đổ thải đối với các dự án nạo vét </w:t>
      </w:r>
      <w:r w:rsidR="00B10DF0" w:rsidRPr="0093689C">
        <w:rPr>
          <w:rFonts w:ascii="Times New Roman" w:hAnsi="Times New Roman"/>
          <w:sz w:val="28"/>
          <w:szCs w:val="28"/>
          <w:lang w:val="vi-VN"/>
        </w:rPr>
        <w:t xml:space="preserve">các công trình thủy </w:t>
      </w:r>
      <w:r w:rsidR="0087494A" w:rsidRPr="0093689C">
        <w:rPr>
          <w:rFonts w:ascii="Times New Roman" w:hAnsi="Times New Roman"/>
          <w:sz w:val="28"/>
          <w:szCs w:val="28"/>
          <w:lang w:val="vi-VN"/>
        </w:rPr>
        <w:t xml:space="preserve">cần đổ thải do </w:t>
      </w:r>
      <w:r w:rsidRPr="0093689C">
        <w:rPr>
          <w:rFonts w:ascii="Times New Roman" w:hAnsi="Times New Roman"/>
          <w:sz w:val="28"/>
          <w:szCs w:val="28"/>
          <w:lang w:val="vi-VN"/>
        </w:rPr>
        <w:t>Ủy ban nhân dân</w:t>
      </w:r>
      <w:r w:rsidR="0087494A" w:rsidRPr="0093689C">
        <w:rPr>
          <w:rFonts w:ascii="Times New Roman" w:hAnsi="Times New Roman"/>
          <w:sz w:val="28"/>
          <w:szCs w:val="28"/>
          <w:lang w:val="vi-VN"/>
        </w:rPr>
        <w:t xml:space="preserve"> tỉnh quyết định đầu tư. </w:t>
      </w:r>
    </w:p>
    <w:p w:rsidR="0087494A" w:rsidRDefault="00874B73" w:rsidP="000C73C2">
      <w:pPr>
        <w:widowControl w:val="0"/>
        <w:spacing w:before="120" w:after="120" w:line="264" w:lineRule="auto"/>
        <w:ind w:firstLine="567"/>
        <w:jc w:val="both"/>
        <w:rPr>
          <w:rFonts w:ascii="Times New Roman" w:hAnsi="Times New Roman"/>
          <w:sz w:val="28"/>
          <w:szCs w:val="28"/>
          <w:lang w:val="vi-VN"/>
        </w:rPr>
      </w:pPr>
      <w:r w:rsidRPr="0093689C">
        <w:rPr>
          <w:rFonts w:ascii="Times New Roman" w:hAnsi="Times New Roman"/>
          <w:sz w:val="28"/>
          <w:szCs w:val="28"/>
          <w:lang w:val="vi-VN"/>
        </w:rPr>
        <w:lastRenderedPageBreak/>
        <w:t xml:space="preserve">c) </w:t>
      </w:r>
      <w:r w:rsidR="0087494A" w:rsidRPr="0093689C">
        <w:rPr>
          <w:rFonts w:ascii="Times New Roman" w:hAnsi="Times New Roman"/>
          <w:sz w:val="28"/>
          <w:szCs w:val="28"/>
          <w:lang w:val="vi-VN"/>
        </w:rPr>
        <w:t>Phối hợp</w:t>
      </w:r>
      <w:r w:rsidRPr="0093689C">
        <w:rPr>
          <w:rFonts w:ascii="Times New Roman" w:hAnsi="Times New Roman"/>
          <w:sz w:val="28"/>
          <w:szCs w:val="28"/>
          <w:lang w:val="vi-VN"/>
        </w:rPr>
        <w:t>,</w:t>
      </w:r>
      <w:r w:rsidR="0087494A" w:rsidRPr="0093689C">
        <w:rPr>
          <w:rFonts w:ascii="Times New Roman" w:hAnsi="Times New Roman"/>
          <w:sz w:val="28"/>
          <w:szCs w:val="28"/>
          <w:lang w:val="vi-VN"/>
        </w:rPr>
        <w:t xml:space="preserve"> hướng dẫn </w:t>
      </w:r>
      <w:r w:rsidRPr="0093689C">
        <w:rPr>
          <w:rFonts w:ascii="Times New Roman" w:hAnsi="Times New Roman"/>
          <w:sz w:val="28"/>
          <w:szCs w:val="28"/>
          <w:lang w:val="vi-VN"/>
        </w:rPr>
        <w:t>Ủy ban nhân dân</w:t>
      </w:r>
      <w:r w:rsidR="0087494A" w:rsidRPr="0093689C">
        <w:rPr>
          <w:rFonts w:ascii="Times New Roman" w:hAnsi="Times New Roman"/>
          <w:sz w:val="28"/>
          <w:szCs w:val="28"/>
          <w:lang w:val="vi-VN"/>
        </w:rPr>
        <w:t xml:space="preserve"> cấp huyện thẩm định phương án đổ thải đối với các dự án nạo vét cần đổ thải do </w:t>
      </w:r>
      <w:r w:rsidRPr="0093689C">
        <w:rPr>
          <w:rFonts w:ascii="Times New Roman" w:hAnsi="Times New Roman"/>
          <w:sz w:val="28"/>
          <w:szCs w:val="28"/>
          <w:lang w:val="vi-VN"/>
        </w:rPr>
        <w:t>Ủy ban nhân dân</w:t>
      </w:r>
      <w:r w:rsidR="0087494A" w:rsidRPr="0093689C">
        <w:rPr>
          <w:rFonts w:ascii="Times New Roman" w:hAnsi="Times New Roman"/>
          <w:sz w:val="28"/>
          <w:szCs w:val="28"/>
          <w:lang w:val="vi-VN"/>
        </w:rPr>
        <w:t xml:space="preserve"> cấp huyện quyết định đầu tư.</w:t>
      </w:r>
    </w:p>
    <w:p w:rsidR="00821652" w:rsidRPr="00713C76" w:rsidRDefault="0087494A" w:rsidP="000C73C2">
      <w:pPr>
        <w:widowControl w:val="0"/>
        <w:spacing w:before="120" w:after="120" w:line="264" w:lineRule="auto"/>
        <w:ind w:firstLine="567"/>
        <w:jc w:val="both"/>
        <w:rPr>
          <w:rFonts w:ascii="Times New Roman" w:hAnsi="Times New Roman"/>
          <w:sz w:val="28"/>
          <w:szCs w:val="28"/>
          <w:lang w:val="vi-VN"/>
        </w:rPr>
      </w:pPr>
      <w:r w:rsidRPr="00713C76">
        <w:rPr>
          <w:rFonts w:ascii="Times New Roman" w:hAnsi="Times New Roman"/>
          <w:sz w:val="28"/>
          <w:szCs w:val="28"/>
          <w:lang w:val="vi-VN"/>
        </w:rPr>
        <w:t>4</w:t>
      </w:r>
      <w:r w:rsidR="00363034" w:rsidRPr="00713C76">
        <w:rPr>
          <w:rFonts w:ascii="Times New Roman" w:hAnsi="Times New Roman"/>
          <w:sz w:val="28"/>
          <w:szCs w:val="28"/>
          <w:lang w:val="vi-VN"/>
        </w:rPr>
        <w:t>.</w:t>
      </w:r>
      <w:r w:rsidR="001203ED">
        <w:rPr>
          <w:rFonts w:ascii="Times New Roman" w:hAnsi="Times New Roman"/>
          <w:sz w:val="28"/>
          <w:szCs w:val="28"/>
          <w:lang w:val="vi-VN"/>
        </w:rPr>
        <w:t xml:space="preserve"> Ủy ban nhân dân</w:t>
      </w:r>
      <w:r w:rsidR="00821652" w:rsidRPr="00713C76">
        <w:rPr>
          <w:rFonts w:ascii="Times New Roman" w:hAnsi="Times New Roman"/>
          <w:sz w:val="28"/>
          <w:szCs w:val="28"/>
          <w:lang w:val="vi-VN"/>
        </w:rPr>
        <w:t xml:space="preserve"> huyện</w:t>
      </w:r>
      <w:r w:rsidR="00363034" w:rsidRPr="00713C76">
        <w:rPr>
          <w:rFonts w:ascii="Times New Roman" w:hAnsi="Times New Roman"/>
          <w:sz w:val="28"/>
          <w:szCs w:val="28"/>
          <w:lang w:val="vi-VN"/>
        </w:rPr>
        <w:t>, thị xã, thành phố</w:t>
      </w:r>
    </w:p>
    <w:p w:rsidR="00821652" w:rsidRPr="000C73C2" w:rsidRDefault="004561F0" w:rsidP="000C73C2">
      <w:pPr>
        <w:widowControl w:val="0"/>
        <w:spacing w:before="120" w:after="120" w:line="264" w:lineRule="auto"/>
        <w:ind w:firstLine="567"/>
        <w:jc w:val="both"/>
        <w:rPr>
          <w:rFonts w:ascii="Times New Roman" w:hAnsi="Times New Roman"/>
          <w:spacing w:val="-4"/>
          <w:sz w:val="28"/>
          <w:szCs w:val="28"/>
          <w:lang w:val="vi-VN"/>
        </w:rPr>
      </w:pPr>
      <w:r w:rsidRPr="000C73C2">
        <w:rPr>
          <w:rFonts w:ascii="Times New Roman" w:hAnsi="Times New Roman"/>
          <w:spacing w:val="-4"/>
          <w:sz w:val="28"/>
          <w:szCs w:val="28"/>
          <w:lang w:val="vi-VN"/>
        </w:rPr>
        <w:t>a)</w:t>
      </w:r>
      <w:r w:rsidR="00821652" w:rsidRPr="000C73C2">
        <w:rPr>
          <w:rFonts w:ascii="Times New Roman" w:hAnsi="Times New Roman"/>
          <w:spacing w:val="-4"/>
          <w:sz w:val="28"/>
          <w:szCs w:val="28"/>
          <w:lang w:val="vi-VN"/>
        </w:rPr>
        <w:t xml:space="preserve"> </w:t>
      </w:r>
      <w:r w:rsidR="004F7EEE" w:rsidRPr="000C73C2">
        <w:rPr>
          <w:rFonts w:ascii="Times New Roman" w:hAnsi="Times New Roman"/>
          <w:spacing w:val="-4"/>
          <w:sz w:val="28"/>
          <w:szCs w:val="28"/>
          <w:lang w:val="vi-VN"/>
        </w:rPr>
        <w:t xml:space="preserve">Chủ trì, phối hợp với chủ đầu tư dự án nạo vét đường thủy nội địa và các đơn vị có liên quan </w:t>
      </w:r>
      <w:r w:rsidR="00BE12BF" w:rsidRPr="000C73C2">
        <w:rPr>
          <w:rFonts w:ascii="Times New Roman" w:hAnsi="Times New Roman"/>
          <w:spacing w:val="-4"/>
          <w:sz w:val="28"/>
          <w:szCs w:val="28"/>
          <w:lang w:val="vi-VN"/>
        </w:rPr>
        <w:t xml:space="preserve">tham mưu Ủy ban nhân dân tỉnh </w:t>
      </w:r>
      <w:r w:rsidR="004F7EEE" w:rsidRPr="000C73C2">
        <w:rPr>
          <w:rFonts w:ascii="Times New Roman" w:hAnsi="Times New Roman"/>
          <w:spacing w:val="-4"/>
          <w:sz w:val="28"/>
          <w:szCs w:val="28"/>
          <w:lang w:val="vi-VN"/>
        </w:rPr>
        <w:t>lựa chọn, chấp thuận</w:t>
      </w:r>
      <w:r w:rsidR="00821652" w:rsidRPr="000C73C2">
        <w:rPr>
          <w:rFonts w:ascii="Times New Roman" w:hAnsi="Times New Roman"/>
          <w:spacing w:val="-4"/>
          <w:sz w:val="28"/>
          <w:szCs w:val="28"/>
          <w:lang w:val="vi-VN"/>
        </w:rPr>
        <w:t xml:space="preserve"> vị trí để sử dụng làm khu vực, địa điểm đổ thải đối với vật chất nạo vét từ hệ thống giao thông đường thủy nội địa; quản lý các khu vực, địa điểm đổ thải trên địa bàn.</w:t>
      </w:r>
    </w:p>
    <w:p w:rsidR="00821652" w:rsidRPr="0093689C" w:rsidRDefault="004561F0" w:rsidP="000C73C2">
      <w:pPr>
        <w:widowControl w:val="0"/>
        <w:spacing w:before="120" w:after="120" w:line="264" w:lineRule="auto"/>
        <w:ind w:firstLine="567"/>
        <w:jc w:val="both"/>
        <w:rPr>
          <w:rFonts w:ascii="Times New Roman" w:hAnsi="Times New Roman"/>
          <w:sz w:val="28"/>
          <w:szCs w:val="28"/>
          <w:lang w:val="vi-VN"/>
        </w:rPr>
      </w:pPr>
      <w:r w:rsidRPr="0093689C">
        <w:rPr>
          <w:rFonts w:ascii="Times New Roman" w:hAnsi="Times New Roman"/>
          <w:sz w:val="28"/>
          <w:szCs w:val="28"/>
          <w:lang w:val="vi-VN"/>
        </w:rPr>
        <w:t>b)</w:t>
      </w:r>
      <w:r w:rsidR="00821652" w:rsidRPr="0093689C">
        <w:rPr>
          <w:rFonts w:ascii="Times New Roman" w:hAnsi="Times New Roman"/>
          <w:sz w:val="28"/>
          <w:szCs w:val="28"/>
          <w:lang w:val="vi-VN"/>
        </w:rPr>
        <w:t xml:space="preserve"> Phối hợp với các sở, ban, ngành và các cơ quan có liên quan để thực hiện tốt chức năng quản lý nhà nước trong lĩnh vực giao thông đường thủy nội địa tại địa phương theo phân cấp.</w:t>
      </w:r>
    </w:p>
    <w:p w:rsidR="00821652" w:rsidRPr="0093689C" w:rsidRDefault="004561F0" w:rsidP="000C73C2">
      <w:pPr>
        <w:widowControl w:val="0"/>
        <w:spacing w:before="120" w:after="120" w:line="264" w:lineRule="auto"/>
        <w:ind w:firstLine="567"/>
        <w:jc w:val="both"/>
        <w:rPr>
          <w:rFonts w:ascii="Times New Roman" w:hAnsi="Times New Roman"/>
          <w:sz w:val="28"/>
          <w:szCs w:val="28"/>
          <w:lang w:val="vi-VN"/>
        </w:rPr>
      </w:pPr>
      <w:r w:rsidRPr="0093689C">
        <w:rPr>
          <w:rFonts w:ascii="Times New Roman" w:hAnsi="Times New Roman"/>
          <w:sz w:val="28"/>
          <w:szCs w:val="28"/>
          <w:lang w:val="vi-VN"/>
        </w:rPr>
        <w:t>c)</w:t>
      </w:r>
      <w:r w:rsidR="00821652" w:rsidRPr="0093689C">
        <w:rPr>
          <w:rFonts w:ascii="Times New Roman" w:hAnsi="Times New Roman"/>
          <w:sz w:val="28"/>
          <w:szCs w:val="28"/>
          <w:lang w:val="vi-VN"/>
        </w:rPr>
        <w:t xml:space="preserve"> Thường xuyên kiểm tra, đôn đốc nhắc nhở các tổ chức, cá nhân thực hiện hoạt động nạo vét trong vùng nước đường thủy nội địa trên địa bàn chấp hành các quy định quản lý vật chất nạo vét và các quy định khác có liên quan; kịp thời phát hiện và xử lý các trường hợp vi phạm quy định </w:t>
      </w:r>
      <w:r w:rsidR="00F55EA5">
        <w:rPr>
          <w:rFonts w:ascii="Times New Roman" w:hAnsi="Times New Roman"/>
          <w:sz w:val="28"/>
          <w:szCs w:val="28"/>
          <w:lang w:val="vi-VN"/>
        </w:rPr>
        <w:t>ph</w:t>
      </w:r>
      <w:r w:rsidR="00F55EA5" w:rsidRPr="00F55EA5">
        <w:rPr>
          <w:rFonts w:ascii="Times New Roman" w:hAnsi="Times New Roman"/>
          <w:sz w:val="28"/>
          <w:szCs w:val="28"/>
          <w:lang w:val="vi-VN"/>
        </w:rPr>
        <w:t xml:space="preserve">áp luật </w:t>
      </w:r>
      <w:r w:rsidR="00821652" w:rsidRPr="0093689C">
        <w:rPr>
          <w:rFonts w:ascii="Times New Roman" w:hAnsi="Times New Roman"/>
          <w:sz w:val="28"/>
          <w:szCs w:val="28"/>
          <w:lang w:val="vi-VN"/>
        </w:rPr>
        <w:t>về vệ sinh môi trường trên địa bàn quản lý.</w:t>
      </w:r>
    </w:p>
    <w:p w:rsidR="00821652" w:rsidRPr="0093689C" w:rsidRDefault="004561F0" w:rsidP="000C73C2">
      <w:pPr>
        <w:widowControl w:val="0"/>
        <w:spacing w:before="120" w:after="120" w:line="264" w:lineRule="auto"/>
        <w:ind w:firstLine="567"/>
        <w:jc w:val="both"/>
        <w:rPr>
          <w:rFonts w:ascii="Times New Roman" w:hAnsi="Times New Roman"/>
          <w:sz w:val="28"/>
          <w:szCs w:val="28"/>
          <w:lang w:val="vi-VN"/>
        </w:rPr>
      </w:pPr>
      <w:r w:rsidRPr="0093689C">
        <w:rPr>
          <w:rFonts w:ascii="Times New Roman" w:hAnsi="Times New Roman"/>
          <w:sz w:val="28"/>
          <w:szCs w:val="28"/>
          <w:lang w:val="vi-VN"/>
        </w:rPr>
        <w:t>d)</w:t>
      </w:r>
      <w:r w:rsidR="00821652" w:rsidRPr="0093689C">
        <w:rPr>
          <w:rFonts w:ascii="Times New Roman" w:hAnsi="Times New Roman"/>
          <w:sz w:val="28"/>
          <w:szCs w:val="28"/>
          <w:lang w:val="vi-VN"/>
        </w:rPr>
        <w:t xml:space="preserve"> Tổ chức tuyên truyền các quy định của </w:t>
      </w:r>
      <w:r w:rsidR="00D7131F" w:rsidRPr="00D7131F">
        <w:rPr>
          <w:rFonts w:ascii="Times New Roman" w:hAnsi="Times New Roman"/>
          <w:sz w:val="28"/>
          <w:szCs w:val="28"/>
          <w:lang w:val="vi-VN"/>
        </w:rPr>
        <w:t>Ủy ban nhân dân</w:t>
      </w:r>
      <w:r w:rsidR="00821652" w:rsidRPr="0093689C">
        <w:rPr>
          <w:rFonts w:ascii="Times New Roman" w:hAnsi="Times New Roman"/>
          <w:sz w:val="28"/>
          <w:szCs w:val="28"/>
          <w:lang w:val="vi-VN"/>
        </w:rPr>
        <w:t xml:space="preserve"> tỉnh về quản lý vật chất nạo vét từ hệ thống giao thông đường thủy nội địa và giữ gìn vệ sinh môi trường trên địa bàn.</w:t>
      </w:r>
    </w:p>
    <w:p w:rsidR="002B72E4" w:rsidRPr="0093689C" w:rsidRDefault="002B72E4" w:rsidP="000C73C2">
      <w:pPr>
        <w:widowControl w:val="0"/>
        <w:tabs>
          <w:tab w:val="left" w:pos="567"/>
          <w:tab w:val="right" w:leader="dot" w:pos="8931"/>
        </w:tabs>
        <w:spacing w:before="120" w:after="120" w:line="264" w:lineRule="auto"/>
        <w:ind w:firstLine="567"/>
        <w:jc w:val="both"/>
        <w:rPr>
          <w:rFonts w:ascii="Times New Roman" w:hAnsi="Times New Roman"/>
          <w:sz w:val="28"/>
          <w:szCs w:val="28"/>
          <w:lang w:val="vi-VN"/>
        </w:rPr>
      </w:pPr>
      <w:r w:rsidRPr="0093689C">
        <w:rPr>
          <w:rFonts w:ascii="Times New Roman" w:hAnsi="Times New Roman"/>
          <w:b/>
          <w:sz w:val="28"/>
          <w:szCs w:val="28"/>
          <w:lang w:val="vi-VN"/>
        </w:rPr>
        <w:t xml:space="preserve">Điều </w:t>
      </w:r>
      <w:r w:rsidR="0069210C" w:rsidRPr="0093689C">
        <w:rPr>
          <w:rFonts w:ascii="Times New Roman" w:hAnsi="Times New Roman"/>
          <w:b/>
          <w:sz w:val="28"/>
          <w:szCs w:val="28"/>
          <w:lang w:val="vi-VN"/>
        </w:rPr>
        <w:t>6</w:t>
      </w:r>
      <w:r w:rsidRPr="0093689C">
        <w:rPr>
          <w:rFonts w:ascii="Times New Roman" w:hAnsi="Times New Roman"/>
          <w:b/>
          <w:sz w:val="28"/>
          <w:szCs w:val="28"/>
          <w:lang w:val="vi-VN"/>
        </w:rPr>
        <w:t xml:space="preserve">. </w:t>
      </w:r>
      <w:r w:rsidRPr="0093689C">
        <w:rPr>
          <w:rFonts w:ascii="Times New Roman" w:hAnsi="Times New Roman"/>
          <w:sz w:val="28"/>
          <w:szCs w:val="28"/>
          <w:lang w:val="vi-VN"/>
        </w:rPr>
        <w:t xml:space="preserve">Quyết định này có hiệu lực từ ngày </w:t>
      </w:r>
      <w:r w:rsidR="00AE21B2">
        <w:rPr>
          <w:rFonts w:ascii="Times New Roman" w:hAnsi="Times New Roman"/>
          <w:sz w:val="28"/>
          <w:szCs w:val="28"/>
        </w:rPr>
        <w:t>21</w:t>
      </w:r>
      <w:bookmarkStart w:id="3" w:name="_GoBack"/>
      <w:bookmarkEnd w:id="3"/>
      <w:r w:rsidR="00A97693" w:rsidRPr="00A97693">
        <w:rPr>
          <w:rFonts w:ascii="Times New Roman" w:hAnsi="Times New Roman"/>
          <w:sz w:val="28"/>
          <w:szCs w:val="28"/>
          <w:lang w:val="vi-VN"/>
        </w:rPr>
        <w:t xml:space="preserve"> </w:t>
      </w:r>
      <w:r w:rsidR="00C973CE" w:rsidRPr="00C973CE">
        <w:rPr>
          <w:rFonts w:ascii="Times New Roman" w:hAnsi="Times New Roman"/>
          <w:sz w:val="28"/>
          <w:szCs w:val="28"/>
          <w:lang w:val="vi-VN"/>
        </w:rPr>
        <w:t>t</w:t>
      </w:r>
      <w:r w:rsidR="00A97693" w:rsidRPr="00C973CE">
        <w:rPr>
          <w:rFonts w:ascii="Times New Roman" w:hAnsi="Times New Roman"/>
          <w:sz w:val="28"/>
          <w:szCs w:val="28"/>
          <w:lang w:val="vi-VN"/>
        </w:rPr>
        <w:t xml:space="preserve">háng </w:t>
      </w:r>
      <w:r w:rsidR="00C973CE" w:rsidRPr="00C973CE">
        <w:rPr>
          <w:rFonts w:ascii="Times New Roman" w:hAnsi="Times New Roman"/>
          <w:sz w:val="28"/>
          <w:szCs w:val="28"/>
          <w:lang w:val="vi-VN"/>
        </w:rPr>
        <w:t>01 năm 2022</w:t>
      </w:r>
      <w:r w:rsidRPr="0093689C">
        <w:rPr>
          <w:rFonts w:ascii="Times New Roman" w:hAnsi="Times New Roman"/>
          <w:sz w:val="28"/>
          <w:szCs w:val="28"/>
          <w:lang w:val="vi-VN"/>
        </w:rPr>
        <w:t>.</w:t>
      </w:r>
      <w:bookmarkStart w:id="4" w:name="bookmark731"/>
    </w:p>
    <w:bookmarkEnd w:id="4"/>
    <w:p w:rsidR="002B72E4" w:rsidRPr="0093689C" w:rsidRDefault="002B72E4" w:rsidP="000C73C2">
      <w:pPr>
        <w:widowControl w:val="0"/>
        <w:spacing w:before="120" w:after="120" w:line="264" w:lineRule="auto"/>
        <w:ind w:firstLine="567"/>
        <w:jc w:val="both"/>
        <w:rPr>
          <w:rFonts w:ascii="Times New Roman" w:hAnsi="Times New Roman"/>
          <w:sz w:val="28"/>
          <w:szCs w:val="28"/>
          <w:lang w:val="vi-VN"/>
        </w:rPr>
      </w:pPr>
      <w:r w:rsidRPr="0093689C">
        <w:rPr>
          <w:rFonts w:ascii="Times New Roman" w:hAnsi="Times New Roman"/>
          <w:b/>
          <w:sz w:val="28"/>
          <w:szCs w:val="28"/>
          <w:lang w:val="vi-VN"/>
        </w:rPr>
        <w:t xml:space="preserve">Điều </w:t>
      </w:r>
      <w:r w:rsidR="0069210C" w:rsidRPr="0093689C">
        <w:rPr>
          <w:rFonts w:ascii="Times New Roman" w:hAnsi="Times New Roman"/>
          <w:b/>
          <w:sz w:val="28"/>
          <w:szCs w:val="28"/>
          <w:lang w:val="vi-VN"/>
        </w:rPr>
        <w:t>7</w:t>
      </w:r>
      <w:r w:rsidRPr="0093689C">
        <w:rPr>
          <w:rFonts w:ascii="Times New Roman" w:hAnsi="Times New Roman"/>
          <w:b/>
          <w:sz w:val="28"/>
          <w:szCs w:val="28"/>
          <w:lang w:val="vi-VN"/>
        </w:rPr>
        <w:t xml:space="preserve">. </w:t>
      </w:r>
      <w:r w:rsidRPr="0093689C">
        <w:rPr>
          <w:rFonts w:ascii="Times New Roman" w:hAnsi="Times New Roman"/>
          <w:sz w:val="28"/>
          <w:szCs w:val="28"/>
          <w:lang w:val="vi-VN"/>
        </w:rPr>
        <w:t xml:space="preserve">Chánh Văn phòng Ủy ban nhân dân tỉnh, Giám đốc </w:t>
      </w:r>
      <w:r w:rsidR="00CB731B" w:rsidRPr="0093689C">
        <w:rPr>
          <w:rFonts w:ascii="Times New Roman" w:hAnsi="Times New Roman"/>
          <w:sz w:val="28"/>
          <w:szCs w:val="28"/>
          <w:lang w:val="vi-VN"/>
        </w:rPr>
        <w:t>Sở</w:t>
      </w:r>
      <w:r w:rsidR="00D7131F" w:rsidRPr="00D7131F">
        <w:rPr>
          <w:rFonts w:ascii="Times New Roman" w:hAnsi="Times New Roman"/>
          <w:sz w:val="28"/>
          <w:szCs w:val="28"/>
          <w:lang w:val="vi-VN"/>
        </w:rPr>
        <w:t xml:space="preserve"> Giao thông vận tải</w:t>
      </w:r>
      <w:r w:rsidR="00767AC8" w:rsidRPr="00767AC8">
        <w:rPr>
          <w:rFonts w:ascii="Times New Roman" w:hAnsi="Times New Roman"/>
          <w:sz w:val="28"/>
          <w:szCs w:val="28"/>
          <w:lang w:val="vi-VN"/>
        </w:rPr>
        <w:t>;</w:t>
      </w:r>
      <w:r w:rsidR="00CB731B" w:rsidRPr="0093689C">
        <w:rPr>
          <w:rFonts w:ascii="Times New Roman" w:hAnsi="Times New Roman"/>
          <w:sz w:val="28"/>
          <w:szCs w:val="28"/>
          <w:lang w:val="vi-VN"/>
        </w:rPr>
        <w:t xml:space="preserve"> </w:t>
      </w:r>
      <w:r w:rsidR="00767AC8" w:rsidRPr="00767AC8">
        <w:rPr>
          <w:rFonts w:ascii="Times New Roman" w:hAnsi="Times New Roman"/>
          <w:sz w:val="28"/>
          <w:szCs w:val="28"/>
          <w:lang w:val="vi-VN"/>
        </w:rPr>
        <w:t xml:space="preserve">Giám đốc sở, </w:t>
      </w:r>
      <w:r w:rsidR="00CB731B" w:rsidRPr="0093689C">
        <w:rPr>
          <w:rFonts w:ascii="Times New Roman" w:hAnsi="Times New Roman"/>
          <w:sz w:val="28"/>
          <w:szCs w:val="28"/>
          <w:lang w:val="vi-VN"/>
        </w:rPr>
        <w:t>Thủ trưởng</w:t>
      </w:r>
      <w:r w:rsidR="00D7131F" w:rsidRPr="00D7131F">
        <w:rPr>
          <w:rFonts w:ascii="Times New Roman" w:hAnsi="Times New Roman"/>
          <w:sz w:val="28"/>
          <w:szCs w:val="28"/>
          <w:lang w:val="vi-VN"/>
        </w:rPr>
        <w:t xml:space="preserve"> </w:t>
      </w:r>
      <w:r w:rsidRPr="0093689C">
        <w:rPr>
          <w:rFonts w:ascii="Times New Roman" w:hAnsi="Times New Roman"/>
          <w:sz w:val="28"/>
          <w:szCs w:val="28"/>
          <w:lang w:val="vi-VN"/>
        </w:rPr>
        <w:t>cơ quan</w:t>
      </w:r>
      <w:r w:rsidR="00D7131F" w:rsidRPr="00D7131F">
        <w:rPr>
          <w:rFonts w:ascii="Times New Roman" w:hAnsi="Times New Roman"/>
          <w:sz w:val="28"/>
          <w:szCs w:val="28"/>
          <w:lang w:val="vi-VN"/>
        </w:rPr>
        <w:t>,</w:t>
      </w:r>
      <w:r w:rsidRPr="0093689C">
        <w:rPr>
          <w:rFonts w:ascii="Times New Roman" w:hAnsi="Times New Roman"/>
          <w:sz w:val="28"/>
          <w:szCs w:val="28"/>
          <w:lang w:val="vi-VN"/>
        </w:rPr>
        <w:t xml:space="preserve"> ban, ngành tỉnh; Chủ tịch Ủy ban nhân dân huyện, thị xã, thành phố và các tổ chức, cá nhân có liên quan chịu trách nhiệm thi hành Quyết định này./.</w:t>
      </w:r>
    </w:p>
    <w:p w:rsidR="002B72E4" w:rsidRPr="0093689C" w:rsidRDefault="002B72E4" w:rsidP="009B766E">
      <w:pPr>
        <w:widowControl w:val="0"/>
        <w:spacing w:before="40" w:line="312" w:lineRule="auto"/>
        <w:ind w:firstLine="425"/>
        <w:jc w:val="both"/>
        <w:rPr>
          <w:rFonts w:ascii="Times New Roman" w:hAnsi="Times New Roman"/>
          <w:sz w:val="28"/>
          <w:szCs w:val="28"/>
          <w:lang w:val="vi-VN"/>
        </w:rPr>
      </w:pPr>
    </w:p>
    <w:tbl>
      <w:tblPr>
        <w:tblW w:w="9331" w:type="dxa"/>
        <w:tblLook w:val="00A0" w:firstRow="1" w:lastRow="0" w:firstColumn="1" w:lastColumn="0" w:noHBand="0" w:noVBand="0"/>
      </w:tblPr>
      <w:tblGrid>
        <w:gridCol w:w="5211"/>
        <w:gridCol w:w="4120"/>
      </w:tblGrid>
      <w:tr w:rsidR="002B72E4" w:rsidRPr="00A4558E" w:rsidTr="000C73C2">
        <w:trPr>
          <w:trHeight w:val="821"/>
        </w:trPr>
        <w:tc>
          <w:tcPr>
            <w:tcW w:w="5211" w:type="dxa"/>
          </w:tcPr>
          <w:p w:rsidR="002B72E4" w:rsidRPr="0093689C" w:rsidRDefault="002B72E4" w:rsidP="00F0738E">
            <w:pPr>
              <w:widowControl w:val="0"/>
              <w:spacing w:line="300" w:lineRule="exact"/>
              <w:rPr>
                <w:rFonts w:ascii="Times New Roman" w:hAnsi="Times New Roman"/>
                <w:b/>
                <w:i/>
                <w:szCs w:val="24"/>
                <w:lang w:val="vi-VN"/>
              </w:rPr>
            </w:pPr>
          </w:p>
          <w:p w:rsidR="002B72E4" w:rsidRPr="0093689C" w:rsidRDefault="002B72E4" w:rsidP="00F0738E">
            <w:pPr>
              <w:widowControl w:val="0"/>
              <w:spacing w:line="300" w:lineRule="exact"/>
              <w:rPr>
                <w:rFonts w:ascii="Times New Roman" w:hAnsi="Times New Roman"/>
                <w:b/>
                <w:i/>
                <w:szCs w:val="24"/>
                <w:lang w:val="vi-VN"/>
              </w:rPr>
            </w:pPr>
            <w:r w:rsidRPr="0093689C">
              <w:rPr>
                <w:rFonts w:ascii="Times New Roman" w:hAnsi="Times New Roman"/>
                <w:b/>
                <w:i/>
                <w:szCs w:val="24"/>
                <w:lang w:val="vi-VN"/>
              </w:rPr>
              <w:t xml:space="preserve">Nơi nhận: </w:t>
            </w:r>
          </w:p>
          <w:p w:rsidR="002B72E4" w:rsidRPr="0093689C" w:rsidRDefault="002B72E4" w:rsidP="00F0738E">
            <w:pPr>
              <w:widowControl w:val="0"/>
              <w:spacing w:line="260" w:lineRule="exact"/>
              <w:rPr>
                <w:rFonts w:ascii="Times New Roman" w:hAnsi="Times New Roman"/>
                <w:szCs w:val="22"/>
                <w:lang w:val="vi-VN"/>
              </w:rPr>
            </w:pPr>
            <w:r w:rsidRPr="0093689C">
              <w:rPr>
                <w:rFonts w:ascii="Times New Roman" w:hAnsi="Times New Roman"/>
                <w:sz w:val="22"/>
                <w:szCs w:val="22"/>
                <w:lang w:val="vi-VN"/>
              </w:rPr>
              <w:t>- Văn phòng Chính phủ</w:t>
            </w:r>
            <w:r w:rsidR="00D7131F" w:rsidRPr="00D7131F">
              <w:rPr>
                <w:rFonts w:ascii="Times New Roman" w:hAnsi="Times New Roman"/>
                <w:sz w:val="22"/>
                <w:szCs w:val="22"/>
                <w:lang w:val="vi-VN"/>
              </w:rPr>
              <w:t xml:space="preserve"> (HN - TP. </w:t>
            </w:r>
            <w:r w:rsidR="00D7131F" w:rsidRPr="002D66DD">
              <w:rPr>
                <w:rFonts w:ascii="Times New Roman" w:hAnsi="Times New Roman"/>
                <w:sz w:val="22"/>
                <w:szCs w:val="22"/>
                <w:lang w:val="vi-VN"/>
              </w:rPr>
              <w:t>HCM</w:t>
            </w:r>
            <w:r w:rsidR="00D7131F" w:rsidRPr="00D7131F">
              <w:rPr>
                <w:rFonts w:ascii="Times New Roman" w:hAnsi="Times New Roman"/>
                <w:sz w:val="22"/>
                <w:szCs w:val="22"/>
                <w:lang w:val="vi-VN"/>
              </w:rPr>
              <w:t>)</w:t>
            </w:r>
            <w:r w:rsidRPr="0093689C">
              <w:rPr>
                <w:rFonts w:ascii="Times New Roman" w:hAnsi="Times New Roman"/>
                <w:sz w:val="22"/>
                <w:szCs w:val="22"/>
                <w:lang w:val="vi-VN"/>
              </w:rPr>
              <w:t>;</w:t>
            </w:r>
          </w:p>
          <w:p w:rsidR="002B72E4" w:rsidRPr="0093689C" w:rsidRDefault="002B72E4" w:rsidP="00F0738E">
            <w:pPr>
              <w:widowControl w:val="0"/>
              <w:spacing w:line="260" w:lineRule="exact"/>
              <w:rPr>
                <w:rFonts w:ascii="Times New Roman" w:hAnsi="Times New Roman"/>
                <w:szCs w:val="22"/>
                <w:lang w:val="vi-VN"/>
              </w:rPr>
            </w:pPr>
            <w:r w:rsidRPr="0093689C">
              <w:rPr>
                <w:rFonts w:ascii="Times New Roman" w:hAnsi="Times New Roman"/>
                <w:sz w:val="22"/>
                <w:szCs w:val="22"/>
                <w:lang w:val="vi-VN"/>
              </w:rPr>
              <w:t>- Bộ Giao thông vận tải;</w:t>
            </w:r>
          </w:p>
          <w:p w:rsidR="002B72E4" w:rsidRPr="0093689C" w:rsidRDefault="002B72E4" w:rsidP="00F0738E">
            <w:pPr>
              <w:widowControl w:val="0"/>
              <w:spacing w:line="260" w:lineRule="exact"/>
              <w:rPr>
                <w:rFonts w:ascii="Times New Roman" w:hAnsi="Times New Roman"/>
                <w:szCs w:val="22"/>
                <w:lang w:val="vi-VN"/>
              </w:rPr>
            </w:pPr>
            <w:r w:rsidRPr="0093689C">
              <w:rPr>
                <w:rFonts w:ascii="Times New Roman" w:hAnsi="Times New Roman"/>
                <w:sz w:val="22"/>
                <w:szCs w:val="22"/>
                <w:lang w:val="vi-VN"/>
              </w:rPr>
              <w:t>- Bộ Tư pháp</w:t>
            </w:r>
            <w:r w:rsidR="00D7131F" w:rsidRPr="00D7131F">
              <w:rPr>
                <w:rFonts w:ascii="Times New Roman" w:hAnsi="Times New Roman"/>
                <w:sz w:val="22"/>
                <w:szCs w:val="22"/>
                <w:lang w:val="vi-VN"/>
              </w:rPr>
              <w:t xml:space="preserve"> (Cục Kiểm tra văn bản QPPL);</w:t>
            </w:r>
          </w:p>
          <w:p w:rsidR="002B72E4" w:rsidRPr="0093689C" w:rsidRDefault="002B72E4" w:rsidP="00F0738E">
            <w:pPr>
              <w:widowControl w:val="0"/>
              <w:spacing w:line="260" w:lineRule="exact"/>
              <w:rPr>
                <w:rFonts w:ascii="Times New Roman" w:hAnsi="Times New Roman"/>
                <w:szCs w:val="22"/>
                <w:lang w:val="vi-VN"/>
              </w:rPr>
            </w:pPr>
            <w:r w:rsidRPr="0093689C">
              <w:rPr>
                <w:rFonts w:ascii="Times New Roman" w:hAnsi="Times New Roman"/>
                <w:sz w:val="22"/>
                <w:szCs w:val="22"/>
                <w:lang w:val="vi-VN"/>
              </w:rPr>
              <w:t>- TT: TU, HĐND, UBND tỉnh;</w:t>
            </w:r>
          </w:p>
          <w:p w:rsidR="002B72E4" w:rsidRDefault="002B72E4" w:rsidP="00F0738E">
            <w:pPr>
              <w:widowControl w:val="0"/>
              <w:spacing w:line="260" w:lineRule="exact"/>
              <w:rPr>
                <w:rFonts w:ascii="Times New Roman" w:hAnsi="Times New Roman"/>
                <w:sz w:val="22"/>
                <w:szCs w:val="22"/>
                <w:lang w:val="vi-VN"/>
              </w:rPr>
            </w:pPr>
            <w:r w:rsidRPr="0093689C">
              <w:rPr>
                <w:rFonts w:ascii="Times New Roman" w:hAnsi="Times New Roman"/>
                <w:sz w:val="22"/>
                <w:szCs w:val="22"/>
                <w:lang w:val="vi-VN"/>
              </w:rPr>
              <w:t>-</w:t>
            </w:r>
            <w:r w:rsidR="005024B5" w:rsidRPr="0093689C">
              <w:rPr>
                <w:rFonts w:ascii="Times New Roman" w:hAnsi="Times New Roman"/>
                <w:sz w:val="22"/>
                <w:szCs w:val="22"/>
                <w:lang w:val="vi-VN"/>
              </w:rPr>
              <w:t xml:space="preserve"> </w:t>
            </w:r>
            <w:r w:rsidR="00767AC8" w:rsidRPr="00767AC8">
              <w:rPr>
                <w:rFonts w:ascii="Times New Roman" w:hAnsi="Times New Roman"/>
                <w:sz w:val="22"/>
                <w:szCs w:val="22"/>
                <w:lang w:val="vi-VN"/>
              </w:rPr>
              <w:t>Cơ quan tham mưu, giúp việc Tỉnh ủy</w:t>
            </w:r>
            <w:r w:rsidRPr="0093689C">
              <w:rPr>
                <w:rFonts w:ascii="Times New Roman" w:hAnsi="Times New Roman"/>
                <w:sz w:val="22"/>
                <w:szCs w:val="22"/>
                <w:lang w:val="vi-VN"/>
              </w:rPr>
              <w:t>;</w:t>
            </w:r>
          </w:p>
          <w:p w:rsidR="00D7131F" w:rsidRPr="0093689C" w:rsidRDefault="00D7131F" w:rsidP="00F0738E">
            <w:pPr>
              <w:widowControl w:val="0"/>
              <w:spacing w:line="260" w:lineRule="exact"/>
              <w:rPr>
                <w:rFonts w:ascii="Times New Roman" w:hAnsi="Times New Roman"/>
                <w:szCs w:val="22"/>
                <w:lang w:val="vi-VN"/>
              </w:rPr>
            </w:pPr>
            <w:r w:rsidRPr="00D7131F">
              <w:rPr>
                <w:rFonts w:ascii="Times New Roman" w:hAnsi="Times New Roman"/>
                <w:szCs w:val="22"/>
                <w:lang w:val="vi-VN"/>
              </w:rPr>
              <w:t xml:space="preserve">- </w:t>
            </w:r>
            <w:r w:rsidR="001203ED" w:rsidRPr="001203ED">
              <w:rPr>
                <w:rFonts w:ascii="Times New Roman" w:hAnsi="Times New Roman"/>
                <w:szCs w:val="22"/>
                <w:lang w:val="vi-VN"/>
              </w:rPr>
              <w:t>Văn phòng</w:t>
            </w:r>
            <w:r w:rsidRPr="00D7131F">
              <w:rPr>
                <w:rFonts w:ascii="Times New Roman" w:hAnsi="Times New Roman"/>
                <w:szCs w:val="22"/>
                <w:lang w:val="vi-VN"/>
              </w:rPr>
              <w:t xml:space="preserve"> Đoàn ĐBQH và HĐND tỉnh;</w:t>
            </w:r>
          </w:p>
          <w:p w:rsidR="002B72E4" w:rsidRPr="0093689C" w:rsidRDefault="002B72E4" w:rsidP="00F0738E">
            <w:pPr>
              <w:widowControl w:val="0"/>
              <w:spacing w:line="260" w:lineRule="exact"/>
              <w:rPr>
                <w:rFonts w:ascii="Times New Roman" w:hAnsi="Times New Roman"/>
                <w:szCs w:val="22"/>
                <w:lang w:val="vi-VN"/>
              </w:rPr>
            </w:pPr>
            <w:r w:rsidRPr="0093689C">
              <w:rPr>
                <w:rFonts w:ascii="Times New Roman" w:hAnsi="Times New Roman"/>
                <w:sz w:val="22"/>
                <w:szCs w:val="22"/>
                <w:lang w:val="vi-VN"/>
              </w:rPr>
              <w:t>- UBMTTQVN</w:t>
            </w:r>
            <w:r w:rsidR="00767AC8" w:rsidRPr="00767AC8">
              <w:rPr>
                <w:rFonts w:ascii="Times New Roman" w:hAnsi="Times New Roman"/>
                <w:sz w:val="22"/>
                <w:szCs w:val="22"/>
                <w:lang w:val="vi-VN"/>
              </w:rPr>
              <w:t xml:space="preserve"> và</w:t>
            </w:r>
            <w:r w:rsidRPr="0093689C">
              <w:rPr>
                <w:rFonts w:ascii="Times New Roman" w:hAnsi="Times New Roman"/>
                <w:sz w:val="22"/>
                <w:szCs w:val="22"/>
                <w:lang w:val="vi-VN"/>
              </w:rPr>
              <w:t xml:space="preserve"> các Đoàn thể tỉnh;</w:t>
            </w:r>
          </w:p>
          <w:p w:rsidR="002B72E4" w:rsidRPr="0093689C" w:rsidRDefault="002B72E4" w:rsidP="00F0738E">
            <w:pPr>
              <w:widowControl w:val="0"/>
              <w:spacing w:line="260" w:lineRule="exact"/>
              <w:rPr>
                <w:rFonts w:ascii="Times New Roman" w:hAnsi="Times New Roman"/>
                <w:szCs w:val="22"/>
                <w:lang w:val="vi-VN"/>
              </w:rPr>
            </w:pPr>
            <w:r w:rsidRPr="0093689C">
              <w:rPr>
                <w:rFonts w:ascii="Times New Roman" w:hAnsi="Times New Roman"/>
                <w:sz w:val="22"/>
                <w:szCs w:val="22"/>
                <w:lang w:val="vi-VN"/>
              </w:rPr>
              <w:t xml:space="preserve">- Như Điều </w:t>
            </w:r>
            <w:r w:rsidR="00153065" w:rsidRPr="0093689C">
              <w:rPr>
                <w:rFonts w:ascii="Times New Roman" w:hAnsi="Times New Roman"/>
                <w:sz w:val="22"/>
                <w:szCs w:val="22"/>
                <w:lang w:val="vi-VN"/>
              </w:rPr>
              <w:t>7</w:t>
            </w:r>
            <w:r w:rsidRPr="0093689C">
              <w:rPr>
                <w:rFonts w:ascii="Times New Roman" w:hAnsi="Times New Roman"/>
                <w:sz w:val="22"/>
                <w:szCs w:val="22"/>
                <w:lang w:val="vi-VN"/>
              </w:rPr>
              <w:t>;</w:t>
            </w:r>
          </w:p>
          <w:p w:rsidR="002B72E4" w:rsidRPr="0093689C" w:rsidRDefault="002B72E4" w:rsidP="00F0738E">
            <w:pPr>
              <w:rPr>
                <w:rFonts w:ascii="Times New Roman" w:hAnsi="Times New Roman"/>
                <w:szCs w:val="22"/>
                <w:lang w:val="vi-VN"/>
              </w:rPr>
            </w:pPr>
            <w:r w:rsidRPr="0093689C">
              <w:rPr>
                <w:rFonts w:ascii="Times New Roman" w:hAnsi="Times New Roman"/>
                <w:sz w:val="22"/>
                <w:szCs w:val="22"/>
                <w:lang w:val="vi-VN"/>
              </w:rPr>
              <w:t>- Cơ quan Báo, Đài tỉnh;</w:t>
            </w:r>
          </w:p>
          <w:p w:rsidR="002B72E4" w:rsidRPr="0093689C" w:rsidRDefault="002B72E4" w:rsidP="00F0738E">
            <w:pPr>
              <w:rPr>
                <w:rFonts w:ascii="Times New Roman" w:hAnsi="Times New Roman"/>
                <w:szCs w:val="22"/>
                <w:lang w:val="vi-VN"/>
              </w:rPr>
            </w:pPr>
            <w:r w:rsidRPr="0093689C">
              <w:rPr>
                <w:rFonts w:ascii="Times New Roman" w:hAnsi="Times New Roman"/>
                <w:sz w:val="22"/>
                <w:szCs w:val="22"/>
                <w:lang w:val="vi-VN"/>
              </w:rPr>
              <w:t xml:space="preserve">- Công báo tỉnh; </w:t>
            </w:r>
          </w:p>
          <w:p w:rsidR="002B72E4" w:rsidRPr="0093689C" w:rsidRDefault="002B72E4" w:rsidP="008D0117">
            <w:pPr>
              <w:rPr>
                <w:rFonts w:ascii="Times New Roman" w:hAnsi="Times New Roman"/>
                <w:szCs w:val="22"/>
                <w:lang w:val="vi-VN"/>
              </w:rPr>
            </w:pPr>
            <w:r w:rsidRPr="0093689C">
              <w:rPr>
                <w:rFonts w:ascii="Times New Roman" w:hAnsi="Times New Roman"/>
                <w:sz w:val="22"/>
                <w:szCs w:val="22"/>
                <w:lang w:val="vi-VN"/>
              </w:rPr>
              <w:t>- Cổng Thông tin điện tử tỉnh;</w:t>
            </w:r>
          </w:p>
          <w:p w:rsidR="002B72E4" w:rsidRPr="0093689C" w:rsidRDefault="002B72E4" w:rsidP="00F0738E">
            <w:pPr>
              <w:widowControl w:val="0"/>
              <w:spacing w:line="260" w:lineRule="exact"/>
              <w:rPr>
                <w:rFonts w:ascii="Times New Roman" w:hAnsi="Times New Roman"/>
                <w:szCs w:val="22"/>
                <w:lang w:val="vi-VN"/>
              </w:rPr>
            </w:pPr>
            <w:r w:rsidRPr="0093689C">
              <w:rPr>
                <w:rFonts w:ascii="Times New Roman" w:hAnsi="Times New Roman"/>
                <w:sz w:val="22"/>
                <w:szCs w:val="22"/>
                <w:lang w:val="vi-VN"/>
              </w:rPr>
              <w:t>- Lưu: VT</w:t>
            </w:r>
            <w:r w:rsidR="001203ED">
              <w:rPr>
                <w:rFonts w:ascii="Times New Roman" w:hAnsi="Times New Roman"/>
                <w:sz w:val="22"/>
                <w:szCs w:val="22"/>
              </w:rPr>
              <w:t>, NCTH.</w:t>
            </w:r>
            <w:r w:rsidR="001203ED" w:rsidRPr="001203ED">
              <w:rPr>
                <w:rFonts w:ascii="Times New Roman" w:hAnsi="Times New Roman"/>
                <w:sz w:val="14"/>
                <w:szCs w:val="14"/>
              </w:rPr>
              <w:t>HP</w:t>
            </w:r>
            <w:r w:rsidRPr="001203ED">
              <w:rPr>
                <w:rFonts w:ascii="Times New Roman" w:hAnsi="Times New Roman"/>
                <w:sz w:val="14"/>
                <w:szCs w:val="14"/>
                <w:lang w:val="vi-VN"/>
              </w:rPr>
              <w:t>.</w:t>
            </w:r>
          </w:p>
        </w:tc>
        <w:tc>
          <w:tcPr>
            <w:tcW w:w="4120" w:type="dxa"/>
          </w:tcPr>
          <w:p w:rsidR="002B72E4" w:rsidRPr="000C73C2" w:rsidRDefault="002B72E4" w:rsidP="00F0738E">
            <w:pPr>
              <w:widowControl w:val="0"/>
              <w:spacing w:line="300" w:lineRule="exact"/>
              <w:jc w:val="center"/>
              <w:rPr>
                <w:rFonts w:ascii="Times New Roman" w:hAnsi="Times New Roman"/>
                <w:b/>
                <w:sz w:val="26"/>
                <w:szCs w:val="26"/>
                <w:lang w:val="vi-VN"/>
              </w:rPr>
            </w:pPr>
            <w:r w:rsidRPr="000C73C2">
              <w:rPr>
                <w:rFonts w:ascii="Times New Roman" w:hAnsi="Times New Roman"/>
                <w:b/>
                <w:sz w:val="26"/>
                <w:szCs w:val="26"/>
                <w:lang w:val="vi-VN"/>
              </w:rPr>
              <w:t>TM. ỦY BAN NHÂN DÂN</w:t>
            </w:r>
          </w:p>
          <w:p w:rsidR="002B72E4" w:rsidRPr="00767AC8" w:rsidRDefault="000C73C2" w:rsidP="00F0738E">
            <w:pPr>
              <w:widowControl w:val="0"/>
              <w:spacing w:line="300" w:lineRule="exact"/>
              <w:jc w:val="center"/>
              <w:rPr>
                <w:rFonts w:ascii="Times New Roman" w:hAnsi="Times New Roman"/>
                <w:b/>
                <w:sz w:val="26"/>
                <w:szCs w:val="26"/>
                <w:lang w:val="vi-VN"/>
              </w:rPr>
            </w:pPr>
            <w:r w:rsidRPr="00767AC8">
              <w:rPr>
                <w:rFonts w:ascii="Times New Roman" w:hAnsi="Times New Roman"/>
                <w:b/>
                <w:sz w:val="26"/>
                <w:szCs w:val="26"/>
                <w:lang w:val="vi-VN"/>
              </w:rPr>
              <w:t xml:space="preserve">KT. </w:t>
            </w:r>
            <w:r w:rsidR="002B72E4" w:rsidRPr="000C73C2">
              <w:rPr>
                <w:rFonts w:ascii="Times New Roman" w:hAnsi="Times New Roman"/>
                <w:b/>
                <w:sz w:val="26"/>
                <w:szCs w:val="26"/>
                <w:lang w:val="vi-VN"/>
              </w:rPr>
              <w:t>CHỦ TỊCH</w:t>
            </w:r>
          </w:p>
          <w:p w:rsidR="000C73C2" w:rsidRPr="00767AC8" w:rsidRDefault="000C73C2" w:rsidP="00F0738E">
            <w:pPr>
              <w:widowControl w:val="0"/>
              <w:spacing w:line="300" w:lineRule="exact"/>
              <w:jc w:val="center"/>
              <w:rPr>
                <w:rFonts w:ascii="Times New Roman" w:hAnsi="Times New Roman"/>
                <w:b/>
                <w:sz w:val="26"/>
                <w:szCs w:val="26"/>
                <w:lang w:val="vi-VN"/>
              </w:rPr>
            </w:pPr>
            <w:r w:rsidRPr="00767AC8">
              <w:rPr>
                <w:rFonts w:ascii="Times New Roman" w:hAnsi="Times New Roman"/>
                <w:b/>
                <w:sz w:val="26"/>
                <w:szCs w:val="26"/>
                <w:lang w:val="vi-VN"/>
              </w:rPr>
              <w:t>PHÓ CHỦ TỊCH</w:t>
            </w:r>
          </w:p>
          <w:p w:rsidR="000C73C2" w:rsidRPr="00767AC8" w:rsidRDefault="000C73C2" w:rsidP="00F0738E">
            <w:pPr>
              <w:widowControl w:val="0"/>
              <w:spacing w:line="300" w:lineRule="exact"/>
              <w:jc w:val="center"/>
              <w:rPr>
                <w:rFonts w:ascii="Times New Roman" w:hAnsi="Times New Roman"/>
                <w:b/>
                <w:sz w:val="26"/>
                <w:szCs w:val="26"/>
                <w:lang w:val="vi-VN"/>
              </w:rPr>
            </w:pPr>
          </w:p>
          <w:p w:rsidR="000C73C2" w:rsidRPr="00767AC8" w:rsidRDefault="000C73C2" w:rsidP="00F0738E">
            <w:pPr>
              <w:widowControl w:val="0"/>
              <w:spacing w:line="300" w:lineRule="exact"/>
              <w:jc w:val="center"/>
              <w:rPr>
                <w:rFonts w:ascii="Times New Roman" w:hAnsi="Times New Roman"/>
                <w:b/>
                <w:sz w:val="26"/>
                <w:szCs w:val="26"/>
                <w:lang w:val="vi-VN"/>
              </w:rPr>
            </w:pPr>
          </w:p>
          <w:p w:rsidR="000C73C2" w:rsidRPr="009F2092" w:rsidRDefault="009F2092" w:rsidP="00F0738E">
            <w:pPr>
              <w:widowControl w:val="0"/>
              <w:spacing w:line="300" w:lineRule="exact"/>
              <w:jc w:val="center"/>
              <w:rPr>
                <w:rFonts w:ascii="Times New Roman" w:hAnsi="Times New Roman"/>
                <w:b/>
                <w:sz w:val="26"/>
                <w:szCs w:val="26"/>
              </w:rPr>
            </w:pPr>
            <w:r>
              <w:rPr>
                <w:rFonts w:ascii="Times New Roman" w:hAnsi="Times New Roman"/>
                <w:b/>
                <w:sz w:val="26"/>
                <w:szCs w:val="26"/>
              </w:rPr>
              <w:t>(Đã ký)</w:t>
            </w:r>
          </w:p>
          <w:p w:rsidR="000C73C2" w:rsidRPr="00767AC8" w:rsidRDefault="000C73C2" w:rsidP="00F0738E">
            <w:pPr>
              <w:widowControl w:val="0"/>
              <w:spacing w:line="300" w:lineRule="exact"/>
              <w:jc w:val="center"/>
              <w:rPr>
                <w:rFonts w:ascii="Times New Roman" w:hAnsi="Times New Roman"/>
                <w:b/>
                <w:sz w:val="26"/>
                <w:szCs w:val="26"/>
                <w:lang w:val="vi-VN"/>
              </w:rPr>
            </w:pPr>
          </w:p>
          <w:p w:rsidR="000C73C2" w:rsidRPr="00767AC8" w:rsidRDefault="000C73C2" w:rsidP="00F0738E">
            <w:pPr>
              <w:widowControl w:val="0"/>
              <w:spacing w:line="300" w:lineRule="exact"/>
              <w:jc w:val="center"/>
              <w:rPr>
                <w:rFonts w:ascii="Times New Roman" w:hAnsi="Times New Roman"/>
                <w:b/>
                <w:sz w:val="16"/>
                <w:szCs w:val="16"/>
                <w:lang w:val="vi-VN"/>
              </w:rPr>
            </w:pPr>
          </w:p>
          <w:p w:rsidR="000C73C2" w:rsidRPr="00767AC8" w:rsidRDefault="000C73C2" w:rsidP="00F0738E">
            <w:pPr>
              <w:widowControl w:val="0"/>
              <w:spacing w:line="300" w:lineRule="exact"/>
              <w:jc w:val="center"/>
              <w:rPr>
                <w:rFonts w:ascii="Times New Roman" w:hAnsi="Times New Roman"/>
                <w:b/>
                <w:sz w:val="26"/>
                <w:szCs w:val="26"/>
                <w:lang w:val="vi-VN"/>
              </w:rPr>
            </w:pPr>
          </w:p>
          <w:p w:rsidR="000C73C2" w:rsidRPr="00767AC8" w:rsidRDefault="000C73C2" w:rsidP="000C73C2">
            <w:pPr>
              <w:widowControl w:val="0"/>
              <w:spacing w:line="300" w:lineRule="exact"/>
              <w:ind w:firstLine="743"/>
              <w:jc w:val="center"/>
              <w:rPr>
                <w:rFonts w:ascii="Times New Roman" w:hAnsi="Times New Roman"/>
                <w:b/>
                <w:sz w:val="28"/>
                <w:szCs w:val="28"/>
                <w:lang w:val="vi-VN"/>
              </w:rPr>
            </w:pPr>
            <w:r w:rsidRPr="00767AC8">
              <w:rPr>
                <w:rFonts w:ascii="Times New Roman" w:hAnsi="Times New Roman"/>
                <w:b/>
                <w:sz w:val="28"/>
                <w:szCs w:val="28"/>
                <w:lang w:val="vi-VN"/>
              </w:rPr>
              <w:t>Nguyễn Văn Hòa</w:t>
            </w:r>
          </w:p>
          <w:p w:rsidR="002B72E4" w:rsidRPr="0093689C" w:rsidRDefault="002B72E4" w:rsidP="00F0738E">
            <w:pPr>
              <w:widowControl w:val="0"/>
              <w:spacing w:line="300" w:lineRule="exact"/>
              <w:jc w:val="center"/>
              <w:rPr>
                <w:rFonts w:ascii="Times New Roman" w:hAnsi="Times New Roman"/>
                <w:b/>
                <w:sz w:val="26"/>
                <w:szCs w:val="26"/>
                <w:lang w:val="vi-VN"/>
              </w:rPr>
            </w:pPr>
          </w:p>
          <w:p w:rsidR="002B72E4" w:rsidRPr="0093689C" w:rsidRDefault="002B72E4" w:rsidP="00F0738E">
            <w:pPr>
              <w:widowControl w:val="0"/>
              <w:spacing w:line="300" w:lineRule="exact"/>
              <w:jc w:val="center"/>
              <w:rPr>
                <w:rFonts w:ascii="Times New Roman" w:hAnsi="Times New Roman"/>
                <w:b/>
                <w:sz w:val="26"/>
                <w:szCs w:val="26"/>
                <w:lang w:val="vi-VN"/>
              </w:rPr>
            </w:pPr>
          </w:p>
          <w:p w:rsidR="002B72E4" w:rsidRPr="0093689C" w:rsidRDefault="002B72E4" w:rsidP="00B70156">
            <w:pPr>
              <w:widowControl w:val="0"/>
              <w:spacing w:line="300" w:lineRule="exact"/>
              <w:rPr>
                <w:rFonts w:ascii="Times New Roman" w:hAnsi="Times New Roman"/>
                <w:b/>
                <w:szCs w:val="24"/>
                <w:lang w:val="vi-VN"/>
              </w:rPr>
            </w:pPr>
          </w:p>
        </w:tc>
      </w:tr>
    </w:tbl>
    <w:p w:rsidR="002B72E4" w:rsidRPr="0093689C" w:rsidRDefault="002B72E4" w:rsidP="0069210C">
      <w:pPr>
        <w:rPr>
          <w:b/>
          <w:sz w:val="28"/>
          <w:szCs w:val="28"/>
          <w:lang w:val="vi-VN"/>
        </w:rPr>
      </w:pPr>
    </w:p>
    <w:sectPr w:rsidR="002B72E4" w:rsidRPr="0093689C" w:rsidSect="002C56EB">
      <w:headerReference w:type="default" r:id="rId7"/>
      <w:footerReference w:type="even" r:id="rId8"/>
      <w:footerReference w:type="default" r:id="rId9"/>
      <w:pgSz w:w="11907" w:h="16839" w:code="9"/>
      <w:pgMar w:top="1134" w:right="1134" w:bottom="1134" w:left="1701"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91A52" w:rsidRDefault="00B91A52">
      <w:r>
        <w:separator/>
      </w:r>
    </w:p>
  </w:endnote>
  <w:endnote w:type="continuationSeparator" w:id="0">
    <w:p w:rsidR="00B91A52" w:rsidRDefault="00B91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A3"/>
    <w:family w:val="swiss"/>
    <w:pitch w:val="variable"/>
    <w:sig w:usb0="20000287" w:usb1="00000000" w:usb2="00000000" w:usb3="00000000" w:csb0="0000019F" w:csb1="00000000"/>
  </w:font>
  <w:font w:name="Tahoma">
    <w:panose1 w:val="020B0604030504040204"/>
    <w:charset w:val="A3"/>
    <w:family w:val="swiss"/>
    <w:pitch w:val="variable"/>
    <w:sig w:usb0="61002A87" w:usb1="80000000" w:usb2="00000008" w:usb3="00000000" w:csb0="000101FF" w:csb1="00000000"/>
  </w:font>
  <w:font w:name="Times New Roman Italic">
    <w:altName w:val="Times New Roman"/>
    <w:panose1 w:val="00000000000000000000"/>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2E4" w:rsidRDefault="002B72E4" w:rsidP="001F327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B72E4" w:rsidRDefault="002B72E4" w:rsidP="003E1C3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72E4" w:rsidRDefault="002B72E4">
    <w:pPr>
      <w:pStyle w:val="Footer"/>
      <w:jc w:val="right"/>
    </w:pPr>
  </w:p>
  <w:p w:rsidR="002B72E4" w:rsidRDefault="002B72E4" w:rsidP="001F327B">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91A52" w:rsidRDefault="00B91A52">
      <w:r>
        <w:separator/>
      </w:r>
    </w:p>
  </w:footnote>
  <w:footnote w:type="continuationSeparator" w:id="0">
    <w:p w:rsidR="00B91A52" w:rsidRDefault="00B91A5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6EB" w:rsidRPr="002C56EB" w:rsidRDefault="002C56EB">
    <w:pPr>
      <w:pStyle w:val="Header"/>
      <w:jc w:val="center"/>
      <w:rPr>
        <w:rFonts w:ascii="Times New Roman" w:hAnsi="Times New Roman"/>
        <w:sz w:val="26"/>
        <w:szCs w:val="26"/>
      </w:rPr>
    </w:pPr>
    <w:r w:rsidRPr="002C56EB">
      <w:rPr>
        <w:rFonts w:ascii="Times New Roman" w:hAnsi="Times New Roman"/>
        <w:sz w:val="26"/>
        <w:szCs w:val="26"/>
      </w:rPr>
      <w:fldChar w:fldCharType="begin"/>
    </w:r>
    <w:r w:rsidRPr="002C56EB">
      <w:rPr>
        <w:rFonts w:ascii="Times New Roman" w:hAnsi="Times New Roman"/>
        <w:sz w:val="26"/>
        <w:szCs w:val="26"/>
      </w:rPr>
      <w:instrText xml:space="preserve"> PAGE   \* MERGEFORMAT </w:instrText>
    </w:r>
    <w:r w:rsidRPr="002C56EB">
      <w:rPr>
        <w:rFonts w:ascii="Times New Roman" w:hAnsi="Times New Roman"/>
        <w:sz w:val="26"/>
        <w:szCs w:val="26"/>
      </w:rPr>
      <w:fldChar w:fldCharType="separate"/>
    </w:r>
    <w:r w:rsidR="00AE21B2">
      <w:rPr>
        <w:rFonts w:ascii="Times New Roman" w:hAnsi="Times New Roman"/>
        <w:noProof/>
        <w:sz w:val="26"/>
        <w:szCs w:val="26"/>
      </w:rPr>
      <w:t>4</w:t>
    </w:r>
    <w:r w:rsidRPr="002C56EB">
      <w:rPr>
        <w:rFonts w:ascii="Times New Roman" w:hAnsi="Times New Roman"/>
        <w:noProof/>
        <w:sz w:val="26"/>
        <w:szCs w:val="26"/>
      </w:rPr>
      <w:fldChar w:fldCharType="end"/>
    </w:r>
  </w:p>
  <w:p w:rsidR="002C56EB" w:rsidRDefault="002C56E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90060"/>
    <w:multiLevelType w:val="hybridMultilevel"/>
    <w:tmpl w:val="6674F46C"/>
    <w:lvl w:ilvl="0" w:tplc="7C3EF786">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 w15:restartNumberingAfterBreak="0">
    <w:nsid w:val="07033906"/>
    <w:multiLevelType w:val="hybridMultilevel"/>
    <w:tmpl w:val="08B090E6"/>
    <w:lvl w:ilvl="0" w:tplc="F620C23C">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2" w15:restartNumberingAfterBreak="0">
    <w:nsid w:val="09996A6F"/>
    <w:multiLevelType w:val="hybridMultilevel"/>
    <w:tmpl w:val="7E1EA1EE"/>
    <w:lvl w:ilvl="0" w:tplc="E4649402">
      <w:numFmt w:val="bullet"/>
      <w:lvlText w:val="-"/>
      <w:lvlJc w:val="left"/>
      <w:pPr>
        <w:tabs>
          <w:tab w:val="num" w:pos="1211"/>
        </w:tabs>
        <w:ind w:left="1211" w:hanging="360"/>
      </w:pPr>
      <w:rPr>
        <w:rFonts w:ascii="Times New Roman" w:eastAsia="Times New Roman" w:hAnsi="Times New Roman" w:hint="default"/>
      </w:rPr>
    </w:lvl>
    <w:lvl w:ilvl="1" w:tplc="04090003" w:tentative="1">
      <w:start w:val="1"/>
      <w:numFmt w:val="bullet"/>
      <w:lvlText w:val="o"/>
      <w:lvlJc w:val="left"/>
      <w:pPr>
        <w:tabs>
          <w:tab w:val="num" w:pos="1931"/>
        </w:tabs>
        <w:ind w:left="1931" w:hanging="360"/>
      </w:pPr>
      <w:rPr>
        <w:rFonts w:ascii="Courier New" w:hAnsi="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3" w15:restartNumberingAfterBreak="0">
    <w:nsid w:val="14704319"/>
    <w:multiLevelType w:val="hybridMultilevel"/>
    <w:tmpl w:val="4A02B76C"/>
    <w:lvl w:ilvl="0" w:tplc="BAC23150">
      <w:numFmt w:val="bullet"/>
      <w:lvlText w:val=""/>
      <w:lvlJc w:val="left"/>
      <w:pPr>
        <w:tabs>
          <w:tab w:val="num" w:pos="1080"/>
        </w:tabs>
        <w:ind w:left="1080" w:hanging="360"/>
      </w:pPr>
      <w:rPr>
        <w:rFonts w:ascii="Symbol" w:eastAsia="Times New Roman"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236A6345"/>
    <w:multiLevelType w:val="hybridMultilevel"/>
    <w:tmpl w:val="020CBD62"/>
    <w:lvl w:ilvl="0" w:tplc="288E4060">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5" w15:restartNumberingAfterBreak="0">
    <w:nsid w:val="26F12AE4"/>
    <w:multiLevelType w:val="hybridMultilevel"/>
    <w:tmpl w:val="6556F468"/>
    <w:lvl w:ilvl="0" w:tplc="56A69DC0">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6" w15:restartNumberingAfterBreak="0">
    <w:nsid w:val="350F2C7C"/>
    <w:multiLevelType w:val="hybridMultilevel"/>
    <w:tmpl w:val="21FE86C2"/>
    <w:lvl w:ilvl="0" w:tplc="61A6A05A">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7" w15:restartNumberingAfterBreak="0">
    <w:nsid w:val="3A021B74"/>
    <w:multiLevelType w:val="hybridMultilevel"/>
    <w:tmpl w:val="DC58C82A"/>
    <w:lvl w:ilvl="0" w:tplc="EE76DEE0">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40A532A7"/>
    <w:multiLevelType w:val="hybridMultilevel"/>
    <w:tmpl w:val="D5C0C976"/>
    <w:lvl w:ilvl="0" w:tplc="D91EFD02">
      <w:start w:val="2"/>
      <w:numFmt w:val="bullet"/>
      <w:lvlText w:val="-"/>
      <w:lvlJc w:val="left"/>
      <w:pPr>
        <w:tabs>
          <w:tab w:val="num" w:pos="1350"/>
        </w:tabs>
        <w:ind w:left="1350" w:hanging="360"/>
      </w:pPr>
      <w:rPr>
        <w:rFonts w:ascii="Times New Roman" w:eastAsia="Times New Roman" w:hAnsi="Times New Roman" w:hint="default"/>
      </w:rPr>
    </w:lvl>
    <w:lvl w:ilvl="1" w:tplc="04090003" w:tentative="1">
      <w:start w:val="1"/>
      <w:numFmt w:val="bullet"/>
      <w:lvlText w:val="o"/>
      <w:lvlJc w:val="left"/>
      <w:pPr>
        <w:tabs>
          <w:tab w:val="num" w:pos="2070"/>
        </w:tabs>
        <w:ind w:left="2070" w:hanging="360"/>
      </w:pPr>
      <w:rPr>
        <w:rFonts w:ascii="Courier New" w:hAnsi="Courier New" w:hint="default"/>
      </w:rPr>
    </w:lvl>
    <w:lvl w:ilvl="2" w:tplc="04090005" w:tentative="1">
      <w:start w:val="1"/>
      <w:numFmt w:val="bullet"/>
      <w:lvlText w:val=""/>
      <w:lvlJc w:val="left"/>
      <w:pPr>
        <w:tabs>
          <w:tab w:val="num" w:pos="2790"/>
        </w:tabs>
        <w:ind w:left="2790" w:hanging="360"/>
      </w:pPr>
      <w:rPr>
        <w:rFonts w:ascii="Wingdings" w:hAnsi="Wingdings" w:hint="default"/>
      </w:rPr>
    </w:lvl>
    <w:lvl w:ilvl="3" w:tplc="04090001" w:tentative="1">
      <w:start w:val="1"/>
      <w:numFmt w:val="bullet"/>
      <w:lvlText w:val=""/>
      <w:lvlJc w:val="left"/>
      <w:pPr>
        <w:tabs>
          <w:tab w:val="num" w:pos="3510"/>
        </w:tabs>
        <w:ind w:left="3510" w:hanging="360"/>
      </w:pPr>
      <w:rPr>
        <w:rFonts w:ascii="Symbol" w:hAnsi="Symbol" w:hint="default"/>
      </w:rPr>
    </w:lvl>
    <w:lvl w:ilvl="4" w:tplc="04090003" w:tentative="1">
      <w:start w:val="1"/>
      <w:numFmt w:val="bullet"/>
      <w:lvlText w:val="o"/>
      <w:lvlJc w:val="left"/>
      <w:pPr>
        <w:tabs>
          <w:tab w:val="num" w:pos="4230"/>
        </w:tabs>
        <w:ind w:left="4230" w:hanging="360"/>
      </w:pPr>
      <w:rPr>
        <w:rFonts w:ascii="Courier New" w:hAnsi="Courier New" w:hint="default"/>
      </w:rPr>
    </w:lvl>
    <w:lvl w:ilvl="5" w:tplc="04090005" w:tentative="1">
      <w:start w:val="1"/>
      <w:numFmt w:val="bullet"/>
      <w:lvlText w:val=""/>
      <w:lvlJc w:val="left"/>
      <w:pPr>
        <w:tabs>
          <w:tab w:val="num" w:pos="4950"/>
        </w:tabs>
        <w:ind w:left="4950" w:hanging="360"/>
      </w:pPr>
      <w:rPr>
        <w:rFonts w:ascii="Wingdings" w:hAnsi="Wingdings" w:hint="default"/>
      </w:rPr>
    </w:lvl>
    <w:lvl w:ilvl="6" w:tplc="04090001" w:tentative="1">
      <w:start w:val="1"/>
      <w:numFmt w:val="bullet"/>
      <w:lvlText w:val=""/>
      <w:lvlJc w:val="left"/>
      <w:pPr>
        <w:tabs>
          <w:tab w:val="num" w:pos="5670"/>
        </w:tabs>
        <w:ind w:left="5670" w:hanging="360"/>
      </w:pPr>
      <w:rPr>
        <w:rFonts w:ascii="Symbol" w:hAnsi="Symbol" w:hint="default"/>
      </w:rPr>
    </w:lvl>
    <w:lvl w:ilvl="7" w:tplc="04090003" w:tentative="1">
      <w:start w:val="1"/>
      <w:numFmt w:val="bullet"/>
      <w:lvlText w:val="o"/>
      <w:lvlJc w:val="left"/>
      <w:pPr>
        <w:tabs>
          <w:tab w:val="num" w:pos="6390"/>
        </w:tabs>
        <w:ind w:left="6390" w:hanging="360"/>
      </w:pPr>
      <w:rPr>
        <w:rFonts w:ascii="Courier New" w:hAnsi="Courier New" w:hint="default"/>
      </w:rPr>
    </w:lvl>
    <w:lvl w:ilvl="8" w:tplc="04090005" w:tentative="1">
      <w:start w:val="1"/>
      <w:numFmt w:val="bullet"/>
      <w:lvlText w:val=""/>
      <w:lvlJc w:val="left"/>
      <w:pPr>
        <w:tabs>
          <w:tab w:val="num" w:pos="7110"/>
        </w:tabs>
        <w:ind w:left="7110" w:hanging="360"/>
      </w:pPr>
      <w:rPr>
        <w:rFonts w:ascii="Wingdings" w:hAnsi="Wingdings" w:hint="default"/>
      </w:rPr>
    </w:lvl>
  </w:abstractNum>
  <w:abstractNum w:abstractNumId="9" w15:restartNumberingAfterBreak="0">
    <w:nsid w:val="421A232B"/>
    <w:multiLevelType w:val="hybridMultilevel"/>
    <w:tmpl w:val="73945A5A"/>
    <w:lvl w:ilvl="0" w:tplc="FD28A362">
      <w:start w:val="1"/>
      <w:numFmt w:val="decimal"/>
      <w:lvlText w:val="%1."/>
      <w:lvlJc w:val="left"/>
      <w:pPr>
        <w:ind w:left="1080" w:hanging="360"/>
      </w:pPr>
      <w:rPr>
        <w:rFonts w:cs="Times New Roman" w:hint="default"/>
        <w:i w:val="0"/>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0" w15:restartNumberingAfterBreak="0">
    <w:nsid w:val="44B33CCB"/>
    <w:multiLevelType w:val="hybridMultilevel"/>
    <w:tmpl w:val="1DB64426"/>
    <w:lvl w:ilvl="0" w:tplc="CA48E6F0">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1" w15:restartNumberingAfterBreak="0">
    <w:nsid w:val="47A07B05"/>
    <w:multiLevelType w:val="hybridMultilevel"/>
    <w:tmpl w:val="637627CC"/>
    <w:lvl w:ilvl="0" w:tplc="CDA00F6E">
      <w:start w:val="1"/>
      <w:numFmt w:val="lowerLetter"/>
      <w:lvlText w:val="%1)"/>
      <w:lvlJc w:val="left"/>
      <w:pPr>
        <w:tabs>
          <w:tab w:val="num" w:pos="1437"/>
        </w:tabs>
        <w:ind w:left="1437" w:hanging="360"/>
      </w:pPr>
      <w:rPr>
        <w:rFonts w:cs="Times New Roman" w:hint="default"/>
      </w:rPr>
    </w:lvl>
    <w:lvl w:ilvl="1" w:tplc="04090019" w:tentative="1">
      <w:start w:val="1"/>
      <w:numFmt w:val="lowerLetter"/>
      <w:lvlText w:val="%2."/>
      <w:lvlJc w:val="left"/>
      <w:pPr>
        <w:tabs>
          <w:tab w:val="num" w:pos="2157"/>
        </w:tabs>
        <w:ind w:left="2157" w:hanging="360"/>
      </w:pPr>
      <w:rPr>
        <w:rFonts w:cs="Times New Roman"/>
      </w:rPr>
    </w:lvl>
    <w:lvl w:ilvl="2" w:tplc="0409001B" w:tentative="1">
      <w:start w:val="1"/>
      <w:numFmt w:val="lowerRoman"/>
      <w:lvlText w:val="%3."/>
      <w:lvlJc w:val="right"/>
      <w:pPr>
        <w:tabs>
          <w:tab w:val="num" w:pos="2877"/>
        </w:tabs>
        <w:ind w:left="2877" w:hanging="180"/>
      </w:pPr>
      <w:rPr>
        <w:rFonts w:cs="Times New Roman"/>
      </w:rPr>
    </w:lvl>
    <w:lvl w:ilvl="3" w:tplc="0409000F" w:tentative="1">
      <w:start w:val="1"/>
      <w:numFmt w:val="decimal"/>
      <w:lvlText w:val="%4."/>
      <w:lvlJc w:val="left"/>
      <w:pPr>
        <w:tabs>
          <w:tab w:val="num" w:pos="3597"/>
        </w:tabs>
        <w:ind w:left="3597" w:hanging="360"/>
      </w:pPr>
      <w:rPr>
        <w:rFonts w:cs="Times New Roman"/>
      </w:rPr>
    </w:lvl>
    <w:lvl w:ilvl="4" w:tplc="04090019" w:tentative="1">
      <w:start w:val="1"/>
      <w:numFmt w:val="lowerLetter"/>
      <w:lvlText w:val="%5."/>
      <w:lvlJc w:val="left"/>
      <w:pPr>
        <w:tabs>
          <w:tab w:val="num" w:pos="4317"/>
        </w:tabs>
        <w:ind w:left="4317" w:hanging="360"/>
      </w:pPr>
      <w:rPr>
        <w:rFonts w:cs="Times New Roman"/>
      </w:rPr>
    </w:lvl>
    <w:lvl w:ilvl="5" w:tplc="0409001B" w:tentative="1">
      <w:start w:val="1"/>
      <w:numFmt w:val="lowerRoman"/>
      <w:lvlText w:val="%6."/>
      <w:lvlJc w:val="right"/>
      <w:pPr>
        <w:tabs>
          <w:tab w:val="num" w:pos="5037"/>
        </w:tabs>
        <w:ind w:left="5037" w:hanging="180"/>
      </w:pPr>
      <w:rPr>
        <w:rFonts w:cs="Times New Roman"/>
      </w:rPr>
    </w:lvl>
    <w:lvl w:ilvl="6" w:tplc="0409000F" w:tentative="1">
      <w:start w:val="1"/>
      <w:numFmt w:val="decimal"/>
      <w:lvlText w:val="%7."/>
      <w:lvlJc w:val="left"/>
      <w:pPr>
        <w:tabs>
          <w:tab w:val="num" w:pos="5757"/>
        </w:tabs>
        <w:ind w:left="5757" w:hanging="360"/>
      </w:pPr>
      <w:rPr>
        <w:rFonts w:cs="Times New Roman"/>
      </w:rPr>
    </w:lvl>
    <w:lvl w:ilvl="7" w:tplc="04090019" w:tentative="1">
      <w:start w:val="1"/>
      <w:numFmt w:val="lowerLetter"/>
      <w:lvlText w:val="%8."/>
      <w:lvlJc w:val="left"/>
      <w:pPr>
        <w:tabs>
          <w:tab w:val="num" w:pos="6477"/>
        </w:tabs>
        <w:ind w:left="6477" w:hanging="360"/>
      </w:pPr>
      <w:rPr>
        <w:rFonts w:cs="Times New Roman"/>
      </w:rPr>
    </w:lvl>
    <w:lvl w:ilvl="8" w:tplc="0409001B" w:tentative="1">
      <w:start w:val="1"/>
      <w:numFmt w:val="lowerRoman"/>
      <w:lvlText w:val="%9."/>
      <w:lvlJc w:val="right"/>
      <w:pPr>
        <w:tabs>
          <w:tab w:val="num" w:pos="7197"/>
        </w:tabs>
        <w:ind w:left="7197" w:hanging="180"/>
      </w:pPr>
      <w:rPr>
        <w:rFonts w:cs="Times New Roman"/>
      </w:rPr>
    </w:lvl>
  </w:abstractNum>
  <w:abstractNum w:abstractNumId="12" w15:restartNumberingAfterBreak="0">
    <w:nsid w:val="4D1905BA"/>
    <w:multiLevelType w:val="hybridMultilevel"/>
    <w:tmpl w:val="9E6E7836"/>
    <w:lvl w:ilvl="0" w:tplc="DBF4A59A">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3" w15:restartNumberingAfterBreak="0">
    <w:nsid w:val="56B36457"/>
    <w:multiLevelType w:val="hybridMultilevel"/>
    <w:tmpl w:val="6784A228"/>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EE463F3"/>
    <w:multiLevelType w:val="hybridMultilevel"/>
    <w:tmpl w:val="16A2BC38"/>
    <w:lvl w:ilvl="0" w:tplc="31F87E3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5" w15:restartNumberingAfterBreak="0">
    <w:nsid w:val="739C7642"/>
    <w:multiLevelType w:val="hybridMultilevel"/>
    <w:tmpl w:val="17F468F2"/>
    <w:lvl w:ilvl="0" w:tplc="9CEE03DA">
      <w:start w:val="1"/>
      <w:numFmt w:val="lowerLetter"/>
      <w:lvlText w:val="%1)"/>
      <w:lvlJc w:val="left"/>
      <w:pPr>
        <w:tabs>
          <w:tab w:val="num" w:pos="1211"/>
        </w:tabs>
        <w:ind w:left="1211" w:hanging="360"/>
      </w:pPr>
      <w:rPr>
        <w:rFonts w:cs="Times New Roman" w:hint="default"/>
      </w:rPr>
    </w:lvl>
    <w:lvl w:ilvl="1" w:tplc="04090019" w:tentative="1">
      <w:start w:val="1"/>
      <w:numFmt w:val="lowerLetter"/>
      <w:lvlText w:val="%2."/>
      <w:lvlJc w:val="left"/>
      <w:pPr>
        <w:tabs>
          <w:tab w:val="num" w:pos="1875"/>
        </w:tabs>
        <w:ind w:left="1875" w:hanging="360"/>
      </w:pPr>
      <w:rPr>
        <w:rFonts w:cs="Times New Roman"/>
      </w:rPr>
    </w:lvl>
    <w:lvl w:ilvl="2" w:tplc="0409001B" w:tentative="1">
      <w:start w:val="1"/>
      <w:numFmt w:val="lowerRoman"/>
      <w:lvlText w:val="%3."/>
      <w:lvlJc w:val="right"/>
      <w:pPr>
        <w:tabs>
          <w:tab w:val="num" w:pos="2595"/>
        </w:tabs>
        <w:ind w:left="2595" w:hanging="180"/>
      </w:pPr>
      <w:rPr>
        <w:rFonts w:cs="Times New Roman"/>
      </w:rPr>
    </w:lvl>
    <w:lvl w:ilvl="3" w:tplc="0409000F" w:tentative="1">
      <w:start w:val="1"/>
      <w:numFmt w:val="decimal"/>
      <w:lvlText w:val="%4."/>
      <w:lvlJc w:val="left"/>
      <w:pPr>
        <w:tabs>
          <w:tab w:val="num" w:pos="3315"/>
        </w:tabs>
        <w:ind w:left="3315" w:hanging="360"/>
      </w:pPr>
      <w:rPr>
        <w:rFonts w:cs="Times New Roman"/>
      </w:rPr>
    </w:lvl>
    <w:lvl w:ilvl="4" w:tplc="04090019" w:tentative="1">
      <w:start w:val="1"/>
      <w:numFmt w:val="lowerLetter"/>
      <w:lvlText w:val="%5."/>
      <w:lvlJc w:val="left"/>
      <w:pPr>
        <w:tabs>
          <w:tab w:val="num" w:pos="4035"/>
        </w:tabs>
        <w:ind w:left="4035" w:hanging="360"/>
      </w:pPr>
      <w:rPr>
        <w:rFonts w:cs="Times New Roman"/>
      </w:rPr>
    </w:lvl>
    <w:lvl w:ilvl="5" w:tplc="0409001B" w:tentative="1">
      <w:start w:val="1"/>
      <w:numFmt w:val="lowerRoman"/>
      <w:lvlText w:val="%6."/>
      <w:lvlJc w:val="right"/>
      <w:pPr>
        <w:tabs>
          <w:tab w:val="num" w:pos="4755"/>
        </w:tabs>
        <w:ind w:left="4755" w:hanging="180"/>
      </w:pPr>
      <w:rPr>
        <w:rFonts w:cs="Times New Roman"/>
      </w:rPr>
    </w:lvl>
    <w:lvl w:ilvl="6" w:tplc="0409000F" w:tentative="1">
      <w:start w:val="1"/>
      <w:numFmt w:val="decimal"/>
      <w:lvlText w:val="%7."/>
      <w:lvlJc w:val="left"/>
      <w:pPr>
        <w:tabs>
          <w:tab w:val="num" w:pos="5475"/>
        </w:tabs>
        <w:ind w:left="5475" w:hanging="360"/>
      </w:pPr>
      <w:rPr>
        <w:rFonts w:cs="Times New Roman"/>
      </w:rPr>
    </w:lvl>
    <w:lvl w:ilvl="7" w:tplc="04090019" w:tentative="1">
      <w:start w:val="1"/>
      <w:numFmt w:val="lowerLetter"/>
      <w:lvlText w:val="%8."/>
      <w:lvlJc w:val="left"/>
      <w:pPr>
        <w:tabs>
          <w:tab w:val="num" w:pos="6195"/>
        </w:tabs>
        <w:ind w:left="6195" w:hanging="360"/>
      </w:pPr>
      <w:rPr>
        <w:rFonts w:cs="Times New Roman"/>
      </w:rPr>
    </w:lvl>
    <w:lvl w:ilvl="8" w:tplc="0409001B" w:tentative="1">
      <w:start w:val="1"/>
      <w:numFmt w:val="lowerRoman"/>
      <w:lvlText w:val="%9."/>
      <w:lvlJc w:val="right"/>
      <w:pPr>
        <w:tabs>
          <w:tab w:val="num" w:pos="6915"/>
        </w:tabs>
        <w:ind w:left="6915" w:hanging="180"/>
      </w:pPr>
      <w:rPr>
        <w:rFonts w:cs="Times New Roman"/>
      </w:rPr>
    </w:lvl>
  </w:abstractNum>
  <w:abstractNum w:abstractNumId="16" w15:restartNumberingAfterBreak="0">
    <w:nsid w:val="784C57CB"/>
    <w:multiLevelType w:val="hybridMultilevel"/>
    <w:tmpl w:val="172448EA"/>
    <w:lvl w:ilvl="0" w:tplc="E188C20E">
      <w:numFmt w:val="bullet"/>
      <w:lvlText w:val="-"/>
      <w:lvlJc w:val="left"/>
      <w:pPr>
        <w:tabs>
          <w:tab w:val="num" w:pos="717"/>
        </w:tabs>
        <w:ind w:left="717" w:hanging="360"/>
      </w:pPr>
      <w:rPr>
        <w:rFonts w:ascii="Times New Roman" w:eastAsia="Times New Roman" w:hAnsi="Times New Roman" w:hint="default"/>
      </w:rPr>
    </w:lvl>
    <w:lvl w:ilvl="1" w:tplc="04090003" w:tentative="1">
      <w:start w:val="1"/>
      <w:numFmt w:val="bullet"/>
      <w:lvlText w:val="o"/>
      <w:lvlJc w:val="left"/>
      <w:pPr>
        <w:tabs>
          <w:tab w:val="num" w:pos="1437"/>
        </w:tabs>
        <w:ind w:left="1437" w:hanging="360"/>
      </w:pPr>
      <w:rPr>
        <w:rFonts w:ascii="Courier New" w:hAnsi="Courier New" w:hint="default"/>
      </w:rPr>
    </w:lvl>
    <w:lvl w:ilvl="2" w:tplc="04090005" w:tentative="1">
      <w:start w:val="1"/>
      <w:numFmt w:val="bullet"/>
      <w:lvlText w:val=""/>
      <w:lvlJc w:val="left"/>
      <w:pPr>
        <w:tabs>
          <w:tab w:val="num" w:pos="2157"/>
        </w:tabs>
        <w:ind w:left="2157" w:hanging="360"/>
      </w:pPr>
      <w:rPr>
        <w:rFonts w:ascii="Wingdings" w:hAnsi="Wingdings" w:hint="default"/>
      </w:rPr>
    </w:lvl>
    <w:lvl w:ilvl="3" w:tplc="04090001" w:tentative="1">
      <w:start w:val="1"/>
      <w:numFmt w:val="bullet"/>
      <w:lvlText w:val=""/>
      <w:lvlJc w:val="left"/>
      <w:pPr>
        <w:tabs>
          <w:tab w:val="num" w:pos="2877"/>
        </w:tabs>
        <w:ind w:left="2877" w:hanging="360"/>
      </w:pPr>
      <w:rPr>
        <w:rFonts w:ascii="Symbol" w:hAnsi="Symbol" w:hint="default"/>
      </w:rPr>
    </w:lvl>
    <w:lvl w:ilvl="4" w:tplc="04090003" w:tentative="1">
      <w:start w:val="1"/>
      <w:numFmt w:val="bullet"/>
      <w:lvlText w:val="o"/>
      <w:lvlJc w:val="left"/>
      <w:pPr>
        <w:tabs>
          <w:tab w:val="num" w:pos="3597"/>
        </w:tabs>
        <w:ind w:left="3597" w:hanging="360"/>
      </w:pPr>
      <w:rPr>
        <w:rFonts w:ascii="Courier New" w:hAnsi="Courier New" w:hint="default"/>
      </w:rPr>
    </w:lvl>
    <w:lvl w:ilvl="5" w:tplc="04090005" w:tentative="1">
      <w:start w:val="1"/>
      <w:numFmt w:val="bullet"/>
      <w:lvlText w:val=""/>
      <w:lvlJc w:val="left"/>
      <w:pPr>
        <w:tabs>
          <w:tab w:val="num" w:pos="4317"/>
        </w:tabs>
        <w:ind w:left="4317" w:hanging="360"/>
      </w:pPr>
      <w:rPr>
        <w:rFonts w:ascii="Wingdings" w:hAnsi="Wingdings" w:hint="default"/>
      </w:rPr>
    </w:lvl>
    <w:lvl w:ilvl="6" w:tplc="04090001" w:tentative="1">
      <w:start w:val="1"/>
      <w:numFmt w:val="bullet"/>
      <w:lvlText w:val=""/>
      <w:lvlJc w:val="left"/>
      <w:pPr>
        <w:tabs>
          <w:tab w:val="num" w:pos="5037"/>
        </w:tabs>
        <w:ind w:left="5037" w:hanging="360"/>
      </w:pPr>
      <w:rPr>
        <w:rFonts w:ascii="Symbol" w:hAnsi="Symbol" w:hint="default"/>
      </w:rPr>
    </w:lvl>
    <w:lvl w:ilvl="7" w:tplc="04090003" w:tentative="1">
      <w:start w:val="1"/>
      <w:numFmt w:val="bullet"/>
      <w:lvlText w:val="o"/>
      <w:lvlJc w:val="left"/>
      <w:pPr>
        <w:tabs>
          <w:tab w:val="num" w:pos="5757"/>
        </w:tabs>
        <w:ind w:left="5757" w:hanging="360"/>
      </w:pPr>
      <w:rPr>
        <w:rFonts w:ascii="Courier New" w:hAnsi="Courier New" w:hint="default"/>
      </w:rPr>
    </w:lvl>
    <w:lvl w:ilvl="8" w:tplc="04090005" w:tentative="1">
      <w:start w:val="1"/>
      <w:numFmt w:val="bullet"/>
      <w:lvlText w:val=""/>
      <w:lvlJc w:val="left"/>
      <w:pPr>
        <w:tabs>
          <w:tab w:val="num" w:pos="6477"/>
        </w:tabs>
        <w:ind w:left="6477" w:hanging="360"/>
      </w:pPr>
      <w:rPr>
        <w:rFonts w:ascii="Wingdings" w:hAnsi="Wingdings" w:hint="default"/>
      </w:rPr>
    </w:lvl>
  </w:abstractNum>
  <w:abstractNum w:abstractNumId="17" w15:restartNumberingAfterBreak="0">
    <w:nsid w:val="7C8956B5"/>
    <w:multiLevelType w:val="hybridMultilevel"/>
    <w:tmpl w:val="F0E413EC"/>
    <w:lvl w:ilvl="0" w:tplc="62E8DBCE">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8" w15:restartNumberingAfterBreak="0">
    <w:nsid w:val="7E2F2D75"/>
    <w:multiLevelType w:val="hybridMultilevel"/>
    <w:tmpl w:val="00A073C8"/>
    <w:lvl w:ilvl="0" w:tplc="5A84038A">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num w:numId="1">
    <w:abstractNumId w:val="2"/>
  </w:num>
  <w:num w:numId="2">
    <w:abstractNumId w:val="16"/>
  </w:num>
  <w:num w:numId="3">
    <w:abstractNumId w:val="15"/>
  </w:num>
  <w:num w:numId="4">
    <w:abstractNumId w:val="11"/>
  </w:num>
  <w:num w:numId="5">
    <w:abstractNumId w:val="8"/>
  </w:num>
  <w:num w:numId="6">
    <w:abstractNumId w:val="3"/>
  </w:num>
  <w:num w:numId="7">
    <w:abstractNumId w:val="9"/>
  </w:num>
  <w:num w:numId="8">
    <w:abstractNumId w:val="7"/>
  </w:num>
  <w:num w:numId="9">
    <w:abstractNumId w:val="13"/>
  </w:num>
  <w:num w:numId="10">
    <w:abstractNumId w:val="4"/>
  </w:num>
  <w:num w:numId="11">
    <w:abstractNumId w:val="1"/>
  </w:num>
  <w:num w:numId="12">
    <w:abstractNumId w:val="14"/>
  </w:num>
  <w:num w:numId="13">
    <w:abstractNumId w:val="5"/>
  </w:num>
  <w:num w:numId="14">
    <w:abstractNumId w:val="6"/>
  </w:num>
  <w:num w:numId="15">
    <w:abstractNumId w:val="0"/>
  </w:num>
  <w:num w:numId="16">
    <w:abstractNumId w:val="12"/>
  </w:num>
  <w:num w:numId="17">
    <w:abstractNumId w:val="10"/>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2683"/>
    <w:rsid w:val="000002B7"/>
    <w:rsid w:val="00000602"/>
    <w:rsid w:val="00000D65"/>
    <w:rsid w:val="0000121B"/>
    <w:rsid w:val="00001349"/>
    <w:rsid w:val="00001886"/>
    <w:rsid w:val="000018AB"/>
    <w:rsid w:val="00001D47"/>
    <w:rsid w:val="00001DFB"/>
    <w:rsid w:val="00002DB0"/>
    <w:rsid w:val="0000364A"/>
    <w:rsid w:val="000037AA"/>
    <w:rsid w:val="00003926"/>
    <w:rsid w:val="0000397F"/>
    <w:rsid w:val="00003A86"/>
    <w:rsid w:val="00005A8C"/>
    <w:rsid w:val="00005AAC"/>
    <w:rsid w:val="000068D6"/>
    <w:rsid w:val="00007BF8"/>
    <w:rsid w:val="00007F3D"/>
    <w:rsid w:val="00010991"/>
    <w:rsid w:val="00010D49"/>
    <w:rsid w:val="00010EBA"/>
    <w:rsid w:val="000119DC"/>
    <w:rsid w:val="00012277"/>
    <w:rsid w:val="0001265B"/>
    <w:rsid w:val="000126EC"/>
    <w:rsid w:val="0001319D"/>
    <w:rsid w:val="00013238"/>
    <w:rsid w:val="00013E4E"/>
    <w:rsid w:val="00014AD3"/>
    <w:rsid w:val="00015A5C"/>
    <w:rsid w:val="00015A8B"/>
    <w:rsid w:val="00015ABE"/>
    <w:rsid w:val="00016361"/>
    <w:rsid w:val="00016A4B"/>
    <w:rsid w:val="00016FAC"/>
    <w:rsid w:val="00017EC2"/>
    <w:rsid w:val="00020033"/>
    <w:rsid w:val="00020332"/>
    <w:rsid w:val="000206A6"/>
    <w:rsid w:val="00020B2E"/>
    <w:rsid w:val="00020D7F"/>
    <w:rsid w:val="00021B16"/>
    <w:rsid w:val="000226EE"/>
    <w:rsid w:val="00023057"/>
    <w:rsid w:val="00023463"/>
    <w:rsid w:val="00023BB4"/>
    <w:rsid w:val="00024850"/>
    <w:rsid w:val="00024BE7"/>
    <w:rsid w:val="00025336"/>
    <w:rsid w:val="00026644"/>
    <w:rsid w:val="00026B1A"/>
    <w:rsid w:val="00027422"/>
    <w:rsid w:val="00027CD1"/>
    <w:rsid w:val="00027D60"/>
    <w:rsid w:val="00027E39"/>
    <w:rsid w:val="00027E3D"/>
    <w:rsid w:val="00031141"/>
    <w:rsid w:val="00031266"/>
    <w:rsid w:val="000322E9"/>
    <w:rsid w:val="000323A8"/>
    <w:rsid w:val="00032D9E"/>
    <w:rsid w:val="00032DC2"/>
    <w:rsid w:val="00032FB7"/>
    <w:rsid w:val="00033C02"/>
    <w:rsid w:val="000341FB"/>
    <w:rsid w:val="00034940"/>
    <w:rsid w:val="000350DB"/>
    <w:rsid w:val="00036996"/>
    <w:rsid w:val="00036C82"/>
    <w:rsid w:val="00036CF4"/>
    <w:rsid w:val="000370CC"/>
    <w:rsid w:val="00037EA5"/>
    <w:rsid w:val="00040277"/>
    <w:rsid w:val="000404D8"/>
    <w:rsid w:val="00040933"/>
    <w:rsid w:val="00040CC8"/>
    <w:rsid w:val="000413AB"/>
    <w:rsid w:val="000413E5"/>
    <w:rsid w:val="00041965"/>
    <w:rsid w:val="0004215B"/>
    <w:rsid w:val="00042382"/>
    <w:rsid w:val="000426FE"/>
    <w:rsid w:val="000431DD"/>
    <w:rsid w:val="00043365"/>
    <w:rsid w:val="0004388A"/>
    <w:rsid w:val="000438E9"/>
    <w:rsid w:val="00043A1D"/>
    <w:rsid w:val="00043D9F"/>
    <w:rsid w:val="00043DC9"/>
    <w:rsid w:val="00044E7E"/>
    <w:rsid w:val="00045F93"/>
    <w:rsid w:val="00046A0B"/>
    <w:rsid w:val="000474CC"/>
    <w:rsid w:val="000475F2"/>
    <w:rsid w:val="00047F7C"/>
    <w:rsid w:val="000508CC"/>
    <w:rsid w:val="00050C70"/>
    <w:rsid w:val="0005104D"/>
    <w:rsid w:val="000516EE"/>
    <w:rsid w:val="00052431"/>
    <w:rsid w:val="00052A51"/>
    <w:rsid w:val="00053177"/>
    <w:rsid w:val="00053322"/>
    <w:rsid w:val="00053A4B"/>
    <w:rsid w:val="00053C8A"/>
    <w:rsid w:val="00053FB2"/>
    <w:rsid w:val="00056285"/>
    <w:rsid w:val="00056D3F"/>
    <w:rsid w:val="00057464"/>
    <w:rsid w:val="000576FF"/>
    <w:rsid w:val="00060805"/>
    <w:rsid w:val="00060CD4"/>
    <w:rsid w:val="00061208"/>
    <w:rsid w:val="00061D45"/>
    <w:rsid w:val="00061E91"/>
    <w:rsid w:val="0006272F"/>
    <w:rsid w:val="00062D86"/>
    <w:rsid w:val="00062FCD"/>
    <w:rsid w:val="00063010"/>
    <w:rsid w:val="00063C89"/>
    <w:rsid w:val="00063DF5"/>
    <w:rsid w:val="00063E26"/>
    <w:rsid w:val="00063ED1"/>
    <w:rsid w:val="00064F95"/>
    <w:rsid w:val="00065211"/>
    <w:rsid w:val="000657C6"/>
    <w:rsid w:val="00065B0A"/>
    <w:rsid w:val="00065E54"/>
    <w:rsid w:val="000669AE"/>
    <w:rsid w:val="00067019"/>
    <w:rsid w:val="00067DED"/>
    <w:rsid w:val="000705D3"/>
    <w:rsid w:val="000705F1"/>
    <w:rsid w:val="0007083E"/>
    <w:rsid w:val="00070D53"/>
    <w:rsid w:val="00071370"/>
    <w:rsid w:val="00071FCD"/>
    <w:rsid w:val="00072524"/>
    <w:rsid w:val="00072EEE"/>
    <w:rsid w:val="00072F1B"/>
    <w:rsid w:val="00073891"/>
    <w:rsid w:val="0007394B"/>
    <w:rsid w:val="000745A5"/>
    <w:rsid w:val="000746D1"/>
    <w:rsid w:val="00074C01"/>
    <w:rsid w:val="00074E10"/>
    <w:rsid w:val="000752E9"/>
    <w:rsid w:val="00075554"/>
    <w:rsid w:val="000765EE"/>
    <w:rsid w:val="000767DE"/>
    <w:rsid w:val="00076C2D"/>
    <w:rsid w:val="0007705E"/>
    <w:rsid w:val="000773C5"/>
    <w:rsid w:val="00080C1A"/>
    <w:rsid w:val="000818AB"/>
    <w:rsid w:val="0008215D"/>
    <w:rsid w:val="000827C2"/>
    <w:rsid w:val="000828F7"/>
    <w:rsid w:val="00082A70"/>
    <w:rsid w:val="00082F21"/>
    <w:rsid w:val="00082F5E"/>
    <w:rsid w:val="00083A77"/>
    <w:rsid w:val="00083DE0"/>
    <w:rsid w:val="0008428F"/>
    <w:rsid w:val="00084290"/>
    <w:rsid w:val="0008452C"/>
    <w:rsid w:val="000845F7"/>
    <w:rsid w:val="00085037"/>
    <w:rsid w:val="00085410"/>
    <w:rsid w:val="00085A3E"/>
    <w:rsid w:val="000860EC"/>
    <w:rsid w:val="00087202"/>
    <w:rsid w:val="00087259"/>
    <w:rsid w:val="0008736B"/>
    <w:rsid w:val="00090A4B"/>
    <w:rsid w:val="00090B40"/>
    <w:rsid w:val="000918D9"/>
    <w:rsid w:val="000918F3"/>
    <w:rsid w:val="00091D9F"/>
    <w:rsid w:val="00092D36"/>
    <w:rsid w:val="000931B0"/>
    <w:rsid w:val="00093D00"/>
    <w:rsid w:val="00093E63"/>
    <w:rsid w:val="00094D2D"/>
    <w:rsid w:val="00094F40"/>
    <w:rsid w:val="00095683"/>
    <w:rsid w:val="0009592D"/>
    <w:rsid w:val="00095B80"/>
    <w:rsid w:val="00097119"/>
    <w:rsid w:val="0009758E"/>
    <w:rsid w:val="00097964"/>
    <w:rsid w:val="00097DA3"/>
    <w:rsid w:val="000A2127"/>
    <w:rsid w:val="000A2A49"/>
    <w:rsid w:val="000A2E72"/>
    <w:rsid w:val="000A4910"/>
    <w:rsid w:val="000A4D24"/>
    <w:rsid w:val="000A5598"/>
    <w:rsid w:val="000A562F"/>
    <w:rsid w:val="000A57E7"/>
    <w:rsid w:val="000A5D97"/>
    <w:rsid w:val="000A637C"/>
    <w:rsid w:val="000A7044"/>
    <w:rsid w:val="000A7E1F"/>
    <w:rsid w:val="000B0154"/>
    <w:rsid w:val="000B0B67"/>
    <w:rsid w:val="000B128B"/>
    <w:rsid w:val="000B1912"/>
    <w:rsid w:val="000B1AD1"/>
    <w:rsid w:val="000B203D"/>
    <w:rsid w:val="000B23DD"/>
    <w:rsid w:val="000B26DF"/>
    <w:rsid w:val="000B29C5"/>
    <w:rsid w:val="000B3696"/>
    <w:rsid w:val="000B37FF"/>
    <w:rsid w:val="000B3AFC"/>
    <w:rsid w:val="000B3C56"/>
    <w:rsid w:val="000B4906"/>
    <w:rsid w:val="000B4F29"/>
    <w:rsid w:val="000B5147"/>
    <w:rsid w:val="000B563A"/>
    <w:rsid w:val="000B60F9"/>
    <w:rsid w:val="000B63DE"/>
    <w:rsid w:val="000B641A"/>
    <w:rsid w:val="000B70E7"/>
    <w:rsid w:val="000B7882"/>
    <w:rsid w:val="000C030E"/>
    <w:rsid w:val="000C0CF7"/>
    <w:rsid w:val="000C0D40"/>
    <w:rsid w:val="000C161F"/>
    <w:rsid w:val="000C1633"/>
    <w:rsid w:val="000C1929"/>
    <w:rsid w:val="000C29BE"/>
    <w:rsid w:val="000C35E4"/>
    <w:rsid w:val="000C39B5"/>
    <w:rsid w:val="000C3E43"/>
    <w:rsid w:val="000C42FF"/>
    <w:rsid w:val="000C5158"/>
    <w:rsid w:val="000C5A26"/>
    <w:rsid w:val="000C5B50"/>
    <w:rsid w:val="000C5D23"/>
    <w:rsid w:val="000C605C"/>
    <w:rsid w:val="000C6F78"/>
    <w:rsid w:val="000C73C2"/>
    <w:rsid w:val="000C7AF2"/>
    <w:rsid w:val="000C7AFA"/>
    <w:rsid w:val="000D04FF"/>
    <w:rsid w:val="000D0846"/>
    <w:rsid w:val="000D09D8"/>
    <w:rsid w:val="000D1E28"/>
    <w:rsid w:val="000D2CBE"/>
    <w:rsid w:val="000D3905"/>
    <w:rsid w:val="000D4026"/>
    <w:rsid w:val="000D48FE"/>
    <w:rsid w:val="000D4B59"/>
    <w:rsid w:val="000D4CDA"/>
    <w:rsid w:val="000D5455"/>
    <w:rsid w:val="000D5AD2"/>
    <w:rsid w:val="000D5AFB"/>
    <w:rsid w:val="000D5EDC"/>
    <w:rsid w:val="000D5FCD"/>
    <w:rsid w:val="000D609E"/>
    <w:rsid w:val="000D60B9"/>
    <w:rsid w:val="000D60F5"/>
    <w:rsid w:val="000D67D1"/>
    <w:rsid w:val="000D7058"/>
    <w:rsid w:val="000D70B7"/>
    <w:rsid w:val="000D7164"/>
    <w:rsid w:val="000D7F88"/>
    <w:rsid w:val="000E0F35"/>
    <w:rsid w:val="000E1473"/>
    <w:rsid w:val="000E1599"/>
    <w:rsid w:val="000E1D5D"/>
    <w:rsid w:val="000E1D87"/>
    <w:rsid w:val="000E1DF8"/>
    <w:rsid w:val="000E21DF"/>
    <w:rsid w:val="000E22DB"/>
    <w:rsid w:val="000E332A"/>
    <w:rsid w:val="000E36B6"/>
    <w:rsid w:val="000E3734"/>
    <w:rsid w:val="000E3D5B"/>
    <w:rsid w:val="000E42B7"/>
    <w:rsid w:val="000E4436"/>
    <w:rsid w:val="000E478C"/>
    <w:rsid w:val="000E5041"/>
    <w:rsid w:val="000E573A"/>
    <w:rsid w:val="000E5773"/>
    <w:rsid w:val="000E65DE"/>
    <w:rsid w:val="000E66FF"/>
    <w:rsid w:val="000E7C5A"/>
    <w:rsid w:val="000F02A8"/>
    <w:rsid w:val="000F0BB8"/>
    <w:rsid w:val="000F0EC5"/>
    <w:rsid w:val="000F108A"/>
    <w:rsid w:val="000F1377"/>
    <w:rsid w:val="000F1A88"/>
    <w:rsid w:val="000F1CB4"/>
    <w:rsid w:val="000F22D0"/>
    <w:rsid w:val="000F23BD"/>
    <w:rsid w:val="000F2B64"/>
    <w:rsid w:val="000F346E"/>
    <w:rsid w:val="000F3B31"/>
    <w:rsid w:val="000F3F9B"/>
    <w:rsid w:val="000F53B0"/>
    <w:rsid w:val="000F5AFF"/>
    <w:rsid w:val="000F611E"/>
    <w:rsid w:val="000F61BD"/>
    <w:rsid w:val="000F6438"/>
    <w:rsid w:val="000F680F"/>
    <w:rsid w:val="000F7185"/>
    <w:rsid w:val="000F7328"/>
    <w:rsid w:val="000F7BB4"/>
    <w:rsid w:val="001009A0"/>
    <w:rsid w:val="001010E9"/>
    <w:rsid w:val="001011C9"/>
    <w:rsid w:val="00101972"/>
    <w:rsid w:val="00101A13"/>
    <w:rsid w:val="00102837"/>
    <w:rsid w:val="00103168"/>
    <w:rsid w:val="001032AA"/>
    <w:rsid w:val="0010335C"/>
    <w:rsid w:val="00103865"/>
    <w:rsid w:val="00103A06"/>
    <w:rsid w:val="00103BE7"/>
    <w:rsid w:val="00103F30"/>
    <w:rsid w:val="00105266"/>
    <w:rsid w:val="00105FE0"/>
    <w:rsid w:val="0010662C"/>
    <w:rsid w:val="00107123"/>
    <w:rsid w:val="00107616"/>
    <w:rsid w:val="001104D7"/>
    <w:rsid w:val="00111440"/>
    <w:rsid w:val="00111AE1"/>
    <w:rsid w:val="00111E7F"/>
    <w:rsid w:val="00112006"/>
    <w:rsid w:val="0011231E"/>
    <w:rsid w:val="001124CE"/>
    <w:rsid w:val="00112FAC"/>
    <w:rsid w:val="001131A2"/>
    <w:rsid w:val="001131C5"/>
    <w:rsid w:val="00113442"/>
    <w:rsid w:val="001134B7"/>
    <w:rsid w:val="00114039"/>
    <w:rsid w:val="00114EA8"/>
    <w:rsid w:val="0011540A"/>
    <w:rsid w:val="001157F8"/>
    <w:rsid w:val="00115B4F"/>
    <w:rsid w:val="0011637F"/>
    <w:rsid w:val="00116BE4"/>
    <w:rsid w:val="00117608"/>
    <w:rsid w:val="001203ED"/>
    <w:rsid w:val="001206EA"/>
    <w:rsid w:val="0012209D"/>
    <w:rsid w:val="00122CB4"/>
    <w:rsid w:val="001233F4"/>
    <w:rsid w:val="001235D0"/>
    <w:rsid w:val="00123A2A"/>
    <w:rsid w:val="00124119"/>
    <w:rsid w:val="001245C0"/>
    <w:rsid w:val="0012472B"/>
    <w:rsid w:val="00124745"/>
    <w:rsid w:val="001248B3"/>
    <w:rsid w:val="00124B19"/>
    <w:rsid w:val="00124B27"/>
    <w:rsid w:val="0012547A"/>
    <w:rsid w:val="00125826"/>
    <w:rsid w:val="00126068"/>
    <w:rsid w:val="00126241"/>
    <w:rsid w:val="0012629B"/>
    <w:rsid w:val="00126F29"/>
    <w:rsid w:val="00131862"/>
    <w:rsid w:val="00132514"/>
    <w:rsid w:val="00132B02"/>
    <w:rsid w:val="00132CAB"/>
    <w:rsid w:val="001334C3"/>
    <w:rsid w:val="001334E9"/>
    <w:rsid w:val="0013356E"/>
    <w:rsid w:val="00133857"/>
    <w:rsid w:val="00133C6D"/>
    <w:rsid w:val="001343D4"/>
    <w:rsid w:val="0013478F"/>
    <w:rsid w:val="001349F9"/>
    <w:rsid w:val="00135267"/>
    <w:rsid w:val="0013540C"/>
    <w:rsid w:val="0013588C"/>
    <w:rsid w:val="0013645E"/>
    <w:rsid w:val="00136651"/>
    <w:rsid w:val="001367FD"/>
    <w:rsid w:val="001377EC"/>
    <w:rsid w:val="00137D4D"/>
    <w:rsid w:val="001400DD"/>
    <w:rsid w:val="00140D71"/>
    <w:rsid w:val="001424AC"/>
    <w:rsid w:val="001427F7"/>
    <w:rsid w:val="00142B22"/>
    <w:rsid w:val="00143179"/>
    <w:rsid w:val="00143521"/>
    <w:rsid w:val="00143AE8"/>
    <w:rsid w:val="00143AEA"/>
    <w:rsid w:val="00144362"/>
    <w:rsid w:val="00144478"/>
    <w:rsid w:val="0014471D"/>
    <w:rsid w:val="00145A30"/>
    <w:rsid w:val="00146A8A"/>
    <w:rsid w:val="00147181"/>
    <w:rsid w:val="0014795E"/>
    <w:rsid w:val="00147A1D"/>
    <w:rsid w:val="00147B8E"/>
    <w:rsid w:val="00147E70"/>
    <w:rsid w:val="00150547"/>
    <w:rsid w:val="001509E2"/>
    <w:rsid w:val="00150BCE"/>
    <w:rsid w:val="00150BF3"/>
    <w:rsid w:val="00152449"/>
    <w:rsid w:val="00152667"/>
    <w:rsid w:val="00152B0F"/>
    <w:rsid w:val="00152EDF"/>
    <w:rsid w:val="00153065"/>
    <w:rsid w:val="00153624"/>
    <w:rsid w:val="0015367E"/>
    <w:rsid w:val="00153E73"/>
    <w:rsid w:val="00153FF3"/>
    <w:rsid w:val="00154004"/>
    <w:rsid w:val="001544AD"/>
    <w:rsid w:val="0015480D"/>
    <w:rsid w:val="00154DB8"/>
    <w:rsid w:val="00154F19"/>
    <w:rsid w:val="0015635A"/>
    <w:rsid w:val="00156933"/>
    <w:rsid w:val="0015693C"/>
    <w:rsid w:val="001571A1"/>
    <w:rsid w:val="00157228"/>
    <w:rsid w:val="001576A7"/>
    <w:rsid w:val="001608CC"/>
    <w:rsid w:val="00160BDB"/>
    <w:rsid w:val="00161272"/>
    <w:rsid w:val="00161615"/>
    <w:rsid w:val="0016196B"/>
    <w:rsid w:val="001620E4"/>
    <w:rsid w:val="00162173"/>
    <w:rsid w:val="001621F0"/>
    <w:rsid w:val="001622C7"/>
    <w:rsid w:val="0016248B"/>
    <w:rsid w:val="00162EC5"/>
    <w:rsid w:val="00162F5F"/>
    <w:rsid w:val="0016381F"/>
    <w:rsid w:val="001638A5"/>
    <w:rsid w:val="00163C1C"/>
    <w:rsid w:val="00164205"/>
    <w:rsid w:val="00164253"/>
    <w:rsid w:val="00164D04"/>
    <w:rsid w:val="00164D35"/>
    <w:rsid w:val="00164FF7"/>
    <w:rsid w:val="00165034"/>
    <w:rsid w:val="001651BA"/>
    <w:rsid w:val="001665FB"/>
    <w:rsid w:val="00166611"/>
    <w:rsid w:val="0016790D"/>
    <w:rsid w:val="0017034E"/>
    <w:rsid w:val="00170C4B"/>
    <w:rsid w:val="0017172E"/>
    <w:rsid w:val="001719BE"/>
    <w:rsid w:val="00172289"/>
    <w:rsid w:val="00172D16"/>
    <w:rsid w:val="0017309A"/>
    <w:rsid w:val="00173157"/>
    <w:rsid w:val="0017360E"/>
    <w:rsid w:val="0017394C"/>
    <w:rsid w:val="0017669B"/>
    <w:rsid w:val="00177A75"/>
    <w:rsid w:val="001805B5"/>
    <w:rsid w:val="00180662"/>
    <w:rsid w:val="0018113C"/>
    <w:rsid w:val="001815B4"/>
    <w:rsid w:val="00181AAD"/>
    <w:rsid w:val="001821AF"/>
    <w:rsid w:val="001822C4"/>
    <w:rsid w:val="0018271D"/>
    <w:rsid w:val="00182BD4"/>
    <w:rsid w:val="00182E8E"/>
    <w:rsid w:val="00182F85"/>
    <w:rsid w:val="00183584"/>
    <w:rsid w:val="00183632"/>
    <w:rsid w:val="001837A4"/>
    <w:rsid w:val="00184B67"/>
    <w:rsid w:val="0018502B"/>
    <w:rsid w:val="0018570F"/>
    <w:rsid w:val="00185986"/>
    <w:rsid w:val="00185B8A"/>
    <w:rsid w:val="00185D89"/>
    <w:rsid w:val="001862A3"/>
    <w:rsid w:val="001866A3"/>
    <w:rsid w:val="001871FC"/>
    <w:rsid w:val="001877D3"/>
    <w:rsid w:val="00187EE7"/>
    <w:rsid w:val="001904F5"/>
    <w:rsid w:val="00191B72"/>
    <w:rsid w:val="00191E7C"/>
    <w:rsid w:val="001920CF"/>
    <w:rsid w:val="00192159"/>
    <w:rsid w:val="001922D7"/>
    <w:rsid w:val="00192C4D"/>
    <w:rsid w:val="00194837"/>
    <w:rsid w:val="00194AA8"/>
    <w:rsid w:val="001955DE"/>
    <w:rsid w:val="0019564C"/>
    <w:rsid w:val="001957B6"/>
    <w:rsid w:val="00195F48"/>
    <w:rsid w:val="001969A5"/>
    <w:rsid w:val="001972FD"/>
    <w:rsid w:val="001978CB"/>
    <w:rsid w:val="001A02D5"/>
    <w:rsid w:val="001A0B7F"/>
    <w:rsid w:val="001A0C72"/>
    <w:rsid w:val="001A10F8"/>
    <w:rsid w:val="001A194A"/>
    <w:rsid w:val="001A211B"/>
    <w:rsid w:val="001A2199"/>
    <w:rsid w:val="001A229F"/>
    <w:rsid w:val="001A25AD"/>
    <w:rsid w:val="001A25B5"/>
    <w:rsid w:val="001A29CE"/>
    <w:rsid w:val="001A5618"/>
    <w:rsid w:val="001A5A2E"/>
    <w:rsid w:val="001A5C33"/>
    <w:rsid w:val="001A5E3A"/>
    <w:rsid w:val="001A5E71"/>
    <w:rsid w:val="001A63BB"/>
    <w:rsid w:val="001A6437"/>
    <w:rsid w:val="001A670A"/>
    <w:rsid w:val="001A6D10"/>
    <w:rsid w:val="001A6E1D"/>
    <w:rsid w:val="001A76F3"/>
    <w:rsid w:val="001B003B"/>
    <w:rsid w:val="001B0775"/>
    <w:rsid w:val="001B0C07"/>
    <w:rsid w:val="001B0FA2"/>
    <w:rsid w:val="001B10A6"/>
    <w:rsid w:val="001B1450"/>
    <w:rsid w:val="001B1DD1"/>
    <w:rsid w:val="001B1FAE"/>
    <w:rsid w:val="001B2845"/>
    <w:rsid w:val="001B2C2A"/>
    <w:rsid w:val="001B3729"/>
    <w:rsid w:val="001B3A71"/>
    <w:rsid w:val="001B3F05"/>
    <w:rsid w:val="001B3F3B"/>
    <w:rsid w:val="001B4A4F"/>
    <w:rsid w:val="001B53AC"/>
    <w:rsid w:val="001B56B8"/>
    <w:rsid w:val="001B60F3"/>
    <w:rsid w:val="001B6E24"/>
    <w:rsid w:val="001B761E"/>
    <w:rsid w:val="001B7BF3"/>
    <w:rsid w:val="001B7E4F"/>
    <w:rsid w:val="001C02B7"/>
    <w:rsid w:val="001C04A8"/>
    <w:rsid w:val="001C0872"/>
    <w:rsid w:val="001C09E6"/>
    <w:rsid w:val="001C13B9"/>
    <w:rsid w:val="001C1646"/>
    <w:rsid w:val="001C21F8"/>
    <w:rsid w:val="001C31C7"/>
    <w:rsid w:val="001C3693"/>
    <w:rsid w:val="001C3A25"/>
    <w:rsid w:val="001C58F0"/>
    <w:rsid w:val="001C706D"/>
    <w:rsid w:val="001D01D3"/>
    <w:rsid w:val="001D0612"/>
    <w:rsid w:val="001D0913"/>
    <w:rsid w:val="001D0DE9"/>
    <w:rsid w:val="001D160D"/>
    <w:rsid w:val="001D1673"/>
    <w:rsid w:val="001D18BC"/>
    <w:rsid w:val="001D20ED"/>
    <w:rsid w:val="001D2643"/>
    <w:rsid w:val="001D2C64"/>
    <w:rsid w:val="001D3043"/>
    <w:rsid w:val="001D3E40"/>
    <w:rsid w:val="001D3FFE"/>
    <w:rsid w:val="001D4AF6"/>
    <w:rsid w:val="001D4B1B"/>
    <w:rsid w:val="001D4B84"/>
    <w:rsid w:val="001D616D"/>
    <w:rsid w:val="001D76DF"/>
    <w:rsid w:val="001D7917"/>
    <w:rsid w:val="001D79C7"/>
    <w:rsid w:val="001D7DAC"/>
    <w:rsid w:val="001E0184"/>
    <w:rsid w:val="001E093E"/>
    <w:rsid w:val="001E1428"/>
    <w:rsid w:val="001E18A7"/>
    <w:rsid w:val="001E21CF"/>
    <w:rsid w:val="001E2304"/>
    <w:rsid w:val="001E24D1"/>
    <w:rsid w:val="001E24EA"/>
    <w:rsid w:val="001E2656"/>
    <w:rsid w:val="001E2930"/>
    <w:rsid w:val="001E2D33"/>
    <w:rsid w:val="001E34C3"/>
    <w:rsid w:val="001E370F"/>
    <w:rsid w:val="001E38A1"/>
    <w:rsid w:val="001E39B1"/>
    <w:rsid w:val="001E3F12"/>
    <w:rsid w:val="001E4113"/>
    <w:rsid w:val="001E41E8"/>
    <w:rsid w:val="001E498B"/>
    <w:rsid w:val="001E4BD0"/>
    <w:rsid w:val="001E4FCB"/>
    <w:rsid w:val="001E5780"/>
    <w:rsid w:val="001E594B"/>
    <w:rsid w:val="001E5A1D"/>
    <w:rsid w:val="001E64FC"/>
    <w:rsid w:val="001E65F9"/>
    <w:rsid w:val="001E674E"/>
    <w:rsid w:val="001E6B97"/>
    <w:rsid w:val="001F0093"/>
    <w:rsid w:val="001F07FA"/>
    <w:rsid w:val="001F0F70"/>
    <w:rsid w:val="001F21FB"/>
    <w:rsid w:val="001F244A"/>
    <w:rsid w:val="001F31AB"/>
    <w:rsid w:val="001F327B"/>
    <w:rsid w:val="001F3397"/>
    <w:rsid w:val="001F3D2F"/>
    <w:rsid w:val="001F413F"/>
    <w:rsid w:val="001F449E"/>
    <w:rsid w:val="001F4B7E"/>
    <w:rsid w:val="001F4CB5"/>
    <w:rsid w:val="001F4EA3"/>
    <w:rsid w:val="001F5D99"/>
    <w:rsid w:val="001F5EE6"/>
    <w:rsid w:val="001F69AB"/>
    <w:rsid w:val="001F6EE7"/>
    <w:rsid w:val="001F6F90"/>
    <w:rsid w:val="0020014F"/>
    <w:rsid w:val="00200520"/>
    <w:rsid w:val="002017AB"/>
    <w:rsid w:val="00201DC2"/>
    <w:rsid w:val="002020B6"/>
    <w:rsid w:val="002022F1"/>
    <w:rsid w:val="00202670"/>
    <w:rsid w:val="00202AB9"/>
    <w:rsid w:val="00203D06"/>
    <w:rsid w:val="0020452A"/>
    <w:rsid w:val="00204B07"/>
    <w:rsid w:val="00204B14"/>
    <w:rsid w:val="002051F2"/>
    <w:rsid w:val="00205BAF"/>
    <w:rsid w:val="00206931"/>
    <w:rsid w:val="00206D0E"/>
    <w:rsid w:val="0020763F"/>
    <w:rsid w:val="00207DF4"/>
    <w:rsid w:val="0021021A"/>
    <w:rsid w:val="00210319"/>
    <w:rsid w:val="002105DB"/>
    <w:rsid w:val="00211B4D"/>
    <w:rsid w:val="00211CD7"/>
    <w:rsid w:val="00211F96"/>
    <w:rsid w:val="00212067"/>
    <w:rsid w:val="002128AE"/>
    <w:rsid w:val="00213573"/>
    <w:rsid w:val="00214890"/>
    <w:rsid w:val="00215081"/>
    <w:rsid w:val="00215FE9"/>
    <w:rsid w:val="002168CD"/>
    <w:rsid w:val="00216E10"/>
    <w:rsid w:val="002175AD"/>
    <w:rsid w:val="0021760F"/>
    <w:rsid w:val="00217990"/>
    <w:rsid w:val="00217B07"/>
    <w:rsid w:val="00217C08"/>
    <w:rsid w:val="00217D64"/>
    <w:rsid w:val="00220AF4"/>
    <w:rsid w:val="00221420"/>
    <w:rsid w:val="0022162C"/>
    <w:rsid w:val="002219BE"/>
    <w:rsid w:val="00221B88"/>
    <w:rsid w:val="00221CE4"/>
    <w:rsid w:val="00222049"/>
    <w:rsid w:val="0022249A"/>
    <w:rsid w:val="00222BA4"/>
    <w:rsid w:val="00222E20"/>
    <w:rsid w:val="002236FB"/>
    <w:rsid w:val="002240BD"/>
    <w:rsid w:val="002240E9"/>
    <w:rsid w:val="00224A16"/>
    <w:rsid w:val="00224E2D"/>
    <w:rsid w:val="00224EDC"/>
    <w:rsid w:val="00224FA2"/>
    <w:rsid w:val="00225861"/>
    <w:rsid w:val="00225998"/>
    <w:rsid w:val="002268A8"/>
    <w:rsid w:val="00226DDD"/>
    <w:rsid w:val="00227D18"/>
    <w:rsid w:val="00230C1E"/>
    <w:rsid w:val="0023158B"/>
    <w:rsid w:val="0023176C"/>
    <w:rsid w:val="00232129"/>
    <w:rsid w:val="0023271B"/>
    <w:rsid w:val="00232A3B"/>
    <w:rsid w:val="00232D00"/>
    <w:rsid w:val="00232F4B"/>
    <w:rsid w:val="00233011"/>
    <w:rsid w:val="0023346D"/>
    <w:rsid w:val="0023461F"/>
    <w:rsid w:val="00234CC7"/>
    <w:rsid w:val="00235402"/>
    <w:rsid w:val="002356F5"/>
    <w:rsid w:val="0023599D"/>
    <w:rsid w:val="00235CFA"/>
    <w:rsid w:val="00236D93"/>
    <w:rsid w:val="00237792"/>
    <w:rsid w:val="00237994"/>
    <w:rsid w:val="00237B1C"/>
    <w:rsid w:val="00237D45"/>
    <w:rsid w:val="00237EB8"/>
    <w:rsid w:val="002400F2"/>
    <w:rsid w:val="0024067C"/>
    <w:rsid w:val="002406D4"/>
    <w:rsid w:val="00240B1E"/>
    <w:rsid w:val="00240D16"/>
    <w:rsid w:val="00240FE5"/>
    <w:rsid w:val="00241238"/>
    <w:rsid w:val="002414CE"/>
    <w:rsid w:val="00241958"/>
    <w:rsid w:val="00242457"/>
    <w:rsid w:val="00243C40"/>
    <w:rsid w:val="00244030"/>
    <w:rsid w:val="00244CCC"/>
    <w:rsid w:val="00244E49"/>
    <w:rsid w:val="002454A8"/>
    <w:rsid w:val="00245A31"/>
    <w:rsid w:val="00245BF1"/>
    <w:rsid w:val="00245D84"/>
    <w:rsid w:val="00246614"/>
    <w:rsid w:val="00247465"/>
    <w:rsid w:val="00247C06"/>
    <w:rsid w:val="002500E5"/>
    <w:rsid w:val="00250544"/>
    <w:rsid w:val="00251607"/>
    <w:rsid w:val="00251682"/>
    <w:rsid w:val="002517EA"/>
    <w:rsid w:val="00251AD9"/>
    <w:rsid w:val="00252104"/>
    <w:rsid w:val="00252AF4"/>
    <w:rsid w:val="002538D3"/>
    <w:rsid w:val="00254109"/>
    <w:rsid w:val="00254222"/>
    <w:rsid w:val="00254389"/>
    <w:rsid w:val="00254800"/>
    <w:rsid w:val="00254C9E"/>
    <w:rsid w:val="002551B2"/>
    <w:rsid w:val="002552BA"/>
    <w:rsid w:val="00255E91"/>
    <w:rsid w:val="00256C05"/>
    <w:rsid w:val="00256CD3"/>
    <w:rsid w:val="00257B56"/>
    <w:rsid w:val="00260087"/>
    <w:rsid w:val="00260278"/>
    <w:rsid w:val="0026096F"/>
    <w:rsid w:val="00260E2D"/>
    <w:rsid w:val="002618BA"/>
    <w:rsid w:val="002619BA"/>
    <w:rsid w:val="0026212D"/>
    <w:rsid w:val="00262230"/>
    <w:rsid w:val="002622AE"/>
    <w:rsid w:val="0026269E"/>
    <w:rsid w:val="00263133"/>
    <w:rsid w:val="00263840"/>
    <w:rsid w:val="00264191"/>
    <w:rsid w:val="00266CEE"/>
    <w:rsid w:val="0026766B"/>
    <w:rsid w:val="0026777B"/>
    <w:rsid w:val="002679E8"/>
    <w:rsid w:val="00267F53"/>
    <w:rsid w:val="00267FE4"/>
    <w:rsid w:val="0027053E"/>
    <w:rsid w:val="00270595"/>
    <w:rsid w:val="00270A02"/>
    <w:rsid w:val="00270C14"/>
    <w:rsid w:val="0027106D"/>
    <w:rsid w:val="0027118F"/>
    <w:rsid w:val="002715D9"/>
    <w:rsid w:val="002716FA"/>
    <w:rsid w:val="00271770"/>
    <w:rsid w:val="00271E1F"/>
    <w:rsid w:val="0027226D"/>
    <w:rsid w:val="00272731"/>
    <w:rsid w:val="00273537"/>
    <w:rsid w:val="00273817"/>
    <w:rsid w:val="0027386F"/>
    <w:rsid w:val="00274A5D"/>
    <w:rsid w:val="00275186"/>
    <w:rsid w:val="0027585B"/>
    <w:rsid w:val="002777EA"/>
    <w:rsid w:val="00277C4D"/>
    <w:rsid w:val="0028025C"/>
    <w:rsid w:val="00280EEA"/>
    <w:rsid w:val="00281CAD"/>
    <w:rsid w:val="00282512"/>
    <w:rsid w:val="0028323B"/>
    <w:rsid w:val="00283CE4"/>
    <w:rsid w:val="0028453D"/>
    <w:rsid w:val="0028459E"/>
    <w:rsid w:val="0028465C"/>
    <w:rsid w:val="002850BE"/>
    <w:rsid w:val="002852B1"/>
    <w:rsid w:val="00285387"/>
    <w:rsid w:val="002854DB"/>
    <w:rsid w:val="00285E9B"/>
    <w:rsid w:val="00286B65"/>
    <w:rsid w:val="0028759A"/>
    <w:rsid w:val="002900B1"/>
    <w:rsid w:val="0029029F"/>
    <w:rsid w:val="00290CA7"/>
    <w:rsid w:val="002910B1"/>
    <w:rsid w:val="00291260"/>
    <w:rsid w:val="002918CE"/>
    <w:rsid w:val="00292964"/>
    <w:rsid w:val="00292B94"/>
    <w:rsid w:val="00292EF5"/>
    <w:rsid w:val="002937B0"/>
    <w:rsid w:val="00293E4A"/>
    <w:rsid w:val="00294258"/>
    <w:rsid w:val="0029476E"/>
    <w:rsid w:val="00294D19"/>
    <w:rsid w:val="00294F51"/>
    <w:rsid w:val="00295BAC"/>
    <w:rsid w:val="00295CB1"/>
    <w:rsid w:val="002960BF"/>
    <w:rsid w:val="002971C2"/>
    <w:rsid w:val="00297E2B"/>
    <w:rsid w:val="00297E5C"/>
    <w:rsid w:val="00297FF3"/>
    <w:rsid w:val="002A0076"/>
    <w:rsid w:val="002A09B7"/>
    <w:rsid w:val="002A0B59"/>
    <w:rsid w:val="002A10A1"/>
    <w:rsid w:val="002A1579"/>
    <w:rsid w:val="002A1A2C"/>
    <w:rsid w:val="002A2BA1"/>
    <w:rsid w:val="002A3241"/>
    <w:rsid w:val="002A41E8"/>
    <w:rsid w:val="002A42FF"/>
    <w:rsid w:val="002A489D"/>
    <w:rsid w:val="002A5777"/>
    <w:rsid w:val="002A6CCA"/>
    <w:rsid w:val="002A7830"/>
    <w:rsid w:val="002A7B1A"/>
    <w:rsid w:val="002A7C65"/>
    <w:rsid w:val="002B0B6F"/>
    <w:rsid w:val="002B1593"/>
    <w:rsid w:val="002B1601"/>
    <w:rsid w:val="002B2218"/>
    <w:rsid w:val="002B2D1C"/>
    <w:rsid w:val="002B2E4F"/>
    <w:rsid w:val="002B3193"/>
    <w:rsid w:val="002B3791"/>
    <w:rsid w:val="002B37D4"/>
    <w:rsid w:val="002B37E6"/>
    <w:rsid w:val="002B4A4A"/>
    <w:rsid w:val="002B4A4E"/>
    <w:rsid w:val="002B4C43"/>
    <w:rsid w:val="002B5B01"/>
    <w:rsid w:val="002B5E41"/>
    <w:rsid w:val="002B622C"/>
    <w:rsid w:val="002B658E"/>
    <w:rsid w:val="002B72E4"/>
    <w:rsid w:val="002B75AD"/>
    <w:rsid w:val="002B7E29"/>
    <w:rsid w:val="002C0341"/>
    <w:rsid w:val="002C0721"/>
    <w:rsid w:val="002C0DB4"/>
    <w:rsid w:val="002C0F2D"/>
    <w:rsid w:val="002C16BC"/>
    <w:rsid w:val="002C1747"/>
    <w:rsid w:val="002C17F8"/>
    <w:rsid w:val="002C1A09"/>
    <w:rsid w:val="002C1BA4"/>
    <w:rsid w:val="002C1F1A"/>
    <w:rsid w:val="002C20B7"/>
    <w:rsid w:val="002C2310"/>
    <w:rsid w:val="002C3BEB"/>
    <w:rsid w:val="002C3C98"/>
    <w:rsid w:val="002C44F9"/>
    <w:rsid w:val="002C4BE2"/>
    <w:rsid w:val="002C55E0"/>
    <w:rsid w:val="002C56EB"/>
    <w:rsid w:val="002C6141"/>
    <w:rsid w:val="002C67B1"/>
    <w:rsid w:val="002C75BA"/>
    <w:rsid w:val="002C79DE"/>
    <w:rsid w:val="002D0220"/>
    <w:rsid w:val="002D1367"/>
    <w:rsid w:val="002D1B0C"/>
    <w:rsid w:val="002D226B"/>
    <w:rsid w:val="002D244E"/>
    <w:rsid w:val="002D293C"/>
    <w:rsid w:val="002D348E"/>
    <w:rsid w:val="002D399C"/>
    <w:rsid w:val="002D404B"/>
    <w:rsid w:val="002D4222"/>
    <w:rsid w:val="002D4E2F"/>
    <w:rsid w:val="002D52BD"/>
    <w:rsid w:val="002D53A1"/>
    <w:rsid w:val="002D543B"/>
    <w:rsid w:val="002D59E3"/>
    <w:rsid w:val="002D638E"/>
    <w:rsid w:val="002D66DD"/>
    <w:rsid w:val="002D6D83"/>
    <w:rsid w:val="002D797E"/>
    <w:rsid w:val="002E04CE"/>
    <w:rsid w:val="002E13DD"/>
    <w:rsid w:val="002E1F5A"/>
    <w:rsid w:val="002E3D74"/>
    <w:rsid w:val="002E3DA0"/>
    <w:rsid w:val="002E4884"/>
    <w:rsid w:val="002E48AD"/>
    <w:rsid w:val="002E4F39"/>
    <w:rsid w:val="002E5503"/>
    <w:rsid w:val="002E59C8"/>
    <w:rsid w:val="002E5DCC"/>
    <w:rsid w:val="002E602A"/>
    <w:rsid w:val="002E6327"/>
    <w:rsid w:val="002E6CE3"/>
    <w:rsid w:val="002E7129"/>
    <w:rsid w:val="002E7784"/>
    <w:rsid w:val="002F070B"/>
    <w:rsid w:val="002F0A68"/>
    <w:rsid w:val="002F107D"/>
    <w:rsid w:val="002F1430"/>
    <w:rsid w:val="002F1442"/>
    <w:rsid w:val="002F160B"/>
    <w:rsid w:val="002F1858"/>
    <w:rsid w:val="002F257E"/>
    <w:rsid w:val="002F262E"/>
    <w:rsid w:val="002F31F8"/>
    <w:rsid w:val="002F3D96"/>
    <w:rsid w:val="002F3E70"/>
    <w:rsid w:val="002F4841"/>
    <w:rsid w:val="002F568C"/>
    <w:rsid w:val="002F5F1A"/>
    <w:rsid w:val="002F606E"/>
    <w:rsid w:val="002F6C2B"/>
    <w:rsid w:val="002F6E49"/>
    <w:rsid w:val="002F7AA5"/>
    <w:rsid w:val="0030224C"/>
    <w:rsid w:val="0030230D"/>
    <w:rsid w:val="00302683"/>
    <w:rsid w:val="00302A94"/>
    <w:rsid w:val="00302F3D"/>
    <w:rsid w:val="00302FD2"/>
    <w:rsid w:val="00303686"/>
    <w:rsid w:val="0030393C"/>
    <w:rsid w:val="00303ADA"/>
    <w:rsid w:val="00303AE5"/>
    <w:rsid w:val="00304020"/>
    <w:rsid w:val="003040A0"/>
    <w:rsid w:val="00304136"/>
    <w:rsid w:val="0030414A"/>
    <w:rsid w:val="003041EB"/>
    <w:rsid w:val="00304AC1"/>
    <w:rsid w:val="003053FC"/>
    <w:rsid w:val="003057AF"/>
    <w:rsid w:val="00305F39"/>
    <w:rsid w:val="00306138"/>
    <w:rsid w:val="00306C8E"/>
    <w:rsid w:val="00307C64"/>
    <w:rsid w:val="003100C1"/>
    <w:rsid w:val="00310578"/>
    <w:rsid w:val="00310668"/>
    <w:rsid w:val="00310C86"/>
    <w:rsid w:val="003133F4"/>
    <w:rsid w:val="0031366E"/>
    <w:rsid w:val="0031384B"/>
    <w:rsid w:val="00313F48"/>
    <w:rsid w:val="00314CF1"/>
    <w:rsid w:val="00315E9D"/>
    <w:rsid w:val="003161CB"/>
    <w:rsid w:val="00316331"/>
    <w:rsid w:val="00316787"/>
    <w:rsid w:val="0031685E"/>
    <w:rsid w:val="003168D8"/>
    <w:rsid w:val="00317B0D"/>
    <w:rsid w:val="003200B1"/>
    <w:rsid w:val="003206A4"/>
    <w:rsid w:val="00320A31"/>
    <w:rsid w:val="00320AEC"/>
    <w:rsid w:val="0032134B"/>
    <w:rsid w:val="00321831"/>
    <w:rsid w:val="00321982"/>
    <w:rsid w:val="00321DC4"/>
    <w:rsid w:val="003225A6"/>
    <w:rsid w:val="00322839"/>
    <w:rsid w:val="00322F43"/>
    <w:rsid w:val="0032320A"/>
    <w:rsid w:val="00323633"/>
    <w:rsid w:val="00323769"/>
    <w:rsid w:val="00323A74"/>
    <w:rsid w:val="00323B87"/>
    <w:rsid w:val="00323D3B"/>
    <w:rsid w:val="00324679"/>
    <w:rsid w:val="003247BF"/>
    <w:rsid w:val="00324A26"/>
    <w:rsid w:val="00324F03"/>
    <w:rsid w:val="00324FDC"/>
    <w:rsid w:val="003250C8"/>
    <w:rsid w:val="003254A9"/>
    <w:rsid w:val="00325B56"/>
    <w:rsid w:val="00325EB9"/>
    <w:rsid w:val="00325F5A"/>
    <w:rsid w:val="003262EE"/>
    <w:rsid w:val="003269C0"/>
    <w:rsid w:val="00327657"/>
    <w:rsid w:val="003302DD"/>
    <w:rsid w:val="003302E3"/>
    <w:rsid w:val="003303D5"/>
    <w:rsid w:val="00330F96"/>
    <w:rsid w:val="003312FE"/>
    <w:rsid w:val="00331A12"/>
    <w:rsid w:val="00332A0B"/>
    <w:rsid w:val="00332CAF"/>
    <w:rsid w:val="003334C6"/>
    <w:rsid w:val="003334FB"/>
    <w:rsid w:val="0033369F"/>
    <w:rsid w:val="00333EF2"/>
    <w:rsid w:val="00333F24"/>
    <w:rsid w:val="00334778"/>
    <w:rsid w:val="003348D8"/>
    <w:rsid w:val="00334EEB"/>
    <w:rsid w:val="00334F37"/>
    <w:rsid w:val="00335029"/>
    <w:rsid w:val="0033512E"/>
    <w:rsid w:val="00335998"/>
    <w:rsid w:val="00336027"/>
    <w:rsid w:val="003362E9"/>
    <w:rsid w:val="00336336"/>
    <w:rsid w:val="00336CC8"/>
    <w:rsid w:val="00336DED"/>
    <w:rsid w:val="00337143"/>
    <w:rsid w:val="00337456"/>
    <w:rsid w:val="00340665"/>
    <w:rsid w:val="003413A8"/>
    <w:rsid w:val="0034256E"/>
    <w:rsid w:val="003428F5"/>
    <w:rsid w:val="003430E6"/>
    <w:rsid w:val="00343724"/>
    <w:rsid w:val="00343F0A"/>
    <w:rsid w:val="00344059"/>
    <w:rsid w:val="003454A5"/>
    <w:rsid w:val="003455E4"/>
    <w:rsid w:val="0034569C"/>
    <w:rsid w:val="003459D5"/>
    <w:rsid w:val="00345A2F"/>
    <w:rsid w:val="00345DE0"/>
    <w:rsid w:val="00345F3A"/>
    <w:rsid w:val="00346353"/>
    <w:rsid w:val="0034669A"/>
    <w:rsid w:val="00346C68"/>
    <w:rsid w:val="00346E84"/>
    <w:rsid w:val="00347113"/>
    <w:rsid w:val="00347B64"/>
    <w:rsid w:val="00347BB1"/>
    <w:rsid w:val="00347D5D"/>
    <w:rsid w:val="0035014F"/>
    <w:rsid w:val="00350372"/>
    <w:rsid w:val="00350400"/>
    <w:rsid w:val="00351807"/>
    <w:rsid w:val="0035192C"/>
    <w:rsid w:val="00352E78"/>
    <w:rsid w:val="003530C5"/>
    <w:rsid w:val="00353541"/>
    <w:rsid w:val="003538E7"/>
    <w:rsid w:val="003545B6"/>
    <w:rsid w:val="00354EF7"/>
    <w:rsid w:val="003553DE"/>
    <w:rsid w:val="00355950"/>
    <w:rsid w:val="00355CED"/>
    <w:rsid w:val="00355DD4"/>
    <w:rsid w:val="0035633E"/>
    <w:rsid w:val="003563E9"/>
    <w:rsid w:val="0035670C"/>
    <w:rsid w:val="00356DB8"/>
    <w:rsid w:val="0035739E"/>
    <w:rsid w:val="0035752C"/>
    <w:rsid w:val="003611E1"/>
    <w:rsid w:val="0036161F"/>
    <w:rsid w:val="00361A03"/>
    <w:rsid w:val="003624E9"/>
    <w:rsid w:val="00362856"/>
    <w:rsid w:val="00362F05"/>
    <w:rsid w:val="00363034"/>
    <w:rsid w:val="003634A9"/>
    <w:rsid w:val="00363D9D"/>
    <w:rsid w:val="00364866"/>
    <w:rsid w:val="00364A57"/>
    <w:rsid w:val="003653C8"/>
    <w:rsid w:val="0036547F"/>
    <w:rsid w:val="00365ED1"/>
    <w:rsid w:val="00366077"/>
    <w:rsid w:val="00366C8F"/>
    <w:rsid w:val="00367D8B"/>
    <w:rsid w:val="003700B2"/>
    <w:rsid w:val="00370559"/>
    <w:rsid w:val="003718A2"/>
    <w:rsid w:val="003735B9"/>
    <w:rsid w:val="003738D4"/>
    <w:rsid w:val="00373C4E"/>
    <w:rsid w:val="00374939"/>
    <w:rsid w:val="003752C8"/>
    <w:rsid w:val="0037534E"/>
    <w:rsid w:val="00375B9F"/>
    <w:rsid w:val="00375C8B"/>
    <w:rsid w:val="00375F8C"/>
    <w:rsid w:val="00376841"/>
    <w:rsid w:val="003768CD"/>
    <w:rsid w:val="00376941"/>
    <w:rsid w:val="00376CBF"/>
    <w:rsid w:val="0037722A"/>
    <w:rsid w:val="00377425"/>
    <w:rsid w:val="003774C3"/>
    <w:rsid w:val="0037780D"/>
    <w:rsid w:val="00380DA0"/>
    <w:rsid w:val="00381A0A"/>
    <w:rsid w:val="00381D00"/>
    <w:rsid w:val="003828F7"/>
    <w:rsid w:val="00382D95"/>
    <w:rsid w:val="003836A6"/>
    <w:rsid w:val="00383CB9"/>
    <w:rsid w:val="00383DD3"/>
    <w:rsid w:val="003847C5"/>
    <w:rsid w:val="00384DDA"/>
    <w:rsid w:val="0038509A"/>
    <w:rsid w:val="00385284"/>
    <w:rsid w:val="00385482"/>
    <w:rsid w:val="00385938"/>
    <w:rsid w:val="00385CDD"/>
    <w:rsid w:val="00385E8D"/>
    <w:rsid w:val="003860BF"/>
    <w:rsid w:val="003862E6"/>
    <w:rsid w:val="00386363"/>
    <w:rsid w:val="003866DE"/>
    <w:rsid w:val="00386FE8"/>
    <w:rsid w:val="0038726A"/>
    <w:rsid w:val="00391BBB"/>
    <w:rsid w:val="00391DCF"/>
    <w:rsid w:val="00392C7B"/>
    <w:rsid w:val="0039365B"/>
    <w:rsid w:val="0039368E"/>
    <w:rsid w:val="00393EFF"/>
    <w:rsid w:val="00393F83"/>
    <w:rsid w:val="00395C4D"/>
    <w:rsid w:val="00396855"/>
    <w:rsid w:val="003976EE"/>
    <w:rsid w:val="00397CA3"/>
    <w:rsid w:val="003A09F1"/>
    <w:rsid w:val="003A13A7"/>
    <w:rsid w:val="003A1489"/>
    <w:rsid w:val="003A2F88"/>
    <w:rsid w:val="003A42E2"/>
    <w:rsid w:val="003A47C2"/>
    <w:rsid w:val="003A5429"/>
    <w:rsid w:val="003A57D0"/>
    <w:rsid w:val="003A62DB"/>
    <w:rsid w:val="003A6C86"/>
    <w:rsid w:val="003A72C9"/>
    <w:rsid w:val="003A763A"/>
    <w:rsid w:val="003B0587"/>
    <w:rsid w:val="003B0978"/>
    <w:rsid w:val="003B114B"/>
    <w:rsid w:val="003B14A8"/>
    <w:rsid w:val="003B2F4B"/>
    <w:rsid w:val="003B3044"/>
    <w:rsid w:val="003B4451"/>
    <w:rsid w:val="003B4853"/>
    <w:rsid w:val="003B4FC4"/>
    <w:rsid w:val="003B5B4F"/>
    <w:rsid w:val="003B5DF1"/>
    <w:rsid w:val="003B6290"/>
    <w:rsid w:val="003B63E9"/>
    <w:rsid w:val="003B6410"/>
    <w:rsid w:val="003B73C3"/>
    <w:rsid w:val="003C0313"/>
    <w:rsid w:val="003C041E"/>
    <w:rsid w:val="003C0523"/>
    <w:rsid w:val="003C09F2"/>
    <w:rsid w:val="003C1009"/>
    <w:rsid w:val="003C163E"/>
    <w:rsid w:val="003C1CB6"/>
    <w:rsid w:val="003C2B3A"/>
    <w:rsid w:val="003C2EF9"/>
    <w:rsid w:val="003C303F"/>
    <w:rsid w:val="003C3661"/>
    <w:rsid w:val="003C37E1"/>
    <w:rsid w:val="003C3995"/>
    <w:rsid w:val="003C3DC8"/>
    <w:rsid w:val="003C4D9E"/>
    <w:rsid w:val="003C5140"/>
    <w:rsid w:val="003C69E8"/>
    <w:rsid w:val="003C6A49"/>
    <w:rsid w:val="003C6B23"/>
    <w:rsid w:val="003C6E16"/>
    <w:rsid w:val="003C6F31"/>
    <w:rsid w:val="003C7090"/>
    <w:rsid w:val="003D014F"/>
    <w:rsid w:val="003D0412"/>
    <w:rsid w:val="003D1098"/>
    <w:rsid w:val="003D140D"/>
    <w:rsid w:val="003D2DDF"/>
    <w:rsid w:val="003D3F75"/>
    <w:rsid w:val="003D4028"/>
    <w:rsid w:val="003D403A"/>
    <w:rsid w:val="003D411C"/>
    <w:rsid w:val="003D44B8"/>
    <w:rsid w:val="003D4553"/>
    <w:rsid w:val="003D506C"/>
    <w:rsid w:val="003D5D20"/>
    <w:rsid w:val="003D6175"/>
    <w:rsid w:val="003D62AB"/>
    <w:rsid w:val="003D6625"/>
    <w:rsid w:val="003D6DA0"/>
    <w:rsid w:val="003D71B2"/>
    <w:rsid w:val="003D7401"/>
    <w:rsid w:val="003E0016"/>
    <w:rsid w:val="003E0198"/>
    <w:rsid w:val="003E061F"/>
    <w:rsid w:val="003E0A00"/>
    <w:rsid w:val="003E0E10"/>
    <w:rsid w:val="003E1C34"/>
    <w:rsid w:val="003E1FB8"/>
    <w:rsid w:val="003E2310"/>
    <w:rsid w:val="003E26D2"/>
    <w:rsid w:val="003E2945"/>
    <w:rsid w:val="003E306B"/>
    <w:rsid w:val="003E3398"/>
    <w:rsid w:val="003E3978"/>
    <w:rsid w:val="003E41D0"/>
    <w:rsid w:val="003E4494"/>
    <w:rsid w:val="003E534E"/>
    <w:rsid w:val="003E6378"/>
    <w:rsid w:val="003E6DBC"/>
    <w:rsid w:val="003E6EB3"/>
    <w:rsid w:val="003E705A"/>
    <w:rsid w:val="003E72B2"/>
    <w:rsid w:val="003E75A7"/>
    <w:rsid w:val="003E7998"/>
    <w:rsid w:val="003F0F04"/>
    <w:rsid w:val="003F15A3"/>
    <w:rsid w:val="003F205F"/>
    <w:rsid w:val="003F2BE0"/>
    <w:rsid w:val="003F343E"/>
    <w:rsid w:val="003F3FC2"/>
    <w:rsid w:val="003F43B8"/>
    <w:rsid w:val="003F5236"/>
    <w:rsid w:val="003F5584"/>
    <w:rsid w:val="003F5AC7"/>
    <w:rsid w:val="003F66D1"/>
    <w:rsid w:val="003F6B45"/>
    <w:rsid w:val="003F6BDE"/>
    <w:rsid w:val="003F6DC2"/>
    <w:rsid w:val="003F7E14"/>
    <w:rsid w:val="003F7FB7"/>
    <w:rsid w:val="00400426"/>
    <w:rsid w:val="004009C5"/>
    <w:rsid w:val="00400A4E"/>
    <w:rsid w:val="00400AD5"/>
    <w:rsid w:val="00400CE1"/>
    <w:rsid w:val="004017D5"/>
    <w:rsid w:val="00403A59"/>
    <w:rsid w:val="00403ABF"/>
    <w:rsid w:val="00403D15"/>
    <w:rsid w:val="00403DFF"/>
    <w:rsid w:val="00403E8D"/>
    <w:rsid w:val="00404AF0"/>
    <w:rsid w:val="00404CD9"/>
    <w:rsid w:val="00404ED6"/>
    <w:rsid w:val="00405B13"/>
    <w:rsid w:val="00405D1A"/>
    <w:rsid w:val="00405D86"/>
    <w:rsid w:val="0040675E"/>
    <w:rsid w:val="004068AA"/>
    <w:rsid w:val="00406C7A"/>
    <w:rsid w:val="00406EF0"/>
    <w:rsid w:val="00407211"/>
    <w:rsid w:val="00410900"/>
    <w:rsid w:val="00411032"/>
    <w:rsid w:val="00411210"/>
    <w:rsid w:val="00411219"/>
    <w:rsid w:val="004114EC"/>
    <w:rsid w:val="004118E3"/>
    <w:rsid w:val="00411943"/>
    <w:rsid w:val="00411F39"/>
    <w:rsid w:val="00412B3C"/>
    <w:rsid w:val="00412E34"/>
    <w:rsid w:val="004131B7"/>
    <w:rsid w:val="00413E2A"/>
    <w:rsid w:val="0041420F"/>
    <w:rsid w:val="00415580"/>
    <w:rsid w:val="004158E9"/>
    <w:rsid w:val="004174F1"/>
    <w:rsid w:val="00417D0C"/>
    <w:rsid w:val="0042098C"/>
    <w:rsid w:val="00420DC2"/>
    <w:rsid w:val="004214E1"/>
    <w:rsid w:val="00421588"/>
    <w:rsid w:val="00421A0E"/>
    <w:rsid w:val="00421A4E"/>
    <w:rsid w:val="004227F6"/>
    <w:rsid w:val="00422A07"/>
    <w:rsid w:val="00422A48"/>
    <w:rsid w:val="00422A98"/>
    <w:rsid w:val="00422B3A"/>
    <w:rsid w:val="00422BDA"/>
    <w:rsid w:val="00423192"/>
    <w:rsid w:val="00424618"/>
    <w:rsid w:val="00426A13"/>
    <w:rsid w:val="00426BBC"/>
    <w:rsid w:val="004277E8"/>
    <w:rsid w:val="00427CB2"/>
    <w:rsid w:val="004301BD"/>
    <w:rsid w:val="0043024B"/>
    <w:rsid w:val="004308E7"/>
    <w:rsid w:val="0043126B"/>
    <w:rsid w:val="00431B91"/>
    <w:rsid w:val="00431EBC"/>
    <w:rsid w:val="004321A5"/>
    <w:rsid w:val="004322FE"/>
    <w:rsid w:val="00432A0D"/>
    <w:rsid w:val="00432A81"/>
    <w:rsid w:val="004333A0"/>
    <w:rsid w:val="004333C8"/>
    <w:rsid w:val="004347DF"/>
    <w:rsid w:val="00434BBF"/>
    <w:rsid w:val="004355E8"/>
    <w:rsid w:val="00436297"/>
    <w:rsid w:val="00436E9F"/>
    <w:rsid w:val="004371DD"/>
    <w:rsid w:val="00437817"/>
    <w:rsid w:val="00437B20"/>
    <w:rsid w:val="004402D4"/>
    <w:rsid w:val="00441087"/>
    <w:rsid w:val="00441736"/>
    <w:rsid w:val="00441BAA"/>
    <w:rsid w:val="00441DA1"/>
    <w:rsid w:val="00443662"/>
    <w:rsid w:val="00443F01"/>
    <w:rsid w:val="00445070"/>
    <w:rsid w:val="004456F3"/>
    <w:rsid w:val="0044603B"/>
    <w:rsid w:val="004460B6"/>
    <w:rsid w:val="00446488"/>
    <w:rsid w:val="00446D18"/>
    <w:rsid w:val="004473C2"/>
    <w:rsid w:val="00450813"/>
    <w:rsid w:val="004528CB"/>
    <w:rsid w:val="00452E79"/>
    <w:rsid w:val="00453A36"/>
    <w:rsid w:val="004546F4"/>
    <w:rsid w:val="00454C88"/>
    <w:rsid w:val="004551CC"/>
    <w:rsid w:val="0045537D"/>
    <w:rsid w:val="00455E74"/>
    <w:rsid w:val="0045610E"/>
    <w:rsid w:val="004561F0"/>
    <w:rsid w:val="0045742C"/>
    <w:rsid w:val="00460957"/>
    <w:rsid w:val="00460C5E"/>
    <w:rsid w:val="00461AD1"/>
    <w:rsid w:val="004620EB"/>
    <w:rsid w:val="00462F63"/>
    <w:rsid w:val="0046302F"/>
    <w:rsid w:val="00463951"/>
    <w:rsid w:val="00463C8E"/>
    <w:rsid w:val="0046443E"/>
    <w:rsid w:val="0046470F"/>
    <w:rsid w:val="0046493E"/>
    <w:rsid w:val="00465D26"/>
    <w:rsid w:val="00465F91"/>
    <w:rsid w:val="0046627F"/>
    <w:rsid w:val="004667FA"/>
    <w:rsid w:val="00466BE3"/>
    <w:rsid w:val="00466D20"/>
    <w:rsid w:val="004672FE"/>
    <w:rsid w:val="00467582"/>
    <w:rsid w:val="00467A05"/>
    <w:rsid w:val="004705C0"/>
    <w:rsid w:val="00471660"/>
    <w:rsid w:val="004735EA"/>
    <w:rsid w:val="00474A55"/>
    <w:rsid w:val="004752AE"/>
    <w:rsid w:val="004759B9"/>
    <w:rsid w:val="0047659D"/>
    <w:rsid w:val="00476BF8"/>
    <w:rsid w:val="00476C10"/>
    <w:rsid w:val="00476F26"/>
    <w:rsid w:val="00476FC9"/>
    <w:rsid w:val="004770D0"/>
    <w:rsid w:val="00477D5C"/>
    <w:rsid w:val="00477E96"/>
    <w:rsid w:val="004806CD"/>
    <w:rsid w:val="0048103F"/>
    <w:rsid w:val="004810FB"/>
    <w:rsid w:val="00481595"/>
    <w:rsid w:val="0048160D"/>
    <w:rsid w:val="0048172C"/>
    <w:rsid w:val="00481CD2"/>
    <w:rsid w:val="00481FB2"/>
    <w:rsid w:val="00482773"/>
    <w:rsid w:val="004833CB"/>
    <w:rsid w:val="00483A2D"/>
    <w:rsid w:val="00483B96"/>
    <w:rsid w:val="004841CF"/>
    <w:rsid w:val="00484630"/>
    <w:rsid w:val="0048464C"/>
    <w:rsid w:val="004847CB"/>
    <w:rsid w:val="00484BE3"/>
    <w:rsid w:val="00484EA3"/>
    <w:rsid w:val="00485212"/>
    <w:rsid w:val="004855FB"/>
    <w:rsid w:val="00485D74"/>
    <w:rsid w:val="00485DCB"/>
    <w:rsid w:val="00486164"/>
    <w:rsid w:val="004861AA"/>
    <w:rsid w:val="00486D8C"/>
    <w:rsid w:val="0048727A"/>
    <w:rsid w:val="00487466"/>
    <w:rsid w:val="004900A7"/>
    <w:rsid w:val="00490E27"/>
    <w:rsid w:val="004910CF"/>
    <w:rsid w:val="00492089"/>
    <w:rsid w:val="00492D7E"/>
    <w:rsid w:val="00493A42"/>
    <w:rsid w:val="00493C0E"/>
    <w:rsid w:val="004945DA"/>
    <w:rsid w:val="0049583C"/>
    <w:rsid w:val="00495BB2"/>
    <w:rsid w:val="00495DA5"/>
    <w:rsid w:val="0049710D"/>
    <w:rsid w:val="0049748F"/>
    <w:rsid w:val="00497627"/>
    <w:rsid w:val="00497D34"/>
    <w:rsid w:val="004A0328"/>
    <w:rsid w:val="004A055C"/>
    <w:rsid w:val="004A18AA"/>
    <w:rsid w:val="004A28C7"/>
    <w:rsid w:val="004A2AA5"/>
    <w:rsid w:val="004A2BF7"/>
    <w:rsid w:val="004A2FBB"/>
    <w:rsid w:val="004A333A"/>
    <w:rsid w:val="004A3589"/>
    <w:rsid w:val="004A391D"/>
    <w:rsid w:val="004A43C2"/>
    <w:rsid w:val="004A50C4"/>
    <w:rsid w:val="004A54B2"/>
    <w:rsid w:val="004A7C92"/>
    <w:rsid w:val="004B0809"/>
    <w:rsid w:val="004B0F67"/>
    <w:rsid w:val="004B1766"/>
    <w:rsid w:val="004B19C8"/>
    <w:rsid w:val="004B21BC"/>
    <w:rsid w:val="004B3808"/>
    <w:rsid w:val="004B39DE"/>
    <w:rsid w:val="004B4A50"/>
    <w:rsid w:val="004B50E7"/>
    <w:rsid w:val="004B54B0"/>
    <w:rsid w:val="004B57B9"/>
    <w:rsid w:val="004B57FF"/>
    <w:rsid w:val="004B5FB4"/>
    <w:rsid w:val="004B65A8"/>
    <w:rsid w:val="004B75DA"/>
    <w:rsid w:val="004B762F"/>
    <w:rsid w:val="004B7630"/>
    <w:rsid w:val="004C18E0"/>
    <w:rsid w:val="004C1E3B"/>
    <w:rsid w:val="004C1F1C"/>
    <w:rsid w:val="004C335D"/>
    <w:rsid w:val="004C3DD3"/>
    <w:rsid w:val="004C46FA"/>
    <w:rsid w:val="004C47E3"/>
    <w:rsid w:val="004C4890"/>
    <w:rsid w:val="004C49F8"/>
    <w:rsid w:val="004C4DB3"/>
    <w:rsid w:val="004C52C2"/>
    <w:rsid w:val="004C532A"/>
    <w:rsid w:val="004C6A43"/>
    <w:rsid w:val="004C78F4"/>
    <w:rsid w:val="004C7B61"/>
    <w:rsid w:val="004D0090"/>
    <w:rsid w:val="004D2651"/>
    <w:rsid w:val="004D2A1A"/>
    <w:rsid w:val="004D314C"/>
    <w:rsid w:val="004D32F2"/>
    <w:rsid w:val="004D38D8"/>
    <w:rsid w:val="004D39B1"/>
    <w:rsid w:val="004D42AF"/>
    <w:rsid w:val="004D462C"/>
    <w:rsid w:val="004D46A8"/>
    <w:rsid w:val="004D4951"/>
    <w:rsid w:val="004D4B7E"/>
    <w:rsid w:val="004D4DFC"/>
    <w:rsid w:val="004D52CE"/>
    <w:rsid w:val="004D588F"/>
    <w:rsid w:val="004D5977"/>
    <w:rsid w:val="004D5EB8"/>
    <w:rsid w:val="004D65CD"/>
    <w:rsid w:val="004D6B24"/>
    <w:rsid w:val="004D6EAB"/>
    <w:rsid w:val="004D7622"/>
    <w:rsid w:val="004D7B26"/>
    <w:rsid w:val="004E0045"/>
    <w:rsid w:val="004E006F"/>
    <w:rsid w:val="004E0338"/>
    <w:rsid w:val="004E13A9"/>
    <w:rsid w:val="004E1BCD"/>
    <w:rsid w:val="004E1EB0"/>
    <w:rsid w:val="004E2506"/>
    <w:rsid w:val="004E2771"/>
    <w:rsid w:val="004E27C1"/>
    <w:rsid w:val="004E2B60"/>
    <w:rsid w:val="004E3E68"/>
    <w:rsid w:val="004E4B8E"/>
    <w:rsid w:val="004E4D53"/>
    <w:rsid w:val="004E504A"/>
    <w:rsid w:val="004E50EE"/>
    <w:rsid w:val="004E5119"/>
    <w:rsid w:val="004E6878"/>
    <w:rsid w:val="004E698B"/>
    <w:rsid w:val="004E6BC6"/>
    <w:rsid w:val="004E7953"/>
    <w:rsid w:val="004E7CD1"/>
    <w:rsid w:val="004E7FB5"/>
    <w:rsid w:val="004F2A15"/>
    <w:rsid w:val="004F3789"/>
    <w:rsid w:val="004F3CE9"/>
    <w:rsid w:val="004F6C55"/>
    <w:rsid w:val="004F6EF4"/>
    <w:rsid w:val="004F7EBC"/>
    <w:rsid w:val="004F7EEE"/>
    <w:rsid w:val="005007D8"/>
    <w:rsid w:val="00500AC4"/>
    <w:rsid w:val="00500CB1"/>
    <w:rsid w:val="00501887"/>
    <w:rsid w:val="00501B1B"/>
    <w:rsid w:val="00502393"/>
    <w:rsid w:val="00502490"/>
    <w:rsid w:val="005024B5"/>
    <w:rsid w:val="0050252C"/>
    <w:rsid w:val="005027B6"/>
    <w:rsid w:val="00503289"/>
    <w:rsid w:val="005032C8"/>
    <w:rsid w:val="005034E4"/>
    <w:rsid w:val="0050385C"/>
    <w:rsid w:val="0050467D"/>
    <w:rsid w:val="005048DD"/>
    <w:rsid w:val="00504EDB"/>
    <w:rsid w:val="005050AA"/>
    <w:rsid w:val="00506652"/>
    <w:rsid w:val="0050675E"/>
    <w:rsid w:val="00506A3D"/>
    <w:rsid w:val="00506D50"/>
    <w:rsid w:val="00507588"/>
    <w:rsid w:val="0050797B"/>
    <w:rsid w:val="00507B0E"/>
    <w:rsid w:val="00510D89"/>
    <w:rsid w:val="005114DA"/>
    <w:rsid w:val="00511590"/>
    <w:rsid w:val="00511B4A"/>
    <w:rsid w:val="00513342"/>
    <w:rsid w:val="00513363"/>
    <w:rsid w:val="00513629"/>
    <w:rsid w:val="005138B9"/>
    <w:rsid w:val="00513DD9"/>
    <w:rsid w:val="00514730"/>
    <w:rsid w:val="0051520D"/>
    <w:rsid w:val="0051559A"/>
    <w:rsid w:val="005162FE"/>
    <w:rsid w:val="00516394"/>
    <w:rsid w:val="00516D37"/>
    <w:rsid w:val="0051736B"/>
    <w:rsid w:val="00517486"/>
    <w:rsid w:val="005177CA"/>
    <w:rsid w:val="00517BFB"/>
    <w:rsid w:val="00517F09"/>
    <w:rsid w:val="005204B4"/>
    <w:rsid w:val="00520650"/>
    <w:rsid w:val="00520B56"/>
    <w:rsid w:val="00520CB1"/>
    <w:rsid w:val="00521761"/>
    <w:rsid w:val="00521F92"/>
    <w:rsid w:val="005229AD"/>
    <w:rsid w:val="00522E07"/>
    <w:rsid w:val="00523271"/>
    <w:rsid w:val="00523370"/>
    <w:rsid w:val="005239B8"/>
    <w:rsid w:val="00523CA3"/>
    <w:rsid w:val="00523E44"/>
    <w:rsid w:val="0052414C"/>
    <w:rsid w:val="005244BC"/>
    <w:rsid w:val="00524976"/>
    <w:rsid w:val="00524999"/>
    <w:rsid w:val="00524B59"/>
    <w:rsid w:val="00525783"/>
    <w:rsid w:val="005258BB"/>
    <w:rsid w:val="005261EE"/>
    <w:rsid w:val="00526922"/>
    <w:rsid w:val="00526DBC"/>
    <w:rsid w:val="00527BCE"/>
    <w:rsid w:val="00527C49"/>
    <w:rsid w:val="00527CD5"/>
    <w:rsid w:val="00530D76"/>
    <w:rsid w:val="00530DA2"/>
    <w:rsid w:val="00530E61"/>
    <w:rsid w:val="005312F0"/>
    <w:rsid w:val="005317B0"/>
    <w:rsid w:val="005319FF"/>
    <w:rsid w:val="00532DB8"/>
    <w:rsid w:val="00532E76"/>
    <w:rsid w:val="00533BEC"/>
    <w:rsid w:val="00534A14"/>
    <w:rsid w:val="00535165"/>
    <w:rsid w:val="005358D3"/>
    <w:rsid w:val="00535DD3"/>
    <w:rsid w:val="00535E5C"/>
    <w:rsid w:val="00536364"/>
    <w:rsid w:val="00536552"/>
    <w:rsid w:val="00537375"/>
    <w:rsid w:val="00540D85"/>
    <w:rsid w:val="00541E86"/>
    <w:rsid w:val="005434EE"/>
    <w:rsid w:val="005442D1"/>
    <w:rsid w:val="00544696"/>
    <w:rsid w:val="00544E4D"/>
    <w:rsid w:val="00544EE8"/>
    <w:rsid w:val="00545070"/>
    <w:rsid w:val="00545C73"/>
    <w:rsid w:val="00545FAF"/>
    <w:rsid w:val="00546017"/>
    <w:rsid w:val="00546CB5"/>
    <w:rsid w:val="005474AC"/>
    <w:rsid w:val="0054762E"/>
    <w:rsid w:val="00547A58"/>
    <w:rsid w:val="00547B18"/>
    <w:rsid w:val="00550A6D"/>
    <w:rsid w:val="0055109E"/>
    <w:rsid w:val="005514F7"/>
    <w:rsid w:val="005517D5"/>
    <w:rsid w:val="00551848"/>
    <w:rsid w:val="00551A4A"/>
    <w:rsid w:val="005522C7"/>
    <w:rsid w:val="005528D9"/>
    <w:rsid w:val="00552AE4"/>
    <w:rsid w:val="0055330B"/>
    <w:rsid w:val="00553A03"/>
    <w:rsid w:val="00553CC2"/>
    <w:rsid w:val="00553E11"/>
    <w:rsid w:val="005540B4"/>
    <w:rsid w:val="00554199"/>
    <w:rsid w:val="00554673"/>
    <w:rsid w:val="005551E0"/>
    <w:rsid w:val="0055584B"/>
    <w:rsid w:val="005603AA"/>
    <w:rsid w:val="00560808"/>
    <w:rsid w:val="00560885"/>
    <w:rsid w:val="00560A87"/>
    <w:rsid w:val="005610C8"/>
    <w:rsid w:val="0056117B"/>
    <w:rsid w:val="005613B6"/>
    <w:rsid w:val="00561599"/>
    <w:rsid w:val="00561F66"/>
    <w:rsid w:val="00562AC0"/>
    <w:rsid w:val="00563970"/>
    <w:rsid w:val="00563A98"/>
    <w:rsid w:val="00563C0A"/>
    <w:rsid w:val="00563D9D"/>
    <w:rsid w:val="00563EFD"/>
    <w:rsid w:val="00564BCC"/>
    <w:rsid w:val="00565BF3"/>
    <w:rsid w:val="00565F73"/>
    <w:rsid w:val="00566452"/>
    <w:rsid w:val="00566D1B"/>
    <w:rsid w:val="00567136"/>
    <w:rsid w:val="005675D5"/>
    <w:rsid w:val="00567939"/>
    <w:rsid w:val="00567A63"/>
    <w:rsid w:val="00567B00"/>
    <w:rsid w:val="00570E23"/>
    <w:rsid w:val="00572321"/>
    <w:rsid w:val="00572CEA"/>
    <w:rsid w:val="00573058"/>
    <w:rsid w:val="005730D3"/>
    <w:rsid w:val="00573188"/>
    <w:rsid w:val="0057493A"/>
    <w:rsid w:val="00574B79"/>
    <w:rsid w:val="00574BDF"/>
    <w:rsid w:val="00574C48"/>
    <w:rsid w:val="00574E04"/>
    <w:rsid w:val="0057511D"/>
    <w:rsid w:val="00575360"/>
    <w:rsid w:val="0057552C"/>
    <w:rsid w:val="00575820"/>
    <w:rsid w:val="00576078"/>
    <w:rsid w:val="00576269"/>
    <w:rsid w:val="0057688C"/>
    <w:rsid w:val="005768F8"/>
    <w:rsid w:val="00576E5C"/>
    <w:rsid w:val="0057738D"/>
    <w:rsid w:val="00577747"/>
    <w:rsid w:val="00577964"/>
    <w:rsid w:val="00580069"/>
    <w:rsid w:val="00580F25"/>
    <w:rsid w:val="00581062"/>
    <w:rsid w:val="00581067"/>
    <w:rsid w:val="005818B9"/>
    <w:rsid w:val="00581CE3"/>
    <w:rsid w:val="00581F4F"/>
    <w:rsid w:val="00582327"/>
    <w:rsid w:val="00583448"/>
    <w:rsid w:val="005834B2"/>
    <w:rsid w:val="00583856"/>
    <w:rsid w:val="00583EC4"/>
    <w:rsid w:val="0058461B"/>
    <w:rsid w:val="00585340"/>
    <w:rsid w:val="00585B3C"/>
    <w:rsid w:val="005860E2"/>
    <w:rsid w:val="00586206"/>
    <w:rsid w:val="005867FA"/>
    <w:rsid w:val="00586AC3"/>
    <w:rsid w:val="00586BAD"/>
    <w:rsid w:val="00586E5B"/>
    <w:rsid w:val="00590259"/>
    <w:rsid w:val="00590DFC"/>
    <w:rsid w:val="00591043"/>
    <w:rsid w:val="005919A5"/>
    <w:rsid w:val="00591B0D"/>
    <w:rsid w:val="00591DA5"/>
    <w:rsid w:val="00591EED"/>
    <w:rsid w:val="005931C6"/>
    <w:rsid w:val="00593349"/>
    <w:rsid w:val="005941F8"/>
    <w:rsid w:val="00594415"/>
    <w:rsid w:val="005951A3"/>
    <w:rsid w:val="00595E65"/>
    <w:rsid w:val="00596137"/>
    <w:rsid w:val="00596296"/>
    <w:rsid w:val="005968CA"/>
    <w:rsid w:val="00596925"/>
    <w:rsid w:val="0059736A"/>
    <w:rsid w:val="005A05DA"/>
    <w:rsid w:val="005A164A"/>
    <w:rsid w:val="005A169B"/>
    <w:rsid w:val="005A2AA4"/>
    <w:rsid w:val="005A2F02"/>
    <w:rsid w:val="005A3BF6"/>
    <w:rsid w:val="005A3DAF"/>
    <w:rsid w:val="005A4528"/>
    <w:rsid w:val="005A4723"/>
    <w:rsid w:val="005A4BAB"/>
    <w:rsid w:val="005A4C3D"/>
    <w:rsid w:val="005A4F03"/>
    <w:rsid w:val="005A59BD"/>
    <w:rsid w:val="005A5D35"/>
    <w:rsid w:val="005A63DD"/>
    <w:rsid w:val="005A6933"/>
    <w:rsid w:val="005A6D2C"/>
    <w:rsid w:val="005A788E"/>
    <w:rsid w:val="005A7977"/>
    <w:rsid w:val="005B00BB"/>
    <w:rsid w:val="005B01A6"/>
    <w:rsid w:val="005B1CCA"/>
    <w:rsid w:val="005B1F2D"/>
    <w:rsid w:val="005B21F3"/>
    <w:rsid w:val="005B2EAE"/>
    <w:rsid w:val="005B2F82"/>
    <w:rsid w:val="005B369F"/>
    <w:rsid w:val="005B36B8"/>
    <w:rsid w:val="005B3926"/>
    <w:rsid w:val="005B5ED6"/>
    <w:rsid w:val="005B6DD1"/>
    <w:rsid w:val="005B72E9"/>
    <w:rsid w:val="005B73C6"/>
    <w:rsid w:val="005B76F6"/>
    <w:rsid w:val="005B7CB3"/>
    <w:rsid w:val="005C0173"/>
    <w:rsid w:val="005C0229"/>
    <w:rsid w:val="005C02B2"/>
    <w:rsid w:val="005C080D"/>
    <w:rsid w:val="005C08B8"/>
    <w:rsid w:val="005C0D0E"/>
    <w:rsid w:val="005C10EF"/>
    <w:rsid w:val="005C1209"/>
    <w:rsid w:val="005C1F32"/>
    <w:rsid w:val="005C235B"/>
    <w:rsid w:val="005C2A83"/>
    <w:rsid w:val="005C2E35"/>
    <w:rsid w:val="005C2E91"/>
    <w:rsid w:val="005C3211"/>
    <w:rsid w:val="005C3ABD"/>
    <w:rsid w:val="005C3C02"/>
    <w:rsid w:val="005C46EF"/>
    <w:rsid w:val="005C4AD6"/>
    <w:rsid w:val="005C58FC"/>
    <w:rsid w:val="005C597F"/>
    <w:rsid w:val="005C5FB7"/>
    <w:rsid w:val="005C657B"/>
    <w:rsid w:val="005C6846"/>
    <w:rsid w:val="005C77CB"/>
    <w:rsid w:val="005C7FE9"/>
    <w:rsid w:val="005D0042"/>
    <w:rsid w:val="005D02C9"/>
    <w:rsid w:val="005D0346"/>
    <w:rsid w:val="005D03E6"/>
    <w:rsid w:val="005D1337"/>
    <w:rsid w:val="005D14C5"/>
    <w:rsid w:val="005D1C31"/>
    <w:rsid w:val="005D1E80"/>
    <w:rsid w:val="005D1E96"/>
    <w:rsid w:val="005D1EC2"/>
    <w:rsid w:val="005D1FFE"/>
    <w:rsid w:val="005D226B"/>
    <w:rsid w:val="005D2802"/>
    <w:rsid w:val="005D347D"/>
    <w:rsid w:val="005D3C1B"/>
    <w:rsid w:val="005D408D"/>
    <w:rsid w:val="005D40C4"/>
    <w:rsid w:val="005D428D"/>
    <w:rsid w:val="005D4692"/>
    <w:rsid w:val="005D4D73"/>
    <w:rsid w:val="005D5D0C"/>
    <w:rsid w:val="005D69A6"/>
    <w:rsid w:val="005D6A44"/>
    <w:rsid w:val="005D6B8A"/>
    <w:rsid w:val="005D7184"/>
    <w:rsid w:val="005D76A1"/>
    <w:rsid w:val="005E01BE"/>
    <w:rsid w:val="005E03D5"/>
    <w:rsid w:val="005E0E97"/>
    <w:rsid w:val="005E0F21"/>
    <w:rsid w:val="005E128E"/>
    <w:rsid w:val="005E1C4F"/>
    <w:rsid w:val="005E252C"/>
    <w:rsid w:val="005E2E49"/>
    <w:rsid w:val="005E2EA0"/>
    <w:rsid w:val="005E3392"/>
    <w:rsid w:val="005E3626"/>
    <w:rsid w:val="005E38CB"/>
    <w:rsid w:val="005E3ED0"/>
    <w:rsid w:val="005E4C22"/>
    <w:rsid w:val="005E4D59"/>
    <w:rsid w:val="005E56A0"/>
    <w:rsid w:val="005E6D9F"/>
    <w:rsid w:val="005E7121"/>
    <w:rsid w:val="005E79ED"/>
    <w:rsid w:val="005E7B05"/>
    <w:rsid w:val="005F02BB"/>
    <w:rsid w:val="005F02D1"/>
    <w:rsid w:val="005F1065"/>
    <w:rsid w:val="005F133E"/>
    <w:rsid w:val="005F154C"/>
    <w:rsid w:val="005F2015"/>
    <w:rsid w:val="005F2B33"/>
    <w:rsid w:val="005F2E66"/>
    <w:rsid w:val="005F2FB1"/>
    <w:rsid w:val="005F3116"/>
    <w:rsid w:val="005F351B"/>
    <w:rsid w:val="005F3C90"/>
    <w:rsid w:val="005F497C"/>
    <w:rsid w:val="005F4A68"/>
    <w:rsid w:val="005F4F3D"/>
    <w:rsid w:val="005F54F4"/>
    <w:rsid w:val="005F6679"/>
    <w:rsid w:val="005F6864"/>
    <w:rsid w:val="005F716A"/>
    <w:rsid w:val="005F7DA5"/>
    <w:rsid w:val="0060056F"/>
    <w:rsid w:val="006006BA"/>
    <w:rsid w:val="00600B5D"/>
    <w:rsid w:val="00601D68"/>
    <w:rsid w:val="00601F76"/>
    <w:rsid w:val="00602198"/>
    <w:rsid w:val="006023B1"/>
    <w:rsid w:val="006023C3"/>
    <w:rsid w:val="006025EE"/>
    <w:rsid w:val="00602FCF"/>
    <w:rsid w:val="00603528"/>
    <w:rsid w:val="0060401A"/>
    <w:rsid w:val="0060427B"/>
    <w:rsid w:val="006052E7"/>
    <w:rsid w:val="00605B06"/>
    <w:rsid w:val="00606F93"/>
    <w:rsid w:val="00607765"/>
    <w:rsid w:val="006079B5"/>
    <w:rsid w:val="0061100E"/>
    <w:rsid w:val="00611178"/>
    <w:rsid w:val="00611A50"/>
    <w:rsid w:val="00611E1E"/>
    <w:rsid w:val="00612433"/>
    <w:rsid w:val="00612692"/>
    <w:rsid w:val="0061307A"/>
    <w:rsid w:val="006134FA"/>
    <w:rsid w:val="00613CB6"/>
    <w:rsid w:val="006142A5"/>
    <w:rsid w:val="00614972"/>
    <w:rsid w:val="00614DCE"/>
    <w:rsid w:val="00614FE3"/>
    <w:rsid w:val="00615173"/>
    <w:rsid w:val="006153FE"/>
    <w:rsid w:val="006159F5"/>
    <w:rsid w:val="00615E9A"/>
    <w:rsid w:val="00616237"/>
    <w:rsid w:val="00616E22"/>
    <w:rsid w:val="00617939"/>
    <w:rsid w:val="006203BA"/>
    <w:rsid w:val="00620ABD"/>
    <w:rsid w:val="006213B6"/>
    <w:rsid w:val="00621AC5"/>
    <w:rsid w:val="00621DA0"/>
    <w:rsid w:val="006227D1"/>
    <w:rsid w:val="00622D08"/>
    <w:rsid w:val="006239ED"/>
    <w:rsid w:val="00624550"/>
    <w:rsid w:val="006247E0"/>
    <w:rsid w:val="00624B4B"/>
    <w:rsid w:val="006263BD"/>
    <w:rsid w:val="0062643F"/>
    <w:rsid w:val="00626FAB"/>
    <w:rsid w:val="0062719A"/>
    <w:rsid w:val="00627622"/>
    <w:rsid w:val="006279D0"/>
    <w:rsid w:val="006300B4"/>
    <w:rsid w:val="0063038F"/>
    <w:rsid w:val="00630AD1"/>
    <w:rsid w:val="00630BF8"/>
    <w:rsid w:val="00631B65"/>
    <w:rsid w:val="00631F57"/>
    <w:rsid w:val="006338A8"/>
    <w:rsid w:val="0063390A"/>
    <w:rsid w:val="00633D18"/>
    <w:rsid w:val="00633D9D"/>
    <w:rsid w:val="00633E57"/>
    <w:rsid w:val="00633EC2"/>
    <w:rsid w:val="006346BF"/>
    <w:rsid w:val="00634B58"/>
    <w:rsid w:val="00635226"/>
    <w:rsid w:val="006352E4"/>
    <w:rsid w:val="00635915"/>
    <w:rsid w:val="00635D83"/>
    <w:rsid w:val="006369E9"/>
    <w:rsid w:val="00636A1D"/>
    <w:rsid w:val="00636B12"/>
    <w:rsid w:val="0063707B"/>
    <w:rsid w:val="00640224"/>
    <w:rsid w:val="00640FD2"/>
    <w:rsid w:val="006416F8"/>
    <w:rsid w:val="00641D26"/>
    <w:rsid w:val="00642093"/>
    <w:rsid w:val="0064248B"/>
    <w:rsid w:val="006425B6"/>
    <w:rsid w:val="00642826"/>
    <w:rsid w:val="006430CF"/>
    <w:rsid w:val="00643350"/>
    <w:rsid w:val="006434E1"/>
    <w:rsid w:val="006436A9"/>
    <w:rsid w:val="00643D62"/>
    <w:rsid w:val="00643D6B"/>
    <w:rsid w:val="00644520"/>
    <w:rsid w:val="00644871"/>
    <w:rsid w:val="00646671"/>
    <w:rsid w:val="006469BD"/>
    <w:rsid w:val="00646C0E"/>
    <w:rsid w:val="006475C7"/>
    <w:rsid w:val="00647D4C"/>
    <w:rsid w:val="00650296"/>
    <w:rsid w:val="006505E6"/>
    <w:rsid w:val="00650A2B"/>
    <w:rsid w:val="00650B88"/>
    <w:rsid w:val="00651396"/>
    <w:rsid w:val="00651738"/>
    <w:rsid w:val="00651772"/>
    <w:rsid w:val="00651D63"/>
    <w:rsid w:val="006538EE"/>
    <w:rsid w:val="00653959"/>
    <w:rsid w:val="00653D29"/>
    <w:rsid w:val="00653E65"/>
    <w:rsid w:val="006541D2"/>
    <w:rsid w:val="0065477E"/>
    <w:rsid w:val="00654913"/>
    <w:rsid w:val="00655266"/>
    <w:rsid w:val="006556CF"/>
    <w:rsid w:val="00655795"/>
    <w:rsid w:val="00655B76"/>
    <w:rsid w:val="00656A78"/>
    <w:rsid w:val="00656CD0"/>
    <w:rsid w:val="00656D6B"/>
    <w:rsid w:val="00657C84"/>
    <w:rsid w:val="00657CB0"/>
    <w:rsid w:val="0066023E"/>
    <w:rsid w:val="00660706"/>
    <w:rsid w:val="006618E0"/>
    <w:rsid w:val="006618EC"/>
    <w:rsid w:val="00663C8C"/>
    <w:rsid w:val="00663E9B"/>
    <w:rsid w:val="00663F88"/>
    <w:rsid w:val="0066436B"/>
    <w:rsid w:val="00664395"/>
    <w:rsid w:val="006643CA"/>
    <w:rsid w:val="00664B5D"/>
    <w:rsid w:val="00664C3B"/>
    <w:rsid w:val="00665D12"/>
    <w:rsid w:val="00665D70"/>
    <w:rsid w:val="00665E5A"/>
    <w:rsid w:val="0066604C"/>
    <w:rsid w:val="00667D0A"/>
    <w:rsid w:val="00667F1C"/>
    <w:rsid w:val="00670517"/>
    <w:rsid w:val="00671645"/>
    <w:rsid w:val="00671FC4"/>
    <w:rsid w:val="00672DE5"/>
    <w:rsid w:val="0067346A"/>
    <w:rsid w:val="006735EF"/>
    <w:rsid w:val="0067430A"/>
    <w:rsid w:val="006748B0"/>
    <w:rsid w:val="00674C83"/>
    <w:rsid w:val="00674D51"/>
    <w:rsid w:val="00676598"/>
    <w:rsid w:val="00676B22"/>
    <w:rsid w:val="00676D7D"/>
    <w:rsid w:val="0068003F"/>
    <w:rsid w:val="0068014D"/>
    <w:rsid w:val="006805E0"/>
    <w:rsid w:val="006805FF"/>
    <w:rsid w:val="00681F0C"/>
    <w:rsid w:val="00681F17"/>
    <w:rsid w:val="0068241F"/>
    <w:rsid w:val="00682E98"/>
    <w:rsid w:val="0068419F"/>
    <w:rsid w:val="00685125"/>
    <w:rsid w:val="00685516"/>
    <w:rsid w:val="00686090"/>
    <w:rsid w:val="006866F2"/>
    <w:rsid w:val="00687C79"/>
    <w:rsid w:val="0069071C"/>
    <w:rsid w:val="00691C82"/>
    <w:rsid w:val="0069210C"/>
    <w:rsid w:val="0069247E"/>
    <w:rsid w:val="00692E7E"/>
    <w:rsid w:val="00693722"/>
    <w:rsid w:val="00693BAA"/>
    <w:rsid w:val="00693C67"/>
    <w:rsid w:val="006943BA"/>
    <w:rsid w:val="00694C50"/>
    <w:rsid w:val="00695CA5"/>
    <w:rsid w:val="00696B97"/>
    <w:rsid w:val="00697172"/>
    <w:rsid w:val="006A05BB"/>
    <w:rsid w:val="006A070D"/>
    <w:rsid w:val="006A0CCD"/>
    <w:rsid w:val="006A13FC"/>
    <w:rsid w:val="006A1E99"/>
    <w:rsid w:val="006A1EE8"/>
    <w:rsid w:val="006A2408"/>
    <w:rsid w:val="006A370E"/>
    <w:rsid w:val="006A3F0B"/>
    <w:rsid w:val="006A3F87"/>
    <w:rsid w:val="006A4121"/>
    <w:rsid w:val="006A465B"/>
    <w:rsid w:val="006A5535"/>
    <w:rsid w:val="006A63C2"/>
    <w:rsid w:val="006A687B"/>
    <w:rsid w:val="006A72F2"/>
    <w:rsid w:val="006A7D49"/>
    <w:rsid w:val="006A7D89"/>
    <w:rsid w:val="006B00C8"/>
    <w:rsid w:val="006B09BD"/>
    <w:rsid w:val="006B1970"/>
    <w:rsid w:val="006B2944"/>
    <w:rsid w:val="006B2AA2"/>
    <w:rsid w:val="006B2D46"/>
    <w:rsid w:val="006B38C9"/>
    <w:rsid w:val="006B4184"/>
    <w:rsid w:val="006B4ACD"/>
    <w:rsid w:val="006B4B21"/>
    <w:rsid w:val="006B5351"/>
    <w:rsid w:val="006B5494"/>
    <w:rsid w:val="006B55EB"/>
    <w:rsid w:val="006B5725"/>
    <w:rsid w:val="006B6DA1"/>
    <w:rsid w:val="006B760A"/>
    <w:rsid w:val="006B7A8D"/>
    <w:rsid w:val="006C0B84"/>
    <w:rsid w:val="006C0B98"/>
    <w:rsid w:val="006C1B96"/>
    <w:rsid w:val="006C2254"/>
    <w:rsid w:val="006C24A3"/>
    <w:rsid w:val="006C24CA"/>
    <w:rsid w:val="006C2C28"/>
    <w:rsid w:val="006C2E08"/>
    <w:rsid w:val="006C3274"/>
    <w:rsid w:val="006C3BFF"/>
    <w:rsid w:val="006C419A"/>
    <w:rsid w:val="006C4A1B"/>
    <w:rsid w:val="006C4B8B"/>
    <w:rsid w:val="006C4EF2"/>
    <w:rsid w:val="006C52FB"/>
    <w:rsid w:val="006C5678"/>
    <w:rsid w:val="006C56A7"/>
    <w:rsid w:val="006C5A07"/>
    <w:rsid w:val="006C6AB5"/>
    <w:rsid w:val="006C6F7E"/>
    <w:rsid w:val="006C7E42"/>
    <w:rsid w:val="006D0445"/>
    <w:rsid w:val="006D11F2"/>
    <w:rsid w:val="006D199A"/>
    <w:rsid w:val="006D1EE9"/>
    <w:rsid w:val="006D23C5"/>
    <w:rsid w:val="006D2956"/>
    <w:rsid w:val="006D2E99"/>
    <w:rsid w:val="006D32F1"/>
    <w:rsid w:val="006D3351"/>
    <w:rsid w:val="006D3725"/>
    <w:rsid w:val="006D3C42"/>
    <w:rsid w:val="006D5068"/>
    <w:rsid w:val="006D523C"/>
    <w:rsid w:val="006D5B21"/>
    <w:rsid w:val="006D64AC"/>
    <w:rsid w:val="006D67BC"/>
    <w:rsid w:val="006D680C"/>
    <w:rsid w:val="006D6F48"/>
    <w:rsid w:val="006D70B7"/>
    <w:rsid w:val="006E08F2"/>
    <w:rsid w:val="006E0C71"/>
    <w:rsid w:val="006E1099"/>
    <w:rsid w:val="006E12D5"/>
    <w:rsid w:val="006E1A9C"/>
    <w:rsid w:val="006E1EAA"/>
    <w:rsid w:val="006E239C"/>
    <w:rsid w:val="006E242B"/>
    <w:rsid w:val="006E2AC7"/>
    <w:rsid w:val="006E2C4F"/>
    <w:rsid w:val="006E2F5C"/>
    <w:rsid w:val="006E3439"/>
    <w:rsid w:val="006E379F"/>
    <w:rsid w:val="006E37CD"/>
    <w:rsid w:val="006E39FF"/>
    <w:rsid w:val="006E3ACA"/>
    <w:rsid w:val="006E3E3C"/>
    <w:rsid w:val="006E43AC"/>
    <w:rsid w:val="006E4570"/>
    <w:rsid w:val="006E5306"/>
    <w:rsid w:val="006E543D"/>
    <w:rsid w:val="006E5DBE"/>
    <w:rsid w:val="006E6716"/>
    <w:rsid w:val="006F05D8"/>
    <w:rsid w:val="006F11B1"/>
    <w:rsid w:val="006F15C3"/>
    <w:rsid w:val="006F26DC"/>
    <w:rsid w:val="006F26DD"/>
    <w:rsid w:val="006F2812"/>
    <w:rsid w:val="006F2C49"/>
    <w:rsid w:val="006F2ECB"/>
    <w:rsid w:val="006F44E4"/>
    <w:rsid w:val="006F4602"/>
    <w:rsid w:val="006F4FD3"/>
    <w:rsid w:val="006F5081"/>
    <w:rsid w:val="006F50DC"/>
    <w:rsid w:val="006F54C6"/>
    <w:rsid w:val="006F598B"/>
    <w:rsid w:val="006F5A66"/>
    <w:rsid w:val="006F5AF6"/>
    <w:rsid w:val="006F6D62"/>
    <w:rsid w:val="006F6DA0"/>
    <w:rsid w:val="006F6E0A"/>
    <w:rsid w:val="006F7DE9"/>
    <w:rsid w:val="006F7E3D"/>
    <w:rsid w:val="006F7FBE"/>
    <w:rsid w:val="00700535"/>
    <w:rsid w:val="00700AB6"/>
    <w:rsid w:val="00700F6C"/>
    <w:rsid w:val="0070134C"/>
    <w:rsid w:val="00701FDE"/>
    <w:rsid w:val="00702078"/>
    <w:rsid w:val="007022C3"/>
    <w:rsid w:val="00702972"/>
    <w:rsid w:val="00702D68"/>
    <w:rsid w:val="00703AE6"/>
    <w:rsid w:val="0070402C"/>
    <w:rsid w:val="00704716"/>
    <w:rsid w:val="00704BEF"/>
    <w:rsid w:val="00705A84"/>
    <w:rsid w:val="00706803"/>
    <w:rsid w:val="00706F78"/>
    <w:rsid w:val="007072FF"/>
    <w:rsid w:val="00707358"/>
    <w:rsid w:val="00710032"/>
    <w:rsid w:val="0071077A"/>
    <w:rsid w:val="00710876"/>
    <w:rsid w:val="00710E4F"/>
    <w:rsid w:val="00710FA8"/>
    <w:rsid w:val="00711AE7"/>
    <w:rsid w:val="00711F7D"/>
    <w:rsid w:val="007123D9"/>
    <w:rsid w:val="00712909"/>
    <w:rsid w:val="00712C62"/>
    <w:rsid w:val="00713584"/>
    <w:rsid w:val="00713C76"/>
    <w:rsid w:val="00713F46"/>
    <w:rsid w:val="007150DA"/>
    <w:rsid w:val="007159F5"/>
    <w:rsid w:val="00715D82"/>
    <w:rsid w:val="00715E82"/>
    <w:rsid w:val="00716103"/>
    <w:rsid w:val="0071650A"/>
    <w:rsid w:val="00716A23"/>
    <w:rsid w:val="00716A43"/>
    <w:rsid w:val="00717518"/>
    <w:rsid w:val="00720C6D"/>
    <w:rsid w:val="00721024"/>
    <w:rsid w:val="0072116F"/>
    <w:rsid w:val="0072145C"/>
    <w:rsid w:val="00721C10"/>
    <w:rsid w:val="00722697"/>
    <w:rsid w:val="007226E2"/>
    <w:rsid w:val="00722AFA"/>
    <w:rsid w:val="0072342F"/>
    <w:rsid w:val="0072391B"/>
    <w:rsid w:val="00723F36"/>
    <w:rsid w:val="0072423C"/>
    <w:rsid w:val="00724308"/>
    <w:rsid w:val="007246D2"/>
    <w:rsid w:val="0072479F"/>
    <w:rsid w:val="00724BEF"/>
    <w:rsid w:val="00724EE4"/>
    <w:rsid w:val="00724F2C"/>
    <w:rsid w:val="0072513B"/>
    <w:rsid w:val="0072521B"/>
    <w:rsid w:val="007263FB"/>
    <w:rsid w:val="00726565"/>
    <w:rsid w:val="007266B1"/>
    <w:rsid w:val="00726E60"/>
    <w:rsid w:val="00726F17"/>
    <w:rsid w:val="0072788E"/>
    <w:rsid w:val="007301B5"/>
    <w:rsid w:val="00730681"/>
    <w:rsid w:val="00730BF9"/>
    <w:rsid w:val="00732267"/>
    <w:rsid w:val="007323CA"/>
    <w:rsid w:val="00732455"/>
    <w:rsid w:val="007327B7"/>
    <w:rsid w:val="00732D51"/>
    <w:rsid w:val="00733302"/>
    <w:rsid w:val="007334CB"/>
    <w:rsid w:val="007339B0"/>
    <w:rsid w:val="00734758"/>
    <w:rsid w:val="00734B4D"/>
    <w:rsid w:val="00736277"/>
    <w:rsid w:val="00736977"/>
    <w:rsid w:val="00737CF8"/>
    <w:rsid w:val="007400B6"/>
    <w:rsid w:val="0074189B"/>
    <w:rsid w:val="00741AD0"/>
    <w:rsid w:val="00741E94"/>
    <w:rsid w:val="00742314"/>
    <w:rsid w:val="00742FB1"/>
    <w:rsid w:val="007431B4"/>
    <w:rsid w:val="007437A1"/>
    <w:rsid w:val="00743F99"/>
    <w:rsid w:val="00744305"/>
    <w:rsid w:val="00744476"/>
    <w:rsid w:val="00744883"/>
    <w:rsid w:val="00745303"/>
    <w:rsid w:val="00745CC5"/>
    <w:rsid w:val="00745CCD"/>
    <w:rsid w:val="007463D6"/>
    <w:rsid w:val="00746637"/>
    <w:rsid w:val="0074675E"/>
    <w:rsid w:val="00746DAA"/>
    <w:rsid w:val="007500AE"/>
    <w:rsid w:val="00750967"/>
    <w:rsid w:val="00751099"/>
    <w:rsid w:val="00751847"/>
    <w:rsid w:val="00751D32"/>
    <w:rsid w:val="00752246"/>
    <w:rsid w:val="00752307"/>
    <w:rsid w:val="00753145"/>
    <w:rsid w:val="00753B62"/>
    <w:rsid w:val="00753D35"/>
    <w:rsid w:val="00753DFD"/>
    <w:rsid w:val="00754B34"/>
    <w:rsid w:val="00755949"/>
    <w:rsid w:val="007565A4"/>
    <w:rsid w:val="00756D91"/>
    <w:rsid w:val="00757E85"/>
    <w:rsid w:val="007610E4"/>
    <w:rsid w:val="0076144D"/>
    <w:rsid w:val="0076182B"/>
    <w:rsid w:val="007618FE"/>
    <w:rsid w:val="0076409F"/>
    <w:rsid w:val="0076431F"/>
    <w:rsid w:val="00764569"/>
    <w:rsid w:val="007645F7"/>
    <w:rsid w:val="00764C7D"/>
    <w:rsid w:val="0076512C"/>
    <w:rsid w:val="00765448"/>
    <w:rsid w:val="00765A13"/>
    <w:rsid w:val="00766280"/>
    <w:rsid w:val="00767024"/>
    <w:rsid w:val="007671A9"/>
    <w:rsid w:val="00767238"/>
    <w:rsid w:val="007672D7"/>
    <w:rsid w:val="00767AC8"/>
    <w:rsid w:val="00767DAE"/>
    <w:rsid w:val="0077010E"/>
    <w:rsid w:val="007706E4"/>
    <w:rsid w:val="00770712"/>
    <w:rsid w:val="007708AA"/>
    <w:rsid w:val="00770FA3"/>
    <w:rsid w:val="007712BD"/>
    <w:rsid w:val="00771ADD"/>
    <w:rsid w:val="007738F5"/>
    <w:rsid w:val="00773AE5"/>
    <w:rsid w:val="0077441F"/>
    <w:rsid w:val="0077470A"/>
    <w:rsid w:val="00774DEB"/>
    <w:rsid w:val="00774ECC"/>
    <w:rsid w:val="0077562A"/>
    <w:rsid w:val="0077566A"/>
    <w:rsid w:val="00775E11"/>
    <w:rsid w:val="0077651F"/>
    <w:rsid w:val="00776520"/>
    <w:rsid w:val="0077683F"/>
    <w:rsid w:val="007777A0"/>
    <w:rsid w:val="00777AF5"/>
    <w:rsid w:val="00780126"/>
    <w:rsid w:val="007803DB"/>
    <w:rsid w:val="00780798"/>
    <w:rsid w:val="00780948"/>
    <w:rsid w:val="00781150"/>
    <w:rsid w:val="007814CE"/>
    <w:rsid w:val="007820BB"/>
    <w:rsid w:val="00782660"/>
    <w:rsid w:val="00783CB3"/>
    <w:rsid w:val="00783CEF"/>
    <w:rsid w:val="00783F21"/>
    <w:rsid w:val="00783FAF"/>
    <w:rsid w:val="0078467D"/>
    <w:rsid w:val="00784DA6"/>
    <w:rsid w:val="0078533A"/>
    <w:rsid w:val="00785486"/>
    <w:rsid w:val="00785848"/>
    <w:rsid w:val="00786156"/>
    <w:rsid w:val="00786509"/>
    <w:rsid w:val="0078674A"/>
    <w:rsid w:val="00787113"/>
    <w:rsid w:val="00787676"/>
    <w:rsid w:val="0079044E"/>
    <w:rsid w:val="00790516"/>
    <w:rsid w:val="00790670"/>
    <w:rsid w:val="00790760"/>
    <w:rsid w:val="00790E63"/>
    <w:rsid w:val="00790FF8"/>
    <w:rsid w:val="00791B3A"/>
    <w:rsid w:val="00791C2D"/>
    <w:rsid w:val="0079269A"/>
    <w:rsid w:val="00792B86"/>
    <w:rsid w:val="0079327E"/>
    <w:rsid w:val="007947EE"/>
    <w:rsid w:val="007958FF"/>
    <w:rsid w:val="007959BD"/>
    <w:rsid w:val="00796966"/>
    <w:rsid w:val="007972E6"/>
    <w:rsid w:val="00797461"/>
    <w:rsid w:val="00797B2C"/>
    <w:rsid w:val="007A0349"/>
    <w:rsid w:val="007A1101"/>
    <w:rsid w:val="007A2025"/>
    <w:rsid w:val="007A2497"/>
    <w:rsid w:val="007A25D9"/>
    <w:rsid w:val="007A2CFF"/>
    <w:rsid w:val="007A416B"/>
    <w:rsid w:val="007A4318"/>
    <w:rsid w:val="007A48D4"/>
    <w:rsid w:val="007A4913"/>
    <w:rsid w:val="007A49FD"/>
    <w:rsid w:val="007A4A38"/>
    <w:rsid w:val="007A5652"/>
    <w:rsid w:val="007A674F"/>
    <w:rsid w:val="007A6C4B"/>
    <w:rsid w:val="007A74B8"/>
    <w:rsid w:val="007A78E3"/>
    <w:rsid w:val="007A7A5E"/>
    <w:rsid w:val="007A7B5B"/>
    <w:rsid w:val="007A7F9C"/>
    <w:rsid w:val="007B0285"/>
    <w:rsid w:val="007B032E"/>
    <w:rsid w:val="007B1D5A"/>
    <w:rsid w:val="007B2439"/>
    <w:rsid w:val="007B25B0"/>
    <w:rsid w:val="007B39F9"/>
    <w:rsid w:val="007B4825"/>
    <w:rsid w:val="007B494B"/>
    <w:rsid w:val="007B4B17"/>
    <w:rsid w:val="007B4BF8"/>
    <w:rsid w:val="007B520D"/>
    <w:rsid w:val="007B6AF5"/>
    <w:rsid w:val="007B7C94"/>
    <w:rsid w:val="007C0360"/>
    <w:rsid w:val="007C078A"/>
    <w:rsid w:val="007C07C0"/>
    <w:rsid w:val="007C0844"/>
    <w:rsid w:val="007C1665"/>
    <w:rsid w:val="007C1DBD"/>
    <w:rsid w:val="007C23A6"/>
    <w:rsid w:val="007C2503"/>
    <w:rsid w:val="007C2965"/>
    <w:rsid w:val="007C2ECB"/>
    <w:rsid w:val="007C3479"/>
    <w:rsid w:val="007C396B"/>
    <w:rsid w:val="007C3E6D"/>
    <w:rsid w:val="007C43AA"/>
    <w:rsid w:val="007C52EC"/>
    <w:rsid w:val="007C5676"/>
    <w:rsid w:val="007C5D60"/>
    <w:rsid w:val="007C5EC5"/>
    <w:rsid w:val="007C5ED2"/>
    <w:rsid w:val="007C674C"/>
    <w:rsid w:val="007C6933"/>
    <w:rsid w:val="007C7046"/>
    <w:rsid w:val="007C748F"/>
    <w:rsid w:val="007C7AE3"/>
    <w:rsid w:val="007C7B62"/>
    <w:rsid w:val="007D0893"/>
    <w:rsid w:val="007D0DB9"/>
    <w:rsid w:val="007D1568"/>
    <w:rsid w:val="007D16B6"/>
    <w:rsid w:val="007D206C"/>
    <w:rsid w:val="007D238D"/>
    <w:rsid w:val="007D26CD"/>
    <w:rsid w:val="007D2AB6"/>
    <w:rsid w:val="007D2C04"/>
    <w:rsid w:val="007D2DE2"/>
    <w:rsid w:val="007D3A9A"/>
    <w:rsid w:val="007D45CC"/>
    <w:rsid w:val="007D49FD"/>
    <w:rsid w:val="007D4D38"/>
    <w:rsid w:val="007D4F1B"/>
    <w:rsid w:val="007D5040"/>
    <w:rsid w:val="007D6512"/>
    <w:rsid w:val="007D7F6E"/>
    <w:rsid w:val="007E0398"/>
    <w:rsid w:val="007E098D"/>
    <w:rsid w:val="007E0C08"/>
    <w:rsid w:val="007E0D22"/>
    <w:rsid w:val="007E0DE1"/>
    <w:rsid w:val="007E0E4E"/>
    <w:rsid w:val="007E11B0"/>
    <w:rsid w:val="007E196D"/>
    <w:rsid w:val="007E1DF9"/>
    <w:rsid w:val="007E29A4"/>
    <w:rsid w:val="007E2AB6"/>
    <w:rsid w:val="007E2E5D"/>
    <w:rsid w:val="007E3216"/>
    <w:rsid w:val="007E3F01"/>
    <w:rsid w:val="007E4639"/>
    <w:rsid w:val="007E4D80"/>
    <w:rsid w:val="007E5516"/>
    <w:rsid w:val="007E685C"/>
    <w:rsid w:val="007E74EC"/>
    <w:rsid w:val="007E7C5A"/>
    <w:rsid w:val="007F09C5"/>
    <w:rsid w:val="007F0D66"/>
    <w:rsid w:val="007F0DB0"/>
    <w:rsid w:val="007F0EFE"/>
    <w:rsid w:val="007F12E2"/>
    <w:rsid w:val="007F17F8"/>
    <w:rsid w:val="007F3C03"/>
    <w:rsid w:val="007F57E3"/>
    <w:rsid w:val="007F58DB"/>
    <w:rsid w:val="007F5E4F"/>
    <w:rsid w:val="007F6455"/>
    <w:rsid w:val="007F74A8"/>
    <w:rsid w:val="007F7978"/>
    <w:rsid w:val="007F7EF0"/>
    <w:rsid w:val="008006A5"/>
    <w:rsid w:val="00800DC8"/>
    <w:rsid w:val="00800DCF"/>
    <w:rsid w:val="00801997"/>
    <w:rsid w:val="00801BE3"/>
    <w:rsid w:val="00801E28"/>
    <w:rsid w:val="008026B5"/>
    <w:rsid w:val="00802CE8"/>
    <w:rsid w:val="00803038"/>
    <w:rsid w:val="008035E1"/>
    <w:rsid w:val="00804A65"/>
    <w:rsid w:val="008057F8"/>
    <w:rsid w:val="008059FE"/>
    <w:rsid w:val="008070EE"/>
    <w:rsid w:val="00807699"/>
    <w:rsid w:val="00807CAE"/>
    <w:rsid w:val="00810101"/>
    <w:rsid w:val="0081036E"/>
    <w:rsid w:val="00810A7B"/>
    <w:rsid w:val="00811306"/>
    <w:rsid w:val="0081159C"/>
    <w:rsid w:val="008115DC"/>
    <w:rsid w:val="008133FD"/>
    <w:rsid w:val="00813793"/>
    <w:rsid w:val="00813DB1"/>
    <w:rsid w:val="00813F1A"/>
    <w:rsid w:val="0081404F"/>
    <w:rsid w:val="00814B2D"/>
    <w:rsid w:val="008163DA"/>
    <w:rsid w:val="008168B1"/>
    <w:rsid w:val="00817062"/>
    <w:rsid w:val="008173FD"/>
    <w:rsid w:val="00817EEE"/>
    <w:rsid w:val="00820D4B"/>
    <w:rsid w:val="0082117E"/>
    <w:rsid w:val="00821652"/>
    <w:rsid w:val="0082167A"/>
    <w:rsid w:val="00821709"/>
    <w:rsid w:val="00821820"/>
    <w:rsid w:val="00821A1E"/>
    <w:rsid w:val="00821AEF"/>
    <w:rsid w:val="00822465"/>
    <w:rsid w:val="00822D53"/>
    <w:rsid w:val="008243D1"/>
    <w:rsid w:val="0082444A"/>
    <w:rsid w:val="00825630"/>
    <w:rsid w:val="00826C41"/>
    <w:rsid w:val="00826F2F"/>
    <w:rsid w:val="00827067"/>
    <w:rsid w:val="00827101"/>
    <w:rsid w:val="00827374"/>
    <w:rsid w:val="00830BEE"/>
    <w:rsid w:val="00830ED8"/>
    <w:rsid w:val="00831A82"/>
    <w:rsid w:val="00831C26"/>
    <w:rsid w:val="008323BB"/>
    <w:rsid w:val="008324FC"/>
    <w:rsid w:val="0083264F"/>
    <w:rsid w:val="00833EF1"/>
    <w:rsid w:val="00834FA6"/>
    <w:rsid w:val="008350DC"/>
    <w:rsid w:val="008352D3"/>
    <w:rsid w:val="008354B3"/>
    <w:rsid w:val="00835AED"/>
    <w:rsid w:val="00836AC4"/>
    <w:rsid w:val="00837081"/>
    <w:rsid w:val="008370F2"/>
    <w:rsid w:val="00837F7E"/>
    <w:rsid w:val="008402E5"/>
    <w:rsid w:val="008416FE"/>
    <w:rsid w:val="00842149"/>
    <w:rsid w:val="008421BA"/>
    <w:rsid w:val="0084249F"/>
    <w:rsid w:val="00842918"/>
    <w:rsid w:val="00842D68"/>
    <w:rsid w:val="008435AC"/>
    <w:rsid w:val="00843EDC"/>
    <w:rsid w:val="00844868"/>
    <w:rsid w:val="00844911"/>
    <w:rsid w:val="00845064"/>
    <w:rsid w:val="00845D11"/>
    <w:rsid w:val="00845D7F"/>
    <w:rsid w:val="008463CF"/>
    <w:rsid w:val="008466F8"/>
    <w:rsid w:val="00846878"/>
    <w:rsid w:val="00846D8C"/>
    <w:rsid w:val="00847932"/>
    <w:rsid w:val="008479E5"/>
    <w:rsid w:val="0085172C"/>
    <w:rsid w:val="00851F47"/>
    <w:rsid w:val="00851F66"/>
    <w:rsid w:val="008521A0"/>
    <w:rsid w:val="00852557"/>
    <w:rsid w:val="008535F6"/>
    <w:rsid w:val="00853B0A"/>
    <w:rsid w:val="00853F72"/>
    <w:rsid w:val="00854168"/>
    <w:rsid w:val="00854346"/>
    <w:rsid w:val="008543DF"/>
    <w:rsid w:val="00854BF1"/>
    <w:rsid w:val="00854C92"/>
    <w:rsid w:val="00855596"/>
    <w:rsid w:val="0085690E"/>
    <w:rsid w:val="00856EB8"/>
    <w:rsid w:val="0085746C"/>
    <w:rsid w:val="008614B2"/>
    <w:rsid w:val="008627A4"/>
    <w:rsid w:val="00863089"/>
    <w:rsid w:val="00863817"/>
    <w:rsid w:val="00864890"/>
    <w:rsid w:val="0086498E"/>
    <w:rsid w:val="00864D48"/>
    <w:rsid w:val="008655C5"/>
    <w:rsid w:val="00865EFC"/>
    <w:rsid w:val="008660F2"/>
    <w:rsid w:val="008666C4"/>
    <w:rsid w:val="00866FD6"/>
    <w:rsid w:val="00867E5C"/>
    <w:rsid w:val="00867EAD"/>
    <w:rsid w:val="00870B4F"/>
    <w:rsid w:val="00871175"/>
    <w:rsid w:val="008713EB"/>
    <w:rsid w:val="00871B5D"/>
    <w:rsid w:val="0087251D"/>
    <w:rsid w:val="008733D9"/>
    <w:rsid w:val="008735EE"/>
    <w:rsid w:val="00873BD8"/>
    <w:rsid w:val="008747BE"/>
    <w:rsid w:val="00874935"/>
    <w:rsid w:val="0087494A"/>
    <w:rsid w:val="00874B73"/>
    <w:rsid w:val="00875B00"/>
    <w:rsid w:val="008773FC"/>
    <w:rsid w:val="008774EB"/>
    <w:rsid w:val="008776A4"/>
    <w:rsid w:val="00877F23"/>
    <w:rsid w:val="0088061E"/>
    <w:rsid w:val="008808FA"/>
    <w:rsid w:val="0088214C"/>
    <w:rsid w:val="00883407"/>
    <w:rsid w:val="008836DB"/>
    <w:rsid w:val="00883A54"/>
    <w:rsid w:val="00883BC0"/>
    <w:rsid w:val="00883EBA"/>
    <w:rsid w:val="00884C05"/>
    <w:rsid w:val="00884E0E"/>
    <w:rsid w:val="00886407"/>
    <w:rsid w:val="008871AA"/>
    <w:rsid w:val="008878E7"/>
    <w:rsid w:val="00887BE7"/>
    <w:rsid w:val="00887DBF"/>
    <w:rsid w:val="008903A6"/>
    <w:rsid w:val="0089045B"/>
    <w:rsid w:val="008904BE"/>
    <w:rsid w:val="008905F3"/>
    <w:rsid w:val="00890ADC"/>
    <w:rsid w:val="00890D7C"/>
    <w:rsid w:val="00891850"/>
    <w:rsid w:val="00891B22"/>
    <w:rsid w:val="00891EF6"/>
    <w:rsid w:val="008926EF"/>
    <w:rsid w:val="0089318A"/>
    <w:rsid w:val="0089363F"/>
    <w:rsid w:val="00893FFF"/>
    <w:rsid w:val="00895570"/>
    <w:rsid w:val="00895796"/>
    <w:rsid w:val="00895A8B"/>
    <w:rsid w:val="008963F6"/>
    <w:rsid w:val="008967B9"/>
    <w:rsid w:val="008968AC"/>
    <w:rsid w:val="00896F04"/>
    <w:rsid w:val="0089731A"/>
    <w:rsid w:val="0089789A"/>
    <w:rsid w:val="008978E3"/>
    <w:rsid w:val="00897A6D"/>
    <w:rsid w:val="00897D41"/>
    <w:rsid w:val="008A04DD"/>
    <w:rsid w:val="008A0851"/>
    <w:rsid w:val="008A0953"/>
    <w:rsid w:val="008A0E39"/>
    <w:rsid w:val="008A1867"/>
    <w:rsid w:val="008A1F70"/>
    <w:rsid w:val="008A2F13"/>
    <w:rsid w:val="008A3220"/>
    <w:rsid w:val="008A349E"/>
    <w:rsid w:val="008A414F"/>
    <w:rsid w:val="008A45A8"/>
    <w:rsid w:val="008A61F7"/>
    <w:rsid w:val="008A6A8B"/>
    <w:rsid w:val="008A7770"/>
    <w:rsid w:val="008B20EB"/>
    <w:rsid w:val="008B236F"/>
    <w:rsid w:val="008B2AD1"/>
    <w:rsid w:val="008B3E2E"/>
    <w:rsid w:val="008B43BC"/>
    <w:rsid w:val="008B46C9"/>
    <w:rsid w:val="008B5BBF"/>
    <w:rsid w:val="008B636B"/>
    <w:rsid w:val="008B673D"/>
    <w:rsid w:val="008B6F60"/>
    <w:rsid w:val="008B7006"/>
    <w:rsid w:val="008B7A0E"/>
    <w:rsid w:val="008C04B7"/>
    <w:rsid w:val="008C0C94"/>
    <w:rsid w:val="008C0DA0"/>
    <w:rsid w:val="008C1183"/>
    <w:rsid w:val="008C1555"/>
    <w:rsid w:val="008C251F"/>
    <w:rsid w:val="008C2B04"/>
    <w:rsid w:val="008C3AA6"/>
    <w:rsid w:val="008C3ECA"/>
    <w:rsid w:val="008C46EC"/>
    <w:rsid w:val="008C495E"/>
    <w:rsid w:val="008C4E5F"/>
    <w:rsid w:val="008C63BD"/>
    <w:rsid w:val="008C6654"/>
    <w:rsid w:val="008C667B"/>
    <w:rsid w:val="008C6C82"/>
    <w:rsid w:val="008C704F"/>
    <w:rsid w:val="008C7335"/>
    <w:rsid w:val="008C7394"/>
    <w:rsid w:val="008C7A4E"/>
    <w:rsid w:val="008C7DBF"/>
    <w:rsid w:val="008D0117"/>
    <w:rsid w:val="008D01E3"/>
    <w:rsid w:val="008D05E7"/>
    <w:rsid w:val="008D090F"/>
    <w:rsid w:val="008D1337"/>
    <w:rsid w:val="008D1522"/>
    <w:rsid w:val="008D2176"/>
    <w:rsid w:val="008D2372"/>
    <w:rsid w:val="008D2B10"/>
    <w:rsid w:val="008D4157"/>
    <w:rsid w:val="008D49C2"/>
    <w:rsid w:val="008D4DF6"/>
    <w:rsid w:val="008D4E2B"/>
    <w:rsid w:val="008D5037"/>
    <w:rsid w:val="008D522F"/>
    <w:rsid w:val="008D5568"/>
    <w:rsid w:val="008D5D1D"/>
    <w:rsid w:val="008D600C"/>
    <w:rsid w:val="008D607D"/>
    <w:rsid w:val="008D60CE"/>
    <w:rsid w:val="008D660F"/>
    <w:rsid w:val="008D6683"/>
    <w:rsid w:val="008D6E7B"/>
    <w:rsid w:val="008D7361"/>
    <w:rsid w:val="008D7FDA"/>
    <w:rsid w:val="008E01DC"/>
    <w:rsid w:val="008E0781"/>
    <w:rsid w:val="008E0B94"/>
    <w:rsid w:val="008E0F7E"/>
    <w:rsid w:val="008E19A1"/>
    <w:rsid w:val="008E1B05"/>
    <w:rsid w:val="008E23A0"/>
    <w:rsid w:val="008E23A8"/>
    <w:rsid w:val="008E2778"/>
    <w:rsid w:val="008E2B4A"/>
    <w:rsid w:val="008E2E97"/>
    <w:rsid w:val="008E2F10"/>
    <w:rsid w:val="008E3332"/>
    <w:rsid w:val="008E380A"/>
    <w:rsid w:val="008E4113"/>
    <w:rsid w:val="008E4A0F"/>
    <w:rsid w:val="008E5E50"/>
    <w:rsid w:val="008E62EF"/>
    <w:rsid w:val="008E7777"/>
    <w:rsid w:val="008E78D1"/>
    <w:rsid w:val="008E7E08"/>
    <w:rsid w:val="008E7FA4"/>
    <w:rsid w:val="008F006A"/>
    <w:rsid w:val="008F0350"/>
    <w:rsid w:val="008F083C"/>
    <w:rsid w:val="008F0EE6"/>
    <w:rsid w:val="008F0FB5"/>
    <w:rsid w:val="008F18BC"/>
    <w:rsid w:val="008F1CA3"/>
    <w:rsid w:val="008F1CC8"/>
    <w:rsid w:val="008F1F2B"/>
    <w:rsid w:val="008F2A03"/>
    <w:rsid w:val="008F2AE1"/>
    <w:rsid w:val="008F2B7C"/>
    <w:rsid w:val="008F3059"/>
    <w:rsid w:val="008F35E5"/>
    <w:rsid w:val="008F3916"/>
    <w:rsid w:val="008F3E9B"/>
    <w:rsid w:val="008F4333"/>
    <w:rsid w:val="008F49CF"/>
    <w:rsid w:val="008F4F38"/>
    <w:rsid w:val="008F57A1"/>
    <w:rsid w:val="008F5AC5"/>
    <w:rsid w:val="008F6415"/>
    <w:rsid w:val="008F6B0F"/>
    <w:rsid w:val="008F7558"/>
    <w:rsid w:val="008F7C98"/>
    <w:rsid w:val="008F7CA2"/>
    <w:rsid w:val="00900D44"/>
    <w:rsid w:val="00900FDE"/>
    <w:rsid w:val="0090106A"/>
    <w:rsid w:val="00901BDF"/>
    <w:rsid w:val="00901D1A"/>
    <w:rsid w:val="00902082"/>
    <w:rsid w:val="00902571"/>
    <w:rsid w:val="00902DA1"/>
    <w:rsid w:val="00903474"/>
    <w:rsid w:val="00903649"/>
    <w:rsid w:val="00903DB9"/>
    <w:rsid w:val="00904203"/>
    <w:rsid w:val="009051D2"/>
    <w:rsid w:val="009055EB"/>
    <w:rsid w:val="00905F29"/>
    <w:rsid w:val="009077F5"/>
    <w:rsid w:val="00910129"/>
    <w:rsid w:val="00910539"/>
    <w:rsid w:val="00910DF8"/>
    <w:rsid w:val="00910EA5"/>
    <w:rsid w:val="00911439"/>
    <w:rsid w:val="00911E1D"/>
    <w:rsid w:val="009122FC"/>
    <w:rsid w:val="00912EFD"/>
    <w:rsid w:val="00912F4E"/>
    <w:rsid w:val="0091311A"/>
    <w:rsid w:val="009136F8"/>
    <w:rsid w:val="00914153"/>
    <w:rsid w:val="0091506B"/>
    <w:rsid w:val="00915B6F"/>
    <w:rsid w:val="00915F8E"/>
    <w:rsid w:val="00916123"/>
    <w:rsid w:val="009163CE"/>
    <w:rsid w:val="0091647E"/>
    <w:rsid w:val="009165F0"/>
    <w:rsid w:val="00916B26"/>
    <w:rsid w:val="00917A50"/>
    <w:rsid w:val="00920855"/>
    <w:rsid w:val="00920EBE"/>
    <w:rsid w:val="009210A7"/>
    <w:rsid w:val="0092117D"/>
    <w:rsid w:val="009218D1"/>
    <w:rsid w:val="00921904"/>
    <w:rsid w:val="00921A02"/>
    <w:rsid w:val="00921D51"/>
    <w:rsid w:val="00922490"/>
    <w:rsid w:val="009228DA"/>
    <w:rsid w:val="00922DD2"/>
    <w:rsid w:val="009231E1"/>
    <w:rsid w:val="0092356D"/>
    <w:rsid w:val="009243B8"/>
    <w:rsid w:val="00924484"/>
    <w:rsid w:val="00924582"/>
    <w:rsid w:val="00924830"/>
    <w:rsid w:val="009248DA"/>
    <w:rsid w:val="009254EB"/>
    <w:rsid w:val="009259D1"/>
    <w:rsid w:val="00925D2F"/>
    <w:rsid w:val="00926A2C"/>
    <w:rsid w:val="00926BAD"/>
    <w:rsid w:val="00926C99"/>
    <w:rsid w:val="00926FDD"/>
    <w:rsid w:val="0092710A"/>
    <w:rsid w:val="00927CE3"/>
    <w:rsid w:val="00927DAF"/>
    <w:rsid w:val="0093015C"/>
    <w:rsid w:val="00931123"/>
    <w:rsid w:val="009313D8"/>
    <w:rsid w:val="00931D64"/>
    <w:rsid w:val="00932EF3"/>
    <w:rsid w:val="00934831"/>
    <w:rsid w:val="00934DE4"/>
    <w:rsid w:val="00936116"/>
    <w:rsid w:val="0093689C"/>
    <w:rsid w:val="00936E72"/>
    <w:rsid w:val="009371CC"/>
    <w:rsid w:val="00937A3E"/>
    <w:rsid w:val="00941159"/>
    <w:rsid w:val="009425BA"/>
    <w:rsid w:val="009425C1"/>
    <w:rsid w:val="00942728"/>
    <w:rsid w:val="00942A36"/>
    <w:rsid w:val="00942B7F"/>
    <w:rsid w:val="00942CF2"/>
    <w:rsid w:val="0094399D"/>
    <w:rsid w:val="00943F8B"/>
    <w:rsid w:val="00944154"/>
    <w:rsid w:val="009441D2"/>
    <w:rsid w:val="00944843"/>
    <w:rsid w:val="00944ADB"/>
    <w:rsid w:val="00944D5D"/>
    <w:rsid w:val="00945112"/>
    <w:rsid w:val="009453B5"/>
    <w:rsid w:val="00945522"/>
    <w:rsid w:val="0094569D"/>
    <w:rsid w:val="00945879"/>
    <w:rsid w:val="00946536"/>
    <w:rsid w:val="0094693D"/>
    <w:rsid w:val="009469AD"/>
    <w:rsid w:val="00947054"/>
    <w:rsid w:val="00947A5A"/>
    <w:rsid w:val="00950080"/>
    <w:rsid w:val="00950225"/>
    <w:rsid w:val="0095031B"/>
    <w:rsid w:val="00951044"/>
    <w:rsid w:val="00951910"/>
    <w:rsid w:val="00951CD2"/>
    <w:rsid w:val="00952C4C"/>
    <w:rsid w:val="00952D8F"/>
    <w:rsid w:val="0095310F"/>
    <w:rsid w:val="009537F9"/>
    <w:rsid w:val="00953A7C"/>
    <w:rsid w:val="00953C2B"/>
    <w:rsid w:val="00953FB4"/>
    <w:rsid w:val="00954DD7"/>
    <w:rsid w:val="00954E5F"/>
    <w:rsid w:val="00955062"/>
    <w:rsid w:val="0095567C"/>
    <w:rsid w:val="009557F1"/>
    <w:rsid w:val="009564AE"/>
    <w:rsid w:val="0095658C"/>
    <w:rsid w:val="00956628"/>
    <w:rsid w:val="0095683E"/>
    <w:rsid w:val="00957141"/>
    <w:rsid w:val="009578D5"/>
    <w:rsid w:val="00960210"/>
    <w:rsid w:val="0096095B"/>
    <w:rsid w:val="0096117E"/>
    <w:rsid w:val="0096146F"/>
    <w:rsid w:val="00961D8E"/>
    <w:rsid w:val="00962B1C"/>
    <w:rsid w:val="00962C17"/>
    <w:rsid w:val="00963CFF"/>
    <w:rsid w:val="00963E74"/>
    <w:rsid w:val="00963EEB"/>
    <w:rsid w:val="00963EEE"/>
    <w:rsid w:val="00963FD1"/>
    <w:rsid w:val="00964AFA"/>
    <w:rsid w:val="0096551F"/>
    <w:rsid w:val="00965FDE"/>
    <w:rsid w:val="00966394"/>
    <w:rsid w:val="0096682A"/>
    <w:rsid w:val="00966E1E"/>
    <w:rsid w:val="00967679"/>
    <w:rsid w:val="00967F4B"/>
    <w:rsid w:val="00970A31"/>
    <w:rsid w:val="009725D9"/>
    <w:rsid w:val="009729EE"/>
    <w:rsid w:val="00973A5B"/>
    <w:rsid w:val="00974B79"/>
    <w:rsid w:val="00974CA9"/>
    <w:rsid w:val="009750B9"/>
    <w:rsid w:val="00975149"/>
    <w:rsid w:val="009755D6"/>
    <w:rsid w:val="00975F54"/>
    <w:rsid w:val="00976247"/>
    <w:rsid w:val="00976577"/>
    <w:rsid w:val="0097710E"/>
    <w:rsid w:val="009773DD"/>
    <w:rsid w:val="00977609"/>
    <w:rsid w:val="00977C1A"/>
    <w:rsid w:val="00977FB4"/>
    <w:rsid w:val="0098003C"/>
    <w:rsid w:val="00980AAD"/>
    <w:rsid w:val="00981C3A"/>
    <w:rsid w:val="00982458"/>
    <w:rsid w:val="009829BE"/>
    <w:rsid w:val="009830AE"/>
    <w:rsid w:val="009830B9"/>
    <w:rsid w:val="0098380D"/>
    <w:rsid w:val="009841B7"/>
    <w:rsid w:val="00984804"/>
    <w:rsid w:val="00984952"/>
    <w:rsid w:val="009852D7"/>
    <w:rsid w:val="0098538A"/>
    <w:rsid w:val="00985612"/>
    <w:rsid w:val="00986AAE"/>
    <w:rsid w:val="00986ACA"/>
    <w:rsid w:val="00987012"/>
    <w:rsid w:val="00987A77"/>
    <w:rsid w:val="00990935"/>
    <w:rsid w:val="00991C15"/>
    <w:rsid w:val="00992D8F"/>
    <w:rsid w:val="00992E1D"/>
    <w:rsid w:val="00993010"/>
    <w:rsid w:val="009932AA"/>
    <w:rsid w:val="00993532"/>
    <w:rsid w:val="00993C29"/>
    <w:rsid w:val="00993C36"/>
    <w:rsid w:val="00993D45"/>
    <w:rsid w:val="00994084"/>
    <w:rsid w:val="009944A7"/>
    <w:rsid w:val="00994505"/>
    <w:rsid w:val="00994E86"/>
    <w:rsid w:val="00995841"/>
    <w:rsid w:val="00996343"/>
    <w:rsid w:val="00996760"/>
    <w:rsid w:val="00996B4A"/>
    <w:rsid w:val="009973B0"/>
    <w:rsid w:val="009975AA"/>
    <w:rsid w:val="009A0790"/>
    <w:rsid w:val="009A089A"/>
    <w:rsid w:val="009A0A08"/>
    <w:rsid w:val="009A1058"/>
    <w:rsid w:val="009A12C8"/>
    <w:rsid w:val="009A28DF"/>
    <w:rsid w:val="009A2FDC"/>
    <w:rsid w:val="009A32C0"/>
    <w:rsid w:val="009A4088"/>
    <w:rsid w:val="009A5051"/>
    <w:rsid w:val="009A5314"/>
    <w:rsid w:val="009A542A"/>
    <w:rsid w:val="009A7514"/>
    <w:rsid w:val="009A7AE6"/>
    <w:rsid w:val="009A7D4D"/>
    <w:rsid w:val="009A7DB1"/>
    <w:rsid w:val="009A7E88"/>
    <w:rsid w:val="009B06F0"/>
    <w:rsid w:val="009B07B8"/>
    <w:rsid w:val="009B1C21"/>
    <w:rsid w:val="009B2FF1"/>
    <w:rsid w:val="009B323D"/>
    <w:rsid w:val="009B3F6D"/>
    <w:rsid w:val="009B49BC"/>
    <w:rsid w:val="009B4E0C"/>
    <w:rsid w:val="009B5C61"/>
    <w:rsid w:val="009B5DC6"/>
    <w:rsid w:val="009B5EC4"/>
    <w:rsid w:val="009B675A"/>
    <w:rsid w:val="009B6A62"/>
    <w:rsid w:val="009B7058"/>
    <w:rsid w:val="009B7111"/>
    <w:rsid w:val="009B766E"/>
    <w:rsid w:val="009B77DC"/>
    <w:rsid w:val="009B78FC"/>
    <w:rsid w:val="009C0014"/>
    <w:rsid w:val="009C0AA5"/>
    <w:rsid w:val="009C0C9C"/>
    <w:rsid w:val="009C273B"/>
    <w:rsid w:val="009C29F1"/>
    <w:rsid w:val="009C3705"/>
    <w:rsid w:val="009C372C"/>
    <w:rsid w:val="009C3C9D"/>
    <w:rsid w:val="009C46E2"/>
    <w:rsid w:val="009C4E66"/>
    <w:rsid w:val="009C5556"/>
    <w:rsid w:val="009C626A"/>
    <w:rsid w:val="009C7547"/>
    <w:rsid w:val="009D00F1"/>
    <w:rsid w:val="009D045D"/>
    <w:rsid w:val="009D0B02"/>
    <w:rsid w:val="009D0D9D"/>
    <w:rsid w:val="009D0E1E"/>
    <w:rsid w:val="009D0F78"/>
    <w:rsid w:val="009D1388"/>
    <w:rsid w:val="009D1992"/>
    <w:rsid w:val="009D1B6D"/>
    <w:rsid w:val="009D203A"/>
    <w:rsid w:val="009D20D9"/>
    <w:rsid w:val="009D30AC"/>
    <w:rsid w:val="009D337F"/>
    <w:rsid w:val="009D3387"/>
    <w:rsid w:val="009D37A8"/>
    <w:rsid w:val="009D4AD3"/>
    <w:rsid w:val="009D531D"/>
    <w:rsid w:val="009D57BE"/>
    <w:rsid w:val="009D5B01"/>
    <w:rsid w:val="009D5B3C"/>
    <w:rsid w:val="009D5DE8"/>
    <w:rsid w:val="009D5F61"/>
    <w:rsid w:val="009D62C3"/>
    <w:rsid w:val="009D635F"/>
    <w:rsid w:val="009D6468"/>
    <w:rsid w:val="009D6FA9"/>
    <w:rsid w:val="009D70DD"/>
    <w:rsid w:val="009D7BAA"/>
    <w:rsid w:val="009D7D7A"/>
    <w:rsid w:val="009E03CD"/>
    <w:rsid w:val="009E0649"/>
    <w:rsid w:val="009E11A8"/>
    <w:rsid w:val="009E14D8"/>
    <w:rsid w:val="009E1690"/>
    <w:rsid w:val="009E18D1"/>
    <w:rsid w:val="009E1A92"/>
    <w:rsid w:val="009E1F1F"/>
    <w:rsid w:val="009E21B0"/>
    <w:rsid w:val="009E2A4B"/>
    <w:rsid w:val="009E2D72"/>
    <w:rsid w:val="009E3E45"/>
    <w:rsid w:val="009E3FBB"/>
    <w:rsid w:val="009E423D"/>
    <w:rsid w:val="009E4298"/>
    <w:rsid w:val="009E45EC"/>
    <w:rsid w:val="009E47BD"/>
    <w:rsid w:val="009E50C5"/>
    <w:rsid w:val="009E529F"/>
    <w:rsid w:val="009E591F"/>
    <w:rsid w:val="009E592D"/>
    <w:rsid w:val="009E610D"/>
    <w:rsid w:val="009F007C"/>
    <w:rsid w:val="009F06A8"/>
    <w:rsid w:val="009F07B4"/>
    <w:rsid w:val="009F0AFA"/>
    <w:rsid w:val="009F0B2C"/>
    <w:rsid w:val="009F0BFA"/>
    <w:rsid w:val="009F118C"/>
    <w:rsid w:val="009F17B3"/>
    <w:rsid w:val="009F19B9"/>
    <w:rsid w:val="009F2092"/>
    <w:rsid w:val="009F2633"/>
    <w:rsid w:val="009F26AA"/>
    <w:rsid w:val="009F27AB"/>
    <w:rsid w:val="009F33C5"/>
    <w:rsid w:val="009F35B3"/>
    <w:rsid w:val="009F3AE5"/>
    <w:rsid w:val="009F4033"/>
    <w:rsid w:val="009F408F"/>
    <w:rsid w:val="009F474D"/>
    <w:rsid w:val="009F4986"/>
    <w:rsid w:val="009F4E92"/>
    <w:rsid w:val="009F55FD"/>
    <w:rsid w:val="009F6593"/>
    <w:rsid w:val="009F78B6"/>
    <w:rsid w:val="00A00444"/>
    <w:rsid w:val="00A01D42"/>
    <w:rsid w:val="00A0360F"/>
    <w:rsid w:val="00A038BD"/>
    <w:rsid w:val="00A039C3"/>
    <w:rsid w:val="00A042F6"/>
    <w:rsid w:val="00A04446"/>
    <w:rsid w:val="00A05114"/>
    <w:rsid w:val="00A052B1"/>
    <w:rsid w:val="00A0557E"/>
    <w:rsid w:val="00A05D9F"/>
    <w:rsid w:val="00A05F3B"/>
    <w:rsid w:val="00A06BBA"/>
    <w:rsid w:val="00A06BE3"/>
    <w:rsid w:val="00A074D3"/>
    <w:rsid w:val="00A10710"/>
    <w:rsid w:val="00A107E0"/>
    <w:rsid w:val="00A11313"/>
    <w:rsid w:val="00A12D7E"/>
    <w:rsid w:val="00A1353D"/>
    <w:rsid w:val="00A1394E"/>
    <w:rsid w:val="00A13FCA"/>
    <w:rsid w:val="00A140CC"/>
    <w:rsid w:val="00A14CB6"/>
    <w:rsid w:val="00A15A63"/>
    <w:rsid w:val="00A15ACC"/>
    <w:rsid w:val="00A15B3D"/>
    <w:rsid w:val="00A160AE"/>
    <w:rsid w:val="00A16DBC"/>
    <w:rsid w:val="00A16E47"/>
    <w:rsid w:val="00A1733A"/>
    <w:rsid w:val="00A17514"/>
    <w:rsid w:val="00A17C67"/>
    <w:rsid w:val="00A202E8"/>
    <w:rsid w:val="00A20761"/>
    <w:rsid w:val="00A20A46"/>
    <w:rsid w:val="00A21A3C"/>
    <w:rsid w:val="00A21E32"/>
    <w:rsid w:val="00A223C3"/>
    <w:rsid w:val="00A226C2"/>
    <w:rsid w:val="00A229EB"/>
    <w:rsid w:val="00A22B0F"/>
    <w:rsid w:val="00A22CC4"/>
    <w:rsid w:val="00A23AF7"/>
    <w:rsid w:val="00A23D32"/>
    <w:rsid w:val="00A24A6C"/>
    <w:rsid w:val="00A24EA0"/>
    <w:rsid w:val="00A2511E"/>
    <w:rsid w:val="00A25F89"/>
    <w:rsid w:val="00A25FC1"/>
    <w:rsid w:val="00A2704E"/>
    <w:rsid w:val="00A2785C"/>
    <w:rsid w:val="00A301ED"/>
    <w:rsid w:val="00A306B0"/>
    <w:rsid w:val="00A30874"/>
    <w:rsid w:val="00A30A9D"/>
    <w:rsid w:val="00A30AD6"/>
    <w:rsid w:val="00A30BDC"/>
    <w:rsid w:val="00A30D3A"/>
    <w:rsid w:val="00A30F8E"/>
    <w:rsid w:val="00A31505"/>
    <w:rsid w:val="00A31722"/>
    <w:rsid w:val="00A32829"/>
    <w:rsid w:val="00A32AE4"/>
    <w:rsid w:val="00A32E1C"/>
    <w:rsid w:val="00A332E4"/>
    <w:rsid w:val="00A33A0C"/>
    <w:rsid w:val="00A347A2"/>
    <w:rsid w:val="00A34ABA"/>
    <w:rsid w:val="00A34E02"/>
    <w:rsid w:val="00A34E61"/>
    <w:rsid w:val="00A35532"/>
    <w:rsid w:val="00A35A68"/>
    <w:rsid w:val="00A35CBF"/>
    <w:rsid w:val="00A35DD5"/>
    <w:rsid w:val="00A3621B"/>
    <w:rsid w:val="00A364AA"/>
    <w:rsid w:val="00A36D82"/>
    <w:rsid w:val="00A37029"/>
    <w:rsid w:val="00A379A7"/>
    <w:rsid w:val="00A37F39"/>
    <w:rsid w:val="00A41A14"/>
    <w:rsid w:val="00A41E19"/>
    <w:rsid w:val="00A42219"/>
    <w:rsid w:val="00A42245"/>
    <w:rsid w:val="00A422D4"/>
    <w:rsid w:val="00A42512"/>
    <w:rsid w:val="00A435E2"/>
    <w:rsid w:val="00A4399C"/>
    <w:rsid w:val="00A43AEC"/>
    <w:rsid w:val="00A43B1E"/>
    <w:rsid w:val="00A4558E"/>
    <w:rsid w:val="00A4612D"/>
    <w:rsid w:val="00A46ED0"/>
    <w:rsid w:val="00A46F8A"/>
    <w:rsid w:val="00A4733D"/>
    <w:rsid w:val="00A47E44"/>
    <w:rsid w:val="00A50159"/>
    <w:rsid w:val="00A51262"/>
    <w:rsid w:val="00A5144C"/>
    <w:rsid w:val="00A516F9"/>
    <w:rsid w:val="00A5174E"/>
    <w:rsid w:val="00A517D0"/>
    <w:rsid w:val="00A52363"/>
    <w:rsid w:val="00A52FFE"/>
    <w:rsid w:val="00A53957"/>
    <w:rsid w:val="00A53A72"/>
    <w:rsid w:val="00A53D0E"/>
    <w:rsid w:val="00A53E03"/>
    <w:rsid w:val="00A54203"/>
    <w:rsid w:val="00A542B2"/>
    <w:rsid w:val="00A54BBA"/>
    <w:rsid w:val="00A54E22"/>
    <w:rsid w:val="00A558A1"/>
    <w:rsid w:val="00A55B68"/>
    <w:rsid w:val="00A55C47"/>
    <w:rsid w:val="00A55DD7"/>
    <w:rsid w:val="00A565D4"/>
    <w:rsid w:val="00A565FB"/>
    <w:rsid w:val="00A56692"/>
    <w:rsid w:val="00A56EF5"/>
    <w:rsid w:val="00A5784F"/>
    <w:rsid w:val="00A6122C"/>
    <w:rsid w:val="00A61490"/>
    <w:rsid w:val="00A6174D"/>
    <w:rsid w:val="00A61838"/>
    <w:rsid w:val="00A61C7E"/>
    <w:rsid w:val="00A62246"/>
    <w:rsid w:val="00A62AF2"/>
    <w:rsid w:val="00A62B72"/>
    <w:rsid w:val="00A63469"/>
    <w:rsid w:val="00A6347B"/>
    <w:rsid w:val="00A6363F"/>
    <w:rsid w:val="00A63B01"/>
    <w:rsid w:val="00A64053"/>
    <w:rsid w:val="00A64276"/>
    <w:rsid w:val="00A648D0"/>
    <w:rsid w:val="00A64A23"/>
    <w:rsid w:val="00A64CA7"/>
    <w:rsid w:val="00A654CE"/>
    <w:rsid w:val="00A65A68"/>
    <w:rsid w:val="00A65DC0"/>
    <w:rsid w:val="00A668E3"/>
    <w:rsid w:val="00A669A5"/>
    <w:rsid w:val="00A66B0D"/>
    <w:rsid w:val="00A67456"/>
    <w:rsid w:val="00A67899"/>
    <w:rsid w:val="00A67A66"/>
    <w:rsid w:val="00A67E5D"/>
    <w:rsid w:val="00A7024B"/>
    <w:rsid w:val="00A70C6D"/>
    <w:rsid w:val="00A71931"/>
    <w:rsid w:val="00A71ED4"/>
    <w:rsid w:val="00A71F75"/>
    <w:rsid w:val="00A7230D"/>
    <w:rsid w:val="00A738B5"/>
    <w:rsid w:val="00A73DA3"/>
    <w:rsid w:val="00A74F6A"/>
    <w:rsid w:val="00A75059"/>
    <w:rsid w:val="00A75F2A"/>
    <w:rsid w:val="00A76D31"/>
    <w:rsid w:val="00A7754F"/>
    <w:rsid w:val="00A77A51"/>
    <w:rsid w:val="00A77BC6"/>
    <w:rsid w:val="00A77BCB"/>
    <w:rsid w:val="00A8008B"/>
    <w:rsid w:val="00A801A2"/>
    <w:rsid w:val="00A80280"/>
    <w:rsid w:val="00A80673"/>
    <w:rsid w:val="00A80EE0"/>
    <w:rsid w:val="00A81233"/>
    <w:rsid w:val="00A818B9"/>
    <w:rsid w:val="00A81D63"/>
    <w:rsid w:val="00A82066"/>
    <w:rsid w:val="00A825B0"/>
    <w:rsid w:val="00A827A5"/>
    <w:rsid w:val="00A82F7A"/>
    <w:rsid w:val="00A84AF7"/>
    <w:rsid w:val="00A84C19"/>
    <w:rsid w:val="00A84DCA"/>
    <w:rsid w:val="00A8506D"/>
    <w:rsid w:val="00A85A9A"/>
    <w:rsid w:val="00A87342"/>
    <w:rsid w:val="00A87355"/>
    <w:rsid w:val="00A8741F"/>
    <w:rsid w:val="00A87758"/>
    <w:rsid w:val="00A87B21"/>
    <w:rsid w:val="00A90388"/>
    <w:rsid w:val="00A907DB"/>
    <w:rsid w:val="00A911D9"/>
    <w:rsid w:val="00A914F0"/>
    <w:rsid w:val="00A918A2"/>
    <w:rsid w:val="00A92815"/>
    <w:rsid w:val="00A9283F"/>
    <w:rsid w:val="00A92A89"/>
    <w:rsid w:val="00A93A26"/>
    <w:rsid w:val="00A93CF7"/>
    <w:rsid w:val="00A93D00"/>
    <w:rsid w:val="00A94A53"/>
    <w:rsid w:val="00A95049"/>
    <w:rsid w:val="00A952A3"/>
    <w:rsid w:val="00A954BE"/>
    <w:rsid w:val="00A954C0"/>
    <w:rsid w:val="00A95DF9"/>
    <w:rsid w:val="00A9603D"/>
    <w:rsid w:val="00A9659C"/>
    <w:rsid w:val="00A97693"/>
    <w:rsid w:val="00A978B8"/>
    <w:rsid w:val="00A97B4B"/>
    <w:rsid w:val="00A97D67"/>
    <w:rsid w:val="00A97D98"/>
    <w:rsid w:val="00AA165C"/>
    <w:rsid w:val="00AA16FA"/>
    <w:rsid w:val="00AA2019"/>
    <w:rsid w:val="00AA2ECC"/>
    <w:rsid w:val="00AA3B96"/>
    <w:rsid w:val="00AA44A7"/>
    <w:rsid w:val="00AA4594"/>
    <w:rsid w:val="00AA4620"/>
    <w:rsid w:val="00AA4655"/>
    <w:rsid w:val="00AA4E82"/>
    <w:rsid w:val="00AA5128"/>
    <w:rsid w:val="00AA5405"/>
    <w:rsid w:val="00AA6123"/>
    <w:rsid w:val="00AA655E"/>
    <w:rsid w:val="00AA65A6"/>
    <w:rsid w:val="00AA6E1B"/>
    <w:rsid w:val="00AA7542"/>
    <w:rsid w:val="00AA79C7"/>
    <w:rsid w:val="00AB1C1A"/>
    <w:rsid w:val="00AB1FA7"/>
    <w:rsid w:val="00AB2049"/>
    <w:rsid w:val="00AB2321"/>
    <w:rsid w:val="00AB26C6"/>
    <w:rsid w:val="00AB2F76"/>
    <w:rsid w:val="00AB48F2"/>
    <w:rsid w:val="00AB4F59"/>
    <w:rsid w:val="00AB540B"/>
    <w:rsid w:val="00AB6091"/>
    <w:rsid w:val="00AB6691"/>
    <w:rsid w:val="00AB6700"/>
    <w:rsid w:val="00AB674A"/>
    <w:rsid w:val="00AB69B4"/>
    <w:rsid w:val="00AB6B85"/>
    <w:rsid w:val="00AB7152"/>
    <w:rsid w:val="00AB7349"/>
    <w:rsid w:val="00AB7D22"/>
    <w:rsid w:val="00AC0281"/>
    <w:rsid w:val="00AC10B1"/>
    <w:rsid w:val="00AC1AB8"/>
    <w:rsid w:val="00AC1B09"/>
    <w:rsid w:val="00AC224E"/>
    <w:rsid w:val="00AC3049"/>
    <w:rsid w:val="00AC3CBC"/>
    <w:rsid w:val="00AC3FB4"/>
    <w:rsid w:val="00AC4310"/>
    <w:rsid w:val="00AC478C"/>
    <w:rsid w:val="00AC505B"/>
    <w:rsid w:val="00AC5A02"/>
    <w:rsid w:val="00AC617F"/>
    <w:rsid w:val="00AC628D"/>
    <w:rsid w:val="00AC6751"/>
    <w:rsid w:val="00AC6819"/>
    <w:rsid w:val="00AC70FD"/>
    <w:rsid w:val="00AC7DEF"/>
    <w:rsid w:val="00AD005B"/>
    <w:rsid w:val="00AD136F"/>
    <w:rsid w:val="00AD19D8"/>
    <w:rsid w:val="00AD317F"/>
    <w:rsid w:val="00AD3CF9"/>
    <w:rsid w:val="00AD3F5D"/>
    <w:rsid w:val="00AD4AD3"/>
    <w:rsid w:val="00AD5A60"/>
    <w:rsid w:val="00AD5D79"/>
    <w:rsid w:val="00AD667D"/>
    <w:rsid w:val="00AD6A3B"/>
    <w:rsid w:val="00AD792D"/>
    <w:rsid w:val="00AD7F8F"/>
    <w:rsid w:val="00AE0758"/>
    <w:rsid w:val="00AE0D4C"/>
    <w:rsid w:val="00AE0F7E"/>
    <w:rsid w:val="00AE1094"/>
    <w:rsid w:val="00AE10F6"/>
    <w:rsid w:val="00AE1785"/>
    <w:rsid w:val="00AE18CF"/>
    <w:rsid w:val="00AE1C12"/>
    <w:rsid w:val="00AE1F24"/>
    <w:rsid w:val="00AE20C4"/>
    <w:rsid w:val="00AE21B2"/>
    <w:rsid w:val="00AE25CF"/>
    <w:rsid w:val="00AE2A11"/>
    <w:rsid w:val="00AE2BFF"/>
    <w:rsid w:val="00AE2C25"/>
    <w:rsid w:val="00AE305E"/>
    <w:rsid w:val="00AE3219"/>
    <w:rsid w:val="00AE3545"/>
    <w:rsid w:val="00AE4836"/>
    <w:rsid w:val="00AE4CF4"/>
    <w:rsid w:val="00AE5643"/>
    <w:rsid w:val="00AE5FF3"/>
    <w:rsid w:val="00AE6294"/>
    <w:rsid w:val="00AE6899"/>
    <w:rsid w:val="00AE6E53"/>
    <w:rsid w:val="00AE718B"/>
    <w:rsid w:val="00AE7281"/>
    <w:rsid w:val="00AE7A57"/>
    <w:rsid w:val="00AF04C1"/>
    <w:rsid w:val="00AF0552"/>
    <w:rsid w:val="00AF0D2A"/>
    <w:rsid w:val="00AF10A2"/>
    <w:rsid w:val="00AF1397"/>
    <w:rsid w:val="00AF171C"/>
    <w:rsid w:val="00AF1775"/>
    <w:rsid w:val="00AF1D6E"/>
    <w:rsid w:val="00AF2BF2"/>
    <w:rsid w:val="00AF41F1"/>
    <w:rsid w:val="00AF4247"/>
    <w:rsid w:val="00AF4547"/>
    <w:rsid w:val="00AF496F"/>
    <w:rsid w:val="00AF4AAB"/>
    <w:rsid w:val="00AF4B46"/>
    <w:rsid w:val="00AF4E8C"/>
    <w:rsid w:val="00AF591A"/>
    <w:rsid w:val="00AF5AF8"/>
    <w:rsid w:val="00AF5C91"/>
    <w:rsid w:val="00AF62C6"/>
    <w:rsid w:val="00AF647B"/>
    <w:rsid w:val="00AF6E81"/>
    <w:rsid w:val="00AF75E2"/>
    <w:rsid w:val="00B00BDB"/>
    <w:rsid w:val="00B00C90"/>
    <w:rsid w:val="00B01783"/>
    <w:rsid w:val="00B01FA8"/>
    <w:rsid w:val="00B02672"/>
    <w:rsid w:val="00B02AF4"/>
    <w:rsid w:val="00B02D56"/>
    <w:rsid w:val="00B033FE"/>
    <w:rsid w:val="00B04701"/>
    <w:rsid w:val="00B04D01"/>
    <w:rsid w:val="00B0577F"/>
    <w:rsid w:val="00B05DD7"/>
    <w:rsid w:val="00B05FA3"/>
    <w:rsid w:val="00B0623E"/>
    <w:rsid w:val="00B06C96"/>
    <w:rsid w:val="00B06E6E"/>
    <w:rsid w:val="00B10691"/>
    <w:rsid w:val="00B10DC7"/>
    <w:rsid w:val="00B10DF0"/>
    <w:rsid w:val="00B11274"/>
    <w:rsid w:val="00B113C7"/>
    <w:rsid w:val="00B1234D"/>
    <w:rsid w:val="00B12DB6"/>
    <w:rsid w:val="00B12FA9"/>
    <w:rsid w:val="00B13792"/>
    <w:rsid w:val="00B14F68"/>
    <w:rsid w:val="00B151B5"/>
    <w:rsid w:val="00B15DE9"/>
    <w:rsid w:val="00B15DFC"/>
    <w:rsid w:val="00B17A20"/>
    <w:rsid w:val="00B17B8E"/>
    <w:rsid w:val="00B2039C"/>
    <w:rsid w:val="00B20977"/>
    <w:rsid w:val="00B20A95"/>
    <w:rsid w:val="00B20FA2"/>
    <w:rsid w:val="00B21634"/>
    <w:rsid w:val="00B22047"/>
    <w:rsid w:val="00B22442"/>
    <w:rsid w:val="00B225BB"/>
    <w:rsid w:val="00B22888"/>
    <w:rsid w:val="00B22A7C"/>
    <w:rsid w:val="00B22B34"/>
    <w:rsid w:val="00B22EB7"/>
    <w:rsid w:val="00B236DE"/>
    <w:rsid w:val="00B239AB"/>
    <w:rsid w:val="00B241B3"/>
    <w:rsid w:val="00B24276"/>
    <w:rsid w:val="00B24835"/>
    <w:rsid w:val="00B25026"/>
    <w:rsid w:val="00B250E8"/>
    <w:rsid w:val="00B2537C"/>
    <w:rsid w:val="00B25D5C"/>
    <w:rsid w:val="00B25E3E"/>
    <w:rsid w:val="00B269C9"/>
    <w:rsid w:val="00B26E3D"/>
    <w:rsid w:val="00B30051"/>
    <w:rsid w:val="00B30317"/>
    <w:rsid w:val="00B30496"/>
    <w:rsid w:val="00B305FB"/>
    <w:rsid w:val="00B30E56"/>
    <w:rsid w:val="00B3179E"/>
    <w:rsid w:val="00B323D3"/>
    <w:rsid w:val="00B32484"/>
    <w:rsid w:val="00B331E0"/>
    <w:rsid w:val="00B3320F"/>
    <w:rsid w:val="00B33268"/>
    <w:rsid w:val="00B334B8"/>
    <w:rsid w:val="00B33BBD"/>
    <w:rsid w:val="00B33D56"/>
    <w:rsid w:val="00B341BE"/>
    <w:rsid w:val="00B34355"/>
    <w:rsid w:val="00B344E7"/>
    <w:rsid w:val="00B349F1"/>
    <w:rsid w:val="00B352F4"/>
    <w:rsid w:val="00B35A09"/>
    <w:rsid w:val="00B362C2"/>
    <w:rsid w:val="00B36EE1"/>
    <w:rsid w:val="00B37310"/>
    <w:rsid w:val="00B37972"/>
    <w:rsid w:val="00B40052"/>
    <w:rsid w:val="00B4044B"/>
    <w:rsid w:val="00B40900"/>
    <w:rsid w:val="00B40A96"/>
    <w:rsid w:val="00B40B5B"/>
    <w:rsid w:val="00B41469"/>
    <w:rsid w:val="00B414D4"/>
    <w:rsid w:val="00B41B0E"/>
    <w:rsid w:val="00B4209A"/>
    <w:rsid w:val="00B42AA5"/>
    <w:rsid w:val="00B437C4"/>
    <w:rsid w:val="00B43963"/>
    <w:rsid w:val="00B441F1"/>
    <w:rsid w:val="00B4477A"/>
    <w:rsid w:val="00B45EF9"/>
    <w:rsid w:val="00B45F76"/>
    <w:rsid w:val="00B462C3"/>
    <w:rsid w:val="00B46381"/>
    <w:rsid w:val="00B467FB"/>
    <w:rsid w:val="00B4751F"/>
    <w:rsid w:val="00B47927"/>
    <w:rsid w:val="00B507BF"/>
    <w:rsid w:val="00B50C9A"/>
    <w:rsid w:val="00B51F6D"/>
    <w:rsid w:val="00B51FEA"/>
    <w:rsid w:val="00B524A7"/>
    <w:rsid w:val="00B5343D"/>
    <w:rsid w:val="00B53D49"/>
    <w:rsid w:val="00B53F60"/>
    <w:rsid w:val="00B53F86"/>
    <w:rsid w:val="00B53F8E"/>
    <w:rsid w:val="00B543CE"/>
    <w:rsid w:val="00B54617"/>
    <w:rsid w:val="00B54F5D"/>
    <w:rsid w:val="00B55268"/>
    <w:rsid w:val="00B55718"/>
    <w:rsid w:val="00B55E1C"/>
    <w:rsid w:val="00B56519"/>
    <w:rsid w:val="00B56F9F"/>
    <w:rsid w:val="00B57021"/>
    <w:rsid w:val="00B570A1"/>
    <w:rsid w:val="00B576F4"/>
    <w:rsid w:val="00B579B2"/>
    <w:rsid w:val="00B57AD0"/>
    <w:rsid w:val="00B57E49"/>
    <w:rsid w:val="00B60374"/>
    <w:rsid w:val="00B60C2A"/>
    <w:rsid w:val="00B60E5D"/>
    <w:rsid w:val="00B613D6"/>
    <w:rsid w:val="00B6175D"/>
    <w:rsid w:val="00B622D7"/>
    <w:rsid w:val="00B62652"/>
    <w:rsid w:val="00B62DD8"/>
    <w:rsid w:val="00B62F2A"/>
    <w:rsid w:val="00B62F9C"/>
    <w:rsid w:val="00B637F8"/>
    <w:rsid w:val="00B63823"/>
    <w:rsid w:val="00B63F7B"/>
    <w:rsid w:val="00B6411A"/>
    <w:rsid w:val="00B641D7"/>
    <w:rsid w:val="00B64296"/>
    <w:rsid w:val="00B660E7"/>
    <w:rsid w:val="00B66181"/>
    <w:rsid w:val="00B663AA"/>
    <w:rsid w:val="00B6795F"/>
    <w:rsid w:val="00B70156"/>
    <w:rsid w:val="00B70C34"/>
    <w:rsid w:val="00B70C7F"/>
    <w:rsid w:val="00B71796"/>
    <w:rsid w:val="00B72699"/>
    <w:rsid w:val="00B72E46"/>
    <w:rsid w:val="00B73372"/>
    <w:rsid w:val="00B75078"/>
    <w:rsid w:val="00B7540C"/>
    <w:rsid w:val="00B7551B"/>
    <w:rsid w:val="00B75590"/>
    <w:rsid w:val="00B75B90"/>
    <w:rsid w:val="00B75E3B"/>
    <w:rsid w:val="00B768AF"/>
    <w:rsid w:val="00B7697B"/>
    <w:rsid w:val="00B77875"/>
    <w:rsid w:val="00B77A79"/>
    <w:rsid w:val="00B80312"/>
    <w:rsid w:val="00B81082"/>
    <w:rsid w:val="00B813FE"/>
    <w:rsid w:val="00B816D9"/>
    <w:rsid w:val="00B821B8"/>
    <w:rsid w:val="00B82D64"/>
    <w:rsid w:val="00B837F4"/>
    <w:rsid w:val="00B838C1"/>
    <w:rsid w:val="00B847B4"/>
    <w:rsid w:val="00B8497A"/>
    <w:rsid w:val="00B84D1F"/>
    <w:rsid w:val="00B85171"/>
    <w:rsid w:val="00B85552"/>
    <w:rsid w:val="00B8592F"/>
    <w:rsid w:val="00B85952"/>
    <w:rsid w:val="00B85CC7"/>
    <w:rsid w:val="00B85F47"/>
    <w:rsid w:val="00B86074"/>
    <w:rsid w:val="00B86A4D"/>
    <w:rsid w:val="00B86B1C"/>
    <w:rsid w:val="00B86E46"/>
    <w:rsid w:val="00B878DC"/>
    <w:rsid w:val="00B904B1"/>
    <w:rsid w:val="00B9080F"/>
    <w:rsid w:val="00B90936"/>
    <w:rsid w:val="00B90953"/>
    <w:rsid w:val="00B90D73"/>
    <w:rsid w:val="00B9177C"/>
    <w:rsid w:val="00B918B2"/>
    <w:rsid w:val="00B91943"/>
    <w:rsid w:val="00B91A52"/>
    <w:rsid w:val="00B91BB1"/>
    <w:rsid w:val="00B9214D"/>
    <w:rsid w:val="00B925D3"/>
    <w:rsid w:val="00B926A4"/>
    <w:rsid w:val="00B92862"/>
    <w:rsid w:val="00B92E18"/>
    <w:rsid w:val="00B930C9"/>
    <w:rsid w:val="00B9366F"/>
    <w:rsid w:val="00B93DE5"/>
    <w:rsid w:val="00B94185"/>
    <w:rsid w:val="00B9480B"/>
    <w:rsid w:val="00B94BD5"/>
    <w:rsid w:val="00B9524E"/>
    <w:rsid w:val="00B9560D"/>
    <w:rsid w:val="00B95DA7"/>
    <w:rsid w:val="00B961B6"/>
    <w:rsid w:val="00B967ED"/>
    <w:rsid w:val="00B96D48"/>
    <w:rsid w:val="00B96E7C"/>
    <w:rsid w:val="00B97134"/>
    <w:rsid w:val="00B971DF"/>
    <w:rsid w:val="00B97313"/>
    <w:rsid w:val="00B97BC4"/>
    <w:rsid w:val="00B97F5E"/>
    <w:rsid w:val="00B97FE4"/>
    <w:rsid w:val="00BA049C"/>
    <w:rsid w:val="00BA053C"/>
    <w:rsid w:val="00BA118D"/>
    <w:rsid w:val="00BA1329"/>
    <w:rsid w:val="00BA1B6D"/>
    <w:rsid w:val="00BA1C62"/>
    <w:rsid w:val="00BA254B"/>
    <w:rsid w:val="00BA28C6"/>
    <w:rsid w:val="00BA2C98"/>
    <w:rsid w:val="00BA2DAF"/>
    <w:rsid w:val="00BA33C3"/>
    <w:rsid w:val="00BA3BCF"/>
    <w:rsid w:val="00BA3BF7"/>
    <w:rsid w:val="00BA42EC"/>
    <w:rsid w:val="00BA54CF"/>
    <w:rsid w:val="00BA5B15"/>
    <w:rsid w:val="00BA6593"/>
    <w:rsid w:val="00BA676C"/>
    <w:rsid w:val="00BA73CE"/>
    <w:rsid w:val="00BA7A1D"/>
    <w:rsid w:val="00BA7A3B"/>
    <w:rsid w:val="00BB0B21"/>
    <w:rsid w:val="00BB19A7"/>
    <w:rsid w:val="00BB2684"/>
    <w:rsid w:val="00BB26BC"/>
    <w:rsid w:val="00BB2B8F"/>
    <w:rsid w:val="00BB2D48"/>
    <w:rsid w:val="00BB2DA5"/>
    <w:rsid w:val="00BB355E"/>
    <w:rsid w:val="00BB3B32"/>
    <w:rsid w:val="00BB4009"/>
    <w:rsid w:val="00BB4419"/>
    <w:rsid w:val="00BB5885"/>
    <w:rsid w:val="00BB6487"/>
    <w:rsid w:val="00BB6BED"/>
    <w:rsid w:val="00BB7C38"/>
    <w:rsid w:val="00BB7E1D"/>
    <w:rsid w:val="00BC0950"/>
    <w:rsid w:val="00BC10A5"/>
    <w:rsid w:val="00BC11FB"/>
    <w:rsid w:val="00BC1439"/>
    <w:rsid w:val="00BC1E64"/>
    <w:rsid w:val="00BC2266"/>
    <w:rsid w:val="00BC2737"/>
    <w:rsid w:val="00BC3661"/>
    <w:rsid w:val="00BC37D0"/>
    <w:rsid w:val="00BC3830"/>
    <w:rsid w:val="00BC3926"/>
    <w:rsid w:val="00BC3AC6"/>
    <w:rsid w:val="00BC401D"/>
    <w:rsid w:val="00BC4A97"/>
    <w:rsid w:val="00BC4C62"/>
    <w:rsid w:val="00BC4F94"/>
    <w:rsid w:val="00BC5588"/>
    <w:rsid w:val="00BC5673"/>
    <w:rsid w:val="00BC57A8"/>
    <w:rsid w:val="00BC5D65"/>
    <w:rsid w:val="00BC62E2"/>
    <w:rsid w:val="00BC6C16"/>
    <w:rsid w:val="00BC706B"/>
    <w:rsid w:val="00BC7657"/>
    <w:rsid w:val="00BC77ED"/>
    <w:rsid w:val="00BC79B3"/>
    <w:rsid w:val="00BC7A5F"/>
    <w:rsid w:val="00BC7C78"/>
    <w:rsid w:val="00BD0234"/>
    <w:rsid w:val="00BD04EC"/>
    <w:rsid w:val="00BD0648"/>
    <w:rsid w:val="00BD1B74"/>
    <w:rsid w:val="00BD1EBB"/>
    <w:rsid w:val="00BD1F96"/>
    <w:rsid w:val="00BD215C"/>
    <w:rsid w:val="00BD22F4"/>
    <w:rsid w:val="00BD32E7"/>
    <w:rsid w:val="00BD33A3"/>
    <w:rsid w:val="00BD3E54"/>
    <w:rsid w:val="00BD3F09"/>
    <w:rsid w:val="00BD46C7"/>
    <w:rsid w:val="00BD516E"/>
    <w:rsid w:val="00BD5AC4"/>
    <w:rsid w:val="00BD6E71"/>
    <w:rsid w:val="00BD70C3"/>
    <w:rsid w:val="00BD770B"/>
    <w:rsid w:val="00BE030E"/>
    <w:rsid w:val="00BE0B2D"/>
    <w:rsid w:val="00BE12BF"/>
    <w:rsid w:val="00BE132A"/>
    <w:rsid w:val="00BE1347"/>
    <w:rsid w:val="00BE1A2C"/>
    <w:rsid w:val="00BE2C5F"/>
    <w:rsid w:val="00BE2CE2"/>
    <w:rsid w:val="00BE340C"/>
    <w:rsid w:val="00BE3E23"/>
    <w:rsid w:val="00BE408D"/>
    <w:rsid w:val="00BE4266"/>
    <w:rsid w:val="00BE479C"/>
    <w:rsid w:val="00BE544B"/>
    <w:rsid w:val="00BE5719"/>
    <w:rsid w:val="00BE5919"/>
    <w:rsid w:val="00BE5F49"/>
    <w:rsid w:val="00BE66F0"/>
    <w:rsid w:val="00BE67C9"/>
    <w:rsid w:val="00BE776F"/>
    <w:rsid w:val="00BE7A38"/>
    <w:rsid w:val="00BE7AED"/>
    <w:rsid w:val="00BF10E4"/>
    <w:rsid w:val="00BF1914"/>
    <w:rsid w:val="00BF1DDE"/>
    <w:rsid w:val="00BF2073"/>
    <w:rsid w:val="00BF246C"/>
    <w:rsid w:val="00BF25B1"/>
    <w:rsid w:val="00BF2F85"/>
    <w:rsid w:val="00BF2F9F"/>
    <w:rsid w:val="00BF30D7"/>
    <w:rsid w:val="00BF32C4"/>
    <w:rsid w:val="00BF36D0"/>
    <w:rsid w:val="00BF3FA3"/>
    <w:rsid w:val="00BF4370"/>
    <w:rsid w:val="00BF478D"/>
    <w:rsid w:val="00BF4961"/>
    <w:rsid w:val="00BF4CB6"/>
    <w:rsid w:val="00BF506E"/>
    <w:rsid w:val="00BF543D"/>
    <w:rsid w:val="00BF69BD"/>
    <w:rsid w:val="00BF7287"/>
    <w:rsid w:val="00BF75F1"/>
    <w:rsid w:val="00BF79BF"/>
    <w:rsid w:val="00C007A8"/>
    <w:rsid w:val="00C0143B"/>
    <w:rsid w:val="00C018C1"/>
    <w:rsid w:val="00C018E3"/>
    <w:rsid w:val="00C019F9"/>
    <w:rsid w:val="00C01FDA"/>
    <w:rsid w:val="00C02262"/>
    <w:rsid w:val="00C0246C"/>
    <w:rsid w:val="00C0249D"/>
    <w:rsid w:val="00C024A7"/>
    <w:rsid w:val="00C0292C"/>
    <w:rsid w:val="00C03135"/>
    <w:rsid w:val="00C045A2"/>
    <w:rsid w:val="00C04644"/>
    <w:rsid w:val="00C04B1C"/>
    <w:rsid w:val="00C05876"/>
    <w:rsid w:val="00C05A00"/>
    <w:rsid w:val="00C05D38"/>
    <w:rsid w:val="00C063D0"/>
    <w:rsid w:val="00C069D7"/>
    <w:rsid w:val="00C0706F"/>
    <w:rsid w:val="00C075AA"/>
    <w:rsid w:val="00C075B5"/>
    <w:rsid w:val="00C10BBB"/>
    <w:rsid w:val="00C10D94"/>
    <w:rsid w:val="00C10F2F"/>
    <w:rsid w:val="00C113CF"/>
    <w:rsid w:val="00C1208F"/>
    <w:rsid w:val="00C13167"/>
    <w:rsid w:val="00C1366E"/>
    <w:rsid w:val="00C13724"/>
    <w:rsid w:val="00C1395E"/>
    <w:rsid w:val="00C150F3"/>
    <w:rsid w:val="00C154BB"/>
    <w:rsid w:val="00C1557D"/>
    <w:rsid w:val="00C15E54"/>
    <w:rsid w:val="00C15F0C"/>
    <w:rsid w:val="00C166AE"/>
    <w:rsid w:val="00C174E8"/>
    <w:rsid w:val="00C175DB"/>
    <w:rsid w:val="00C179A3"/>
    <w:rsid w:val="00C17EA6"/>
    <w:rsid w:val="00C20486"/>
    <w:rsid w:val="00C20743"/>
    <w:rsid w:val="00C20CBB"/>
    <w:rsid w:val="00C216FD"/>
    <w:rsid w:val="00C22B99"/>
    <w:rsid w:val="00C23D1D"/>
    <w:rsid w:val="00C247EF"/>
    <w:rsid w:val="00C24C5E"/>
    <w:rsid w:val="00C24EB3"/>
    <w:rsid w:val="00C25899"/>
    <w:rsid w:val="00C25C54"/>
    <w:rsid w:val="00C26168"/>
    <w:rsid w:val="00C2686A"/>
    <w:rsid w:val="00C27101"/>
    <w:rsid w:val="00C2722D"/>
    <w:rsid w:val="00C30CAA"/>
    <w:rsid w:val="00C319F0"/>
    <w:rsid w:val="00C31DC8"/>
    <w:rsid w:val="00C3298C"/>
    <w:rsid w:val="00C334E5"/>
    <w:rsid w:val="00C336F2"/>
    <w:rsid w:val="00C33D20"/>
    <w:rsid w:val="00C34949"/>
    <w:rsid w:val="00C35863"/>
    <w:rsid w:val="00C35958"/>
    <w:rsid w:val="00C35A18"/>
    <w:rsid w:val="00C36A19"/>
    <w:rsid w:val="00C36DF9"/>
    <w:rsid w:val="00C373D0"/>
    <w:rsid w:val="00C37B70"/>
    <w:rsid w:val="00C37E08"/>
    <w:rsid w:val="00C402EC"/>
    <w:rsid w:val="00C41DEF"/>
    <w:rsid w:val="00C427F7"/>
    <w:rsid w:val="00C43DB3"/>
    <w:rsid w:val="00C4413B"/>
    <w:rsid w:val="00C442BD"/>
    <w:rsid w:val="00C44551"/>
    <w:rsid w:val="00C4487A"/>
    <w:rsid w:val="00C449CB"/>
    <w:rsid w:val="00C44DC7"/>
    <w:rsid w:val="00C44E96"/>
    <w:rsid w:val="00C44FE7"/>
    <w:rsid w:val="00C45C43"/>
    <w:rsid w:val="00C45F50"/>
    <w:rsid w:val="00C470E1"/>
    <w:rsid w:val="00C471BF"/>
    <w:rsid w:val="00C4774C"/>
    <w:rsid w:val="00C502F8"/>
    <w:rsid w:val="00C50DDE"/>
    <w:rsid w:val="00C51347"/>
    <w:rsid w:val="00C5137A"/>
    <w:rsid w:val="00C521B9"/>
    <w:rsid w:val="00C52413"/>
    <w:rsid w:val="00C52A2B"/>
    <w:rsid w:val="00C52D6E"/>
    <w:rsid w:val="00C52E12"/>
    <w:rsid w:val="00C53C98"/>
    <w:rsid w:val="00C53FD8"/>
    <w:rsid w:val="00C54037"/>
    <w:rsid w:val="00C541D3"/>
    <w:rsid w:val="00C5422D"/>
    <w:rsid w:val="00C55325"/>
    <w:rsid w:val="00C558CD"/>
    <w:rsid w:val="00C5598D"/>
    <w:rsid w:val="00C55BD4"/>
    <w:rsid w:val="00C604B8"/>
    <w:rsid w:val="00C606FF"/>
    <w:rsid w:val="00C60845"/>
    <w:rsid w:val="00C6095F"/>
    <w:rsid w:val="00C60F62"/>
    <w:rsid w:val="00C6106A"/>
    <w:rsid w:val="00C62DF1"/>
    <w:rsid w:val="00C62EF8"/>
    <w:rsid w:val="00C63269"/>
    <w:rsid w:val="00C639CA"/>
    <w:rsid w:val="00C6407C"/>
    <w:rsid w:val="00C64093"/>
    <w:rsid w:val="00C641EB"/>
    <w:rsid w:val="00C64AB1"/>
    <w:rsid w:val="00C670D1"/>
    <w:rsid w:val="00C677F7"/>
    <w:rsid w:val="00C67A35"/>
    <w:rsid w:val="00C67E45"/>
    <w:rsid w:val="00C67F0A"/>
    <w:rsid w:val="00C71A92"/>
    <w:rsid w:val="00C733E6"/>
    <w:rsid w:val="00C7421C"/>
    <w:rsid w:val="00C74434"/>
    <w:rsid w:val="00C7485F"/>
    <w:rsid w:val="00C749D3"/>
    <w:rsid w:val="00C74B4E"/>
    <w:rsid w:val="00C74DE4"/>
    <w:rsid w:val="00C74F42"/>
    <w:rsid w:val="00C7504F"/>
    <w:rsid w:val="00C75405"/>
    <w:rsid w:val="00C75A45"/>
    <w:rsid w:val="00C75B5F"/>
    <w:rsid w:val="00C75C1C"/>
    <w:rsid w:val="00C77776"/>
    <w:rsid w:val="00C80788"/>
    <w:rsid w:val="00C808CE"/>
    <w:rsid w:val="00C80AC4"/>
    <w:rsid w:val="00C8146C"/>
    <w:rsid w:val="00C81530"/>
    <w:rsid w:val="00C82B88"/>
    <w:rsid w:val="00C82DFD"/>
    <w:rsid w:val="00C833E9"/>
    <w:rsid w:val="00C83F03"/>
    <w:rsid w:val="00C85E05"/>
    <w:rsid w:val="00C85F19"/>
    <w:rsid w:val="00C86655"/>
    <w:rsid w:val="00C876AC"/>
    <w:rsid w:val="00C87906"/>
    <w:rsid w:val="00C9024E"/>
    <w:rsid w:val="00C907DF"/>
    <w:rsid w:val="00C90B2A"/>
    <w:rsid w:val="00C90F0D"/>
    <w:rsid w:val="00C90F8B"/>
    <w:rsid w:val="00C912B0"/>
    <w:rsid w:val="00C91349"/>
    <w:rsid w:val="00C9173B"/>
    <w:rsid w:val="00C91967"/>
    <w:rsid w:val="00C93958"/>
    <w:rsid w:val="00C93D85"/>
    <w:rsid w:val="00C93F0D"/>
    <w:rsid w:val="00C9411B"/>
    <w:rsid w:val="00C946BB"/>
    <w:rsid w:val="00C95239"/>
    <w:rsid w:val="00C95BBE"/>
    <w:rsid w:val="00C960FA"/>
    <w:rsid w:val="00C9677D"/>
    <w:rsid w:val="00C968D3"/>
    <w:rsid w:val="00C96DD0"/>
    <w:rsid w:val="00C972AA"/>
    <w:rsid w:val="00C973CE"/>
    <w:rsid w:val="00C975CE"/>
    <w:rsid w:val="00C977F0"/>
    <w:rsid w:val="00C97B83"/>
    <w:rsid w:val="00CA12F8"/>
    <w:rsid w:val="00CA1A89"/>
    <w:rsid w:val="00CA1ADC"/>
    <w:rsid w:val="00CA3103"/>
    <w:rsid w:val="00CA3649"/>
    <w:rsid w:val="00CA3E32"/>
    <w:rsid w:val="00CA4A7D"/>
    <w:rsid w:val="00CA51CC"/>
    <w:rsid w:val="00CA607F"/>
    <w:rsid w:val="00CA6E86"/>
    <w:rsid w:val="00CA78E3"/>
    <w:rsid w:val="00CB0008"/>
    <w:rsid w:val="00CB049C"/>
    <w:rsid w:val="00CB062E"/>
    <w:rsid w:val="00CB0757"/>
    <w:rsid w:val="00CB1450"/>
    <w:rsid w:val="00CB16F9"/>
    <w:rsid w:val="00CB21E4"/>
    <w:rsid w:val="00CB239E"/>
    <w:rsid w:val="00CB2429"/>
    <w:rsid w:val="00CB37A7"/>
    <w:rsid w:val="00CB491A"/>
    <w:rsid w:val="00CB4D3E"/>
    <w:rsid w:val="00CB4DC2"/>
    <w:rsid w:val="00CB5457"/>
    <w:rsid w:val="00CB5517"/>
    <w:rsid w:val="00CB5546"/>
    <w:rsid w:val="00CB596D"/>
    <w:rsid w:val="00CB6804"/>
    <w:rsid w:val="00CB6E67"/>
    <w:rsid w:val="00CB731B"/>
    <w:rsid w:val="00CB7654"/>
    <w:rsid w:val="00CC0549"/>
    <w:rsid w:val="00CC0E6C"/>
    <w:rsid w:val="00CC1AC1"/>
    <w:rsid w:val="00CC1E2C"/>
    <w:rsid w:val="00CC26D5"/>
    <w:rsid w:val="00CC2C09"/>
    <w:rsid w:val="00CC337E"/>
    <w:rsid w:val="00CC350C"/>
    <w:rsid w:val="00CC352D"/>
    <w:rsid w:val="00CC377C"/>
    <w:rsid w:val="00CC3874"/>
    <w:rsid w:val="00CC398B"/>
    <w:rsid w:val="00CC55D0"/>
    <w:rsid w:val="00CC55D9"/>
    <w:rsid w:val="00CC5960"/>
    <w:rsid w:val="00CC5E95"/>
    <w:rsid w:val="00CC5EFE"/>
    <w:rsid w:val="00CC6743"/>
    <w:rsid w:val="00CC7398"/>
    <w:rsid w:val="00CC7DDA"/>
    <w:rsid w:val="00CD0045"/>
    <w:rsid w:val="00CD037D"/>
    <w:rsid w:val="00CD056E"/>
    <w:rsid w:val="00CD07BE"/>
    <w:rsid w:val="00CD08AB"/>
    <w:rsid w:val="00CD1381"/>
    <w:rsid w:val="00CD142A"/>
    <w:rsid w:val="00CD28F4"/>
    <w:rsid w:val="00CD2BEA"/>
    <w:rsid w:val="00CD2C34"/>
    <w:rsid w:val="00CD2EA7"/>
    <w:rsid w:val="00CD346A"/>
    <w:rsid w:val="00CD3485"/>
    <w:rsid w:val="00CD3792"/>
    <w:rsid w:val="00CD38B6"/>
    <w:rsid w:val="00CD3E6D"/>
    <w:rsid w:val="00CD4A46"/>
    <w:rsid w:val="00CD4E87"/>
    <w:rsid w:val="00CD50C9"/>
    <w:rsid w:val="00CD511D"/>
    <w:rsid w:val="00CD5480"/>
    <w:rsid w:val="00CD55C8"/>
    <w:rsid w:val="00CD5919"/>
    <w:rsid w:val="00CD5B8B"/>
    <w:rsid w:val="00CD5F1F"/>
    <w:rsid w:val="00CD6905"/>
    <w:rsid w:val="00CD691E"/>
    <w:rsid w:val="00CD7B06"/>
    <w:rsid w:val="00CE00BB"/>
    <w:rsid w:val="00CE0820"/>
    <w:rsid w:val="00CE0F8B"/>
    <w:rsid w:val="00CE17A1"/>
    <w:rsid w:val="00CE1812"/>
    <w:rsid w:val="00CE32C1"/>
    <w:rsid w:val="00CE45E4"/>
    <w:rsid w:val="00CE4618"/>
    <w:rsid w:val="00CE4831"/>
    <w:rsid w:val="00CE4CB8"/>
    <w:rsid w:val="00CE590C"/>
    <w:rsid w:val="00CE6712"/>
    <w:rsid w:val="00CE694A"/>
    <w:rsid w:val="00CE701E"/>
    <w:rsid w:val="00CE7120"/>
    <w:rsid w:val="00CE7A2F"/>
    <w:rsid w:val="00CE7E16"/>
    <w:rsid w:val="00CF02B3"/>
    <w:rsid w:val="00CF18AA"/>
    <w:rsid w:val="00CF199F"/>
    <w:rsid w:val="00CF2368"/>
    <w:rsid w:val="00CF26C8"/>
    <w:rsid w:val="00CF27E5"/>
    <w:rsid w:val="00CF2848"/>
    <w:rsid w:val="00CF29BA"/>
    <w:rsid w:val="00CF37AF"/>
    <w:rsid w:val="00CF3B29"/>
    <w:rsid w:val="00CF483F"/>
    <w:rsid w:val="00CF4D1A"/>
    <w:rsid w:val="00CF4EE7"/>
    <w:rsid w:val="00CF501B"/>
    <w:rsid w:val="00CF542C"/>
    <w:rsid w:val="00CF548F"/>
    <w:rsid w:val="00CF54FC"/>
    <w:rsid w:val="00CF57B4"/>
    <w:rsid w:val="00CF59BD"/>
    <w:rsid w:val="00CF5BB6"/>
    <w:rsid w:val="00CF6CAE"/>
    <w:rsid w:val="00CF7255"/>
    <w:rsid w:val="00CF7B92"/>
    <w:rsid w:val="00D000EF"/>
    <w:rsid w:val="00D001B7"/>
    <w:rsid w:val="00D00361"/>
    <w:rsid w:val="00D00E2B"/>
    <w:rsid w:val="00D01366"/>
    <w:rsid w:val="00D01606"/>
    <w:rsid w:val="00D01ADC"/>
    <w:rsid w:val="00D027C1"/>
    <w:rsid w:val="00D0300B"/>
    <w:rsid w:val="00D03106"/>
    <w:rsid w:val="00D038F9"/>
    <w:rsid w:val="00D03A97"/>
    <w:rsid w:val="00D03DE1"/>
    <w:rsid w:val="00D0476F"/>
    <w:rsid w:val="00D05E10"/>
    <w:rsid w:val="00D05FA5"/>
    <w:rsid w:val="00D07167"/>
    <w:rsid w:val="00D075B0"/>
    <w:rsid w:val="00D078EA"/>
    <w:rsid w:val="00D07FE4"/>
    <w:rsid w:val="00D106A2"/>
    <w:rsid w:val="00D10995"/>
    <w:rsid w:val="00D10B08"/>
    <w:rsid w:val="00D11CA8"/>
    <w:rsid w:val="00D12274"/>
    <w:rsid w:val="00D1243B"/>
    <w:rsid w:val="00D1256E"/>
    <w:rsid w:val="00D127AD"/>
    <w:rsid w:val="00D12887"/>
    <w:rsid w:val="00D12969"/>
    <w:rsid w:val="00D12AEC"/>
    <w:rsid w:val="00D130B2"/>
    <w:rsid w:val="00D131BF"/>
    <w:rsid w:val="00D138EE"/>
    <w:rsid w:val="00D138F1"/>
    <w:rsid w:val="00D15FD6"/>
    <w:rsid w:val="00D16037"/>
    <w:rsid w:val="00D164C8"/>
    <w:rsid w:val="00D16C6C"/>
    <w:rsid w:val="00D16D62"/>
    <w:rsid w:val="00D16D7F"/>
    <w:rsid w:val="00D17B7D"/>
    <w:rsid w:val="00D17C87"/>
    <w:rsid w:val="00D201B3"/>
    <w:rsid w:val="00D20516"/>
    <w:rsid w:val="00D20B5F"/>
    <w:rsid w:val="00D21EA8"/>
    <w:rsid w:val="00D22114"/>
    <w:rsid w:val="00D22963"/>
    <w:rsid w:val="00D22AA2"/>
    <w:rsid w:val="00D23242"/>
    <w:rsid w:val="00D23AFD"/>
    <w:rsid w:val="00D23ED0"/>
    <w:rsid w:val="00D23EDD"/>
    <w:rsid w:val="00D2455D"/>
    <w:rsid w:val="00D2478B"/>
    <w:rsid w:val="00D251D6"/>
    <w:rsid w:val="00D2557D"/>
    <w:rsid w:val="00D2570B"/>
    <w:rsid w:val="00D257E7"/>
    <w:rsid w:val="00D25C18"/>
    <w:rsid w:val="00D26059"/>
    <w:rsid w:val="00D26510"/>
    <w:rsid w:val="00D26A5F"/>
    <w:rsid w:val="00D26AEC"/>
    <w:rsid w:val="00D27547"/>
    <w:rsid w:val="00D275F1"/>
    <w:rsid w:val="00D27611"/>
    <w:rsid w:val="00D27959"/>
    <w:rsid w:val="00D27E4B"/>
    <w:rsid w:val="00D30519"/>
    <w:rsid w:val="00D30E23"/>
    <w:rsid w:val="00D30F3E"/>
    <w:rsid w:val="00D319F6"/>
    <w:rsid w:val="00D32329"/>
    <w:rsid w:val="00D324A4"/>
    <w:rsid w:val="00D329CE"/>
    <w:rsid w:val="00D32E21"/>
    <w:rsid w:val="00D33817"/>
    <w:rsid w:val="00D33A0C"/>
    <w:rsid w:val="00D33E62"/>
    <w:rsid w:val="00D3418F"/>
    <w:rsid w:val="00D34825"/>
    <w:rsid w:val="00D34DE7"/>
    <w:rsid w:val="00D373AD"/>
    <w:rsid w:val="00D378AF"/>
    <w:rsid w:val="00D37E9C"/>
    <w:rsid w:val="00D404C9"/>
    <w:rsid w:val="00D41EB0"/>
    <w:rsid w:val="00D4268F"/>
    <w:rsid w:val="00D4281A"/>
    <w:rsid w:val="00D42936"/>
    <w:rsid w:val="00D42DB6"/>
    <w:rsid w:val="00D42E14"/>
    <w:rsid w:val="00D43161"/>
    <w:rsid w:val="00D43284"/>
    <w:rsid w:val="00D434D1"/>
    <w:rsid w:val="00D44BB2"/>
    <w:rsid w:val="00D46534"/>
    <w:rsid w:val="00D469D3"/>
    <w:rsid w:val="00D47800"/>
    <w:rsid w:val="00D478E7"/>
    <w:rsid w:val="00D5006F"/>
    <w:rsid w:val="00D50FE7"/>
    <w:rsid w:val="00D5165F"/>
    <w:rsid w:val="00D51E56"/>
    <w:rsid w:val="00D52462"/>
    <w:rsid w:val="00D528C1"/>
    <w:rsid w:val="00D5291D"/>
    <w:rsid w:val="00D53618"/>
    <w:rsid w:val="00D53BED"/>
    <w:rsid w:val="00D53CF1"/>
    <w:rsid w:val="00D54088"/>
    <w:rsid w:val="00D5487D"/>
    <w:rsid w:val="00D549D5"/>
    <w:rsid w:val="00D54D33"/>
    <w:rsid w:val="00D54DA5"/>
    <w:rsid w:val="00D54F75"/>
    <w:rsid w:val="00D55261"/>
    <w:rsid w:val="00D5588E"/>
    <w:rsid w:val="00D559B3"/>
    <w:rsid w:val="00D55CC3"/>
    <w:rsid w:val="00D56758"/>
    <w:rsid w:val="00D569E9"/>
    <w:rsid w:val="00D56D1A"/>
    <w:rsid w:val="00D605C6"/>
    <w:rsid w:val="00D617F9"/>
    <w:rsid w:val="00D6195B"/>
    <w:rsid w:val="00D61FD6"/>
    <w:rsid w:val="00D62734"/>
    <w:rsid w:val="00D62A62"/>
    <w:rsid w:val="00D62E8E"/>
    <w:rsid w:val="00D63842"/>
    <w:rsid w:val="00D639E6"/>
    <w:rsid w:val="00D63A87"/>
    <w:rsid w:val="00D644CB"/>
    <w:rsid w:val="00D65A01"/>
    <w:rsid w:val="00D66274"/>
    <w:rsid w:val="00D67FD9"/>
    <w:rsid w:val="00D7105E"/>
    <w:rsid w:val="00D7131F"/>
    <w:rsid w:val="00D7144D"/>
    <w:rsid w:val="00D72CFA"/>
    <w:rsid w:val="00D73243"/>
    <w:rsid w:val="00D73460"/>
    <w:rsid w:val="00D73757"/>
    <w:rsid w:val="00D73B77"/>
    <w:rsid w:val="00D73D1A"/>
    <w:rsid w:val="00D7444F"/>
    <w:rsid w:val="00D748A6"/>
    <w:rsid w:val="00D748D4"/>
    <w:rsid w:val="00D74BA8"/>
    <w:rsid w:val="00D74F29"/>
    <w:rsid w:val="00D75350"/>
    <w:rsid w:val="00D75A6E"/>
    <w:rsid w:val="00D75CAD"/>
    <w:rsid w:val="00D76011"/>
    <w:rsid w:val="00D7697E"/>
    <w:rsid w:val="00D77877"/>
    <w:rsid w:val="00D77C18"/>
    <w:rsid w:val="00D77EF9"/>
    <w:rsid w:val="00D803D6"/>
    <w:rsid w:val="00D80444"/>
    <w:rsid w:val="00D8079D"/>
    <w:rsid w:val="00D80B67"/>
    <w:rsid w:val="00D80C55"/>
    <w:rsid w:val="00D8108C"/>
    <w:rsid w:val="00D81395"/>
    <w:rsid w:val="00D81AC8"/>
    <w:rsid w:val="00D823C6"/>
    <w:rsid w:val="00D82E57"/>
    <w:rsid w:val="00D831C2"/>
    <w:rsid w:val="00D8398B"/>
    <w:rsid w:val="00D83AB7"/>
    <w:rsid w:val="00D8432B"/>
    <w:rsid w:val="00D85B81"/>
    <w:rsid w:val="00D85BED"/>
    <w:rsid w:val="00D86194"/>
    <w:rsid w:val="00D86BD7"/>
    <w:rsid w:val="00D874A7"/>
    <w:rsid w:val="00D87516"/>
    <w:rsid w:val="00D87A21"/>
    <w:rsid w:val="00D87ACC"/>
    <w:rsid w:val="00D87D89"/>
    <w:rsid w:val="00D913F9"/>
    <w:rsid w:val="00D91452"/>
    <w:rsid w:val="00D92109"/>
    <w:rsid w:val="00D922B6"/>
    <w:rsid w:val="00D9231F"/>
    <w:rsid w:val="00D9249A"/>
    <w:rsid w:val="00D925A0"/>
    <w:rsid w:val="00D92D2E"/>
    <w:rsid w:val="00D93495"/>
    <w:rsid w:val="00D943DB"/>
    <w:rsid w:val="00D94995"/>
    <w:rsid w:val="00D96053"/>
    <w:rsid w:val="00D96230"/>
    <w:rsid w:val="00D96F4C"/>
    <w:rsid w:val="00DA0322"/>
    <w:rsid w:val="00DA0E8E"/>
    <w:rsid w:val="00DA0F3D"/>
    <w:rsid w:val="00DA1259"/>
    <w:rsid w:val="00DA1749"/>
    <w:rsid w:val="00DA17A3"/>
    <w:rsid w:val="00DA18AB"/>
    <w:rsid w:val="00DA1E07"/>
    <w:rsid w:val="00DA2028"/>
    <w:rsid w:val="00DA2DBF"/>
    <w:rsid w:val="00DA2F80"/>
    <w:rsid w:val="00DA346F"/>
    <w:rsid w:val="00DA3481"/>
    <w:rsid w:val="00DA56BF"/>
    <w:rsid w:val="00DA5A84"/>
    <w:rsid w:val="00DA5DA3"/>
    <w:rsid w:val="00DA6407"/>
    <w:rsid w:val="00DA6ECA"/>
    <w:rsid w:val="00DB0091"/>
    <w:rsid w:val="00DB0B02"/>
    <w:rsid w:val="00DB0BCC"/>
    <w:rsid w:val="00DB1195"/>
    <w:rsid w:val="00DB137F"/>
    <w:rsid w:val="00DB1A2A"/>
    <w:rsid w:val="00DB2761"/>
    <w:rsid w:val="00DB2DA7"/>
    <w:rsid w:val="00DB2DBE"/>
    <w:rsid w:val="00DB3513"/>
    <w:rsid w:val="00DB38B4"/>
    <w:rsid w:val="00DB38E2"/>
    <w:rsid w:val="00DB3C3C"/>
    <w:rsid w:val="00DB444D"/>
    <w:rsid w:val="00DB484B"/>
    <w:rsid w:val="00DB5037"/>
    <w:rsid w:val="00DB523B"/>
    <w:rsid w:val="00DB527F"/>
    <w:rsid w:val="00DB547F"/>
    <w:rsid w:val="00DB6D5A"/>
    <w:rsid w:val="00DB7324"/>
    <w:rsid w:val="00DB75F2"/>
    <w:rsid w:val="00DB7668"/>
    <w:rsid w:val="00DC071A"/>
    <w:rsid w:val="00DC0945"/>
    <w:rsid w:val="00DC0EB5"/>
    <w:rsid w:val="00DC20BB"/>
    <w:rsid w:val="00DC23C1"/>
    <w:rsid w:val="00DC2424"/>
    <w:rsid w:val="00DC2660"/>
    <w:rsid w:val="00DC2932"/>
    <w:rsid w:val="00DC39A7"/>
    <w:rsid w:val="00DC4645"/>
    <w:rsid w:val="00DC4CBD"/>
    <w:rsid w:val="00DC500D"/>
    <w:rsid w:val="00DC5B17"/>
    <w:rsid w:val="00DC5F64"/>
    <w:rsid w:val="00DC6133"/>
    <w:rsid w:val="00DC66CD"/>
    <w:rsid w:val="00DC674D"/>
    <w:rsid w:val="00DC6C14"/>
    <w:rsid w:val="00DC7D12"/>
    <w:rsid w:val="00DD10CD"/>
    <w:rsid w:val="00DD1242"/>
    <w:rsid w:val="00DD15BD"/>
    <w:rsid w:val="00DD1AEE"/>
    <w:rsid w:val="00DD1F67"/>
    <w:rsid w:val="00DD28BB"/>
    <w:rsid w:val="00DD2AF5"/>
    <w:rsid w:val="00DD3485"/>
    <w:rsid w:val="00DD35CC"/>
    <w:rsid w:val="00DD42A1"/>
    <w:rsid w:val="00DD4AF9"/>
    <w:rsid w:val="00DD4E07"/>
    <w:rsid w:val="00DD5801"/>
    <w:rsid w:val="00DD59ED"/>
    <w:rsid w:val="00DD5ACA"/>
    <w:rsid w:val="00DD6EE0"/>
    <w:rsid w:val="00DD717B"/>
    <w:rsid w:val="00DD7D3C"/>
    <w:rsid w:val="00DE0502"/>
    <w:rsid w:val="00DE0BD3"/>
    <w:rsid w:val="00DE121E"/>
    <w:rsid w:val="00DE133B"/>
    <w:rsid w:val="00DE183A"/>
    <w:rsid w:val="00DE1B89"/>
    <w:rsid w:val="00DE1BD3"/>
    <w:rsid w:val="00DE1E9E"/>
    <w:rsid w:val="00DE2624"/>
    <w:rsid w:val="00DE277B"/>
    <w:rsid w:val="00DE287B"/>
    <w:rsid w:val="00DE2B0F"/>
    <w:rsid w:val="00DE3938"/>
    <w:rsid w:val="00DE418B"/>
    <w:rsid w:val="00DE45DE"/>
    <w:rsid w:val="00DE50BE"/>
    <w:rsid w:val="00DE5A7E"/>
    <w:rsid w:val="00DE5A9E"/>
    <w:rsid w:val="00DE617D"/>
    <w:rsid w:val="00DE6A57"/>
    <w:rsid w:val="00DE6B0B"/>
    <w:rsid w:val="00DE7985"/>
    <w:rsid w:val="00DE7BA5"/>
    <w:rsid w:val="00DF01DF"/>
    <w:rsid w:val="00DF0EE4"/>
    <w:rsid w:val="00DF14EA"/>
    <w:rsid w:val="00DF17FB"/>
    <w:rsid w:val="00DF18C4"/>
    <w:rsid w:val="00DF1D42"/>
    <w:rsid w:val="00DF1E75"/>
    <w:rsid w:val="00DF36FF"/>
    <w:rsid w:val="00DF46DD"/>
    <w:rsid w:val="00DF4829"/>
    <w:rsid w:val="00DF5878"/>
    <w:rsid w:val="00DF5C67"/>
    <w:rsid w:val="00DF5D9D"/>
    <w:rsid w:val="00DF6104"/>
    <w:rsid w:val="00DF686D"/>
    <w:rsid w:val="00DF7368"/>
    <w:rsid w:val="00DF7D31"/>
    <w:rsid w:val="00E00297"/>
    <w:rsid w:val="00E004FD"/>
    <w:rsid w:val="00E00574"/>
    <w:rsid w:val="00E00777"/>
    <w:rsid w:val="00E00F86"/>
    <w:rsid w:val="00E0100D"/>
    <w:rsid w:val="00E017F8"/>
    <w:rsid w:val="00E01810"/>
    <w:rsid w:val="00E01B34"/>
    <w:rsid w:val="00E021C3"/>
    <w:rsid w:val="00E021C9"/>
    <w:rsid w:val="00E02E94"/>
    <w:rsid w:val="00E02FD3"/>
    <w:rsid w:val="00E02FF5"/>
    <w:rsid w:val="00E035DE"/>
    <w:rsid w:val="00E04523"/>
    <w:rsid w:val="00E04686"/>
    <w:rsid w:val="00E06DA0"/>
    <w:rsid w:val="00E07B0B"/>
    <w:rsid w:val="00E10020"/>
    <w:rsid w:val="00E10ED3"/>
    <w:rsid w:val="00E110DD"/>
    <w:rsid w:val="00E110FF"/>
    <w:rsid w:val="00E128BF"/>
    <w:rsid w:val="00E12EF4"/>
    <w:rsid w:val="00E132C8"/>
    <w:rsid w:val="00E135C3"/>
    <w:rsid w:val="00E136C6"/>
    <w:rsid w:val="00E137B1"/>
    <w:rsid w:val="00E13A2C"/>
    <w:rsid w:val="00E14062"/>
    <w:rsid w:val="00E15387"/>
    <w:rsid w:val="00E15A3F"/>
    <w:rsid w:val="00E16092"/>
    <w:rsid w:val="00E16753"/>
    <w:rsid w:val="00E1710C"/>
    <w:rsid w:val="00E17294"/>
    <w:rsid w:val="00E17EA1"/>
    <w:rsid w:val="00E20607"/>
    <w:rsid w:val="00E21427"/>
    <w:rsid w:val="00E21B9C"/>
    <w:rsid w:val="00E229BF"/>
    <w:rsid w:val="00E22B4D"/>
    <w:rsid w:val="00E23AD1"/>
    <w:rsid w:val="00E23B59"/>
    <w:rsid w:val="00E242BD"/>
    <w:rsid w:val="00E24E95"/>
    <w:rsid w:val="00E254C0"/>
    <w:rsid w:val="00E26C27"/>
    <w:rsid w:val="00E30559"/>
    <w:rsid w:val="00E32DBB"/>
    <w:rsid w:val="00E33056"/>
    <w:rsid w:val="00E33694"/>
    <w:rsid w:val="00E3489D"/>
    <w:rsid w:val="00E35EC0"/>
    <w:rsid w:val="00E35F4B"/>
    <w:rsid w:val="00E36C2E"/>
    <w:rsid w:val="00E37145"/>
    <w:rsid w:val="00E37835"/>
    <w:rsid w:val="00E378DF"/>
    <w:rsid w:val="00E37F55"/>
    <w:rsid w:val="00E418DC"/>
    <w:rsid w:val="00E41A00"/>
    <w:rsid w:val="00E41AEA"/>
    <w:rsid w:val="00E41BCF"/>
    <w:rsid w:val="00E42EBA"/>
    <w:rsid w:val="00E42F6A"/>
    <w:rsid w:val="00E43EE9"/>
    <w:rsid w:val="00E45365"/>
    <w:rsid w:val="00E45A2A"/>
    <w:rsid w:val="00E463C9"/>
    <w:rsid w:val="00E46675"/>
    <w:rsid w:val="00E473FE"/>
    <w:rsid w:val="00E50B31"/>
    <w:rsid w:val="00E50E16"/>
    <w:rsid w:val="00E51132"/>
    <w:rsid w:val="00E51C24"/>
    <w:rsid w:val="00E51E49"/>
    <w:rsid w:val="00E52685"/>
    <w:rsid w:val="00E53026"/>
    <w:rsid w:val="00E5390E"/>
    <w:rsid w:val="00E53C64"/>
    <w:rsid w:val="00E5434A"/>
    <w:rsid w:val="00E55125"/>
    <w:rsid w:val="00E55664"/>
    <w:rsid w:val="00E55FDB"/>
    <w:rsid w:val="00E5635E"/>
    <w:rsid w:val="00E56C94"/>
    <w:rsid w:val="00E56D3F"/>
    <w:rsid w:val="00E60844"/>
    <w:rsid w:val="00E61190"/>
    <w:rsid w:val="00E618C9"/>
    <w:rsid w:val="00E61942"/>
    <w:rsid w:val="00E61DD7"/>
    <w:rsid w:val="00E624B4"/>
    <w:rsid w:val="00E63219"/>
    <w:rsid w:val="00E635E9"/>
    <w:rsid w:val="00E63B67"/>
    <w:rsid w:val="00E63C01"/>
    <w:rsid w:val="00E643FD"/>
    <w:rsid w:val="00E6458E"/>
    <w:rsid w:val="00E64CA0"/>
    <w:rsid w:val="00E64CB9"/>
    <w:rsid w:val="00E64E37"/>
    <w:rsid w:val="00E6663A"/>
    <w:rsid w:val="00E66C4D"/>
    <w:rsid w:val="00E66D01"/>
    <w:rsid w:val="00E675AB"/>
    <w:rsid w:val="00E676C8"/>
    <w:rsid w:val="00E67EE7"/>
    <w:rsid w:val="00E67F58"/>
    <w:rsid w:val="00E70BF1"/>
    <w:rsid w:val="00E71082"/>
    <w:rsid w:val="00E71B4A"/>
    <w:rsid w:val="00E71DB5"/>
    <w:rsid w:val="00E7255D"/>
    <w:rsid w:val="00E72610"/>
    <w:rsid w:val="00E726BC"/>
    <w:rsid w:val="00E7294E"/>
    <w:rsid w:val="00E729E9"/>
    <w:rsid w:val="00E734A8"/>
    <w:rsid w:val="00E73914"/>
    <w:rsid w:val="00E73ED1"/>
    <w:rsid w:val="00E7478F"/>
    <w:rsid w:val="00E75930"/>
    <w:rsid w:val="00E75CE6"/>
    <w:rsid w:val="00E76C89"/>
    <w:rsid w:val="00E76F0A"/>
    <w:rsid w:val="00E80353"/>
    <w:rsid w:val="00E80BB7"/>
    <w:rsid w:val="00E81AB6"/>
    <w:rsid w:val="00E81C9D"/>
    <w:rsid w:val="00E81ED2"/>
    <w:rsid w:val="00E81F17"/>
    <w:rsid w:val="00E82C11"/>
    <w:rsid w:val="00E83905"/>
    <w:rsid w:val="00E8397B"/>
    <w:rsid w:val="00E83C56"/>
    <w:rsid w:val="00E83E48"/>
    <w:rsid w:val="00E83EFF"/>
    <w:rsid w:val="00E84057"/>
    <w:rsid w:val="00E844E1"/>
    <w:rsid w:val="00E86BB3"/>
    <w:rsid w:val="00E86DC9"/>
    <w:rsid w:val="00E8718E"/>
    <w:rsid w:val="00E873FF"/>
    <w:rsid w:val="00E87617"/>
    <w:rsid w:val="00E877FE"/>
    <w:rsid w:val="00E87A8E"/>
    <w:rsid w:val="00E87DCE"/>
    <w:rsid w:val="00E87FEF"/>
    <w:rsid w:val="00E90192"/>
    <w:rsid w:val="00E91E3C"/>
    <w:rsid w:val="00E91E55"/>
    <w:rsid w:val="00E91FA2"/>
    <w:rsid w:val="00E920AA"/>
    <w:rsid w:val="00E92121"/>
    <w:rsid w:val="00E92136"/>
    <w:rsid w:val="00E921F2"/>
    <w:rsid w:val="00E92432"/>
    <w:rsid w:val="00E92CC7"/>
    <w:rsid w:val="00E93D6C"/>
    <w:rsid w:val="00E93E24"/>
    <w:rsid w:val="00E943B7"/>
    <w:rsid w:val="00E9496B"/>
    <w:rsid w:val="00E94A13"/>
    <w:rsid w:val="00E94F6C"/>
    <w:rsid w:val="00E95404"/>
    <w:rsid w:val="00E9581C"/>
    <w:rsid w:val="00E95841"/>
    <w:rsid w:val="00E95A66"/>
    <w:rsid w:val="00E95ACF"/>
    <w:rsid w:val="00E95DF5"/>
    <w:rsid w:val="00E963B1"/>
    <w:rsid w:val="00E9664E"/>
    <w:rsid w:val="00E96E09"/>
    <w:rsid w:val="00E97717"/>
    <w:rsid w:val="00E97B9D"/>
    <w:rsid w:val="00E97ECF"/>
    <w:rsid w:val="00EA1006"/>
    <w:rsid w:val="00EA15F1"/>
    <w:rsid w:val="00EA1665"/>
    <w:rsid w:val="00EA18C8"/>
    <w:rsid w:val="00EA1901"/>
    <w:rsid w:val="00EA1C90"/>
    <w:rsid w:val="00EA2433"/>
    <w:rsid w:val="00EA332E"/>
    <w:rsid w:val="00EA35B1"/>
    <w:rsid w:val="00EA3B63"/>
    <w:rsid w:val="00EA45B6"/>
    <w:rsid w:val="00EA5D80"/>
    <w:rsid w:val="00EA5D86"/>
    <w:rsid w:val="00EA5EB7"/>
    <w:rsid w:val="00EA62CE"/>
    <w:rsid w:val="00EA6713"/>
    <w:rsid w:val="00EA6CCD"/>
    <w:rsid w:val="00EA78AD"/>
    <w:rsid w:val="00EA79D6"/>
    <w:rsid w:val="00EA7B32"/>
    <w:rsid w:val="00EB01D2"/>
    <w:rsid w:val="00EB06A3"/>
    <w:rsid w:val="00EB0C26"/>
    <w:rsid w:val="00EB2047"/>
    <w:rsid w:val="00EB23B6"/>
    <w:rsid w:val="00EB33E8"/>
    <w:rsid w:val="00EB3AC6"/>
    <w:rsid w:val="00EB3E76"/>
    <w:rsid w:val="00EB4076"/>
    <w:rsid w:val="00EB448C"/>
    <w:rsid w:val="00EB48E4"/>
    <w:rsid w:val="00EB525B"/>
    <w:rsid w:val="00EB534D"/>
    <w:rsid w:val="00EB5B4A"/>
    <w:rsid w:val="00EB5F8D"/>
    <w:rsid w:val="00EB705C"/>
    <w:rsid w:val="00EB7080"/>
    <w:rsid w:val="00EB735B"/>
    <w:rsid w:val="00EB78F6"/>
    <w:rsid w:val="00EB79C3"/>
    <w:rsid w:val="00EC043A"/>
    <w:rsid w:val="00EC07F6"/>
    <w:rsid w:val="00EC0840"/>
    <w:rsid w:val="00EC0C0D"/>
    <w:rsid w:val="00EC0C61"/>
    <w:rsid w:val="00EC12E9"/>
    <w:rsid w:val="00EC1494"/>
    <w:rsid w:val="00EC25C9"/>
    <w:rsid w:val="00EC2BFB"/>
    <w:rsid w:val="00EC3339"/>
    <w:rsid w:val="00EC3A3D"/>
    <w:rsid w:val="00EC3F06"/>
    <w:rsid w:val="00EC41E4"/>
    <w:rsid w:val="00EC4D67"/>
    <w:rsid w:val="00EC4D9F"/>
    <w:rsid w:val="00EC4F2B"/>
    <w:rsid w:val="00EC59CA"/>
    <w:rsid w:val="00EC5B44"/>
    <w:rsid w:val="00EC5FD9"/>
    <w:rsid w:val="00EC618F"/>
    <w:rsid w:val="00EC7051"/>
    <w:rsid w:val="00EC7391"/>
    <w:rsid w:val="00EC77CE"/>
    <w:rsid w:val="00ED0277"/>
    <w:rsid w:val="00ED1298"/>
    <w:rsid w:val="00ED165F"/>
    <w:rsid w:val="00ED19D8"/>
    <w:rsid w:val="00ED2E30"/>
    <w:rsid w:val="00ED32F0"/>
    <w:rsid w:val="00ED4E5F"/>
    <w:rsid w:val="00ED5D75"/>
    <w:rsid w:val="00ED6084"/>
    <w:rsid w:val="00ED71C1"/>
    <w:rsid w:val="00ED7B45"/>
    <w:rsid w:val="00EE0B7A"/>
    <w:rsid w:val="00EE1578"/>
    <w:rsid w:val="00EE2B59"/>
    <w:rsid w:val="00EE391A"/>
    <w:rsid w:val="00EE3D95"/>
    <w:rsid w:val="00EE4112"/>
    <w:rsid w:val="00EE4FBF"/>
    <w:rsid w:val="00EE51C7"/>
    <w:rsid w:val="00EE6026"/>
    <w:rsid w:val="00EE63C1"/>
    <w:rsid w:val="00EE68C3"/>
    <w:rsid w:val="00EE72D5"/>
    <w:rsid w:val="00EE76C6"/>
    <w:rsid w:val="00EE782A"/>
    <w:rsid w:val="00EE7D46"/>
    <w:rsid w:val="00EE7E62"/>
    <w:rsid w:val="00EF06F5"/>
    <w:rsid w:val="00EF1273"/>
    <w:rsid w:val="00EF1718"/>
    <w:rsid w:val="00EF41C7"/>
    <w:rsid w:val="00EF47B6"/>
    <w:rsid w:val="00EF509D"/>
    <w:rsid w:val="00EF5628"/>
    <w:rsid w:val="00EF59AC"/>
    <w:rsid w:val="00EF5C2F"/>
    <w:rsid w:val="00EF5E60"/>
    <w:rsid w:val="00EF6336"/>
    <w:rsid w:val="00EF66EB"/>
    <w:rsid w:val="00EF6F01"/>
    <w:rsid w:val="00EF706D"/>
    <w:rsid w:val="00EF7EC0"/>
    <w:rsid w:val="00F000A3"/>
    <w:rsid w:val="00F002E2"/>
    <w:rsid w:val="00F02699"/>
    <w:rsid w:val="00F027E7"/>
    <w:rsid w:val="00F0282B"/>
    <w:rsid w:val="00F02D2F"/>
    <w:rsid w:val="00F03286"/>
    <w:rsid w:val="00F0384E"/>
    <w:rsid w:val="00F03B95"/>
    <w:rsid w:val="00F03CAC"/>
    <w:rsid w:val="00F03EDE"/>
    <w:rsid w:val="00F04C45"/>
    <w:rsid w:val="00F0515C"/>
    <w:rsid w:val="00F05D04"/>
    <w:rsid w:val="00F05D9D"/>
    <w:rsid w:val="00F05FA0"/>
    <w:rsid w:val="00F0626C"/>
    <w:rsid w:val="00F0682A"/>
    <w:rsid w:val="00F0738E"/>
    <w:rsid w:val="00F07651"/>
    <w:rsid w:val="00F07678"/>
    <w:rsid w:val="00F07B7A"/>
    <w:rsid w:val="00F10A3D"/>
    <w:rsid w:val="00F10F8A"/>
    <w:rsid w:val="00F11882"/>
    <w:rsid w:val="00F11F0A"/>
    <w:rsid w:val="00F12071"/>
    <w:rsid w:val="00F12930"/>
    <w:rsid w:val="00F12BDE"/>
    <w:rsid w:val="00F12FE3"/>
    <w:rsid w:val="00F1326D"/>
    <w:rsid w:val="00F13714"/>
    <w:rsid w:val="00F13A84"/>
    <w:rsid w:val="00F13C9A"/>
    <w:rsid w:val="00F13D37"/>
    <w:rsid w:val="00F13E62"/>
    <w:rsid w:val="00F14013"/>
    <w:rsid w:val="00F14173"/>
    <w:rsid w:val="00F14253"/>
    <w:rsid w:val="00F14E68"/>
    <w:rsid w:val="00F14F33"/>
    <w:rsid w:val="00F151C5"/>
    <w:rsid w:val="00F155AB"/>
    <w:rsid w:val="00F166CC"/>
    <w:rsid w:val="00F174F5"/>
    <w:rsid w:val="00F1759D"/>
    <w:rsid w:val="00F175B5"/>
    <w:rsid w:val="00F17A9B"/>
    <w:rsid w:val="00F17E38"/>
    <w:rsid w:val="00F2063C"/>
    <w:rsid w:val="00F20756"/>
    <w:rsid w:val="00F21B6E"/>
    <w:rsid w:val="00F2270F"/>
    <w:rsid w:val="00F22E97"/>
    <w:rsid w:val="00F23365"/>
    <w:rsid w:val="00F237BE"/>
    <w:rsid w:val="00F24390"/>
    <w:rsid w:val="00F2440B"/>
    <w:rsid w:val="00F24CC2"/>
    <w:rsid w:val="00F24CC5"/>
    <w:rsid w:val="00F24F69"/>
    <w:rsid w:val="00F250F4"/>
    <w:rsid w:val="00F250F9"/>
    <w:rsid w:val="00F25AEC"/>
    <w:rsid w:val="00F25D44"/>
    <w:rsid w:val="00F26232"/>
    <w:rsid w:val="00F26FF5"/>
    <w:rsid w:val="00F27BEE"/>
    <w:rsid w:val="00F3015D"/>
    <w:rsid w:val="00F303D0"/>
    <w:rsid w:val="00F30551"/>
    <w:rsid w:val="00F30FE4"/>
    <w:rsid w:val="00F318FD"/>
    <w:rsid w:val="00F32007"/>
    <w:rsid w:val="00F3202A"/>
    <w:rsid w:val="00F326EA"/>
    <w:rsid w:val="00F32759"/>
    <w:rsid w:val="00F33C9E"/>
    <w:rsid w:val="00F33E15"/>
    <w:rsid w:val="00F340F8"/>
    <w:rsid w:val="00F347C7"/>
    <w:rsid w:val="00F348E4"/>
    <w:rsid w:val="00F35011"/>
    <w:rsid w:val="00F3632F"/>
    <w:rsid w:val="00F366AC"/>
    <w:rsid w:val="00F36F6E"/>
    <w:rsid w:val="00F377A5"/>
    <w:rsid w:val="00F37A21"/>
    <w:rsid w:val="00F37CA0"/>
    <w:rsid w:val="00F40625"/>
    <w:rsid w:val="00F40640"/>
    <w:rsid w:val="00F40759"/>
    <w:rsid w:val="00F4109F"/>
    <w:rsid w:val="00F4219E"/>
    <w:rsid w:val="00F42D54"/>
    <w:rsid w:val="00F43167"/>
    <w:rsid w:val="00F438FB"/>
    <w:rsid w:val="00F43BB7"/>
    <w:rsid w:val="00F43C7A"/>
    <w:rsid w:val="00F43FD0"/>
    <w:rsid w:val="00F448A1"/>
    <w:rsid w:val="00F44ACF"/>
    <w:rsid w:val="00F44EAC"/>
    <w:rsid w:val="00F45348"/>
    <w:rsid w:val="00F4629C"/>
    <w:rsid w:val="00F46991"/>
    <w:rsid w:val="00F46B61"/>
    <w:rsid w:val="00F46D91"/>
    <w:rsid w:val="00F4740C"/>
    <w:rsid w:val="00F47B6A"/>
    <w:rsid w:val="00F47B91"/>
    <w:rsid w:val="00F47D2A"/>
    <w:rsid w:val="00F50956"/>
    <w:rsid w:val="00F50AA8"/>
    <w:rsid w:val="00F52021"/>
    <w:rsid w:val="00F52099"/>
    <w:rsid w:val="00F52E40"/>
    <w:rsid w:val="00F530AE"/>
    <w:rsid w:val="00F53534"/>
    <w:rsid w:val="00F53D46"/>
    <w:rsid w:val="00F54F71"/>
    <w:rsid w:val="00F5512E"/>
    <w:rsid w:val="00F5559D"/>
    <w:rsid w:val="00F55EA5"/>
    <w:rsid w:val="00F566A7"/>
    <w:rsid w:val="00F57C49"/>
    <w:rsid w:val="00F603D2"/>
    <w:rsid w:val="00F60DC4"/>
    <w:rsid w:val="00F61F25"/>
    <w:rsid w:val="00F61F94"/>
    <w:rsid w:val="00F62C1B"/>
    <w:rsid w:val="00F62CD4"/>
    <w:rsid w:val="00F62E73"/>
    <w:rsid w:val="00F634CA"/>
    <w:rsid w:val="00F634E6"/>
    <w:rsid w:val="00F63FA3"/>
    <w:rsid w:val="00F63FF2"/>
    <w:rsid w:val="00F645D7"/>
    <w:rsid w:val="00F6460D"/>
    <w:rsid w:val="00F64661"/>
    <w:rsid w:val="00F647EE"/>
    <w:rsid w:val="00F6497D"/>
    <w:rsid w:val="00F64CAB"/>
    <w:rsid w:val="00F65EAA"/>
    <w:rsid w:val="00F665D7"/>
    <w:rsid w:val="00F6731D"/>
    <w:rsid w:val="00F67F70"/>
    <w:rsid w:val="00F70C88"/>
    <w:rsid w:val="00F70E91"/>
    <w:rsid w:val="00F70EA3"/>
    <w:rsid w:val="00F71455"/>
    <w:rsid w:val="00F71819"/>
    <w:rsid w:val="00F71D8D"/>
    <w:rsid w:val="00F728CA"/>
    <w:rsid w:val="00F72BF6"/>
    <w:rsid w:val="00F72C61"/>
    <w:rsid w:val="00F737D3"/>
    <w:rsid w:val="00F73888"/>
    <w:rsid w:val="00F7405E"/>
    <w:rsid w:val="00F74EB8"/>
    <w:rsid w:val="00F74F20"/>
    <w:rsid w:val="00F7534A"/>
    <w:rsid w:val="00F753E9"/>
    <w:rsid w:val="00F75E53"/>
    <w:rsid w:val="00F77D7B"/>
    <w:rsid w:val="00F82570"/>
    <w:rsid w:val="00F82B14"/>
    <w:rsid w:val="00F833A3"/>
    <w:rsid w:val="00F8398F"/>
    <w:rsid w:val="00F84406"/>
    <w:rsid w:val="00F85BF1"/>
    <w:rsid w:val="00F86983"/>
    <w:rsid w:val="00F86EA5"/>
    <w:rsid w:val="00F9033A"/>
    <w:rsid w:val="00F90691"/>
    <w:rsid w:val="00F90AA4"/>
    <w:rsid w:val="00F90FBB"/>
    <w:rsid w:val="00F913AA"/>
    <w:rsid w:val="00F9252B"/>
    <w:rsid w:val="00F938CA"/>
    <w:rsid w:val="00F93F65"/>
    <w:rsid w:val="00F94275"/>
    <w:rsid w:val="00F94F25"/>
    <w:rsid w:val="00F95B82"/>
    <w:rsid w:val="00F95E78"/>
    <w:rsid w:val="00F9656D"/>
    <w:rsid w:val="00F96C8D"/>
    <w:rsid w:val="00F96EC3"/>
    <w:rsid w:val="00F97A70"/>
    <w:rsid w:val="00FA00A9"/>
    <w:rsid w:val="00FA0107"/>
    <w:rsid w:val="00FA062B"/>
    <w:rsid w:val="00FA06E4"/>
    <w:rsid w:val="00FA07E7"/>
    <w:rsid w:val="00FA0F88"/>
    <w:rsid w:val="00FA121E"/>
    <w:rsid w:val="00FA1DD7"/>
    <w:rsid w:val="00FA2929"/>
    <w:rsid w:val="00FA2C5B"/>
    <w:rsid w:val="00FA3080"/>
    <w:rsid w:val="00FA339A"/>
    <w:rsid w:val="00FA48D5"/>
    <w:rsid w:val="00FA4A17"/>
    <w:rsid w:val="00FA79B4"/>
    <w:rsid w:val="00FB02B4"/>
    <w:rsid w:val="00FB0AE7"/>
    <w:rsid w:val="00FB16BD"/>
    <w:rsid w:val="00FB23CD"/>
    <w:rsid w:val="00FB25A3"/>
    <w:rsid w:val="00FB25E3"/>
    <w:rsid w:val="00FB28BD"/>
    <w:rsid w:val="00FB3158"/>
    <w:rsid w:val="00FB38AE"/>
    <w:rsid w:val="00FB3B2D"/>
    <w:rsid w:val="00FB3B58"/>
    <w:rsid w:val="00FB404B"/>
    <w:rsid w:val="00FB5492"/>
    <w:rsid w:val="00FB5587"/>
    <w:rsid w:val="00FB60EF"/>
    <w:rsid w:val="00FB64D2"/>
    <w:rsid w:val="00FB680D"/>
    <w:rsid w:val="00FB7BCA"/>
    <w:rsid w:val="00FB7DEC"/>
    <w:rsid w:val="00FC0362"/>
    <w:rsid w:val="00FC09AB"/>
    <w:rsid w:val="00FC12B7"/>
    <w:rsid w:val="00FC17A9"/>
    <w:rsid w:val="00FC22E9"/>
    <w:rsid w:val="00FC231E"/>
    <w:rsid w:val="00FC2465"/>
    <w:rsid w:val="00FC2762"/>
    <w:rsid w:val="00FC29C8"/>
    <w:rsid w:val="00FC2A50"/>
    <w:rsid w:val="00FC317B"/>
    <w:rsid w:val="00FC343B"/>
    <w:rsid w:val="00FC3603"/>
    <w:rsid w:val="00FC420E"/>
    <w:rsid w:val="00FC4C89"/>
    <w:rsid w:val="00FC4D3A"/>
    <w:rsid w:val="00FC6419"/>
    <w:rsid w:val="00FC6842"/>
    <w:rsid w:val="00FC69DB"/>
    <w:rsid w:val="00FC7543"/>
    <w:rsid w:val="00FC7B34"/>
    <w:rsid w:val="00FC7C9D"/>
    <w:rsid w:val="00FD0054"/>
    <w:rsid w:val="00FD016B"/>
    <w:rsid w:val="00FD0402"/>
    <w:rsid w:val="00FD15AA"/>
    <w:rsid w:val="00FD17E7"/>
    <w:rsid w:val="00FD1ECE"/>
    <w:rsid w:val="00FD34A3"/>
    <w:rsid w:val="00FD3E8C"/>
    <w:rsid w:val="00FD3EDE"/>
    <w:rsid w:val="00FD4BD0"/>
    <w:rsid w:val="00FD4E3F"/>
    <w:rsid w:val="00FD5410"/>
    <w:rsid w:val="00FD60AB"/>
    <w:rsid w:val="00FD61A4"/>
    <w:rsid w:val="00FD6BB0"/>
    <w:rsid w:val="00FD7026"/>
    <w:rsid w:val="00FD70E5"/>
    <w:rsid w:val="00FD741B"/>
    <w:rsid w:val="00FD775F"/>
    <w:rsid w:val="00FD7EF5"/>
    <w:rsid w:val="00FE1197"/>
    <w:rsid w:val="00FE25D5"/>
    <w:rsid w:val="00FE2B28"/>
    <w:rsid w:val="00FE375A"/>
    <w:rsid w:val="00FE3A5B"/>
    <w:rsid w:val="00FE4064"/>
    <w:rsid w:val="00FE4C5C"/>
    <w:rsid w:val="00FE54A5"/>
    <w:rsid w:val="00FE55C7"/>
    <w:rsid w:val="00FE57CA"/>
    <w:rsid w:val="00FE68CB"/>
    <w:rsid w:val="00FE6EE0"/>
    <w:rsid w:val="00FE6F6F"/>
    <w:rsid w:val="00FE7A18"/>
    <w:rsid w:val="00FF00F4"/>
    <w:rsid w:val="00FF056F"/>
    <w:rsid w:val="00FF0F42"/>
    <w:rsid w:val="00FF16A9"/>
    <w:rsid w:val="00FF1BAA"/>
    <w:rsid w:val="00FF1C54"/>
    <w:rsid w:val="00FF2B94"/>
    <w:rsid w:val="00FF30EA"/>
    <w:rsid w:val="00FF386D"/>
    <w:rsid w:val="00FF53F7"/>
    <w:rsid w:val="00FF5BAF"/>
    <w:rsid w:val="00FF630F"/>
    <w:rsid w:val="00FF7259"/>
    <w:rsid w:val="00FF7536"/>
    <w:rsid w:val="00FF766C"/>
    <w:rsid w:val="00FF7ABD"/>
    <w:rsid w:val="00FF7F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5280BC"/>
  <w15:docId w15:val="{10E0F4F1-8EFC-49E1-93D9-E00E1BD81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3EEB"/>
    <w:rPr>
      <w:rFonts w:ascii="VNI-Times" w:hAnsi="VNI-Times"/>
      <w:sz w:val="24"/>
      <w:lang w:val="en-US" w:eastAsia="en-US"/>
    </w:rPr>
  </w:style>
  <w:style w:type="paragraph" w:styleId="Heading1">
    <w:name w:val="heading 1"/>
    <w:basedOn w:val="Normal"/>
    <w:next w:val="Normal"/>
    <w:link w:val="Heading1Char"/>
    <w:uiPriority w:val="99"/>
    <w:qFormat/>
    <w:rsid w:val="00FE54A5"/>
    <w:pPr>
      <w:keepNext/>
      <w:outlineLvl w:val="0"/>
    </w:pPr>
    <w:rPr>
      <w:rFonts w:ascii="Cambria" w:hAnsi="Cambria"/>
      <w:b/>
      <w:kern w:val="32"/>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89731A"/>
    <w:rPr>
      <w:rFonts w:ascii="Cambria" w:hAnsi="Cambria" w:cs="Times New Roman"/>
      <w:b/>
      <w:kern w:val="32"/>
      <w:sz w:val="32"/>
    </w:rPr>
  </w:style>
  <w:style w:type="paragraph" w:styleId="BodyTextIndent">
    <w:name w:val="Body Text Indent"/>
    <w:basedOn w:val="Normal"/>
    <w:link w:val="BodyTextIndentChar"/>
    <w:uiPriority w:val="99"/>
    <w:rsid w:val="00FE54A5"/>
    <w:pPr>
      <w:ind w:left="3375"/>
    </w:pPr>
    <w:rPr>
      <w:sz w:val="20"/>
    </w:rPr>
  </w:style>
  <w:style w:type="character" w:customStyle="1" w:styleId="BodyTextIndentChar">
    <w:name w:val="Body Text Indent Char"/>
    <w:link w:val="BodyTextIndent"/>
    <w:uiPriority w:val="99"/>
    <w:semiHidden/>
    <w:locked/>
    <w:rsid w:val="0089731A"/>
    <w:rPr>
      <w:rFonts w:ascii="VNI-Times" w:hAnsi="VNI-Times" w:cs="Times New Roman"/>
      <w:sz w:val="20"/>
    </w:rPr>
  </w:style>
  <w:style w:type="paragraph" w:styleId="BodyText">
    <w:name w:val="Body Text"/>
    <w:basedOn w:val="Normal"/>
    <w:link w:val="BodyTextChar"/>
    <w:uiPriority w:val="99"/>
    <w:rsid w:val="00575360"/>
    <w:pPr>
      <w:spacing w:after="120"/>
    </w:pPr>
    <w:rPr>
      <w:sz w:val="20"/>
    </w:rPr>
  </w:style>
  <w:style w:type="character" w:customStyle="1" w:styleId="BodyTextChar">
    <w:name w:val="Body Text Char"/>
    <w:link w:val="BodyText"/>
    <w:uiPriority w:val="99"/>
    <w:semiHidden/>
    <w:locked/>
    <w:rsid w:val="0089731A"/>
    <w:rPr>
      <w:rFonts w:ascii="VNI-Times" w:hAnsi="VNI-Times" w:cs="Times New Roman"/>
      <w:sz w:val="20"/>
    </w:rPr>
  </w:style>
  <w:style w:type="paragraph" w:customStyle="1" w:styleId="Char">
    <w:name w:val="Char"/>
    <w:autoRedefine/>
    <w:uiPriority w:val="99"/>
    <w:rsid w:val="003168D8"/>
    <w:pPr>
      <w:tabs>
        <w:tab w:val="num" w:pos="360"/>
      </w:tabs>
      <w:spacing w:after="120"/>
      <w:ind w:left="357"/>
    </w:pPr>
    <w:rPr>
      <w:rFonts w:eastAsia="MS Mincho"/>
      <w:lang w:val="en-US" w:eastAsia="en-US"/>
    </w:rPr>
  </w:style>
  <w:style w:type="paragraph" w:styleId="Footer">
    <w:name w:val="footer"/>
    <w:basedOn w:val="Normal"/>
    <w:link w:val="FooterChar"/>
    <w:uiPriority w:val="99"/>
    <w:rsid w:val="003E1C34"/>
    <w:pPr>
      <w:tabs>
        <w:tab w:val="center" w:pos="4320"/>
        <w:tab w:val="right" w:pos="8640"/>
      </w:tabs>
    </w:pPr>
  </w:style>
  <w:style w:type="character" w:customStyle="1" w:styleId="FooterChar">
    <w:name w:val="Footer Char"/>
    <w:link w:val="Footer"/>
    <w:uiPriority w:val="99"/>
    <w:locked/>
    <w:rsid w:val="003D6625"/>
    <w:rPr>
      <w:rFonts w:ascii="VNI-Times" w:hAnsi="VNI-Times" w:cs="Times New Roman"/>
      <w:sz w:val="24"/>
    </w:rPr>
  </w:style>
  <w:style w:type="character" w:styleId="PageNumber">
    <w:name w:val="page number"/>
    <w:uiPriority w:val="99"/>
    <w:rsid w:val="003E1C34"/>
    <w:rPr>
      <w:rFonts w:cs="Times New Roman"/>
    </w:rPr>
  </w:style>
  <w:style w:type="paragraph" w:customStyle="1" w:styleId="CharCharCharCharCharCharCharCharChar">
    <w:name w:val="Char Char Char Char Char Char Char Char Char"/>
    <w:basedOn w:val="Normal"/>
    <w:autoRedefine/>
    <w:uiPriority w:val="99"/>
    <w:rsid w:val="00CF18AA"/>
    <w:pPr>
      <w:spacing w:after="160" w:line="240" w:lineRule="exact"/>
    </w:pPr>
    <w:rPr>
      <w:rFonts w:ascii="Verdana" w:hAnsi="Verdana" w:cs="Verdana"/>
      <w:sz w:val="20"/>
    </w:rPr>
  </w:style>
  <w:style w:type="paragraph" w:styleId="BalloonText">
    <w:name w:val="Balloon Text"/>
    <w:basedOn w:val="Normal"/>
    <w:link w:val="BalloonTextChar"/>
    <w:uiPriority w:val="99"/>
    <w:rsid w:val="006805E0"/>
    <w:rPr>
      <w:rFonts w:ascii="Tahoma" w:hAnsi="Tahoma"/>
      <w:sz w:val="16"/>
    </w:rPr>
  </w:style>
  <w:style w:type="character" w:customStyle="1" w:styleId="BalloonTextChar">
    <w:name w:val="Balloon Text Char"/>
    <w:link w:val="BalloonText"/>
    <w:uiPriority w:val="99"/>
    <w:locked/>
    <w:rsid w:val="006805E0"/>
    <w:rPr>
      <w:rFonts w:ascii="Tahoma" w:hAnsi="Tahoma" w:cs="Times New Roman"/>
      <w:sz w:val="16"/>
    </w:rPr>
  </w:style>
  <w:style w:type="paragraph" w:styleId="Header">
    <w:name w:val="header"/>
    <w:basedOn w:val="Normal"/>
    <w:link w:val="HeaderChar"/>
    <w:uiPriority w:val="99"/>
    <w:rsid w:val="00AA6123"/>
    <w:pPr>
      <w:tabs>
        <w:tab w:val="center" w:pos="4680"/>
        <w:tab w:val="right" w:pos="9360"/>
      </w:tabs>
    </w:pPr>
  </w:style>
  <w:style w:type="character" w:customStyle="1" w:styleId="HeaderChar">
    <w:name w:val="Header Char"/>
    <w:link w:val="Header"/>
    <w:uiPriority w:val="99"/>
    <w:locked/>
    <w:rsid w:val="00AA6123"/>
    <w:rPr>
      <w:rFonts w:ascii="VNI-Times" w:hAnsi="VNI-Times" w:cs="Times New Roman"/>
      <w:sz w:val="24"/>
    </w:rPr>
  </w:style>
  <w:style w:type="character" w:styleId="Strong">
    <w:name w:val="Strong"/>
    <w:uiPriority w:val="99"/>
    <w:qFormat/>
    <w:rsid w:val="00DB527F"/>
    <w:rPr>
      <w:rFonts w:cs="Times New Roman"/>
      <w:b/>
    </w:rPr>
  </w:style>
  <w:style w:type="character" w:customStyle="1" w:styleId="Vnbnnidung">
    <w:name w:val="Văn bản nội dung_"/>
    <w:link w:val="Vnbnnidung0"/>
    <w:uiPriority w:val="99"/>
    <w:locked/>
    <w:rsid w:val="00AB6B85"/>
    <w:rPr>
      <w:sz w:val="26"/>
    </w:rPr>
  </w:style>
  <w:style w:type="paragraph" w:customStyle="1" w:styleId="Vnbnnidung0">
    <w:name w:val="Văn bản nội dung"/>
    <w:basedOn w:val="Normal"/>
    <w:link w:val="Vnbnnidung"/>
    <w:uiPriority w:val="99"/>
    <w:rsid w:val="00AB6B85"/>
    <w:pPr>
      <w:widowControl w:val="0"/>
      <w:spacing w:after="200" w:line="262" w:lineRule="auto"/>
      <w:ind w:firstLine="400"/>
    </w:pPr>
    <w:rPr>
      <w:rFonts w:ascii="Times New Roman" w:hAnsi="Times New Roman"/>
      <w:sz w:val="26"/>
    </w:rPr>
  </w:style>
  <w:style w:type="paragraph" w:customStyle="1" w:styleId="Char1">
    <w:name w:val="Char1"/>
    <w:autoRedefine/>
    <w:uiPriority w:val="99"/>
    <w:rsid w:val="00C5137A"/>
    <w:pPr>
      <w:tabs>
        <w:tab w:val="num" w:pos="360"/>
      </w:tabs>
      <w:spacing w:after="120"/>
      <w:ind w:left="357"/>
    </w:pPr>
    <w:rPr>
      <w:rFonts w:eastAsia="MS Mincho"/>
      <w:lang w:val="en-US" w:eastAsia="en-US"/>
    </w:rPr>
  </w:style>
  <w:style w:type="character" w:customStyle="1" w:styleId="fontstyle01">
    <w:name w:val="fontstyle01"/>
    <w:uiPriority w:val="99"/>
    <w:rsid w:val="00BE67C9"/>
    <w:rPr>
      <w:rFonts w:ascii="Times New Roman" w:hAnsi="Times New Roman"/>
      <w:color w:val="000000"/>
      <w:sz w:val="28"/>
    </w:rPr>
  </w:style>
  <w:style w:type="paragraph" w:customStyle="1" w:styleId="vn5">
    <w:name w:val="vn_5"/>
    <w:basedOn w:val="Normal"/>
    <w:uiPriority w:val="99"/>
    <w:rsid w:val="00D43161"/>
    <w:pPr>
      <w:spacing w:before="100" w:beforeAutospacing="1" w:after="100" w:afterAutospacing="1"/>
    </w:pPr>
    <w:rPr>
      <w:rFonts w:ascii="Times New Roman" w:hAnsi="Times New Roman"/>
      <w:szCs w:val="24"/>
    </w:rPr>
  </w:style>
  <w:style w:type="character" w:styleId="Hyperlink">
    <w:name w:val="Hyperlink"/>
    <w:uiPriority w:val="99"/>
    <w:semiHidden/>
    <w:rsid w:val="00B01FA8"/>
    <w:rPr>
      <w:rFonts w:cs="Times New Roman"/>
      <w:color w:val="0000FF"/>
      <w:u w:val="single"/>
    </w:rPr>
  </w:style>
  <w:style w:type="paragraph" w:styleId="NormalWeb">
    <w:name w:val="Normal (Web)"/>
    <w:basedOn w:val="Normal"/>
    <w:uiPriority w:val="99"/>
    <w:semiHidden/>
    <w:rsid w:val="00D26AEC"/>
    <w:pPr>
      <w:spacing w:before="100" w:beforeAutospacing="1" w:after="100" w:afterAutospacing="1"/>
    </w:pPr>
    <w:rPr>
      <w:rFonts w:ascii="Times New Roman" w:hAnsi="Times New Roman"/>
      <w:szCs w:val="24"/>
    </w:rPr>
  </w:style>
  <w:style w:type="character" w:customStyle="1" w:styleId="vn4">
    <w:name w:val="vn_4"/>
    <w:uiPriority w:val="99"/>
    <w:rsid w:val="00D26AEC"/>
  </w:style>
  <w:style w:type="table" w:customStyle="1" w:styleId="TableGrid1">
    <w:name w:val="Table Grid1"/>
    <w:basedOn w:val="TableNormal"/>
    <w:next w:val="TableGrid"/>
    <w:rsid w:val="00D078EA"/>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locked/>
    <w:rsid w:val="00D078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312986">
      <w:marLeft w:val="0"/>
      <w:marRight w:val="0"/>
      <w:marTop w:val="0"/>
      <w:marBottom w:val="0"/>
      <w:divBdr>
        <w:top w:val="none" w:sz="0" w:space="0" w:color="auto"/>
        <w:left w:val="none" w:sz="0" w:space="0" w:color="auto"/>
        <w:bottom w:val="none" w:sz="0" w:space="0" w:color="auto"/>
        <w:right w:val="none" w:sz="0" w:space="0" w:color="auto"/>
      </w:divBdr>
    </w:div>
    <w:div w:id="1343312987">
      <w:marLeft w:val="0"/>
      <w:marRight w:val="0"/>
      <w:marTop w:val="0"/>
      <w:marBottom w:val="0"/>
      <w:divBdr>
        <w:top w:val="none" w:sz="0" w:space="0" w:color="auto"/>
        <w:left w:val="none" w:sz="0" w:space="0" w:color="auto"/>
        <w:bottom w:val="none" w:sz="0" w:space="0" w:color="auto"/>
        <w:right w:val="none" w:sz="0" w:space="0" w:color="auto"/>
      </w:divBdr>
    </w:div>
    <w:div w:id="1343312988">
      <w:marLeft w:val="0"/>
      <w:marRight w:val="0"/>
      <w:marTop w:val="0"/>
      <w:marBottom w:val="0"/>
      <w:divBdr>
        <w:top w:val="none" w:sz="0" w:space="0" w:color="auto"/>
        <w:left w:val="none" w:sz="0" w:space="0" w:color="auto"/>
        <w:bottom w:val="none" w:sz="0" w:space="0" w:color="auto"/>
        <w:right w:val="none" w:sz="0" w:space="0" w:color="auto"/>
      </w:divBdr>
    </w:div>
    <w:div w:id="1343312989">
      <w:marLeft w:val="0"/>
      <w:marRight w:val="0"/>
      <w:marTop w:val="0"/>
      <w:marBottom w:val="0"/>
      <w:divBdr>
        <w:top w:val="none" w:sz="0" w:space="0" w:color="auto"/>
        <w:left w:val="none" w:sz="0" w:space="0" w:color="auto"/>
        <w:bottom w:val="none" w:sz="0" w:space="0" w:color="auto"/>
        <w:right w:val="none" w:sz="0" w:space="0" w:color="auto"/>
      </w:divBdr>
    </w:div>
    <w:div w:id="1343312990">
      <w:marLeft w:val="0"/>
      <w:marRight w:val="0"/>
      <w:marTop w:val="0"/>
      <w:marBottom w:val="0"/>
      <w:divBdr>
        <w:top w:val="none" w:sz="0" w:space="0" w:color="auto"/>
        <w:left w:val="none" w:sz="0" w:space="0" w:color="auto"/>
        <w:bottom w:val="none" w:sz="0" w:space="0" w:color="auto"/>
        <w:right w:val="none" w:sz="0" w:space="0" w:color="auto"/>
      </w:divBdr>
    </w:div>
    <w:div w:id="1343312991">
      <w:marLeft w:val="0"/>
      <w:marRight w:val="0"/>
      <w:marTop w:val="0"/>
      <w:marBottom w:val="0"/>
      <w:divBdr>
        <w:top w:val="none" w:sz="0" w:space="0" w:color="auto"/>
        <w:left w:val="none" w:sz="0" w:space="0" w:color="auto"/>
        <w:bottom w:val="none" w:sz="0" w:space="0" w:color="auto"/>
        <w:right w:val="none" w:sz="0" w:space="0" w:color="auto"/>
      </w:divBdr>
    </w:div>
    <w:div w:id="1343312992">
      <w:marLeft w:val="0"/>
      <w:marRight w:val="0"/>
      <w:marTop w:val="0"/>
      <w:marBottom w:val="0"/>
      <w:divBdr>
        <w:top w:val="none" w:sz="0" w:space="0" w:color="auto"/>
        <w:left w:val="none" w:sz="0" w:space="0" w:color="auto"/>
        <w:bottom w:val="none" w:sz="0" w:space="0" w:color="auto"/>
        <w:right w:val="none" w:sz="0" w:space="0" w:color="auto"/>
      </w:divBdr>
    </w:div>
    <w:div w:id="1343312993">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8B4B7BE-A49C-4A7D-9B96-27E27AC0CA7D}"/>
</file>

<file path=customXml/itemProps2.xml><?xml version="1.0" encoding="utf-8"?>
<ds:datastoreItem xmlns:ds="http://schemas.openxmlformats.org/officeDocument/2006/customXml" ds:itemID="{4E62F38F-C905-4FD0-9EFD-C839735DFF09}"/>
</file>

<file path=customXml/itemProps3.xml><?xml version="1.0" encoding="utf-8"?>
<ds:datastoreItem xmlns:ds="http://schemas.openxmlformats.org/officeDocument/2006/customXml" ds:itemID="{CBF16989-D2EE-48D3-9886-3D21C918E1E0}"/>
</file>

<file path=docProps/app.xml><?xml version="1.0" encoding="utf-8"?>
<Properties xmlns="http://schemas.openxmlformats.org/officeDocument/2006/extended-properties" xmlns:vt="http://schemas.openxmlformats.org/officeDocument/2006/docPropsVTypes">
  <Template>Normal</Template>
  <TotalTime>106</TotalTime>
  <Pages>4</Pages>
  <Words>1198</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UBND TØnh cÇn th</vt:lpstr>
    </vt:vector>
  </TitlesOfParts>
  <Company>SO GTVT</Company>
  <LinksUpToDate>false</LinksUpToDate>
  <CharactersWithSpaces>8011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cÇn th</dc:title>
  <dc:creator>JonMMx 2000</dc:creator>
  <cp:lastModifiedBy>Admin</cp:lastModifiedBy>
  <cp:revision>22</cp:revision>
  <cp:lastPrinted>2022-01-04T08:06:00Z</cp:lastPrinted>
  <dcterms:created xsi:type="dcterms:W3CDTF">2021-12-27T03:22:00Z</dcterms:created>
  <dcterms:modified xsi:type="dcterms:W3CDTF">2022-01-17T02:04:00Z</dcterms:modified>
</cp:coreProperties>
</file>