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634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5670"/>
      </w:tblGrid>
      <w:tr w:rsidR="00333F2C" w14:paraId="6F928FF7" w14:textId="77777777" w:rsidTr="0089593F">
        <w:tc>
          <w:tcPr>
            <w:tcW w:w="3964" w:type="dxa"/>
          </w:tcPr>
          <w:p w14:paraId="19FA6F9D" w14:textId="77777777" w:rsidR="00333F2C" w:rsidRPr="00B068CC" w:rsidRDefault="00333F2C" w:rsidP="00333F2C">
            <w:pPr>
              <w:jc w:val="center"/>
              <w:rPr>
                <w:b/>
                <w:sz w:val="28"/>
                <w:szCs w:val="26"/>
              </w:rPr>
            </w:pPr>
            <w:r w:rsidRPr="00B068CC">
              <w:rPr>
                <w:b/>
                <w:sz w:val="28"/>
                <w:szCs w:val="26"/>
              </w:rPr>
              <w:t>HỘI ĐỒNG NHÂN DÂN</w:t>
            </w:r>
          </w:p>
          <w:p w14:paraId="79D0A7D5" w14:textId="6F7EB17E" w:rsidR="00333F2C" w:rsidRPr="00333F2C" w:rsidRDefault="00333F2C" w:rsidP="00333F2C">
            <w:pPr>
              <w:pStyle w:val="Heading1"/>
              <w:tabs>
                <w:tab w:val="center" w:pos="1717"/>
                <w:tab w:val="center" w:pos="6666"/>
              </w:tabs>
              <w:jc w:val="center"/>
              <w:rPr>
                <w:rFonts w:ascii="Times New Roman" w:hAnsi="Times New Roman"/>
                <w:b/>
                <w:bCs/>
                <w:sz w:val="28"/>
                <w:szCs w:val="26"/>
              </w:rPr>
            </w:pPr>
            <w:r w:rsidRPr="003930C3"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4384" behindDoc="0" locked="0" layoutInCell="1" allowOverlap="1" wp14:anchorId="7414B9C4" wp14:editId="566F48DE">
                      <wp:simplePos x="0" y="0"/>
                      <wp:positionH relativeFrom="column">
                        <wp:posOffset>786667</wp:posOffset>
                      </wp:positionH>
                      <wp:positionV relativeFrom="paragraph">
                        <wp:posOffset>201295</wp:posOffset>
                      </wp:positionV>
                      <wp:extent cx="632460" cy="0"/>
                      <wp:effectExtent l="0" t="0" r="34290" b="1905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24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DAF110A" id="Straight Connector 3" o:spid="_x0000_s1026" style="position:absolute;flip:y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1.95pt,15.85pt" to="111.75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"/>
                  </w:pict>
                </mc:Fallback>
              </mc:AlternateContent>
            </w:r>
            <w:r w:rsidRPr="00B068CC">
              <w:rPr>
                <w:rFonts w:ascii="Times New Roman" w:hAnsi="Times New Roman"/>
                <w:b/>
                <w:bCs/>
                <w:sz w:val="28"/>
                <w:szCs w:val="26"/>
              </w:rPr>
              <w:t>TỈNH BÌNH D</w:t>
            </w:r>
            <w:r w:rsidRPr="00B068CC">
              <w:rPr>
                <w:rFonts w:ascii="Times New Roman" w:hAnsi="Times New Roman" w:hint="eastAsia"/>
                <w:b/>
                <w:bCs/>
                <w:sz w:val="28"/>
                <w:szCs w:val="26"/>
              </w:rPr>
              <w:t>ƯƠ</w:t>
            </w:r>
            <w:r w:rsidRPr="00B068CC">
              <w:rPr>
                <w:rFonts w:ascii="Times New Roman" w:hAnsi="Times New Roman"/>
                <w:b/>
                <w:bCs/>
                <w:sz w:val="28"/>
                <w:szCs w:val="26"/>
              </w:rPr>
              <w:t>NG</w:t>
            </w:r>
          </w:p>
        </w:tc>
        <w:tc>
          <w:tcPr>
            <w:tcW w:w="5670" w:type="dxa"/>
          </w:tcPr>
          <w:p w14:paraId="2FAEBBF7" w14:textId="77777777" w:rsidR="00333F2C" w:rsidRPr="003930C3" w:rsidRDefault="00333F2C" w:rsidP="00333F2C">
            <w:pPr>
              <w:pStyle w:val="Heading1"/>
              <w:tabs>
                <w:tab w:val="center" w:pos="1717"/>
                <w:tab w:val="center" w:pos="6666"/>
              </w:tabs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930C3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</w:p>
          <w:p w14:paraId="54C39E09" w14:textId="11781245" w:rsidR="00333F2C" w:rsidRDefault="00DD4FD0" w:rsidP="00333F2C">
            <w:pPr>
              <w:jc w:val="center"/>
              <w:rPr>
                <w:b/>
                <w:bCs/>
                <w:iCs/>
                <w:sz w:val="28"/>
                <w:szCs w:val="28"/>
              </w:rPr>
            </w:pPr>
            <w:r w:rsidRPr="003930C3"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6432" behindDoc="0" locked="0" layoutInCell="1" allowOverlap="1" wp14:anchorId="431F82FB" wp14:editId="27199ADA">
                      <wp:simplePos x="0" y="0"/>
                      <wp:positionH relativeFrom="column">
                        <wp:posOffset>652145</wp:posOffset>
                      </wp:positionH>
                      <wp:positionV relativeFrom="paragraph">
                        <wp:posOffset>216535</wp:posOffset>
                      </wp:positionV>
                      <wp:extent cx="2133600" cy="0"/>
                      <wp:effectExtent l="0" t="0" r="19050" b="19050"/>
                      <wp:wrapNone/>
                      <wp:docPr id="4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33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7849466" id="Straight Connector 4" o:spid="_x0000_s1026" style="position:absolute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1.35pt,17.05pt" to="219.35pt,1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"/>
                  </w:pict>
                </mc:Fallback>
              </mc:AlternateContent>
            </w:r>
            <w:r w:rsidR="00333F2C" w:rsidRPr="003930C3">
              <w:rPr>
                <w:b/>
                <w:bCs/>
                <w:iCs/>
                <w:sz w:val="28"/>
                <w:szCs w:val="28"/>
              </w:rPr>
              <w:t>Độc lập - Tự do - Hạnh phúc</w:t>
            </w:r>
          </w:p>
        </w:tc>
      </w:tr>
      <w:tr w:rsidR="00333F2C" w14:paraId="7B5DE068" w14:textId="77777777" w:rsidTr="0089593F">
        <w:tc>
          <w:tcPr>
            <w:tcW w:w="3964" w:type="dxa"/>
          </w:tcPr>
          <w:p w14:paraId="64A9E89F" w14:textId="751D12A5" w:rsidR="00333F2C" w:rsidRDefault="00F132C2" w:rsidP="00DD4FD0">
            <w:pPr>
              <w:tabs>
                <w:tab w:val="center" w:pos="4860"/>
              </w:tabs>
              <w:spacing w:before="240" w:after="120"/>
              <w:jc w:val="center"/>
              <w:rPr>
                <w:b/>
                <w:bCs/>
                <w:iCs/>
                <w:sz w:val="28"/>
                <w:szCs w:val="28"/>
              </w:rPr>
            </w:pPr>
            <w:r>
              <w:rPr>
                <w:sz w:val="28"/>
                <w:szCs w:val="26"/>
              </w:rPr>
              <w:t>Số: 23</w:t>
            </w:r>
            <w:r w:rsidR="00333F2C" w:rsidRPr="00B068CC">
              <w:rPr>
                <w:sz w:val="28"/>
                <w:szCs w:val="26"/>
              </w:rPr>
              <w:t>/2023/NQ-HĐND</w:t>
            </w:r>
          </w:p>
        </w:tc>
        <w:tc>
          <w:tcPr>
            <w:tcW w:w="5670" w:type="dxa"/>
          </w:tcPr>
          <w:p w14:paraId="654DF932" w14:textId="215A5A8C" w:rsidR="00333F2C" w:rsidRDefault="00333F2C" w:rsidP="00DD4FD0">
            <w:pPr>
              <w:tabs>
                <w:tab w:val="center" w:pos="4860"/>
              </w:tabs>
              <w:spacing w:before="240" w:after="120"/>
              <w:jc w:val="center"/>
              <w:rPr>
                <w:b/>
                <w:bCs/>
                <w:iCs/>
                <w:sz w:val="28"/>
                <w:szCs w:val="28"/>
              </w:rPr>
            </w:pPr>
            <w:r w:rsidRPr="003930C3">
              <w:rPr>
                <w:b/>
                <w:bCs/>
                <w:sz w:val="26"/>
                <w:szCs w:val="26"/>
              </w:rPr>
              <w:t xml:space="preserve">   </w:t>
            </w:r>
            <w:r w:rsidR="00F132C2">
              <w:rPr>
                <w:i/>
                <w:sz w:val="26"/>
                <w:szCs w:val="26"/>
              </w:rPr>
              <w:t xml:space="preserve">Bình Dương, ngày 08 </w:t>
            </w:r>
            <w:r w:rsidRPr="003930C3">
              <w:rPr>
                <w:i/>
                <w:sz w:val="26"/>
                <w:szCs w:val="26"/>
              </w:rPr>
              <w:t xml:space="preserve">tháng </w:t>
            </w:r>
            <w:r>
              <w:rPr>
                <w:i/>
                <w:sz w:val="26"/>
                <w:szCs w:val="26"/>
              </w:rPr>
              <w:t>12</w:t>
            </w:r>
            <w:r w:rsidRPr="003930C3">
              <w:rPr>
                <w:i/>
                <w:sz w:val="26"/>
                <w:szCs w:val="26"/>
              </w:rPr>
              <w:t xml:space="preserve"> năm 2023</w:t>
            </w:r>
          </w:p>
        </w:tc>
      </w:tr>
    </w:tbl>
    <w:p w14:paraId="1EBC7BF2" w14:textId="77777777" w:rsidR="00133AE1" w:rsidRPr="003930C3" w:rsidRDefault="00133AE1" w:rsidP="00B00E51">
      <w:pPr>
        <w:tabs>
          <w:tab w:val="center" w:pos="4860"/>
        </w:tabs>
        <w:spacing w:before="240"/>
        <w:jc w:val="center"/>
        <w:rPr>
          <w:b/>
          <w:bCs/>
          <w:iCs/>
          <w:sz w:val="28"/>
          <w:szCs w:val="28"/>
        </w:rPr>
      </w:pPr>
      <w:r w:rsidRPr="003930C3">
        <w:rPr>
          <w:b/>
          <w:bCs/>
          <w:iCs/>
          <w:sz w:val="28"/>
          <w:szCs w:val="28"/>
        </w:rPr>
        <w:t>NGHỊ QUYẾT</w:t>
      </w:r>
    </w:p>
    <w:p w14:paraId="5A3CFACA" w14:textId="76CAD059" w:rsidR="00D90259" w:rsidRPr="003930C3" w:rsidRDefault="00D45375" w:rsidP="00D90259">
      <w:pPr>
        <w:jc w:val="center"/>
        <w:rPr>
          <w:b/>
          <w:sz w:val="28"/>
          <w:szCs w:val="28"/>
        </w:rPr>
      </w:pPr>
      <w:r w:rsidRPr="003930C3">
        <w:rPr>
          <w:b/>
          <w:sz w:val="28"/>
          <w:szCs w:val="28"/>
        </w:rPr>
        <w:t>Quy định chế độ hỗ trợ đối với công chức,</w:t>
      </w:r>
      <w:r w:rsidR="007648A8" w:rsidRPr="003930C3">
        <w:rPr>
          <w:b/>
          <w:sz w:val="28"/>
          <w:szCs w:val="28"/>
        </w:rPr>
        <w:t xml:space="preserve"> </w:t>
      </w:r>
      <w:r w:rsidRPr="003930C3">
        <w:rPr>
          <w:b/>
          <w:sz w:val="28"/>
          <w:szCs w:val="28"/>
        </w:rPr>
        <w:t>viên chức</w:t>
      </w:r>
      <w:r w:rsidR="00D5152B" w:rsidRPr="003930C3">
        <w:rPr>
          <w:b/>
          <w:sz w:val="28"/>
          <w:szCs w:val="28"/>
        </w:rPr>
        <w:t xml:space="preserve">, </w:t>
      </w:r>
      <w:r w:rsidR="00CA57F3">
        <w:rPr>
          <w:b/>
          <w:sz w:val="28"/>
          <w:szCs w:val="28"/>
        </w:rPr>
        <w:t>nhân viên</w:t>
      </w:r>
    </w:p>
    <w:p w14:paraId="52299028" w14:textId="0616E5AA" w:rsidR="00D706DA" w:rsidRPr="003930C3" w:rsidRDefault="00444D53" w:rsidP="00B068CC">
      <w:pPr>
        <w:jc w:val="center"/>
        <w:rPr>
          <w:b/>
          <w:sz w:val="28"/>
          <w:szCs w:val="28"/>
        </w:rPr>
      </w:pPr>
      <w:r w:rsidRPr="003930C3">
        <w:rPr>
          <w:b/>
          <w:sz w:val="28"/>
          <w:szCs w:val="28"/>
        </w:rPr>
        <w:t>n</w:t>
      </w:r>
      <w:r w:rsidR="00D45375" w:rsidRPr="003930C3">
        <w:rPr>
          <w:b/>
          <w:sz w:val="28"/>
          <w:szCs w:val="28"/>
        </w:rPr>
        <w:t>gành</w:t>
      </w:r>
      <w:r w:rsidR="00DB1A06" w:rsidRPr="003930C3">
        <w:rPr>
          <w:b/>
          <w:sz w:val="28"/>
          <w:szCs w:val="28"/>
        </w:rPr>
        <w:t xml:space="preserve"> Y tế </w:t>
      </w:r>
      <w:r w:rsidR="00444642" w:rsidRPr="003930C3">
        <w:rPr>
          <w:b/>
          <w:sz w:val="28"/>
          <w:szCs w:val="28"/>
        </w:rPr>
        <w:t>tỉnh Bình Dương</w:t>
      </w:r>
    </w:p>
    <w:p w14:paraId="1F8C3E54" w14:textId="37756487" w:rsidR="00242441" w:rsidRPr="003930C3" w:rsidRDefault="00F34D4E" w:rsidP="00242441">
      <w:pPr>
        <w:jc w:val="center"/>
        <w:rPr>
          <w:b/>
          <w:sz w:val="28"/>
          <w:szCs w:val="28"/>
        </w:rPr>
      </w:pPr>
      <w:r w:rsidRPr="003930C3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ED251B" wp14:editId="79CA29F1">
                <wp:simplePos x="0" y="0"/>
                <wp:positionH relativeFrom="column">
                  <wp:posOffset>2290982</wp:posOffset>
                </wp:positionH>
                <wp:positionV relativeFrom="paragraph">
                  <wp:posOffset>13335</wp:posOffset>
                </wp:positionV>
                <wp:extent cx="1196340" cy="0"/>
                <wp:effectExtent l="0" t="0" r="22860" b="19050"/>
                <wp:wrapNone/>
                <wp:docPr id="1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963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99E351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" o:spid="_x0000_s1026" type="#_x0000_t32" style="position:absolute;margin-left:180.4pt;margin-top:1.05pt;width:94.2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"/>
            </w:pict>
          </mc:Fallback>
        </mc:AlternateContent>
      </w:r>
    </w:p>
    <w:p w14:paraId="623FD04A" w14:textId="77777777" w:rsidR="004E2901" w:rsidRPr="003930C3" w:rsidRDefault="004E2901" w:rsidP="00244BB0">
      <w:pPr>
        <w:jc w:val="center"/>
        <w:rPr>
          <w:b/>
          <w:sz w:val="28"/>
          <w:szCs w:val="28"/>
        </w:rPr>
      </w:pPr>
      <w:r w:rsidRPr="003930C3">
        <w:rPr>
          <w:b/>
          <w:sz w:val="28"/>
          <w:szCs w:val="28"/>
        </w:rPr>
        <w:t>HỘI ĐỒNG NHÂN DÂN TỈNH BÌNH DƯƠNG</w:t>
      </w:r>
    </w:p>
    <w:p w14:paraId="741908DD" w14:textId="49F95925" w:rsidR="004E2901" w:rsidRPr="003930C3" w:rsidRDefault="004E2901" w:rsidP="00244BB0">
      <w:pPr>
        <w:spacing w:after="240"/>
        <w:jc w:val="center"/>
        <w:rPr>
          <w:b/>
          <w:sz w:val="28"/>
          <w:szCs w:val="28"/>
        </w:rPr>
      </w:pPr>
      <w:r w:rsidRPr="003930C3">
        <w:rPr>
          <w:b/>
          <w:sz w:val="28"/>
          <w:szCs w:val="28"/>
        </w:rPr>
        <w:t xml:space="preserve">KHÓA </w:t>
      </w:r>
      <w:r w:rsidR="00D81CD7" w:rsidRPr="003930C3">
        <w:rPr>
          <w:b/>
          <w:sz w:val="28"/>
          <w:szCs w:val="28"/>
        </w:rPr>
        <w:t>X</w:t>
      </w:r>
      <w:r w:rsidR="006C18A6">
        <w:rPr>
          <w:b/>
          <w:sz w:val="28"/>
          <w:szCs w:val="28"/>
        </w:rPr>
        <w:t xml:space="preserve"> -</w:t>
      </w:r>
      <w:r w:rsidRPr="003930C3">
        <w:rPr>
          <w:b/>
          <w:sz w:val="28"/>
          <w:szCs w:val="28"/>
        </w:rPr>
        <w:t xml:space="preserve"> KỲ HỌP THỨ</w:t>
      </w:r>
      <w:r w:rsidR="004D34A6" w:rsidRPr="003930C3">
        <w:rPr>
          <w:b/>
          <w:sz w:val="28"/>
          <w:szCs w:val="28"/>
        </w:rPr>
        <w:t xml:space="preserve"> </w:t>
      </w:r>
      <w:r w:rsidR="008311E6" w:rsidRPr="003930C3">
        <w:rPr>
          <w:b/>
          <w:sz w:val="28"/>
          <w:szCs w:val="28"/>
        </w:rPr>
        <w:t>13</w:t>
      </w:r>
    </w:p>
    <w:p w14:paraId="7F75FC5E" w14:textId="77777777" w:rsidR="00E827A9" w:rsidRPr="003930C3" w:rsidRDefault="00E827A9" w:rsidP="00B00E51">
      <w:pPr>
        <w:spacing w:before="120" w:after="120"/>
        <w:ind w:firstLine="567"/>
        <w:jc w:val="both"/>
        <w:rPr>
          <w:i/>
          <w:sz w:val="28"/>
          <w:szCs w:val="28"/>
        </w:rPr>
      </w:pPr>
      <w:r w:rsidRPr="003930C3">
        <w:rPr>
          <w:i/>
          <w:sz w:val="28"/>
          <w:szCs w:val="28"/>
        </w:rPr>
        <w:t xml:space="preserve">Căn cứ Luật </w:t>
      </w:r>
      <w:r w:rsidR="00D54875" w:rsidRPr="003930C3">
        <w:rPr>
          <w:i/>
          <w:sz w:val="28"/>
          <w:szCs w:val="28"/>
        </w:rPr>
        <w:t>T</w:t>
      </w:r>
      <w:r w:rsidRPr="003930C3">
        <w:rPr>
          <w:i/>
          <w:sz w:val="28"/>
          <w:szCs w:val="28"/>
        </w:rPr>
        <w:t xml:space="preserve">ổ chức </w:t>
      </w:r>
      <w:r w:rsidR="00573812" w:rsidRPr="003930C3">
        <w:rPr>
          <w:i/>
          <w:sz w:val="28"/>
          <w:szCs w:val="28"/>
        </w:rPr>
        <w:t>chính quyền địa phương</w:t>
      </w:r>
      <w:r w:rsidRPr="003930C3">
        <w:rPr>
          <w:i/>
          <w:sz w:val="28"/>
          <w:szCs w:val="28"/>
        </w:rPr>
        <w:t xml:space="preserve"> ngày </w:t>
      </w:r>
      <w:r w:rsidR="00573812" w:rsidRPr="003930C3">
        <w:rPr>
          <w:i/>
          <w:sz w:val="28"/>
          <w:szCs w:val="28"/>
        </w:rPr>
        <w:t>19</w:t>
      </w:r>
      <w:r w:rsidR="004E2901" w:rsidRPr="003930C3">
        <w:rPr>
          <w:i/>
          <w:sz w:val="28"/>
          <w:szCs w:val="28"/>
        </w:rPr>
        <w:t xml:space="preserve"> tháng </w:t>
      </w:r>
      <w:r w:rsidR="00573812" w:rsidRPr="003930C3">
        <w:rPr>
          <w:i/>
          <w:sz w:val="28"/>
          <w:szCs w:val="28"/>
        </w:rPr>
        <w:t>6</w:t>
      </w:r>
      <w:r w:rsidR="004E2901" w:rsidRPr="003930C3">
        <w:rPr>
          <w:i/>
          <w:sz w:val="28"/>
          <w:szCs w:val="28"/>
        </w:rPr>
        <w:t xml:space="preserve"> năm </w:t>
      </w:r>
      <w:r w:rsidRPr="003930C3">
        <w:rPr>
          <w:i/>
          <w:sz w:val="28"/>
          <w:szCs w:val="28"/>
        </w:rPr>
        <w:t>20</w:t>
      </w:r>
      <w:r w:rsidR="00573812" w:rsidRPr="003930C3">
        <w:rPr>
          <w:i/>
          <w:sz w:val="28"/>
          <w:szCs w:val="28"/>
        </w:rPr>
        <w:t>15</w:t>
      </w:r>
      <w:r w:rsidRPr="003930C3">
        <w:rPr>
          <w:i/>
          <w:sz w:val="28"/>
          <w:szCs w:val="28"/>
        </w:rPr>
        <w:t>;</w:t>
      </w:r>
    </w:p>
    <w:p w14:paraId="6C5FAC8A" w14:textId="77777777" w:rsidR="00035F7D" w:rsidRPr="003930C3" w:rsidRDefault="00035F7D" w:rsidP="00B00E51">
      <w:pPr>
        <w:spacing w:before="120" w:after="120"/>
        <w:ind w:firstLine="567"/>
        <w:jc w:val="both"/>
        <w:rPr>
          <w:i/>
          <w:sz w:val="28"/>
          <w:szCs w:val="28"/>
        </w:rPr>
      </w:pPr>
      <w:r w:rsidRPr="003930C3">
        <w:rPr>
          <w:i/>
          <w:sz w:val="28"/>
          <w:szCs w:val="28"/>
        </w:rPr>
        <w:t>Căn cứ Luật sửa đổi, bổ sung một số điều của Luật Tổ chức Chính phủ và Luật Tổ chức chính quyền địa phương ngày 22 tháng 11 năm 2019;</w:t>
      </w:r>
    </w:p>
    <w:p w14:paraId="2D6B16DB" w14:textId="5141FCB5" w:rsidR="0003795A" w:rsidRPr="00B66760" w:rsidRDefault="0003795A" w:rsidP="00B00E51">
      <w:pPr>
        <w:spacing w:before="120" w:after="120"/>
        <w:ind w:firstLine="567"/>
        <w:jc w:val="both"/>
        <w:rPr>
          <w:i/>
          <w:spacing w:val="-4"/>
          <w:sz w:val="28"/>
          <w:szCs w:val="28"/>
        </w:rPr>
      </w:pPr>
      <w:r w:rsidRPr="00B66760">
        <w:rPr>
          <w:i/>
          <w:spacing w:val="-4"/>
          <w:sz w:val="28"/>
          <w:szCs w:val="28"/>
        </w:rPr>
        <w:t>Căn cứ Luật</w:t>
      </w:r>
      <w:r w:rsidR="000407F5" w:rsidRPr="00B66760">
        <w:rPr>
          <w:i/>
          <w:spacing w:val="-4"/>
          <w:sz w:val="28"/>
          <w:szCs w:val="28"/>
        </w:rPr>
        <w:t xml:space="preserve"> </w:t>
      </w:r>
      <w:r w:rsidR="00CA57F3" w:rsidRPr="00B66760">
        <w:rPr>
          <w:i/>
          <w:spacing w:val="-4"/>
          <w:sz w:val="28"/>
          <w:szCs w:val="28"/>
        </w:rPr>
        <w:t>B</w:t>
      </w:r>
      <w:r w:rsidRPr="00B66760">
        <w:rPr>
          <w:i/>
          <w:spacing w:val="-4"/>
          <w:sz w:val="28"/>
          <w:szCs w:val="28"/>
        </w:rPr>
        <w:t xml:space="preserve">an hành văn bản quy phạm pháp luật </w:t>
      </w:r>
      <w:r w:rsidR="003871D1" w:rsidRPr="00B66760">
        <w:rPr>
          <w:i/>
          <w:spacing w:val="-4"/>
          <w:sz w:val="28"/>
          <w:szCs w:val="28"/>
        </w:rPr>
        <w:t>ngày 22</w:t>
      </w:r>
      <w:r w:rsidRPr="00B66760">
        <w:rPr>
          <w:i/>
          <w:spacing w:val="-4"/>
          <w:sz w:val="28"/>
          <w:szCs w:val="28"/>
        </w:rPr>
        <w:t xml:space="preserve"> tháng </w:t>
      </w:r>
      <w:r w:rsidR="003871D1" w:rsidRPr="00B66760">
        <w:rPr>
          <w:i/>
          <w:spacing w:val="-4"/>
          <w:sz w:val="28"/>
          <w:szCs w:val="28"/>
        </w:rPr>
        <w:t>6 năm 2015</w:t>
      </w:r>
      <w:r w:rsidRPr="00B66760">
        <w:rPr>
          <w:i/>
          <w:spacing w:val="-4"/>
          <w:sz w:val="28"/>
          <w:szCs w:val="28"/>
        </w:rPr>
        <w:t>;</w:t>
      </w:r>
    </w:p>
    <w:p w14:paraId="0058989E" w14:textId="77777777" w:rsidR="00035F7D" w:rsidRPr="003930C3" w:rsidRDefault="00035F7D" w:rsidP="00B00E51">
      <w:pPr>
        <w:spacing w:before="120" w:after="120"/>
        <w:ind w:firstLine="567"/>
        <w:jc w:val="both"/>
        <w:rPr>
          <w:i/>
          <w:sz w:val="28"/>
          <w:szCs w:val="28"/>
        </w:rPr>
      </w:pPr>
      <w:r w:rsidRPr="003930C3">
        <w:rPr>
          <w:i/>
          <w:sz w:val="28"/>
          <w:szCs w:val="28"/>
        </w:rPr>
        <w:t>Căn cứ Luật sửa đổi, bổ sung một số điều của Luật Ban hành văn bản quy phạm pháp luật ngày 18 tháng 6 năm 2020;</w:t>
      </w:r>
    </w:p>
    <w:p w14:paraId="61E39CB2" w14:textId="77777777" w:rsidR="00D45375" w:rsidRPr="003930C3" w:rsidRDefault="00D45375" w:rsidP="00B00E51">
      <w:pPr>
        <w:spacing w:before="120" w:after="120"/>
        <w:ind w:firstLine="567"/>
        <w:jc w:val="both"/>
        <w:rPr>
          <w:i/>
          <w:sz w:val="28"/>
          <w:szCs w:val="28"/>
          <w:lang w:val="de-DE"/>
        </w:rPr>
      </w:pPr>
      <w:r w:rsidRPr="003930C3">
        <w:rPr>
          <w:i/>
          <w:sz w:val="28"/>
          <w:szCs w:val="28"/>
          <w:lang w:val="de-DE"/>
        </w:rPr>
        <w:t>Căn cứ Luật Ngân sách nhà nước ngày 25 tháng 6 năm 2015;</w:t>
      </w:r>
    </w:p>
    <w:p w14:paraId="73FF3473" w14:textId="77777777" w:rsidR="00D45375" w:rsidRPr="003930C3" w:rsidRDefault="00D45375" w:rsidP="00B00E51">
      <w:pPr>
        <w:spacing w:before="120" w:after="120"/>
        <w:ind w:firstLine="567"/>
        <w:jc w:val="both"/>
        <w:rPr>
          <w:i/>
          <w:sz w:val="28"/>
          <w:szCs w:val="28"/>
          <w:lang w:val="de-DE"/>
        </w:rPr>
      </w:pPr>
      <w:r w:rsidRPr="003930C3">
        <w:rPr>
          <w:i/>
          <w:sz w:val="28"/>
          <w:szCs w:val="28"/>
          <w:lang w:val="de-DE"/>
        </w:rPr>
        <w:t>Căn cứ Nghị định số 163/2016/NĐ-CP ngày 21 tháng 12 năm 2016 của Chính phủ quy định chi tiết thi hành một số điều của Luật Ngân sách nhà nước;</w:t>
      </w:r>
    </w:p>
    <w:p w14:paraId="208C1B90" w14:textId="77777777" w:rsidR="00D45375" w:rsidRPr="003930C3" w:rsidRDefault="004D34A6" w:rsidP="00B00E51">
      <w:pPr>
        <w:spacing w:before="120" w:after="120"/>
        <w:ind w:firstLine="567"/>
        <w:jc w:val="both"/>
        <w:rPr>
          <w:i/>
          <w:iCs/>
          <w:sz w:val="28"/>
          <w:szCs w:val="28"/>
          <w:lang w:val="vi-VN"/>
        </w:rPr>
      </w:pPr>
      <w:r w:rsidRPr="003930C3">
        <w:rPr>
          <w:i/>
          <w:iCs/>
          <w:sz w:val="28"/>
          <w:szCs w:val="28"/>
          <w:lang w:val="vi-VN"/>
        </w:rPr>
        <w:t>Căn cứ Nghị định số 60/2021/NĐ-CP ngày 21 tháng 6 năm 2021 của Chính phủ quy định cơ chế tự chủ tài chính của đơn vị sự nghiệp công lập</w:t>
      </w:r>
      <w:r w:rsidR="00D45375" w:rsidRPr="003930C3">
        <w:rPr>
          <w:i/>
          <w:iCs/>
          <w:sz w:val="28"/>
          <w:szCs w:val="28"/>
          <w:lang w:val="vi-VN"/>
        </w:rPr>
        <w:t>;</w:t>
      </w:r>
    </w:p>
    <w:p w14:paraId="3A0A197D" w14:textId="77777777" w:rsidR="00D45375" w:rsidRPr="00B068CC" w:rsidRDefault="00D45375" w:rsidP="00B00E51">
      <w:pPr>
        <w:spacing w:before="120" w:after="120"/>
        <w:ind w:firstLine="567"/>
        <w:jc w:val="both"/>
        <w:rPr>
          <w:i/>
          <w:iCs/>
          <w:sz w:val="28"/>
          <w:szCs w:val="28"/>
        </w:rPr>
      </w:pPr>
      <w:r w:rsidRPr="00B068CC">
        <w:rPr>
          <w:i/>
          <w:iCs/>
          <w:sz w:val="28"/>
          <w:szCs w:val="28"/>
        </w:rPr>
        <w:t>Căn cứ Quyết định số 75/2009/QĐ-TTg ngày 11 tháng 5 năm 2009 của Thủ tướng Chính phủ về việc quy định chế độ phụ cấp đối với nhân viên y tế thôn, bản;</w:t>
      </w:r>
    </w:p>
    <w:p w14:paraId="4F30778A" w14:textId="4D2ED950" w:rsidR="00DA1F53" w:rsidRPr="003930C3" w:rsidRDefault="003871D1" w:rsidP="005E3C32">
      <w:pPr>
        <w:spacing w:before="120" w:after="120"/>
        <w:ind w:firstLine="567"/>
        <w:jc w:val="both"/>
        <w:rPr>
          <w:i/>
          <w:sz w:val="28"/>
          <w:szCs w:val="28"/>
        </w:rPr>
      </w:pPr>
      <w:r w:rsidRPr="003930C3">
        <w:rPr>
          <w:i/>
          <w:sz w:val="28"/>
          <w:szCs w:val="28"/>
        </w:rPr>
        <w:t>X</w:t>
      </w:r>
      <w:r w:rsidR="0003795A" w:rsidRPr="003930C3">
        <w:rPr>
          <w:i/>
          <w:sz w:val="28"/>
          <w:szCs w:val="28"/>
        </w:rPr>
        <w:t xml:space="preserve">ét Tờ trình số </w:t>
      </w:r>
      <w:r w:rsidR="00CA57F3">
        <w:rPr>
          <w:i/>
          <w:sz w:val="28"/>
          <w:szCs w:val="28"/>
        </w:rPr>
        <w:t>6257</w:t>
      </w:r>
      <w:r w:rsidR="001D343E" w:rsidRPr="003930C3">
        <w:rPr>
          <w:i/>
          <w:sz w:val="28"/>
          <w:szCs w:val="28"/>
        </w:rPr>
        <w:t>/</w:t>
      </w:r>
      <w:r w:rsidR="0003795A" w:rsidRPr="003930C3">
        <w:rPr>
          <w:i/>
          <w:sz w:val="28"/>
          <w:szCs w:val="28"/>
        </w:rPr>
        <w:t xml:space="preserve">TTr-UBND ngày </w:t>
      </w:r>
      <w:r w:rsidR="00CA57F3">
        <w:rPr>
          <w:i/>
          <w:sz w:val="28"/>
          <w:szCs w:val="28"/>
        </w:rPr>
        <w:t>01</w:t>
      </w:r>
      <w:r w:rsidR="0003795A" w:rsidRPr="003930C3">
        <w:rPr>
          <w:i/>
          <w:sz w:val="28"/>
          <w:szCs w:val="28"/>
        </w:rPr>
        <w:t xml:space="preserve"> tháng </w:t>
      </w:r>
      <w:r w:rsidR="00CA57F3">
        <w:rPr>
          <w:i/>
          <w:sz w:val="28"/>
          <w:szCs w:val="28"/>
        </w:rPr>
        <w:t xml:space="preserve">12 </w:t>
      </w:r>
      <w:r w:rsidR="0003795A" w:rsidRPr="003930C3">
        <w:rPr>
          <w:i/>
          <w:sz w:val="28"/>
          <w:szCs w:val="28"/>
        </w:rPr>
        <w:t xml:space="preserve">năm </w:t>
      </w:r>
      <w:r w:rsidR="001D343E" w:rsidRPr="003930C3">
        <w:rPr>
          <w:i/>
          <w:sz w:val="28"/>
          <w:szCs w:val="28"/>
        </w:rPr>
        <w:t>20</w:t>
      </w:r>
      <w:r w:rsidR="00D54875" w:rsidRPr="003930C3">
        <w:rPr>
          <w:i/>
          <w:sz w:val="28"/>
          <w:szCs w:val="28"/>
        </w:rPr>
        <w:t>2</w:t>
      </w:r>
      <w:r w:rsidR="00A23CFD" w:rsidRPr="003930C3">
        <w:rPr>
          <w:i/>
          <w:sz w:val="28"/>
          <w:szCs w:val="28"/>
        </w:rPr>
        <w:t>3</w:t>
      </w:r>
      <w:r w:rsidR="0003795A" w:rsidRPr="003930C3">
        <w:rPr>
          <w:i/>
          <w:sz w:val="28"/>
          <w:szCs w:val="28"/>
        </w:rPr>
        <w:t xml:space="preserve"> của </w:t>
      </w:r>
      <w:r w:rsidR="00D54875" w:rsidRPr="003930C3">
        <w:rPr>
          <w:i/>
          <w:sz w:val="28"/>
          <w:szCs w:val="28"/>
        </w:rPr>
        <w:t>Ủy ban nhân dân</w:t>
      </w:r>
      <w:r w:rsidR="002C610F" w:rsidRPr="003930C3">
        <w:rPr>
          <w:i/>
          <w:sz w:val="28"/>
          <w:szCs w:val="28"/>
        </w:rPr>
        <w:t xml:space="preserve"> </w:t>
      </w:r>
      <w:r w:rsidR="00DA1F53" w:rsidRPr="003930C3">
        <w:rPr>
          <w:i/>
          <w:sz w:val="28"/>
          <w:szCs w:val="28"/>
        </w:rPr>
        <w:t xml:space="preserve">tỉnh </w:t>
      </w:r>
      <w:r w:rsidR="00AE096E" w:rsidRPr="003930C3">
        <w:rPr>
          <w:bCs/>
          <w:i/>
          <w:iCs/>
          <w:sz w:val="28"/>
          <w:szCs w:val="28"/>
        </w:rPr>
        <w:t xml:space="preserve">về </w:t>
      </w:r>
      <w:r w:rsidR="00CA57F3">
        <w:rPr>
          <w:bCs/>
          <w:i/>
          <w:iCs/>
          <w:sz w:val="28"/>
          <w:szCs w:val="28"/>
        </w:rPr>
        <w:t>dự thảo nghị quyết của Hội đồng nhân dân tỉnh</w:t>
      </w:r>
      <w:r w:rsidR="004D34A6" w:rsidRPr="003930C3">
        <w:rPr>
          <w:bCs/>
          <w:i/>
          <w:iCs/>
          <w:sz w:val="28"/>
          <w:szCs w:val="28"/>
        </w:rPr>
        <w:t xml:space="preserve"> </w:t>
      </w:r>
      <w:r w:rsidR="00CA57F3">
        <w:rPr>
          <w:bCs/>
          <w:i/>
          <w:iCs/>
          <w:sz w:val="28"/>
          <w:szCs w:val="28"/>
        </w:rPr>
        <w:t>q</w:t>
      </w:r>
      <w:r w:rsidR="00D45375" w:rsidRPr="003930C3">
        <w:rPr>
          <w:bCs/>
          <w:i/>
          <w:iCs/>
          <w:sz w:val="28"/>
          <w:szCs w:val="28"/>
        </w:rPr>
        <w:t>uy định chế độ hỗ trợ đối với công chức, viên chức</w:t>
      </w:r>
      <w:r w:rsidR="00D5152B" w:rsidRPr="003930C3">
        <w:rPr>
          <w:bCs/>
          <w:i/>
          <w:iCs/>
          <w:sz w:val="28"/>
          <w:szCs w:val="28"/>
        </w:rPr>
        <w:t>, người lao động</w:t>
      </w:r>
      <w:r w:rsidR="00D45375" w:rsidRPr="003930C3">
        <w:rPr>
          <w:bCs/>
          <w:i/>
          <w:iCs/>
          <w:sz w:val="28"/>
          <w:szCs w:val="28"/>
        </w:rPr>
        <w:t xml:space="preserve"> </w:t>
      </w:r>
      <w:r w:rsidR="00B00E51">
        <w:rPr>
          <w:bCs/>
          <w:i/>
          <w:iCs/>
          <w:sz w:val="28"/>
          <w:szCs w:val="28"/>
        </w:rPr>
        <w:t>n</w:t>
      </w:r>
      <w:r w:rsidR="00D45375" w:rsidRPr="003930C3">
        <w:rPr>
          <w:bCs/>
          <w:i/>
          <w:iCs/>
          <w:sz w:val="28"/>
          <w:szCs w:val="28"/>
        </w:rPr>
        <w:t xml:space="preserve">gành Y </w:t>
      </w:r>
      <w:r w:rsidR="004D34A6" w:rsidRPr="003930C3">
        <w:rPr>
          <w:bCs/>
          <w:i/>
          <w:iCs/>
          <w:sz w:val="28"/>
          <w:szCs w:val="28"/>
        </w:rPr>
        <w:t>tế tỉnh Bình Dương</w:t>
      </w:r>
      <w:r w:rsidR="00DA1F53" w:rsidRPr="003930C3">
        <w:rPr>
          <w:i/>
          <w:sz w:val="28"/>
          <w:szCs w:val="28"/>
        </w:rPr>
        <w:t xml:space="preserve">; Báo cáo thẩm tra số </w:t>
      </w:r>
      <w:r w:rsidR="00727A23">
        <w:rPr>
          <w:i/>
          <w:sz w:val="28"/>
          <w:szCs w:val="28"/>
        </w:rPr>
        <w:t>132</w:t>
      </w:r>
      <w:r w:rsidR="00DA1F53" w:rsidRPr="003930C3">
        <w:rPr>
          <w:i/>
          <w:sz w:val="28"/>
          <w:szCs w:val="28"/>
        </w:rPr>
        <w:t>/BC-HĐND ngày</w:t>
      </w:r>
      <w:r w:rsidR="00727A23">
        <w:rPr>
          <w:i/>
          <w:sz w:val="28"/>
          <w:szCs w:val="28"/>
        </w:rPr>
        <w:t xml:space="preserve"> 06 t</w:t>
      </w:r>
      <w:r w:rsidR="00DA1F53" w:rsidRPr="003930C3">
        <w:rPr>
          <w:i/>
          <w:sz w:val="28"/>
          <w:szCs w:val="28"/>
        </w:rPr>
        <w:t>háng</w:t>
      </w:r>
      <w:r w:rsidR="00727A23">
        <w:rPr>
          <w:i/>
          <w:sz w:val="28"/>
          <w:szCs w:val="28"/>
        </w:rPr>
        <w:t xml:space="preserve"> 12</w:t>
      </w:r>
      <w:r w:rsidR="005E3C32">
        <w:rPr>
          <w:i/>
          <w:sz w:val="28"/>
          <w:szCs w:val="28"/>
        </w:rPr>
        <w:t xml:space="preserve"> </w:t>
      </w:r>
      <w:r w:rsidR="00727A23">
        <w:rPr>
          <w:i/>
          <w:sz w:val="28"/>
          <w:szCs w:val="28"/>
        </w:rPr>
        <w:t>n</w:t>
      </w:r>
      <w:r w:rsidR="00DA1F53" w:rsidRPr="003930C3">
        <w:rPr>
          <w:i/>
          <w:sz w:val="28"/>
          <w:szCs w:val="28"/>
        </w:rPr>
        <w:t>ăm 20</w:t>
      </w:r>
      <w:r w:rsidR="00D81CD7" w:rsidRPr="003930C3">
        <w:rPr>
          <w:i/>
          <w:sz w:val="28"/>
          <w:szCs w:val="28"/>
        </w:rPr>
        <w:t>2</w:t>
      </w:r>
      <w:r w:rsidR="00A23CFD" w:rsidRPr="003930C3">
        <w:rPr>
          <w:i/>
          <w:sz w:val="28"/>
          <w:szCs w:val="28"/>
        </w:rPr>
        <w:t>3</w:t>
      </w:r>
      <w:r w:rsidR="00D706DA" w:rsidRPr="003930C3">
        <w:rPr>
          <w:i/>
          <w:sz w:val="28"/>
          <w:szCs w:val="28"/>
        </w:rPr>
        <w:t xml:space="preserve"> củ</w:t>
      </w:r>
      <w:r w:rsidR="00DA1F53" w:rsidRPr="003930C3">
        <w:rPr>
          <w:i/>
          <w:sz w:val="28"/>
          <w:szCs w:val="28"/>
        </w:rPr>
        <w:t>a Ban Văn hóa</w:t>
      </w:r>
      <w:r w:rsidR="00876264" w:rsidRPr="003930C3">
        <w:rPr>
          <w:i/>
          <w:sz w:val="28"/>
          <w:szCs w:val="28"/>
        </w:rPr>
        <w:t xml:space="preserve"> </w:t>
      </w:r>
      <w:r w:rsidR="00DA1F53" w:rsidRPr="003930C3">
        <w:rPr>
          <w:i/>
          <w:sz w:val="28"/>
          <w:szCs w:val="28"/>
        </w:rPr>
        <w:t>-</w:t>
      </w:r>
      <w:r w:rsidR="00876264" w:rsidRPr="003930C3">
        <w:rPr>
          <w:i/>
          <w:sz w:val="28"/>
          <w:szCs w:val="28"/>
        </w:rPr>
        <w:t xml:space="preserve"> </w:t>
      </w:r>
      <w:r w:rsidR="00DA1F53" w:rsidRPr="003930C3">
        <w:rPr>
          <w:i/>
          <w:sz w:val="28"/>
          <w:szCs w:val="28"/>
        </w:rPr>
        <w:t xml:space="preserve">Xã hội và ý kiến </w:t>
      </w:r>
      <w:r w:rsidRPr="003930C3">
        <w:rPr>
          <w:i/>
          <w:sz w:val="28"/>
          <w:szCs w:val="28"/>
        </w:rPr>
        <w:t xml:space="preserve">thảo luận </w:t>
      </w:r>
      <w:r w:rsidR="00DA1F53" w:rsidRPr="003930C3">
        <w:rPr>
          <w:i/>
          <w:sz w:val="28"/>
          <w:szCs w:val="28"/>
        </w:rPr>
        <w:t>của đại biểu Hội đồng nhân dân</w:t>
      </w:r>
      <w:r w:rsidR="007E625B" w:rsidRPr="003930C3">
        <w:rPr>
          <w:i/>
          <w:sz w:val="28"/>
          <w:szCs w:val="28"/>
        </w:rPr>
        <w:t xml:space="preserve"> </w:t>
      </w:r>
      <w:r w:rsidR="009E35D4" w:rsidRPr="003930C3">
        <w:rPr>
          <w:i/>
          <w:sz w:val="28"/>
          <w:szCs w:val="28"/>
        </w:rPr>
        <w:t>tỉnh</w:t>
      </w:r>
      <w:r w:rsidR="004C5B37" w:rsidRPr="003930C3">
        <w:rPr>
          <w:i/>
          <w:sz w:val="28"/>
          <w:szCs w:val="28"/>
        </w:rPr>
        <w:t xml:space="preserve"> tại kỳ họp</w:t>
      </w:r>
      <w:r w:rsidR="00D81CD7" w:rsidRPr="003930C3">
        <w:rPr>
          <w:i/>
          <w:sz w:val="28"/>
          <w:szCs w:val="28"/>
        </w:rPr>
        <w:t>.</w:t>
      </w:r>
    </w:p>
    <w:p w14:paraId="1166C4D9" w14:textId="77777777" w:rsidR="004A1B8C" w:rsidRPr="003930C3" w:rsidRDefault="00DA1F53" w:rsidP="00EC02AB">
      <w:pPr>
        <w:tabs>
          <w:tab w:val="left" w:pos="840"/>
        </w:tabs>
        <w:spacing w:before="120" w:after="120"/>
        <w:ind w:right="198"/>
        <w:jc w:val="center"/>
        <w:rPr>
          <w:b/>
          <w:bCs/>
          <w:iCs/>
          <w:sz w:val="28"/>
          <w:szCs w:val="28"/>
        </w:rPr>
      </w:pPr>
      <w:r w:rsidRPr="003930C3">
        <w:rPr>
          <w:b/>
          <w:sz w:val="28"/>
          <w:szCs w:val="28"/>
        </w:rPr>
        <w:t xml:space="preserve">QUYẾT </w:t>
      </w:r>
      <w:r w:rsidR="007A3E25" w:rsidRPr="003930C3">
        <w:rPr>
          <w:b/>
          <w:sz w:val="28"/>
          <w:szCs w:val="28"/>
        </w:rPr>
        <w:t>NGHỊ</w:t>
      </w:r>
      <w:r w:rsidR="003A7EC9" w:rsidRPr="003930C3">
        <w:rPr>
          <w:b/>
          <w:sz w:val="28"/>
          <w:szCs w:val="28"/>
        </w:rPr>
        <w:t>:</w:t>
      </w:r>
    </w:p>
    <w:p w14:paraId="2E9A78E6" w14:textId="2BA32E4B" w:rsidR="00D45375" w:rsidRPr="003930C3" w:rsidRDefault="00D706DA" w:rsidP="001856CA">
      <w:pPr>
        <w:spacing w:before="80" w:after="80"/>
        <w:ind w:firstLine="567"/>
        <w:jc w:val="both"/>
        <w:rPr>
          <w:sz w:val="28"/>
          <w:szCs w:val="28"/>
        </w:rPr>
      </w:pPr>
      <w:r w:rsidRPr="003930C3">
        <w:rPr>
          <w:b/>
          <w:sz w:val="28"/>
          <w:szCs w:val="28"/>
        </w:rPr>
        <w:t xml:space="preserve">Điều 1. </w:t>
      </w:r>
      <w:r w:rsidR="00D45375" w:rsidRPr="003930C3">
        <w:rPr>
          <w:sz w:val="28"/>
          <w:szCs w:val="28"/>
        </w:rPr>
        <w:t>Quy định chế độ hỗ trợ</w:t>
      </w:r>
      <w:r w:rsidR="00CA57F3">
        <w:rPr>
          <w:sz w:val="28"/>
          <w:szCs w:val="28"/>
        </w:rPr>
        <w:t xml:space="preserve"> đối với</w:t>
      </w:r>
      <w:r w:rsidR="00D45375" w:rsidRPr="003930C3">
        <w:rPr>
          <w:sz w:val="28"/>
          <w:szCs w:val="28"/>
        </w:rPr>
        <w:t xml:space="preserve"> công chức, viên chức</w:t>
      </w:r>
      <w:r w:rsidR="00D5152B" w:rsidRPr="003930C3">
        <w:rPr>
          <w:sz w:val="28"/>
          <w:szCs w:val="28"/>
        </w:rPr>
        <w:t xml:space="preserve">, </w:t>
      </w:r>
      <w:r w:rsidR="00CA57F3">
        <w:rPr>
          <w:sz w:val="28"/>
          <w:szCs w:val="28"/>
        </w:rPr>
        <w:t>nhân viên</w:t>
      </w:r>
      <w:r w:rsidR="00D45375" w:rsidRPr="003930C3">
        <w:rPr>
          <w:sz w:val="28"/>
          <w:szCs w:val="28"/>
        </w:rPr>
        <w:t xml:space="preserve"> ngành </w:t>
      </w:r>
      <w:r w:rsidR="00A14CF8" w:rsidRPr="003930C3">
        <w:rPr>
          <w:sz w:val="28"/>
          <w:szCs w:val="28"/>
        </w:rPr>
        <w:t>Y</w:t>
      </w:r>
      <w:r w:rsidR="00D45375" w:rsidRPr="003930C3">
        <w:rPr>
          <w:sz w:val="28"/>
          <w:szCs w:val="28"/>
        </w:rPr>
        <w:t xml:space="preserve"> tế tỉnh Bình Dương như sau: </w:t>
      </w:r>
    </w:p>
    <w:p w14:paraId="119B0391" w14:textId="3C06202D" w:rsidR="00931969" w:rsidRDefault="00920672" w:rsidP="001856CA">
      <w:pPr>
        <w:spacing w:before="80" w:after="80"/>
        <w:ind w:firstLine="567"/>
        <w:jc w:val="both"/>
        <w:rPr>
          <w:spacing w:val="-4"/>
          <w:sz w:val="28"/>
          <w:szCs w:val="28"/>
        </w:rPr>
      </w:pPr>
      <w:r w:rsidRPr="003B7EF1">
        <w:rPr>
          <w:spacing w:val="-4"/>
          <w:sz w:val="28"/>
          <w:szCs w:val="28"/>
        </w:rPr>
        <w:t>1</w:t>
      </w:r>
      <w:r w:rsidR="00D45375" w:rsidRPr="003B7EF1">
        <w:rPr>
          <w:spacing w:val="-4"/>
          <w:sz w:val="28"/>
          <w:szCs w:val="28"/>
        </w:rPr>
        <w:t xml:space="preserve">. </w:t>
      </w:r>
      <w:r w:rsidR="00931969">
        <w:rPr>
          <w:spacing w:val="-4"/>
          <w:sz w:val="28"/>
          <w:szCs w:val="28"/>
        </w:rPr>
        <w:t>Chế độ h</w:t>
      </w:r>
      <w:r w:rsidR="00142147">
        <w:rPr>
          <w:spacing w:val="-4"/>
          <w:sz w:val="28"/>
          <w:szCs w:val="28"/>
        </w:rPr>
        <w:t>ỗ</w:t>
      </w:r>
      <w:r w:rsidR="00931969">
        <w:rPr>
          <w:spacing w:val="-4"/>
          <w:sz w:val="28"/>
          <w:szCs w:val="28"/>
        </w:rPr>
        <w:t xml:space="preserve"> trợ</w:t>
      </w:r>
    </w:p>
    <w:p w14:paraId="27306789" w14:textId="7BF2E8CD" w:rsidR="00D45375" w:rsidRPr="003B7EF1" w:rsidRDefault="00931969" w:rsidP="001856CA">
      <w:pPr>
        <w:spacing w:before="80" w:after="80"/>
        <w:ind w:firstLine="567"/>
        <w:jc w:val="both"/>
        <w:rPr>
          <w:spacing w:val="-4"/>
          <w:sz w:val="28"/>
          <w:szCs w:val="28"/>
        </w:rPr>
      </w:pPr>
      <w:r>
        <w:rPr>
          <w:spacing w:val="-4"/>
          <w:sz w:val="28"/>
          <w:szCs w:val="28"/>
        </w:rPr>
        <w:t>a)</w:t>
      </w:r>
      <w:r w:rsidR="00D45375" w:rsidRPr="003B7EF1">
        <w:rPr>
          <w:spacing w:val="-4"/>
          <w:sz w:val="28"/>
          <w:szCs w:val="28"/>
        </w:rPr>
        <w:t xml:space="preserve"> </w:t>
      </w:r>
      <w:r w:rsidR="003B7EF1" w:rsidRPr="003B7EF1">
        <w:rPr>
          <w:spacing w:val="-4"/>
          <w:sz w:val="28"/>
          <w:szCs w:val="28"/>
        </w:rPr>
        <w:t xml:space="preserve">Thầy thuốc Nhân dân, </w:t>
      </w:r>
      <w:r w:rsidR="00D45375" w:rsidRPr="003B7EF1">
        <w:rPr>
          <w:spacing w:val="-4"/>
          <w:sz w:val="28"/>
          <w:szCs w:val="28"/>
        </w:rPr>
        <w:t xml:space="preserve">Thầy thuốc Ưu tú </w:t>
      </w:r>
      <w:r w:rsidR="00184C68" w:rsidRPr="003B7EF1">
        <w:rPr>
          <w:spacing w:val="-4"/>
          <w:sz w:val="28"/>
          <w:szCs w:val="28"/>
        </w:rPr>
        <w:t>(kể cả người đã nghỉ hưu)</w:t>
      </w:r>
      <w:r w:rsidR="00D45375" w:rsidRPr="003B7EF1">
        <w:rPr>
          <w:spacing w:val="-4"/>
          <w:sz w:val="28"/>
          <w:szCs w:val="28"/>
        </w:rPr>
        <w:t>:</w:t>
      </w:r>
    </w:p>
    <w:p w14:paraId="0700B349" w14:textId="7FA1C72B" w:rsidR="00D45375" w:rsidRPr="003930C3" w:rsidRDefault="00931969" w:rsidP="001856CA">
      <w:pPr>
        <w:spacing w:before="80" w:after="8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="00D45375" w:rsidRPr="003930C3">
        <w:rPr>
          <w:sz w:val="28"/>
          <w:szCs w:val="28"/>
        </w:rPr>
        <w:t xml:space="preserve"> Thầy thuốc Nhân dân: </w:t>
      </w:r>
      <w:r w:rsidR="00FD4CF1" w:rsidRPr="003930C3">
        <w:rPr>
          <w:sz w:val="28"/>
          <w:szCs w:val="28"/>
        </w:rPr>
        <w:t>1.080.000/người/tháng</w:t>
      </w:r>
      <w:r w:rsidR="00D45375" w:rsidRPr="003930C3">
        <w:rPr>
          <w:sz w:val="28"/>
          <w:szCs w:val="28"/>
        </w:rPr>
        <w:t>.</w:t>
      </w:r>
    </w:p>
    <w:p w14:paraId="40EABA0E" w14:textId="51B1186C" w:rsidR="00103B0D" w:rsidRPr="005E3C32" w:rsidRDefault="00931969" w:rsidP="001856CA">
      <w:pPr>
        <w:spacing w:before="80" w:after="80"/>
        <w:ind w:firstLine="567"/>
        <w:jc w:val="both"/>
        <w:rPr>
          <w:spacing w:val="-6"/>
          <w:sz w:val="28"/>
          <w:szCs w:val="28"/>
        </w:rPr>
      </w:pPr>
      <w:r>
        <w:rPr>
          <w:spacing w:val="-6"/>
          <w:sz w:val="28"/>
          <w:szCs w:val="28"/>
        </w:rPr>
        <w:t>-</w:t>
      </w:r>
      <w:r w:rsidR="00103B0D" w:rsidRPr="005E3C32">
        <w:rPr>
          <w:spacing w:val="-6"/>
          <w:sz w:val="28"/>
          <w:szCs w:val="28"/>
        </w:rPr>
        <w:t xml:space="preserve"> Thầy thuốc </w:t>
      </w:r>
      <w:r w:rsidR="005E3C32" w:rsidRPr="005E3C32">
        <w:rPr>
          <w:spacing w:val="-6"/>
          <w:sz w:val="28"/>
          <w:szCs w:val="28"/>
        </w:rPr>
        <w:t>Ư</w:t>
      </w:r>
      <w:r w:rsidR="00103B0D" w:rsidRPr="005E3C32">
        <w:rPr>
          <w:spacing w:val="-6"/>
          <w:sz w:val="28"/>
          <w:szCs w:val="28"/>
        </w:rPr>
        <w:t>u tú: 720.000/người/tháng.</w:t>
      </w:r>
    </w:p>
    <w:p w14:paraId="07F09051" w14:textId="56861764" w:rsidR="00D45375" w:rsidRPr="003930C3" w:rsidRDefault="00931969" w:rsidP="001856CA">
      <w:pPr>
        <w:spacing w:before="80" w:after="8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b)</w:t>
      </w:r>
      <w:r w:rsidR="00D45375" w:rsidRPr="003930C3">
        <w:rPr>
          <w:sz w:val="28"/>
          <w:szCs w:val="28"/>
        </w:rPr>
        <w:t xml:space="preserve"> </w:t>
      </w:r>
      <w:r>
        <w:rPr>
          <w:sz w:val="28"/>
          <w:szCs w:val="28"/>
        </w:rPr>
        <w:t>T</w:t>
      </w:r>
      <w:r w:rsidR="00D45375" w:rsidRPr="003930C3">
        <w:rPr>
          <w:sz w:val="28"/>
          <w:szCs w:val="28"/>
        </w:rPr>
        <w:t>i</w:t>
      </w:r>
      <w:r w:rsidR="0068767E" w:rsidRPr="003930C3">
        <w:rPr>
          <w:sz w:val="28"/>
          <w:szCs w:val="28"/>
        </w:rPr>
        <w:t>ền</w:t>
      </w:r>
      <w:r w:rsidR="00A2191F" w:rsidRPr="003930C3">
        <w:rPr>
          <w:sz w:val="28"/>
          <w:szCs w:val="28"/>
        </w:rPr>
        <w:t xml:space="preserve"> trang phục chuyên môn y tế: 3</w:t>
      </w:r>
      <w:r w:rsidR="00A14CF8" w:rsidRPr="003930C3">
        <w:rPr>
          <w:sz w:val="28"/>
          <w:szCs w:val="28"/>
        </w:rPr>
        <w:t>00.000 đồng/</w:t>
      </w:r>
      <w:r w:rsidR="00CE18E1" w:rsidRPr="003930C3">
        <w:rPr>
          <w:sz w:val="28"/>
          <w:szCs w:val="28"/>
        </w:rPr>
        <w:t>người/năm</w:t>
      </w:r>
      <w:r w:rsidR="00D45375" w:rsidRPr="003930C3">
        <w:rPr>
          <w:sz w:val="28"/>
          <w:szCs w:val="28"/>
        </w:rPr>
        <w:t>.</w:t>
      </w:r>
    </w:p>
    <w:p w14:paraId="32DD361D" w14:textId="1DD7E139" w:rsidR="00D45375" w:rsidRPr="003930C3" w:rsidRDefault="00931969" w:rsidP="001856CA">
      <w:pPr>
        <w:spacing w:before="80" w:after="8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c)</w:t>
      </w:r>
      <w:r w:rsidR="00D45375" w:rsidRPr="003930C3">
        <w:rPr>
          <w:sz w:val="28"/>
          <w:szCs w:val="28"/>
        </w:rPr>
        <w:t xml:space="preserve"> Bác sĩ đã nghỉ hưu do yêu cầu công tác và căn cứ vào năng lực được hợp đồng làm việc tại các tr</w:t>
      </w:r>
      <w:r w:rsidR="00D419ED" w:rsidRPr="003930C3">
        <w:rPr>
          <w:sz w:val="28"/>
          <w:szCs w:val="28"/>
        </w:rPr>
        <w:t>ạm y tế xã, phường, thị trấn</w:t>
      </w:r>
      <w:r w:rsidR="0068767E" w:rsidRPr="003930C3">
        <w:rPr>
          <w:sz w:val="28"/>
          <w:szCs w:val="28"/>
        </w:rPr>
        <w:t xml:space="preserve">: </w:t>
      </w:r>
      <w:r w:rsidR="00FD4CF1" w:rsidRPr="003930C3">
        <w:rPr>
          <w:sz w:val="28"/>
          <w:szCs w:val="28"/>
        </w:rPr>
        <w:t>8</w:t>
      </w:r>
      <w:r w:rsidR="00D45375" w:rsidRPr="003930C3">
        <w:rPr>
          <w:sz w:val="28"/>
          <w:szCs w:val="28"/>
        </w:rPr>
        <w:t>.000.000 đồng/người/tháng.</w:t>
      </w:r>
    </w:p>
    <w:p w14:paraId="71119311" w14:textId="4F4AD04D" w:rsidR="00931969" w:rsidRDefault="00931969" w:rsidP="001856CA">
      <w:pPr>
        <w:spacing w:before="80" w:after="8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d)</w:t>
      </w:r>
      <w:r w:rsidR="00D45375" w:rsidRPr="003930C3">
        <w:rPr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 w:rsidR="00D45375" w:rsidRPr="003930C3">
        <w:rPr>
          <w:sz w:val="28"/>
          <w:szCs w:val="28"/>
        </w:rPr>
        <w:t xml:space="preserve">ông chức, viên chức ngành </w:t>
      </w:r>
      <w:r w:rsidR="00CA57F3">
        <w:rPr>
          <w:sz w:val="28"/>
          <w:szCs w:val="28"/>
        </w:rPr>
        <w:t>Y</w:t>
      </w:r>
      <w:r w:rsidR="00D45375" w:rsidRPr="003930C3">
        <w:rPr>
          <w:sz w:val="28"/>
          <w:szCs w:val="28"/>
        </w:rPr>
        <w:t xml:space="preserve"> tế nhân kỷ niệm “Ngày Thầy thuố</w:t>
      </w:r>
      <w:r w:rsidR="0068767E" w:rsidRPr="003930C3">
        <w:rPr>
          <w:sz w:val="28"/>
          <w:szCs w:val="28"/>
        </w:rPr>
        <w:t xml:space="preserve">c Việt Nam 27/2” hàng năm: </w:t>
      </w:r>
      <w:r w:rsidR="00A2191F" w:rsidRPr="003930C3">
        <w:rPr>
          <w:sz w:val="28"/>
          <w:szCs w:val="28"/>
        </w:rPr>
        <w:t>5</w:t>
      </w:r>
      <w:r w:rsidR="00D45375" w:rsidRPr="003930C3">
        <w:rPr>
          <w:sz w:val="28"/>
          <w:szCs w:val="28"/>
        </w:rPr>
        <w:t>00.000 đồng/người.</w:t>
      </w:r>
    </w:p>
    <w:p w14:paraId="5D3E3DB5" w14:textId="03677DCD" w:rsidR="00931969" w:rsidRDefault="00931969" w:rsidP="001856CA">
      <w:pPr>
        <w:spacing w:before="80" w:after="8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đ) N</w:t>
      </w:r>
      <w:r w:rsidR="00D45375" w:rsidRPr="003930C3">
        <w:rPr>
          <w:sz w:val="28"/>
          <w:szCs w:val="28"/>
        </w:rPr>
        <w:t>hân v</w:t>
      </w:r>
      <w:r w:rsidR="00CA57F3">
        <w:rPr>
          <w:sz w:val="28"/>
          <w:szCs w:val="28"/>
        </w:rPr>
        <w:t xml:space="preserve">iên y tế khu phố, ấp </w:t>
      </w:r>
      <w:r w:rsidR="0093710F">
        <w:rPr>
          <w:sz w:val="28"/>
          <w:szCs w:val="28"/>
        </w:rPr>
        <w:t xml:space="preserve">ở </w:t>
      </w:r>
      <w:r w:rsidR="00CA57F3">
        <w:rPr>
          <w:sz w:val="28"/>
          <w:szCs w:val="28"/>
        </w:rPr>
        <w:t>các phường, thị trấn</w:t>
      </w:r>
      <w:r w:rsidR="00D45375" w:rsidRPr="003930C3">
        <w:rPr>
          <w:sz w:val="28"/>
          <w:szCs w:val="28"/>
        </w:rPr>
        <w:t xml:space="preserve">: </w:t>
      </w:r>
      <w:r w:rsidR="00A91052" w:rsidRPr="003930C3">
        <w:rPr>
          <w:sz w:val="28"/>
          <w:szCs w:val="28"/>
        </w:rPr>
        <w:t>500.000 đồng/người</w:t>
      </w:r>
      <w:r w:rsidR="00A2191F" w:rsidRPr="003930C3">
        <w:rPr>
          <w:sz w:val="28"/>
          <w:szCs w:val="28"/>
        </w:rPr>
        <w:t>/tháng.</w:t>
      </w:r>
      <w:r w:rsidR="00D45375" w:rsidRPr="003930C3">
        <w:rPr>
          <w:sz w:val="28"/>
          <w:szCs w:val="28"/>
        </w:rPr>
        <w:t xml:space="preserve"> </w:t>
      </w:r>
    </w:p>
    <w:p w14:paraId="3D7B24E5" w14:textId="77777777" w:rsidR="00931969" w:rsidRDefault="00931969" w:rsidP="001856CA">
      <w:pPr>
        <w:spacing w:before="80" w:after="8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e) C</w:t>
      </w:r>
      <w:r w:rsidR="002B7DB4" w:rsidRPr="003930C3">
        <w:rPr>
          <w:sz w:val="28"/>
          <w:szCs w:val="28"/>
        </w:rPr>
        <w:t xml:space="preserve">ông chức </w:t>
      </w:r>
      <w:r w:rsidR="00A2191F" w:rsidRPr="003930C3">
        <w:rPr>
          <w:sz w:val="28"/>
          <w:szCs w:val="28"/>
        </w:rPr>
        <w:t xml:space="preserve">có chuyên môn y tế </w:t>
      </w:r>
      <w:r w:rsidR="002B7DB4" w:rsidRPr="003930C3">
        <w:rPr>
          <w:sz w:val="28"/>
          <w:szCs w:val="28"/>
        </w:rPr>
        <w:t>làm việc tại Sở Y tế</w:t>
      </w:r>
      <w:r w:rsidR="00A973FA" w:rsidRPr="003930C3">
        <w:rPr>
          <w:sz w:val="28"/>
          <w:szCs w:val="28"/>
        </w:rPr>
        <w:t>, Chi cục Dân số</w:t>
      </w:r>
      <w:r w:rsidR="00B00E51">
        <w:rPr>
          <w:sz w:val="28"/>
          <w:szCs w:val="28"/>
        </w:rPr>
        <w:t xml:space="preserve"> </w:t>
      </w:r>
      <w:r w:rsidR="00A973FA" w:rsidRPr="003930C3">
        <w:rPr>
          <w:sz w:val="28"/>
          <w:szCs w:val="28"/>
        </w:rPr>
        <w:t>-</w:t>
      </w:r>
      <w:r w:rsidR="00B00E51">
        <w:rPr>
          <w:sz w:val="28"/>
          <w:szCs w:val="28"/>
        </w:rPr>
        <w:t xml:space="preserve"> </w:t>
      </w:r>
      <w:r w:rsidR="00A973FA" w:rsidRPr="003930C3">
        <w:rPr>
          <w:sz w:val="28"/>
          <w:szCs w:val="28"/>
        </w:rPr>
        <w:t>Kế hoạch hóa gia đình, Chi cục An toàn Vệ sinh thực phẩm</w:t>
      </w:r>
      <w:r w:rsidR="003646E1" w:rsidRPr="003930C3">
        <w:rPr>
          <w:sz w:val="28"/>
          <w:szCs w:val="28"/>
        </w:rPr>
        <w:t>, Phòng Y tế các huyện, thị xã, thành phố</w:t>
      </w:r>
      <w:r w:rsidR="002B7DB4" w:rsidRPr="003930C3">
        <w:rPr>
          <w:sz w:val="28"/>
          <w:szCs w:val="28"/>
        </w:rPr>
        <w:t xml:space="preserve">: </w:t>
      </w:r>
      <w:r w:rsidR="002B7DB4" w:rsidRPr="003930C3">
        <w:rPr>
          <w:iCs/>
          <w:sz w:val="28"/>
          <w:szCs w:val="28"/>
        </w:rPr>
        <w:t>2.000.000 đồng/người/tháng</w:t>
      </w:r>
      <w:r w:rsidR="009A3B4C" w:rsidRPr="003930C3">
        <w:rPr>
          <w:iCs/>
          <w:sz w:val="28"/>
          <w:szCs w:val="28"/>
        </w:rPr>
        <w:t>.</w:t>
      </w:r>
    </w:p>
    <w:p w14:paraId="60864C18" w14:textId="2B9F81DC" w:rsidR="00D419ED" w:rsidRPr="00931969" w:rsidRDefault="00931969" w:rsidP="001856CA">
      <w:pPr>
        <w:spacing w:before="80" w:after="80"/>
        <w:ind w:firstLine="567"/>
        <w:jc w:val="both"/>
        <w:rPr>
          <w:sz w:val="28"/>
          <w:szCs w:val="28"/>
        </w:rPr>
      </w:pPr>
      <w:r>
        <w:rPr>
          <w:iCs/>
          <w:sz w:val="28"/>
          <w:szCs w:val="28"/>
        </w:rPr>
        <w:t>g) V</w:t>
      </w:r>
      <w:r w:rsidR="00D419ED" w:rsidRPr="003930C3">
        <w:rPr>
          <w:iCs/>
          <w:sz w:val="28"/>
          <w:szCs w:val="28"/>
        </w:rPr>
        <w:t xml:space="preserve">iên chức </w:t>
      </w:r>
      <w:r w:rsidR="00990015" w:rsidRPr="003930C3">
        <w:rPr>
          <w:iCs/>
          <w:sz w:val="28"/>
          <w:szCs w:val="28"/>
        </w:rPr>
        <w:t>không có chuyên môn y tế</w:t>
      </w:r>
      <w:r w:rsidR="00D419ED" w:rsidRPr="003930C3">
        <w:rPr>
          <w:iCs/>
          <w:sz w:val="28"/>
          <w:szCs w:val="28"/>
        </w:rPr>
        <w:t xml:space="preserve"> đang công tác tại các đơn vị sự nghiệp công lập </w:t>
      </w:r>
      <w:r w:rsidR="00A14CF8" w:rsidRPr="003930C3">
        <w:rPr>
          <w:iCs/>
          <w:sz w:val="28"/>
          <w:szCs w:val="28"/>
        </w:rPr>
        <w:t>n</w:t>
      </w:r>
      <w:r w:rsidR="007349A9" w:rsidRPr="003930C3">
        <w:rPr>
          <w:iCs/>
          <w:sz w:val="28"/>
          <w:szCs w:val="28"/>
        </w:rPr>
        <w:t>gành</w:t>
      </w:r>
      <w:r w:rsidR="00D419ED" w:rsidRPr="003930C3">
        <w:rPr>
          <w:iCs/>
          <w:sz w:val="28"/>
          <w:szCs w:val="28"/>
        </w:rPr>
        <w:t xml:space="preserve"> Y tế</w:t>
      </w:r>
      <w:r w:rsidR="00A14CF8" w:rsidRPr="003930C3">
        <w:rPr>
          <w:iCs/>
          <w:sz w:val="28"/>
          <w:szCs w:val="28"/>
        </w:rPr>
        <w:t>:</w:t>
      </w:r>
      <w:r w:rsidR="007349A9" w:rsidRPr="003930C3">
        <w:rPr>
          <w:iCs/>
          <w:sz w:val="28"/>
          <w:szCs w:val="28"/>
        </w:rPr>
        <w:t xml:space="preserve"> tối đa</w:t>
      </w:r>
      <w:r w:rsidR="005F023C" w:rsidRPr="003930C3">
        <w:rPr>
          <w:iCs/>
          <w:sz w:val="28"/>
          <w:szCs w:val="28"/>
        </w:rPr>
        <w:t xml:space="preserve"> </w:t>
      </w:r>
      <w:r w:rsidR="007349A9" w:rsidRPr="003930C3">
        <w:rPr>
          <w:iCs/>
          <w:sz w:val="28"/>
          <w:szCs w:val="28"/>
        </w:rPr>
        <w:t>1.500.000 đồng/người/tháng</w:t>
      </w:r>
      <w:r w:rsidR="00E4214A" w:rsidRPr="003930C3">
        <w:rPr>
          <w:iCs/>
          <w:sz w:val="28"/>
          <w:szCs w:val="28"/>
        </w:rPr>
        <w:t>.</w:t>
      </w:r>
    </w:p>
    <w:p w14:paraId="57D99D35" w14:textId="069C5F8E" w:rsidR="000B6984" w:rsidRPr="00931969" w:rsidRDefault="00931969" w:rsidP="001856CA">
      <w:pPr>
        <w:pStyle w:val="NormalWeb"/>
        <w:spacing w:before="80" w:beforeAutospacing="0" w:after="80" w:afterAutospacing="0"/>
        <w:ind w:firstLine="567"/>
        <w:jc w:val="both"/>
        <w:rPr>
          <w:sz w:val="28"/>
          <w:szCs w:val="28"/>
          <w:lang w:val="en-US"/>
        </w:rPr>
      </w:pPr>
      <w:r w:rsidRPr="00931969">
        <w:rPr>
          <w:sz w:val="28"/>
          <w:szCs w:val="28"/>
          <w:lang w:val="en-US"/>
        </w:rPr>
        <w:t>2</w:t>
      </w:r>
      <w:r w:rsidR="000B6984" w:rsidRPr="00931969">
        <w:rPr>
          <w:sz w:val="28"/>
          <w:szCs w:val="28"/>
          <w:lang w:val="en-US"/>
        </w:rPr>
        <w:t xml:space="preserve">. </w:t>
      </w:r>
      <w:r w:rsidR="00817284" w:rsidRPr="00931969">
        <w:rPr>
          <w:sz w:val="28"/>
          <w:szCs w:val="28"/>
          <w:lang w:val="en-US"/>
        </w:rPr>
        <w:t xml:space="preserve">Nguồn kinh phí </w:t>
      </w:r>
      <w:r w:rsidR="00CA57F3" w:rsidRPr="00931969">
        <w:rPr>
          <w:sz w:val="28"/>
          <w:szCs w:val="28"/>
          <w:lang w:val="en-US"/>
        </w:rPr>
        <w:t xml:space="preserve">và thời gian </w:t>
      </w:r>
      <w:r w:rsidR="00817284" w:rsidRPr="00931969">
        <w:rPr>
          <w:sz w:val="28"/>
          <w:szCs w:val="28"/>
          <w:lang w:val="en-US"/>
        </w:rPr>
        <w:t xml:space="preserve">thực hiện </w:t>
      </w:r>
    </w:p>
    <w:p w14:paraId="703E4E9E" w14:textId="5CC50AFE" w:rsidR="00CA57F3" w:rsidRPr="00CA57F3" w:rsidRDefault="00A2191F" w:rsidP="001856CA">
      <w:pPr>
        <w:pStyle w:val="ListParagraph"/>
        <w:numPr>
          <w:ilvl w:val="0"/>
          <w:numId w:val="9"/>
        </w:numPr>
        <w:shd w:val="clear" w:color="auto" w:fill="FFFFFF"/>
        <w:tabs>
          <w:tab w:val="left" w:pos="851"/>
        </w:tabs>
        <w:spacing w:before="80" w:after="80"/>
        <w:jc w:val="both"/>
        <w:rPr>
          <w:sz w:val="28"/>
          <w:szCs w:val="28"/>
          <w:lang w:val="en-GB" w:eastAsia="en-GB"/>
        </w:rPr>
      </w:pPr>
      <w:r w:rsidRPr="00CA57F3">
        <w:rPr>
          <w:sz w:val="28"/>
          <w:szCs w:val="28"/>
          <w:lang w:val="en-GB" w:eastAsia="en-GB"/>
        </w:rPr>
        <w:t>Nguồn</w:t>
      </w:r>
      <w:r w:rsidR="002001F1" w:rsidRPr="00CA57F3">
        <w:rPr>
          <w:sz w:val="28"/>
          <w:szCs w:val="28"/>
          <w:lang w:val="en-GB" w:eastAsia="en-GB"/>
        </w:rPr>
        <w:t xml:space="preserve"> kinh phí </w:t>
      </w:r>
    </w:p>
    <w:p w14:paraId="17B504BF" w14:textId="39DABE59" w:rsidR="00A2191F" w:rsidRDefault="00CA57F3" w:rsidP="001856CA">
      <w:pPr>
        <w:shd w:val="clear" w:color="auto" w:fill="FFFFFF"/>
        <w:spacing w:before="80" w:after="80"/>
        <w:ind w:firstLine="567"/>
        <w:jc w:val="both"/>
        <w:rPr>
          <w:sz w:val="28"/>
          <w:szCs w:val="28"/>
          <w:lang w:val="en-GB" w:eastAsia="en-GB"/>
        </w:rPr>
      </w:pPr>
      <w:r>
        <w:rPr>
          <w:sz w:val="28"/>
          <w:szCs w:val="28"/>
          <w:lang w:val="en-GB" w:eastAsia="en-GB"/>
        </w:rPr>
        <w:t xml:space="preserve">- </w:t>
      </w:r>
      <w:r w:rsidR="008474D2">
        <w:rPr>
          <w:sz w:val="28"/>
          <w:szCs w:val="28"/>
        </w:rPr>
        <w:t>Các nội dung hỗ trợ t</w:t>
      </w:r>
      <w:r w:rsidR="002001F1" w:rsidRPr="00CA57F3">
        <w:rPr>
          <w:sz w:val="28"/>
          <w:szCs w:val="28"/>
          <w:lang w:val="en-GB" w:eastAsia="en-GB"/>
        </w:rPr>
        <w:t xml:space="preserve">ừ </w:t>
      </w:r>
      <w:r w:rsidR="003B199B">
        <w:rPr>
          <w:sz w:val="28"/>
          <w:szCs w:val="28"/>
          <w:lang w:val="en-GB" w:eastAsia="en-GB"/>
        </w:rPr>
        <w:t xml:space="preserve">điểm a đến điểm e </w:t>
      </w:r>
      <w:r w:rsidR="002001F1" w:rsidRPr="00CA57F3">
        <w:rPr>
          <w:sz w:val="28"/>
          <w:szCs w:val="28"/>
          <w:lang w:val="en-GB" w:eastAsia="en-GB"/>
        </w:rPr>
        <w:t xml:space="preserve">khoản 1 </w:t>
      </w:r>
      <w:r w:rsidR="007349A9" w:rsidRPr="00CA57F3">
        <w:rPr>
          <w:sz w:val="28"/>
          <w:szCs w:val="28"/>
          <w:lang w:val="en-GB" w:eastAsia="en-GB"/>
        </w:rPr>
        <w:t>Điều 1</w:t>
      </w:r>
      <w:r w:rsidR="00A2191F" w:rsidRPr="00CA57F3">
        <w:rPr>
          <w:sz w:val="28"/>
          <w:szCs w:val="28"/>
          <w:lang w:val="en-GB" w:eastAsia="en-GB"/>
        </w:rPr>
        <w:t xml:space="preserve">: </w:t>
      </w:r>
      <w:r w:rsidR="00B068CC">
        <w:rPr>
          <w:sz w:val="28"/>
          <w:szCs w:val="28"/>
          <w:lang w:val="en-GB" w:eastAsia="en-GB"/>
        </w:rPr>
        <w:t>t</w:t>
      </w:r>
      <w:r w:rsidR="00A2191F" w:rsidRPr="00CA57F3">
        <w:rPr>
          <w:sz w:val="28"/>
          <w:szCs w:val="28"/>
          <w:lang w:val="en-GB" w:eastAsia="en-GB"/>
        </w:rPr>
        <w:t>ừ nguồn ngân sách nhà nước theo phân cấp ngân sách hiện hành.</w:t>
      </w:r>
    </w:p>
    <w:p w14:paraId="1683E117" w14:textId="2B897B14" w:rsidR="00A2191F" w:rsidRPr="003930C3" w:rsidRDefault="00CA57F3" w:rsidP="001856CA">
      <w:pPr>
        <w:spacing w:before="80" w:after="80"/>
        <w:ind w:firstLine="567"/>
        <w:jc w:val="both"/>
        <w:rPr>
          <w:sz w:val="28"/>
          <w:szCs w:val="28"/>
          <w:lang w:val="en-GB" w:eastAsia="en-GB"/>
        </w:rPr>
      </w:pPr>
      <w:r>
        <w:rPr>
          <w:sz w:val="28"/>
          <w:szCs w:val="28"/>
          <w:lang w:val="en-GB" w:eastAsia="en-GB"/>
        </w:rPr>
        <w:t>-</w:t>
      </w:r>
      <w:r w:rsidR="00A2191F" w:rsidRPr="003930C3">
        <w:rPr>
          <w:sz w:val="28"/>
          <w:szCs w:val="28"/>
          <w:lang w:val="en-GB" w:eastAsia="en-GB"/>
        </w:rPr>
        <w:t xml:space="preserve"> </w:t>
      </w:r>
      <w:r w:rsidR="008474D2">
        <w:rPr>
          <w:sz w:val="28"/>
          <w:szCs w:val="28"/>
          <w:lang w:val="en-GB" w:eastAsia="en-GB"/>
        </w:rPr>
        <w:t>N</w:t>
      </w:r>
      <w:r w:rsidR="008474D2">
        <w:rPr>
          <w:sz w:val="28"/>
          <w:szCs w:val="28"/>
        </w:rPr>
        <w:t xml:space="preserve">ội dung hỗ trợ tại </w:t>
      </w:r>
      <w:r w:rsidR="003B199B">
        <w:rPr>
          <w:sz w:val="28"/>
          <w:szCs w:val="28"/>
        </w:rPr>
        <w:t xml:space="preserve">điểm g </w:t>
      </w:r>
      <w:r w:rsidR="008474D2">
        <w:rPr>
          <w:sz w:val="28"/>
          <w:szCs w:val="28"/>
        </w:rPr>
        <w:t>k</w:t>
      </w:r>
      <w:r w:rsidR="002001F1" w:rsidRPr="003930C3">
        <w:rPr>
          <w:iCs/>
          <w:sz w:val="28"/>
          <w:szCs w:val="28"/>
        </w:rPr>
        <w:t xml:space="preserve">hoản </w:t>
      </w:r>
      <w:r w:rsidR="003B199B">
        <w:rPr>
          <w:iCs/>
          <w:sz w:val="28"/>
          <w:szCs w:val="28"/>
        </w:rPr>
        <w:t>1</w:t>
      </w:r>
      <w:r w:rsidR="00FA3C45" w:rsidRPr="003930C3">
        <w:rPr>
          <w:iCs/>
          <w:sz w:val="28"/>
          <w:szCs w:val="28"/>
        </w:rPr>
        <w:t xml:space="preserve"> </w:t>
      </w:r>
      <w:r w:rsidR="007349A9" w:rsidRPr="003930C3">
        <w:rPr>
          <w:sz w:val="28"/>
          <w:szCs w:val="28"/>
          <w:lang w:val="en-GB" w:eastAsia="en-GB"/>
        </w:rPr>
        <w:t>Điều 1</w:t>
      </w:r>
      <w:r w:rsidR="00A2191F" w:rsidRPr="003930C3">
        <w:rPr>
          <w:iCs/>
          <w:sz w:val="28"/>
          <w:szCs w:val="28"/>
        </w:rPr>
        <w:t xml:space="preserve">: </w:t>
      </w:r>
      <w:r w:rsidR="00B068CC">
        <w:rPr>
          <w:iCs/>
          <w:sz w:val="28"/>
          <w:szCs w:val="28"/>
        </w:rPr>
        <w:t>t</w:t>
      </w:r>
      <w:r w:rsidR="00A2191F" w:rsidRPr="003930C3">
        <w:rPr>
          <w:iCs/>
          <w:sz w:val="28"/>
          <w:szCs w:val="28"/>
        </w:rPr>
        <w:t>ừ nguồn thu sự nghiệp</w:t>
      </w:r>
      <w:r w:rsidR="007349A9" w:rsidRPr="003930C3">
        <w:rPr>
          <w:iCs/>
          <w:sz w:val="28"/>
          <w:szCs w:val="28"/>
        </w:rPr>
        <w:t>, nguồn thu hợp pháp</w:t>
      </w:r>
      <w:r w:rsidR="00A2191F" w:rsidRPr="003930C3">
        <w:rPr>
          <w:iCs/>
          <w:sz w:val="28"/>
          <w:szCs w:val="28"/>
        </w:rPr>
        <w:t xml:space="preserve"> của đơn vị.</w:t>
      </w:r>
      <w:r w:rsidR="00A2191F" w:rsidRPr="003930C3">
        <w:rPr>
          <w:sz w:val="28"/>
          <w:szCs w:val="28"/>
          <w:lang w:val="en-GB" w:eastAsia="en-GB"/>
        </w:rPr>
        <w:t xml:space="preserve"> </w:t>
      </w:r>
    </w:p>
    <w:p w14:paraId="6F4351A2" w14:textId="5FD6096F" w:rsidR="00104768" w:rsidRPr="00CA57F3" w:rsidRDefault="00CA57F3" w:rsidP="001856CA">
      <w:pPr>
        <w:shd w:val="clear" w:color="auto" w:fill="FFFFFF"/>
        <w:spacing w:before="80" w:after="80"/>
        <w:ind w:firstLine="567"/>
        <w:jc w:val="both"/>
        <w:rPr>
          <w:sz w:val="28"/>
          <w:szCs w:val="28"/>
        </w:rPr>
      </w:pPr>
      <w:r w:rsidRPr="00CA57F3">
        <w:rPr>
          <w:sz w:val="28"/>
          <w:szCs w:val="28"/>
        </w:rPr>
        <w:t>b)</w:t>
      </w:r>
      <w:r w:rsidR="00104768" w:rsidRPr="00CA57F3">
        <w:rPr>
          <w:sz w:val="28"/>
          <w:szCs w:val="28"/>
        </w:rPr>
        <w:t xml:space="preserve"> Thời gian thực hiện</w:t>
      </w:r>
    </w:p>
    <w:p w14:paraId="480D8E15" w14:textId="194D0759" w:rsidR="00CA57F3" w:rsidRDefault="00CA57F3" w:rsidP="001856CA">
      <w:pPr>
        <w:pStyle w:val="NormalWeb"/>
        <w:spacing w:before="80" w:beforeAutospacing="0" w:after="80" w:afterAutospacing="0"/>
        <w:ind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- </w:t>
      </w:r>
      <w:r w:rsidR="001856CA">
        <w:rPr>
          <w:sz w:val="28"/>
          <w:szCs w:val="28"/>
          <w:lang w:val="en-US"/>
        </w:rPr>
        <w:t>T</w:t>
      </w:r>
      <w:r>
        <w:rPr>
          <w:sz w:val="28"/>
          <w:szCs w:val="28"/>
          <w:lang w:val="en-US"/>
        </w:rPr>
        <w:t xml:space="preserve">ừ </w:t>
      </w:r>
      <w:r w:rsidR="003B199B">
        <w:rPr>
          <w:sz w:val="28"/>
          <w:szCs w:val="28"/>
          <w:lang w:val="en-US"/>
        </w:rPr>
        <w:t>điểm</w:t>
      </w:r>
      <w:r>
        <w:rPr>
          <w:sz w:val="28"/>
          <w:szCs w:val="28"/>
          <w:lang w:val="en-US"/>
        </w:rPr>
        <w:t xml:space="preserve"> </w:t>
      </w:r>
      <w:r w:rsidR="003B199B">
        <w:rPr>
          <w:sz w:val="28"/>
          <w:szCs w:val="28"/>
          <w:lang w:val="en-US"/>
        </w:rPr>
        <w:t>a</w:t>
      </w:r>
      <w:r>
        <w:rPr>
          <w:sz w:val="28"/>
          <w:szCs w:val="28"/>
          <w:lang w:val="en-US"/>
        </w:rPr>
        <w:t xml:space="preserve"> đến </w:t>
      </w:r>
      <w:r w:rsidR="003B199B">
        <w:rPr>
          <w:sz w:val="28"/>
          <w:szCs w:val="28"/>
          <w:lang w:val="en-US"/>
        </w:rPr>
        <w:t xml:space="preserve">điểm đ </w:t>
      </w:r>
      <w:r>
        <w:rPr>
          <w:sz w:val="28"/>
          <w:szCs w:val="28"/>
          <w:lang w:val="en-US"/>
        </w:rPr>
        <w:t>khoản</w:t>
      </w:r>
      <w:r w:rsidRPr="003930C3">
        <w:rPr>
          <w:sz w:val="28"/>
          <w:szCs w:val="28"/>
          <w:lang w:val="en-US"/>
        </w:rPr>
        <w:t xml:space="preserve"> </w:t>
      </w:r>
      <w:r w:rsidR="003B199B">
        <w:rPr>
          <w:sz w:val="28"/>
          <w:szCs w:val="28"/>
          <w:lang w:val="en-US"/>
        </w:rPr>
        <w:t>1</w:t>
      </w:r>
      <w:r w:rsidRPr="003930C3">
        <w:rPr>
          <w:sz w:val="28"/>
          <w:szCs w:val="28"/>
          <w:lang w:val="en-US"/>
        </w:rPr>
        <w:t xml:space="preserve"> Điều 1</w:t>
      </w:r>
      <w:r>
        <w:rPr>
          <w:sz w:val="28"/>
          <w:szCs w:val="28"/>
          <w:lang w:val="en-US"/>
        </w:rPr>
        <w:t xml:space="preserve">: </w:t>
      </w:r>
      <w:r w:rsidR="00104768" w:rsidRPr="003930C3">
        <w:rPr>
          <w:sz w:val="28"/>
          <w:szCs w:val="28"/>
          <w:lang w:val="en-US"/>
        </w:rPr>
        <w:t xml:space="preserve">từ ngày </w:t>
      </w:r>
      <w:r>
        <w:rPr>
          <w:sz w:val="28"/>
          <w:szCs w:val="28"/>
          <w:lang w:val="en-US"/>
        </w:rPr>
        <w:t>n</w:t>
      </w:r>
      <w:r w:rsidR="00104768" w:rsidRPr="003930C3">
        <w:rPr>
          <w:sz w:val="28"/>
          <w:szCs w:val="28"/>
          <w:lang w:val="en-US"/>
        </w:rPr>
        <w:t>ghị quyết có hiệu lực</w:t>
      </w:r>
      <w:r>
        <w:rPr>
          <w:sz w:val="28"/>
          <w:szCs w:val="28"/>
          <w:lang w:val="en-US"/>
        </w:rPr>
        <w:t>.</w:t>
      </w:r>
    </w:p>
    <w:p w14:paraId="08638566" w14:textId="0ACD89E7" w:rsidR="00104768" w:rsidRPr="003930C3" w:rsidRDefault="00CA57F3" w:rsidP="001856CA">
      <w:pPr>
        <w:pStyle w:val="NormalWeb"/>
        <w:spacing w:before="80" w:beforeAutospacing="0" w:after="80" w:afterAutospacing="0"/>
        <w:ind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</w:t>
      </w:r>
      <w:r w:rsidR="00104768" w:rsidRPr="003930C3">
        <w:rPr>
          <w:sz w:val="28"/>
          <w:szCs w:val="28"/>
          <w:lang w:val="en-US"/>
        </w:rPr>
        <w:t xml:space="preserve"> </w:t>
      </w:r>
      <w:r w:rsidR="003B199B">
        <w:rPr>
          <w:sz w:val="28"/>
          <w:szCs w:val="28"/>
          <w:lang w:val="en-US"/>
        </w:rPr>
        <w:t>Đối với điểm e và điểm g</w:t>
      </w:r>
      <w:r>
        <w:rPr>
          <w:sz w:val="28"/>
          <w:szCs w:val="28"/>
          <w:lang w:val="en-US"/>
        </w:rPr>
        <w:t xml:space="preserve"> khoản</w:t>
      </w:r>
      <w:r w:rsidR="00104768" w:rsidRPr="003930C3">
        <w:rPr>
          <w:sz w:val="28"/>
          <w:szCs w:val="28"/>
          <w:lang w:val="en-US"/>
        </w:rPr>
        <w:t xml:space="preserve"> </w:t>
      </w:r>
      <w:r w:rsidR="003B199B">
        <w:rPr>
          <w:sz w:val="28"/>
          <w:szCs w:val="28"/>
          <w:lang w:val="en-US"/>
        </w:rPr>
        <w:t>1</w:t>
      </w:r>
      <w:r w:rsidR="00104768" w:rsidRPr="003930C3">
        <w:rPr>
          <w:sz w:val="28"/>
          <w:szCs w:val="28"/>
          <w:lang w:val="en-US"/>
        </w:rPr>
        <w:t xml:space="preserve"> Điều 1</w:t>
      </w:r>
      <w:r>
        <w:rPr>
          <w:sz w:val="28"/>
          <w:szCs w:val="28"/>
          <w:lang w:val="en-US"/>
        </w:rPr>
        <w:t>:</w:t>
      </w:r>
      <w:r w:rsidR="00104768" w:rsidRPr="003930C3">
        <w:rPr>
          <w:sz w:val="28"/>
          <w:szCs w:val="28"/>
          <w:lang w:val="en-US"/>
        </w:rPr>
        <w:t xml:space="preserve"> từ ngày </w:t>
      </w:r>
      <w:r>
        <w:rPr>
          <w:sz w:val="28"/>
          <w:szCs w:val="28"/>
          <w:lang w:val="en-US"/>
        </w:rPr>
        <w:t>n</w:t>
      </w:r>
      <w:r w:rsidR="00104768" w:rsidRPr="003930C3">
        <w:rPr>
          <w:sz w:val="28"/>
          <w:szCs w:val="28"/>
          <w:lang w:val="en-US"/>
        </w:rPr>
        <w:t xml:space="preserve">ghị quyết có hiệu lực đến </w:t>
      </w:r>
      <w:r>
        <w:rPr>
          <w:sz w:val="28"/>
          <w:szCs w:val="28"/>
          <w:lang w:val="en-US"/>
        </w:rPr>
        <w:t xml:space="preserve">hết </w:t>
      </w:r>
      <w:r w:rsidR="00104768" w:rsidRPr="003930C3">
        <w:rPr>
          <w:sz w:val="28"/>
          <w:szCs w:val="28"/>
          <w:lang w:val="en-US"/>
        </w:rPr>
        <w:t>ngày 31 tháng 12 năm 2025.</w:t>
      </w:r>
    </w:p>
    <w:p w14:paraId="3BD269EA" w14:textId="043FCCC0" w:rsidR="00817284" w:rsidRPr="003930C3" w:rsidRDefault="00D706DA" w:rsidP="001856CA">
      <w:pPr>
        <w:shd w:val="clear" w:color="auto" w:fill="FFFFFF"/>
        <w:spacing w:before="80" w:after="80"/>
        <w:ind w:firstLine="567"/>
        <w:jc w:val="both"/>
        <w:rPr>
          <w:sz w:val="28"/>
          <w:szCs w:val="28"/>
          <w:lang w:val="en-GB" w:eastAsia="en-GB"/>
        </w:rPr>
      </w:pPr>
      <w:r w:rsidRPr="003930C3">
        <w:rPr>
          <w:b/>
          <w:sz w:val="28"/>
          <w:szCs w:val="28"/>
        </w:rPr>
        <w:t xml:space="preserve">Điều </w:t>
      </w:r>
      <w:r w:rsidR="00931969">
        <w:rPr>
          <w:b/>
          <w:sz w:val="28"/>
          <w:szCs w:val="28"/>
        </w:rPr>
        <w:t>2</w:t>
      </w:r>
      <w:r w:rsidRPr="003930C3">
        <w:rPr>
          <w:b/>
          <w:sz w:val="28"/>
          <w:szCs w:val="28"/>
        </w:rPr>
        <w:t xml:space="preserve">. </w:t>
      </w:r>
      <w:bookmarkStart w:id="0" w:name="dieu_2_name"/>
      <w:r w:rsidR="00D749E9">
        <w:rPr>
          <w:bCs/>
          <w:sz w:val="28"/>
          <w:szCs w:val="28"/>
          <w:lang w:val="en-GB" w:eastAsia="en-GB"/>
        </w:rPr>
        <w:t xml:space="preserve">Giao </w:t>
      </w:r>
      <w:r w:rsidR="00817284" w:rsidRPr="003930C3">
        <w:rPr>
          <w:sz w:val="28"/>
          <w:szCs w:val="28"/>
          <w:lang w:val="en-GB" w:eastAsia="en-GB"/>
        </w:rPr>
        <w:t xml:space="preserve">Ủy ban nhân dân tỉnh </w:t>
      </w:r>
      <w:bookmarkStart w:id="1" w:name="dieu_3"/>
      <w:bookmarkEnd w:id="0"/>
      <w:r w:rsidR="00104768" w:rsidRPr="003930C3">
        <w:rPr>
          <w:sz w:val="28"/>
          <w:szCs w:val="28"/>
          <w:lang w:val="en-GB" w:eastAsia="en-GB"/>
        </w:rPr>
        <w:t>triển khai</w:t>
      </w:r>
      <w:r w:rsidR="00817284" w:rsidRPr="003930C3">
        <w:rPr>
          <w:sz w:val="28"/>
          <w:szCs w:val="28"/>
          <w:lang w:val="en-GB" w:eastAsia="en-GB"/>
        </w:rPr>
        <w:t xml:space="preserve"> thực hiện Nghị quyết này.</w:t>
      </w:r>
    </w:p>
    <w:bookmarkEnd w:id="1"/>
    <w:p w14:paraId="5C013FDC" w14:textId="42E139FD" w:rsidR="00121AC1" w:rsidRDefault="00817284" w:rsidP="001856CA">
      <w:pPr>
        <w:spacing w:before="80" w:after="80"/>
        <w:ind w:firstLine="567"/>
        <w:jc w:val="both"/>
        <w:rPr>
          <w:sz w:val="28"/>
          <w:szCs w:val="28"/>
          <w:lang w:val="nl-NL"/>
        </w:rPr>
      </w:pPr>
      <w:r w:rsidRPr="003930C3">
        <w:rPr>
          <w:b/>
          <w:sz w:val="28"/>
          <w:szCs w:val="28"/>
        </w:rPr>
        <w:t xml:space="preserve">Điều </w:t>
      </w:r>
      <w:r w:rsidR="00931969">
        <w:rPr>
          <w:b/>
          <w:sz w:val="28"/>
          <w:szCs w:val="28"/>
        </w:rPr>
        <w:t>3</w:t>
      </w:r>
      <w:r w:rsidRPr="003930C3">
        <w:rPr>
          <w:b/>
          <w:sz w:val="28"/>
          <w:szCs w:val="28"/>
        </w:rPr>
        <w:t xml:space="preserve">. </w:t>
      </w:r>
      <w:r w:rsidR="00D749E9" w:rsidRPr="003930C3">
        <w:rPr>
          <w:sz w:val="28"/>
          <w:szCs w:val="28"/>
          <w:lang w:val="nl-NL"/>
        </w:rPr>
        <w:t xml:space="preserve">Thường trực Hội đồng nhân dân, các Ban </w:t>
      </w:r>
      <w:r w:rsidR="00CA57F3">
        <w:rPr>
          <w:sz w:val="28"/>
          <w:szCs w:val="28"/>
          <w:lang w:val="nl-NL"/>
        </w:rPr>
        <w:t xml:space="preserve">của </w:t>
      </w:r>
      <w:r w:rsidR="00D749E9" w:rsidRPr="003930C3">
        <w:rPr>
          <w:sz w:val="28"/>
          <w:szCs w:val="28"/>
          <w:lang w:val="nl-NL"/>
        </w:rPr>
        <w:t>Hội đồng nhân nhân, các Tổ đại biểu và đại biểu Hội đồng nhân dân tỉnh giám sát việc thực hiện Nghị quyết này.</w:t>
      </w:r>
      <w:r w:rsidR="005E3C32">
        <w:rPr>
          <w:sz w:val="28"/>
          <w:szCs w:val="28"/>
          <w:lang w:val="nl-NL"/>
        </w:rPr>
        <w:t xml:space="preserve"> </w:t>
      </w:r>
    </w:p>
    <w:p w14:paraId="02CCA498" w14:textId="79C4697A" w:rsidR="00564982" w:rsidRPr="00D749E9" w:rsidRDefault="00817284" w:rsidP="001856CA">
      <w:pPr>
        <w:spacing w:before="80" w:after="80"/>
        <w:ind w:firstLine="567"/>
        <w:jc w:val="both"/>
        <w:rPr>
          <w:bCs/>
          <w:sz w:val="28"/>
          <w:szCs w:val="28"/>
          <w:lang w:val="en-GB" w:eastAsia="en-GB"/>
        </w:rPr>
      </w:pPr>
      <w:r w:rsidRPr="003930C3">
        <w:rPr>
          <w:sz w:val="28"/>
          <w:szCs w:val="28"/>
        </w:rPr>
        <w:t xml:space="preserve">Nghị quyết này </w:t>
      </w:r>
      <w:r w:rsidR="00727A23">
        <w:rPr>
          <w:sz w:val="28"/>
          <w:szCs w:val="28"/>
        </w:rPr>
        <w:t xml:space="preserve">đã </w:t>
      </w:r>
      <w:r w:rsidRPr="003930C3">
        <w:rPr>
          <w:sz w:val="28"/>
          <w:szCs w:val="28"/>
        </w:rPr>
        <w:t>được Hội đồng nhân dân tỉnh Bình Dương kh</w:t>
      </w:r>
      <w:r w:rsidR="008474D2">
        <w:rPr>
          <w:sz w:val="28"/>
          <w:szCs w:val="28"/>
        </w:rPr>
        <w:t>óa</w:t>
      </w:r>
      <w:r w:rsidRPr="003930C3">
        <w:rPr>
          <w:sz w:val="28"/>
          <w:szCs w:val="28"/>
        </w:rPr>
        <w:t xml:space="preserve"> X, kỳ họp thứ </w:t>
      </w:r>
      <w:r w:rsidR="006B4AE6">
        <w:rPr>
          <w:sz w:val="28"/>
          <w:szCs w:val="28"/>
        </w:rPr>
        <w:t>13</w:t>
      </w:r>
      <w:r w:rsidR="000A3690" w:rsidRPr="003930C3">
        <w:rPr>
          <w:sz w:val="28"/>
          <w:szCs w:val="28"/>
        </w:rPr>
        <w:t xml:space="preserve"> </w:t>
      </w:r>
      <w:r w:rsidRPr="003930C3">
        <w:rPr>
          <w:sz w:val="28"/>
          <w:szCs w:val="28"/>
        </w:rPr>
        <w:t>thông qua</w:t>
      </w:r>
      <w:r w:rsidR="00727A23">
        <w:rPr>
          <w:sz w:val="28"/>
          <w:szCs w:val="28"/>
        </w:rPr>
        <w:t xml:space="preserve"> ngày 08 tháng 12 năm 2023</w:t>
      </w:r>
      <w:r w:rsidR="00CA57F3">
        <w:rPr>
          <w:sz w:val="28"/>
          <w:szCs w:val="28"/>
        </w:rPr>
        <w:t>,</w:t>
      </w:r>
      <w:r w:rsidR="00E351F8" w:rsidRPr="003930C3">
        <w:rPr>
          <w:sz w:val="28"/>
          <w:szCs w:val="28"/>
        </w:rPr>
        <w:t xml:space="preserve"> có hiệu lực </w:t>
      </w:r>
      <w:r w:rsidR="00834A1E">
        <w:rPr>
          <w:sz w:val="28"/>
          <w:szCs w:val="28"/>
        </w:rPr>
        <w:t xml:space="preserve">kể </w:t>
      </w:r>
      <w:r w:rsidR="00F92DAD" w:rsidRPr="003930C3">
        <w:rPr>
          <w:sz w:val="28"/>
          <w:szCs w:val="28"/>
        </w:rPr>
        <w:t>từ</w:t>
      </w:r>
      <w:r w:rsidR="00E351F8" w:rsidRPr="003930C3">
        <w:rPr>
          <w:sz w:val="28"/>
          <w:szCs w:val="28"/>
        </w:rPr>
        <w:t xml:space="preserve"> ngày 01 tháng 01 năm 2024</w:t>
      </w:r>
      <w:r w:rsidRPr="003930C3">
        <w:rPr>
          <w:sz w:val="28"/>
          <w:szCs w:val="28"/>
        </w:rPr>
        <w:t xml:space="preserve"> và thay thế Nghị quyết số 08/2012/NQ-HĐND8 ngày 18 tháng 7 năm 2012 của Hội đồng nhân dân tỉnh</w:t>
      </w:r>
      <w:r w:rsidR="005151A1" w:rsidRPr="003930C3">
        <w:rPr>
          <w:sz w:val="28"/>
          <w:szCs w:val="28"/>
          <w:lang w:val="pt-BR"/>
        </w:rPr>
        <w:t>./.</w:t>
      </w:r>
    </w:p>
    <w:tbl>
      <w:tblPr>
        <w:tblW w:w="9356" w:type="dxa"/>
        <w:jc w:val="center"/>
        <w:tblLook w:val="01E0" w:firstRow="1" w:lastRow="1" w:firstColumn="1" w:lastColumn="1" w:noHBand="0" w:noVBand="0"/>
      </w:tblPr>
      <w:tblGrid>
        <w:gridCol w:w="5670"/>
        <w:gridCol w:w="3686"/>
      </w:tblGrid>
      <w:tr w:rsidR="003930C3" w:rsidRPr="003930C3" w14:paraId="585B7703" w14:textId="77777777" w:rsidTr="00CA57F3">
        <w:trPr>
          <w:jc w:val="center"/>
        </w:trPr>
        <w:tc>
          <w:tcPr>
            <w:tcW w:w="5670" w:type="dxa"/>
            <w:shd w:val="clear" w:color="auto" w:fill="auto"/>
          </w:tcPr>
          <w:p w14:paraId="6137B9B2" w14:textId="77777777" w:rsidR="002C7370" w:rsidRPr="003930C3" w:rsidRDefault="002C7370" w:rsidP="009F1479">
            <w:pPr>
              <w:rPr>
                <w:b/>
                <w:bCs/>
                <w:iCs/>
                <w:sz w:val="28"/>
                <w:szCs w:val="28"/>
              </w:rPr>
            </w:pPr>
            <w:r w:rsidRPr="003930C3">
              <w:rPr>
                <w:b/>
                <w:i/>
                <w:sz w:val="24"/>
                <w:szCs w:val="24"/>
              </w:rPr>
              <w:t>N</w:t>
            </w:r>
            <w:r w:rsidRPr="003930C3">
              <w:rPr>
                <w:rFonts w:hint="eastAsia"/>
                <w:b/>
                <w:i/>
                <w:sz w:val="24"/>
                <w:szCs w:val="24"/>
              </w:rPr>
              <w:t>ơ</w:t>
            </w:r>
            <w:r w:rsidRPr="003930C3">
              <w:rPr>
                <w:b/>
                <w:i/>
                <w:sz w:val="24"/>
                <w:szCs w:val="24"/>
              </w:rPr>
              <w:t>i nhận:</w:t>
            </w:r>
          </w:p>
        </w:tc>
        <w:tc>
          <w:tcPr>
            <w:tcW w:w="3686" w:type="dxa"/>
            <w:shd w:val="clear" w:color="auto" w:fill="auto"/>
          </w:tcPr>
          <w:p w14:paraId="31DBCD30" w14:textId="77777777" w:rsidR="002C7370" w:rsidRPr="003930C3" w:rsidRDefault="009F1479" w:rsidP="00B00E51">
            <w:pPr>
              <w:ind w:left="-532" w:right="-952"/>
              <w:jc w:val="center"/>
              <w:rPr>
                <w:b/>
                <w:bCs/>
                <w:iCs/>
                <w:sz w:val="28"/>
                <w:szCs w:val="28"/>
              </w:rPr>
            </w:pPr>
            <w:r w:rsidRPr="003930C3">
              <w:rPr>
                <w:b/>
                <w:bCs/>
                <w:iCs/>
                <w:sz w:val="28"/>
                <w:szCs w:val="28"/>
              </w:rPr>
              <w:t>CHỦ TỊCH</w:t>
            </w:r>
          </w:p>
        </w:tc>
      </w:tr>
      <w:tr w:rsidR="003930C3" w:rsidRPr="003930C3" w14:paraId="4A674854" w14:textId="77777777" w:rsidTr="00CA57F3">
        <w:trPr>
          <w:jc w:val="center"/>
        </w:trPr>
        <w:tc>
          <w:tcPr>
            <w:tcW w:w="5670" w:type="dxa"/>
            <w:shd w:val="clear" w:color="auto" w:fill="auto"/>
          </w:tcPr>
          <w:p w14:paraId="47F1A05B" w14:textId="77777777" w:rsidR="002C7370" w:rsidRPr="003930C3" w:rsidRDefault="002C7370" w:rsidP="00244BB0">
            <w:pPr>
              <w:pStyle w:val="BodyTextIndent"/>
              <w:tabs>
                <w:tab w:val="center" w:pos="6480"/>
              </w:tabs>
              <w:spacing w:line="22" w:lineRule="atLeast"/>
              <w:ind w:firstLine="37"/>
              <w:rPr>
                <w:rFonts w:ascii="Times New Roman" w:hAnsi="Times New Roman"/>
                <w:b/>
                <w:spacing w:val="4"/>
              </w:rPr>
            </w:pPr>
            <w:r w:rsidRPr="003930C3">
              <w:rPr>
                <w:rFonts w:ascii="Times New Roman" w:hAnsi="Times New Roman"/>
                <w:bCs/>
                <w:spacing w:val="4"/>
                <w:sz w:val="22"/>
                <w:szCs w:val="22"/>
              </w:rPr>
              <w:t>- Ủy ban Thường vụ Quốc hội;</w:t>
            </w:r>
            <w:r w:rsidRPr="003930C3">
              <w:rPr>
                <w:rFonts w:ascii="Times New Roman" w:hAnsi="Times New Roman"/>
                <w:bCs/>
                <w:spacing w:val="4"/>
                <w:sz w:val="20"/>
              </w:rPr>
              <w:t xml:space="preserve">  </w:t>
            </w:r>
            <w:r w:rsidRPr="003930C3">
              <w:rPr>
                <w:rFonts w:ascii="Times New Roman" w:hAnsi="Times New Roman"/>
                <w:bCs/>
                <w:spacing w:val="4"/>
                <w:sz w:val="20"/>
              </w:rPr>
              <w:tab/>
              <w:t xml:space="preserve">          </w:t>
            </w:r>
            <w:r w:rsidRPr="003930C3">
              <w:rPr>
                <w:rFonts w:ascii="Times New Roman" w:hAnsi="Times New Roman"/>
                <w:b/>
                <w:spacing w:val="4"/>
              </w:rPr>
              <w:t xml:space="preserve"> </w:t>
            </w:r>
          </w:p>
          <w:p w14:paraId="1BA19CFA" w14:textId="77777777" w:rsidR="002C7370" w:rsidRPr="003930C3" w:rsidRDefault="002C7370" w:rsidP="00244BB0">
            <w:pPr>
              <w:pStyle w:val="BodyTextIndent"/>
              <w:spacing w:line="22" w:lineRule="atLeast"/>
              <w:ind w:firstLine="37"/>
              <w:rPr>
                <w:rFonts w:ascii="Times New Roman" w:hAnsi="Times New Roman"/>
                <w:b/>
                <w:spacing w:val="4"/>
                <w:sz w:val="22"/>
                <w:szCs w:val="22"/>
              </w:rPr>
            </w:pPr>
            <w:r w:rsidRPr="003930C3">
              <w:rPr>
                <w:rFonts w:ascii="Times New Roman" w:hAnsi="Times New Roman"/>
                <w:b/>
                <w:spacing w:val="4"/>
                <w:sz w:val="22"/>
                <w:szCs w:val="22"/>
              </w:rPr>
              <w:t xml:space="preserve">- </w:t>
            </w:r>
            <w:r w:rsidRPr="003930C3">
              <w:rPr>
                <w:rFonts w:ascii="Times New Roman" w:hAnsi="Times New Roman"/>
                <w:bCs/>
                <w:spacing w:val="4"/>
                <w:sz w:val="22"/>
                <w:szCs w:val="22"/>
              </w:rPr>
              <w:t>Văn phòng: Quốc hội, Chính phủ;</w:t>
            </w:r>
          </w:p>
          <w:p w14:paraId="3FC74C4C" w14:textId="21EA18FE" w:rsidR="002C7370" w:rsidRPr="003930C3" w:rsidRDefault="00244BB0" w:rsidP="00530197">
            <w:pPr>
              <w:pStyle w:val="BodyTextIndent"/>
              <w:tabs>
                <w:tab w:val="center" w:pos="6480"/>
              </w:tabs>
              <w:overflowPunct w:val="0"/>
              <w:autoSpaceDE w:val="0"/>
              <w:autoSpaceDN w:val="0"/>
              <w:adjustRightInd w:val="0"/>
              <w:ind w:left="37" w:right="-108" w:firstLine="0"/>
              <w:jc w:val="left"/>
              <w:textAlignment w:val="baseline"/>
              <w:rPr>
                <w:rFonts w:ascii="Times New Roman" w:hAnsi="Times New Roman"/>
                <w:bCs/>
                <w:spacing w:val="4"/>
                <w:sz w:val="22"/>
                <w:szCs w:val="22"/>
              </w:rPr>
            </w:pPr>
            <w:r w:rsidRPr="003930C3">
              <w:rPr>
                <w:rFonts w:ascii="Times New Roman" w:hAnsi="Times New Roman"/>
                <w:bCs/>
                <w:spacing w:val="4"/>
                <w:sz w:val="22"/>
                <w:szCs w:val="22"/>
              </w:rPr>
              <w:t xml:space="preserve">- </w:t>
            </w:r>
            <w:r w:rsidR="002C7370" w:rsidRPr="003930C3">
              <w:rPr>
                <w:rFonts w:ascii="Times New Roman" w:hAnsi="Times New Roman"/>
                <w:bCs/>
                <w:spacing w:val="4"/>
                <w:sz w:val="22"/>
                <w:szCs w:val="22"/>
              </w:rPr>
              <w:t xml:space="preserve">Các Bộ: </w:t>
            </w:r>
            <w:r w:rsidR="00492A95" w:rsidRPr="003930C3">
              <w:rPr>
                <w:rFonts w:ascii="Times New Roman" w:hAnsi="Times New Roman"/>
                <w:bCs/>
                <w:spacing w:val="4"/>
                <w:sz w:val="22"/>
                <w:szCs w:val="22"/>
              </w:rPr>
              <w:t>Nội vụ,</w:t>
            </w:r>
            <w:r w:rsidR="006E3AA9" w:rsidRPr="003930C3">
              <w:rPr>
                <w:rFonts w:ascii="Times New Roman" w:hAnsi="Times New Roman"/>
                <w:bCs/>
                <w:spacing w:val="4"/>
                <w:sz w:val="22"/>
                <w:szCs w:val="22"/>
              </w:rPr>
              <w:t xml:space="preserve"> Y tế</w:t>
            </w:r>
            <w:r w:rsidR="0090594B" w:rsidRPr="003930C3">
              <w:rPr>
                <w:rFonts w:ascii="Times New Roman" w:hAnsi="Times New Roman"/>
                <w:bCs/>
                <w:spacing w:val="4"/>
                <w:sz w:val="22"/>
                <w:szCs w:val="22"/>
              </w:rPr>
              <w:t>,</w:t>
            </w:r>
            <w:r w:rsidR="00492A95" w:rsidRPr="003930C3">
              <w:rPr>
                <w:rFonts w:ascii="Times New Roman" w:hAnsi="Times New Roman"/>
                <w:bCs/>
                <w:spacing w:val="4"/>
                <w:sz w:val="22"/>
                <w:szCs w:val="22"/>
              </w:rPr>
              <w:t xml:space="preserve"> </w:t>
            </w:r>
            <w:r w:rsidR="002C7370" w:rsidRPr="003930C3">
              <w:rPr>
                <w:rFonts w:ascii="Times New Roman" w:hAnsi="Times New Roman"/>
                <w:bCs/>
                <w:spacing w:val="4"/>
                <w:sz w:val="22"/>
                <w:szCs w:val="22"/>
              </w:rPr>
              <w:t xml:space="preserve">Tài chính, </w:t>
            </w:r>
            <w:r w:rsidR="00DA5433">
              <w:rPr>
                <w:rFonts w:ascii="Times New Roman" w:hAnsi="Times New Roman"/>
                <w:bCs/>
                <w:spacing w:val="4"/>
                <w:sz w:val="22"/>
                <w:szCs w:val="22"/>
              </w:rPr>
              <w:br/>
            </w:r>
            <w:r w:rsidR="002C7370" w:rsidRPr="003930C3">
              <w:rPr>
                <w:rFonts w:ascii="Times New Roman" w:hAnsi="Times New Roman"/>
                <w:bCs/>
                <w:spacing w:val="4"/>
                <w:sz w:val="22"/>
                <w:szCs w:val="22"/>
              </w:rPr>
              <w:t>- Cục kiểm tra văn bản QPPL-Bộ Tư pháp;</w:t>
            </w:r>
          </w:p>
          <w:p w14:paraId="5BC6C7D7" w14:textId="45E22C4B" w:rsidR="002C7370" w:rsidRPr="003930C3" w:rsidRDefault="00244BB0" w:rsidP="00244BB0">
            <w:pPr>
              <w:pStyle w:val="BodyTextIndent"/>
              <w:tabs>
                <w:tab w:val="center" w:pos="6480"/>
              </w:tabs>
              <w:overflowPunct w:val="0"/>
              <w:autoSpaceDE w:val="0"/>
              <w:autoSpaceDN w:val="0"/>
              <w:adjustRightInd w:val="0"/>
              <w:ind w:left="37" w:firstLine="0"/>
              <w:textAlignment w:val="baseline"/>
              <w:rPr>
                <w:rFonts w:ascii="Times New Roman" w:hAnsi="Times New Roman"/>
                <w:bCs/>
                <w:spacing w:val="4"/>
                <w:sz w:val="22"/>
                <w:szCs w:val="22"/>
              </w:rPr>
            </w:pPr>
            <w:r w:rsidRPr="003930C3">
              <w:rPr>
                <w:rFonts w:ascii="Times New Roman" w:hAnsi="Times New Roman"/>
                <w:bCs/>
                <w:spacing w:val="4"/>
                <w:sz w:val="22"/>
                <w:szCs w:val="22"/>
              </w:rPr>
              <w:t xml:space="preserve">- </w:t>
            </w:r>
            <w:r w:rsidR="002C7370" w:rsidRPr="003930C3">
              <w:rPr>
                <w:rFonts w:ascii="Times New Roman" w:hAnsi="Times New Roman"/>
                <w:bCs/>
                <w:spacing w:val="4"/>
                <w:sz w:val="22"/>
                <w:szCs w:val="22"/>
              </w:rPr>
              <w:t xml:space="preserve">Thường trực Tỉnh ủy; </w:t>
            </w:r>
          </w:p>
          <w:p w14:paraId="73ED60D7" w14:textId="6AF8AF12" w:rsidR="002C7370" w:rsidRPr="003930C3" w:rsidRDefault="00244BB0" w:rsidP="00244BB0">
            <w:pPr>
              <w:pStyle w:val="BodyTextIndent"/>
              <w:tabs>
                <w:tab w:val="center" w:pos="6480"/>
              </w:tabs>
              <w:overflowPunct w:val="0"/>
              <w:autoSpaceDE w:val="0"/>
              <w:autoSpaceDN w:val="0"/>
              <w:adjustRightInd w:val="0"/>
              <w:ind w:left="37" w:firstLine="0"/>
              <w:textAlignment w:val="baseline"/>
              <w:rPr>
                <w:rFonts w:ascii="Times New Roman" w:hAnsi="Times New Roman"/>
                <w:bCs/>
                <w:spacing w:val="4"/>
                <w:sz w:val="22"/>
                <w:szCs w:val="22"/>
              </w:rPr>
            </w:pPr>
            <w:r w:rsidRPr="003930C3">
              <w:rPr>
                <w:rFonts w:ascii="Times New Roman" w:hAnsi="Times New Roman"/>
                <w:bCs/>
                <w:spacing w:val="4"/>
                <w:sz w:val="22"/>
                <w:szCs w:val="22"/>
              </w:rPr>
              <w:t xml:space="preserve">- </w:t>
            </w:r>
            <w:r w:rsidR="002C7370" w:rsidRPr="003930C3">
              <w:rPr>
                <w:rFonts w:ascii="Times New Roman" w:hAnsi="Times New Roman"/>
                <w:bCs/>
                <w:spacing w:val="4"/>
                <w:sz w:val="22"/>
                <w:szCs w:val="22"/>
              </w:rPr>
              <w:t>Đoàn đại biểu Quốc hội tỉnh;</w:t>
            </w:r>
          </w:p>
          <w:p w14:paraId="74A8FADC" w14:textId="74F38FD4" w:rsidR="002C7370" w:rsidRPr="003930C3" w:rsidRDefault="00244BB0" w:rsidP="00244BB0">
            <w:pPr>
              <w:pStyle w:val="BodyTextIndent"/>
              <w:tabs>
                <w:tab w:val="center" w:pos="6480"/>
              </w:tabs>
              <w:overflowPunct w:val="0"/>
              <w:autoSpaceDE w:val="0"/>
              <w:autoSpaceDN w:val="0"/>
              <w:adjustRightInd w:val="0"/>
              <w:ind w:left="37" w:firstLine="0"/>
              <w:textAlignment w:val="baseline"/>
              <w:rPr>
                <w:rFonts w:ascii="Times New Roman" w:hAnsi="Times New Roman"/>
                <w:bCs/>
                <w:spacing w:val="4"/>
                <w:sz w:val="22"/>
                <w:szCs w:val="22"/>
              </w:rPr>
            </w:pPr>
            <w:r w:rsidRPr="003930C3">
              <w:rPr>
                <w:rFonts w:ascii="Times New Roman" w:hAnsi="Times New Roman"/>
                <w:bCs/>
                <w:spacing w:val="4"/>
                <w:sz w:val="22"/>
                <w:szCs w:val="22"/>
              </w:rPr>
              <w:t xml:space="preserve">- </w:t>
            </w:r>
            <w:r w:rsidR="002C7370" w:rsidRPr="003930C3">
              <w:rPr>
                <w:rFonts w:ascii="Times New Roman" w:hAnsi="Times New Roman"/>
                <w:bCs/>
                <w:spacing w:val="4"/>
                <w:sz w:val="22"/>
                <w:szCs w:val="22"/>
              </w:rPr>
              <w:t>Thường trực HĐND, UBND, UBMTTQ tỉnh;</w:t>
            </w:r>
          </w:p>
          <w:p w14:paraId="11ACB359" w14:textId="77777777" w:rsidR="002C7370" w:rsidRPr="003930C3" w:rsidRDefault="002C7370" w:rsidP="00244BB0">
            <w:pPr>
              <w:pStyle w:val="BodyTextIndent"/>
              <w:tabs>
                <w:tab w:val="center" w:pos="6480"/>
              </w:tabs>
              <w:overflowPunct w:val="0"/>
              <w:autoSpaceDE w:val="0"/>
              <w:autoSpaceDN w:val="0"/>
              <w:adjustRightInd w:val="0"/>
              <w:ind w:firstLine="37"/>
              <w:textAlignment w:val="baseline"/>
              <w:rPr>
                <w:rFonts w:ascii="Times New Roman" w:hAnsi="Times New Roman"/>
                <w:bCs/>
                <w:spacing w:val="4"/>
                <w:sz w:val="22"/>
                <w:szCs w:val="22"/>
              </w:rPr>
            </w:pPr>
            <w:r w:rsidRPr="003930C3">
              <w:rPr>
                <w:rFonts w:ascii="Times New Roman" w:hAnsi="Times New Roman"/>
                <w:bCs/>
                <w:spacing w:val="4"/>
                <w:sz w:val="22"/>
                <w:szCs w:val="22"/>
              </w:rPr>
              <w:t>- Đại biểu HĐND tỉnh;</w:t>
            </w:r>
          </w:p>
          <w:p w14:paraId="296926B0" w14:textId="36970673" w:rsidR="002C7370" w:rsidRPr="003930C3" w:rsidRDefault="00244BB0" w:rsidP="00244BB0">
            <w:pPr>
              <w:pStyle w:val="BodyTextIndent"/>
              <w:tabs>
                <w:tab w:val="center" w:pos="6480"/>
              </w:tabs>
              <w:overflowPunct w:val="0"/>
              <w:autoSpaceDE w:val="0"/>
              <w:autoSpaceDN w:val="0"/>
              <w:adjustRightInd w:val="0"/>
              <w:ind w:left="37" w:firstLine="0"/>
              <w:textAlignment w:val="baseline"/>
              <w:rPr>
                <w:rFonts w:ascii="Times New Roman" w:hAnsi="Times New Roman"/>
                <w:bCs/>
                <w:spacing w:val="4"/>
                <w:sz w:val="22"/>
                <w:szCs w:val="22"/>
              </w:rPr>
            </w:pPr>
            <w:r w:rsidRPr="003930C3">
              <w:rPr>
                <w:rFonts w:ascii="Times New Roman" w:hAnsi="Times New Roman"/>
                <w:bCs/>
                <w:spacing w:val="4"/>
                <w:sz w:val="22"/>
                <w:szCs w:val="22"/>
              </w:rPr>
              <w:t xml:space="preserve">- </w:t>
            </w:r>
            <w:r w:rsidR="002C7370" w:rsidRPr="003930C3">
              <w:rPr>
                <w:rFonts w:ascii="Times New Roman" w:hAnsi="Times New Roman"/>
                <w:bCs/>
                <w:spacing w:val="4"/>
                <w:sz w:val="22"/>
                <w:szCs w:val="22"/>
              </w:rPr>
              <w:t>Các sở, ban, ngành, đoàn thể cấp tỉnh;</w:t>
            </w:r>
          </w:p>
          <w:p w14:paraId="41FE011C" w14:textId="60072DA6" w:rsidR="009E35D4" w:rsidRPr="003930C3" w:rsidRDefault="00244BB0" w:rsidP="00244BB0">
            <w:pPr>
              <w:pStyle w:val="BodyTextIndent"/>
              <w:tabs>
                <w:tab w:val="center" w:pos="6480"/>
              </w:tabs>
              <w:overflowPunct w:val="0"/>
              <w:autoSpaceDE w:val="0"/>
              <w:autoSpaceDN w:val="0"/>
              <w:adjustRightInd w:val="0"/>
              <w:ind w:left="37" w:firstLine="0"/>
              <w:textAlignment w:val="baseline"/>
              <w:rPr>
                <w:rFonts w:ascii="Times New Roman" w:hAnsi="Times New Roman"/>
                <w:bCs/>
                <w:spacing w:val="4"/>
                <w:sz w:val="22"/>
                <w:szCs w:val="22"/>
              </w:rPr>
            </w:pPr>
            <w:r w:rsidRPr="003930C3">
              <w:rPr>
                <w:rFonts w:ascii="Times New Roman" w:hAnsi="Times New Roman"/>
                <w:bCs/>
                <w:spacing w:val="4"/>
                <w:sz w:val="22"/>
                <w:szCs w:val="22"/>
              </w:rPr>
              <w:t xml:space="preserve">- </w:t>
            </w:r>
            <w:r w:rsidR="009E35D4" w:rsidRPr="003930C3">
              <w:rPr>
                <w:rFonts w:ascii="Times New Roman" w:hAnsi="Times New Roman"/>
                <w:bCs/>
                <w:spacing w:val="4"/>
                <w:sz w:val="22"/>
                <w:szCs w:val="22"/>
              </w:rPr>
              <w:t>Cơ sở dữ liệu Quốc gia về pháp luật (Sở Tư pháp);</w:t>
            </w:r>
          </w:p>
          <w:p w14:paraId="487D5A7A" w14:textId="64021F53" w:rsidR="002C7370" w:rsidRPr="003930C3" w:rsidRDefault="002C7370" w:rsidP="00244BB0">
            <w:pPr>
              <w:pStyle w:val="BodyTextIndent"/>
              <w:tabs>
                <w:tab w:val="center" w:pos="6480"/>
              </w:tabs>
              <w:ind w:firstLine="37"/>
              <w:rPr>
                <w:rFonts w:ascii="Times New Roman" w:hAnsi="Times New Roman"/>
                <w:bCs/>
                <w:spacing w:val="4"/>
                <w:sz w:val="22"/>
                <w:szCs w:val="22"/>
              </w:rPr>
            </w:pPr>
            <w:r w:rsidRPr="003930C3">
              <w:rPr>
                <w:rFonts w:ascii="Times New Roman" w:hAnsi="Times New Roman"/>
                <w:bCs/>
                <w:spacing w:val="4"/>
                <w:sz w:val="22"/>
                <w:szCs w:val="22"/>
              </w:rPr>
              <w:t>- LĐVP: Tỉnh ủy, Đ</w:t>
            </w:r>
            <w:r w:rsidR="002854A8" w:rsidRPr="003930C3">
              <w:rPr>
                <w:rFonts w:ascii="Times New Roman" w:hAnsi="Times New Roman"/>
                <w:bCs/>
                <w:spacing w:val="4"/>
                <w:sz w:val="22"/>
                <w:szCs w:val="22"/>
              </w:rPr>
              <w:t>oàn</w:t>
            </w:r>
            <w:r w:rsidR="00DA5433">
              <w:rPr>
                <w:rFonts w:ascii="Times New Roman" w:hAnsi="Times New Roman"/>
                <w:bCs/>
                <w:spacing w:val="4"/>
                <w:sz w:val="22"/>
                <w:szCs w:val="22"/>
              </w:rPr>
              <w:t xml:space="preserve"> ĐBQH&amp;</w:t>
            </w:r>
            <w:r w:rsidRPr="003930C3">
              <w:rPr>
                <w:rFonts w:ascii="Times New Roman" w:hAnsi="Times New Roman"/>
                <w:bCs/>
                <w:spacing w:val="4"/>
                <w:sz w:val="22"/>
                <w:szCs w:val="22"/>
              </w:rPr>
              <w:t>HĐND tỉnh, UBND tỉnh;</w:t>
            </w:r>
          </w:p>
          <w:p w14:paraId="0C04C2DB" w14:textId="2D9EB388" w:rsidR="002C7370" w:rsidRPr="003930C3" w:rsidRDefault="00244BB0" w:rsidP="00244BB0">
            <w:pPr>
              <w:pStyle w:val="BodyTextIndent"/>
              <w:tabs>
                <w:tab w:val="center" w:pos="6480"/>
              </w:tabs>
              <w:overflowPunct w:val="0"/>
              <w:autoSpaceDE w:val="0"/>
              <w:autoSpaceDN w:val="0"/>
              <w:adjustRightInd w:val="0"/>
              <w:ind w:left="37" w:firstLine="0"/>
              <w:textAlignment w:val="baseline"/>
              <w:rPr>
                <w:rFonts w:ascii="Times New Roman" w:hAnsi="Times New Roman"/>
                <w:bCs/>
                <w:spacing w:val="4"/>
                <w:sz w:val="22"/>
                <w:szCs w:val="22"/>
              </w:rPr>
            </w:pPr>
            <w:r w:rsidRPr="003930C3">
              <w:rPr>
                <w:rFonts w:ascii="Times New Roman" w:hAnsi="Times New Roman"/>
                <w:bCs/>
                <w:spacing w:val="4"/>
                <w:sz w:val="22"/>
                <w:szCs w:val="22"/>
              </w:rPr>
              <w:t xml:space="preserve">- </w:t>
            </w:r>
            <w:r w:rsidR="002C7370" w:rsidRPr="003930C3">
              <w:rPr>
                <w:rFonts w:ascii="Times New Roman" w:hAnsi="Times New Roman"/>
                <w:bCs/>
                <w:spacing w:val="4"/>
                <w:sz w:val="22"/>
                <w:szCs w:val="22"/>
              </w:rPr>
              <w:t>T</w:t>
            </w:r>
            <w:r w:rsidR="00027B99">
              <w:rPr>
                <w:rFonts w:ascii="Times New Roman" w:hAnsi="Times New Roman"/>
                <w:bCs/>
                <w:spacing w:val="4"/>
                <w:sz w:val="22"/>
                <w:szCs w:val="22"/>
              </w:rPr>
              <w:t>hường trực HĐND, UBND cấp</w:t>
            </w:r>
            <w:r w:rsidR="00E41E22">
              <w:rPr>
                <w:rFonts w:ascii="Times New Roman" w:hAnsi="Times New Roman"/>
                <w:bCs/>
                <w:spacing w:val="4"/>
                <w:sz w:val="22"/>
                <w:szCs w:val="22"/>
              </w:rPr>
              <w:t xml:space="preserve"> huyện;</w:t>
            </w:r>
          </w:p>
          <w:p w14:paraId="2DB3F871" w14:textId="734D3AC4" w:rsidR="002C7370" w:rsidRPr="003930C3" w:rsidRDefault="00244BB0" w:rsidP="00244BB0">
            <w:pPr>
              <w:pStyle w:val="BodyTextIndent"/>
              <w:tabs>
                <w:tab w:val="center" w:pos="6480"/>
              </w:tabs>
              <w:overflowPunct w:val="0"/>
              <w:autoSpaceDE w:val="0"/>
              <w:autoSpaceDN w:val="0"/>
              <w:adjustRightInd w:val="0"/>
              <w:ind w:left="37" w:firstLine="0"/>
              <w:textAlignment w:val="baseline"/>
              <w:rPr>
                <w:rFonts w:ascii="Times New Roman" w:hAnsi="Times New Roman"/>
                <w:bCs/>
                <w:spacing w:val="4"/>
                <w:sz w:val="22"/>
                <w:szCs w:val="22"/>
              </w:rPr>
            </w:pPr>
            <w:r w:rsidRPr="003930C3">
              <w:rPr>
                <w:rFonts w:ascii="Times New Roman" w:hAnsi="Times New Roman"/>
                <w:bCs/>
                <w:spacing w:val="4"/>
                <w:sz w:val="22"/>
                <w:szCs w:val="22"/>
              </w:rPr>
              <w:t xml:space="preserve">- </w:t>
            </w:r>
            <w:r w:rsidR="00DA5433">
              <w:rPr>
                <w:rFonts w:ascii="Times New Roman" w:hAnsi="Times New Roman"/>
                <w:bCs/>
                <w:spacing w:val="4"/>
                <w:sz w:val="22"/>
                <w:szCs w:val="22"/>
              </w:rPr>
              <w:t>TTCB, Báo, Đài PTTH,</w:t>
            </w:r>
            <w:r w:rsidR="002C7370" w:rsidRPr="003930C3">
              <w:rPr>
                <w:rFonts w:ascii="Times New Roman" w:hAnsi="Times New Roman"/>
                <w:bCs/>
                <w:spacing w:val="4"/>
                <w:sz w:val="22"/>
                <w:szCs w:val="22"/>
              </w:rPr>
              <w:t xml:space="preserve"> Website tỉnh Bình Dương;</w:t>
            </w:r>
          </w:p>
          <w:p w14:paraId="31AE5A49" w14:textId="0574310F" w:rsidR="00654DDB" w:rsidRPr="00AA5851" w:rsidRDefault="00244BB0" w:rsidP="00654DDB">
            <w:pPr>
              <w:pStyle w:val="BodyTextIndent"/>
              <w:tabs>
                <w:tab w:val="center" w:pos="6480"/>
              </w:tabs>
              <w:overflowPunct w:val="0"/>
              <w:autoSpaceDE w:val="0"/>
              <w:autoSpaceDN w:val="0"/>
              <w:adjustRightInd w:val="0"/>
              <w:ind w:left="37" w:firstLine="0"/>
              <w:textAlignment w:val="baseline"/>
              <w:rPr>
                <w:rFonts w:ascii="Times New Roman" w:hAnsi="Times New Roman"/>
                <w:bCs/>
                <w:spacing w:val="4"/>
                <w:sz w:val="22"/>
                <w:szCs w:val="22"/>
              </w:rPr>
            </w:pPr>
            <w:r w:rsidRPr="003930C3">
              <w:rPr>
                <w:rFonts w:ascii="Times New Roman" w:hAnsi="Times New Roman"/>
                <w:bCs/>
                <w:spacing w:val="4"/>
                <w:sz w:val="22"/>
                <w:szCs w:val="22"/>
              </w:rPr>
              <w:t xml:space="preserve">- </w:t>
            </w:r>
            <w:r w:rsidR="00B055FF">
              <w:rPr>
                <w:bCs/>
                <w:spacing w:val="4"/>
                <w:sz w:val="22"/>
                <w:szCs w:val="22"/>
              </w:rPr>
              <w:t>Các phòng thuộc V</w:t>
            </w:r>
            <w:r w:rsidR="0065654E">
              <w:rPr>
                <w:bCs/>
                <w:spacing w:val="4"/>
                <w:sz w:val="22"/>
                <w:szCs w:val="22"/>
              </w:rPr>
              <w:t>ăn phòng, App, web;</w:t>
            </w:r>
          </w:p>
          <w:p w14:paraId="581FAD02" w14:textId="503BCC1D" w:rsidR="002C7370" w:rsidRPr="00C16353" w:rsidRDefault="00244BB0" w:rsidP="00654DDB">
            <w:pPr>
              <w:pStyle w:val="BodyTextIndent"/>
              <w:tabs>
                <w:tab w:val="center" w:pos="6480"/>
              </w:tabs>
              <w:overflowPunct w:val="0"/>
              <w:autoSpaceDE w:val="0"/>
              <w:autoSpaceDN w:val="0"/>
              <w:adjustRightInd w:val="0"/>
              <w:ind w:left="37" w:firstLine="0"/>
              <w:textAlignment w:val="baseline"/>
              <w:rPr>
                <w:rFonts w:ascii="Times New Roman" w:hAnsi="Times New Roman"/>
                <w:bCs/>
                <w:spacing w:val="4"/>
                <w:sz w:val="22"/>
                <w:szCs w:val="22"/>
              </w:rPr>
            </w:pPr>
            <w:r w:rsidRPr="003930C3">
              <w:rPr>
                <w:rFonts w:ascii="Times New Roman" w:hAnsi="Times New Roman"/>
                <w:bCs/>
                <w:spacing w:val="4"/>
                <w:sz w:val="22"/>
                <w:szCs w:val="22"/>
              </w:rPr>
              <w:t xml:space="preserve">- </w:t>
            </w:r>
            <w:r w:rsidR="002C7370" w:rsidRPr="003930C3">
              <w:rPr>
                <w:rFonts w:ascii="Times New Roman" w:hAnsi="Times New Roman"/>
                <w:bCs/>
                <w:spacing w:val="4"/>
                <w:sz w:val="22"/>
                <w:szCs w:val="22"/>
              </w:rPr>
              <w:t>Lưu</w:t>
            </w:r>
            <w:r w:rsidR="002E119A" w:rsidRPr="003930C3">
              <w:rPr>
                <w:rFonts w:ascii="Times New Roman" w:hAnsi="Times New Roman"/>
                <w:bCs/>
                <w:spacing w:val="4"/>
                <w:sz w:val="22"/>
                <w:szCs w:val="22"/>
              </w:rPr>
              <w:t>:</w:t>
            </w:r>
            <w:r w:rsidR="002C7370" w:rsidRPr="003930C3">
              <w:rPr>
                <w:rFonts w:ascii="Times New Roman" w:hAnsi="Times New Roman"/>
                <w:bCs/>
                <w:spacing w:val="4"/>
                <w:sz w:val="22"/>
                <w:szCs w:val="22"/>
              </w:rPr>
              <w:t xml:space="preserve"> VT, </w:t>
            </w:r>
            <w:r w:rsidR="00654DDB">
              <w:rPr>
                <w:rFonts w:ascii="Times New Roman" w:hAnsi="Times New Roman"/>
                <w:bCs/>
                <w:spacing w:val="4"/>
                <w:sz w:val="22"/>
                <w:szCs w:val="22"/>
              </w:rPr>
              <w:t>L</w:t>
            </w:r>
            <w:r w:rsidR="00A20F93">
              <w:rPr>
                <w:rFonts w:ascii="Times New Roman" w:hAnsi="Times New Roman"/>
                <w:bCs/>
                <w:spacing w:val="4"/>
                <w:sz w:val="22"/>
                <w:szCs w:val="22"/>
              </w:rPr>
              <w:t xml:space="preserve"> (4)</w:t>
            </w:r>
            <w:r w:rsidR="00654DDB">
              <w:rPr>
                <w:rFonts w:ascii="Times New Roman" w:hAnsi="Times New Roman"/>
                <w:bCs/>
                <w:spacing w:val="4"/>
                <w:sz w:val="22"/>
                <w:szCs w:val="22"/>
              </w:rPr>
              <w:t>.</w:t>
            </w:r>
          </w:p>
        </w:tc>
        <w:tc>
          <w:tcPr>
            <w:tcW w:w="3686" w:type="dxa"/>
            <w:shd w:val="clear" w:color="auto" w:fill="auto"/>
          </w:tcPr>
          <w:p w14:paraId="523CFB72" w14:textId="041A4AEC" w:rsidR="002C7370" w:rsidRDefault="002C7370" w:rsidP="00B00E51">
            <w:pPr>
              <w:ind w:left="-532"/>
              <w:jc w:val="center"/>
              <w:rPr>
                <w:b/>
                <w:bCs/>
                <w:iCs/>
                <w:sz w:val="28"/>
                <w:szCs w:val="28"/>
              </w:rPr>
            </w:pPr>
          </w:p>
          <w:p w14:paraId="7FB8E678" w14:textId="4D45A1AA" w:rsidR="00CA57F3" w:rsidRDefault="00CA57F3" w:rsidP="00B00E51">
            <w:pPr>
              <w:ind w:left="-532"/>
              <w:jc w:val="center"/>
              <w:rPr>
                <w:b/>
                <w:bCs/>
                <w:iCs/>
                <w:sz w:val="28"/>
                <w:szCs w:val="28"/>
              </w:rPr>
            </w:pPr>
          </w:p>
          <w:p w14:paraId="0357C882" w14:textId="458BFDF4" w:rsidR="00CA57F3" w:rsidRPr="00F132C2" w:rsidRDefault="00F132C2" w:rsidP="00B00E51">
            <w:pPr>
              <w:ind w:left="-532"/>
              <w:jc w:val="center"/>
              <w:rPr>
                <w:bCs/>
                <w:i/>
                <w:iCs/>
                <w:sz w:val="28"/>
                <w:szCs w:val="28"/>
              </w:rPr>
            </w:pPr>
            <w:r w:rsidRPr="00F132C2">
              <w:rPr>
                <w:bCs/>
                <w:i/>
                <w:iCs/>
                <w:sz w:val="28"/>
                <w:szCs w:val="28"/>
              </w:rPr>
              <w:t xml:space="preserve">            (Đã ký)</w:t>
            </w:r>
          </w:p>
          <w:p w14:paraId="46D787ED" w14:textId="327D7306" w:rsidR="00CA57F3" w:rsidRDefault="00CA57F3" w:rsidP="00B00E51">
            <w:pPr>
              <w:ind w:left="-532"/>
              <w:jc w:val="center"/>
              <w:rPr>
                <w:b/>
                <w:bCs/>
                <w:iCs/>
                <w:sz w:val="28"/>
                <w:szCs w:val="28"/>
              </w:rPr>
            </w:pPr>
            <w:bookmarkStart w:id="2" w:name="_GoBack"/>
            <w:bookmarkEnd w:id="2"/>
          </w:p>
          <w:p w14:paraId="11B27D82" w14:textId="7A756F83" w:rsidR="00CA57F3" w:rsidRDefault="00CA57F3" w:rsidP="00B00E51">
            <w:pPr>
              <w:ind w:left="-532"/>
              <w:jc w:val="center"/>
              <w:rPr>
                <w:b/>
                <w:bCs/>
                <w:iCs/>
                <w:sz w:val="28"/>
                <w:szCs w:val="28"/>
              </w:rPr>
            </w:pPr>
          </w:p>
          <w:p w14:paraId="0643F432" w14:textId="2F4981A4" w:rsidR="00CA57F3" w:rsidRPr="003930C3" w:rsidRDefault="00CA57F3" w:rsidP="00B00E51">
            <w:pPr>
              <w:ind w:left="-532"/>
              <w:jc w:val="center"/>
              <w:rPr>
                <w:b/>
                <w:bCs/>
                <w:iCs/>
                <w:sz w:val="28"/>
                <w:szCs w:val="28"/>
              </w:rPr>
            </w:pPr>
            <w:r>
              <w:rPr>
                <w:b/>
                <w:bCs/>
                <w:iCs/>
                <w:sz w:val="28"/>
                <w:szCs w:val="28"/>
              </w:rPr>
              <w:t xml:space="preserve">            </w:t>
            </w:r>
            <w:r w:rsidR="00B00E51">
              <w:rPr>
                <w:b/>
                <w:bCs/>
                <w:iCs/>
                <w:sz w:val="28"/>
                <w:szCs w:val="28"/>
              </w:rPr>
              <w:t xml:space="preserve"> </w:t>
            </w:r>
            <w:r>
              <w:rPr>
                <w:b/>
                <w:bCs/>
                <w:iCs/>
                <w:sz w:val="28"/>
                <w:szCs w:val="28"/>
              </w:rPr>
              <w:t xml:space="preserve"> Nguyễn Văn Lộc</w:t>
            </w:r>
          </w:p>
          <w:p w14:paraId="08871677" w14:textId="77777777" w:rsidR="003F2769" w:rsidRPr="003930C3" w:rsidRDefault="003F2769" w:rsidP="00B00E51">
            <w:pPr>
              <w:ind w:left="-532"/>
              <w:jc w:val="center"/>
              <w:rPr>
                <w:b/>
                <w:bCs/>
                <w:iCs/>
                <w:sz w:val="28"/>
                <w:szCs w:val="28"/>
              </w:rPr>
            </w:pPr>
          </w:p>
          <w:p w14:paraId="417582BC" w14:textId="77777777" w:rsidR="003F2769" w:rsidRPr="003930C3" w:rsidRDefault="003F2769" w:rsidP="00B00E51">
            <w:pPr>
              <w:ind w:left="-532"/>
              <w:jc w:val="center"/>
              <w:rPr>
                <w:b/>
                <w:bCs/>
                <w:iCs/>
                <w:sz w:val="28"/>
                <w:szCs w:val="28"/>
              </w:rPr>
            </w:pPr>
          </w:p>
          <w:p w14:paraId="54254647" w14:textId="77777777" w:rsidR="003F2769" w:rsidRPr="003930C3" w:rsidRDefault="003F2769" w:rsidP="00B00E51">
            <w:pPr>
              <w:ind w:left="-532"/>
              <w:jc w:val="center"/>
              <w:rPr>
                <w:b/>
                <w:bCs/>
                <w:iCs/>
                <w:sz w:val="28"/>
                <w:szCs w:val="28"/>
              </w:rPr>
            </w:pPr>
          </w:p>
          <w:p w14:paraId="350605C8" w14:textId="77777777" w:rsidR="003F2769" w:rsidRPr="003930C3" w:rsidRDefault="003F2769" w:rsidP="00B00E51">
            <w:pPr>
              <w:ind w:left="-532"/>
              <w:jc w:val="center"/>
              <w:rPr>
                <w:b/>
                <w:bCs/>
                <w:iCs/>
                <w:sz w:val="28"/>
                <w:szCs w:val="28"/>
              </w:rPr>
            </w:pPr>
          </w:p>
          <w:p w14:paraId="4318AA64" w14:textId="77777777" w:rsidR="003F2769" w:rsidRPr="003930C3" w:rsidRDefault="003F2769" w:rsidP="00B00E51">
            <w:pPr>
              <w:ind w:left="-532"/>
              <w:jc w:val="center"/>
              <w:rPr>
                <w:b/>
                <w:bCs/>
                <w:iCs/>
                <w:sz w:val="28"/>
                <w:szCs w:val="28"/>
              </w:rPr>
            </w:pPr>
          </w:p>
          <w:p w14:paraId="4A7D77BC" w14:textId="6B3B24AB" w:rsidR="003F2769" w:rsidRPr="003930C3" w:rsidRDefault="003F2769" w:rsidP="00B00E51">
            <w:pPr>
              <w:ind w:left="-532"/>
              <w:rPr>
                <w:b/>
                <w:bCs/>
                <w:iCs/>
                <w:sz w:val="28"/>
                <w:szCs w:val="28"/>
              </w:rPr>
            </w:pPr>
          </w:p>
        </w:tc>
      </w:tr>
      <w:tr w:rsidR="00F132C2" w:rsidRPr="003930C3" w14:paraId="03474A53" w14:textId="77777777" w:rsidTr="00CA57F3">
        <w:trPr>
          <w:jc w:val="center"/>
        </w:trPr>
        <w:tc>
          <w:tcPr>
            <w:tcW w:w="5670" w:type="dxa"/>
            <w:shd w:val="clear" w:color="auto" w:fill="auto"/>
          </w:tcPr>
          <w:p w14:paraId="699E2BD9" w14:textId="77777777" w:rsidR="00F132C2" w:rsidRPr="003930C3" w:rsidRDefault="00F132C2" w:rsidP="00244BB0">
            <w:pPr>
              <w:pStyle w:val="BodyTextIndent"/>
              <w:tabs>
                <w:tab w:val="center" w:pos="6480"/>
              </w:tabs>
              <w:spacing w:line="22" w:lineRule="atLeast"/>
              <w:ind w:firstLine="37"/>
              <w:rPr>
                <w:rFonts w:ascii="Times New Roman" w:hAnsi="Times New Roman"/>
                <w:bCs/>
                <w:spacing w:val="4"/>
                <w:sz w:val="22"/>
                <w:szCs w:val="22"/>
              </w:rPr>
            </w:pPr>
          </w:p>
        </w:tc>
        <w:tc>
          <w:tcPr>
            <w:tcW w:w="3686" w:type="dxa"/>
            <w:shd w:val="clear" w:color="auto" w:fill="auto"/>
          </w:tcPr>
          <w:p w14:paraId="74051D70" w14:textId="77777777" w:rsidR="00F132C2" w:rsidRDefault="00F132C2" w:rsidP="00B00E51">
            <w:pPr>
              <w:ind w:left="-532"/>
              <w:jc w:val="center"/>
              <w:rPr>
                <w:b/>
                <w:bCs/>
                <w:iCs/>
                <w:sz w:val="28"/>
                <w:szCs w:val="28"/>
              </w:rPr>
            </w:pPr>
          </w:p>
        </w:tc>
      </w:tr>
    </w:tbl>
    <w:p w14:paraId="3B1833B2" w14:textId="77777777" w:rsidR="006223C3" w:rsidRPr="003930C3" w:rsidRDefault="006223C3" w:rsidP="00884C29"/>
    <w:sectPr w:rsidR="006223C3" w:rsidRPr="003930C3" w:rsidSect="00C92C8A">
      <w:headerReference w:type="default" r:id="rId7"/>
      <w:footerReference w:type="even" r:id="rId8"/>
      <w:footerReference w:type="default" r:id="rId9"/>
      <w:pgSz w:w="11907" w:h="16840" w:code="9"/>
      <w:pgMar w:top="1134" w:right="1134" w:bottom="1134" w:left="1701" w:header="425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9CE737" w14:textId="77777777" w:rsidR="00CD72D5" w:rsidRDefault="00CD72D5">
      <w:r>
        <w:separator/>
      </w:r>
    </w:p>
  </w:endnote>
  <w:endnote w:type="continuationSeparator" w:id="0">
    <w:p w14:paraId="6AE5B309" w14:textId="77777777" w:rsidR="00CD72D5" w:rsidRDefault="00CD72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NI-Times">
    <w:altName w:val="Times New Roman"/>
    <w:charset w:val="00"/>
    <w:family w:val="auto"/>
    <w:pitch w:val="variable"/>
    <w:sig w:usb0="00000007" w:usb1="00000000" w:usb2="00000000" w:usb3="00000000" w:csb0="0000001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9C4ABD" w14:textId="77777777" w:rsidR="00497111" w:rsidRDefault="00497111" w:rsidP="00B35B9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7EBFBC4" w14:textId="77777777" w:rsidR="00497111" w:rsidRDefault="00497111" w:rsidP="0059360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9D06B5" w14:textId="77777777" w:rsidR="00497111" w:rsidRDefault="00497111" w:rsidP="0059360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D84C62" w14:textId="77777777" w:rsidR="00CD72D5" w:rsidRDefault="00CD72D5">
      <w:r>
        <w:separator/>
      </w:r>
    </w:p>
  </w:footnote>
  <w:footnote w:type="continuationSeparator" w:id="0">
    <w:p w14:paraId="318A6998" w14:textId="77777777" w:rsidR="00CD72D5" w:rsidRDefault="00CD72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BCF433" w14:textId="7821305F" w:rsidR="00F06779" w:rsidRPr="003B709E" w:rsidRDefault="00F06779">
    <w:pPr>
      <w:pStyle w:val="Header"/>
      <w:jc w:val="center"/>
      <w:rPr>
        <w:sz w:val="28"/>
      </w:rPr>
    </w:pPr>
    <w:r w:rsidRPr="003B709E">
      <w:rPr>
        <w:sz w:val="28"/>
      </w:rPr>
      <w:fldChar w:fldCharType="begin"/>
    </w:r>
    <w:r w:rsidRPr="003B709E">
      <w:rPr>
        <w:sz w:val="28"/>
      </w:rPr>
      <w:instrText xml:space="preserve"> PAGE   \* MERGEFORMAT </w:instrText>
    </w:r>
    <w:r w:rsidRPr="003B709E">
      <w:rPr>
        <w:sz w:val="28"/>
      </w:rPr>
      <w:fldChar w:fldCharType="separate"/>
    </w:r>
    <w:r w:rsidR="00F132C2">
      <w:rPr>
        <w:noProof/>
        <w:sz w:val="28"/>
      </w:rPr>
      <w:t>2</w:t>
    </w:r>
    <w:r w:rsidRPr="003B709E">
      <w:rPr>
        <w:noProof/>
        <w:sz w:val="28"/>
      </w:rPr>
      <w:fldChar w:fldCharType="end"/>
    </w:r>
  </w:p>
  <w:p w14:paraId="5EF0FA94" w14:textId="77777777" w:rsidR="00F06779" w:rsidRDefault="00F067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E4352F7"/>
    <w:multiLevelType w:val="hybridMultilevel"/>
    <w:tmpl w:val="DBF00298"/>
    <w:lvl w:ilvl="0" w:tplc="62F4A2BE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2AA52C1C"/>
    <w:multiLevelType w:val="hybridMultilevel"/>
    <w:tmpl w:val="C400DE80"/>
    <w:lvl w:ilvl="0" w:tplc="040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" w15:restartNumberingAfterBreak="0">
    <w:nsid w:val="35831AE2"/>
    <w:multiLevelType w:val="hybridMultilevel"/>
    <w:tmpl w:val="03621D24"/>
    <w:lvl w:ilvl="0" w:tplc="0409000F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4" w15:restartNumberingAfterBreak="0">
    <w:nsid w:val="45EF3823"/>
    <w:multiLevelType w:val="hybridMultilevel"/>
    <w:tmpl w:val="A876424C"/>
    <w:lvl w:ilvl="0" w:tplc="FE3CF29C">
      <w:start w:val="1"/>
      <w:numFmt w:val="bullet"/>
      <w:lvlText w:val=""/>
      <w:lvlJc w:val="left"/>
      <w:pPr>
        <w:tabs>
          <w:tab w:val="num" w:pos="2448"/>
        </w:tabs>
        <w:ind w:left="2448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465333E3"/>
    <w:multiLevelType w:val="hybridMultilevel"/>
    <w:tmpl w:val="68D4FC8A"/>
    <w:lvl w:ilvl="0" w:tplc="3C04F828">
      <w:start w:val="1"/>
      <w:numFmt w:val="decimal"/>
      <w:pStyle w:val="CharCharCharChar"/>
      <w:lvlText w:val="%1."/>
      <w:lvlJc w:val="left"/>
      <w:pPr>
        <w:tabs>
          <w:tab w:val="num" w:pos="717"/>
        </w:tabs>
        <w:ind w:left="71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C852847"/>
    <w:multiLevelType w:val="hybridMultilevel"/>
    <w:tmpl w:val="CB82DBCA"/>
    <w:lvl w:ilvl="0" w:tplc="1CBA805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1261BD"/>
    <w:multiLevelType w:val="hybridMultilevel"/>
    <w:tmpl w:val="7AA697A4"/>
    <w:lvl w:ilvl="0" w:tplc="130C22F6">
      <w:numFmt w:val="bullet"/>
      <w:lvlText w:val="-"/>
      <w:lvlJc w:val="left"/>
      <w:pPr>
        <w:tabs>
          <w:tab w:val="num" w:pos="1050"/>
        </w:tabs>
        <w:ind w:left="1050" w:hanging="105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3106CD5"/>
    <w:multiLevelType w:val="hybridMultilevel"/>
    <w:tmpl w:val="12F22496"/>
    <w:lvl w:ilvl="0" w:tplc="61F42A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6"/>
  </w:num>
  <w:num w:numId="3">
    <w:abstractNumId w:val="0"/>
    <w:lvlOverride w:ilvl="0">
      <w:lvl w:ilvl="0">
        <w:start w:val="1"/>
        <w:numFmt w:val="bullet"/>
        <w:lvlText w:val=""/>
        <w:legacy w:legacy="1" w:legacySpace="0" w:legacyIndent="360"/>
        <w:lvlJc w:val="left"/>
        <w:pPr>
          <w:ind w:left="1080" w:hanging="360"/>
        </w:pPr>
        <w:rPr>
          <w:rFonts w:ascii="Wingdings" w:hAnsi="Wingdings" w:hint="default"/>
        </w:rPr>
      </w:lvl>
    </w:lvlOverride>
  </w:num>
  <w:num w:numId="4">
    <w:abstractNumId w:val="3"/>
  </w:num>
  <w:num w:numId="5">
    <w:abstractNumId w:val="2"/>
  </w:num>
  <w:num w:numId="6">
    <w:abstractNumId w:val="5"/>
  </w:num>
  <w:num w:numId="7">
    <w:abstractNumId w:val="7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8D9"/>
    <w:rsid w:val="00000832"/>
    <w:rsid w:val="00002744"/>
    <w:rsid w:val="0000303D"/>
    <w:rsid w:val="0000607E"/>
    <w:rsid w:val="00007DC7"/>
    <w:rsid w:val="00007E5A"/>
    <w:rsid w:val="00010DE1"/>
    <w:rsid w:val="00010EF8"/>
    <w:rsid w:val="00011097"/>
    <w:rsid w:val="00011220"/>
    <w:rsid w:val="00011296"/>
    <w:rsid w:val="00011BB3"/>
    <w:rsid w:val="000136F5"/>
    <w:rsid w:val="000158D5"/>
    <w:rsid w:val="00015950"/>
    <w:rsid w:val="00017681"/>
    <w:rsid w:val="00020065"/>
    <w:rsid w:val="00021B4F"/>
    <w:rsid w:val="000228FE"/>
    <w:rsid w:val="00023D66"/>
    <w:rsid w:val="00024037"/>
    <w:rsid w:val="00026350"/>
    <w:rsid w:val="00027299"/>
    <w:rsid w:val="00027B99"/>
    <w:rsid w:val="00035F7D"/>
    <w:rsid w:val="00036751"/>
    <w:rsid w:val="0003795A"/>
    <w:rsid w:val="000400C4"/>
    <w:rsid w:val="000407F5"/>
    <w:rsid w:val="0004227D"/>
    <w:rsid w:val="000455BD"/>
    <w:rsid w:val="00045DE1"/>
    <w:rsid w:val="00046038"/>
    <w:rsid w:val="0005070C"/>
    <w:rsid w:val="0005155B"/>
    <w:rsid w:val="0005172A"/>
    <w:rsid w:val="000521D1"/>
    <w:rsid w:val="00054E4C"/>
    <w:rsid w:val="00055E53"/>
    <w:rsid w:val="00056C9D"/>
    <w:rsid w:val="00061109"/>
    <w:rsid w:val="00062A7D"/>
    <w:rsid w:val="000644D4"/>
    <w:rsid w:val="0006504D"/>
    <w:rsid w:val="000667CF"/>
    <w:rsid w:val="00067A0F"/>
    <w:rsid w:val="00071E0C"/>
    <w:rsid w:val="00075185"/>
    <w:rsid w:val="0008135B"/>
    <w:rsid w:val="0008221E"/>
    <w:rsid w:val="000844F9"/>
    <w:rsid w:val="00084C29"/>
    <w:rsid w:val="00084E43"/>
    <w:rsid w:val="00084F79"/>
    <w:rsid w:val="00086C58"/>
    <w:rsid w:val="000878B8"/>
    <w:rsid w:val="00087A2B"/>
    <w:rsid w:val="000905A8"/>
    <w:rsid w:val="00091A63"/>
    <w:rsid w:val="00092A07"/>
    <w:rsid w:val="000937F6"/>
    <w:rsid w:val="000951FD"/>
    <w:rsid w:val="00095690"/>
    <w:rsid w:val="000969C7"/>
    <w:rsid w:val="000A0F2B"/>
    <w:rsid w:val="000A35AB"/>
    <w:rsid w:val="000A3690"/>
    <w:rsid w:val="000A3F66"/>
    <w:rsid w:val="000A45BB"/>
    <w:rsid w:val="000A4F49"/>
    <w:rsid w:val="000A72A3"/>
    <w:rsid w:val="000A79EC"/>
    <w:rsid w:val="000B31D2"/>
    <w:rsid w:val="000B5384"/>
    <w:rsid w:val="000B65DA"/>
    <w:rsid w:val="000B6984"/>
    <w:rsid w:val="000B7754"/>
    <w:rsid w:val="000B7EB3"/>
    <w:rsid w:val="000C0283"/>
    <w:rsid w:val="000C1E30"/>
    <w:rsid w:val="000C4780"/>
    <w:rsid w:val="000C54EB"/>
    <w:rsid w:val="000C6D58"/>
    <w:rsid w:val="000D01AB"/>
    <w:rsid w:val="000D2BF3"/>
    <w:rsid w:val="000D69EF"/>
    <w:rsid w:val="000E323E"/>
    <w:rsid w:val="000E4E98"/>
    <w:rsid w:val="000E4F1F"/>
    <w:rsid w:val="000E5302"/>
    <w:rsid w:val="000E5857"/>
    <w:rsid w:val="000E609C"/>
    <w:rsid w:val="000F0434"/>
    <w:rsid w:val="000F1C15"/>
    <w:rsid w:val="000F1F78"/>
    <w:rsid w:val="000F20B8"/>
    <w:rsid w:val="000F2216"/>
    <w:rsid w:val="000F3B29"/>
    <w:rsid w:val="000F3EBA"/>
    <w:rsid w:val="000F3FD8"/>
    <w:rsid w:val="000F416F"/>
    <w:rsid w:val="000F4EA2"/>
    <w:rsid w:val="001006B6"/>
    <w:rsid w:val="00103B0D"/>
    <w:rsid w:val="001044D4"/>
    <w:rsid w:val="00104768"/>
    <w:rsid w:val="001066E1"/>
    <w:rsid w:val="001124BD"/>
    <w:rsid w:val="00113496"/>
    <w:rsid w:val="00113F46"/>
    <w:rsid w:val="00113FF5"/>
    <w:rsid w:val="00115986"/>
    <w:rsid w:val="00120E58"/>
    <w:rsid w:val="00121AC1"/>
    <w:rsid w:val="0012255B"/>
    <w:rsid w:val="001245EF"/>
    <w:rsid w:val="00125A1B"/>
    <w:rsid w:val="001262F3"/>
    <w:rsid w:val="001310D4"/>
    <w:rsid w:val="001316B3"/>
    <w:rsid w:val="00131D08"/>
    <w:rsid w:val="0013229F"/>
    <w:rsid w:val="00133AE1"/>
    <w:rsid w:val="001341D2"/>
    <w:rsid w:val="00134FF5"/>
    <w:rsid w:val="00136D6E"/>
    <w:rsid w:val="0014194D"/>
    <w:rsid w:val="00141EF2"/>
    <w:rsid w:val="00142147"/>
    <w:rsid w:val="001445A8"/>
    <w:rsid w:val="00144A68"/>
    <w:rsid w:val="00144D60"/>
    <w:rsid w:val="00154EE4"/>
    <w:rsid w:val="001551AC"/>
    <w:rsid w:val="00156B41"/>
    <w:rsid w:val="00156FC1"/>
    <w:rsid w:val="00160BE4"/>
    <w:rsid w:val="001614EB"/>
    <w:rsid w:val="0016298C"/>
    <w:rsid w:val="00164BE1"/>
    <w:rsid w:val="001652AD"/>
    <w:rsid w:val="00165E40"/>
    <w:rsid w:val="001668A5"/>
    <w:rsid w:val="00170122"/>
    <w:rsid w:val="001701A2"/>
    <w:rsid w:val="001703BF"/>
    <w:rsid w:val="00170ACA"/>
    <w:rsid w:val="00172CAA"/>
    <w:rsid w:val="00172D78"/>
    <w:rsid w:val="0017501C"/>
    <w:rsid w:val="00176997"/>
    <w:rsid w:val="00182E01"/>
    <w:rsid w:val="00184C68"/>
    <w:rsid w:val="00184C9E"/>
    <w:rsid w:val="001856CA"/>
    <w:rsid w:val="0018656A"/>
    <w:rsid w:val="00190CF5"/>
    <w:rsid w:val="00192A1F"/>
    <w:rsid w:val="001943E0"/>
    <w:rsid w:val="00194560"/>
    <w:rsid w:val="00196627"/>
    <w:rsid w:val="001A027D"/>
    <w:rsid w:val="001A0970"/>
    <w:rsid w:val="001A1FAA"/>
    <w:rsid w:val="001A22C8"/>
    <w:rsid w:val="001A231B"/>
    <w:rsid w:val="001A2AA9"/>
    <w:rsid w:val="001A2D10"/>
    <w:rsid w:val="001A310A"/>
    <w:rsid w:val="001A393B"/>
    <w:rsid w:val="001A414A"/>
    <w:rsid w:val="001A5090"/>
    <w:rsid w:val="001A51A1"/>
    <w:rsid w:val="001A7884"/>
    <w:rsid w:val="001B0AD6"/>
    <w:rsid w:val="001B0F24"/>
    <w:rsid w:val="001B15D8"/>
    <w:rsid w:val="001B223C"/>
    <w:rsid w:val="001B3741"/>
    <w:rsid w:val="001B3CEA"/>
    <w:rsid w:val="001B4738"/>
    <w:rsid w:val="001B529C"/>
    <w:rsid w:val="001B578D"/>
    <w:rsid w:val="001B740C"/>
    <w:rsid w:val="001B7523"/>
    <w:rsid w:val="001C3D28"/>
    <w:rsid w:val="001C5033"/>
    <w:rsid w:val="001C5E40"/>
    <w:rsid w:val="001C6B0E"/>
    <w:rsid w:val="001C7BD4"/>
    <w:rsid w:val="001D04D4"/>
    <w:rsid w:val="001D0979"/>
    <w:rsid w:val="001D1418"/>
    <w:rsid w:val="001D343E"/>
    <w:rsid w:val="001D4F93"/>
    <w:rsid w:val="001D7433"/>
    <w:rsid w:val="001E22F0"/>
    <w:rsid w:val="001E2644"/>
    <w:rsid w:val="001E3E62"/>
    <w:rsid w:val="001E744A"/>
    <w:rsid w:val="001F10CE"/>
    <w:rsid w:val="001F1207"/>
    <w:rsid w:val="001F1322"/>
    <w:rsid w:val="001F202C"/>
    <w:rsid w:val="001F2166"/>
    <w:rsid w:val="001F63EC"/>
    <w:rsid w:val="001F6ADA"/>
    <w:rsid w:val="001F789D"/>
    <w:rsid w:val="002000A5"/>
    <w:rsid w:val="002001F1"/>
    <w:rsid w:val="002048D9"/>
    <w:rsid w:val="002065BA"/>
    <w:rsid w:val="00206C54"/>
    <w:rsid w:val="002105EE"/>
    <w:rsid w:val="00211312"/>
    <w:rsid w:val="00211D2C"/>
    <w:rsid w:val="002123B8"/>
    <w:rsid w:val="00212D5C"/>
    <w:rsid w:val="00213651"/>
    <w:rsid w:val="002171A2"/>
    <w:rsid w:val="002206B2"/>
    <w:rsid w:val="00220DBD"/>
    <w:rsid w:val="002238E5"/>
    <w:rsid w:val="00224FBA"/>
    <w:rsid w:val="002279F9"/>
    <w:rsid w:val="00230D8C"/>
    <w:rsid w:val="002315E6"/>
    <w:rsid w:val="00234733"/>
    <w:rsid w:val="00234EDF"/>
    <w:rsid w:val="00235C39"/>
    <w:rsid w:val="00235E46"/>
    <w:rsid w:val="00235EF2"/>
    <w:rsid w:val="002363D8"/>
    <w:rsid w:val="00236B17"/>
    <w:rsid w:val="002379A7"/>
    <w:rsid w:val="00237A52"/>
    <w:rsid w:val="00240ED0"/>
    <w:rsid w:val="0024170E"/>
    <w:rsid w:val="00241976"/>
    <w:rsid w:val="00242441"/>
    <w:rsid w:val="00242CBE"/>
    <w:rsid w:val="00242D8B"/>
    <w:rsid w:val="00243248"/>
    <w:rsid w:val="002439F7"/>
    <w:rsid w:val="00244BB0"/>
    <w:rsid w:val="00245417"/>
    <w:rsid w:val="00250679"/>
    <w:rsid w:val="002507AF"/>
    <w:rsid w:val="0025117E"/>
    <w:rsid w:val="00251689"/>
    <w:rsid w:val="0025342F"/>
    <w:rsid w:val="00253E4E"/>
    <w:rsid w:val="00254710"/>
    <w:rsid w:val="00254E30"/>
    <w:rsid w:val="002550F7"/>
    <w:rsid w:val="002577DF"/>
    <w:rsid w:val="00260508"/>
    <w:rsid w:val="002629D7"/>
    <w:rsid w:val="002633A8"/>
    <w:rsid w:val="0026383D"/>
    <w:rsid w:val="00264B85"/>
    <w:rsid w:val="002664C6"/>
    <w:rsid w:val="0027097C"/>
    <w:rsid w:val="0027109D"/>
    <w:rsid w:val="00273C91"/>
    <w:rsid w:val="00273FC3"/>
    <w:rsid w:val="00276309"/>
    <w:rsid w:val="00276562"/>
    <w:rsid w:val="00277864"/>
    <w:rsid w:val="00277EC9"/>
    <w:rsid w:val="002831D7"/>
    <w:rsid w:val="002854A8"/>
    <w:rsid w:val="00286C5E"/>
    <w:rsid w:val="002925A7"/>
    <w:rsid w:val="002928D9"/>
    <w:rsid w:val="00292A68"/>
    <w:rsid w:val="00294897"/>
    <w:rsid w:val="002974BC"/>
    <w:rsid w:val="002A23F4"/>
    <w:rsid w:val="002A3CA4"/>
    <w:rsid w:val="002A4215"/>
    <w:rsid w:val="002B0B83"/>
    <w:rsid w:val="002B1674"/>
    <w:rsid w:val="002B4ED6"/>
    <w:rsid w:val="002B536D"/>
    <w:rsid w:val="002B70FB"/>
    <w:rsid w:val="002B76BF"/>
    <w:rsid w:val="002B7DB4"/>
    <w:rsid w:val="002C09A4"/>
    <w:rsid w:val="002C2D1C"/>
    <w:rsid w:val="002C4D34"/>
    <w:rsid w:val="002C610F"/>
    <w:rsid w:val="002C6324"/>
    <w:rsid w:val="002C7370"/>
    <w:rsid w:val="002D0656"/>
    <w:rsid w:val="002D160D"/>
    <w:rsid w:val="002D21F3"/>
    <w:rsid w:val="002D397C"/>
    <w:rsid w:val="002D489F"/>
    <w:rsid w:val="002D5210"/>
    <w:rsid w:val="002D69AE"/>
    <w:rsid w:val="002E119A"/>
    <w:rsid w:val="002E1DCE"/>
    <w:rsid w:val="002E30E4"/>
    <w:rsid w:val="002E3D00"/>
    <w:rsid w:val="002E46C5"/>
    <w:rsid w:val="002E5D06"/>
    <w:rsid w:val="002E655B"/>
    <w:rsid w:val="002F204A"/>
    <w:rsid w:val="002F2E32"/>
    <w:rsid w:val="002F3A5D"/>
    <w:rsid w:val="002F43EF"/>
    <w:rsid w:val="002F5A52"/>
    <w:rsid w:val="002F7069"/>
    <w:rsid w:val="003018A2"/>
    <w:rsid w:val="0030343C"/>
    <w:rsid w:val="00303A9B"/>
    <w:rsid w:val="0030412F"/>
    <w:rsid w:val="0030435B"/>
    <w:rsid w:val="003051C4"/>
    <w:rsid w:val="00305A7C"/>
    <w:rsid w:val="00305EF5"/>
    <w:rsid w:val="00306841"/>
    <w:rsid w:val="00306A16"/>
    <w:rsid w:val="00307C44"/>
    <w:rsid w:val="00310370"/>
    <w:rsid w:val="003114CB"/>
    <w:rsid w:val="00312EB2"/>
    <w:rsid w:val="003200E0"/>
    <w:rsid w:val="00320148"/>
    <w:rsid w:val="0032100C"/>
    <w:rsid w:val="00321F0A"/>
    <w:rsid w:val="00322A10"/>
    <w:rsid w:val="00323802"/>
    <w:rsid w:val="00327DD3"/>
    <w:rsid w:val="00330B2F"/>
    <w:rsid w:val="00331FF3"/>
    <w:rsid w:val="003328BE"/>
    <w:rsid w:val="00333F2C"/>
    <w:rsid w:val="00334994"/>
    <w:rsid w:val="003379BF"/>
    <w:rsid w:val="00340139"/>
    <w:rsid w:val="00341A40"/>
    <w:rsid w:val="00346235"/>
    <w:rsid w:val="00347124"/>
    <w:rsid w:val="00347269"/>
    <w:rsid w:val="00350F02"/>
    <w:rsid w:val="003519F2"/>
    <w:rsid w:val="0035488E"/>
    <w:rsid w:val="00354F37"/>
    <w:rsid w:val="00355D62"/>
    <w:rsid w:val="003575F8"/>
    <w:rsid w:val="00357941"/>
    <w:rsid w:val="00360359"/>
    <w:rsid w:val="00360DC0"/>
    <w:rsid w:val="0036268C"/>
    <w:rsid w:val="003646E1"/>
    <w:rsid w:val="003661F0"/>
    <w:rsid w:val="00367BEA"/>
    <w:rsid w:val="003708E3"/>
    <w:rsid w:val="00371178"/>
    <w:rsid w:val="00371658"/>
    <w:rsid w:val="0037212D"/>
    <w:rsid w:val="00372475"/>
    <w:rsid w:val="00373163"/>
    <w:rsid w:val="00374462"/>
    <w:rsid w:val="00381E60"/>
    <w:rsid w:val="00385718"/>
    <w:rsid w:val="00385BE4"/>
    <w:rsid w:val="003871D1"/>
    <w:rsid w:val="00391F2D"/>
    <w:rsid w:val="003930C3"/>
    <w:rsid w:val="003939D3"/>
    <w:rsid w:val="00393B6E"/>
    <w:rsid w:val="00394618"/>
    <w:rsid w:val="00396A49"/>
    <w:rsid w:val="00397027"/>
    <w:rsid w:val="003975DE"/>
    <w:rsid w:val="003A1366"/>
    <w:rsid w:val="003A58C7"/>
    <w:rsid w:val="003A7EC9"/>
    <w:rsid w:val="003B0A90"/>
    <w:rsid w:val="003B1682"/>
    <w:rsid w:val="003B199B"/>
    <w:rsid w:val="003B2962"/>
    <w:rsid w:val="003B5BCC"/>
    <w:rsid w:val="003B709E"/>
    <w:rsid w:val="003B7426"/>
    <w:rsid w:val="003B7EF1"/>
    <w:rsid w:val="003C412E"/>
    <w:rsid w:val="003C497C"/>
    <w:rsid w:val="003C4FB9"/>
    <w:rsid w:val="003C510A"/>
    <w:rsid w:val="003C58C3"/>
    <w:rsid w:val="003C702C"/>
    <w:rsid w:val="003D06C5"/>
    <w:rsid w:val="003D2312"/>
    <w:rsid w:val="003D2FF8"/>
    <w:rsid w:val="003D4E25"/>
    <w:rsid w:val="003D5556"/>
    <w:rsid w:val="003E23CC"/>
    <w:rsid w:val="003E387B"/>
    <w:rsid w:val="003E39DB"/>
    <w:rsid w:val="003E4F05"/>
    <w:rsid w:val="003E67C3"/>
    <w:rsid w:val="003E7E6B"/>
    <w:rsid w:val="003F2318"/>
    <w:rsid w:val="003F2769"/>
    <w:rsid w:val="003F59E0"/>
    <w:rsid w:val="00401726"/>
    <w:rsid w:val="00401AE7"/>
    <w:rsid w:val="0040224B"/>
    <w:rsid w:val="0040389A"/>
    <w:rsid w:val="004041BC"/>
    <w:rsid w:val="0040461E"/>
    <w:rsid w:val="00412990"/>
    <w:rsid w:val="004129B7"/>
    <w:rsid w:val="00413909"/>
    <w:rsid w:val="004142F2"/>
    <w:rsid w:val="00415FA2"/>
    <w:rsid w:val="00416D2F"/>
    <w:rsid w:val="0042044B"/>
    <w:rsid w:val="00420755"/>
    <w:rsid w:val="00420E8B"/>
    <w:rsid w:val="00422351"/>
    <w:rsid w:val="0042322D"/>
    <w:rsid w:val="00427D31"/>
    <w:rsid w:val="0043059A"/>
    <w:rsid w:val="00430716"/>
    <w:rsid w:val="00431AAC"/>
    <w:rsid w:val="00433442"/>
    <w:rsid w:val="00434362"/>
    <w:rsid w:val="004362D6"/>
    <w:rsid w:val="004366F1"/>
    <w:rsid w:val="00436AA0"/>
    <w:rsid w:val="00437056"/>
    <w:rsid w:val="004372FA"/>
    <w:rsid w:val="00437701"/>
    <w:rsid w:val="00437C4E"/>
    <w:rsid w:val="00440757"/>
    <w:rsid w:val="00442943"/>
    <w:rsid w:val="00444642"/>
    <w:rsid w:val="00444D53"/>
    <w:rsid w:val="004470FD"/>
    <w:rsid w:val="0044752D"/>
    <w:rsid w:val="00453B8D"/>
    <w:rsid w:val="004559C5"/>
    <w:rsid w:val="00455D7D"/>
    <w:rsid w:val="00457F34"/>
    <w:rsid w:val="0046396D"/>
    <w:rsid w:val="00463F7A"/>
    <w:rsid w:val="0046523C"/>
    <w:rsid w:val="004655A4"/>
    <w:rsid w:val="00465863"/>
    <w:rsid w:val="00467EDE"/>
    <w:rsid w:val="00470BA3"/>
    <w:rsid w:val="0047245E"/>
    <w:rsid w:val="00475FA3"/>
    <w:rsid w:val="00477B72"/>
    <w:rsid w:val="00477BD1"/>
    <w:rsid w:val="004818A7"/>
    <w:rsid w:val="00481981"/>
    <w:rsid w:val="004820F0"/>
    <w:rsid w:val="00482EC2"/>
    <w:rsid w:val="00483E0F"/>
    <w:rsid w:val="004848AA"/>
    <w:rsid w:val="00485076"/>
    <w:rsid w:val="004873F4"/>
    <w:rsid w:val="004900F6"/>
    <w:rsid w:val="004909D9"/>
    <w:rsid w:val="004914DD"/>
    <w:rsid w:val="00492A95"/>
    <w:rsid w:val="00492FC0"/>
    <w:rsid w:val="0049660A"/>
    <w:rsid w:val="00497111"/>
    <w:rsid w:val="00497D15"/>
    <w:rsid w:val="004A07FA"/>
    <w:rsid w:val="004A09D9"/>
    <w:rsid w:val="004A1091"/>
    <w:rsid w:val="004A1B8C"/>
    <w:rsid w:val="004A468E"/>
    <w:rsid w:val="004A58FF"/>
    <w:rsid w:val="004A691D"/>
    <w:rsid w:val="004A6B4A"/>
    <w:rsid w:val="004A747B"/>
    <w:rsid w:val="004A7600"/>
    <w:rsid w:val="004B442D"/>
    <w:rsid w:val="004B76AD"/>
    <w:rsid w:val="004B776D"/>
    <w:rsid w:val="004C1E75"/>
    <w:rsid w:val="004C2992"/>
    <w:rsid w:val="004C37F6"/>
    <w:rsid w:val="004C5403"/>
    <w:rsid w:val="004C54C1"/>
    <w:rsid w:val="004C568B"/>
    <w:rsid w:val="004C5B37"/>
    <w:rsid w:val="004C6813"/>
    <w:rsid w:val="004D2FAF"/>
    <w:rsid w:val="004D34A6"/>
    <w:rsid w:val="004D3801"/>
    <w:rsid w:val="004D4046"/>
    <w:rsid w:val="004D43F5"/>
    <w:rsid w:val="004D59C1"/>
    <w:rsid w:val="004D5ACF"/>
    <w:rsid w:val="004D5F29"/>
    <w:rsid w:val="004D60DA"/>
    <w:rsid w:val="004E03A1"/>
    <w:rsid w:val="004E2901"/>
    <w:rsid w:val="004E5AA5"/>
    <w:rsid w:val="004E6467"/>
    <w:rsid w:val="004E6657"/>
    <w:rsid w:val="004E69EF"/>
    <w:rsid w:val="004E6D81"/>
    <w:rsid w:val="004F0187"/>
    <w:rsid w:val="004F1656"/>
    <w:rsid w:val="004F1776"/>
    <w:rsid w:val="004F18E0"/>
    <w:rsid w:val="004F347B"/>
    <w:rsid w:val="004F4CA9"/>
    <w:rsid w:val="0050183B"/>
    <w:rsid w:val="00501FA2"/>
    <w:rsid w:val="00502F5B"/>
    <w:rsid w:val="00504746"/>
    <w:rsid w:val="00507085"/>
    <w:rsid w:val="00510C34"/>
    <w:rsid w:val="00511F2C"/>
    <w:rsid w:val="005122E3"/>
    <w:rsid w:val="005151A1"/>
    <w:rsid w:val="005221F8"/>
    <w:rsid w:val="00522FFB"/>
    <w:rsid w:val="005235CE"/>
    <w:rsid w:val="00523BCE"/>
    <w:rsid w:val="00523C00"/>
    <w:rsid w:val="005271A4"/>
    <w:rsid w:val="00527964"/>
    <w:rsid w:val="00530197"/>
    <w:rsid w:val="00530526"/>
    <w:rsid w:val="005321EF"/>
    <w:rsid w:val="00532342"/>
    <w:rsid w:val="00537B19"/>
    <w:rsid w:val="00540F8C"/>
    <w:rsid w:val="00541C93"/>
    <w:rsid w:val="00541F8A"/>
    <w:rsid w:val="00542FAE"/>
    <w:rsid w:val="00544137"/>
    <w:rsid w:val="00546BC9"/>
    <w:rsid w:val="00546C4F"/>
    <w:rsid w:val="0055068B"/>
    <w:rsid w:val="00550F4D"/>
    <w:rsid w:val="005512C7"/>
    <w:rsid w:val="00551C81"/>
    <w:rsid w:val="00552697"/>
    <w:rsid w:val="00552AFD"/>
    <w:rsid w:val="00552C37"/>
    <w:rsid w:val="0055363D"/>
    <w:rsid w:val="00553DBC"/>
    <w:rsid w:val="00555F98"/>
    <w:rsid w:val="005563C5"/>
    <w:rsid w:val="005567D5"/>
    <w:rsid w:val="00557D61"/>
    <w:rsid w:val="00560CE9"/>
    <w:rsid w:val="00562030"/>
    <w:rsid w:val="00563619"/>
    <w:rsid w:val="005638CB"/>
    <w:rsid w:val="0056455F"/>
    <w:rsid w:val="00564982"/>
    <w:rsid w:val="00564B35"/>
    <w:rsid w:val="00565183"/>
    <w:rsid w:val="00571879"/>
    <w:rsid w:val="00572446"/>
    <w:rsid w:val="00573162"/>
    <w:rsid w:val="00573812"/>
    <w:rsid w:val="00574A86"/>
    <w:rsid w:val="00575073"/>
    <w:rsid w:val="00575F3C"/>
    <w:rsid w:val="00581EE1"/>
    <w:rsid w:val="00582201"/>
    <w:rsid w:val="00582327"/>
    <w:rsid w:val="00584C77"/>
    <w:rsid w:val="0058506F"/>
    <w:rsid w:val="005854BE"/>
    <w:rsid w:val="00585AA4"/>
    <w:rsid w:val="00585B1F"/>
    <w:rsid w:val="0059014A"/>
    <w:rsid w:val="00590CD6"/>
    <w:rsid w:val="00591DB2"/>
    <w:rsid w:val="005920BA"/>
    <w:rsid w:val="005934FD"/>
    <w:rsid w:val="00593606"/>
    <w:rsid w:val="005A20A9"/>
    <w:rsid w:val="005A4F08"/>
    <w:rsid w:val="005A51E6"/>
    <w:rsid w:val="005A5404"/>
    <w:rsid w:val="005B17ED"/>
    <w:rsid w:val="005B3724"/>
    <w:rsid w:val="005B38FD"/>
    <w:rsid w:val="005B50EF"/>
    <w:rsid w:val="005B5A85"/>
    <w:rsid w:val="005C0BEB"/>
    <w:rsid w:val="005C0E84"/>
    <w:rsid w:val="005C1EEB"/>
    <w:rsid w:val="005C2AF7"/>
    <w:rsid w:val="005C4B24"/>
    <w:rsid w:val="005C5756"/>
    <w:rsid w:val="005C6CB1"/>
    <w:rsid w:val="005C721E"/>
    <w:rsid w:val="005D112C"/>
    <w:rsid w:val="005D11CF"/>
    <w:rsid w:val="005D2E92"/>
    <w:rsid w:val="005D41D9"/>
    <w:rsid w:val="005D5561"/>
    <w:rsid w:val="005D58D6"/>
    <w:rsid w:val="005D6E77"/>
    <w:rsid w:val="005D7AE3"/>
    <w:rsid w:val="005D7ED7"/>
    <w:rsid w:val="005E1089"/>
    <w:rsid w:val="005E1752"/>
    <w:rsid w:val="005E3C32"/>
    <w:rsid w:val="005F023C"/>
    <w:rsid w:val="005F0353"/>
    <w:rsid w:val="005F1D41"/>
    <w:rsid w:val="005F290A"/>
    <w:rsid w:val="005F3966"/>
    <w:rsid w:val="005F403C"/>
    <w:rsid w:val="005F4415"/>
    <w:rsid w:val="005F4C08"/>
    <w:rsid w:val="00601803"/>
    <w:rsid w:val="00602B55"/>
    <w:rsid w:val="00602E17"/>
    <w:rsid w:val="00602E58"/>
    <w:rsid w:val="00602EB8"/>
    <w:rsid w:val="0060409C"/>
    <w:rsid w:val="00605192"/>
    <w:rsid w:val="006105FC"/>
    <w:rsid w:val="00611540"/>
    <w:rsid w:val="00613860"/>
    <w:rsid w:val="00613DFF"/>
    <w:rsid w:val="00614C5A"/>
    <w:rsid w:val="006156BA"/>
    <w:rsid w:val="00616A31"/>
    <w:rsid w:val="006203D3"/>
    <w:rsid w:val="00621D2C"/>
    <w:rsid w:val="00621FF2"/>
    <w:rsid w:val="00622042"/>
    <w:rsid w:val="006223C3"/>
    <w:rsid w:val="00625189"/>
    <w:rsid w:val="006266A5"/>
    <w:rsid w:val="00627C8D"/>
    <w:rsid w:val="00627DBA"/>
    <w:rsid w:val="00630D63"/>
    <w:rsid w:val="00631247"/>
    <w:rsid w:val="00632654"/>
    <w:rsid w:val="00635BA9"/>
    <w:rsid w:val="006369A0"/>
    <w:rsid w:val="00637163"/>
    <w:rsid w:val="0064083C"/>
    <w:rsid w:val="00641E27"/>
    <w:rsid w:val="00650275"/>
    <w:rsid w:val="00650835"/>
    <w:rsid w:val="0065119A"/>
    <w:rsid w:val="006520C0"/>
    <w:rsid w:val="006529F8"/>
    <w:rsid w:val="0065413E"/>
    <w:rsid w:val="00654C8C"/>
    <w:rsid w:val="00654DDB"/>
    <w:rsid w:val="006563A7"/>
    <w:rsid w:val="0065654E"/>
    <w:rsid w:val="00656FD6"/>
    <w:rsid w:val="0065719E"/>
    <w:rsid w:val="00660B62"/>
    <w:rsid w:val="00660CB7"/>
    <w:rsid w:val="0066120A"/>
    <w:rsid w:val="00661AF4"/>
    <w:rsid w:val="00661C3F"/>
    <w:rsid w:val="00663552"/>
    <w:rsid w:val="006658FF"/>
    <w:rsid w:val="00666FCB"/>
    <w:rsid w:val="00670E80"/>
    <w:rsid w:val="00671229"/>
    <w:rsid w:val="006717DC"/>
    <w:rsid w:val="006721B6"/>
    <w:rsid w:val="0067292D"/>
    <w:rsid w:val="006744E5"/>
    <w:rsid w:val="006768CF"/>
    <w:rsid w:val="00686215"/>
    <w:rsid w:val="0068767E"/>
    <w:rsid w:val="00690146"/>
    <w:rsid w:val="00691B0B"/>
    <w:rsid w:val="00691DC5"/>
    <w:rsid w:val="006920AC"/>
    <w:rsid w:val="00693429"/>
    <w:rsid w:val="0069489D"/>
    <w:rsid w:val="006954C3"/>
    <w:rsid w:val="006968E3"/>
    <w:rsid w:val="006A379B"/>
    <w:rsid w:val="006A73CD"/>
    <w:rsid w:val="006A795E"/>
    <w:rsid w:val="006B19B1"/>
    <w:rsid w:val="006B1AF5"/>
    <w:rsid w:val="006B37FF"/>
    <w:rsid w:val="006B39AA"/>
    <w:rsid w:val="006B3DF7"/>
    <w:rsid w:val="006B4A11"/>
    <w:rsid w:val="006B4AE6"/>
    <w:rsid w:val="006B4CA4"/>
    <w:rsid w:val="006B5149"/>
    <w:rsid w:val="006B7EA6"/>
    <w:rsid w:val="006C18A6"/>
    <w:rsid w:val="006C536C"/>
    <w:rsid w:val="006C6ED2"/>
    <w:rsid w:val="006D07B4"/>
    <w:rsid w:val="006D203E"/>
    <w:rsid w:val="006D21B9"/>
    <w:rsid w:val="006D410B"/>
    <w:rsid w:val="006D565C"/>
    <w:rsid w:val="006D76B8"/>
    <w:rsid w:val="006E0A2A"/>
    <w:rsid w:val="006E128C"/>
    <w:rsid w:val="006E184F"/>
    <w:rsid w:val="006E1D2D"/>
    <w:rsid w:val="006E3AA9"/>
    <w:rsid w:val="006E3ECA"/>
    <w:rsid w:val="006E7912"/>
    <w:rsid w:val="006F3E06"/>
    <w:rsid w:val="006F44FF"/>
    <w:rsid w:val="007017A9"/>
    <w:rsid w:val="007105F0"/>
    <w:rsid w:val="00710AED"/>
    <w:rsid w:val="00711FC3"/>
    <w:rsid w:val="007138F6"/>
    <w:rsid w:val="0071457B"/>
    <w:rsid w:val="00714FA5"/>
    <w:rsid w:val="00716069"/>
    <w:rsid w:val="0071634F"/>
    <w:rsid w:val="00716B19"/>
    <w:rsid w:val="00717CE5"/>
    <w:rsid w:val="0072271E"/>
    <w:rsid w:val="0072343C"/>
    <w:rsid w:val="00725E03"/>
    <w:rsid w:val="00726341"/>
    <w:rsid w:val="00726CFD"/>
    <w:rsid w:val="00727A23"/>
    <w:rsid w:val="00730C88"/>
    <w:rsid w:val="007312B8"/>
    <w:rsid w:val="0073194D"/>
    <w:rsid w:val="00733F7A"/>
    <w:rsid w:val="007349A9"/>
    <w:rsid w:val="00734CB7"/>
    <w:rsid w:val="00737CDB"/>
    <w:rsid w:val="007430D5"/>
    <w:rsid w:val="00745F21"/>
    <w:rsid w:val="00746E1B"/>
    <w:rsid w:val="0075031F"/>
    <w:rsid w:val="00750526"/>
    <w:rsid w:val="00750E40"/>
    <w:rsid w:val="007533DE"/>
    <w:rsid w:val="007552D2"/>
    <w:rsid w:val="007557B4"/>
    <w:rsid w:val="00755A15"/>
    <w:rsid w:val="00757BBE"/>
    <w:rsid w:val="007604B9"/>
    <w:rsid w:val="0076094F"/>
    <w:rsid w:val="00762AA2"/>
    <w:rsid w:val="0076426E"/>
    <w:rsid w:val="007648A8"/>
    <w:rsid w:val="00765123"/>
    <w:rsid w:val="007679E7"/>
    <w:rsid w:val="0077058D"/>
    <w:rsid w:val="007729D8"/>
    <w:rsid w:val="00772AA0"/>
    <w:rsid w:val="00772E3E"/>
    <w:rsid w:val="00773A94"/>
    <w:rsid w:val="00773CDD"/>
    <w:rsid w:val="00773CF2"/>
    <w:rsid w:val="007745D3"/>
    <w:rsid w:val="00774EAA"/>
    <w:rsid w:val="00775998"/>
    <w:rsid w:val="0077601B"/>
    <w:rsid w:val="0077605C"/>
    <w:rsid w:val="00783DE8"/>
    <w:rsid w:val="007846D0"/>
    <w:rsid w:val="00785356"/>
    <w:rsid w:val="007870CB"/>
    <w:rsid w:val="00791B04"/>
    <w:rsid w:val="00792664"/>
    <w:rsid w:val="007933BF"/>
    <w:rsid w:val="00795054"/>
    <w:rsid w:val="007957A7"/>
    <w:rsid w:val="007972A5"/>
    <w:rsid w:val="00797973"/>
    <w:rsid w:val="007A01D5"/>
    <w:rsid w:val="007A2873"/>
    <w:rsid w:val="007A2F8B"/>
    <w:rsid w:val="007A3E25"/>
    <w:rsid w:val="007A3F0E"/>
    <w:rsid w:val="007A4041"/>
    <w:rsid w:val="007B2CE5"/>
    <w:rsid w:val="007C1E3A"/>
    <w:rsid w:val="007C4992"/>
    <w:rsid w:val="007C4AE7"/>
    <w:rsid w:val="007C4CFC"/>
    <w:rsid w:val="007C4E6F"/>
    <w:rsid w:val="007C4FE5"/>
    <w:rsid w:val="007C5A37"/>
    <w:rsid w:val="007C5A52"/>
    <w:rsid w:val="007C62EE"/>
    <w:rsid w:val="007C74E2"/>
    <w:rsid w:val="007C7666"/>
    <w:rsid w:val="007C76FF"/>
    <w:rsid w:val="007C7F2B"/>
    <w:rsid w:val="007D0ADD"/>
    <w:rsid w:val="007E19D1"/>
    <w:rsid w:val="007E2C6E"/>
    <w:rsid w:val="007E44C4"/>
    <w:rsid w:val="007E625B"/>
    <w:rsid w:val="007E76E4"/>
    <w:rsid w:val="007F03D6"/>
    <w:rsid w:val="007F065B"/>
    <w:rsid w:val="007F165F"/>
    <w:rsid w:val="007F1AC4"/>
    <w:rsid w:val="007F246B"/>
    <w:rsid w:val="007F3AFE"/>
    <w:rsid w:val="0080171E"/>
    <w:rsid w:val="00803264"/>
    <w:rsid w:val="0080366F"/>
    <w:rsid w:val="008038A6"/>
    <w:rsid w:val="00803A2A"/>
    <w:rsid w:val="008045A4"/>
    <w:rsid w:val="008047FE"/>
    <w:rsid w:val="00807861"/>
    <w:rsid w:val="00810CC9"/>
    <w:rsid w:val="008123E3"/>
    <w:rsid w:val="00814A3F"/>
    <w:rsid w:val="00814BED"/>
    <w:rsid w:val="008157FD"/>
    <w:rsid w:val="00817284"/>
    <w:rsid w:val="00820AD6"/>
    <w:rsid w:val="00820BD8"/>
    <w:rsid w:val="00820F19"/>
    <w:rsid w:val="00821194"/>
    <w:rsid w:val="0082120A"/>
    <w:rsid w:val="00821293"/>
    <w:rsid w:val="00821789"/>
    <w:rsid w:val="008242E3"/>
    <w:rsid w:val="00824F55"/>
    <w:rsid w:val="00825588"/>
    <w:rsid w:val="00827ED2"/>
    <w:rsid w:val="00827F99"/>
    <w:rsid w:val="00831147"/>
    <w:rsid w:val="008311E6"/>
    <w:rsid w:val="008312AC"/>
    <w:rsid w:val="00831E73"/>
    <w:rsid w:val="00834A1E"/>
    <w:rsid w:val="00835AA1"/>
    <w:rsid w:val="008371B3"/>
    <w:rsid w:val="008377C5"/>
    <w:rsid w:val="008405F4"/>
    <w:rsid w:val="00841C18"/>
    <w:rsid w:val="008423E6"/>
    <w:rsid w:val="00844DB8"/>
    <w:rsid w:val="008450D3"/>
    <w:rsid w:val="0084526E"/>
    <w:rsid w:val="00846C86"/>
    <w:rsid w:val="008474D2"/>
    <w:rsid w:val="00851820"/>
    <w:rsid w:val="00852F11"/>
    <w:rsid w:val="00853CA7"/>
    <w:rsid w:val="00855FD7"/>
    <w:rsid w:val="00857D5B"/>
    <w:rsid w:val="00860523"/>
    <w:rsid w:val="0086057C"/>
    <w:rsid w:val="00860B80"/>
    <w:rsid w:val="00862463"/>
    <w:rsid w:val="00862F8F"/>
    <w:rsid w:val="0086327D"/>
    <w:rsid w:val="00864006"/>
    <w:rsid w:val="008643E2"/>
    <w:rsid w:val="00865F2E"/>
    <w:rsid w:val="0086627F"/>
    <w:rsid w:val="00866BED"/>
    <w:rsid w:val="008674A8"/>
    <w:rsid w:val="008679BC"/>
    <w:rsid w:val="00870126"/>
    <w:rsid w:val="00871C33"/>
    <w:rsid w:val="00872EE5"/>
    <w:rsid w:val="008742DA"/>
    <w:rsid w:val="00876264"/>
    <w:rsid w:val="008767B1"/>
    <w:rsid w:val="00876A91"/>
    <w:rsid w:val="00881C59"/>
    <w:rsid w:val="00881E90"/>
    <w:rsid w:val="00882965"/>
    <w:rsid w:val="00884C29"/>
    <w:rsid w:val="00884F1F"/>
    <w:rsid w:val="00885FDE"/>
    <w:rsid w:val="0088684D"/>
    <w:rsid w:val="00886ABC"/>
    <w:rsid w:val="0089117E"/>
    <w:rsid w:val="008936BE"/>
    <w:rsid w:val="008954E0"/>
    <w:rsid w:val="008957B4"/>
    <w:rsid w:val="0089593F"/>
    <w:rsid w:val="00896E3A"/>
    <w:rsid w:val="008A085C"/>
    <w:rsid w:val="008A0EE2"/>
    <w:rsid w:val="008A3295"/>
    <w:rsid w:val="008A3760"/>
    <w:rsid w:val="008A43A3"/>
    <w:rsid w:val="008A675D"/>
    <w:rsid w:val="008A7E67"/>
    <w:rsid w:val="008B1743"/>
    <w:rsid w:val="008B4535"/>
    <w:rsid w:val="008B6647"/>
    <w:rsid w:val="008B76C6"/>
    <w:rsid w:val="008B78E8"/>
    <w:rsid w:val="008B7B2A"/>
    <w:rsid w:val="008C152F"/>
    <w:rsid w:val="008C1623"/>
    <w:rsid w:val="008C27BC"/>
    <w:rsid w:val="008C63D9"/>
    <w:rsid w:val="008D0530"/>
    <w:rsid w:val="008D0ABE"/>
    <w:rsid w:val="008D146F"/>
    <w:rsid w:val="008D1FBF"/>
    <w:rsid w:val="008D23DD"/>
    <w:rsid w:val="008D275D"/>
    <w:rsid w:val="008E208D"/>
    <w:rsid w:val="008E317D"/>
    <w:rsid w:val="008E3AEF"/>
    <w:rsid w:val="008E7C95"/>
    <w:rsid w:val="008F0B5F"/>
    <w:rsid w:val="008F3709"/>
    <w:rsid w:val="008F4F69"/>
    <w:rsid w:val="008F51DA"/>
    <w:rsid w:val="00900B3A"/>
    <w:rsid w:val="00902F66"/>
    <w:rsid w:val="00903C36"/>
    <w:rsid w:val="0090407E"/>
    <w:rsid w:val="00904322"/>
    <w:rsid w:val="00904C38"/>
    <w:rsid w:val="00904D2C"/>
    <w:rsid w:val="0090594B"/>
    <w:rsid w:val="0090731C"/>
    <w:rsid w:val="00907B93"/>
    <w:rsid w:val="00910BF3"/>
    <w:rsid w:val="00913743"/>
    <w:rsid w:val="00914538"/>
    <w:rsid w:val="009146CB"/>
    <w:rsid w:val="00914EB5"/>
    <w:rsid w:val="00916AE9"/>
    <w:rsid w:val="00920672"/>
    <w:rsid w:val="00921DC7"/>
    <w:rsid w:val="00922288"/>
    <w:rsid w:val="009228D4"/>
    <w:rsid w:val="0092369D"/>
    <w:rsid w:val="00926C2A"/>
    <w:rsid w:val="00927263"/>
    <w:rsid w:val="00927385"/>
    <w:rsid w:val="00927583"/>
    <w:rsid w:val="00931768"/>
    <w:rsid w:val="009317F6"/>
    <w:rsid w:val="00931969"/>
    <w:rsid w:val="00931DD7"/>
    <w:rsid w:val="009324EC"/>
    <w:rsid w:val="0093710F"/>
    <w:rsid w:val="009376CF"/>
    <w:rsid w:val="009401E9"/>
    <w:rsid w:val="00940B06"/>
    <w:rsid w:val="00941EDE"/>
    <w:rsid w:val="00942489"/>
    <w:rsid w:val="009438FA"/>
    <w:rsid w:val="00943E45"/>
    <w:rsid w:val="00944F53"/>
    <w:rsid w:val="009509B9"/>
    <w:rsid w:val="00952DBA"/>
    <w:rsid w:val="00953674"/>
    <w:rsid w:val="00953A2C"/>
    <w:rsid w:val="00954385"/>
    <w:rsid w:val="009553DA"/>
    <w:rsid w:val="0095599A"/>
    <w:rsid w:val="0095616C"/>
    <w:rsid w:val="00957C49"/>
    <w:rsid w:val="00961416"/>
    <w:rsid w:val="00962FAE"/>
    <w:rsid w:val="00963610"/>
    <w:rsid w:val="009652E1"/>
    <w:rsid w:val="0096572B"/>
    <w:rsid w:val="0096759F"/>
    <w:rsid w:val="0097022E"/>
    <w:rsid w:val="009732F4"/>
    <w:rsid w:val="00973556"/>
    <w:rsid w:val="009736E3"/>
    <w:rsid w:val="00974C37"/>
    <w:rsid w:val="009752EA"/>
    <w:rsid w:val="0097532C"/>
    <w:rsid w:val="009808A5"/>
    <w:rsid w:val="00982D41"/>
    <w:rsid w:val="00983DEF"/>
    <w:rsid w:val="009840DF"/>
    <w:rsid w:val="00984BEF"/>
    <w:rsid w:val="00990015"/>
    <w:rsid w:val="009959EF"/>
    <w:rsid w:val="00995B78"/>
    <w:rsid w:val="0099714D"/>
    <w:rsid w:val="00997BE7"/>
    <w:rsid w:val="009A138E"/>
    <w:rsid w:val="009A16C2"/>
    <w:rsid w:val="009A313C"/>
    <w:rsid w:val="009A3B4C"/>
    <w:rsid w:val="009A507D"/>
    <w:rsid w:val="009A7422"/>
    <w:rsid w:val="009B5D39"/>
    <w:rsid w:val="009B60AC"/>
    <w:rsid w:val="009B7386"/>
    <w:rsid w:val="009C0244"/>
    <w:rsid w:val="009C0546"/>
    <w:rsid w:val="009C1288"/>
    <w:rsid w:val="009C5ABA"/>
    <w:rsid w:val="009C5ECF"/>
    <w:rsid w:val="009D01DB"/>
    <w:rsid w:val="009D2718"/>
    <w:rsid w:val="009D2FFA"/>
    <w:rsid w:val="009D3E69"/>
    <w:rsid w:val="009D3F09"/>
    <w:rsid w:val="009D7674"/>
    <w:rsid w:val="009D7852"/>
    <w:rsid w:val="009E0ACB"/>
    <w:rsid w:val="009E2239"/>
    <w:rsid w:val="009E3210"/>
    <w:rsid w:val="009E35D4"/>
    <w:rsid w:val="009E3DCD"/>
    <w:rsid w:val="009E47D5"/>
    <w:rsid w:val="009E4D51"/>
    <w:rsid w:val="009E5506"/>
    <w:rsid w:val="009E6C6F"/>
    <w:rsid w:val="009F01BE"/>
    <w:rsid w:val="009F116C"/>
    <w:rsid w:val="009F1479"/>
    <w:rsid w:val="009F2E35"/>
    <w:rsid w:val="009F2E41"/>
    <w:rsid w:val="009F2E49"/>
    <w:rsid w:val="009F3435"/>
    <w:rsid w:val="009F3929"/>
    <w:rsid w:val="009F4F92"/>
    <w:rsid w:val="009F7573"/>
    <w:rsid w:val="00A0251A"/>
    <w:rsid w:val="00A03FBA"/>
    <w:rsid w:val="00A0417F"/>
    <w:rsid w:val="00A07FCF"/>
    <w:rsid w:val="00A104CF"/>
    <w:rsid w:val="00A10ADD"/>
    <w:rsid w:val="00A10B98"/>
    <w:rsid w:val="00A126E9"/>
    <w:rsid w:val="00A132DB"/>
    <w:rsid w:val="00A1382F"/>
    <w:rsid w:val="00A1454D"/>
    <w:rsid w:val="00A14AD3"/>
    <w:rsid w:val="00A14CF8"/>
    <w:rsid w:val="00A20F93"/>
    <w:rsid w:val="00A2191F"/>
    <w:rsid w:val="00A21970"/>
    <w:rsid w:val="00A22C91"/>
    <w:rsid w:val="00A2360F"/>
    <w:rsid w:val="00A23CFD"/>
    <w:rsid w:val="00A23D46"/>
    <w:rsid w:val="00A27EE5"/>
    <w:rsid w:val="00A301A8"/>
    <w:rsid w:val="00A3452A"/>
    <w:rsid w:val="00A351EA"/>
    <w:rsid w:val="00A36F93"/>
    <w:rsid w:val="00A4051F"/>
    <w:rsid w:val="00A439E7"/>
    <w:rsid w:val="00A45FF2"/>
    <w:rsid w:val="00A46159"/>
    <w:rsid w:val="00A50143"/>
    <w:rsid w:val="00A50D56"/>
    <w:rsid w:val="00A51E5F"/>
    <w:rsid w:val="00A56359"/>
    <w:rsid w:val="00A5680C"/>
    <w:rsid w:val="00A576F9"/>
    <w:rsid w:val="00A606F3"/>
    <w:rsid w:val="00A61D18"/>
    <w:rsid w:val="00A62E6C"/>
    <w:rsid w:val="00A64149"/>
    <w:rsid w:val="00A66DBF"/>
    <w:rsid w:val="00A67580"/>
    <w:rsid w:val="00A67663"/>
    <w:rsid w:val="00A701E9"/>
    <w:rsid w:val="00A704D1"/>
    <w:rsid w:val="00A71297"/>
    <w:rsid w:val="00A71EBA"/>
    <w:rsid w:val="00A7389A"/>
    <w:rsid w:val="00A76379"/>
    <w:rsid w:val="00A77A68"/>
    <w:rsid w:val="00A77C54"/>
    <w:rsid w:val="00A8017E"/>
    <w:rsid w:val="00A804B7"/>
    <w:rsid w:val="00A81E4B"/>
    <w:rsid w:val="00A832B5"/>
    <w:rsid w:val="00A845D9"/>
    <w:rsid w:val="00A85852"/>
    <w:rsid w:val="00A872C8"/>
    <w:rsid w:val="00A9047C"/>
    <w:rsid w:val="00A90611"/>
    <w:rsid w:val="00A91052"/>
    <w:rsid w:val="00A9429B"/>
    <w:rsid w:val="00A95435"/>
    <w:rsid w:val="00A96546"/>
    <w:rsid w:val="00A96AF9"/>
    <w:rsid w:val="00A9736D"/>
    <w:rsid w:val="00A973FA"/>
    <w:rsid w:val="00A97A50"/>
    <w:rsid w:val="00A97CB5"/>
    <w:rsid w:val="00A97E0D"/>
    <w:rsid w:val="00AA0B06"/>
    <w:rsid w:val="00AA0C89"/>
    <w:rsid w:val="00AA1DA8"/>
    <w:rsid w:val="00AA2FB2"/>
    <w:rsid w:val="00AA6E48"/>
    <w:rsid w:val="00AB11DD"/>
    <w:rsid w:val="00AB39AC"/>
    <w:rsid w:val="00AB4B55"/>
    <w:rsid w:val="00AB4D78"/>
    <w:rsid w:val="00AB5C6C"/>
    <w:rsid w:val="00AB5E4E"/>
    <w:rsid w:val="00AB765E"/>
    <w:rsid w:val="00AC09A1"/>
    <w:rsid w:val="00AC3945"/>
    <w:rsid w:val="00AD16C7"/>
    <w:rsid w:val="00AD299D"/>
    <w:rsid w:val="00AD3C36"/>
    <w:rsid w:val="00AD4233"/>
    <w:rsid w:val="00AD493C"/>
    <w:rsid w:val="00AD6FE9"/>
    <w:rsid w:val="00AE096E"/>
    <w:rsid w:val="00AE2558"/>
    <w:rsid w:val="00AE308E"/>
    <w:rsid w:val="00AF0868"/>
    <w:rsid w:val="00AF0EF4"/>
    <w:rsid w:val="00AF203D"/>
    <w:rsid w:val="00AF24BA"/>
    <w:rsid w:val="00AF2F95"/>
    <w:rsid w:val="00AF3CD7"/>
    <w:rsid w:val="00AF4060"/>
    <w:rsid w:val="00AF4DFA"/>
    <w:rsid w:val="00AF73A4"/>
    <w:rsid w:val="00B00E51"/>
    <w:rsid w:val="00B01554"/>
    <w:rsid w:val="00B0237A"/>
    <w:rsid w:val="00B032D1"/>
    <w:rsid w:val="00B040A9"/>
    <w:rsid w:val="00B055FF"/>
    <w:rsid w:val="00B05653"/>
    <w:rsid w:val="00B05BC9"/>
    <w:rsid w:val="00B05F88"/>
    <w:rsid w:val="00B067D3"/>
    <w:rsid w:val="00B068CC"/>
    <w:rsid w:val="00B074CF"/>
    <w:rsid w:val="00B118A7"/>
    <w:rsid w:val="00B21F28"/>
    <w:rsid w:val="00B21F6E"/>
    <w:rsid w:val="00B24EED"/>
    <w:rsid w:val="00B253E0"/>
    <w:rsid w:val="00B25F0B"/>
    <w:rsid w:val="00B30234"/>
    <w:rsid w:val="00B319C6"/>
    <w:rsid w:val="00B3419C"/>
    <w:rsid w:val="00B34339"/>
    <w:rsid w:val="00B35B98"/>
    <w:rsid w:val="00B37CDD"/>
    <w:rsid w:val="00B4049B"/>
    <w:rsid w:val="00B40626"/>
    <w:rsid w:val="00B419B8"/>
    <w:rsid w:val="00B41F12"/>
    <w:rsid w:val="00B427AC"/>
    <w:rsid w:val="00B43CCC"/>
    <w:rsid w:val="00B451F4"/>
    <w:rsid w:val="00B510BE"/>
    <w:rsid w:val="00B51BC6"/>
    <w:rsid w:val="00B52C5D"/>
    <w:rsid w:val="00B52EF5"/>
    <w:rsid w:val="00B54393"/>
    <w:rsid w:val="00B54B3E"/>
    <w:rsid w:val="00B558BE"/>
    <w:rsid w:val="00B55F70"/>
    <w:rsid w:val="00B610BA"/>
    <w:rsid w:val="00B61224"/>
    <w:rsid w:val="00B62CFE"/>
    <w:rsid w:val="00B63489"/>
    <w:rsid w:val="00B65A31"/>
    <w:rsid w:val="00B66760"/>
    <w:rsid w:val="00B668C3"/>
    <w:rsid w:val="00B66AD2"/>
    <w:rsid w:val="00B70C0F"/>
    <w:rsid w:val="00B72227"/>
    <w:rsid w:val="00B74837"/>
    <w:rsid w:val="00B74D39"/>
    <w:rsid w:val="00B75F79"/>
    <w:rsid w:val="00B767E5"/>
    <w:rsid w:val="00B76877"/>
    <w:rsid w:val="00B77936"/>
    <w:rsid w:val="00B77C9E"/>
    <w:rsid w:val="00B808F1"/>
    <w:rsid w:val="00B81B6E"/>
    <w:rsid w:val="00B826F9"/>
    <w:rsid w:val="00B833CD"/>
    <w:rsid w:val="00B873C0"/>
    <w:rsid w:val="00B929A6"/>
    <w:rsid w:val="00B92A6D"/>
    <w:rsid w:val="00B93A20"/>
    <w:rsid w:val="00B96FE6"/>
    <w:rsid w:val="00BA07FE"/>
    <w:rsid w:val="00BA1EB9"/>
    <w:rsid w:val="00BA27B7"/>
    <w:rsid w:val="00BA5CF9"/>
    <w:rsid w:val="00BA65C7"/>
    <w:rsid w:val="00BA65D7"/>
    <w:rsid w:val="00BA6971"/>
    <w:rsid w:val="00BA6B5A"/>
    <w:rsid w:val="00BA7831"/>
    <w:rsid w:val="00BA7F0A"/>
    <w:rsid w:val="00BB02E8"/>
    <w:rsid w:val="00BB1013"/>
    <w:rsid w:val="00BB117C"/>
    <w:rsid w:val="00BB654C"/>
    <w:rsid w:val="00BC3972"/>
    <w:rsid w:val="00BC56F8"/>
    <w:rsid w:val="00BC58FA"/>
    <w:rsid w:val="00BC61B0"/>
    <w:rsid w:val="00BD09B8"/>
    <w:rsid w:val="00BD139B"/>
    <w:rsid w:val="00BD2620"/>
    <w:rsid w:val="00BD3B0A"/>
    <w:rsid w:val="00BD5402"/>
    <w:rsid w:val="00BE0EB3"/>
    <w:rsid w:val="00BE0F32"/>
    <w:rsid w:val="00BE28F8"/>
    <w:rsid w:val="00BE5B4A"/>
    <w:rsid w:val="00BE6771"/>
    <w:rsid w:val="00BE6B8A"/>
    <w:rsid w:val="00BE7DA6"/>
    <w:rsid w:val="00BF0449"/>
    <w:rsid w:val="00BF07AE"/>
    <w:rsid w:val="00BF1989"/>
    <w:rsid w:val="00BF29F4"/>
    <w:rsid w:val="00BF2F98"/>
    <w:rsid w:val="00BF5F3F"/>
    <w:rsid w:val="00C02719"/>
    <w:rsid w:val="00C02FDF"/>
    <w:rsid w:val="00C03043"/>
    <w:rsid w:val="00C11437"/>
    <w:rsid w:val="00C127CD"/>
    <w:rsid w:val="00C12FC3"/>
    <w:rsid w:val="00C14795"/>
    <w:rsid w:val="00C16353"/>
    <w:rsid w:val="00C16AB3"/>
    <w:rsid w:val="00C17CFF"/>
    <w:rsid w:val="00C22B30"/>
    <w:rsid w:val="00C26B21"/>
    <w:rsid w:val="00C2714D"/>
    <w:rsid w:val="00C277D9"/>
    <w:rsid w:val="00C30588"/>
    <w:rsid w:val="00C30B13"/>
    <w:rsid w:val="00C30D7B"/>
    <w:rsid w:val="00C31673"/>
    <w:rsid w:val="00C32026"/>
    <w:rsid w:val="00C3286C"/>
    <w:rsid w:val="00C3394B"/>
    <w:rsid w:val="00C34B8F"/>
    <w:rsid w:val="00C35063"/>
    <w:rsid w:val="00C37A5E"/>
    <w:rsid w:val="00C41D20"/>
    <w:rsid w:val="00C43DC1"/>
    <w:rsid w:val="00C44CFF"/>
    <w:rsid w:val="00C5045C"/>
    <w:rsid w:val="00C52685"/>
    <w:rsid w:val="00C53C2A"/>
    <w:rsid w:val="00C53C39"/>
    <w:rsid w:val="00C5420F"/>
    <w:rsid w:val="00C558C3"/>
    <w:rsid w:val="00C5664C"/>
    <w:rsid w:val="00C56CD3"/>
    <w:rsid w:val="00C63F14"/>
    <w:rsid w:val="00C66273"/>
    <w:rsid w:val="00C66947"/>
    <w:rsid w:val="00C67F99"/>
    <w:rsid w:val="00C70575"/>
    <w:rsid w:val="00C70E60"/>
    <w:rsid w:val="00C70EC3"/>
    <w:rsid w:val="00C72E10"/>
    <w:rsid w:val="00C808E6"/>
    <w:rsid w:val="00C817A8"/>
    <w:rsid w:val="00C8423E"/>
    <w:rsid w:val="00C8430E"/>
    <w:rsid w:val="00C85ECC"/>
    <w:rsid w:val="00C879D9"/>
    <w:rsid w:val="00C91CCF"/>
    <w:rsid w:val="00C92C8A"/>
    <w:rsid w:val="00C97211"/>
    <w:rsid w:val="00CA08A3"/>
    <w:rsid w:val="00CA31D1"/>
    <w:rsid w:val="00CA4E3D"/>
    <w:rsid w:val="00CA57F3"/>
    <w:rsid w:val="00CB1ABC"/>
    <w:rsid w:val="00CB2DC2"/>
    <w:rsid w:val="00CB2E14"/>
    <w:rsid w:val="00CB73DA"/>
    <w:rsid w:val="00CB7C77"/>
    <w:rsid w:val="00CB7DE0"/>
    <w:rsid w:val="00CB7F0A"/>
    <w:rsid w:val="00CC0128"/>
    <w:rsid w:val="00CC0425"/>
    <w:rsid w:val="00CC25DE"/>
    <w:rsid w:val="00CC32E0"/>
    <w:rsid w:val="00CC39DA"/>
    <w:rsid w:val="00CC4AA8"/>
    <w:rsid w:val="00CC547D"/>
    <w:rsid w:val="00CC682B"/>
    <w:rsid w:val="00CD09F1"/>
    <w:rsid w:val="00CD1065"/>
    <w:rsid w:val="00CD2116"/>
    <w:rsid w:val="00CD36BE"/>
    <w:rsid w:val="00CD4C91"/>
    <w:rsid w:val="00CD72D5"/>
    <w:rsid w:val="00CD75D2"/>
    <w:rsid w:val="00CE18E1"/>
    <w:rsid w:val="00CE4AE5"/>
    <w:rsid w:val="00CE4B8C"/>
    <w:rsid w:val="00CE63F5"/>
    <w:rsid w:val="00CF1DD3"/>
    <w:rsid w:val="00CF2800"/>
    <w:rsid w:val="00CF40AB"/>
    <w:rsid w:val="00CF4B97"/>
    <w:rsid w:val="00CF57F8"/>
    <w:rsid w:val="00CF5876"/>
    <w:rsid w:val="00CF63BA"/>
    <w:rsid w:val="00CF77ED"/>
    <w:rsid w:val="00D0007A"/>
    <w:rsid w:val="00D04564"/>
    <w:rsid w:val="00D04812"/>
    <w:rsid w:val="00D07661"/>
    <w:rsid w:val="00D07C77"/>
    <w:rsid w:val="00D1205B"/>
    <w:rsid w:val="00D13023"/>
    <w:rsid w:val="00D20FBA"/>
    <w:rsid w:val="00D22829"/>
    <w:rsid w:val="00D22C60"/>
    <w:rsid w:val="00D2320C"/>
    <w:rsid w:val="00D24EC8"/>
    <w:rsid w:val="00D25257"/>
    <w:rsid w:val="00D265DE"/>
    <w:rsid w:val="00D3000B"/>
    <w:rsid w:val="00D30CD4"/>
    <w:rsid w:val="00D30E62"/>
    <w:rsid w:val="00D322A4"/>
    <w:rsid w:val="00D325E7"/>
    <w:rsid w:val="00D327EA"/>
    <w:rsid w:val="00D376F3"/>
    <w:rsid w:val="00D37B4B"/>
    <w:rsid w:val="00D400D4"/>
    <w:rsid w:val="00D40BB9"/>
    <w:rsid w:val="00D419ED"/>
    <w:rsid w:val="00D442F2"/>
    <w:rsid w:val="00D45375"/>
    <w:rsid w:val="00D46B24"/>
    <w:rsid w:val="00D46E69"/>
    <w:rsid w:val="00D5011F"/>
    <w:rsid w:val="00D5152B"/>
    <w:rsid w:val="00D5207C"/>
    <w:rsid w:val="00D5295F"/>
    <w:rsid w:val="00D52C48"/>
    <w:rsid w:val="00D54875"/>
    <w:rsid w:val="00D575A3"/>
    <w:rsid w:val="00D60378"/>
    <w:rsid w:val="00D6091B"/>
    <w:rsid w:val="00D623B7"/>
    <w:rsid w:val="00D63290"/>
    <w:rsid w:val="00D64458"/>
    <w:rsid w:val="00D64DFE"/>
    <w:rsid w:val="00D65600"/>
    <w:rsid w:val="00D66D63"/>
    <w:rsid w:val="00D670A7"/>
    <w:rsid w:val="00D70624"/>
    <w:rsid w:val="00D706DA"/>
    <w:rsid w:val="00D70851"/>
    <w:rsid w:val="00D70AF3"/>
    <w:rsid w:val="00D719A8"/>
    <w:rsid w:val="00D733B8"/>
    <w:rsid w:val="00D743A8"/>
    <w:rsid w:val="00D74624"/>
    <w:rsid w:val="00D749E9"/>
    <w:rsid w:val="00D769A1"/>
    <w:rsid w:val="00D76CF9"/>
    <w:rsid w:val="00D77080"/>
    <w:rsid w:val="00D80539"/>
    <w:rsid w:val="00D80702"/>
    <w:rsid w:val="00D81CD7"/>
    <w:rsid w:val="00D81DA1"/>
    <w:rsid w:val="00D826C9"/>
    <w:rsid w:val="00D836B0"/>
    <w:rsid w:val="00D83DDD"/>
    <w:rsid w:val="00D84005"/>
    <w:rsid w:val="00D84E14"/>
    <w:rsid w:val="00D877A0"/>
    <w:rsid w:val="00D877D6"/>
    <w:rsid w:val="00D901F5"/>
    <w:rsid w:val="00D90259"/>
    <w:rsid w:val="00D91A9F"/>
    <w:rsid w:val="00D91D9E"/>
    <w:rsid w:val="00D93786"/>
    <w:rsid w:val="00D9437A"/>
    <w:rsid w:val="00D96E94"/>
    <w:rsid w:val="00D96F84"/>
    <w:rsid w:val="00DA0C37"/>
    <w:rsid w:val="00DA1F53"/>
    <w:rsid w:val="00DA2F23"/>
    <w:rsid w:val="00DA356D"/>
    <w:rsid w:val="00DA418A"/>
    <w:rsid w:val="00DA4FF3"/>
    <w:rsid w:val="00DA5433"/>
    <w:rsid w:val="00DA69BF"/>
    <w:rsid w:val="00DB17E9"/>
    <w:rsid w:val="00DB1A06"/>
    <w:rsid w:val="00DB2683"/>
    <w:rsid w:val="00DB2B53"/>
    <w:rsid w:val="00DB2F55"/>
    <w:rsid w:val="00DB31E2"/>
    <w:rsid w:val="00DB6852"/>
    <w:rsid w:val="00DC1464"/>
    <w:rsid w:val="00DC1738"/>
    <w:rsid w:val="00DC2C0A"/>
    <w:rsid w:val="00DC303A"/>
    <w:rsid w:val="00DC7765"/>
    <w:rsid w:val="00DD0191"/>
    <w:rsid w:val="00DD281D"/>
    <w:rsid w:val="00DD3214"/>
    <w:rsid w:val="00DD34B4"/>
    <w:rsid w:val="00DD3849"/>
    <w:rsid w:val="00DD3AFA"/>
    <w:rsid w:val="00DD4FD0"/>
    <w:rsid w:val="00DD5C93"/>
    <w:rsid w:val="00DD6CE0"/>
    <w:rsid w:val="00DE1590"/>
    <w:rsid w:val="00DE20D7"/>
    <w:rsid w:val="00DE5202"/>
    <w:rsid w:val="00DF10FF"/>
    <w:rsid w:val="00DF224D"/>
    <w:rsid w:val="00DF2A9F"/>
    <w:rsid w:val="00DF2CA2"/>
    <w:rsid w:val="00DF30B6"/>
    <w:rsid w:val="00DF6821"/>
    <w:rsid w:val="00DF766C"/>
    <w:rsid w:val="00E01CF1"/>
    <w:rsid w:val="00E02DD8"/>
    <w:rsid w:val="00E033F0"/>
    <w:rsid w:val="00E0657E"/>
    <w:rsid w:val="00E0673E"/>
    <w:rsid w:val="00E06F77"/>
    <w:rsid w:val="00E1066F"/>
    <w:rsid w:val="00E10D12"/>
    <w:rsid w:val="00E113D1"/>
    <w:rsid w:val="00E11440"/>
    <w:rsid w:val="00E121F5"/>
    <w:rsid w:val="00E12B02"/>
    <w:rsid w:val="00E164D6"/>
    <w:rsid w:val="00E16C94"/>
    <w:rsid w:val="00E239CA"/>
    <w:rsid w:val="00E2489C"/>
    <w:rsid w:val="00E25AB5"/>
    <w:rsid w:val="00E26EC3"/>
    <w:rsid w:val="00E31802"/>
    <w:rsid w:val="00E32453"/>
    <w:rsid w:val="00E351F8"/>
    <w:rsid w:val="00E3594B"/>
    <w:rsid w:val="00E40454"/>
    <w:rsid w:val="00E40A68"/>
    <w:rsid w:val="00E41E22"/>
    <w:rsid w:val="00E4214A"/>
    <w:rsid w:val="00E42963"/>
    <w:rsid w:val="00E46C1C"/>
    <w:rsid w:val="00E47C70"/>
    <w:rsid w:val="00E52950"/>
    <w:rsid w:val="00E52A95"/>
    <w:rsid w:val="00E52AA8"/>
    <w:rsid w:val="00E533D4"/>
    <w:rsid w:val="00E53610"/>
    <w:rsid w:val="00E54EB5"/>
    <w:rsid w:val="00E56933"/>
    <w:rsid w:val="00E57151"/>
    <w:rsid w:val="00E57677"/>
    <w:rsid w:val="00E62675"/>
    <w:rsid w:val="00E627F0"/>
    <w:rsid w:val="00E63B97"/>
    <w:rsid w:val="00E658FE"/>
    <w:rsid w:val="00E71E0B"/>
    <w:rsid w:val="00E726EE"/>
    <w:rsid w:val="00E72B58"/>
    <w:rsid w:val="00E756C2"/>
    <w:rsid w:val="00E75A11"/>
    <w:rsid w:val="00E76952"/>
    <w:rsid w:val="00E775BD"/>
    <w:rsid w:val="00E80EDA"/>
    <w:rsid w:val="00E824DB"/>
    <w:rsid w:val="00E827A9"/>
    <w:rsid w:val="00E836C0"/>
    <w:rsid w:val="00E8758A"/>
    <w:rsid w:val="00E90074"/>
    <w:rsid w:val="00E913E8"/>
    <w:rsid w:val="00E91D96"/>
    <w:rsid w:val="00E928AC"/>
    <w:rsid w:val="00E94358"/>
    <w:rsid w:val="00E94951"/>
    <w:rsid w:val="00E95C0B"/>
    <w:rsid w:val="00EA0C25"/>
    <w:rsid w:val="00EA11F1"/>
    <w:rsid w:val="00EA1BF5"/>
    <w:rsid w:val="00EA2816"/>
    <w:rsid w:val="00EA4085"/>
    <w:rsid w:val="00EA5FBF"/>
    <w:rsid w:val="00EA717C"/>
    <w:rsid w:val="00EB3FCB"/>
    <w:rsid w:val="00EB5218"/>
    <w:rsid w:val="00EB5239"/>
    <w:rsid w:val="00EB5D94"/>
    <w:rsid w:val="00EC02AB"/>
    <w:rsid w:val="00EC14F5"/>
    <w:rsid w:val="00EC19B0"/>
    <w:rsid w:val="00EC4915"/>
    <w:rsid w:val="00EC5797"/>
    <w:rsid w:val="00EC5ADB"/>
    <w:rsid w:val="00EC74AF"/>
    <w:rsid w:val="00ED2BAC"/>
    <w:rsid w:val="00ED4E15"/>
    <w:rsid w:val="00ED54B7"/>
    <w:rsid w:val="00ED7637"/>
    <w:rsid w:val="00ED7A51"/>
    <w:rsid w:val="00EE0B8E"/>
    <w:rsid w:val="00EE1425"/>
    <w:rsid w:val="00EE1594"/>
    <w:rsid w:val="00EE3182"/>
    <w:rsid w:val="00EE32D0"/>
    <w:rsid w:val="00EE48CD"/>
    <w:rsid w:val="00EE5DAE"/>
    <w:rsid w:val="00EE7330"/>
    <w:rsid w:val="00EE781D"/>
    <w:rsid w:val="00EF16A8"/>
    <w:rsid w:val="00EF293F"/>
    <w:rsid w:val="00EF353A"/>
    <w:rsid w:val="00EF35DB"/>
    <w:rsid w:val="00EF53C7"/>
    <w:rsid w:val="00EF6863"/>
    <w:rsid w:val="00EF78FF"/>
    <w:rsid w:val="00EF7F7F"/>
    <w:rsid w:val="00F0091D"/>
    <w:rsid w:val="00F00A49"/>
    <w:rsid w:val="00F04714"/>
    <w:rsid w:val="00F04D44"/>
    <w:rsid w:val="00F06779"/>
    <w:rsid w:val="00F10719"/>
    <w:rsid w:val="00F13043"/>
    <w:rsid w:val="00F132C2"/>
    <w:rsid w:val="00F14DD4"/>
    <w:rsid w:val="00F158FC"/>
    <w:rsid w:val="00F166D4"/>
    <w:rsid w:val="00F20817"/>
    <w:rsid w:val="00F20FFF"/>
    <w:rsid w:val="00F2169A"/>
    <w:rsid w:val="00F216CB"/>
    <w:rsid w:val="00F21D8C"/>
    <w:rsid w:val="00F22B04"/>
    <w:rsid w:val="00F23FD1"/>
    <w:rsid w:val="00F271FB"/>
    <w:rsid w:val="00F304C3"/>
    <w:rsid w:val="00F30780"/>
    <w:rsid w:val="00F30D9D"/>
    <w:rsid w:val="00F30DFE"/>
    <w:rsid w:val="00F34AED"/>
    <w:rsid w:val="00F34D4E"/>
    <w:rsid w:val="00F35A32"/>
    <w:rsid w:val="00F367B1"/>
    <w:rsid w:val="00F36A73"/>
    <w:rsid w:val="00F41074"/>
    <w:rsid w:val="00F4271B"/>
    <w:rsid w:val="00F430C7"/>
    <w:rsid w:val="00F43559"/>
    <w:rsid w:val="00F43E66"/>
    <w:rsid w:val="00F45FC6"/>
    <w:rsid w:val="00F46C1B"/>
    <w:rsid w:val="00F4757A"/>
    <w:rsid w:val="00F5105B"/>
    <w:rsid w:val="00F51E1C"/>
    <w:rsid w:val="00F524E5"/>
    <w:rsid w:val="00F548A4"/>
    <w:rsid w:val="00F54FE2"/>
    <w:rsid w:val="00F55704"/>
    <w:rsid w:val="00F564AC"/>
    <w:rsid w:val="00F6034D"/>
    <w:rsid w:val="00F62C87"/>
    <w:rsid w:val="00F63BAF"/>
    <w:rsid w:val="00F651C7"/>
    <w:rsid w:val="00F704E6"/>
    <w:rsid w:val="00F70AB4"/>
    <w:rsid w:val="00F716AC"/>
    <w:rsid w:val="00F72D7E"/>
    <w:rsid w:val="00F74ED7"/>
    <w:rsid w:val="00F74FB1"/>
    <w:rsid w:val="00F772F3"/>
    <w:rsid w:val="00F773A9"/>
    <w:rsid w:val="00F80613"/>
    <w:rsid w:val="00F80C1C"/>
    <w:rsid w:val="00F80F00"/>
    <w:rsid w:val="00F812C4"/>
    <w:rsid w:val="00F81723"/>
    <w:rsid w:val="00F819A7"/>
    <w:rsid w:val="00F82B94"/>
    <w:rsid w:val="00F8300E"/>
    <w:rsid w:val="00F853CB"/>
    <w:rsid w:val="00F87097"/>
    <w:rsid w:val="00F87365"/>
    <w:rsid w:val="00F902A1"/>
    <w:rsid w:val="00F90532"/>
    <w:rsid w:val="00F910A2"/>
    <w:rsid w:val="00F910E0"/>
    <w:rsid w:val="00F92DAD"/>
    <w:rsid w:val="00F92FAF"/>
    <w:rsid w:val="00F9405F"/>
    <w:rsid w:val="00F947B3"/>
    <w:rsid w:val="00F94DED"/>
    <w:rsid w:val="00F94F8B"/>
    <w:rsid w:val="00FA03D8"/>
    <w:rsid w:val="00FA364F"/>
    <w:rsid w:val="00FA3C45"/>
    <w:rsid w:val="00FA5546"/>
    <w:rsid w:val="00FB1864"/>
    <w:rsid w:val="00FB26BE"/>
    <w:rsid w:val="00FB324A"/>
    <w:rsid w:val="00FB5C1B"/>
    <w:rsid w:val="00FB78E9"/>
    <w:rsid w:val="00FC0B50"/>
    <w:rsid w:val="00FC157E"/>
    <w:rsid w:val="00FC46FD"/>
    <w:rsid w:val="00FC752C"/>
    <w:rsid w:val="00FD24E7"/>
    <w:rsid w:val="00FD31A3"/>
    <w:rsid w:val="00FD357B"/>
    <w:rsid w:val="00FD4CF1"/>
    <w:rsid w:val="00FD51FA"/>
    <w:rsid w:val="00FD6ACC"/>
    <w:rsid w:val="00FE50CF"/>
    <w:rsid w:val="00FE7C03"/>
    <w:rsid w:val="00FF09EC"/>
    <w:rsid w:val="00FF14B5"/>
    <w:rsid w:val="00FF3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5FD7BA66"/>
  <w15:docId w15:val="{F9717927-2334-407C-9988-8742D4D77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rFonts w:ascii="VNI-Times" w:hAnsi="VNI-Times"/>
      <w:sz w:val="24"/>
    </w:rPr>
  </w:style>
  <w:style w:type="paragraph" w:styleId="Heading2">
    <w:name w:val="heading 2"/>
    <w:basedOn w:val="Normal"/>
    <w:next w:val="Normal"/>
    <w:qFormat/>
    <w:pPr>
      <w:keepNext/>
      <w:ind w:firstLine="5490"/>
      <w:jc w:val="both"/>
      <w:outlineLvl w:val="1"/>
    </w:pPr>
    <w:rPr>
      <w:rFonts w:ascii="VNI-Times" w:hAnsi="VNI-Times"/>
      <w:b/>
      <w:sz w:val="26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VNI-Times" w:hAnsi="VNI-Times"/>
      <w:iCs/>
      <w:sz w:val="26"/>
    </w:rPr>
  </w:style>
  <w:style w:type="paragraph" w:styleId="Heading4">
    <w:name w:val="heading 4"/>
    <w:basedOn w:val="Normal"/>
    <w:next w:val="Normal"/>
    <w:qFormat/>
    <w:pPr>
      <w:keepNext/>
      <w:ind w:firstLine="2160"/>
      <w:outlineLvl w:val="3"/>
    </w:pPr>
    <w:rPr>
      <w:rFonts w:ascii="VNI-Times" w:hAnsi="VNI-Times"/>
      <w:b/>
      <w:bCs/>
      <w:sz w:val="26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ascii="VNI-Times" w:hAnsi="VNI-Times"/>
      <w:b/>
      <w:bCs/>
      <w:i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pPr>
      <w:ind w:firstLine="1440"/>
      <w:jc w:val="both"/>
    </w:pPr>
    <w:rPr>
      <w:rFonts w:ascii="VNI-Times" w:hAnsi="VNI-Times"/>
      <w:sz w:val="26"/>
    </w:rPr>
  </w:style>
  <w:style w:type="table" w:styleId="TableGrid">
    <w:name w:val="Table Grid"/>
    <w:basedOn w:val="TableNormal"/>
    <w:rsid w:val="00156F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59360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93606"/>
  </w:style>
  <w:style w:type="paragraph" w:styleId="Header">
    <w:name w:val="header"/>
    <w:basedOn w:val="Normal"/>
    <w:link w:val="HeaderChar"/>
    <w:uiPriority w:val="99"/>
    <w:rsid w:val="0025117E"/>
    <w:pPr>
      <w:tabs>
        <w:tab w:val="center" w:pos="4320"/>
        <w:tab w:val="right" w:pos="8640"/>
      </w:tabs>
    </w:pPr>
  </w:style>
  <w:style w:type="paragraph" w:customStyle="1" w:styleId="CharCharCharChar">
    <w:name w:val="Char Char Char Char"/>
    <w:autoRedefine/>
    <w:rsid w:val="007C76FF"/>
    <w:pPr>
      <w:numPr>
        <w:numId w:val="6"/>
      </w:numPr>
      <w:tabs>
        <w:tab w:val="clear" w:pos="717"/>
        <w:tab w:val="num" w:pos="720"/>
      </w:tabs>
      <w:spacing w:after="120"/>
      <w:ind w:left="357" w:firstLine="0"/>
    </w:pPr>
  </w:style>
  <w:style w:type="paragraph" w:customStyle="1" w:styleId="1CharCharCharChar">
    <w:name w:val="1 Char Char Char Char"/>
    <w:autoRedefine/>
    <w:rsid w:val="004A1B8C"/>
    <w:pPr>
      <w:tabs>
        <w:tab w:val="num" w:pos="720"/>
      </w:tabs>
      <w:spacing w:after="120"/>
      <w:ind w:left="357"/>
    </w:pPr>
  </w:style>
  <w:style w:type="character" w:customStyle="1" w:styleId="Heading1Char">
    <w:name w:val="Heading 1 Char"/>
    <w:link w:val="Heading1"/>
    <w:rsid w:val="00133AE1"/>
    <w:rPr>
      <w:rFonts w:ascii="VNI-Times" w:hAnsi="VNI-Times"/>
      <w:sz w:val="24"/>
    </w:rPr>
  </w:style>
  <w:style w:type="paragraph" w:styleId="ListParagraph">
    <w:name w:val="List Paragraph"/>
    <w:basedOn w:val="Normal"/>
    <w:uiPriority w:val="34"/>
    <w:qFormat/>
    <w:rsid w:val="006D410B"/>
    <w:pPr>
      <w:ind w:left="720"/>
      <w:contextualSpacing/>
    </w:pPr>
  </w:style>
  <w:style w:type="paragraph" w:styleId="BodyText">
    <w:name w:val="Body Text"/>
    <w:basedOn w:val="Normal"/>
    <w:link w:val="BodyTextChar"/>
    <w:rsid w:val="00EE0B8E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EE0B8E"/>
  </w:style>
  <w:style w:type="paragraph" w:styleId="BalloonText">
    <w:name w:val="Balloon Text"/>
    <w:basedOn w:val="Normal"/>
    <w:link w:val="BalloonTextChar"/>
    <w:rsid w:val="00D265D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D265DE"/>
    <w:rPr>
      <w:rFonts w:ascii="Segoe UI" w:hAnsi="Segoe UI" w:cs="Segoe UI"/>
      <w:sz w:val="18"/>
      <w:szCs w:val="18"/>
    </w:rPr>
  </w:style>
  <w:style w:type="character" w:styleId="CommentReference">
    <w:name w:val="annotation reference"/>
    <w:rsid w:val="005C4B24"/>
    <w:rPr>
      <w:sz w:val="16"/>
      <w:szCs w:val="16"/>
    </w:rPr>
  </w:style>
  <w:style w:type="paragraph" w:styleId="CommentText">
    <w:name w:val="annotation text"/>
    <w:basedOn w:val="Normal"/>
    <w:link w:val="CommentTextChar"/>
    <w:rsid w:val="005C4B24"/>
  </w:style>
  <w:style w:type="character" w:customStyle="1" w:styleId="CommentTextChar">
    <w:name w:val="Comment Text Char"/>
    <w:basedOn w:val="DefaultParagraphFont"/>
    <w:link w:val="CommentText"/>
    <w:rsid w:val="005C4B24"/>
  </w:style>
  <w:style w:type="paragraph" w:styleId="CommentSubject">
    <w:name w:val="annotation subject"/>
    <w:basedOn w:val="CommentText"/>
    <w:next w:val="CommentText"/>
    <w:link w:val="CommentSubjectChar"/>
    <w:rsid w:val="005C4B24"/>
    <w:rPr>
      <w:b/>
      <w:bCs/>
    </w:rPr>
  </w:style>
  <w:style w:type="character" w:customStyle="1" w:styleId="CommentSubjectChar">
    <w:name w:val="Comment Subject Char"/>
    <w:link w:val="CommentSubject"/>
    <w:rsid w:val="005C4B24"/>
    <w:rPr>
      <w:b/>
      <w:bCs/>
    </w:rPr>
  </w:style>
  <w:style w:type="character" w:customStyle="1" w:styleId="HeaderChar">
    <w:name w:val="Header Char"/>
    <w:link w:val="Header"/>
    <w:uiPriority w:val="99"/>
    <w:rsid w:val="00F06779"/>
  </w:style>
  <w:style w:type="paragraph" w:styleId="NormalWeb">
    <w:name w:val="Normal (Web)"/>
    <w:basedOn w:val="Normal"/>
    <w:uiPriority w:val="99"/>
    <w:unhideWhenUsed/>
    <w:rsid w:val="00D81CD7"/>
    <w:pPr>
      <w:spacing w:before="100" w:beforeAutospacing="1" w:after="100" w:afterAutospacing="1"/>
    </w:pPr>
    <w:rPr>
      <w:sz w:val="24"/>
      <w:szCs w:val="24"/>
      <w:lang w:val="vi-VN" w:eastAsia="vi-VN"/>
    </w:rPr>
  </w:style>
  <w:style w:type="character" w:customStyle="1" w:styleId="BodyTextIndentChar">
    <w:name w:val="Body Text Indent Char"/>
    <w:basedOn w:val="DefaultParagraphFont"/>
    <w:link w:val="BodyTextIndent"/>
    <w:rsid w:val="00654DDB"/>
    <w:rPr>
      <w:rFonts w:ascii="VNI-Times" w:hAnsi="VNI-Times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554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4332A6C-C1EC-4084-B723-64F7881466F8}"/>
</file>

<file path=customXml/itemProps2.xml><?xml version="1.0" encoding="utf-8"?>
<ds:datastoreItem xmlns:ds="http://schemas.openxmlformats.org/officeDocument/2006/customXml" ds:itemID="{C9BCEFC7-1A04-4F36-AE45-F4A3E08CB100}"/>
</file>

<file path=customXml/itemProps3.xml><?xml version="1.0" encoding="utf-8"?>
<ds:datastoreItem xmlns:ds="http://schemas.openxmlformats.org/officeDocument/2006/customXml" ds:itemID="{EC8080BA-DCAE-46B0-B1C3-3AD95B43A35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901</Words>
  <Characters>3318</Characters>
  <Application>Microsoft Office Word</Application>
  <DocSecurity>0</DocSecurity>
  <Lines>27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SÔÛ GIAÙO DUÏC ÑAØO - TAÏO                 COÄNG HOØA XAÕ HOÄI CHUÛ NGHÓA VIEÄTNAM</vt:lpstr>
    </vt:vector>
  </TitlesOfParts>
  <Company>Hewlett-Packard</Company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SÔÛ GIAÙO DUÏC ÑAØO - TAÏO                 COÄNG HOØA XAÕ HOÄI CHUÛ NGHÓA VIEÄTNAM</dc:title>
  <dc:creator>Ulysses R. Gotera</dc:creator>
  <cp:keywords>FoxChit SOFTWARE SOLUTIONS</cp:keywords>
  <cp:lastModifiedBy>Admin</cp:lastModifiedBy>
  <cp:revision>45</cp:revision>
  <cp:lastPrinted>2023-12-08T12:24:00Z</cp:lastPrinted>
  <dcterms:created xsi:type="dcterms:W3CDTF">2023-12-06T06:18:00Z</dcterms:created>
  <dcterms:modified xsi:type="dcterms:W3CDTF">2023-12-13T10:38:00Z</dcterms:modified>
</cp:coreProperties>
</file>