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4533E" w14:textId="77777777" w:rsidR="00C076F4" w:rsidRPr="007D2064" w:rsidRDefault="00C076F4" w:rsidP="00C076F4">
      <w:pPr>
        <w:ind w:right="51"/>
        <w:jc w:val="center"/>
        <w:rPr>
          <w:b/>
          <w:bCs/>
          <w:sz w:val="28"/>
          <w:szCs w:val="28"/>
        </w:rPr>
      </w:pPr>
      <w:r w:rsidRPr="007D2064">
        <w:rPr>
          <w:b/>
          <w:bCs/>
          <w:sz w:val="28"/>
          <w:szCs w:val="28"/>
        </w:rPr>
        <w:t>Phụ lục I</w:t>
      </w:r>
    </w:p>
    <w:p w14:paraId="5FAA47D7" w14:textId="28E1492F" w:rsidR="00C076F4" w:rsidRPr="008F1AAE" w:rsidRDefault="00C076F4" w:rsidP="008F1AAE">
      <w:pPr>
        <w:ind w:right="51"/>
        <w:jc w:val="center"/>
        <w:rPr>
          <w:b/>
          <w:bCs/>
          <w:sz w:val="28"/>
          <w:szCs w:val="28"/>
        </w:rPr>
      </w:pPr>
      <w:r>
        <w:rPr>
          <w:b/>
          <w:bCs/>
          <w:sz w:val="28"/>
          <w:szCs w:val="28"/>
        </w:rPr>
        <w:t>CHI TIẾT</w:t>
      </w:r>
      <w:r w:rsidRPr="007D2064">
        <w:rPr>
          <w:b/>
          <w:bCs/>
          <w:sz w:val="28"/>
          <w:szCs w:val="28"/>
        </w:rPr>
        <w:t xml:space="preserve"> TIÊU CHUẨN DANH HIỆU GIA ĐÌNH VĂN HÓA</w:t>
      </w:r>
      <w:r w:rsidRPr="007D2064">
        <w:rPr>
          <w:b/>
          <w:bCs/>
          <w:sz w:val="28"/>
          <w:szCs w:val="28"/>
        </w:rPr>
        <w:br/>
      </w:r>
      <w:r w:rsidRPr="00DC387E">
        <w:rPr>
          <w:i/>
          <w:iCs/>
          <w:sz w:val="28"/>
          <w:szCs w:val="28"/>
        </w:rPr>
        <w:t>(</w:t>
      </w:r>
      <w:r w:rsidR="00D17141">
        <w:rPr>
          <w:i/>
          <w:iCs/>
          <w:sz w:val="28"/>
          <w:szCs w:val="28"/>
        </w:rPr>
        <w:t>K</w:t>
      </w:r>
      <w:r w:rsidRPr="00DC387E">
        <w:rPr>
          <w:i/>
          <w:iCs/>
          <w:sz w:val="28"/>
          <w:szCs w:val="28"/>
        </w:rPr>
        <w:t xml:space="preserve">èm theo Quyết định số  </w:t>
      </w:r>
      <w:r w:rsidR="00770BD3">
        <w:rPr>
          <w:i/>
          <w:iCs/>
          <w:sz w:val="28"/>
          <w:szCs w:val="28"/>
        </w:rPr>
        <w:t>15</w:t>
      </w:r>
      <w:r w:rsidRPr="00DC387E">
        <w:rPr>
          <w:i/>
          <w:iCs/>
          <w:sz w:val="28"/>
          <w:szCs w:val="28"/>
        </w:rPr>
        <w:t>/2024/QĐ-UBND</w:t>
      </w:r>
      <w:r w:rsidRPr="00DC387E">
        <w:rPr>
          <w:i/>
          <w:iCs/>
          <w:sz w:val="28"/>
          <w:szCs w:val="28"/>
        </w:rPr>
        <w:br/>
        <w:t xml:space="preserve">ngày      </w:t>
      </w:r>
      <w:r w:rsidR="00770BD3">
        <w:rPr>
          <w:i/>
          <w:iCs/>
          <w:sz w:val="28"/>
          <w:szCs w:val="28"/>
        </w:rPr>
        <w:t>0</w:t>
      </w:r>
      <w:r w:rsidR="00962B1E">
        <w:rPr>
          <w:i/>
          <w:iCs/>
          <w:sz w:val="28"/>
          <w:szCs w:val="28"/>
        </w:rPr>
        <w:t>1</w:t>
      </w:r>
      <w:r w:rsidR="00A66270">
        <w:rPr>
          <w:i/>
          <w:iCs/>
          <w:sz w:val="28"/>
          <w:szCs w:val="28"/>
        </w:rPr>
        <w:t>/</w:t>
      </w:r>
      <w:r w:rsidR="00770BD3">
        <w:rPr>
          <w:i/>
          <w:iCs/>
          <w:sz w:val="28"/>
          <w:szCs w:val="28"/>
        </w:rPr>
        <w:t>8</w:t>
      </w:r>
      <w:r w:rsidR="00A66270">
        <w:rPr>
          <w:i/>
          <w:iCs/>
          <w:sz w:val="28"/>
          <w:szCs w:val="28"/>
        </w:rPr>
        <w:t>/</w:t>
      </w:r>
      <w:r w:rsidRPr="00DC387E">
        <w:rPr>
          <w:i/>
          <w:iCs/>
          <w:sz w:val="28"/>
          <w:szCs w:val="28"/>
        </w:rPr>
        <w:t xml:space="preserve">2024 của Ủy ban nhân dân tỉnh </w:t>
      </w:r>
      <w:r w:rsidR="008D0597">
        <w:rPr>
          <w:i/>
          <w:iCs/>
          <w:sz w:val="28"/>
          <w:szCs w:val="28"/>
        </w:rPr>
        <w:t>Đắk Nông</w:t>
      </w:r>
      <w:r w:rsidRPr="00DC387E">
        <w:rPr>
          <w:i/>
          <w:iCs/>
          <w:sz w:val="28"/>
          <w:szCs w:val="28"/>
        </w:rPr>
        <w:t>)</w:t>
      </w:r>
    </w:p>
    <w:p w14:paraId="2292E68A" w14:textId="77777777" w:rsidR="008A1AD5" w:rsidRPr="008A1AD5" w:rsidRDefault="00547646" w:rsidP="00A56933">
      <w:pPr>
        <w:ind w:right="51"/>
        <w:jc w:val="center"/>
        <w:rPr>
          <w:i/>
          <w:iCs/>
          <w:sz w:val="28"/>
          <w:szCs w:val="28"/>
        </w:rPr>
      </w:pPr>
      <w:r>
        <w:rPr>
          <w:i/>
          <w:iCs/>
          <w:noProof/>
          <w:sz w:val="28"/>
          <w:szCs w:val="28"/>
        </w:rPr>
        <mc:AlternateContent>
          <mc:Choice Requires="wps">
            <w:drawing>
              <wp:anchor distT="0" distB="0" distL="114300" distR="114300" simplePos="0" relativeHeight="251664384" behindDoc="0" locked="0" layoutInCell="1" allowOverlap="1" wp14:anchorId="66DFCB8C" wp14:editId="3290AF6C">
                <wp:simplePos x="0" y="0"/>
                <wp:positionH relativeFrom="column">
                  <wp:posOffset>1957070</wp:posOffset>
                </wp:positionH>
                <wp:positionV relativeFrom="paragraph">
                  <wp:posOffset>28189</wp:posOffset>
                </wp:positionV>
                <wp:extent cx="1895475" cy="7952"/>
                <wp:effectExtent l="0" t="0" r="28575" b="30480"/>
                <wp:wrapNone/>
                <wp:docPr id="5" name="Straight Connector 5"/>
                <wp:cNvGraphicFramePr/>
                <a:graphic xmlns:a="http://schemas.openxmlformats.org/drawingml/2006/main">
                  <a:graphicData uri="http://schemas.microsoft.com/office/word/2010/wordprocessingShape">
                    <wps:wsp>
                      <wps:cNvCnPr/>
                      <wps:spPr>
                        <a:xfrm>
                          <a:off x="0" y="0"/>
                          <a:ext cx="1895475" cy="7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8292CA" id="Straight Connector 5"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1pt,2.2pt" to="303.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" strokecolor="#5b9bd5 [3204]" strokeweight=".5pt">
                <v:stroke joinstyle="miter"/>
              </v:line>
            </w:pict>
          </mc:Fallback>
        </mc:AlternateContent>
      </w:r>
    </w:p>
    <w:tbl>
      <w:tblPr>
        <w:tblStyle w:val="TableGrid"/>
        <w:tblW w:w="10065" w:type="dxa"/>
        <w:tblInd w:w="-714" w:type="dxa"/>
        <w:tblLook w:val="04A0" w:firstRow="1" w:lastRow="0" w:firstColumn="1" w:lastColumn="0" w:noHBand="0" w:noVBand="1"/>
      </w:tblPr>
      <w:tblGrid>
        <w:gridCol w:w="1276"/>
        <w:gridCol w:w="2786"/>
        <w:gridCol w:w="5152"/>
        <w:gridCol w:w="851"/>
      </w:tblGrid>
      <w:tr w:rsidR="002A7269" w:rsidRPr="00084B04" w14:paraId="797816F5" w14:textId="77777777" w:rsidTr="002A2648">
        <w:trPr>
          <w:trHeight w:val="20"/>
          <w:tblHeader/>
        </w:trPr>
        <w:tc>
          <w:tcPr>
            <w:tcW w:w="1276" w:type="dxa"/>
            <w:vAlign w:val="center"/>
          </w:tcPr>
          <w:p w14:paraId="78A2F107" w14:textId="77777777" w:rsidR="002A7269" w:rsidRPr="00084B04" w:rsidRDefault="002A7269" w:rsidP="001E0C6E">
            <w:pPr>
              <w:spacing w:before="80"/>
              <w:ind w:right="49"/>
              <w:jc w:val="center"/>
            </w:pPr>
            <w:r w:rsidRPr="00084B04">
              <w:rPr>
                <w:b/>
                <w:bCs/>
              </w:rPr>
              <w:t>Tên tiêu chuẩn</w:t>
            </w:r>
          </w:p>
        </w:tc>
        <w:tc>
          <w:tcPr>
            <w:tcW w:w="2786" w:type="dxa"/>
            <w:vAlign w:val="center"/>
          </w:tcPr>
          <w:p w14:paraId="1E05A2E4" w14:textId="77777777" w:rsidR="002A7269" w:rsidRPr="00084B04" w:rsidRDefault="002A7269" w:rsidP="001E0C6E">
            <w:pPr>
              <w:spacing w:before="80"/>
              <w:ind w:right="49"/>
              <w:jc w:val="center"/>
            </w:pPr>
            <w:r w:rsidRPr="00084B04">
              <w:rPr>
                <w:b/>
                <w:bCs/>
              </w:rPr>
              <w:t xml:space="preserve"> Khung tiêu chuẩn</w:t>
            </w:r>
          </w:p>
        </w:tc>
        <w:tc>
          <w:tcPr>
            <w:tcW w:w="5152" w:type="dxa"/>
            <w:vAlign w:val="center"/>
          </w:tcPr>
          <w:p w14:paraId="5946B65B" w14:textId="77777777" w:rsidR="002A7269" w:rsidRPr="00084B04" w:rsidRDefault="002A7269" w:rsidP="001E0C6E">
            <w:pPr>
              <w:spacing w:before="80"/>
              <w:ind w:right="49"/>
              <w:jc w:val="center"/>
              <w:rPr>
                <w:b/>
                <w:bCs/>
              </w:rPr>
            </w:pPr>
            <w:r w:rsidRPr="00084B04">
              <w:rPr>
                <w:b/>
                <w:bCs/>
              </w:rPr>
              <w:t>Chi tiết tiêu chuẩn xét tặng</w:t>
            </w:r>
          </w:p>
        </w:tc>
        <w:tc>
          <w:tcPr>
            <w:tcW w:w="851" w:type="dxa"/>
            <w:vAlign w:val="center"/>
          </w:tcPr>
          <w:p w14:paraId="08CE9D60" w14:textId="77777777" w:rsidR="002A7269" w:rsidRPr="00084B04" w:rsidRDefault="002A7269" w:rsidP="001E0C6E">
            <w:pPr>
              <w:spacing w:before="80"/>
              <w:ind w:right="49"/>
              <w:jc w:val="center"/>
              <w:rPr>
                <w:b/>
                <w:bCs/>
              </w:rPr>
            </w:pPr>
            <w:r w:rsidRPr="00084B04">
              <w:rPr>
                <w:b/>
                <w:bCs/>
              </w:rPr>
              <w:t>Đánh giá</w:t>
            </w:r>
          </w:p>
        </w:tc>
      </w:tr>
      <w:tr w:rsidR="002A7269" w:rsidRPr="00084B04" w14:paraId="33686437" w14:textId="77777777" w:rsidTr="002A2648">
        <w:trPr>
          <w:trHeight w:val="20"/>
        </w:trPr>
        <w:tc>
          <w:tcPr>
            <w:tcW w:w="1276" w:type="dxa"/>
            <w:vMerge w:val="restart"/>
            <w:vAlign w:val="center"/>
          </w:tcPr>
          <w:p w14:paraId="0F159FDB" w14:textId="77777777" w:rsidR="002A7269" w:rsidRPr="00084B04" w:rsidRDefault="002A7269" w:rsidP="001E0C6E">
            <w:pPr>
              <w:spacing w:before="80"/>
              <w:ind w:right="49"/>
              <w:jc w:val="center"/>
              <w:rPr>
                <w:b/>
                <w:bCs/>
              </w:rPr>
            </w:pPr>
            <w:r w:rsidRPr="00084B04">
              <w:rPr>
                <w:b/>
                <w:bCs/>
              </w:rPr>
              <w:t>I. Gương mẫu chấp hành tốt chủ trương của Đảng, chính sách, pháp luật của Nhà nước</w:t>
            </w:r>
          </w:p>
        </w:tc>
        <w:tc>
          <w:tcPr>
            <w:tcW w:w="2786" w:type="dxa"/>
          </w:tcPr>
          <w:p w14:paraId="4BA248EF" w14:textId="77777777" w:rsidR="00F267A6" w:rsidRDefault="00F267A6" w:rsidP="001F5C58">
            <w:pPr>
              <w:spacing w:before="80"/>
              <w:ind w:right="49"/>
              <w:jc w:val="both"/>
            </w:pPr>
          </w:p>
          <w:p w14:paraId="2BD4D164" w14:textId="77777777" w:rsidR="002A7269" w:rsidRPr="00084B04" w:rsidRDefault="002A7269" w:rsidP="001F5C58">
            <w:pPr>
              <w:spacing w:before="80"/>
              <w:ind w:right="49"/>
              <w:jc w:val="both"/>
              <w:rPr>
                <w:b/>
                <w:bCs/>
              </w:rPr>
            </w:pPr>
            <w:r w:rsidRPr="00084B04">
              <w:t>1. Các thành viên trong gia đình chấp hành tốt chủ trương của Đảng và quy định của pháp luật</w:t>
            </w:r>
          </w:p>
        </w:tc>
        <w:tc>
          <w:tcPr>
            <w:tcW w:w="5152" w:type="dxa"/>
          </w:tcPr>
          <w:p w14:paraId="1E71B7A1" w14:textId="77777777" w:rsidR="002A7269" w:rsidRPr="00084B04" w:rsidRDefault="002A7269" w:rsidP="001F5C58">
            <w:pPr>
              <w:spacing w:before="80"/>
              <w:ind w:right="49"/>
              <w:jc w:val="both"/>
            </w:pPr>
            <w:r w:rsidRPr="00084B04">
              <w:rPr>
                <w:bCs/>
              </w:rPr>
              <w:t xml:space="preserve">- </w:t>
            </w:r>
            <w:r w:rsidRPr="00084B04">
              <w:rPr>
                <w:color w:val="000000"/>
                <w:lang w:val="vi-VN"/>
              </w:rPr>
              <w:t xml:space="preserve">100% </w:t>
            </w:r>
            <w:r w:rsidRPr="00084B04">
              <w:rPr>
                <w:color w:val="000000"/>
              </w:rPr>
              <w:t xml:space="preserve">các thành viên trong </w:t>
            </w:r>
            <w:r w:rsidR="005D4C9B">
              <w:t>hộ</w:t>
            </w:r>
            <w:r w:rsidR="005D4C9B" w:rsidRPr="00084B04">
              <w:rPr>
                <w:color w:val="000000"/>
              </w:rPr>
              <w:t xml:space="preserve"> </w:t>
            </w:r>
            <w:r w:rsidRPr="00084B04">
              <w:rPr>
                <w:color w:val="000000"/>
              </w:rPr>
              <w:t>gia đình</w:t>
            </w:r>
            <w:r w:rsidRPr="00084B04">
              <w:rPr>
                <w:color w:val="000000"/>
                <w:lang w:val="vi-VN"/>
              </w:rPr>
              <w:t xml:space="preserve"> </w:t>
            </w:r>
            <w:r w:rsidRPr="00084B04">
              <w:rPr>
                <w:color w:val="000000"/>
              </w:rPr>
              <w:t>t</w:t>
            </w:r>
            <w:r w:rsidRPr="00084B04">
              <w:rPr>
                <w:color w:val="444444"/>
              </w:rPr>
              <w:t xml:space="preserve">hực </w:t>
            </w:r>
            <w:r w:rsidRPr="00084B04">
              <w:t>hiện</w:t>
            </w:r>
            <w:r w:rsidR="00257D7D">
              <w:t xml:space="preserve"> tốt quyền và nghĩa vụ công dân</w:t>
            </w:r>
            <w:r w:rsidR="007B1D1D" w:rsidRPr="00084B04">
              <w:t>; không bị kỷ luật tại nơi làm việc và học tập</w:t>
            </w:r>
            <w:r w:rsidRPr="00084B04">
              <w:t>.</w:t>
            </w:r>
          </w:p>
          <w:p w14:paraId="0B9E6E36" w14:textId="77777777" w:rsidR="002A7269" w:rsidRPr="00084B04" w:rsidRDefault="002A7269" w:rsidP="001F5C58">
            <w:pPr>
              <w:spacing w:before="80"/>
              <w:ind w:right="49"/>
              <w:jc w:val="both"/>
              <w:rPr>
                <w:shd w:val="clear" w:color="auto" w:fill="FFFFFF"/>
              </w:rPr>
            </w:pPr>
            <w:r w:rsidRPr="00084B04">
              <w:t xml:space="preserve">- </w:t>
            </w:r>
            <w:r w:rsidRPr="00084B04">
              <w:rPr>
                <w:color w:val="000000"/>
                <w:lang w:val="vi-VN"/>
              </w:rPr>
              <w:t xml:space="preserve">100% </w:t>
            </w:r>
            <w:r w:rsidRPr="00084B04">
              <w:rPr>
                <w:color w:val="000000"/>
              </w:rPr>
              <w:t xml:space="preserve">các thành viên trong </w:t>
            </w:r>
            <w:r w:rsidR="005D4C9B">
              <w:t>hộ</w:t>
            </w:r>
            <w:r w:rsidR="005D4C9B" w:rsidRPr="00084B04">
              <w:rPr>
                <w:color w:val="000000"/>
              </w:rPr>
              <w:t xml:space="preserve"> </w:t>
            </w:r>
            <w:r w:rsidRPr="00084B04">
              <w:rPr>
                <w:color w:val="000000"/>
              </w:rPr>
              <w:t>gia đình</w:t>
            </w:r>
            <w:r w:rsidRPr="00084B04">
              <w:rPr>
                <w:color w:val="000000"/>
                <w:lang w:val="vi-VN"/>
              </w:rPr>
              <w:t xml:space="preserve"> </w:t>
            </w:r>
            <w:r w:rsidRPr="00084B04">
              <w:t>không mắc các tệ nạn xã hội; tham gia tích cực bài trừ tệ nạn xã hội và phòng</w:t>
            </w:r>
            <w:r w:rsidR="00D006B8">
              <w:t>,</w:t>
            </w:r>
            <w:r w:rsidRPr="00084B04">
              <w:t xml:space="preserve"> chống các loại tội phạm.</w:t>
            </w:r>
          </w:p>
        </w:tc>
        <w:tc>
          <w:tcPr>
            <w:tcW w:w="851" w:type="dxa"/>
            <w:vAlign w:val="center"/>
          </w:tcPr>
          <w:p w14:paraId="57F6D579" w14:textId="77777777" w:rsidR="002A7269" w:rsidRPr="00084B04" w:rsidRDefault="002A7269" w:rsidP="001E0C6E">
            <w:pPr>
              <w:spacing w:before="80"/>
              <w:ind w:right="49"/>
              <w:jc w:val="center"/>
              <w:rPr>
                <w:b/>
                <w:bCs/>
              </w:rPr>
            </w:pPr>
            <w:r w:rsidRPr="00084B04">
              <w:rPr>
                <w:b/>
                <w:bCs/>
              </w:rPr>
              <w:t>Đạt</w:t>
            </w:r>
          </w:p>
        </w:tc>
      </w:tr>
      <w:tr w:rsidR="002A7269" w:rsidRPr="00084B04" w14:paraId="5BEDD503" w14:textId="77777777" w:rsidTr="002A2648">
        <w:trPr>
          <w:trHeight w:val="20"/>
        </w:trPr>
        <w:tc>
          <w:tcPr>
            <w:tcW w:w="1276" w:type="dxa"/>
            <w:vMerge/>
            <w:vAlign w:val="center"/>
          </w:tcPr>
          <w:p w14:paraId="46D962FA" w14:textId="77777777" w:rsidR="002A7269" w:rsidRPr="00084B04" w:rsidRDefault="002A7269" w:rsidP="001E0C6E">
            <w:pPr>
              <w:spacing w:before="80"/>
              <w:ind w:right="49"/>
              <w:jc w:val="center"/>
              <w:rPr>
                <w:b/>
                <w:bCs/>
              </w:rPr>
            </w:pPr>
          </w:p>
        </w:tc>
        <w:tc>
          <w:tcPr>
            <w:tcW w:w="2786" w:type="dxa"/>
          </w:tcPr>
          <w:p w14:paraId="1CB6F839" w14:textId="77777777" w:rsidR="00F267A6" w:rsidRDefault="00F267A6" w:rsidP="001F5C58">
            <w:pPr>
              <w:spacing w:before="80"/>
              <w:ind w:right="49"/>
              <w:jc w:val="both"/>
            </w:pPr>
          </w:p>
          <w:p w14:paraId="325D6FA9" w14:textId="77777777" w:rsidR="00F267A6" w:rsidRDefault="00F267A6" w:rsidP="001F5C58">
            <w:pPr>
              <w:spacing w:before="80"/>
              <w:ind w:right="49"/>
              <w:jc w:val="both"/>
            </w:pPr>
          </w:p>
          <w:p w14:paraId="45916EC6" w14:textId="77777777" w:rsidR="00F267A6" w:rsidRDefault="00F267A6" w:rsidP="001F5C58">
            <w:pPr>
              <w:spacing w:before="80"/>
              <w:ind w:right="49"/>
              <w:jc w:val="both"/>
            </w:pPr>
          </w:p>
          <w:p w14:paraId="77538D99" w14:textId="77777777" w:rsidR="00F267A6" w:rsidRDefault="00F267A6" w:rsidP="001F5C58">
            <w:pPr>
              <w:spacing w:before="80"/>
              <w:ind w:right="49"/>
              <w:jc w:val="both"/>
            </w:pPr>
          </w:p>
          <w:p w14:paraId="5B6C2775" w14:textId="77777777" w:rsidR="002A7269" w:rsidRPr="00084B04" w:rsidRDefault="002A7269" w:rsidP="001F5C58">
            <w:pPr>
              <w:spacing w:before="80"/>
              <w:ind w:right="49"/>
              <w:jc w:val="both"/>
            </w:pPr>
            <w:r w:rsidRPr="00084B04">
              <w:t>2</w:t>
            </w:r>
            <w:r w:rsidRPr="00F267A6">
              <w:rPr>
                <w:spacing w:val="-4"/>
              </w:rPr>
              <w:t>. Thực hiện nếp sống văn minh trong việc cưới, việc tang và lễ hội theo quy định</w:t>
            </w:r>
          </w:p>
        </w:tc>
        <w:tc>
          <w:tcPr>
            <w:tcW w:w="5152" w:type="dxa"/>
          </w:tcPr>
          <w:p w14:paraId="5F329D87" w14:textId="77777777" w:rsidR="002A7269" w:rsidRPr="00084B04" w:rsidRDefault="002A7269" w:rsidP="00E10D65">
            <w:pPr>
              <w:shd w:val="clear" w:color="auto" w:fill="FFFFFF"/>
              <w:jc w:val="both"/>
            </w:pPr>
            <w:r w:rsidRPr="00084B04">
              <w:t xml:space="preserve">- </w:t>
            </w:r>
            <w:r w:rsidR="003F3B76">
              <w:t>Hộ</w:t>
            </w:r>
            <w:r w:rsidR="003F3B76" w:rsidRPr="00084B04">
              <w:t xml:space="preserve"> </w:t>
            </w:r>
            <w:r w:rsidR="003F3B76">
              <w:t>g</w:t>
            </w:r>
            <w:r w:rsidRPr="00084B04">
              <w:t>ia đình thực hiện tốt các quy định tại</w:t>
            </w:r>
            <w:r w:rsidR="007B1D1D" w:rsidRPr="00084B04">
              <w:t xml:space="preserve"> </w:t>
            </w:r>
            <w:r w:rsidR="00F021EA">
              <w:t xml:space="preserve">Quyết </w:t>
            </w:r>
            <w:r w:rsidR="00561DCA" w:rsidRPr="00084B04">
              <w:t xml:space="preserve">định </w:t>
            </w:r>
            <w:r w:rsidR="00E10D65" w:rsidRPr="00084B04">
              <w:t xml:space="preserve">số 05/2015/QĐ-UBND </w:t>
            </w:r>
            <w:r w:rsidR="00A66270">
              <w:t xml:space="preserve">ngày 29/01/2015 </w:t>
            </w:r>
            <w:r w:rsidR="00E10D65" w:rsidRPr="00084B04">
              <w:t>của UB</w:t>
            </w:r>
            <w:r w:rsidR="007D7229">
              <w:t xml:space="preserve">ND tỉnh Đắk Nông </w:t>
            </w:r>
            <w:r w:rsidR="00985417">
              <w:t>q</w:t>
            </w:r>
            <w:r w:rsidR="00E10D65" w:rsidRPr="00084B04">
              <w:t xml:space="preserve">uy định thực hiện nếp sống văn minh trong việc cưới, việc tang và lễ hội </w:t>
            </w:r>
            <w:r w:rsidR="00D17141" w:rsidRPr="00084B04">
              <w:t xml:space="preserve">trên địa bàn tỉnh Đắk Nông; </w:t>
            </w:r>
            <w:r w:rsidR="00E10D65" w:rsidRPr="00084B04">
              <w:t>Quyết định số 17/2019/QĐ-UBND ngày 26</w:t>
            </w:r>
            <w:r w:rsidR="00A66270">
              <w:t>/</w:t>
            </w:r>
            <w:r w:rsidR="00985417">
              <w:t>6</w:t>
            </w:r>
            <w:r w:rsidR="00A66270">
              <w:t>/</w:t>
            </w:r>
            <w:r w:rsidR="00985417">
              <w:t>2019 Bãi bỏ một phần q</w:t>
            </w:r>
            <w:r w:rsidR="00E10D65" w:rsidRPr="00084B04">
              <w:t xml:space="preserve">uy định thực hiện nếp sống văn minh trong việc cưới, việc tang và lễ hội trên địa bàn tỉnh Đắk Nông ban hành kèm theo Quyết định số 05/2015/QĐ-UBND ngày 29/01/2015 của Ủy ban nhân dân tỉnh Đắk </w:t>
            </w:r>
            <w:r w:rsidR="00F82CDC" w:rsidRPr="00084B04">
              <w:t>Nông</w:t>
            </w:r>
            <w:r w:rsidR="00E10D65" w:rsidRPr="00084B04">
              <w:t>.</w:t>
            </w:r>
          </w:p>
          <w:p w14:paraId="33D21EB5" w14:textId="77777777" w:rsidR="002A7269" w:rsidRPr="002A2648" w:rsidRDefault="002A7269" w:rsidP="001F5C58">
            <w:pPr>
              <w:pStyle w:val="NormalWeb"/>
              <w:shd w:val="clear" w:color="auto" w:fill="FFFFFF"/>
              <w:spacing w:before="80" w:beforeAutospacing="0" w:after="0" w:afterAutospacing="0"/>
              <w:jc w:val="both"/>
              <w:rPr>
                <w:spacing w:val="-4"/>
              </w:rPr>
            </w:pPr>
            <w:r w:rsidRPr="002A2648">
              <w:rPr>
                <w:spacing w:val="-4"/>
              </w:rPr>
              <w:t>- Thực hiện nếp sống văn minh, xây dựng môi trường sống lành mạnh, nâng cao sức khỏe và đời sống vật chất, tinh thần của các thành viên trong gia đình.</w:t>
            </w:r>
          </w:p>
        </w:tc>
        <w:tc>
          <w:tcPr>
            <w:tcW w:w="851" w:type="dxa"/>
          </w:tcPr>
          <w:p w14:paraId="1EF0D75A" w14:textId="77777777" w:rsidR="002A7269" w:rsidRPr="00084B04" w:rsidRDefault="002A7269" w:rsidP="001E0C6E">
            <w:pPr>
              <w:spacing w:before="80"/>
              <w:jc w:val="center"/>
              <w:rPr>
                <w:b/>
                <w:bCs/>
              </w:rPr>
            </w:pPr>
          </w:p>
          <w:p w14:paraId="18826A1F" w14:textId="77777777" w:rsidR="002A7269" w:rsidRPr="00084B04" w:rsidRDefault="002A7269" w:rsidP="001E0C6E">
            <w:pPr>
              <w:spacing w:before="80"/>
              <w:jc w:val="center"/>
              <w:rPr>
                <w:b/>
                <w:bCs/>
              </w:rPr>
            </w:pPr>
          </w:p>
          <w:p w14:paraId="5E2DD33E" w14:textId="77777777" w:rsidR="002A7269" w:rsidRPr="00084B04" w:rsidRDefault="002A7269" w:rsidP="001E0C6E">
            <w:pPr>
              <w:spacing w:before="80"/>
              <w:jc w:val="center"/>
              <w:rPr>
                <w:b/>
                <w:bCs/>
              </w:rPr>
            </w:pPr>
          </w:p>
          <w:p w14:paraId="1F0DE344" w14:textId="77777777" w:rsidR="00A7351E" w:rsidRPr="00084B04" w:rsidRDefault="00A7351E" w:rsidP="001E0C6E">
            <w:pPr>
              <w:spacing w:before="80"/>
              <w:jc w:val="center"/>
              <w:rPr>
                <w:b/>
                <w:bCs/>
              </w:rPr>
            </w:pPr>
          </w:p>
          <w:p w14:paraId="72D47733" w14:textId="77777777" w:rsidR="002A7269" w:rsidRPr="00084B04" w:rsidRDefault="002A7269" w:rsidP="001E0C6E">
            <w:pPr>
              <w:spacing w:before="80"/>
              <w:jc w:val="center"/>
            </w:pPr>
            <w:r w:rsidRPr="00084B04">
              <w:rPr>
                <w:b/>
                <w:bCs/>
              </w:rPr>
              <w:t>Đạt</w:t>
            </w:r>
          </w:p>
        </w:tc>
      </w:tr>
      <w:tr w:rsidR="002A7269" w:rsidRPr="00084B04" w14:paraId="4CBF363C" w14:textId="77777777" w:rsidTr="002A2648">
        <w:trPr>
          <w:trHeight w:val="20"/>
        </w:trPr>
        <w:tc>
          <w:tcPr>
            <w:tcW w:w="1276" w:type="dxa"/>
            <w:vMerge/>
            <w:vAlign w:val="center"/>
          </w:tcPr>
          <w:p w14:paraId="4E11CD19" w14:textId="77777777" w:rsidR="002A7269" w:rsidRPr="00084B04" w:rsidRDefault="002A7269" w:rsidP="001E0C6E">
            <w:pPr>
              <w:spacing w:before="80"/>
              <w:ind w:right="49"/>
              <w:jc w:val="center"/>
              <w:rPr>
                <w:b/>
                <w:bCs/>
              </w:rPr>
            </w:pPr>
          </w:p>
        </w:tc>
        <w:tc>
          <w:tcPr>
            <w:tcW w:w="2786" w:type="dxa"/>
          </w:tcPr>
          <w:p w14:paraId="1BF61F56" w14:textId="77777777" w:rsidR="00F267A6" w:rsidRDefault="00F267A6" w:rsidP="001F5C58">
            <w:pPr>
              <w:spacing w:before="80"/>
              <w:ind w:right="49"/>
              <w:jc w:val="both"/>
            </w:pPr>
          </w:p>
          <w:p w14:paraId="4C1CE542" w14:textId="77777777" w:rsidR="00F267A6" w:rsidRDefault="00F267A6" w:rsidP="001F5C58">
            <w:pPr>
              <w:spacing w:before="80"/>
              <w:ind w:right="49"/>
              <w:jc w:val="both"/>
            </w:pPr>
          </w:p>
          <w:p w14:paraId="0B93E59A" w14:textId="77777777" w:rsidR="00F267A6" w:rsidRDefault="00F267A6" w:rsidP="001F5C58">
            <w:pPr>
              <w:spacing w:before="80"/>
              <w:ind w:right="49"/>
              <w:jc w:val="both"/>
            </w:pPr>
          </w:p>
          <w:p w14:paraId="43DC0981" w14:textId="77777777" w:rsidR="00F267A6" w:rsidRDefault="00F267A6" w:rsidP="001F5C58">
            <w:pPr>
              <w:spacing w:before="80"/>
              <w:ind w:right="49"/>
              <w:jc w:val="both"/>
            </w:pPr>
          </w:p>
          <w:p w14:paraId="6B657B6B" w14:textId="77777777" w:rsidR="00F267A6" w:rsidRDefault="00F267A6" w:rsidP="001F5C58">
            <w:pPr>
              <w:spacing w:before="80"/>
              <w:ind w:right="49"/>
              <w:jc w:val="both"/>
            </w:pPr>
          </w:p>
          <w:p w14:paraId="2F3CA4BE" w14:textId="77777777" w:rsidR="002A7269" w:rsidRPr="00084B04" w:rsidRDefault="002A7269" w:rsidP="001F5C58">
            <w:pPr>
              <w:spacing w:before="80"/>
              <w:ind w:right="49"/>
              <w:jc w:val="both"/>
              <w:rPr>
                <w:b/>
                <w:bCs/>
              </w:rPr>
            </w:pPr>
            <w:r w:rsidRPr="00084B04">
              <w:t>3. Bảo đảm thực hiện an ninh trật tự, phòng cháy, chữa cháy</w:t>
            </w:r>
          </w:p>
        </w:tc>
        <w:tc>
          <w:tcPr>
            <w:tcW w:w="5152" w:type="dxa"/>
          </w:tcPr>
          <w:p w14:paraId="4488E404" w14:textId="77777777" w:rsidR="002A7269" w:rsidRPr="00084B04" w:rsidRDefault="002A7269" w:rsidP="001F5C58">
            <w:pPr>
              <w:spacing w:before="80"/>
              <w:ind w:right="49"/>
              <w:jc w:val="both"/>
              <w:rPr>
                <w:color w:val="212529"/>
                <w:lang w:val="vi-VN"/>
              </w:rPr>
            </w:pPr>
            <w:r w:rsidRPr="00084B04">
              <w:t xml:space="preserve">- </w:t>
            </w:r>
            <w:r w:rsidRPr="00084B04">
              <w:rPr>
                <w:color w:val="212529"/>
                <w:lang w:val="vi-VN"/>
              </w:rPr>
              <w:t xml:space="preserve">Không để xảy ra hoạt động chống </w:t>
            </w:r>
            <w:r w:rsidR="001E06E8" w:rsidRPr="00084B04">
              <w:rPr>
                <w:color w:val="212529"/>
                <w:lang w:val="vi-VN"/>
              </w:rPr>
              <w:t>Đ</w:t>
            </w:r>
            <w:r w:rsidRPr="00084B04">
              <w:rPr>
                <w:color w:val="212529"/>
                <w:lang w:val="vi-VN"/>
              </w:rPr>
              <w:t>ảng, chống chính quyền, phá hoại khối đại đoàn kết.</w:t>
            </w:r>
          </w:p>
          <w:p w14:paraId="52A042DF" w14:textId="77777777" w:rsidR="002A7269" w:rsidRPr="00084B04" w:rsidRDefault="00285B03" w:rsidP="001F5C58">
            <w:pPr>
              <w:spacing w:before="80"/>
              <w:ind w:right="49"/>
              <w:jc w:val="both"/>
            </w:pPr>
            <w:r w:rsidRPr="00084B04">
              <w:rPr>
                <w:color w:val="212529"/>
              </w:rPr>
              <w:t xml:space="preserve">- </w:t>
            </w:r>
            <w:r w:rsidR="00C37693" w:rsidRPr="00C37693">
              <w:rPr>
                <w:color w:val="212529"/>
              </w:rPr>
              <w:t xml:space="preserve">100% người dân </w:t>
            </w:r>
            <w:r w:rsidR="00C37693">
              <w:rPr>
                <w:color w:val="212529"/>
              </w:rPr>
              <w:t>k</w:t>
            </w:r>
            <w:r w:rsidR="002A7269" w:rsidRPr="00084B04">
              <w:rPr>
                <w:color w:val="212529"/>
                <w:lang w:val="vi-VN"/>
              </w:rPr>
              <w:t xml:space="preserve">hông </w:t>
            </w:r>
            <w:r w:rsidR="002A7269" w:rsidRPr="00084B04">
              <w:rPr>
                <w:color w:val="212529"/>
              </w:rPr>
              <w:t>tham gia</w:t>
            </w:r>
            <w:r w:rsidR="002A7269" w:rsidRPr="00084B04">
              <w:rPr>
                <w:color w:val="212529"/>
                <w:lang w:val="vi-VN"/>
              </w:rPr>
              <w:t xml:space="preserve"> hoạt động tín ngưỡng, tôn giáo trái pháp luật; hoạt động lợi dụng tín ngưỡng, tôn giáo, dân tộc, tranh chấp, khiếu kiện phức tạp về an ninh trật tự.</w:t>
            </w:r>
          </w:p>
          <w:p w14:paraId="6932418C" w14:textId="77777777" w:rsidR="002A7269" w:rsidRPr="002A2648" w:rsidRDefault="002A7269" w:rsidP="001F5C58">
            <w:pPr>
              <w:spacing w:before="80"/>
              <w:ind w:right="49"/>
              <w:jc w:val="both"/>
              <w:rPr>
                <w:spacing w:val="-4"/>
              </w:rPr>
            </w:pPr>
            <w:r w:rsidRPr="002A2648">
              <w:rPr>
                <w:spacing w:val="-4"/>
              </w:rPr>
              <w:t xml:space="preserve">- </w:t>
            </w:r>
            <w:r w:rsidR="000C5D93" w:rsidRPr="002A2648">
              <w:rPr>
                <w:spacing w:val="-4"/>
              </w:rPr>
              <w:t>Thực hiện tốt</w:t>
            </w:r>
            <w:r w:rsidR="008011F8" w:rsidRPr="002A2648">
              <w:rPr>
                <w:spacing w:val="-4"/>
              </w:rPr>
              <w:t xml:space="preserve"> các quy định tại Nghị định số </w:t>
            </w:r>
            <w:r w:rsidR="000C5D93" w:rsidRPr="002A2648">
              <w:rPr>
                <w:spacing w:val="-4"/>
              </w:rPr>
              <w:t>36/2020/NĐ-CP ngày 24</w:t>
            </w:r>
            <w:r w:rsidR="00A66270" w:rsidRPr="002A2648">
              <w:rPr>
                <w:spacing w:val="-4"/>
              </w:rPr>
              <w:t>/</w:t>
            </w:r>
            <w:r w:rsidR="000C5D93" w:rsidRPr="002A2648">
              <w:rPr>
                <w:spacing w:val="-4"/>
              </w:rPr>
              <w:t>11</w:t>
            </w:r>
            <w:r w:rsidR="00A66270" w:rsidRPr="002A2648">
              <w:rPr>
                <w:spacing w:val="-4"/>
              </w:rPr>
              <w:t>/</w:t>
            </w:r>
            <w:r w:rsidR="000C5D93" w:rsidRPr="002A2648">
              <w:rPr>
                <w:spacing w:val="-4"/>
              </w:rPr>
              <w:t xml:space="preserve">2020 của Chính phủ </w:t>
            </w:r>
            <w:bookmarkStart w:id="0" w:name="loai_1_name"/>
            <w:r w:rsidR="000C5D93" w:rsidRPr="002A2648">
              <w:rPr>
                <w:spacing w:val="-4"/>
              </w:rPr>
              <w:t>Quy định chi tiết một</w:t>
            </w:r>
            <w:r w:rsidR="009E2588" w:rsidRPr="002A2648">
              <w:rPr>
                <w:spacing w:val="-4"/>
              </w:rPr>
              <w:t xml:space="preserve"> số điều và biện pháp thi hành Luật Phòng cháy và chữa cháy và L</w:t>
            </w:r>
            <w:r w:rsidR="000C5D93" w:rsidRPr="002A2648">
              <w:rPr>
                <w:spacing w:val="-4"/>
              </w:rPr>
              <w:t>uật sử</w:t>
            </w:r>
            <w:r w:rsidR="00FC467A" w:rsidRPr="002A2648">
              <w:rPr>
                <w:spacing w:val="-4"/>
              </w:rPr>
              <w:t>a đổi, bổ sung một số điều của L</w:t>
            </w:r>
            <w:r w:rsidR="000C5D93" w:rsidRPr="002A2648">
              <w:rPr>
                <w:spacing w:val="-4"/>
              </w:rPr>
              <w:t xml:space="preserve">uật </w:t>
            </w:r>
            <w:r w:rsidR="00FC467A" w:rsidRPr="002A2648">
              <w:rPr>
                <w:spacing w:val="-4"/>
              </w:rPr>
              <w:t>P</w:t>
            </w:r>
            <w:r w:rsidR="000C5D93" w:rsidRPr="002A2648">
              <w:rPr>
                <w:spacing w:val="-4"/>
              </w:rPr>
              <w:t>hòng cháy và chữa cháy</w:t>
            </w:r>
            <w:bookmarkEnd w:id="0"/>
            <w:r w:rsidR="000C5D93" w:rsidRPr="002A2648">
              <w:rPr>
                <w:spacing w:val="-4"/>
              </w:rPr>
              <w:t>.</w:t>
            </w:r>
          </w:p>
          <w:p w14:paraId="48097E36" w14:textId="77777777" w:rsidR="002A7269" w:rsidRPr="002A2648" w:rsidRDefault="002A7269" w:rsidP="001F5C58">
            <w:pPr>
              <w:spacing w:before="80"/>
              <w:ind w:right="49"/>
              <w:jc w:val="both"/>
              <w:rPr>
                <w:b/>
                <w:bCs/>
                <w:spacing w:val="-4"/>
              </w:rPr>
            </w:pPr>
            <w:r w:rsidRPr="002A2648">
              <w:rPr>
                <w:color w:val="212529"/>
                <w:spacing w:val="-4"/>
                <w:lang w:val="vi-VN"/>
              </w:rPr>
              <w:t>- Không tham gia và vận động các cá nhân, hộ gia đình khác tham gia tụ tập khiếu kiện tập thể, vượt cấp.</w:t>
            </w:r>
          </w:p>
        </w:tc>
        <w:tc>
          <w:tcPr>
            <w:tcW w:w="851" w:type="dxa"/>
          </w:tcPr>
          <w:p w14:paraId="2F3BBC1A" w14:textId="77777777" w:rsidR="002A7269" w:rsidRPr="00084B04" w:rsidRDefault="002A7269" w:rsidP="001E0C6E">
            <w:pPr>
              <w:spacing w:before="80"/>
              <w:jc w:val="center"/>
              <w:rPr>
                <w:b/>
                <w:bCs/>
              </w:rPr>
            </w:pPr>
          </w:p>
          <w:p w14:paraId="21AC0D29" w14:textId="77777777" w:rsidR="002A7269" w:rsidRPr="00084B04" w:rsidRDefault="002A7269" w:rsidP="001E0C6E">
            <w:pPr>
              <w:spacing w:before="80"/>
              <w:jc w:val="center"/>
              <w:rPr>
                <w:b/>
                <w:bCs/>
              </w:rPr>
            </w:pPr>
          </w:p>
          <w:p w14:paraId="60819DF5" w14:textId="77777777" w:rsidR="002A7269" w:rsidRPr="00084B04" w:rsidRDefault="002A7269" w:rsidP="001E0C6E">
            <w:pPr>
              <w:spacing w:before="80"/>
              <w:jc w:val="center"/>
              <w:rPr>
                <w:b/>
                <w:bCs/>
              </w:rPr>
            </w:pPr>
          </w:p>
          <w:p w14:paraId="6795A574" w14:textId="77777777" w:rsidR="002A7269" w:rsidRPr="00084B04" w:rsidRDefault="002A7269" w:rsidP="001E0C6E">
            <w:pPr>
              <w:spacing w:before="80"/>
              <w:jc w:val="center"/>
              <w:rPr>
                <w:b/>
                <w:bCs/>
              </w:rPr>
            </w:pPr>
          </w:p>
          <w:p w14:paraId="72F95118" w14:textId="77777777" w:rsidR="008F3345" w:rsidRDefault="008F3345" w:rsidP="001E0C6E">
            <w:pPr>
              <w:spacing w:before="80"/>
              <w:jc w:val="center"/>
              <w:rPr>
                <w:b/>
                <w:bCs/>
              </w:rPr>
            </w:pPr>
          </w:p>
          <w:p w14:paraId="61A8EC85" w14:textId="77777777" w:rsidR="008F3345" w:rsidRDefault="008F3345" w:rsidP="001E0C6E">
            <w:pPr>
              <w:spacing w:before="80"/>
              <w:jc w:val="center"/>
              <w:rPr>
                <w:b/>
                <w:bCs/>
              </w:rPr>
            </w:pPr>
          </w:p>
          <w:p w14:paraId="28868C40" w14:textId="77777777" w:rsidR="002A7269" w:rsidRPr="00084B04" w:rsidRDefault="002A7269" w:rsidP="001E0C6E">
            <w:pPr>
              <w:spacing w:before="80"/>
              <w:jc w:val="center"/>
            </w:pPr>
            <w:r w:rsidRPr="00084B04">
              <w:rPr>
                <w:b/>
                <w:bCs/>
              </w:rPr>
              <w:t>Đạt</w:t>
            </w:r>
          </w:p>
        </w:tc>
      </w:tr>
      <w:tr w:rsidR="002A7269" w:rsidRPr="00084B04" w14:paraId="5664101F" w14:textId="77777777" w:rsidTr="002A2648">
        <w:trPr>
          <w:trHeight w:val="20"/>
        </w:trPr>
        <w:tc>
          <w:tcPr>
            <w:tcW w:w="1276" w:type="dxa"/>
            <w:vMerge/>
            <w:vAlign w:val="center"/>
          </w:tcPr>
          <w:p w14:paraId="5E908478" w14:textId="77777777" w:rsidR="002A7269" w:rsidRPr="00084B04" w:rsidRDefault="002A7269" w:rsidP="001E0C6E">
            <w:pPr>
              <w:spacing w:before="80"/>
              <w:ind w:right="49"/>
              <w:jc w:val="center"/>
              <w:rPr>
                <w:b/>
                <w:bCs/>
              </w:rPr>
            </w:pPr>
          </w:p>
        </w:tc>
        <w:tc>
          <w:tcPr>
            <w:tcW w:w="2786" w:type="dxa"/>
          </w:tcPr>
          <w:p w14:paraId="6936E647" w14:textId="77777777" w:rsidR="002A7269" w:rsidRPr="00084B04" w:rsidRDefault="002A7269" w:rsidP="00063C23">
            <w:pPr>
              <w:spacing w:before="80"/>
              <w:ind w:right="49"/>
              <w:jc w:val="both"/>
            </w:pPr>
            <w:r w:rsidRPr="00084B04">
              <w:t>4. Bảo đảm các quy định về độ ồn, không làm ảnh hưởng đến cộng đồng theo quy định của pháp luật về môi trường</w:t>
            </w:r>
          </w:p>
        </w:tc>
        <w:tc>
          <w:tcPr>
            <w:tcW w:w="5152" w:type="dxa"/>
          </w:tcPr>
          <w:p w14:paraId="7A2D2734" w14:textId="77777777" w:rsidR="002A7269" w:rsidRPr="00AF200B" w:rsidRDefault="002A7269" w:rsidP="00063C23">
            <w:pPr>
              <w:pStyle w:val="NormalWeb"/>
              <w:shd w:val="clear" w:color="auto" w:fill="FFFFFF"/>
              <w:spacing w:before="80" w:beforeAutospacing="0" w:after="0" w:afterAutospacing="0"/>
              <w:jc w:val="both"/>
              <w:rPr>
                <w:spacing w:val="4"/>
              </w:rPr>
            </w:pPr>
            <w:r w:rsidRPr="00AF200B">
              <w:rPr>
                <w:spacing w:val="4"/>
              </w:rPr>
              <w:t>Không có hoạt động sử dụng âm thanh quá quy định trong khung giờ từ 22 giờ đêm đến 6 giờ sáng hôm sau.</w:t>
            </w:r>
          </w:p>
        </w:tc>
        <w:tc>
          <w:tcPr>
            <w:tcW w:w="851" w:type="dxa"/>
          </w:tcPr>
          <w:p w14:paraId="3145E7EF" w14:textId="77777777" w:rsidR="000625E8" w:rsidRPr="00084B04" w:rsidRDefault="000625E8" w:rsidP="000625E8">
            <w:pPr>
              <w:spacing w:before="80"/>
              <w:rPr>
                <w:b/>
                <w:bCs/>
              </w:rPr>
            </w:pPr>
          </w:p>
          <w:p w14:paraId="61DF80FB" w14:textId="77777777" w:rsidR="002A7269" w:rsidRPr="00084B04" w:rsidRDefault="002A7269" w:rsidP="001E0C6E">
            <w:pPr>
              <w:spacing w:before="80"/>
              <w:jc w:val="center"/>
            </w:pPr>
            <w:r w:rsidRPr="00084B04">
              <w:rPr>
                <w:b/>
                <w:bCs/>
              </w:rPr>
              <w:t>Đạt</w:t>
            </w:r>
          </w:p>
        </w:tc>
      </w:tr>
      <w:tr w:rsidR="002A7269" w:rsidRPr="00084B04" w14:paraId="667B1BB6" w14:textId="77777777" w:rsidTr="002A2648">
        <w:trPr>
          <w:trHeight w:val="20"/>
        </w:trPr>
        <w:tc>
          <w:tcPr>
            <w:tcW w:w="1276" w:type="dxa"/>
            <w:vMerge w:val="restart"/>
            <w:vAlign w:val="center"/>
          </w:tcPr>
          <w:p w14:paraId="57CB6787" w14:textId="77777777" w:rsidR="00B63045" w:rsidRDefault="00B63045" w:rsidP="002A2648">
            <w:pPr>
              <w:spacing w:before="80"/>
              <w:ind w:right="49"/>
              <w:rPr>
                <w:rStyle w:val="Other"/>
                <w:b/>
                <w:bCs/>
                <w:lang w:eastAsia="vi-VN"/>
              </w:rPr>
            </w:pPr>
          </w:p>
          <w:p w14:paraId="314F7FF5" w14:textId="77777777" w:rsidR="00B63045" w:rsidRDefault="00B63045" w:rsidP="002A2648">
            <w:pPr>
              <w:spacing w:before="80"/>
              <w:ind w:right="49"/>
              <w:rPr>
                <w:rStyle w:val="Other"/>
                <w:b/>
                <w:bCs/>
                <w:lang w:eastAsia="vi-VN"/>
              </w:rPr>
            </w:pPr>
          </w:p>
          <w:p w14:paraId="51ECB2A5" w14:textId="77777777" w:rsidR="00B63045" w:rsidRDefault="00B63045" w:rsidP="002A2648">
            <w:pPr>
              <w:spacing w:before="80"/>
              <w:ind w:right="49"/>
              <w:rPr>
                <w:rStyle w:val="Other"/>
                <w:b/>
                <w:bCs/>
                <w:lang w:eastAsia="vi-VN"/>
              </w:rPr>
            </w:pPr>
          </w:p>
          <w:p w14:paraId="008E3937" w14:textId="77777777" w:rsidR="00B63045" w:rsidRDefault="00B63045" w:rsidP="002A2648">
            <w:pPr>
              <w:spacing w:before="80"/>
              <w:ind w:right="49"/>
              <w:rPr>
                <w:rStyle w:val="Other"/>
                <w:b/>
                <w:bCs/>
                <w:lang w:eastAsia="vi-VN"/>
              </w:rPr>
            </w:pPr>
          </w:p>
          <w:p w14:paraId="6B359B37" w14:textId="77777777" w:rsidR="00B63045" w:rsidRDefault="00B63045" w:rsidP="002A2648">
            <w:pPr>
              <w:spacing w:before="80"/>
              <w:ind w:right="49"/>
              <w:rPr>
                <w:rStyle w:val="Other"/>
                <w:b/>
                <w:bCs/>
                <w:lang w:eastAsia="vi-VN"/>
              </w:rPr>
            </w:pPr>
          </w:p>
          <w:p w14:paraId="02907B94" w14:textId="77777777" w:rsidR="002A7269" w:rsidRPr="00084B04" w:rsidRDefault="002A7269" w:rsidP="00CB2DFE">
            <w:pPr>
              <w:spacing w:before="80"/>
              <w:ind w:right="49"/>
              <w:jc w:val="center"/>
              <w:rPr>
                <w:b/>
                <w:bCs/>
              </w:rPr>
            </w:pPr>
            <w:r w:rsidRPr="00084B04">
              <w:rPr>
                <w:rStyle w:val="Other"/>
                <w:b/>
                <w:bCs/>
                <w:lang w:eastAsia="vi-VN"/>
              </w:rPr>
              <w:t>II. Tích cực tham gia các phong trào thi đua lao động, sản xuất, học tập, bảo vệ an ninh, trật tự, an toàn xã hội của địa phương</w:t>
            </w:r>
          </w:p>
        </w:tc>
        <w:tc>
          <w:tcPr>
            <w:tcW w:w="2786" w:type="dxa"/>
            <w:vAlign w:val="center"/>
          </w:tcPr>
          <w:p w14:paraId="7BE19FAC" w14:textId="77777777" w:rsidR="002A7269" w:rsidRPr="00084B04" w:rsidRDefault="002A7269" w:rsidP="001E0C6E">
            <w:pPr>
              <w:pStyle w:val="Other0"/>
              <w:spacing w:before="80" w:after="0" w:line="240" w:lineRule="auto"/>
              <w:ind w:firstLine="0"/>
              <w:jc w:val="both"/>
              <w:rPr>
                <w:sz w:val="24"/>
                <w:szCs w:val="24"/>
              </w:rPr>
            </w:pPr>
            <w:r w:rsidRPr="00084B04">
              <w:rPr>
                <w:rStyle w:val="Other"/>
                <w:sz w:val="24"/>
                <w:szCs w:val="24"/>
                <w:lang w:eastAsia="vi-VN"/>
              </w:rPr>
              <w:lastRenderedPageBreak/>
              <w:t xml:space="preserve">1. Tham gia các hoạt động nhằm bảo vệ di tích lịch sử - văn hóa, danh lam thắng cảnh, cảnh quan thiên </w:t>
            </w:r>
            <w:r w:rsidRPr="00084B04">
              <w:rPr>
                <w:rStyle w:val="Other"/>
                <w:sz w:val="24"/>
                <w:szCs w:val="24"/>
                <w:lang w:eastAsia="vi-VN"/>
              </w:rPr>
              <w:lastRenderedPageBreak/>
              <w:t>nhiên và môi trường của địa phương</w:t>
            </w:r>
          </w:p>
        </w:tc>
        <w:tc>
          <w:tcPr>
            <w:tcW w:w="5152" w:type="dxa"/>
            <w:vAlign w:val="center"/>
          </w:tcPr>
          <w:p w14:paraId="19B7918F" w14:textId="77777777" w:rsidR="002A7269" w:rsidRPr="00AF200B" w:rsidRDefault="00FE49F6" w:rsidP="001E0C6E">
            <w:pPr>
              <w:spacing w:before="80"/>
              <w:ind w:right="49"/>
              <w:jc w:val="both"/>
              <w:rPr>
                <w:spacing w:val="-4"/>
              </w:rPr>
            </w:pPr>
            <w:r w:rsidRPr="00AF200B">
              <w:rPr>
                <w:spacing w:val="-4"/>
              </w:rPr>
              <w:lastRenderedPageBreak/>
              <w:t xml:space="preserve">Các thành viên </w:t>
            </w:r>
            <w:r w:rsidR="002A7269" w:rsidRPr="00AF200B">
              <w:rPr>
                <w:spacing w:val="-4"/>
              </w:rPr>
              <w:t xml:space="preserve">trong </w:t>
            </w:r>
            <w:r w:rsidRPr="00AF200B">
              <w:rPr>
                <w:spacing w:val="-4"/>
              </w:rPr>
              <w:t xml:space="preserve">hộ </w:t>
            </w:r>
            <w:r w:rsidR="002A7269" w:rsidRPr="00AF200B">
              <w:rPr>
                <w:spacing w:val="-4"/>
              </w:rPr>
              <w:t>gia đình tích cực tham gia các hoạt động văn hóa, bảo tồn và phát huy các giá trị văn hóa truyền thống tại địa phương; bảo vệ các di tích quốc gia đặc biệt; các di tích cách mạng</w:t>
            </w:r>
            <w:r w:rsidR="00A66270" w:rsidRPr="00AF200B">
              <w:rPr>
                <w:spacing w:val="-4"/>
              </w:rPr>
              <w:t xml:space="preserve"> </w:t>
            </w:r>
            <w:r w:rsidR="00065401" w:rsidRPr="00AF200B">
              <w:rPr>
                <w:spacing w:val="-4"/>
              </w:rPr>
              <w:t>-</w:t>
            </w:r>
            <w:r w:rsidR="00A66270" w:rsidRPr="00AF200B">
              <w:rPr>
                <w:spacing w:val="-4"/>
              </w:rPr>
              <w:t xml:space="preserve"> </w:t>
            </w:r>
            <w:r w:rsidR="002A7269" w:rsidRPr="00AF200B">
              <w:rPr>
                <w:spacing w:val="-4"/>
              </w:rPr>
              <w:t xml:space="preserve">kháng </w:t>
            </w:r>
            <w:r w:rsidR="002A7269" w:rsidRPr="00AF200B">
              <w:rPr>
                <w:spacing w:val="-4"/>
              </w:rPr>
              <w:lastRenderedPageBreak/>
              <w:t>chiến, di tích lịch sử</w:t>
            </w:r>
            <w:r w:rsidR="00A66270" w:rsidRPr="00AF200B">
              <w:rPr>
                <w:spacing w:val="-4"/>
              </w:rPr>
              <w:t xml:space="preserve"> </w:t>
            </w:r>
            <w:r w:rsidR="002A7269" w:rsidRPr="00AF200B">
              <w:rPr>
                <w:spacing w:val="-4"/>
              </w:rPr>
              <w:t>-</w:t>
            </w:r>
            <w:r w:rsidR="00A66270" w:rsidRPr="00AF200B">
              <w:rPr>
                <w:spacing w:val="-4"/>
              </w:rPr>
              <w:t xml:space="preserve"> </w:t>
            </w:r>
            <w:r w:rsidR="002A7269" w:rsidRPr="00AF200B">
              <w:rPr>
                <w:spacing w:val="-4"/>
              </w:rPr>
              <w:t>văn hóa, kiến trúc nghệ thuật, dan</w:t>
            </w:r>
            <w:r w:rsidR="00991EB3" w:rsidRPr="00AF200B">
              <w:rPr>
                <w:spacing w:val="-4"/>
              </w:rPr>
              <w:t>h lam thắng cảnh, khảo cổ…của đị</w:t>
            </w:r>
            <w:r w:rsidR="002A7269" w:rsidRPr="00AF200B">
              <w:rPr>
                <w:spacing w:val="-4"/>
              </w:rPr>
              <w:t>a phương.</w:t>
            </w:r>
          </w:p>
        </w:tc>
        <w:tc>
          <w:tcPr>
            <w:tcW w:w="851" w:type="dxa"/>
          </w:tcPr>
          <w:p w14:paraId="3257E01C" w14:textId="77777777" w:rsidR="002A7269" w:rsidRPr="00084B04" w:rsidRDefault="002A7269" w:rsidP="001E0C6E">
            <w:pPr>
              <w:spacing w:before="80"/>
              <w:jc w:val="center"/>
              <w:rPr>
                <w:b/>
                <w:bCs/>
              </w:rPr>
            </w:pPr>
          </w:p>
          <w:p w14:paraId="703D5EBF" w14:textId="77777777" w:rsidR="002A7269" w:rsidRDefault="002A7269" w:rsidP="00312932">
            <w:pPr>
              <w:spacing w:before="80"/>
              <w:rPr>
                <w:b/>
                <w:bCs/>
              </w:rPr>
            </w:pPr>
          </w:p>
          <w:p w14:paraId="7D68B7A6" w14:textId="77777777" w:rsidR="00312932" w:rsidRPr="00084B04" w:rsidRDefault="00312932" w:rsidP="00312932">
            <w:pPr>
              <w:spacing w:before="80"/>
              <w:rPr>
                <w:b/>
                <w:bCs/>
              </w:rPr>
            </w:pPr>
          </w:p>
          <w:p w14:paraId="355A5BA8" w14:textId="77777777" w:rsidR="002A7269" w:rsidRPr="00084B04" w:rsidRDefault="002A7269" w:rsidP="001E0C6E">
            <w:pPr>
              <w:spacing w:before="80"/>
              <w:jc w:val="center"/>
            </w:pPr>
            <w:r w:rsidRPr="00084B04">
              <w:rPr>
                <w:b/>
                <w:bCs/>
              </w:rPr>
              <w:lastRenderedPageBreak/>
              <w:t>Đạt</w:t>
            </w:r>
          </w:p>
        </w:tc>
      </w:tr>
      <w:tr w:rsidR="002A7269" w:rsidRPr="00084B04" w14:paraId="544AB0D7" w14:textId="77777777" w:rsidTr="002A2648">
        <w:trPr>
          <w:trHeight w:val="20"/>
        </w:trPr>
        <w:tc>
          <w:tcPr>
            <w:tcW w:w="1276" w:type="dxa"/>
            <w:vMerge/>
            <w:vAlign w:val="center"/>
          </w:tcPr>
          <w:p w14:paraId="1BE31399" w14:textId="77777777" w:rsidR="002A7269" w:rsidRPr="00084B04" w:rsidRDefault="002A7269" w:rsidP="001E0C6E">
            <w:pPr>
              <w:spacing w:before="80"/>
              <w:ind w:right="49"/>
              <w:jc w:val="center"/>
              <w:rPr>
                <w:rStyle w:val="Other"/>
                <w:b/>
                <w:bCs/>
                <w:lang w:eastAsia="vi-VN"/>
              </w:rPr>
            </w:pPr>
          </w:p>
        </w:tc>
        <w:tc>
          <w:tcPr>
            <w:tcW w:w="2786" w:type="dxa"/>
          </w:tcPr>
          <w:p w14:paraId="71739F6F" w14:textId="77777777" w:rsidR="002A7269" w:rsidRPr="00084B04" w:rsidRDefault="002A7269" w:rsidP="006A61AA">
            <w:pPr>
              <w:pStyle w:val="Other0"/>
              <w:spacing w:before="80" w:after="0" w:line="240" w:lineRule="auto"/>
              <w:ind w:firstLine="0"/>
              <w:jc w:val="both"/>
              <w:rPr>
                <w:sz w:val="24"/>
                <w:szCs w:val="24"/>
              </w:rPr>
            </w:pPr>
            <w:r w:rsidRPr="00084B04">
              <w:rPr>
                <w:rStyle w:val="Other"/>
                <w:sz w:val="24"/>
                <w:szCs w:val="24"/>
                <w:lang w:eastAsia="vi-VN"/>
              </w:rPr>
              <w:t>2. Tham gia các phong trào từ thiện, nhân đạo; đền ơn đáp nghĩa; khuyến học khuyế</w:t>
            </w:r>
            <w:r w:rsidR="000F417E" w:rsidRPr="00084B04">
              <w:rPr>
                <w:rStyle w:val="Other"/>
                <w:sz w:val="24"/>
                <w:szCs w:val="24"/>
                <w:lang w:eastAsia="vi-VN"/>
              </w:rPr>
              <w:t xml:space="preserve">n tài và xây </w:t>
            </w:r>
            <w:r w:rsidRPr="00084B04">
              <w:rPr>
                <w:rStyle w:val="Other"/>
                <w:sz w:val="24"/>
                <w:szCs w:val="24"/>
                <w:lang w:eastAsia="vi-VN"/>
              </w:rPr>
              <w:t>dựng gia đình học tập</w:t>
            </w:r>
          </w:p>
        </w:tc>
        <w:tc>
          <w:tcPr>
            <w:tcW w:w="5152" w:type="dxa"/>
          </w:tcPr>
          <w:p w14:paraId="7BB850C5" w14:textId="77777777" w:rsidR="002A7269" w:rsidRPr="00084B04" w:rsidRDefault="002A7269" w:rsidP="006A61AA">
            <w:pPr>
              <w:spacing w:before="80"/>
              <w:ind w:right="49"/>
              <w:jc w:val="both"/>
            </w:pPr>
            <w:r w:rsidRPr="00084B04">
              <w:t xml:space="preserve">- Tích cực tham gia đầy đủ các phong trào do thôn, </w:t>
            </w:r>
            <w:r w:rsidR="0051496E" w:rsidRPr="00084B04">
              <w:t xml:space="preserve">tổ dân </w:t>
            </w:r>
            <w:r w:rsidR="00055497">
              <w:t xml:space="preserve">phố phát động như: </w:t>
            </w:r>
            <w:r w:rsidRPr="00084B04">
              <w:t>phong trào từ thiện, nhân đạo, đền ơn đá</w:t>
            </w:r>
            <w:r w:rsidR="00135E8A" w:rsidRPr="00084B04">
              <w:t>p nghĩa, khuyến học khuyến tài….</w:t>
            </w:r>
          </w:p>
          <w:p w14:paraId="68FF81B0" w14:textId="77777777" w:rsidR="002A7269" w:rsidRPr="00084B04" w:rsidRDefault="002A7269" w:rsidP="006A61AA">
            <w:pPr>
              <w:spacing w:before="80"/>
              <w:ind w:right="49"/>
              <w:jc w:val="both"/>
              <w:rPr>
                <w:b/>
                <w:bCs/>
              </w:rPr>
            </w:pPr>
            <w:r w:rsidRPr="00084B04">
              <w:t>- Tham gia các Mô hình "Gia đình học tập", "Dòng họ học tập" tại địa phương.</w:t>
            </w:r>
          </w:p>
        </w:tc>
        <w:tc>
          <w:tcPr>
            <w:tcW w:w="851" w:type="dxa"/>
          </w:tcPr>
          <w:p w14:paraId="2D1F1AF9" w14:textId="77777777" w:rsidR="002A7269" w:rsidRPr="00084B04" w:rsidRDefault="002A7269" w:rsidP="001E0C6E">
            <w:pPr>
              <w:spacing w:before="80"/>
              <w:jc w:val="center"/>
              <w:rPr>
                <w:b/>
                <w:bCs/>
              </w:rPr>
            </w:pPr>
          </w:p>
          <w:p w14:paraId="1D5A9ABA" w14:textId="77777777" w:rsidR="002A7269" w:rsidRPr="00084B04" w:rsidRDefault="002A7269" w:rsidP="00A7351E">
            <w:pPr>
              <w:spacing w:before="80"/>
              <w:rPr>
                <w:b/>
                <w:bCs/>
              </w:rPr>
            </w:pPr>
          </w:p>
          <w:p w14:paraId="37EE83FF" w14:textId="77777777" w:rsidR="002A7269" w:rsidRPr="00084B04" w:rsidRDefault="002A7269" w:rsidP="001E0C6E">
            <w:pPr>
              <w:spacing w:before="80"/>
              <w:jc w:val="center"/>
            </w:pPr>
            <w:r w:rsidRPr="00084B04">
              <w:rPr>
                <w:b/>
                <w:bCs/>
              </w:rPr>
              <w:t>Đạt</w:t>
            </w:r>
          </w:p>
        </w:tc>
      </w:tr>
      <w:tr w:rsidR="002A7269" w:rsidRPr="00084B04" w14:paraId="3B65FFCD" w14:textId="77777777" w:rsidTr="002A2648">
        <w:trPr>
          <w:trHeight w:val="20"/>
        </w:trPr>
        <w:tc>
          <w:tcPr>
            <w:tcW w:w="1276" w:type="dxa"/>
            <w:vMerge/>
            <w:vAlign w:val="center"/>
          </w:tcPr>
          <w:p w14:paraId="506F14D3" w14:textId="77777777" w:rsidR="002A7269" w:rsidRPr="00084B04" w:rsidRDefault="002A7269" w:rsidP="001E0C6E">
            <w:pPr>
              <w:spacing w:before="80"/>
              <w:ind w:right="49"/>
              <w:jc w:val="center"/>
              <w:rPr>
                <w:rStyle w:val="Other"/>
                <w:b/>
                <w:bCs/>
                <w:lang w:eastAsia="vi-VN"/>
              </w:rPr>
            </w:pPr>
          </w:p>
        </w:tc>
        <w:tc>
          <w:tcPr>
            <w:tcW w:w="2786" w:type="dxa"/>
          </w:tcPr>
          <w:p w14:paraId="507ED1FF" w14:textId="77777777" w:rsidR="006E398B" w:rsidRDefault="006E398B" w:rsidP="002B20F3">
            <w:pPr>
              <w:pStyle w:val="Other0"/>
              <w:spacing w:before="80" w:after="0" w:line="240" w:lineRule="auto"/>
              <w:ind w:firstLine="0"/>
              <w:jc w:val="both"/>
              <w:rPr>
                <w:rStyle w:val="Other"/>
                <w:sz w:val="24"/>
                <w:szCs w:val="24"/>
                <w:lang w:eastAsia="vi-VN"/>
              </w:rPr>
            </w:pPr>
          </w:p>
          <w:p w14:paraId="2C4AFA55" w14:textId="77777777" w:rsidR="002A7269" w:rsidRPr="00084B04" w:rsidRDefault="002A7269" w:rsidP="002B20F3">
            <w:pPr>
              <w:pStyle w:val="Other0"/>
              <w:spacing w:before="80" w:after="0" w:line="240" w:lineRule="auto"/>
              <w:ind w:firstLine="0"/>
              <w:jc w:val="both"/>
              <w:rPr>
                <w:sz w:val="24"/>
                <w:szCs w:val="24"/>
              </w:rPr>
            </w:pPr>
            <w:r w:rsidRPr="00084B04">
              <w:rPr>
                <w:rStyle w:val="Other"/>
                <w:sz w:val="24"/>
                <w:szCs w:val="24"/>
                <w:lang w:eastAsia="vi-VN"/>
              </w:rPr>
              <w:t>3. Tham gia sinh hoạt cộng đồng ở nơi cư trú</w:t>
            </w:r>
          </w:p>
        </w:tc>
        <w:tc>
          <w:tcPr>
            <w:tcW w:w="5152" w:type="dxa"/>
            <w:vAlign w:val="center"/>
          </w:tcPr>
          <w:p w14:paraId="5372486C" w14:textId="77777777" w:rsidR="002A7269" w:rsidRPr="00084B04" w:rsidRDefault="002A7269" w:rsidP="00271BCB">
            <w:pPr>
              <w:spacing w:before="80"/>
              <w:ind w:right="49"/>
              <w:jc w:val="both"/>
            </w:pPr>
            <w:r w:rsidRPr="00084B04">
              <w:t xml:space="preserve"> Các thành viên trong </w:t>
            </w:r>
            <w:r w:rsidR="0091569D">
              <w:t>hộ</w:t>
            </w:r>
            <w:r w:rsidR="0091569D" w:rsidRPr="00084B04">
              <w:t xml:space="preserve"> </w:t>
            </w:r>
            <w:r w:rsidRPr="00084B04">
              <w:t xml:space="preserve">gia đình thực hiện tốt các nội quy của thôn, </w:t>
            </w:r>
            <w:r w:rsidR="004D4E74" w:rsidRPr="00084B04">
              <w:t>tổ dân</w:t>
            </w:r>
            <w:r w:rsidRPr="00084B04">
              <w:t xml:space="preserve"> phố; tích cực tham gia các hoạt động văn hóa văn nghệ, thể dục thể thao; hội họp, ngày hội đại đoàn kết toàn dân tại nơi cư trú.</w:t>
            </w:r>
          </w:p>
        </w:tc>
        <w:tc>
          <w:tcPr>
            <w:tcW w:w="851" w:type="dxa"/>
          </w:tcPr>
          <w:p w14:paraId="62514441" w14:textId="77777777" w:rsidR="002A7269" w:rsidRPr="00084B04" w:rsidRDefault="002A7269" w:rsidP="00A7351E">
            <w:pPr>
              <w:spacing w:before="80"/>
              <w:rPr>
                <w:b/>
                <w:bCs/>
              </w:rPr>
            </w:pPr>
          </w:p>
          <w:p w14:paraId="62B45677" w14:textId="77777777" w:rsidR="002A7269" w:rsidRPr="00084B04" w:rsidRDefault="002A7269" w:rsidP="001E0C6E">
            <w:pPr>
              <w:spacing w:before="80"/>
              <w:jc w:val="center"/>
            </w:pPr>
            <w:r w:rsidRPr="00084B04">
              <w:rPr>
                <w:b/>
                <w:bCs/>
              </w:rPr>
              <w:t>Đạt</w:t>
            </w:r>
          </w:p>
        </w:tc>
      </w:tr>
      <w:tr w:rsidR="002A7269" w:rsidRPr="00084B04" w14:paraId="7E03759D" w14:textId="77777777" w:rsidTr="002A2648">
        <w:trPr>
          <w:trHeight w:val="20"/>
        </w:trPr>
        <w:tc>
          <w:tcPr>
            <w:tcW w:w="1276" w:type="dxa"/>
            <w:vMerge/>
            <w:vAlign w:val="center"/>
          </w:tcPr>
          <w:p w14:paraId="53133CE1" w14:textId="77777777" w:rsidR="002A7269" w:rsidRPr="00084B04" w:rsidRDefault="002A7269" w:rsidP="001E0C6E">
            <w:pPr>
              <w:spacing w:before="80"/>
              <w:ind w:right="49"/>
              <w:jc w:val="center"/>
              <w:rPr>
                <w:rStyle w:val="Other"/>
                <w:b/>
                <w:bCs/>
                <w:lang w:eastAsia="vi-VN"/>
              </w:rPr>
            </w:pPr>
          </w:p>
        </w:tc>
        <w:tc>
          <w:tcPr>
            <w:tcW w:w="2786" w:type="dxa"/>
            <w:vAlign w:val="center"/>
          </w:tcPr>
          <w:p w14:paraId="241362AD" w14:textId="77777777" w:rsidR="002A7269" w:rsidRPr="00084B04" w:rsidRDefault="002A7269" w:rsidP="001E0C6E">
            <w:pPr>
              <w:pStyle w:val="Other0"/>
              <w:spacing w:before="80" w:after="0" w:line="240" w:lineRule="auto"/>
              <w:ind w:firstLine="0"/>
              <w:jc w:val="both"/>
              <w:rPr>
                <w:sz w:val="24"/>
                <w:szCs w:val="24"/>
              </w:rPr>
            </w:pPr>
            <w:r w:rsidRPr="00084B04">
              <w:rPr>
                <w:rStyle w:val="Other"/>
                <w:sz w:val="24"/>
                <w:szCs w:val="24"/>
                <w:lang w:eastAsia="vi-VN"/>
              </w:rPr>
              <w:t>4. Tích cực tham gia các phong trào phát triển kinh tế, văn hóa - xã hội do địa phương tổ chức</w:t>
            </w:r>
          </w:p>
        </w:tc>
        <w:tc>
          <w:tcPr>
            <w:tcW w:w="5152" w:type="dxa"/>
            <w:vAlign w:val="center"/>
          </w:tcPr>
          <w:p w14:paraId="16BD3FA5" w14:textId="77777777" w:rsidR="002A7269" w:rsidRPr="00084B04" w:rsidRDefault="002A7269" w:rsidP="001E0C6E">
            <w:pPr>
              <w:spacing w:before="80"/>
              <w:ind w:right="49"/>
              <w:jc w:val="both"/>
              <w:rPr>
                <w:b/>
                <w:bCs/>
              </w:rPr>
            </w:pPr>
            <w:r w:rsidRPr="00084B04">
              <w:t xml:space="preserve">Các thành viên trong </w:t>
            </w:r>
            <w:r w:rsidR="00AD7BCB">
              <w:t xml:space="preserve">hộ </w:t>
            </w:r>
            <w:r w:rsidRPr="00084B04">
              <w:t xml:space="preserve">gia đình tích cực tham gia các phong trào thi đua: </w:t>
            </w:r>
            <w:r w:rsidR="00735A4B" w:rsidRPr="00084B04">
              <w:t>X</w:t>
            </w:r>
            <w:r w:rsidRPr="00084B04">
              <w:t>ây dựng nông thôn mới; “Xoá đói giảm nghèo”</w:t>
            </w:r>
            <w:r w:rsidR="0044569D">
              <w:t>.</w:t>
            </w:r>
          </w:p>
        </w:tc>
        <w:tc>
          <w:tcPr>
            <w:tcW w:w="851" w:type="dxa"/>
          </w:tcPr>
          <w:p w14:paraId="753F6AA4" w14:textId="77777777" w:rsidR="002A7269" w:rsidRPr="00084B04" w:rsidRDefault="002A7269" w:rsidP="001E0C6E">
            <w:pPr>
              <w:spacing w:before="80"/>
              <w:rPr>
                <w:b/>
                <w:bCs/>
              </w:rPr>
            </w:pPr>
          </w:p>
          <w:p w14:paraId="1CEAFD48" w14:textId="77777777" w:rsidR="002A7269" w:rsidRPr="00084B04" w:rsidRDefault="002A7269" w:rsidP="001E0C6E">
            <w:pPr>
              <w:spacing w:before="80"/>
              <w:jc w:val="center"/>
            </w:pPr>
            <w:r w:rsidRPr="00084B04">
              <w:rPr>
                <w:b/>
                <w:bCs/>
              </w:rPr>
              <w:t>Đạt</w:t>
            </w:r>
          </w:p>
        </w:tc>
      </w:tr>
      <w:tr w:rsidR="002A7269" w:rsidRPr="00084B04" w14:paraId="57D613A5" w14:textId="77777777" w:rsidTr="002A2648">
        <w:trPr>
          <w:trHeight w:val="20"/>
        </w:trPr>
        <w:tc>
          <w:tcPr>
            <w:tcW w:w="1276" w:type="dxa"/>
            <w:vMerge/>
            <w:vAlign w:val="center"/>
          </w:tcPr>
          <w:p w14:paraId="65C40CA8" w14:textId="77777777" w:rsidR="002A7269" w:rsidRPr="00084B04" w:rsidRDefault="002A7269" w:rsidP="001E0C6E">
            <w:pPr>
              <w:spacing w:before="80"/>
              <w:ind w:right="49"/>
              <w:jc w:val="center"/>
              <w:rPr>
                <w:rStyle w:val="Other"/>
                <w:b/>
                <w:bCs/>
                <w:lang w:eastAsia="vi-VN"/>
              </w:rPr>
            </w:pPr>
          </w:p>
        </w:tc>
        <w:tc>
          <w:tcPr>
            <w:tcW w:w="2786" w:type="dxa"/>
          </w:tcPr>
          <w:p w14:paraId="2D26765A" w14:textId="77777777" w:rsidR="006E398B" w:rsidRDefault="006E398B" w:rsidP="00B648FE">
            <w:pPr>
              <w:pStyle w:val="Other0"/>
              <w:spacing w:before="80" w:after="0" w:line="240" w:lineRule="auto"/>
              <w:ind w:firstLine="0"/>
              <w:jc w:val="both"/>
              <w:rPr>
                <w:rStyle w:val="Other"/>
                <w:sz w:val="24"/>
                <w:szCs w:val="24"/>
                <w:lang w:eastAsia="vi-VN"/>
              </w:rPr>
            </w:pPr>
          </w:p>
          <w:p w14:paraId="3797350F" w14:textId="77777777" w:rsidR="002A7269" w:rsidRPr="00084B04" w:rsidRDefault="002A7269" w:rsidP="00B648FE">
            <w:pPr>
              <w:pStyle w:val="Other0"/>
              <w:spacing w:before="80" w:after="0" w:line="240" w:lineRule="auto"/>
              <w:ind w:firstLine="0"/>
              <w:jc w:val="both"/>
              <w:rPr>
                <w:sz w:val="24"/>
                <w:szCs w:val="24"/>
              </w:rPr>
            </w:pPr>
            <w:r w:rsidRPr="00084B04">
              <w:rPr>
                <w:rStyle w:val="Other"/>
                <w:sz w:val="24"/>
                <w:szCs w:val="24"/>
                <w:lang w:eastAsia="vi-VN"/>
              </w:rPr>
              <w:t>5. Người trong độ tuổi có khả năng lao động tích cực làm việc và có thu nhập chính đáng</w:t>
            </w:r>
          </w:p>
        </w:tc>
        <w:tc>
          <w:tcPr>
            <w:tcW w:w="5152" w:type="dxa"/>
            <w:vAlign w:val="center"/>
          </w:tcPr>
          <w:p w14:paraId="3EDB5C89" w14:textId="77777777" w:rsidR="002A7269" w:rsidRPr="00084B04" w:rsidRDefault="002A7269" w:rsidP="000E50BB">
            <w:pPr>
              <w:spacing w:before="80"/>
              <w:ind w:right="49"/>
              <w:jc w:val="both"/>
              <w:rPr>
                <w:b/>
                <w:bCs/>
              </w:rPr>
            </w:pPr>
            <w:r w:rsidRPr="00084B04">
              <w:rPr>
                <w:rFonts w:eastAsia="Calibri"/>
              </w:rPr>
              <w:t>100% n</w:t>
            </w:r>
            <w:r w:rsidRPr="00084B04">
              <w:rPr>
                <w:rFonts w:eastAsia="Calibri"/>
                <w:lang w:val="vi-VN"/>
              </w:rPr>
              <w:t xml:space="preserve">gười </w:t>
            </w:r>
            <w:r w:rsidR="00A9679E">
              <w:rPr>
                <w:rFonts w:eastAsia="Calibri"/>
              </w:rPr>
              <w:t xml:space="preserve">dân </w:t>
            </w:r>
            <w:r w:rsidRPr="00084B04">
              <w:rPr>
                <w:rFonts w:eastAsia="Calibri"/>
                <w:lang w:val="vi-VN"/>
              </w:rPr>
              <w:t>trong độ tuổi lao động</w:t>
            </w:r>
            <w:r w:rsidRPr="00084B04">
              <w:rPr>
                <w:rFonts w:eastAsia="Calibri"/>
              </w:rPr>
              <w:t xml:space="preserve"> </w:t>
            </w:r>
            <w:r w:rsidRPr="00084B04">
              <w:rPr>
                <w:rFonts w:eastAsia="Calibri"/>
                <w:lang w:val="vi-VN"/>
              </w:rPr>
              <w:t>tích cực làm việc và có thu nhập chính đáng</w:t>
            </w:r>
            <w:r w:rsidRPr="00084B04">
              <w:rPr>
                <w:rFonts w:eastAsia="Calibri"/>
              </w:rPr>
              <w:t>, tạo ra thu nhậ</w:t>
            </w:r>
            <w:r w:rsidR="00100344">
              <w:rPr>
                <w:rFonts w:eastAsia="Calibri"/>
              </w:rPr>
              <w:t xml:space="preserve">p hoặc tạo </w:t>
            </w:r>
            <w:r w:rsidRPr="00084B04">
              <w:rPr>
                <w:rFonts w:eastAsia="Calibri"/>
              </w:rPr>
              <w:t>việc làm cho lực lượng lao động của đị</w:t>
            </w:r>
            <w:r w:rsidR="00AD777A">
              <w:rPr>
                <w:rFonts w:eastAsia="Calibri"/>
              </w:rPr>
              <w:t xml:space="preserve">a phương. </w:t>
            </w:r>
            <w:r w:rsidRPr="00084B04">
              <w:rPr>
                <w:rFonts w:eastAsia="Calibri"/>
              </w:rPr>
              <w:t xml:space="preserve">Các thành viên trong </w:t>
            </w:r>
            <w:r w:rsidR="00AD777A">
              <w:rPr>
                <w:rFonts w:eastAsia="Calibri"/>
              </w:rPr>
              <w:t xml:space="preserve">hộ </w:t>
            </w:r>
            <w:r w:rsidRPr="00084B04">
              <w:rPr>
                <w:rFonts w:eastAsia="Calibri"/>
              </w:rPr>
              <w:t>gia đình hoàn thành tốt nhiệm vụ sản xuất, kinh doanh, công tác, lao động và học tập.</w:t>
            </w:r>
          </w:p>
        </w:tc>
        <w:tc>
          <w:tcPr>
            <w:tcW w:w="851" w:type="dxa"/>
          </w:tcPr>
          <w:p w14:paraId="0079D6AE" w14:textId="77777777" w:rsidR="002A7269" w:rsidRPr="00084B04" w:rsidRDefault="002A7269" w:rsidP="001E0C6E">
            <w:pPr>
              <w:spacing w:before="80"/>
              <w:jc w:val="center"/>
              <w:rPr>
                <w:b/>
                <w:bCs/>
              </w:rPr>
            </w:pPr>
          </w:p>
          <w:p w14:paraId="5D2D7BB2" w14:textId="77777777" w:rsidR="002A7269" w:rsidRPr="00084B04" w:rsidRDefault="002A7269" w:rsidP="001E0C6E">
            <w:pPr>
              <w:spacing w:before="80"/>
              <w:jc w:val="center"/>
              <w:rPr>
                <w:b/>
                <w:bCs/>
              </w:rPr>
            </w:pPr>
          </w:p>
          <w:p w14:paraId="34EF3521" w14:textId="77777777" w:rsidR="002A7269" w:rsidRPr="00084B04" w:rsidRDefault="002A7269" w:rsidP="001E0C6E">
            <w:pPr>
              <w:spacing w:before="80"/>
              <w:jc w:val="center"/>
            </w:pPr>
            <w:r w:rsidRPr="00084B04">
              <w:rPr>
                <w:b/>
                <w:bCs/>
              </w:rPr>
              <w:t>Đạt</w:t>
            </w:r>
          </w:p>
        </w:tc>
      </w:tr>
      <w:tr w:rsidR="002A7269" w:rsidRPr="00084B04" w14:paraId="28634DE8" w14:textId="77777777" w:rsidTr="002A2648">
        <w:trPr>
          <w:trHeight w:val="20"/>
        </w:trPr>
        <w:tc>
          <w:tcPr>
            <w:tcW w:w="1276" w:type="dxa"/>
            <w:vMerge/>
            <w:vAlign w:val="center"/>
          </w:tcPr>
          <w:p w14:paraId="4ABC86EB" w14:textId="77777777" w:rsidR="002A7269" w:rsidRPr="00084B04" w:rsidRDefault="002A7269" w:rsidP="001E0C6E">
            <w:pPr>
              <w:spacing w:before="80"/>
              <w:ind w:right="49"/>
              <w:jc w:val="center"/>
              <w:rPr>
                <w:rStyle w:val="Other"/>
                <w:b/>
                <w:bCs/>
                <w:lang w:eastAsia="vi-VN"/>
              </w:rPr>
            </w:pPr>
          </w:p>
        </w:tc>
        <w:tc>
          <w:tcPr>
            <w:tcW w:w="2786" w:type="dxa"/>
          </w:tcPr>
          <w:p w14:paraId="3D90C761" w14:textId="77777777" w:rsidR="002A7269" w:rsidRPr="00084B04" w:rsidRDefault="002A7269" w:rsidP="00B648FE">
            <w:pPr>
              <w:pStyle w:val="Other0"/>
              <w:spacing w:before="80" w:after="0" w:line="240" w:lineRule="auto"/>
              <w:ind w:firstLine="0"/>
              <w:jc w:val="both"/>
              <w:rPr>
                <w:sz w:val="24"/>
                <w:szCs w:val="24"/>
              </w:rPr>
            </w:pPr>
            <w:r w:rsidRPr="00084B04">
              <w:rPr>
                <w:rStyle w:val="Other"/>
                <w:sz w:val="24"/>
                <w:szCs w:val="24"/>
                <w:lang w:eastAsia="vi-VN"/>
              </w:rPr>
              <w:t>6. Trẻ em trong độ tuổi đi học được đến trường</w:t>
            </w:r>
          </w:p>
        </w:tc>
        <w:tc>
          <w:tcPr>
            <w:tcW w:w="5152" w:type="dxa"/>
            <w:vAlign w:val="center"/>
          </w:tcPr>
          <w:p w14:paraId="763D9E31" w14:textId="77777777" w:rsidR="002A7269" w:rsidRPr="00084B04" w:rsidRDefault="002A7269" w:rsidP="006410EA">
            <w:pPr>
              <w:spacing w:before="80"/>
              <w:ind w:right="49"/>
              <w:jc w:val="both"/>
              <w:rPr>
                <w:b/>
                <w:bCs/>
              </w:rPr>
            </w:pPr>
            <w:r w:rsidRPr="00084B04">
              <w:t>100% trẻ em ở độ tuổi đi học được đến trường; đạt chuẩn phổ cập giáo dục trung học trở lên.</w:t>
            </w:r>
          </w:p>
        </w:tc>
        <w:tc>
          <w:tcPr>
            <w:tcW w:w="851" w:type="dxa"/>
          </w:tcPr>
          <w:p w14:paraId="34EAA25B" w14:textId="77777777" w:rsidR="002A7269" w:rsidRPr="00084B04" w:rsidRDefault="002A7269" w:rsidP="004B2F11">
            <w:pPr>
              <w:spacing w:before="80"/>
              <w:jc w:val="center"/>
            </w:pPr>
            <w:r w:rsidRPr="00084B04">
              <w:rPr>
                <w:b/>
                <w:bCs/>
              </w:rPr>
              <w:t>Đạt</w:t>
            </w:r>
          </w:p>
        </w:tc>
      </w:tr>
      <w:tr w:rsidR="002A7269" w:rsidRPr="00084B04" w14:paraId="4A40C355" w14:textId="77777777" w:rsidTr="002A2648">
        <w:trPr>
          <w:trHeight w:val="20"/>
        </w:trPr>
        <w:tc>
          <w:tcPr>
            <w:tcW w:w="1276" w:type="dxa"/>
            <w:vMerge w:val="restart"/>
            <w:vAlign w:val="center"/>
          </w:tcPr>
          <w:p w14:paraId="04B096C0" w14:textId="77777777" w:rsidR="002A7269" w:rsidRPr="00084B04" w:rsidRDefault="002A7269" w:rsidP="001E0C6E">
            <w:pPr>
              <w:spacing w:before="80"/>
              <w:ind w:right="49"/>
              <w:jc w:val="center"/>
              <w:rPr>
                <w:rStyle w:val="Other"/>
                <w:b/>
                <w:bCs/>
                <w:lang w:eastAsia="vi-VN"/>
              </w:rPr>
            </w:pPr>
            <w:r w:rsidRPr="00084B04">
              <w:rPr>
                <w:rStyle w:val="Other"/>
                <w:b/>
                <w:bCs/>
                <w:lang w:eastAsia="vi-VN"/>
              </w:rPr>
              <w:t>III. Gia đình no ấm, tiến bộ, hạnh phúc, văn minh; thường xuyên gắn bó, đoàn kết, tương trợ, giúp đỡ trong cộng đồng</w:t>
            </w:r>
          </w:p>
        </w:tc>
        <w:tc>
          <w:tcPr>
            <w:tcW w:w="2786" w:type="dxa"/>
          </w:tcPr>
          <w:p w14:paraId="0593F296" w14:textId="77777777" w:rsidR="00F267A6" w:rsidRDefault="00F267A6" w:rsidP="00A724F5">
            <w:pPr>
              <w:pStyle w:val="Other0"/>
              <w:spacing w:before="80" w:after="0" w:line="240" w:lineRule="auto"/>
              <w:ind w:firstLine="0"/>
              <w:jc w:val="both"/>
              <w:rPr>
                <w:rStyle w:val="Other"/>
                <w:sz w:val="24"/>
                <w:szCs w:val="24"/>
                <w:lang w:eastAsia="vi-VN"/>
              </w:rPr>
            </w:pPr>
          </w:p>
          <w:p w14:paraId="17CE05C3" w14:textId="77777777" w:rsidR="002A7269" w:rsidRPr="00084B04" w:rsidRDefault="002A7269" w:rsidP="00A724F5">
            <w:pPr>
              <w:pStyle w:val="Other0"/>
              <w:spacing w:before="80" w:after="0" w:line="240" w:lineRule="auto"/>
              <w:ind w:firstLine="0"/>
              <w:jc w:val="both"/>
              <w:rPr>
                <w:sz w:val="24"/>
                <w:szCs w:val="24"/>
              </w:rPr>
            </w:pPr>
            <w:r w:rsidRPr="00084B04">
              <w:rPr>
                <w:rStyle w:val="Other"/>
                <w:sz w:val="24"/>
                <w:szCs w:val="24"/>
                <w:lang w:eastAsia="vi-VN"/>
              </w:rPr>
              <w:t>1. Thực hiện tốt Bộ tiêu chí ứng xử trong gia đình</w:t>
            </w:r>
          </w:p>
        </w:tc>
        <w:tc>
          <w:tcPr>
            <w:tcW w:w="5152" w:type="dxa"/>
            <w:vAlign w:val="center"/>
          </w:tcPr>
          <w:p w14:paraId="55BFD631" w14:textId="77777777" w:rsidR="002A7269" w:rsidRPr="00AF200B" w:rsidRDefault="002A7269" w:rsidP="001E0C6E">
            <w:pPr>
              <w:spacing w:before="80"/>
              <w:ind w:right="49"/>
              <w:jc w:val="both"/>
              <w:rPr>
                <w:spacing w:val="4"/>
              </w:rPr>
            </w:pPr>
            <w:r w:rsidRPr="00AF200B">
              <w:rPr>
                <w:spacing w:val="4"/>
              </w:rPr>
              <w:t>- Có đăng ký thực hiện Bộ</w:t>
            </w:r>
            <w:r w:rsidR="00E37B99" w:rsidRPr="00AF200B">
              <w:rPr>
                <w:spacing w:val="4"/>
              </w:rPr>
              <w:t xml:space="preserve"> tiêu chí ứng xử trong gia đình.</w:t>
            </w:r>
          </w:p>
          <w:p w14:paraId="3B88F329" w14:textId="77777777" w:rsidR="002A7269" w:rsidRPr="00084B04" w:rsidRDefault="002A7269" w:rsidP="001E0C6E">
            <w:pPr>
              <w:spacing w:before="80"/>
              <w:ind w:right="49"/>
              <w:jc w:val="both"/>
              <w:rPr>
                <w:b/>
                <w:bCs/>
              </w:rPr>
            </w:pPr>
            <w:r w:rsidRPr="00084B04">
              <w:t>- Ông, bà, cha, mẹ và các thành viên trong gia đình được quan tâm, chăm sóc, phụng dưỡng.</w:t>
            </w:r>
          </w:p>
        </w:tc>
        <w:tc>
          <w:tcPr>
            <w:tcW w:w="851" w:type="dxa"/>
          </w:tcPr>
          <w:p w14:paraId="0FE5522D" w14:textId="77777777" w:rsidR="002A7269" w:rsidRPr="00084B04" w:rsidRDefault="002A7269" w:rsidP="00CB3EED">
            <w:pPr>
              <w:spacing w:before="80"/>
              <w:rPr>
                <w:b/>
                <w:bCs/>
              </w:rPr>
            </w:pPr>
          </w:p>
          <w:p w14:paraId="6B8E3980" w14:textId="77777777" w:rsidR="002A7269" w:rsidRPr="00084B04" w:rsidRDefault="002A7269" w:rsidP="001E0C6E">
            <w:pPr>
              <w:spacing w:before="80"/>
              <w:jc w:val="center"/>
            </w:pPr>
            <w:r w:rsidRPr="00084B04">
              <w:rPr>
                <w:b/>
                <w:bCs/>
              </w:rPr>
              <w:t>Đạt</w:t>
            </w:r>
          </w:p>
        </w:tc>
      </w:tr>
      <w:tr w:rsidR="002A7269" w:rsidRPr="00084B04" w14:paraId="6B8FB267" w14:textId="77777777" w:rsidTr="002A2648">
        <w:trPr>
          <w:trHeight w:val="20"/>
        </w:trPr>
        <w:tc>
          <w:tcPr>
            <w:tcW w:w="1276" w:type="dxa"/>
            <w:vMerge/>
            <w:vAlign w:val="center"/>
          </w:tcPr>
          <w:p w14:paraId="31927A02" w14:textId="77777777" w:rsidR="002A7269" w:rsidRPr="00084B04" w:rsidRDefault="002A7269" w:rsidP="001E0C6E">
            <w:pPr>
              <w:spacing w:before="80"/>
              <w:ind w:right="49"/>
              <w:jc w:val="center"/>
              <w:rPr>
                <w:rStyle w:val="Other"/>
                <w:b/>
                <w:bCs/>
                <w:lang w:eastAsia="vi-VN"/>
              </w:rPr>
            </w:pPr>
          </w:p>
        </w:tc>
        <w:tc>
          <w:tcPr>
            <w:tcW w:w="2786" w:type="dxa"/>
          </w:tcPr>
          <w:p w14:paraId="5B5F684E" w14:textId="77777777" w:rsidR="002A2648" w:rsidRDefault="002A2648" w:rsidP="00F84C27">
            <w:pPr>
              <w:pStyle w:val="Other0"/>
              <w:spacing w:before="80" w:after="0" w:line="240" w:lineRule="auto"/>
              <w:ind w:firstLine="0"/>
              <w:jc w:val="both"/>
              <w:rPr>
                <w:rStyle w:val="Other"/>
                <w:sz w:val="24"/>
                <w:szCs w:val="24"/>
                <w:lang w:eastAsia="vi-VN"/>
              </w:rPr>
            </w:pPr>
          </w:p>
          <w:p w14:paraId="76316069" w14:textId="77777777" w:rsidR="002A2648" w:rsidRDefault="002A2648" w:rsidP="00F84C27">
            <w:pPr>
              <w:pStyle w:val="Other0"/>
              <w:spacing w:before="80" w:after="0" w:line="240" w:lineRule="auto"/>
              <w:ind w:firstLine="0"/>
              <w:jc w:val="both"/>
              <w:rPr>
                <w:rStyle w:val="Other"/>
                <w:sz w:val="24"/>
                <w:szCs w:val="24"/>
                <w:lang w:eastAsia="vi-VN"/>
              </w:rPr>
            </w:pPr>
          </w:p>
          <w:p w14:paraId="5F4C8172" w14:textId="77777777" w:rsidR="002A7269" w:rsidRPr="002A2648" w:rsidRDefault="002A7269" w:rsidP="00F84C27">
            <w:pPr>
              <w:pStyle w:val="Other0"/>
              <w:spacing w:before="80" w:after="0" w:line="240" w:lineRule="auto"/>
              <w:ind w:firstLine="0"/>
              <w:jc w:val="both"/>
              <w:rPr>
                <w:spacing w:val="-6"/>
                <w:sz w:val="24"/>
                <w:szCs w:val="24"/>
              </w:rPr>
            </w:pPr>
            <w:r w:rsidRPr="002A2648">
              <w:rPr>
                <w:rStyle w:val="Other"/>
                <w:spacing w:val="-6"/>
                <w:sz w:val="24"/>
                <w:szCs w:val="24"/>
                <w:lang w:eastAsia="vi-VN"/>
              </w:rPr>
              <w:t>2. Thực hiện tốt chính sách dân số, hôn nhân và gia đình</w:t>
            </w:r>
          </w:p>
        </w:tc>
        <w:tc>
          <w:tcPr>
            <w:tcW w:w="5152" w:type="dxa"/>
            <w:vAlign w:val="center"/>
          </w:tcPr>
          <w:p w14:paraId="150EE26F" w14:textId="77777777" w:rsidR="00F702E3" w:rsidRPr="00084B04" w:rsidRDefault="00D0373E" w:rsidP="001E0C6E">
            <w:pPr>
              <w:pStyle w:val="NormalWeb"/>
              <w:shd w:val="clear" w:color="auto" w:fill="FFFFFF"/>
              <w:spacing w:before="80" w:beforeAutospacing="0" w:after="0" w:afterAutospacing="0"/>
              <w:jc w:val="both"/>
              <w:textAlignment w:val="baseline"/>
            </w:pPr>
            <w:r>
              <w:t xml:space="preserve">- Vợ </w:t>
            </w:r>
            <w:r w:rsidR="002A7269" w:rsidRPr="00084B04">
              <w:t xml:space="preserve">chồng bình đẳng, thương yêu giúp đỡ nhau tiến bộ. Không có bạo lực gia đình dưới mọi hình thức; </w:t>
            </w:r>
            <w:r w:rsidR="004B2F11">
              <w:t>g</w:t>
            </w:r>
            <w:r w:rsidR="002A7269" w:rsidRPr="00084B04">
              <w:t>ia đình nề nếp; ông bà, cha mẹ gương mẫu; con cháu thảo hiền; giữ gìn các giá trị văn hóa gia đình truyền thống, tiếp thu có chọn lọc các g</w:t>
            </w:r>
            <w:r w:rsidR="00F702E3" w:rsidRPr="00084B04">
              <w:t>iá trị văn hóa mới về gia đình.</w:t>
            </w:r>
          </w:p>
          <w:p w14:paraId="77118500" w14:textId="77777777" w:rsidR="002A7269" w:rsidRPr="00084B04" w:rsidRDefault="002A7269" w:rsidP="00877EC9">
            <w:pPr>
              <w:pStyle w:val="NormalWeb"/>
              <w:shd w:val="clear" w:color="auto" w:fill="FFFFFF"/>
              <w:spacing w:before="80" w:beforeAutospacing="0" w:after="0" w:afterAutospacing="0"/>
              <w:jc w:val="both"/>
              <w:textAlignment w:val="baseline"/>
            </w:pPr>
            <w:r w:rsidRPr="00084B04">
              <w:t>- Tham gia các phong trào thi đua, các cuộc vận động về công tác dân số, thực hiện nuôi dạy con tốt.</w:t>
            </w:r>
          </w:p>
        </w:tc>
        <w:tc>
          <w:tcPr>
            <w:tcW w:w="851" w:type="dxa"/>
          </w:tcPr>
          <w:p w14:paraId="7628588B" w14:textId="77777777" w:rsidR="002A7269" w:rsidRPr="00084B04" w:rsidRDefault="002A7269" w:rsidP="001E0C6E">
            <w:pPr>
              <w:spacing w:before="80"/>
              <w:jc w:val="center"/>
              <w:rPr>
                <w:b/>
                <w:bCs/>
              </w:rPr>
            </w:pPr>
          </w:p>
          <w:p w14:paraId="04D9BCF8" w14:textId="77777777" w:rsidR="002A7269" w:rsidRPr="00084B04" w:rsidRDefault="002A7269" w:rsidP="001E0C6E">
            <w:pPr>
              <w:spacing w:before="80"/>
              <w:jc w:val="center"/>
              <w:rPr>
                <w:b/>
                <w:bCs/>
              </w:rPr>
            </w:pPr>
          </w:p>
          <w:p w14:paraId="30331BEF" w14:textId="77777777" w:rsidR="002A7269" w:rsidRPr="00084B04" w:rsidRDefault="002A7269" w:rsidP="00E20D94">
            <w:pPr>
              <w:spacing w:before="80"/>
              <w:rPr>
                <w:b/>
                <w:bCs/>
              </w:rPr>
            </w:pPr>
          </w:p>
          <w:p w14:paraId="33C36F40" w14:textId="77777777" w:rsidR="002A7269" w:rsidRPr="00084B04" w:rsidRDefault="002A7269" w:rsidP="001E0C6E">
            <w:pPr>
              <w:spacing w:before="80"/>
              <w:jc w:val="center"/>
            </w:pPr>
            <w:r w:rsidRPr="00084B04">
              <w:rPr>
                <w:b/>
                <w:bCs/>
              </w:rPr>
              <w:t>Đạt</w:t>
            </w:r>
          </w:p>
        </w:tc>
      </w:tr>
      <w:tr w:rsidR="002A7269" w:rsidRPr="00084B04" w14:paraId="6EB891E6" w14:textId="77777777" w:rsidTr="002A2648">
        <w:trPr>
          <w:trHeight w:val="20"/>
        </w:trPr>
        <w:tc>
          <w:tcPr>
            <w:tcW w:w="1276" w:type="dxa"/>
            <w:vMerge/>
            <w:vAlign w:val="center"/>
          </w:tcPr>
          <w:p w14:paraId="02BC168D" w14:textId="77777777" w:rsidR="002A7269" w:rsidRPr="00084B04" w:rsidRDefault="002A7269" w:rsidP="001E0C6E">
            <w:pPr>
              <w:spacing w:before="80"/>
              <w:ind w:right="49"/>
              <w:jc w:val="center"/>
              <w:rPr>
                <w:rStyle w:val="Other"/>
                <w:b/>
                <w:bCs/>
                <w:lang w:eastAsia="vi-VN"/>
              </w:rPr>
            </w:pPr>
          </w:p>
        </w:tc>
        <w:tc>
          <w:tcPr>
            <w:tcW w:w="2786" w:type="dxa"/>
          </w:tcPr>
          <w:p w14:paraId="04B9DFE4" w14:textId="77777777" w:rsidR="00AF200B" w:rsidRDefault="00AF200B" w:rsidP="009314B3">
            <w:pPr>
              <w:pStyle w:val="Other0"/>
              <w:spacing w:before="80" w:after="0" w:line="240" w:lineRule="auto"/>
              <w:ind w:firstLine="0"/>
              <w:jc w:val="both"/>
              <w:rPr>
                <w:rStyle w:val="Other"/>
                <w:sz w:val="24"/>
                <w:szCs w:val="24"/>
                <w:lang w:eastAsia="vi-VN"/>
              </w:rPr>
            </w:pPr>
          </w:p>
          <w:p w14:paraId="69CED7F0" w14:textId="77777777" w:rsidR="00AF200B" w:rsidRDefault="00AF200B" w:rsidP="009314B3">
            <w:pPr>
              <w:pStyle w:val="Other0"/>
              <w:spacing w:before="80" w:after="0" w:line="240" w:lineRule="auto"/>
              <w:ind w:firstLine="0"/>
              <w:jc w:val="both"/>
              <w:rPr>
                <w:rStyle w:val="Other"/>
                <w:sz w:val="24"/>
                <w:szCs w:val="24"/>
                <w:lang w:eastAsia="vi-VN"/>
              </w:rPr>
            </w:pPr>
          </w:p>
          <w:p w14:paraId="3F3F062B" w14:textId="77777777" w:rsidR="002A7269" w:rsidRPr="006E398B" w:rsidRDefault="002A7269" w:rsidP="009314B3">
            <w:pPr>
              <w:pStyle w:val="Other0"/>
              <w:spacing w:before="80" w:after="0" w:line="240" w:lineRule="auto"/>
              <w:ind w:firstLine="0"/>
              <w:jc w:val="both"/>
              <w:rPr>
                <w:spacing w:val="-4"/>
                <w:sz w:val="24"/>
                <w:szCs w:val="24"/>
              </w:rPr>
            </w:pPr>
            <w:r w:rsidRPr="006E398B">
              <w:rPr>
                <w:rStyle w:val="Other"/>
                <w:spacing w:val="-4"/>
                <w:sz w:val="24"/>
                <w:szCs w:val="24"/>
                <w:lang w:eastAsia="vi-VN"/>
              </w:rPr>
              <w:t>3. Thực hiện tốt các mục tiêu về bình đẳng giới, phòng, chống bạo lực gia đình/bạo lực trên cơ sở giới</w:t>
            </w:r>
          </w:p>
        </w:tc>
        <w:tc>
          <w:tcPr>
            <w:tcW w:w="5152" w:type="dxa"/>
            <w:vAlign w:val="center"/>
          </w:tcPr>
          <w:p w14:paraId="6FDC7111" w14:textId="77777777" w:rsidR="002A7269" w:rsidRPr="00107C4F" w:rsidRDefault="00D164F6" w:rsidP="001E0C6E">
            <w:pPr>
              <w:spacing w:before="80"/>
              <w:ind w:right="49"/>
              <w:jc w:val="both"/>
            </w:pPr>
            <w:r w:rsidRPr="00084B04">
              <w:t xml:space="preserve">- </w:t>
            </w:r>
            <w:r w:rsidR="002A7269" w:rsidRPr="00084B04">
              <w:t xml:space="preserve">Thực hiện tốt các quy định </w:t>
            </w:r>
            <w:r w:rsidR="00F871A2" w:rsidRPr="00107C4F">
              <w:t>Luật</w:t>
            </w:r>
            <w:r w:rsidR="002A7269" w:rsidRPr="00107C4F">
              <w:t xml:space="preserve"> </w:t>
            </w:r>
            <w:r w:rsidR="00A44664" w:rsidRPr="00107C4F">
              <w:t xml:space="preserve">Bình đẳng giới </w:t>
            </w:r>
            <w:r w:rsidR="008A40D0" w:rsidRPr="00107C4F">
              <w:t xml:space="preserve">ngày </w:t>
            </w:r>
            <w:r w:rsidR="004B2F11">
              <w:t>29/6/</w:t>
            </w:r>
            <w:r w:rsidR="008A40D0" w:rsidRPr="00107C4F">
              <w:t>2006</w:t>
            </w:r>
            <w:r w:rsidR="00A824FB" w:rsidRPr="00107C4F">
              <w:t xml:space="preserve">; </w:t>
            </w:r>
            <w:r w:rsidR="002A7269" w:rsidRPr="00107C4F">
              <w:t>Luậ</w:t>
            </w:r>
            <w:r w:rsidR="00BF4FC6" w:rsidRPr="00107C4F">
              <w:t xml:space="preserve">t </w:t>
            </w:r>
            <w:r w:rsidR="00931EE1" w:rsidRPr="00107C4F">
              <w:t xml:space="preserve">Phòng, chống bạo lực gia đình </w:t>
            </w:r>
            <w:r w:rsidR="004B2F11">
              <w:t>ngày 14/</w:t>
            </w:r>
            <w:r w:rsidR="00AB2769" w:rsidRPr="00107C4F">
              <w:t>11</w:t>
            </w:r>
            <w:r w:rsidR="004B2F11">
              <w:t>/</w:t>
            </w:r>
            <w:r w:rsidR="00AB2769" w:rsidRPr="00107C4F">
              <w:t>2022</w:t>
            </w:r>
            <w:r w:rsidR="00BF4FC6" w:rsidRPr="00107C4F">
              <w:t>.</w:t>
            </w:r>
          </w:p>
          <w:p w14:paraId="76EA8405" w14:textId="77777777" w:rsidR="002A7269" w:rsidRPr="00084B04" w:rsidRDefault="002A7269" w:rsidP="001E0C6E">
            <w:pPr>
              <w:spacing w:before="80"/>
              <w:ind w:right="49"/>
              <w:jc w:val="both"/>
            </w:pPr>
            <w:r w:rsidRPr="00084B04">
              <w:t>- Không có bạo lực gia đình dưới mọi hình thức; vợ chồng bình đẳng, thương yêu giúp đỡ nhau tiến bộ, cùng có trách nhi</w:t>
            </w:r>
            <w:r w:rsidR="00ED7E7E" w:rsidRPr="00084B04">
              <w:t>ệm nuôi con khỏe, dạy con ngoan.</w:t>
            </w:r>
          </w:p>
          <w:p w14:paraId="1DD7B4EC" w14:textId="77777777" w:rsidR="002A7269" w:rsidRPr="00084B04" w:rsidRDefault="00D0373E" w:rsidP="001E0C6E">
            <w:pPr>
              <w:spacing w:before="80"/>
              <w:ind w:right="49"/>
              <w:jc w:val="both"/>
              <w:rPr>
                <w:b/>
                <w:bCs/>
              </w:rPr>
            </w:pPr>
            <w:r>
              <w:t xml:space="preserve">- Các </w:t>
            </w:r>
            <w:r w:rsidR="002A7269" w:rsidRPr="00084B04">
              <w:t>thành viên trong gia đình được tôn trọng, thực hiện quyền và nghĩa vụ như nhau; không phân biệt đối xử về giới, có cơ hội như nhau trong phát triển kinh tế - xã hội.</w:t>
            </w:r>
          </w:p>
        </w:tc>
        <w:tc>
          <w:tcPr>
            <w:tcW w:w="851" w:type="dxa"/>
          </w:tcPr>
          <w:p w14:paraId="77447402" w14:textId="77777777" w:rsidR="002A7269" w:rsidRPr="00084B04" w:rsidRDefault="002A7269" w:rsidP="001E0C6E">
            <w:pPr>
              <w:spacing w:before="80"/>
              <w:jc w:val="center"/>
              <w:rPr>
                <w:b/>
                <w:bCs/>
              </w:rPr>
            </w:pPr>
          </w:p>
          <w:p w14:paraId="18236C5C" w14:textId="77777777" w:rsidR="002A7269" w:rsidRPr="00084B04" w:rsidRDefault="002A7269" w:rsidP="001E0C6E">
            <w:pPr>
              <w:spacing w:before="80"/>
              <w:jc w:val="center"/>
              <w:rPr>
                <w:b/>
                <w:bCs/>
              </w:rPr>
            </w:pPr>
          </w:p>
          <w:p w14:paraId="2200D42C" w14:textId="77777777" w:rsidR="002A7269" w:rsidRPr="00084B04" w:rsidRDefault="002A7269" w:rsidP="00AA27B3">
            <w:pPr>
              <w:spacing w:before="80"/>
              <w:rPr>
                <w:b/>
                <w:bCs/>
              </w:rPr>
            </w:pPr>
          </w:p>
          <w:p w14:paraId="14D87228" w14:textId="77777777" w:rsidR="002A7269" w:rsidRPr="00084B04" w:rsidRDefault="002A7269" w:rsidP="001E0C6E">
            <w:pPr>
              <w:spacing w:before="80"/>
              <w:jc w:val="center"/>
              <w:rPr>
                <w:b/>
                <w:bCs/>
              </w:rPr>
            </w:pPr>
          </w:p>
          <w:p w14:paraId="4EA017A9" w14:textId="77777777" w:rsidR="002A7269" w:rsidRPr="00084B04" w:rsidRDefault="002A7269" w:rsidP="001E0C6E">
            <w:pPr>
              <w:spacing w:before="80"/>
              <w:jc w:val="center"/>
            </w:pPr>
            <w:r w:rsidRPr="00084B04">
              <w:rPr>
                <w:b/>
                <w:bCs/>
              </w:rPr>
              <w:t>Đạt</w:t>
            </w:r>
          </w:p>
        </w:tc>
      </w:tr>
      <w:tr w:rsidR="002A7269" w:rsidRPr="00084B04" w14:paraId="0DCDA146" w14:textId="77777777" w:rsidTr="002A2648">
        <w:trPr>
          <w:trHeight w:val="20"/>
        </w:trPr>
        <w:tc>
          <w:tcPr>
            <w:tcW w:w="1276" w:type="dxa"/>
            <w:vMerge/>
            <w:vAlign w:val="center"/>
          </w:tcPr>
          <w:p w14:paraId="39C206C9" w14:textId="77777777" w:rsidR="002A7269" w:rsidRPr="00084B04" w:rsidRDefault="002A7269" w:rsidP="001E0C6E">
            <w:pPr>
              <w:spacing w:before="80"/>
              <w:ind w:right="49"/>
              <w:jc w:val="center"/>
              <w:rPr>
                <w:rStyle w:val="Other"/>
                <w:b/>
                <w:bCs/>
                <w:lang w:eastAsia="vi-VN"/>
              </w:rPr>
            </w:pPr>
          </w:p>
        </w:tc>
        <w:tc>
          <w:tcPr>
            <w:tcW w:w="2786" w:type="dxa"/>
          </w:tcPr>
          <w:p w14:paraId="638B2BF4" w14:textId="77777777" w:rsidR="002A7269" w:rsidRPr="00084B04" w:rsidRDefault="002A7269" w:rsidP="00F34BC7">
            <w:pPr>
              <w:pStyle w:val="Other0"/>
              <w:spacing w:before="80" w:after="0" w:line="240" w:lineRule="auto"/>
              <w:ind w:firstLine="0"/>
              <w:jc w:val="both"/>
              <w:rPr>
                <w:sz w:val="24"/>
                <w:szCs w:val="24"/>
              </w:rPr>
            </w:pPr>
            <w:r w:rsidRPr="00084B04">
              <w:rPr>
                <w:rStyle w:val="Other"/>
                <w:sz w:val="24"/>
                <w:szCs w:val="24"/>
                <w:lang w:eastAsia="vi-VN"/>
              </w:rPr>
              <w:t>4. Hộ</w:t>
            </w:r>
            <w:r w:rsidR="00A27C3E" w:rsidRPr="00084B04">
              <w:rPr>
                <w:rStyle w:val="Other"/>
                <w:sz w:val="24"/>
                <w:szCs w:val="24"/>
                <w:lang w:eastAsia="vi-VN"/>
              </w:rPr>
              <w:t xml:space="preserve"> gia đình có nhà tiêu, nhà </w:t>
            </w:r>
            <w:r w:rsidRPr="00084B04">
              <w:rPr>
                <w:rStyle w:val="Other"/>
                <w:sz w:val="24"/>
                <w:szCs w:val="24"/>
                <w:lang w:eastAsia="vi-VN"/>
              </w:rPr>
              <w:t>tắm, thiết bị chứa nướ</w:t>
            </w:r>
            <w:r w:rsidR="00A046EA">
              <w:rPr>
                <w:rStyle w:val="Other"/>
                <w:sz w:val="24"/>
                <w:szCs w:val="24"/>
                <w:lang w:eastAsia="vi-VN"/>
              </w:rPr>
              <w:t xml:space="preserve">c, </w:t>
            </w:r>
            <w:r w:rsidRPr="00084B04">
              <w:rPr>
                <w:rStyle w:val="Other"/>
                <w:sz w:val="24"/>
                <w:szCs w:val="24"/>
                <w:lang w:eastAsia="vi-VN"/>
              </w:rPr>
              <w:t>các loại hình tương tự hợp vệ sinh</w:t>
            </w:r>
          </w:p>
        </w:tc>
        <w:tc>
          <w:tcPr>
            <w:tcW w:w="5152" w:type="dxa"/>
          </w:tcPr>
          <w:p w14:paraId="6D220ECC" w14:textId="77777777" w:rsidR="002A7269" w:rsidRPr="0057174E" w:rsidRDefault="003962D7" w:rsidP="00CD1846">
            <w:pPr>
              <w:spacing w:before="80"/>
              <w:ind w:right="49"/>
              <w:jc w:val="both"/>
              <w:rPr>
                <w:b/>
                <w:bCs/>
                <w:spacing w:val="14"/>
              </w:rPr>
            </w:pPr>
            <w:r w:rsidRPr="0057174E">
              <w:rPr>
                <w:spacing w:val="14"/>
              </w:rPr>
              <w:t xml:space="preserve">Giữ gìn vệ sinh </w:t>
            </w:r>
            <w:r w:rsidR="002A7269" w:rsidRPr="0057174E">
              <w:rPr>
                <w:spacing w:val="14"/>
              </w:rPr>
              <w:t>nhà ở; khuôn viên xanh</w:t>
            </w:r>
            <w:r w:rsidR="00A046EA" w:rsidRPr="0057174E">
              <w:rPr>
                <w:spacing w:val="14"/>
              </w:rPr>
              <w:t xml:space="preserve"> </w:t>
            </w:r>
            <w:r w:rsidR="002A7269" w:rsidRPr="0057174E">
              <w:rPr>
                <w:spacing w:val="14"/>
              </w:rPr>
              <w:t>-</w:t>
            </w:r>
            <w:r w:rsidR="00A046EA" w:rsidRPr="0057174E">
              <w:rPr>
                <w:spacing w:val="14"/>
              </w:rPr>
              <w:t xml:space="preserve"> </w:t>
            </w:r>
            <w:r w:rsidR="002A7269" w:rsidRPr="0057174E">
              <w:rPr>
                <w:spacing w:val="14"/>
              </w:rPr>
              <w:t>sạch</w:t>
            </w:r>
            <w:r w:rsidR="00A046EA" w:rsidRPr="0057174E">
              <w:rPr>
                <w:spacing w:val="14"/>
              </w:rPr>
              <w:t xml:space="preserve"> </w:t>
            </w:r>
            <w:r w:rsidR="002A7269" w:rsidRPr="0057174E">
              <w:rPr>
                <w:spacing w:val="14"/>
              </w:rPr>
              <w:t>-</w:t>
            </w:r>
            <w:r w:rsidR="00A046EA" w:rsidRPr="0057174E">
              <w:rPr>
                <w:spacing w:val="14"/>
              </w:rPr>
              <w:t xml:space="preserve"> </w:t>
            </w:r>
            <w:r w:rsidR="002A7269" w:rsidRPr="0057174E">
              <w:rPr>
                <w:spacing w:val="14"/>
              </w:rPr>
              <w:t xml:space="preserve">đẹp; </w:t>
            </w:r>
            <w:r w:rsidR="00D51DEA" w:rsidRPr="0057174E">
              <w:rPr>
                <w:spacing w:val="14"/>
              </w:rPr>
              <w:t xml:space="preserve">có nhà tắm </w:t>
            </w:r>
            <w:r w:rsidR="002A7269" w:rsidRPr="0057174E">
              <w:rPr>
                <w:spacing w:val="14"/>
              </w:rPr>
              <w:t>và thiết bị chứa nước hợp vệ sinh.</w:t>
            </w:r>
          </w:p>
        </w:tc>
        <w:tc>
          <w:tcPr>
            <w:tcW w:w="851" w:type="dxa"/>
          </w:tcPr>
          <w:p w14:paraId="4E9E9C2C" w14:textId="77777777" w:rsidR="002A7269" w:rsidRPr="00084B04" w:rsidRDefault="002A7269" w:rsidP="00E86672">
            <w:pPr>
              <w:spacing w:before="80"/>
              <w:rPr>
                <w:b/>
                <w:bCs/>
              </w:rPr>
            </w:pPr>
          </w:p>
          <w:p w14:paraId="35DA2BC3" w14:textId="77777777" w:rsidR="002A7269" w:rsidRPr="00084B04" w:rsidRDefault="002A7269" w:rsidP="001E0C6E">
            <w:pPr>
              <w:spacing w:before="80"/>
              <w:jc w:val="center"/>
            </w:pPr>
            <w:r w:rsidRPr="00084B04">
              <w:rPr>
                <w:b/>
                <w:bCs/>
              </w:rPr>
              <w:t>Đạt</w:t>
            </w:r>
          </w:p>
        </w:tc>
      </w:tr>
      <w:tr w:rsidR="002A7269" w:rsidRPr="00084B04" w14:paraId="743B8484" w14:textId="77777777" w:rsidTr="002A2648">
        <w:trPr>
          <w:trHeight w:val="20"/>
        </w:trPr>
        <w:tc>
          <w:tcPr>
            <w:tcW w:w="1276" w:type="dxa"/>
            <w:vMerge/>
            <w:vAlign w:val="center"/>
          </w:tcPr>
          <w:p w14:paraId="24B0AE35" w14:textId="77777777" w:rsidR="002A7269" w:rsidRPr="00084B04" w:rsidRDefault="002A7269" w:rsidP="001E0C6E">
            <w:pPr>
              <w:spacing w:before="80"/>
              <w:ind w:right="49"/>
              <w:jc w:val="center"/>
              <w:rPr>
                <w:rStyle w:val="Other"/>
                <w:b/>
                <w:bCs/>
                <w:lang w:eastAsia="vi-VN"/>
              </w:rPr>
            </w:pPr>
          </w:p>
        </w:tc>
        <w:tc>
          <w:tcPr>
            <w:tcW w:w="2786" w:type="dxa"/>
          </w:tcPr>
          <w:p w14:paraId="2917EE70" w14:textId="77777777" w:rsidR="00F267A6" w:rsidRDefault="00F267A6" w:rsidP="00F34BC7">
            <w:pPr>
              <w:pStyle w:val="Other0"/>
              <w:spacing w:before="80" w:after="0" w:line="240" w:lineRule="auto"/>
              <w:ind w:firstLine="0"/>
              <w:jc w:val="both"/>
              <w:rPr>
                <w:rStyle w:val="Other"/>
                <w:sz w:val="24"/>
                <w:szCs w:val="24"/>
                <w:lang w:eastAsia="vi-VN"/>
              </w:rPr>
            </w:pPr>
          </w:p>
          <w:p w14:paraId="16230798" w14:textId="77777777" w:rsidR="002A7269" w:rsidRPr="00084B04" w:rsidRDefault="002A7269" w:rsidP="00F34BC7">
            <w:pPr>
              <w:pStyle w:val="Other0"/>
              <w:spacing w:before="80" w:after="0" w:line="240" w:lineRule="auto"/>
              <w:ind w:firstLine="0"/>
              <w:jc w:val="both"/>
              <w:rPr>
                <w:sz w:val="24"/>
                <w:szCs w:val="24"/>
              </w:rPr>
            </w:pPr>
            <w:r w:rsidRPr="00084B04">
              <w:rPr>
                <w:rStyle w:val="Other"/>
                <w:sz w:val="24"/>
                <w:szCs w:val="24"/>
                <w:lang w:eastAsia="vi-VN"/>
              </w:rPr>
              <w:t>5. Tương trợ, giúp đỡ mọi người trong cộng đồng khi khó khăn, hoạn nạn</w:t>
            </w:r>
          </w:p>
        </w:tc>
        <w:tc>
          <w:tcPr>
            <w:tcW w:w="5152" w:type="dxa"/>
          </w:tcPr>
          <w:p w14:paraId="58E721F1" w14:textId="77777777" w:rsidR="002A7269" w:rsidRPr="00084B04" w:rsidRDefault="002A7269" w:rsidP="00F34BC7">
            <w:pPr>
              <w:spacing w:before="80"/>
              <w:ind w:right="49"/>
              <w:jc w:val="both"/>
              <w:rPr>
                <w:b/>
                <w:bCs/>
              </w:rPr>
            </w:pPr>
            <w:r w:rsidRPr="00084B04">
              <w:t>Tích cực tham gia chương trình xóa đói, giảm nghèo; đoàn kết tương trợ xóm giềng, giúp đỡ đồng bào hoạn nạn; hưởng ứng phong trào đền ơn đáp nghĩa, cuộc vận động “Ngày vì người nghèo” và các hoạt động nhân đạo khác ở cộng đồng.</w:t>
            </w:r>
          </w:p>
        </w:tc>
        <w:tc>
          <w:tcPr>
            <w:tcW w:w="851" w:type="dxa"/>
          </w:tcPr>
          <w:p w14:paraId="360DFE95" w14:textId="77777777" w:rsidR="002A7269" w:rsidRPr="00084B04" w:rsidRDefault="002A7269" w:rsidP="001E0C6E">
            <w:pPr>
              <w:spacing w:before="80"/>
              <w:jc w:val="center"/>
              <w:rPr>
                <w:b/>
                <w:bCs/>
              </w:rPr>
            </w:pPr>
          </w:p>
          <w:p w14:paraId="51EC6069" w14:textId="77777777" w:rsidR="002A7269" w:rsidRPr="00084B04" w:rsidRDefault="002A7269" w:rsidP="001E0C6E">
            <w:pPr>
              <w:spacing w:before="80"/>
              <w:jc w:val="center"/>
            </w:pPr>
            <w:r w:rsidRPr="00084B04">
              <w:rPr>
                <w:b/>
                <w:bCs/>
              </w:rPr>
              <w:t>Đạt</w:t>
            </w:r>
          </w:p>
        </w:tc>
      </w:tr>
    </w:tbl>
    <w:p w14:paraId="2A57BD22" w14:textId="77777777" w:rsidR="00E51884" w:rsidRPr="00245D9F" w:rsidRDefault="00E51884" w:rsidP="001E0C6E">
      <w:pPr>
        <w:spacing w:before="80"/>
        <w:rPr>
          <w:sz w:val="26"/>
          <w:szCs w:val="26"/>
        </w:rPr>
      </w:pPr>
    </w:p>
    <w:p w14:paraId="02FF7A87" w14:textId="77777777" w:rsidR="00E51884" w:rsidRPr="00245D9F" w:rsidRDefault="00E51884" w:rsidP="001E0C6E">
      <w:pPr>
        <w:spacing w:before="80"/>
        <w:rPr>
          <w:sz w:val="26"/>
          <w:szCs w:val="26"/>
        </w:rPr>
      </w:pPr>
    </w:p>
    <w:p w14:paraId="1E0C30DC" w14:textId="77777777" w:rsidR="00E51884" w:rsidRPr="00245D9F" w:rsidRDefault="00E51884" w:rsidP="001E0C6E">
      <w:pPr>
        <w:spacing w:before="80"/>
        <w:rPr>
          <w:sz w:val="26"/>
          <w:szCs w:val="26"/>
        </w:rPr>
      </w:pPr>
    </w:p>
    <w:p w14:paraId="54BB3B05" w14:textId="77777777" w:rsidR="00245D9F" w:rsidRDefault="00245D9F" w:rsidP="001E0C6E">
      <w:pPr>
        <w:spacing w:before="80"/>
        <w:ind w:right="51"/>
        <w:jc w:val="center"/>
        <w:rPr>
          <w:b/>
          <w:bCs/>
          <w:sz w:val="28"/>
          <w:szCs w:val="28"/>
        </w:rPr>
      </w:pPr>
    </w:p>
    <w:p w14:paraId="2DD40A28" w14:textId="77777777" w:rsidR="00AD1014" w:rsidRDefault="00AD1014" w:rsidP="001E0C6E">
      <w:pPr>
        <w:spacing w:before="80"/>
        <w:ind w:right="51"/>
        <w:jc w:val="center"/>
        <w:rPr>
          <w:b/>
          <w:bCs/>
          <w:sz w:val="28"/>
          <w:szCs w:val="28"/>
        </w:rPr>
      </w:pPr>
    </w:p>
    <w:p w14:paraId="3A96641E" w14:textId="77777777" w:rsidR="00504393" w:rsidRDefault="00504393" w:rsidP="001E0C6E">
      <w:pPr>
        <w:spacing w:before="80"/>
        <w:ind w:right="51"/>
        <w:jc w:val="center"/>
        <w:rPr>
          <w:b/>
          <w:bCs/>
          <w:sz w:val="28"/>
          <w:szCs w:val="28"/>
        </w:rPr>
      </w:pPr>
    </w:p>
    <w:p w14:paraId="368BA698" w14:textId="77777777" w:rsidR="00176297" w:rsidRDefault="00176297" w:rsidP="00E544D7">
      <w:pPr>
        <w:spacing w:before="80"/>
        <w:ind w:right="51"/>
        <w:rPr>
          <w:b/>
          <w:bCs/>
          <w:sz w:val="28"/>
          <w:szCs w:val="28"/>
        </w:rPr>
      </w:pPr>
    </w:p>
    <w:p w14:paraId="2682EAF0" w14:textId="77777777" w:rsidR="00E544D7" w:rsidRDefault="00E544D7" w:rsidP="00E544D7">
      <w:pPr>
        <w:spacing w:before="80"/>
        <w:ind w:right="51"/>
        <w:rPr>
          <w:b/>
          <w:bCs/>
          <w:sz w:val="28"/>
          <w:szCs w:val="28"/>
        </w:rPr>
      </w:pPr>
    </w:p>
    <w:p w14:paraId="077BCB3D" w14:textId="77777777" w:rsidR="00E544D7" w:rsidRDefault="00E544D7" w:rsidP="00E544D7">
      <w:pPr>
        <w:spacing w:before="80"/>
        <w:ind w:right="51"/>
        <w:rPr>
          <w:b/>
          <w:bCs/>
          <w:sz w:val="28"/>
          <w:szCs w:val="28"/>
        </w:rPr>
      </w:pPr>
    </w:p>
    <w:p w14:paraId="333092AA" w14:textId="77777777" w:rsidR="00E53FA8" w:rsidRDefault="00E53FA8" w:rsidP="007F0271">
      <w:pPr>
        <w:spacing w:before="80"/>
        <w:ind w:right="51"/>
        <w:rPr>
          <w:b/>
          <w:bCs/>
          <w:sz w:val="28"/>
          <w:szCs w:val="28"/>
        </w:rPr>
      </w:pPr>
    </w:p>
    <w:p w14:paraId="697763BD" w14:textId="77777777" w:rsidR="007F0271" w:rsidRDefault="007F0271" w:rsidP="007F0271">
      <w:pPr>
        <w:spacing w:before="80"/>
        <w:ind w:right="51"/>
        <w:rPr>
          <w:b/>
          <w:bCs/>
          <w:sz w:val="28"/>
          <w:szCs w:val="28"/>
        </w:rPr>
      </w:pPr>
    </w:p>
    <w:p w14:paraId="243A3DA7" w14:textId="77777777" w:rsidR="00F702E3" w:rsidRDefault="00F702E3" w:rsidP="007F0271">
      <w:pPr>
        <w:spacing w:before="80"/>
        <w:ind w:right="51"/>
        <w:rPr>
          <w:b/>
          <w:bCs/>
          <w:sz w:val="28"/>
          <w:szCs w:val="28"/>
        </w:rPr>
      </w:pPr>
    </w:p>
    <w:p w14:paraId="695BEA09" w14:textId="77777777" w:rsidR="00F702E3" w:rsidRDefault="00F702E3" w:rsidP="007F0271">
      <w:pPr>
        <w:spacing w:before="80"/>
        <w:ind w:right="51"/>
        <w:rPr>
          <w:b/>
          <w:bCs/>
          <w:sz w:val="28"/>
          <w:szCs w:val="28"/>
        </w:rPr>
      </w:pPr>
    </w:p>
    <w:p w14:paraId="062E4838" w14:textId="77777777" w:rsidR="00F702E3" w:rsidRDefault="00F702E3" w:rsidP="007F0271">
      <w:pPr>
        <w:spacing w:before="80"/>
        <w:ind w:right="51"/>
        <w:rPr>
          <w:b/>
          <w:bCs/>
          <w:sz w:val="28"/>
          <w:szCs w:val="28"/>
        </w:rPr>
      </w:pPr>
    </w:p>
    <w:p w14:paraId="389543DE" w14:textId="77777777" w:rsidR="00F702E3" w:rsidRDefault="00F702E3" w:rsidP="007F0271">
      <w:pPr>
        <w:spacing w:before="80"/>
        <w:ind w:right="51"/>
        <w:rPr>
          <w:b/>
          <w:bCs/>
          <w:sz w:val="28"/>
          <w:szCs w:val="28"/>
        </w:rPr>
      </w:pPr>
    </w:p>
    <w:p w14:paraId="515965FA" w14:textId="77777777" w:rsidR="00F702E3" w:rsidRDefault="00F702E3" w:rsidP="007F0271">
      <w:pPr>
        <w:spacing w:before="80"/>
        <w:ind w:right="51"/>
        <w:rPr>
          <w:b/>
          <w:bCs/>
          <w:sz w:val="28"/>
          <w:szCs w:val="28"/>
        </w:rPr>
      </w:pPr>
    </w:p>
    <w:p w14:paraId="6DAA08DA" w14:textId="77777777" w:rsidR="00F702E3" w:rsidRDefault="00F702E3" w:rsidP="007F0271">
      <w:pPr>
        <w:spacing w:before="80"/>
        <w:ind w:right="51"/>
        <w:rPr>
          <w:b/>
          <w:bCs/>
          <w:sz w:val="28"/>
          <w:szCs w:val="28"/>
        </w:rPr>
      </w:pPr>
    </w:p>
    <w:p w14:paraId="2F2275A7" w14:textId="77777777" w:rsidR="002A2648" w:rsidRDefault="002A2648" w:rsidP="007F0271">
      <w:pPr>
        <w:spacing w:before="80"/>
        <w:ind w:right="51"/>
        <w:rPr>
          <w:b/>
          <w:bCs/>
          <w:sz w:val="28"/>
          <w:szCs w:val="28"/>
        </w:rPr>
      </w:pPr>
    </w:p>
    <w:p w14:paraId="58085538" w14:textId="77777777" w:rsidR="0057174E" w:rsidRDefault="0057174E" w:rsidP="007F0271">
      <w:pPr>
        <w:spacing w:before="80"/>
        <w:ind w:right="51"/>
        <w:rPr>
          <w:b/>
          <w:bCs/>
          <w:sz w:val="28"/>
          <w:szCs w:val="28"/>
        </w:rPr>
      </w:pPr>
    </w:p>
    <w:p w14:paraId="52BA1F1B" w14:textId="77777777" w:rsidR="0057174E" w:rsidRDefault="0057174E" w:rsidP="007F0271">
      <w:pPr>
        <w:spacing w:before="80"/>
        <w:ind w:right="51"/>
        <w:rPr>
          <w:b/>
          <w:bCs/>
          <w:sz w:val="28"/>
          <w:szCs w:val="28"/>
        </w:rPr>
      </w:pPr>
    </w:p>
    <w:p w14:paraId="49483FE0" w14:textId="77777777" w:rsidR="0057174E" w:rsidRDefault="0057174E" w:rsidP="007F0271">
      <w:pPr>
        <w:spacing w:before="80"/>
        <w:ind w:right="51"/>
        <w:rPr>
          <w:b/>
          <w:bCs/>
          <w:sz w:val="28"/>
          <w:szCs w:val="28"/>
        </w:rPr>
      </w:pPr>
    </w:p>
    <w:p w14:paraId="73C751E2" w14:textId="77777777" w:rsidR="0057174E" w:rsidRDefault="0057174E" w:rsidP="007F0271">
      <w:pPr>
        <w:spacing w:before="80"/>
        <w:ind w:right="51"/>
        <w:rPr>
          <w:b/>
          <w:bCs/>
          <w:sz w:val="28"/>
          <w:szCs w:val="28"/>
        </w:rPr>
      </w:pPr>
    </w:p>
    <w:p w14:paraId="409D3F51" w14:textId="77777777" w:rsidR="0057174E" w:rsidRDefault="0057174E" w:rsidP="007F0271">
      <w:pPr>
        <w:spacing w:before="80"/>
        <w:ind w:right="51"/>
        <w:rPr>
          <w:b/>
          <w:bCs/>
          <w:sz w:val="28"/>
          <w:szCs w:val="28"/>
        </w:rPr>
      </w:pPr>
    </w:p>
    <w:p w14:paraId="6B92D5C6" w14:textId="77777777" w:rsidR="0057174E" w:rsidRDefault="0057174E" w:rsidP="007F0271">
      <w:pPr>
        <w:spacing w:before="80"/>
        <w:ind w:right="51"/>
        <w:rPr>
          <w:b/>
          <w:bCs/>
          <w:sz w:val="28"/>
          <w:szCs w:val="28"/>
        </w:rPr>
      </w:pPr>
    </w:p>
    <w:p w14:paraId="7B1FF47A" w14:textId="77777777" w:rsidR="0057174E" w:rsidRDefault="0057174E" w:rsidP="007F0271">
      <w:pPr>
        <w:spacing w:before="80"/>
        <w:ind w:right="51"/>
        <w:rPr>
          <w:b/>
          <w:bCs/>
          <w:sz w:val="28"/>
          <w:szCs w:val="28"/>
        </w:rPr>
      </w:pPr>
    </w:p>
    <w:p w14:paraId="13F2EDB9" w14:textId="77777777" w:rsidR="002A2648" w:rsidRDefault="002A2648" w:rsidP="007F0271">
      <w:pPr>
        <w:spacing w:before="80"/>
        <w:ind w:right="51"/>
        <w:rPr>
          <w:b/>
          <w:bCs/>
          <w:sz w:val="28"/>
          <w:szCs w:val="28"/>
        </w:rPr>
      </w:pPr>
    </w:p>
    <w:p w14:paraId="6996A05B" w14:textId="77777777" w:rsidR="00084B04" w:rsidRDefault="00084B04" w:rsidP="007F0271">
      <w:pPr>
        <w:spacing w:before="80"/>
        <w:ind w:right="51"/>
        <w:rPr>
          <w:b/>
          <w:bCs/>
          <w:sz w:val="28"/>
          <w:szCs w:val="28"/>
        </w:rPr>
      </w:pPr>
    </w:p>
    <w:p w14:paraId="5292AE35" w14:textId="77777777" w:rsidR="00A046EA" w:rsidRDefault="00A046EA" w:rsidP="007F0271">
      <w:pPr>
        <w:spacing w:before="80"/>
        <w:ind w:right="51"/>
        <w:rPr>
          <w:b/>
          <w:bCs/>
          <w:sz w:val="28"/>
          <w:szCs w:val="28"/>
        </w:rPr>
      </w:pPr>
    </w:p>
    <w:p w14:paraId="6031F75A" w14:textId="77777777" w:rsidR="00E51884" w:rsidRPr="007D2064" w:rsidRDefault="00E51884" w:rsidP="001E0C6E">
      <w:pPr>
        <w:spacing w:before="80"/>
        <w:ind w:right="51"/>
        <w:jc w:val="center"/>
        <w:rPr>
          <w:b/>
          <w:bCs/>
          <w:sz w:val="28"/>
          <w:szCs w:val="28"/>
        </w:rPr>
      </w:pPr>
      <w:r w:rsidRPr="007D2064">
        <w:rPr>
          <w:b/>
          <w:bCs/>
          <w:sz w:val="28"/>
          <w:szCs w:val="28"/>
        </w:rPr>
        <w:lastRenderedPageBreak/>
        <w:t>Phụ lục I</w:t>
      </w:r>
      <w:r>
        <w:rPr>
          <w:b/>
          <w:bCs/>
          <w:sz w:val="28"/>
          <w:szCs w:val="28"/>
        </w:rPr>
        <w:t>I</w:t>
      </w:r>
    </w:p>
    <w:p w14:paraId="77EB1833" w14:textId="77777777" w:rsidR="008A1AD5" w:rsidRDefault="008F1AAE" w:rsidP="008A1AD5">
      <w:pPr>
        <w:spacing w:before="80"/>
        <w:ind w:right="51"/>
        <w:jc w:val="center"/>
        <w:rPr>
          <w:b/>
          <w:bCs/>
          <w:sz w:val="28"/>
          <w:szCs w:val="28"/>
        </w:rPr>
      </w:pPr>
      <w:r>
        <w:rPr>
          <w:b/>
          <w:bCs/>
          <w:sz w:val="28"/>
          <w:szCs w:val="28"/>
        </w:rPr>
        <w:t xml:space="preserve">CHI TIẾT </w:t>
      </w:r>
      <w:r w:rsidR="00E51884" w:rsidRPr="007D2064">
        <w:rPr>
          <w:b/>
          <w:bCs/>
          <w:sz w:val="28"/>
          <w:szCs w:val="28"/>
        </w:rPr>
        <w:t xml:space="preserve">TIÊU CHUẨN </w:t>
      </w:r>
      <w:r w:rsidR="00B21D5E">
        <w:rPr>
          <w:b/>
          <w:bCs/>
          <w:sz w:val="28"/>
          <w:szCs w:val="28"/>
        </w:rPr>
        <w:t xml:space="preserve">DANH HIỆU THÔN, TỔ DÂN PHỐ </w:t>
      </w:r>
      <w:r w:rsidR="00E51884" w:rsidRPr="007D2064">
        <w:rPr>
          <w:b/>
          <w:bCs/>
          <w:sz w:val="28"/>
          <w:szCs w:val="28"/>
        </w:rPr>
        <w:t>VĂN HÓA</w:t>
      </w:r>
      <w:r w:rsidR="00E51884" w:rsidRPr="007D2064">
        <w:rPr>
          <w:b/>
          <w:bCs/>
          <w:sz w:val="28"/>
          <w:szCs w:val="28"/>
        </w:rPr>
        <w:br/>
      </w:r>
      <w:r w:rsidR="00310526">
        <w:rPr>
          <w:i/>
          <w:iCs/>
          <w:sz w:val="28"/>
          <w:szCs w:val="28"/>
        </w:rPr>
        <w:t>(K</w:t>
      </w:r>
      <w:r w:rsidR="00E51884" w:rsidRPr="00DC387E">
        <w:rPr>
          <w:i/>
          <w:iCs/>
          <w:sz w:val="28"/>
          <w:szCs w:val="28"/>
        </w:rPr>
        <w:t xml:space="preserve">èm theo Quyết định số   </w:t>
      </w:r>
      <w:r w:rsidR="00A046EA">
        <w:rPr>
          <w:i/>
          <w:iCs/>
          <w:sz w:val="28"/>
          <w:szCs w:val="28"/>
        </w:rPr>
        <w:t xml:space="preserve">   </w:t>
      </w:r>
      <w:r w:rsidR="00E51884" w:rsidRPr="00DC387E">
        <w:rPr>
          <w:i/>
          <w:iCs/>
          <w:sz w:val="28"/>
          <w:szCs w:val="28"/>
        </w:rPr>
        <w:t xml:space="preserve">   /2024/QĐ-UBND</w:t>
      </w:r>
      <w:r w:rsidR="00E51884" w:rsidRPr="00DC387E">
        <w:rPr>
          <w:i/>
          <w:iCs/>
          <w:sz w:val="28"/>
          <w:szCs w:val="28"/>
        </w:rPr>
        <w:br/>
        <w:t xml:space="preserve">ngày  </w:t>
      </w:r>
      <w:r w:rsidR="00A046EA">
        <w:rPr>
          <w:i/>
          <w:iCs/>
          <w:sz w:val="28"/>
          <w:szCs w:val="28"/>
        </w:rPr>
        <w:t xml:space="preserve"> </w:t>
      </w:r>
      <w:r w:rsidR="00E51884" w:rsidRPr="00DC387E">
        <w:rPr>
          <w:i/>
          <w:iCs/>
          <w:sz w:val="28"/>
          <w:szCs w:val="28"/>
        </w:rPr>
        <w:t xml:space="preserve">    </w:t>
      </w:r>
      <w:r w:rsidR="00A046EA">
        <w:rPr>
          <w:i/>
          <w:iCs/>
          <w:sz w:val="28"/>
          <w:szCs w:val="28"/>
        </w:rPr>
        <w:t>/7/</w:t>
      </w:r>
      <w:r w:rsidR="00E51884" w:rsidRPr="00DC387E">
        <w:rPr>
          <w:i/>
          <w:iCs/>
          <w:sz w:val="28"/>
          <w:szCs w:val="28"/>
        </w:rPr>
        <w:t xml:space="preserve">2024 của Ủy ban nhân dân tỉnh </w:t>
      </w:r>
      <w:r w:rsidR="00F229FE">
        <w:rPr>
          <w:i/>
          <w:iCs/>
          <w:sz w:val="28"/>
          <w:szCs w:val="28"/>
        </w:rPr>
        <w:t>Đắk Nông</w:t>
      </w:r>
      <w:r w:rsidR="00E51884" w:rsidRPr="00DC387E">
        <w:rPr>
          <w:i/>
          <w:iCs/>
          <w:sz w:val="28"/>
          <w:szCs w:val="28"/>
        </w:rPr>
        <w:t>)</w:t>
      </w:r>
    </w:p>
    <w:p w14:paraId="110C5AEF" w14:textId="77777777" w:rsidR="00E51884" w:rsidRPr="008A1AD5" w:rsidRDefault="00FB25C3" w:rsidP="00A56933">
      <w:pPr>
        <w:spacing w:before="80"/>
        <w:ind w:right="51"/>
        <w:jc w:val="center"/>
        <w:rPr>
          <w:b/>
          <w:bCs/>
          <w:sz w:val="28"/>
          <w:szCs w:val="28"/>
        </w:rPr>
      </w:pPr>
      <w:r>
        <w:rPr>
          <w:i/>
          <w:iCs/>
          <w:noProof/>
          <w:sz w:val="28"/>
          <w:szCs w:val="28"/>
        </w:rPr>
        <mc:AlternateContent>
          <mc:Choice Requires="wps">
            <w:drawing>
              <wp:anchor distT="0" distB="0" distL="114300" distR="114300" simplePos="0" relativeHeight="251661312" behindDoc="0" locked="0" layoutInCell="1" allowOverlap="1" wp14:anchorId="73A69BD9" wp14:editId="59B5B6F6">
                <wp:simplePos x="0" y="0"/>
                <wp:positionH relativeFrom="column">
                  <wp:posOffset>1929765</wp:posOffset>
                </wp:positionH>
                <wp:positionV relativeFrom="paragraph">
                  <wp:posOffset>43180</wp:posOffset>
                </wp:positionV>
                <wp:extent cx="213360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21336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121416"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51.95pt,3.4pt" to="319.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" strokecolor="#5b9bd5 [3204]" strokeweight=".5pt">
                <v:stroke joinstyle="miter"/>
              </v:line>
            </w:pict>
          </mc:Fallback>
        </mc:AlternateContent>
      </w:r>
    </w:p>
    <w:tbl>
      <w:tblPr>
        <w:tblStyle w:val="TableGrid"/>
        <w:tblW w:w="9640" w:type="dxa"/>
        <w:tblInd w:w="-431" w:type="dxa"/>
        <w:tblLayout w:type="fixed"/>
        <w:tblLook w:val="04A0" w:firstRow="1" w:lastRow="0" w:firstColumn="1" w:lastColumn="0" w:noHBand="0" w:noVBand="1"/>
      </w:tblPr>
      <w:tblGrid>
        <w:gridCol w:w="1135"/>
        <w:gridCol w:w="2644"/>
        <w:gridCol w:w="4727"/>
        <w:gridCol w:w="1134"/>
      </w:tblGrid>
      <w:tr w:rsidR="002A7269" w:rsidRPr="001D54B3" w14:paraId="790BB3BD" w14:textId="77777777" w:rsidTr="006559B2">
        <w:trPr>
          <w:trHeight w:val="20"/>
          <w:tblHeader/>
        </w:trPr>
        <w:tc>
          <w:tcPr>
            <w:tcW w:w="1135" w:type="dxa"/>
            <w:vAlign w:val="center"/>
          </w:tcPr>
          <w:p w14:paraId="220946C9" w14:textId="77777777" w:rsidR="002A7269" w:rsidRPr="001D54B3" w:rsidRDefault="002A7269" w:rsidP="001E0C6E">
            <w:pPr>
              <w:spacing w:before="80"/>
              <w:ind w:right="49"/>
              <w:jc w:val="center"/>
            </w:pPr>
            <w:r w:rsidRPr="001D54B3">
              <w:rPr>
                <w:b/>
                <w:bCs/>
              </w:rPr>
              <w:t>Tên tiêu chuẩn</w:t>
            </w:r>
          </w:p>
        </w:tc>
        <w:tc>
          <w:tcPr>
            <w:tcW w:w="2644" w:type="dxa"/>
            <w:vAlign w:val="center"/>
          </w:tcPr>
          <w:p w14:paraId="58ED5D31" w14:textId="77777777" w:rsidR="002A7269" w:rsidRPr="001D54B3" w:rsidRDefault="002A7269" w:rsidP="001E0C6E">
            <w:pPr>
              <w:spacing w:before="80"/>
              <w:ind w:right="49"/>
              <w:jc w:val="center"/>
            </w:pPr>
            <w:r w:rsidRPr="001D54B3">
              <w:rPr>
                <w:b/>
                <w:bCs/>
              </w:rPr>
              <w:t xml:space="preserve"> Khung tiêu chuẩn</w:t>
            </w:r>
          </w:p>
        </w:tc>
        <w:tc>
          <w:tcPr>
            <w:tcW w:w="4727" w:type="dxa"/>
            <w:vAlign w:val="center"/>
          </w:tcPr>
          <w:p w14:paraId="251D0847" w14:textId="77777777" w:rsidR="002A7269" w:rsidRPr="001D54B3" w:rsidRDefault="002A7269" w:rsidP="001E0C6E">
            <w:pPr>
              <w:spacing w:before="80"/>
              <w:ind w:right="49"/>
              <w:jc w:val="center"/>
              <w:rPr>
                <w:b/>
                <w:bCs/>
              </w:rPr>
            </w:pPr>
            <w:r w:rsidRPr="001D54B3">
              <w:rPr>
                <w:b/>
                <w:bCs/>
              </w:rPr>
              <w:t>Chi tiết tiêu chuẩn xét tặng</w:t>
            </w:r>
          </w:p>
        </w:tc>
        <w:tc>
          <w:tcPr>
            <w:tcW w:w="1134" w:type="dxa"/>
            <w:vAlign w:val="center"/>
          </w:tcPr>
          <w:p w14:paraId="65D35FB6" w14:textId="77777777" w:rsidR="002A7269" w:rsidRPr="001D54B3" w:rsidRDefault="002A7269" w:rsidP="001E0C6E">
            <w:pPr>
              <w:spacing w:before="80"/>
              <w:ind w:right="49"/>
              <w:jc w:val="center"/>
              <w:rPr>
                <w:b/>
                <w:bCs/>
              </w:rPr>
            </w:pPr>
            <w:r w:rsidRPr="001D54B3">
              <w:rPr>
                <w:b/>
                <w:bCs/>
              </w:rPr>
              <w:t>Đánh giá</w:t>
            </w:r>
          </w:p>
        </w:tc>
      </w:tr>
      <w:tr w:rsidR="002A7269" w:rsidRPr="001D54B3" w14:paraId="437864FB" w14:textId="77777777" w:rsidTr="006559B2">
        <w:trPr>
          <w:trHeight w:val="20"/>
        </w:trPr>
        <w:tc>
          <w:tcPr>
            <w:tcW w:w="1135" w:type="dxa"/>
            <w:vMerge w:val="restart"/>
            <w:vAlign w:val="center"/>
          </w:tcPr>
          <w:p w14:paraId="50FB45B5" w14:textId="77777777" w:rsidR="002A7269" w:rsidRPr="001D54B3" w:rsidRDefault="002A7269" w:rsidP="006559B2">
            <w:pPr>
              <w:spacing w:before="80"/>
              <w:ind w:right="49"/>
              <w:jc w:val="center"/>
              <w:rPr>
                <w:b/>
                <w:bCs/>
              </w:rPr>
            </w:pPr>
            <w:r w:rsidRPr="001D54B3">
              <w:rPr>
                <w:rStyle w:val="Other"/>
                <w:b/>
                <w:bCs/>
                <w:lang w:eastAsia="vi-VN"/>
              </w:rPr>
              <w:t>I. Đời sống kinh tế ổn định và phát triển</w:t>
            </w:r>
          </w:p>
        </w:tc>
        <w:tc>
          <w:tcPr>
            <w:tcW w:w="2644" w:type="dxa"/>
          </w:tcPr>
          <w:p w14:paraId="52AE07E5" w14:textId="77777777" w:rsidR="0057174E" w:rsidRDefault="0057174E" w:rsidP="006E324F">
            <w:pPr>
              <w:pStyle w:val="Other0"/>
              <w:spacing w:before="80" w:after="0" w:line="240" w:lineRule="auto"/>
              <w:ind w:firstLine="0"/>
              <w:jc w:val="both"/>
              <w:rPr>
                <w:rStyle w:val="Other"/>
                <w:sz w:val="24"/>
                <w:szCs w:val="24"/>
                <w:lang w:eastAsia="vi-VN"/>
              </w:rPr>
            </w:pPr>
          </w:p>
          <w:p w14:paraId="7971BF8B"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1. Tỷ lệ người trong độ tuổi lao động có việc làm và thu nhập ổn định</w:t>
            </w:r>
          </w:p>
        </w:tc>
        <w:tc>
          <w:tcPr>
            <w:tcW w:w="4727" w:type="dxa"/>
          </w:tcPr>
          <w:p w14:paraId="1BCE3228" w14:textId="77777777" w:rsidR="002A7269" w:rsidRPr="0029747F" w:rsidRDefault="002A7269" w:rsidP="006E324F">
            <w:pPr>
              <w:spacing w:before="80"/>
              <w:jc w:val="both"/>
            </w:pPr>
            <w:r w:rsidRPr="0029747F">
              <w:t xml:space="preserve">- Tỷ lệ người </w:t>
            </w:r>
            <w:r w:rsidR="00AA71D6" w:rsidRPr="0029747F">
              <w:t xml:space="preserve">dân </w:t>
            </w:r>
            <w:r w:rsidRPr="0029747F">
              <w:t>có việc làm trong độ tuổi lao động</w:t>
            </w:r>
            <w:r w:rsidR="00632858" w:rsidRPr="0029747F">
              <w:t>,</w:t>
            </w:r>
            <w:r w:rsidRPr="0029747F">
              <w:t xml:space="preserve"> có khả năng tham gia lao động từ 90% trở lên (đối với vùng đô thị), 80% trở lên (</w:t>
            </w:r>
            <w:r w:rsidR="00A046EA">
              <w:t>đ</w:t>
            </w:r>
            <w:r w:rsidRPr="0029747F">
              <w:t>ối với vùng sâu, vùng xa, vùng biên giới).</w:t>
            </w:r>
          </w:p>
          <w:p w14:paraId="5066E958" w14:textId="77777777" w:rsidR="002A7269" w:rsidRPr="00B1042C" w:rsidRDefault="002A7269" w:rsidP="006E324F">
            <w:pPr>
              <w:spacing w:before="80"/>
              <w:jc w:val="both"/>
              <w:rPr>
                <w:spacing w:val="4"/>
              </w:rPr>
            </w:pPr>
            <w:r w:rsidRPr="00B1042C">
              <w:rPr>
                <w:spacing w:val="4"/>
              </w:rPr>
              <w:t>- Thu nhập bình quân đầu người bằng hoặc cao hơn thu nhập bình quân đầu người của toàn tỉnh.</w:t>
            </w:r>
          </w:p>
        </w:tc>
        <w:tc>
          <w:tcPr>
            <w:tcW w:w="1134" w:type="dxa"/>
            <w:vAlign w:val="center"/>
          </w:tcPr>
          <w:p w14:paraId="1712B362" w14:textId="77777777" w:rsidR="002A7269" w:rsidRPr="001D54B3" w:rsidRDefault="002A7269" w:rsidP="001E0C6E">
            <w:pPr>
              <w:spacing w:before="80"/>
              <w:ind w:right="49"/>
              <w:jc w:val="center"/>
              <w:rPr>
                <w:b/>
                <w:bCs/>
              </w:rPr>
            </w:pPr>
            <w:r w:rsidRPr="001D54B3">
              <w:rPr>
                <w:b/>
                <w:bCs/>
              </w:rPr>
              <w:t>Đạt</w:t>
            </w:r>
          </w:p>
        </w:tc>
      </w:tr>
      <w:tr w:rsidR="002A7269" w:rsidRPr="001D54B3" w14:paraId="635045D8" w14:textId="77777777" w:rsidTr="006559B2">
        <w:trPr>
          <w:trHeight w:val="20"/>
        </w:trPr>
        <w:tc>
          <w:tcPr>
            <w:tcW w:w="1135" w:type="dxa"/>
            <w:vMerge/>
            <w:vAlign w:val="center"/>
          </w:tcPr>
          <w:p w14:paraId="7CC6DBBA" w14:textId="77777777" w:rsidR="002A7269" w:rsidRPr="001D54B3" w:rsidRDefault="002A7269" w:rsidP="001E0C6E">
            <w:pPr>
              <w:spacing w:before="80"/>
              <w:ind w:right="49"/>
              <w:jc w:val="center"/>
              <w:rPr>
                <w:b/>
                <w:bCs/>
              </w:rPr>
            </w:pPr>
          </w:p>
        </w:tc>
        <w:tc>
          <w:tcPr>
            <w:tcW w:w="2644" w:type="dxa"/>
          </w:tcPr>
          <w:p w14:paraId="73E87A02" w14:textId="77777777" w:rsidR="0057174E" w:rsidRDefault="0057174E" w:rsidP="006E324F">
            <w:pPr>
              <w:pStyle w:val="Other0"/>
              <w:spacing w:before="80" w:after="0" w:line="240" w:lineRule="auto"/>
              <w:ind w:firstLine="0"/>
              <w:jc w:val="both"/>
              <w:rPr>
                <w:rStyle w:val="Other"/>
                <w:sz w:val="24"/>
                <w:szCs w:val="24"/>
                <w:lang w:eastAsia="vi-VN"/>
              </w:rPr>
            </w:pPr>
          </w:p>
          <w:p w14:paraId="389DA047"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2. Tỷ lệ hộ nghèo, hộ cận nghèo thấp</w:t>
            </w:r>
          </w:p>
        </w:tc>
        <w:tc>
          <w:tcPr>
            <w:tcW w:w="4727" w:type="dxa"/>
          </w:tcPr>
          <w:p w14:paraId="121A9FE2" w14:textId="77777777" w:rsidR="002A7269" w:rsidRPr="001D54B3" w:rsidRDefault="002A7269" w:rsidP="006E324F">
            <w:pPr>
              <w:spacing w:before="80"/>
              <w:jc w:val="both"/>
            </w:pPr>
            <w:r w:rsidRPr="001D54B3">
              <w:t>- Tỷ lệ hộ nghèo, hộ cận nghèo thấp hơn so với quy định chung của địa phương.</w:t>
            </w:r>
          </w:p>
          <w:p w14:paraId="22745DA5" w14:textId="77777777" w:rsidR="002A7269" w:rsidRPr="001D54B3" w:rsidRDefault="002A7269" w:rsidP="006E324F">
            <w:pPr>
              <w:spacing w:before="80"/>
              <w:jc w:val="both"/>
              <w:rPr>
                <w:color w:val="212529"/>
              </w:rPr>
            </w:pPr>
            <w:r w:rsidRPr="001D54B3">
              <w:t>- Thực hiện tốt cuộc vận động “Ngày vì người nghèo”, không để ai bỏ lại phía sau.</w:t>
            </w:r>
          </w:p>
        </w:tc>
        <w:tc>
          <w:tcPr>
            <w:tcW w:w="1134" w:type="dxa"/>
            <w:vAlign w:val="center"/>
          </w:tcPr>
          <w:p w14:paraId="653953C9" w14:textId="77777777" w:rsidR="002A7269" w:rsidRPr="001D54B3" w:rsidRDefault="002A7269" w:rsidP="001E0C6E">
            <w:pPr>
              <w:spacing w:before="80"/>
              <w:ind w:right="49"/>
              <w:jc w:val="center"/>
              <w:rPr>
                <w:b/>
                <w:bCs/>
              </w:rPr>
            </w:pPr>
            <w:r w:rsidRPr="001D54B3">
              <w:rPr>
                <w:b/>
                <w:bCs/>
              </w:rPr>
              <w:t>Đạt</w:t>
            </w:r>
          </w:p>
        </w:tc>
      </w:tr>
      <w:tr w:rsidR="002A7269" w:rsidRPr="001D54B3" w14:paraId="0636BCCE" w14:textId="77777777" w:rsidTr="006559B2">
        <w:trPr>
          <w:trHeight w:val="20"/>
        </w:trPr>
        <w:tc>
          <w:tcPr>
            <w:tcW w:w="1135" w:type="dxa"/>
            <w:vMerge/>
            <w:vAlign w:val="center"/>
          </w:tcPr>
          <w:p w14:paraId="19946B07" w14:textId="77777777" w:rsidR="002A7269" w:rsidRPr="001D54B3" w:rsidRDefault="002A7269" w:rsidP="001E0C6E">
            <w:pPr>
              <w:spacing w:before="80"/>
              <w:ind w:right="49"/>
              <w:jc w:val="center"/>
              <w:rPr>
                <w:b/>
                <w:bCs/>
              </w:rPr>
            </w:pPr>
          </w:p>
        </w:tc>
        <w:tc>
          <w:tcPr>
            <w:tcW w:w="2644" w:type="dxa"/>
          </w:tcPr>
          <w:p w14:paraId="6DDAB32C" w14:textId="77777777" w:rsidR="002A7269" w:rsidRPr="0057174E" w:rsidRDefault="002A7269" w:rsidP="006E324F">
            <w:pPr>
              <w:pStyle w:val="Other0"/>
              <w:spacing w:before="80" w:after="0" w:line="240" w:lineRule="auto"/>
              <w:ind w:firstLine="0"/>
              <w:jc w:val="both"/>
              <w:rPr>
                <w:spacing w:val="4"/>
                <w:sz w:val="24"/>
                <w:szCs w:val="24"/>
              </w:rPr>
            </w:pPr>
            <w:r w:rsidRPr="0057174E">
              <w:rPr>
                <w:rStyle w:val="Other"/>
                <w:spacing w:val="4"/>
                <w:sz w:val="24"/>
                <w:szCs w:val="24"/>
                <w:lang w:eastAsia="vi-VN"/>
              </w:rPr>
              <w:t>3. Phát triển ngành nghề truyền thống hoặc có đóng góp về văn hóa, công nghệ, khoa học kỹ thuật cho địa phương</w:t>
            </w:r>
          </w:p>
        </w:tc>
        <w:tc>
          <w:tcPr>
            <w:tcW w:w="4727" w:type="dxa"/>
          </w:tcPr>
          <w:p w14:paraId="7A1891B2" w14:textId="77777777" w:rsidR="002A7269" w:rsidRPr="00B1042C" w:rsidRDefault="00A046EA" w:rsidP="006E324F">
            <w:pPr>
              <w:spacing w:before="80"/>
              <w:ind w:right="49"/>
              <w:jc w:val="both"/>
              <w:rPr>
                <w:bCs/>
                <w:spacing w:val="-4"/>
              </w:rPr>
            </w:pPr>
            <w:r w:rsidRPr="00B1042C">
              <w:rPr>
                <w:bCs/>
                <w:spacing w:val="-4"/>
              </w:rPr>
              <w:t>- T</w:t>
            </w:r>
            <w:r w:rsidR="002A7269" w:rsidRPr="00B1042C">
              <w:rPr>
                <w:bCs/>
                <w:spacing w:val="-4"/>
              </w:rPr>
              <w:t>ổ chức tuyên truyền, phổ biến, tập huấn về văn hóa, ứng dụn</w:t>
            </w:r>
            <w:r w:rsidR="0058334A" w:rsidRPr="00B1042C">
              <w:rPr>
                <w:bCs/>
                <w:spacing w:val="-4"/>
              </w:rPr>
              <w:t xml:space="preserve">g công nghệ, khoa học kỹ thuật và </w:t>
            </w:r>
            <w:r w:rsidR="002A7269" w:rsidRPr="00B1042C">
              <w:rPr>
                <w:bCs/>
                <w:spacing w:val="-4"/>
              </w:rPr>
              <w:t xml:space="preserve">thu </w:t>
            </w:r>
            <w:r w:rsidR="000D630D" w:rsidRPr="00B1042C">
              <w:rPr>
                <w:bCs/>
                <w:spacing w:val="-4"/>
              </w:rPr>
              <w:t xml:space="preserve">hút 80% người dân </w:t>
            </w:r>
            <w:r w:rsidR="0058334A" w:rsidRPr="00B1042C">
              <w:rPr>
                <w:bCs/>
                <w:spacing w:val="-4"/>
              </w:rPr>
              <w:t xml:space="preserve">trở lên </w:t>
            </w:r>
            <w:r w:rsidR="000D630D" w:rsidRPr="00B1042C">
              <w:rPr>
                <w:bCs/>
                <w:spacing w:val="-4"/>
              </w:rPr>
              <w:t>tham gia.</w:t>
            </w:r>
          </w:p>
          <w:p w14:paraId="1B9A5D77" w14:textId="77777777" w:rsidR="002A7269" w:rsidRPr="001D54B3" w:rsidRDefault="002A7269" w:rsidP="006E324F">
            <w:pPr>
              <w:spacing w:before="80"/>
              <w:ind w:right="49"/>
              <w:jc w:val="both"/>
              <w:rPr>
                <w:bCs/>
              </w:rPr>
            </w:pPr>
            <w:r w:rsidRPr="001D54B3">
              <w:rPr>
                <w:bCs/>
              </w:rPr>
              <w:t>- Có hoạt động phát triển ngành nghề truyền thống; hợp tác và liên kết phát triển kinh tế.</w:t>
            </w:r>
          </w:p>
        </w:tc>
        <w:tc>
          <w:tcPr>
            <w:tcW w:w="1134" w:type="dxa"/>
            <w:vAlign w:val="center"/>
          </w:tcPr>
          <w:p w14:paraId="0C006531" w14:textId="77777777" w:rsidR="002A7269" w:rsidRPr="001D54B3" w:rsidRDefault="002A7269" w:rsidP="001E0C6E">
            <w:pPr>
              <w:spacing w:before="80"/>
              <w:ind w:right="49"/>
              <w:jc w:val="center"/>
              <w:rPr>
                <w:b/>
                <w:bCs/>
              </w:rPr>
            </w:pPr>
            <w:r w:rsidRPr="001D54B3">
              <w:rPr>
                <w:b/>
                <w:bCs/>
              </w:rPr>
              <w:t>Đạt</w:t>
            </w:r>
          </w:p>
        </w:tc>
      </w:tr>
      <w:tr w:rsidR="002A7269" w:rsidRPr="001D54B3" w14:paraId="76721827" w14:textId="77777777" w:rsidTr="006559B2">
        <w:trPr>
          <w:trHeight w:val="20"/>
        </w:trPr>
        <w:tc>
          <w:tcPr>
            <w:tcW w:w="1135" w:type="dxa"/>
            <w:vMerge/>
            <w:vAlign w:val="center"/>
          </w:tcPr>
          <w:p w14:paraId="7CF5E08E" w14:textId="77777777" w:rsidR="002A7269" w:rsidRPr="001D54B3" w:rsidRDefault="002A7269" w:rsidP="001E0C6E">
            <w:pPr>
              <w:spacing w:before="80"/>
              <w:ind w:right="49"/>
              <w:jc w:val="center"/>
              <w:rPr>
                <w:b/>
                <w:bCs/>
              </w:rPr>
            </w:pPr>
          </w:p>
        </w:tc>
        <w:tc>
          <w:tcPr>
            <w:tcW w:w="2644" w:type="dxa"/>
          </w:tcPr>
          <w:p w14:paraId="7FB4B0DA" w14:textId="77777777" w:rsidR="0057174E" w:rsidRDefault="0057174E" w:rsidP="006E324F">
            <w:pPr>
              <w:pStyle w:val="Other0"/>
              <w:spacing w:before="80" w:after="0" w:line="240" w:lineRule="auto"/>
              <w:ind w:firstLine="0"/>
              <w:jc w:val="both"/>
              <w:rPr>
                <w:rStyle w:val="Other"/>
                <w:sz w:val="24"/>
                <w:szCs w:val="24"/>
                <w:lang w:eastAsia="vi-VN"/>
              </w:rPr>
            </w:pPr>
          </w:p>
          <w:p w14:paraId="51F19268" w14:textId="77777777" w:rsidR="0057174E" w:rsidRDefault="0057174E" w:rsidP="006E324F">
            <w:pPr>
              <w:pStyle w:val="Other0"/>
              <w:spacing w:before="80" w:after="0" w:line="240" w:lineRule="auto"/>
              <w:ind w:firstLine="0"/>
              <w:jc w:val="both"/>
              <w:rPr>
                <w:rStyle w:val="Other"/>
                <w:sz w:val="24"/>
                <w:szCs w:val="24"/>
                <w:lang w:eastAsia="vi-VN"/>
              </w:rPr>
            </w:pPr>
          </w:p>
          <w:p w14:paraId="3B8A7952"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4. Tham gia, hưởng ứng các phong trào phát triển kinh tế, văn hóa - xã hội do địa phương tổ chức</w:t>
            </w:r>
          </w:p>
        </w:tc>
        <w:tc>
          <w:tcPr>
            <w:tcW w:w="4727" w:type="dxa"/>
          </w:tcPr>
          <w:p w14:paraId="4A5D1AF3" w14:textId="77777777" w:rsidR="006559B2" w:rsidRDefault="006559B2" w:rsidP="006E324F">
            <w:pPr>
              <w:spacing w:before="80"/>
              <w:ind w:right="49"/>
              <w:jc w:val="both"/>
              <w:rPr>
                <w:bCs/>
              </w:rPr>
            </w:pPr>
          </w:p>
          <w:p w14:paraId="70DFC626" w14:textId="77777777" w:rsidR="002A7269" w:rsidRPr="001D54B3" w:rsidRDefault="002A7269" w:rsidP="006E324F">
            <w:pPr>
              <w:spacing w:before="80"/>
              <w:ind w:right="49"/>
              <w:jc w:val="both"/>
              <w:rPr>
                <w:bCs/>
              </w:rPr>
            </w:pPr>
            <w:r w:rsidRPr="001D54B3">
              <w:rPr>
                <w:bCs/>
              </w:rPr>
              <w:t xml:space="preserve">- Có từ 80% hộ gia đình </w:t>
            </w:r>
            <w:r w:rsidR="0077792D" w:rsidRPr="001D54B3">
              <w:rPr>
                <w:bCs/>
              </w:rPr>
              <w:t xml:space="preserve">trở lên </w:t>
            </w:r>
            <w:r w:rsidRPr="001D54B3">
              <w:rPr>
                <w:bCs/>
              </w:rPr>
              <w:t>tham gia, hưởng ứng các phong trào phát triển kinh tế, văn hóa</w:t>
            </w:r>
            <w:r w:rsidR="009E2E14">
              <w:rPr>
                <w:bCs/>
              </w:rPr>
              <w:t xml:space="preserve"> </w:t>
            </w:r>
            <w:r w:rsidRPr="001D54B3">
              <w:rPr>
                <w:bCs/>
              </w:rPr>
              <w:t>-</w:t>
            </w:r>
            <w:r w:rsidR="009E2E14">
              <w:rPr>
                <w:bCs/>
              </w:rPr>
              <w:t xml:space="preserve"> </w:t>
            </w:r>
            <w:r w:rsidRPr="001D54B3">
              <w:rPr>
                <w:bCs/>
              </w:rPr>
              <w:t>xã hội do địa phương tổ chức.</w:t>
            </w:r>
          </w:p>
          <w:p w14:paraId="53C192E5" w14:textId="77777777" w:rsidR="002A7269" w:rsidRPr="001D54B3" w:rsidRDefault="002A7269" w:rsidP="006202E2">
            <w:pPr>
              <w:spacing w:before="80"/>
              <w:ind w:right="49"/>
              <w:jc w:val="both"/>
              <w:rPr>
                <w:bCs/>
              </w:rPr>
            </w:pPr>
            <w:r w:rsidRPr="001D54B3">
              <w:rPr>
                <w:bCs/>
              </w:rPr>
              <w:t xml:space="preserve">- Có từ 80% </w:t>
            </w:r>
            <w:r w:rsidR="006202E2" w:rsidRPr="001D54B3">
              <w:rPr>
                <w:bCs/>
              </w:rPr>
              <w:t xml:space="preserve">hộ gia đình </w:t>
            </w:r>
            <w:r w:rsidRPr="001D54B3">
              <w:rPr>
                <w:bCs/>
              </w:rPr>
              <w:t>trở lên tham gia cuộc vận động xây dựng nông thôn mới, xây dựng cơ sở vật chất hạ tầng kinh tế</w:t>
            </w:r>
            <w:r w:rsidR="00A046EA">
              <w:rPr>
                <w:bCs/>
              </w:rPr>
              <w:t xml:space="preserve"> </w:t>
            </w:r>
            <w:r w:rsidRPr="001D54B3">
              <w:rPr>
                <w:bCs/>
              </w:rPr>
              <w:t>-</w:t>
            </w:r>
            <w:r w:rsidR="00A046EA">
              <w:rPr>
                <w:bCs/>
              </w:rPr>
              <w:t xml:space="preserve"> </w:t>
            </w:r>
            <w:r w:rsidRPr="001D54B3">
              <w:rPr>
                <w:bCs/>
              </w:rPr>
              <w:t>xã hội ở cộng đồng dân cư.</w:t>
            </w:r>
          </w:p>
        </w:tc>
        <w:tc>
          <w:tcPr>
            <w:tcW w:w="1134" w:type="dxa"/>
            <w:vAlign w:val="center"/>
          </w:tcPr>
          <w:p w14:paraId="442D3508" w14:textId="77777777" w:rsidR="002A7269" w:rsidRDefault="002A7269" w:rsidP="001E0C6E">
            <w:pPr>
              <w:spacing w:before="80"/>
              <w:ind w:right="49"/>
              <w:jc w:val="center"/>
              <w:rPr>
                <w:b/>
                <w:bCs/>
              </w:rPr>
            </w:pPr>
            <w:r w:rsidRPr="001D54B3">
              <w:rPr>
                <w:b/>
                <w:bCs/>
              </w:rPr>
              <w:t>Đạt</w:t>
            </w:r>
          </w:p>
          <w:p w14:paraId="15584595" w14:textId="77777777" w:rsidR="00936BD0" w:rsidRPr="00CB2DFE" w:rsidRDefault="00936BD0" w:rsidP="00936BD0">
            <w:pPr>
              <w:spacing w:before="80"/>
              <w:ind w:right="49"/>
              <w:jc w:val="center"/>
              <w:rPr>
                <w:bCs/>
              </w:rPr>
            </w:pPr>
            <w:r w:rsidRPr="00CB2DFE">
              <w:rPr>
                <w:bCs/>
              </w:rPr>
              <w:t>Tài liệu chứng minh (danh sách các hộ gia đình tham gia)</w:t>
            </w:r>
          </w:p>
        </w:tc>
      </w:tr>
      <w:tr w:rsidR="002A7269" w:rsidRPr="001D54B3" w14:paraId="0D856D11" w14:textId="77777777" w:rsidTr="006559B2">
        <w:trPr>
          <w:trHeight w:val="20"/>
        </w:trPr>
        <w:tc>
          <w:tcPr>
            <w:tcW w:w="1135" w:type="dxa"/>
            <w:vMerge w:val="restart"/>
            <w:vAlign w:val="center"/>
          </w:tcPr>
          <w:p w14:paraId="121584C2" w14:textId="77777777" w:rsidR="00DE4F1C" w:rsidRDefault="00DE4F1C" w:rsidP="001E0C6E">
            <w:pPr>
              <w:spacing w:before="80"/>
              <w:ind w:right="49"/>
              <w:jc w:val="center"/>
              <w:rPr>
                <w:rStyle w:val="Other"/>
                <w:b/>
                <w:bCs/>
                <w:lang w:eastAsia="vi-VN"/>
              </w:rPr>
            </w:pPr>
          </w:p>
          <w:p w14:paraId="5E92D23A" w14:textId="77777777" w:rsidR="00DE4F1C" w:rsidRDefault="00DE4F1C" w:rsidP="001E0C6E">
            <w:pPr>
              <w:spacing w:before="80"/>
              <w:ind w:right="49"/>
              <w:jc w:val="center"/>
              <w:rPr>
                <w:rStyle w:val="Other"/>
                <w:b/>
                <w:bCs/>
                <w:lang w:eastAsia="vi-VN"/>
              </w:rPr>
            </w:pPr>
          </w:p>
          <w:p w14:paraId="4197ED69" w14:textId="77777777" w:rsidR="00DE4F1C" w:rsidRDefault="00DE4F1C" w:rsidP="001E0C6E">
            <w:pPr>
              <w:spacing w:before="80"/>
              <w:ind w:right="49"/>
              <w:jc w:val="center"/>
              <w:rPr>
                <w:rStyle w:val="Other"/>
                <w:b/>
                <w:bCs/>
                <w:lang w:eastAsia="vi-VN"/>
              </w:rPr>
            </w:pPr>
          </w:p>
          <w:p w14:paraId="7C7BB606" w14:textId="77777777" w:rsidR="00DE4F1C" w:rsidRDefault="00DE4F1C" w:rsidP="001E0C6E">
            <w:pPr>
              <w:spacing w:before="80"/>
              <w:ind w:right="49"/>
              <w:jc w:val="center"/>
              <w:rPr>
                <w:rStyle w:val="Other"/>
                <w:b/>
                <w:bCs/>
                <w:lang w:eastAsia="vi-VN"/>
              </w:rPr>
            </w:pPr>
          </w:p>
          <w:p w14:paraId="3102FF10" w14:textId="77777777" w:rsidR="00DE4F1C" w:rsidRDefault="00DE4F1C" w:rsidP="001E0C6E">
            <w:pPr>
              <w:spacing w:before="80"/>
              <w:ind w:right="49"/>
              <w:jc w:val="center"/>
              <w:rPr>
                <w:rStyle w:val="Other"/>
                <w:b/>
                <w:bCs/>
                <w:lang w:eastAsia="vi-VN"/>
              </w:rPr>
            </w:pPr>
          </w:p>
          <w:p w14:paraId="5AFFDE74" w14:textId="77777777" w:rsidR="00DE4F1C" w:rsidRDefault="00DE4F1C" w:rsidP="001E0C6E">
            <w:pPr>
              <w:spacing w:before="80"/>
              <w:ind w:right="49"/>
              <w:jc w:val="center"/>
              <w:rPr>
                <w:rStyle w:val="Other"/>
                <w:b/>
                <w:bCs/>
                <w:lang w:eastAsia="vi-VN"/>
              </w:rPr>
            </w:pPr>
          </w:p>
          <w:p w14:paraId="2505F996" w14:textId="77777777" w:rsidR="00DE4F1C" w:rsidRDefault="00DE4F1C" w:rsidP="001E0C6E">
            <w:pPr>
              <w:spacing w:before="80"/>
              <w:ind w:right="49"/>
              <w:jc w:val="center"/>
              <w:rPr>
                <w:rStyle w:val="Other"/>
                <w:b/>
                <w:bCs/>
                <w:lang w:eastAsia="vi-VN"/>
              </w:rPr>
            </w:pPr>
          </w:p>
          <w:p w14:paraId="7144A31D" w14:textId="77777777" w:rsidR="00DE4F1C" w:rsidRDefault="00DE4F1C" w:rsidP="001E0C6E">
            <w:pPr>
              <w:spacing w:before="80"/>
              <w:ind w:right="49"/>
              <w:jc w:val="center"/>
              <w:rPr>
                <w:rStyle w:val="Other"/>
                <w:b/>
                <w:bCs/>
                <w:lang w:eastAsia="vi-VN"/>
              </w:rPr>
            </w:pPr>
          </w:p>
          <w:p w14:paraId="71329581" w14:textId="77777777" w:rsidR="00DE4F1C" w:rsidRDefault="00DE4F1C" w:rsidP="001E0C6E">
            <w:pPr>
              <w:spacing w:before="80"/>
              <w:ind w:right="49"/>
              <w:jc w:val="center"/>
              <w:rPr>
                <w:rStyle w:val="Other"/>
                <w:b/>
                <w:bCs/>
                <w:lang w:eastAsia="vi-VN"/>
              </w:rPr>
            </w:pPr>
          </w:p>
          <w:p w14:paraId="3C9E6D60" w14:textId="77777777" w:rsidR="00DE4F1C" w:rsidRDefault="00DE4F1C" w:rsidP="001E0C6E">
            <w:pPr>
              <w:spacing w:before="80"/>
              <w:ind w:right="49"/>
              <w:jc w:val="center"/>
              <w:rPr>
                <w:rStyle w:val="Other"/>
                <w:b/>
                <w:bCs/>
                <w:lang w:eastAsia="vi-VN"/>
              </w:rPr>
            </w:pPr>
          </w:p>
          <w:p w14:paraId="24D6CAED" w14:textId="77777777" w:rsidR="00DE4F1C" w:rsidRDefault="00DE4F1C" w:rsidP="001E0C6E">
            <w:pPr>
              <w:spacing w:before="80"/>
              <w:ind w:right="49"/>
              <w:jc w:val="center"/>
              <w:rPr>
                <w:rStyle w:val="Other"/>
                <w:b/>
                <w:bCs/>
                <w:lang w:eastAsia="vi-VN"/>
              </w:rPr>
            </w:pPr>
          </w:p>
          <w:p w14:paraId="5F33B1C6" w14:textId="77777777" w:rsidR="00DE4F1C" w:rsidRDefault="00DE4F1C" w:rsidP="001E0C6E">
            <w:pPr>
              <w:spacing w:before="80"/>
              <w:ind w:right="49"/>
              <w:jc w:val="center"/>
              <w:rPr>
                <w:rStyle w:val="Other"/>
                <w:b/>
                <w:bCs/>
                <w:lang w:eastAsia="vi-VN"/>
              </w:rPr>
            </w:pPr>
          </w:p>
          <w:p w14:paraId="5D37E44D" w14:textId="77777777" w:rsidR="00DE4F1C" w:rsidRDefault="00DE4F1C" w:rsidP="001E0C6E">
            <w:pPr>
              <w:spacing w:before="80"/>
              <w:ind w:right="49"/>
              <w:jc w:val="center"/>
              <w:rPr>
                <w:rStyle w:val="Other"/>
                <w:b/>
                <w:bCs/>
                <w:lang w:eastAsia="vi-VN"/>
              </w:rPr>
            </w:pPr>
          </w:p>
          <w:p w14:paraId="443E42FA" w14:textId="77777777" w:rsidR="00DE4F1C" w:rsidRDefault="00DE4F1C" w:rsidP="001E0C6E">
            <w:pPr>
              <w:spacing w:before="80"/>
              <w:ind w:right="49"/>
              <w:jc w:val="center"/>
              <w:rPr>
                <w:rStyle w:val="Other"/>
                <w:b/>
                <w:bCs/>
                <w:lang w:eastAsia="vi-VN"/>
              </w:rPr>
            </w:pPr>
          </w:p>
          <w:p w14:paraId="239C44F8" w14:textId="77777777" w:rsidR="00DE4F1C" w:rsidRDefault="00DE4F1C" w:rsidP="001E0C6E">
            <w:pPr>
              <w:spacing w:before="80"/>
              <w:ind w:right="49"/>
              <w:jc w:val="center"/>
              <w:rPr>
                <w:rStyle w:val="Other"/>
                <w:b/>
                <w:bCs/>
                <w:lang w:eastAsia="vi-VN"/>
              </w:rPr>
            </w:pPr>
          </w:p>
          <w:p w14:paraId="3D0E90E5" w14:textId="77777777" w:rsidR="00DE4F1C" w:rsidRDefault="00DE4F1C" w:rsidP="001E0C6E">
            <w:pPr>
              <w:spacing w:before="80"/>
              <w:ind w:right="49"/>
              <w:rPr>
                <w:rStyle w:val="Other"/>
                <w:b/>
                <w:bCs/>
                <w:lang w:eastAsia="vi-VN"/>
              </w:rPr>
            </w:pPr>
          </w:p>
          <w:p w14:paraId="72D980DF" w14:textId="77777777" w:rsidR="00DE4F1C" w:rsidRDefault="00DE4F1C" w:rsidP="001E0C6E">
            <w:pPr>
              <w:spacing w:before="80"/>
              <w:ind w:right="49"/>
              <w:jc w:val="center"/>
              <w:rPr>
                <w:rStyle w:val="Other"/>
                <w:b/>
                <w:bCs/>
                <w:lang w:eastAsia="vi-VN"/>
              </w:rPr>
            </w:pPr>
          </w:p>
          <w:p w14:paraId="1D31E97E" w14:textId="77777777" w:rsidR="002A7269" w:rsidRPr="001D54B3" w:rsidRDefault="002A7269" w:rsidP="001E0C6E">
            <w:pPr>
              <w:spacing w:before="80"/>
              <w:ind w:right="49"/>
              <w:jc w:val="center"/>
              <w:rPr>
                <w:b/>
                <w:bCs/>
              </w:rPr>
            </w:pPr>
            <w:r w:rsidRPr="001D54B3">
              <w:rPr>
                <w:rStyle w:val="Other"/>
                <w:b/>
                <w:bCs/>
                <w:lang w:eastAsia="vi-VN"/>
              </w:rPr>
              <w:t>II. Đời sống văn hóa, tinh thần lành mạnh, phong phú</w:t>
            </w:r>
          </w:p>
        </w:tc>
        <w:tc>
          <w:tcPr>
            <w:tcW w:w="2644" w:type="dxa"/>
          </w:tcPr>
          <w:p w14:paraId="1ED751A1" w14:textId="77777777" w:rsidR="0057174E" w:rsidRDefault="0057174E" w:rsidP="006E324F">
            <w:pPr>
              <w:pStyle w:val="Other0"/>
              <w:spacing w:before="80" w:after="0" w:line="240" w:lineRule="auto"/>
              <w:ind w:firstLine="0"/>
              <w:jc w:val="both"/>
              <w:rPr>
                <w:rStyle w:val="Other"/>
                <w:sz w:val="24"/>
                <w:szCs w:val="24"/>
                <w:lang w:eastAsia="vi-VN"/>
              </w:rPr>
            </w:pPr>
          </w:p>
          <w:p w14:paraId="45635292"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1. Nhà văn hóa, sân thể thao, điểm đọc sách phục vụ cộng đồng phù hợp với điều kiện thực tiễn của thôn, tổ dân phố</w:t>
            </w:r>
          </w:p>
        </w:tc>
        <w:tc>
          <w:tcPr>
            <w:tcW w:w="4727" w:type="dxa"/>
          </w:tcPr>
          <w:p w14:paraId="0E639704" w14:textId="77777777" w:rsidR="002A7269" w:rsidRPr="001D54B3" w:rsidRDefault="00AE31FC" w:rsidP="006E324F">
            <w:pPr>
              <w:pStyle w:val="NormalWeb"/>
              <w:shd w:val="clear" w:color="auto" w:fill="FFFFFF"/>
              <w:spacing w:before="80" w:beforeAutospacing="0" w:after="0" w:afterAutospacing="0"/>
              <w:jc w:val="both"/>
              <w:textAlignment w:val="baseline"/>
              <w:rPr>
                <w:bCs/>
              </w:rPr>
            </w:pPr>
            <w:r>
              <w:rPr>
                <w:bCs/>
              </w:rPr>
              <w:t>- Xây dựng nhà văn hóa</w:t>
            </w:r>
            <w:r w:rsidR="00F425C0">
              <w:rPr>
                <w:bCs/>
              </w:rPr>
              <w:t xml:space="preserve"> </w:t>
            </w:r>
            <w:r>
              <w:rPr>
                <w:bCs/>
              </w:rPr>
              <w:t>-</w:t>
            </w:r>
            <w:r w:rsidR="00F425C0">
              <w:rPr>
                <w:bCs/>
              </w:rPr>
              <w:t xml:space="preserve"> </w:t>
            </w:r>
            <w:r w:rsidR="002A7269" w:rsidRPr="001D54B3">
              <w:rPr>
                <w:bCs/>
              </w:rPr>
              <w:t>khu thể thao từng bước đạt chuẩn theo quy định của Bộ Văn hoá, Thể thao và Du lịch; có điểm sinh hoạt văn hóa, thể thao và vui chơi giải trí dành cho người lớn và trẻ em.</w:t>
            </w:r>
          </w:p>
          <w:p w14:paraId="1DA51E1E" w14:textId="77777777" w:rsidR="002A7269" w:rsidRPr="001D54B3" w:rsidRDefault="002A7269" w:rsidP="006E324F">
            <w:pPr>
              <w:spacing w:before="80"/>
              <w:ind w:right="49"/>
              <w:jc w:val="both"/>
              <w:rPr>
                <w:bCs/>
              </w:rPr>
            </w:pPr>
            <w:r w:rsidRPr="001D54B3">
              <w:rPr>
                <w:bCs/>
              </w:rPr>
              <w:t>- Có điểm đọc sách đảm bảo các đầu sách, thường xuyên được bổ sung, cập nhật các loại sách, báo, tài liệu tuyên truyền các quy định của pháp luật.</w:t>
            </w:r>
          </w:p>
        </w:tc>
        <w:tc>
          <w:tcPr>
            <w:tcW w:w="1134" w:type="dxa"/>
            <w:vAlign w:val="center"/>
          </w:tcPr>
          <w:p w14:paraId="62811813" w14:textId="77777777" w:rsidR="002A7269" w:rsidRPr="001D54B3" w:rsidRDefault="002A7269" w:rsidP="001E0C6E">
            <w:pPr>
              <w:spacing w:before="80"/>
              <w:ind w:right="49"/>
              <w:jc w:val="center"/>
              <w:rPr>
                <w:b/>
                <w:bCs/>
              </w:rPr>
            </w:pPr>
            <w:r w:rsidRPr="001D54B3">
              <w:rPr>
                <w:b/>
                <w:bCs/>
              </w:rPr>
              <w:t>Đạt</w:t>
            </w:r>
          </w:p>
        </w:tc>
      </w:tr>
      <w:tr w:rsidR="002A7269" w:rsidRPr="001D54B3" w14:paraId="6BC96900" w14:textId="77777777" w:rsidTr="006559B2">
        <w:trPr>
          <w:trHeight w:val="20"/>
        </w:trPr>
        <w:tc>
          <w:tcPr>
            <w:tcW w:w="1135" w:type="dxa"/>
            <w:vMerge/>
            <w:vAlign w:val="center"/>
          </w:tcPr>
          <w:p w14:paraId="52B5E8AF" w14:textId="77777777" w:rsidR="002A7269" w:rsidRPr="001D54B3" w:rsidRDefault="002A7269" w:rsidP="001E0C6E">
            <w:pPr>
              <w:spacing w:before="80"/>
              <w:ind w:right="49"/>
              <w:jc w:val="center"/>
              <w:rPr>
                <w:b/>
                <w:bCs/>
              </w:rPr>
            </w:pPr>
          </w:p>
        </w:tc>
        <w:tc>
          <w:tcPr>
            <w:tcW w:w="2644" w:type="dxa"/>
          </w:tcPr>
          <w:p w14:paraId="27AC74AA"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2. Trẻ em trong độ tuổi đi học được đến trường</w:t>
            </w:r>
          </w:p>
        </w:tc>
        <w:tc>
          <w:tcPr>
            <w:tcW w:w="4727" w:type="dxa"/>
          </w:tcPr>
          <w:p w14:paraId="1E047799" w14:textId="77777777" w:rsidR="002A7269" w:rsidRPr="000F417E" w:rsidRDefault="002A7269" w:rsidP="006E324F">
            <w:pPr>
              <w:pStyle w:val="NormalWeb"/>
              <w:shd w:val="clear" w:color="auto" w:fill="FFFFFF"/>
              <w:spacing w:before="80" w:beforeAutospacing="0" w:after="0" w:afterAutospacing="0"/>
              <w:jc w:val="both"/>
              <w:textAlignment w:val="baseline"/>
              <w:rPr>
                <w:b/>
              </w:rPr>
            </w:pPr>
            <w:r w:rsidRPr="00741F97">
              <w:rPr>
                <w:bCs/>
              </w:rPr>
              <w:t xml:space="preserve">100% trẻ em trong độ tuổi đi học được đến trường, đạt chuẩn phổ cập giáo dục trung học cơ sở trở lên; có phong trào </w:t>
            </w:r>
            <w:r w:rsidR="007A047D">
              <w:rPr>
                <w:bCs/>
              </w:rPr>
              <w:t>“Gia đình học tập”,</w:t>
            </w:r>
            <w:r w:rsidRPr="00741F97">
              <w:rPr>
                <w:bCs/>
              </w:rPr>
              <w:t>“khuyến học”, khuyến tài</w:t>
            </w:r>
            <w:r w:rsidR="001306C7" w:rsidRPr="00741F97">
              <w:rPr>
                <w:bCs/>
              </w:rPr>
              <w:t>”</w:t>
            </w:r>
            <w:r w:rsidRPr="00741F97">
              <w:rPr>
                <w:bCs/>
              </w:rPr>
              <w:t>.</w:t>
            </w:r>
          </w:p>
        </w:tc>
        <w:tc>
          <w:tcPr>
            <w:tcW w:w="1134" w:type="dxa"/>
            <w:vAlign w:val="center"/>
          </w:tcPr>
          <w:p w14:paraId="2C6CFA41" w14:textId="77777777" w:rsidR="002A7269" w:rsidRPr="001D54B3" w:rsidRDefault="002A7269" w:rsidP="001E0C6E">
            <w:pPr>
              <w:spacing w:before="80"/>
              <w:ind w:right="49"/>
              <w:jc w:val="center"/>
              <w:rPr>
                <w:b/>
                <w:bCs/>
              </w:rPr>
            </w:pPr>
            <w:r w:rsidRPr="001D54B3">
              <w:rPr>
                <w:b/>
                <w:bCs/>
              </w:rPr>
              <w:t>Đạt</w:t>
            </w:r>
          </w:p>
        </w:tc>
      </w:tr>
      <w:tr w:rsidR="002A7269" w:rsidRPr="001D54B3" w14:paraId="53EADC95" w14:textId="77777777" w:rsidTr="006559B2">
        <w:trPr>
          <w:trHeight w:val="20"/>
        </w:trPr>
        <w:tc>
          <w:tcPr>
            <w:tcW w:w="1135" w:type="dxa"/>
            <w:vMerge/>
            <w:vAlign w:val="center"/>
          </w:tcPr>
          <w:p w14:paraId="28CE1997" w14:textId="77777777" w:rsidR="002A7269" w:rsidRPr="001D54B3" w:rsidRDefault="002A7269" w:rsidP="001E0C6E">
            <w:pPr>
              <w:spacing w:before="80"/>
              <w:ind w:right="49"/>
              <w:jc w:val="center"/>
              <w:rPr>
                <w:b/>
                <w:bCs/>
              </w:rPr>
            </w:pPr>
          </w:p>
        </w:tc>
        <w:tc>
          <w:tcPr>
            <w:tcW w:w="2644" w:type="dxa"/>
          </w:tcPr>
          <w:p w14:paraId="05B8819D" w14:textId="77777777" w:rsidR="0057174E" w:rsidRDefault="0057174E" w:rsidP="006E324F">
            <w:pPr>
              <w:pStyle w:val="Other0"/>
              <w:spacing w:before="80" w:after="0" w:line="240" w:lineRule="auto"/>
              <w:ind w:firstLine="0"/>
              <w:jc w:val="both"/>
              <w:rPr>
                <w:rStyle w:val="Other"/>
                <w:spacing w:val="4"/>
                <w:sz w:val="24"/>
                <w:szCs w:val="24"/>
                <w:lang w:eastAsia="vi-VN"/>
              </w:rPr>
            </w:pPr>
          </w:p>
          <w:p w14:paraId="125109A7" w14:textId="77777777" w:rsidR="0057174E" w:rsidRDefault="0057174E" w:rsidP="006E324F">
            <w:pPr>
              <w:pStyle w:val="Other0"/>
              <w:spacing w:before="80" w:after="0" w:line="240" w:lineRule="auto"/>
              <w:ind w:firstLine="0"/>
              <w:jc w:val="both"/>
              <w:rPr>
                <w:rStyle w:val="Other"/>
                <w:spacing w:val="4"/>
                <w:sz w:val="24"/>
                <w:szCs w:val="24"/>
                <w:lang w:eastAsia="vi-VN"/>
              </w:rPr>
            </w:pPr>
          </w:p>
          <w:p w14:paraId="49EC0630" w14:textId="77777777" w:rsidR="0057174E" w:rsidRDefault="0057174E" w:rsidP="006E324F">
            <w:pPr>
              <w:pStyle w:val="Other0"/>
              <w:spacing w:before="80" w:after="0" w:line="240" w:lineRule="auto"/>
              <w:ind w:firstLine="0"/>
              <w:jc w:val="both"/>
              <w:rPr>
                <w:rStyle w:val="Other"/>
                <w:spacing w:val="4"/>
                <w:sz w:val="24"/>
                <w:szCs w:val="24"/>
                <w:lang w:eastAsia="vi-VN"/>
              </w:rPr>
            </w:pPr>
          </w:p>
          <w:p w14:paraId="7EB633F4" w14:textId="77777777" w:rsidR="002A7269" w:rsidRPr="0057174E" w:rsidRDefault="002A7269" w:rsidP="006E324F">
            <w:pPr>
              <w:pStyle w:val="Other0"/>
              <w:spacing w:before="80" w:after="0" w:line="240" w:lineRule="auto"/>
              <w:ind w:firstLine="0"/>
              <w:jc w:val="both"/>
              <w:rPr>
                <w:spacing w:val="4"/>
                <w:sz w:val="24"/>
                <w:szCs w:val="24"/>
              </w:rPr>
            </w:pPr>
            <w:r w:rsidRPr="0057174E">
              <w:rPr>
                <w:rStyle w:val="Other"/>
                <w:spacing w:val="4"/>
                <w:sz w:val="24"/>
                <w:szCs w:val="24"/>
                <w:lang w:eastAsia="vi-VN"/>
              </w:rPr>
              <w:t>3. Tổ chức hoạt động văn hóa văn nghệ, thể dục thể thao, vui chơi, giải trí lành mạnh</w:t>
            </w:r>
          </w:p>
        </w:tc>
        <w:tc>
          <w:tcPr>
            <w:tcW w:w="4727" w:type="dxa"/>
          </w:tcPr>
          <w:p w14:paraId="2EF413A6" w14:textId="77777777" w:rsidR="002A7269" w:rsidRPr="001D54B3" w:rsidRDefault="002A7269" w:rsidP="006E324F">
            <w:pPr>
              <w:spacing w:before="80"/>
              <w:jc w:val="both"/>
              <w:rPr>
                <w:bCs/>
              </w:rPr>
            </w:pPr>
            <w:r w:rsidRPr="001D54B3">
              <w:rPr>
                <w:bCs/>
              </w:rPr>
              <w:t>- Có phong trào văn hóa, văn nghệ, thể dục</w:t>
            </w:r>
            <w:r w:rsidR="00F425C0">
              <w:rPr>
                <w:bCs/>
              </w:rPr>
              <w:t xml:space="preserve"> </w:t>
            </w:r>
            <w:r w:rsidRPr="001D54B3">
              <w:rPr>
                <w:bCs/>
              </w:rPr>
              <w:t>- thể thao phát triển mạnh, có thành tích. Có đội văn nghệ quần chúng được tổ chức tốt.</w:t>
            </w:r>
          </w:p>
          <w:p w14:paraId="64A29275" w14:textId="77777777" w:rsidR="002A7269" w:rsidRPr="001D54B3" w:rsidRDefault="002A7269" w:rsidP="006E324F">
            <w:pPr>
              <w:spacing w:before="80"/>
              <w:jc w:val="both"/>
              <w:rPr>
                <w:bCs/>
              </w:rPr>
            </w:pPr>
            <w:r w:rsidRPr="001D54B3">
              <w:rPr>
                <w:bCs/>
              </w:rPr>
              <w:t xml:space="preserve">- Duy trì phong trào văn hóa, thể thao, thu hút 80% </w:t>
            </w:r>
            <w:r w:rsidR="00F63C73" w:rsidRPr="001D54B3">
              <w:rPr>
                <w:bCs/>
              </w:rPr>
              <w:t xml:space="preserve">người dân </w:t>
            </w:r>
            <w:r w:rsidRPr="001D54B3">
              <w:rPr>
                <w:bCs/>
              </w:rPr>
              <w:t>trở lên tham gia các hoạt động văn hóa, thể thao ở cộng đồng.</w:t>
            </w:r>
          </w:p>
          <w:p w14:paraId="4BD97376" w14:textId="77777777" w:rsidR="002A7269" w:rsidRPr="001D54B3" w:rsidRDefault="002A7269" w:rsidP="006E324F">
            <w:pPr>
              <w:spacing w:before="80"/>
              <w:jc w:val="both"/>
              <w:rPr>
                <w:bCs/>
              </w:rPr>
            </w:pPr>
            <w:r w:rsidRPr="001D54B3">
              <w:t xml:space="preserve">- Tối thiểu dành 30% thời gian </w:t>
            </w:r>
            <w:r w:rsidR="003426B2">
              <w:t xml:space="preserve">trở lên </w:t>
            </w:r>
            <w:r w:rsidRPr="001D54B3">
              <w:t>sử dụng các Nhà Văn hóa</w:t>
            </w:r>
            <w:r w:rsidR="00F425C0">
              <w:t xml:space="preserve"> </w:t>
            </w:r>
            <w:r w:rsidRPr="001D54B3">
              <w:t>-</w:t>
            </w:r>
            <w:r w:rsidR="00F425C0">
              <w:t xml:space="preserve"> </w:t>
            </w:r>
            <w:r w:rsidRPr="001D54B3">
              <w:t>Khu thể thao thôn, khu phố trong năm cho hoạt động vui chơi, giải trí và thể thao cho người già và trẻ em.</w:t>
            </w:r>
          </w:p>
        </w:tc>
        <w:tc>
          <w:tcPr>
            <w:tcW w:w="1134" w:type="dxa"/>
            <w:vAlign w:val="center"/>
          </w:tcPr>
          <w:p w14:paraId="702F515A" w14:textId="77777777" w:rsidR="002A7269" w:rsidRPr="001D54B3" w:rsidRDefault="002A7269" w:rsidP="001E0C6E">
            <w:pPr>
              <w:spacing w:before="80"/>
              <w:ind w:right="49"/>
              <w:jc w:val="center"/>
              <w:rPr>
                <w:b/>
                <w:bCs/>
              </w:rPr>
            </w:pPr>
            <w:r w:rsidRPr="001D54B3">
              <w:rPr>
                <w:b/>
                <w:bCs/>
              </w:rPr>
              <w:t>Đạt</w:t>
            </w:r>
          </w:p>
          <w:p w14:paraId="6250E194" w14:textId="77777777" w:rsidR="002A7269" w:rsidRPr="00CB2DFE" w:rsidRDefault="002A7269" w:rsidP="001E0C6E">
            <w:pPr>
              <w:spacing w:before="80"/>
              <w:ind w:right="49"/>
              <w:jc w:val="center"/>
              <w:rPr>
                <w:bCs/>
              </w:rPr>
            </w:pPr>
            <w:r w:rsidRPr="00CB2DFE">
              <w:rPr>
                <w:bCs/>
              </w:rPr>
              <w:t>Tài liệu chứng minh số cuộc tổ chức trong năm (kế hoạch, báo cáo...)</w:t>
            </w:r>
          </w:p>
        </w:tc>
      </w:tr>
      <w:tr w:rsidR="002A7269" w:rsidRPr="001D54B3" w14:paraId="6089D873" w14:textId="77777777" w:rsidTr="006559B2">
        <w:trPr>
          <w:trHeight w:val="20"/>
        </w:trPr>
        <w:tc>
          <w:tcPr>
            <w:tcW w:w="1135" w:type="dxa"/>
            <w:vMerge/>
            <w:vAlign w:val="center"/>
          </w:tcPr>
          <w:p w14:paraId="741D1698" w14:textId="77777777" w:rsidR="002A7269" w:rsidRPr="001D54B3" w:rsidRDefault="002A7269" w:rsidP="001E0C6E">
            <w:pPr>
              <w:spacing w:before="80"/>
              <w:ind w:right="49"/>
              <w:jc w:val="center"/>
              <w:rPr>
                <w:b/>
                <w:bCs/>
              </w:rPr>
            </w:pPr>
          </w:p>
        </w:tc>
        <w:tc>
          <w:tcPr>
            <w:tcW w:w="2644" w:type="dxa"/>
          </w:tcPr>
          <w:p w14:paraId="1AF8B696"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4. Tỷ lệ hộ gia đình thực hiện nếp sống văn minh trong việc cưới, việc tang, lễ hội</w:t>
            </w:r>
          </w:p>
        </w:tc>
        <w:tc>
          <w:tcPr>
            <w:tcW w:w="4727" w:type="dxa"/>
          </w:tcPr>
          <w:p w14:paraId="52816B96" w14:textId="77777777" w:rsidR="002A7269" w:rsidRPr="001D54B3" w:rsidRDefault="002A7269" w:rsidP="00DE606F">
            <w:pPr>
              <w:pStyle w:val="NormalWeb"/>
              <w:shd w:val="clear" w:color="auto" w:fill="FFFFFF"/>
              <w:spacing w:before="80" w:beforeAutospacing="0" w:after="0" w:afterAutospacing="0"/>
              <w:jc w:val="both"/>
              <w:textAlignment w:val="baseline"/>
              <w:rPr>
                <w:bCs/>
              </w:rPr>
            </w:pPr>
            <w:r w:rsidRPr="001D54B3">
              <w:rPr>
                <w:bCs/>
              </w:rPr>
              <w:t xml:space="preserve">Có </w:t>
            </w:r>
            <w:r w:rsidR="006B62B0">
              <w:rPr>
                <w:bCs/>
              </w:rPr>
              <w:t xml:space="preserve">từ </w:t>
            </w:r>
            <w:r w:rsidRPr="001D54B3">
              <w:rPr>
                <w:bCs/>
              </w:rPr>
              <w:t xml:space="preserve">80% hộ gia đình </w:t>
            </w:r>
            <w:r w:rsidR="00DE606F" w:rsidRPr="001D54B3">
              <w:rPr>
                <w:bCs/>
              </w:rPr>
              <w:t xml:space="preserve">trở lên </w:t>
            </w:r>
            <w:r w:rsidRPr="001D54B3">
              <w:rPr>
                <w:bCs/>
              </w:rPr>
              <w:t>thực hiện tốt các quy định về nếp sống văn minh trong việc cưới, việc tang và lễ hội; nếp sống văn minh đô thị; không có hành vi truyền bá và hành nghề mê tín dị đoan.</w:t>
            </w:r>
          </w:p>
        </w:tc>
        <w:tc>
          <w:tcPr>
            <w:tcW w:w="1134" w:type="dxa"/>
            <w:vAlign w:val="center"/>
          </w:tcPr>
          <w:p w14:paraId="4A094431" w14:textId="77777777" w:rsidR="002A7269" w:rsidRPr="001D54B3" w:rsidRDefault="002A7269" w:rsidP="001E0C6E">
            <w:pPr>
              <w:spacing w:before="80"/>
              <w:ind w:right="49"/>
              <w:jc w:val="center"/>
              <w:rPr>
                <w:b/>
                <w:bCs/>
              </w:rPr>
            </w:pPr>
            <w:r w:rsidRPr="001D54B3">
              <w:rPr>
                <w:b/>
                <w:bCs/>
              </w:rPr>
              <w:t>Đạt</w:t>
            </w:r>
          </w:p>
        </w:tc>
      </w:tr>
      <w:tr w:rsidR="002A7269" w:rsidRPr="001D54B3" w14:paraId="4E56BD78" w14:textId="77777777" w:rsidTr="006559B2">
        <w:trPr>
          <w:trHeight w:val="20"/>
        </w:trPr>
        <w:tc>
          <w:tcPr>
            <w:tcW w:w="1135" w:type="dxa"/>
            <w:vMerge/>
            <w:vAlign w:val="center"/>
          </w:tcPr>
          <w:p w14:paraId="2341AD03" w14:textId="77777777" w:rsidR="002A7269" w:rsidRPr="001D54B3" w:rsidRDefault="002A7269" w:rsidP="001E0C6E">
            <w:pPr>
              <w:spacing w:before="80"/>
              <w:ind w:right="49"/>
              <w:jc w:val="center"/>
              <w:rPr>
                <w:b/>
                <w:bCs/>
              </w:rPr>
            </w:pPr>
          </w:p>
        </w:tc>
        <w:tc>
          <w:tcPr>
            <w:tcW w:w="2644" w:type="dxa"/>
          </w:tcPr>
          <w:p w14:paraId="299721E2" w14:textId="77777777" w:rsidR="00B1042C" w:rsidRDefault="00B1042C" w:rsidP="006E324F">
            <w:pPr>
              <w:pStyle w:val="Other0"/>
              <w:spacing w:before="80" w:after="0" w:line="240" w:lineRule="auto"/>
              <w:ind w:firstLine="0"/>
              <w:jc w:val="both"/>
              <w:rPr>
                <w:rStyle w:val="Other"/>
                <w:sz w:val="24"/>
                <w:szCs w:val="24"/>
                <w:lang w:eastAsia="vi-VN"/>
              </w:rPr>
            </w:pPr>
          </w:p>
          <w:p w14:paraId="25FBB41E"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5. Thực hiện tốt công tác hòa giải ở cơ sở; công tác phòng, chống tệ nạn xã hội</w:t>
            </w:r>
          </w:p>
        </w:tc>
        <w:tc>
          <w:tcPr>
            <w:tcW w:w="4727" w:type="dxa"/>
          </w:tcPr>
          <w:p w14:paraId="4439B4A5" w14:textId="77777777" w:rsidR="002A7269" w:rsidRPr="001D54B3" w:rsidRDefault="009737C4" w:rsidP="006E324F">
            <w:pPr>
              <w:spacing w:before="80"/>
              <w:ind w:right="49"/>
              <w:jc w:val="both"/>
              <w:rPr>
                <w:bCs/>
              </w:rPr>
            </w:pPr>
            <w:r>
              <w:rPr>
                <w:bCs/>
              </w:rPr>
              <w:t>- C</w:t>
            </w:r>
            <w:r w:rsidR="002A7269" w:rsidRPr="001D54B3">
              <w:rPr>
                <w:bCs/>
              </w:rPr>
              <w:t xml:space="preserve">ó tổ hoà giải tại cơ sở; hoạt động hòa giải có hiệu quả, giải quyết tốt những </w:t>
            </w:r>
            <w:r w:rsidR="000D630D">
              <w:rPr>
                <w:bCs/>
              </w:rPr>
              <w:t>mâu thuẫn bất hòa tại cộng đồng.</w:t>
            </w:r>
          </w:p>
          <w:p w14:paraId="74D3FE4C" w14:textId="77777777" w:rsidR="002A7269" w:rsidRPr="001D54B3" w:rsidRDefault="002A7269" w:rsidP="006E324F">
            <w:pPr>
              <w:spacing w:before="80"/>
              <w:ind w:right="49"/>
              <w:jc w:val="both"/>
              <w:rPr>
                <w:bCs/>
              </w:rPr>
            </w:pPr>
            <w:r w:rsidRPr="001D54B3">
              <w:rPr>
                <w:bCs/>
              </w:rPr>
              <w:t xml:space="preserve">- Hạn chế phát sinh người </w:t>
            </w:r>
            <w:r w:rsidR="008F628B">
              <w:rPr>
                <w:bCs/>
              </w:rPr>
              <w:t xml:space="preserve">dân </w:t>
            </w:r>
            <w:r w:rsidRPr="001D54B3">
              <w:rPr>
                <w:bCs/>
              </w:rPr>
              <w:t xml:space="preserve">mắc tệ nạn xã hội ở cộng đồng; không có người </w:t>
            </w:r>
            <w:r w:rsidR="004D7F57">
              <w:rPr>
                <w:bCs/>
              </w:rPr>
              <w:t xml:space="preserve">dân </w:t>
            </w:r>
            <w:r w:rsidRPr="001D54B3">
              <w:rPr>
                <w:bCs/>
              </w:rPr>
              <w:t>sử dụng v</w:t>
            </w:r>
            <w:r w:rsidR="00641D77">
              <w:rPr>
                <w:bCs/>
              </w:rPr>
              <w:t>à lưu hành văn hóa phẩm độc hại.</w:t>
            </w:r>
          </w:p>
        </w:tc>
        <w:tc>
          <w:tcPr>
            <w:tcW w:w="1134" w:type="dxa"/>
            <w:vAlign w:val="center"/>
          </w:tcPr>
          <w:p w14:paraId="03CF9A15" w14:textId="77777777" w:rsidR="002A7269" w:rsidRPr="001D54B3" w:rsidRDefault="002A7269" w:rsidP="001E0C6E">
            <w:pPr>
              <w:spacing w:before="80"/>
              <w:ind w:right="49"/>
              <w:jc w:val="center"/>
              <w:rPr>
                <w:b/>
                <w:bCs/>
              </w:rPr>
            </w:pPr>
            <w:r w:rsidRPr="001D54B3">
              <w:rPr>
                <w:b/>
                <w:bCs/>
              </w:rPr>
              <w:t>Đạt</w:t>
            </w:r>
          </w:p>
        </w:tc>
      </w:tr>
      <w:tr w:rsidR="002A7269" w:rsidRPr="001D54B3" w14:paraId="6F206D28" w14:textId="77777777" w:rsidTr="006559B2">
        <w:trPr>
          <w:trHeight w:val="20"/>
        </w:trPr>
        <w:tc>
          <w:tcPr>
            <w:tcW w:w="1135" w:type="dxa"/>
            <w:vMerge/>
            <w:vAlign w:val="center"/>
          </w:tcPr>
          <w:p w14:paraId="70AF7404" w14:textId="77777777" w:rsidR="002A7269" w:rsidRPr="001D54B3" w:rsidRDefault="002A7269" w:rsidP="001E0C6E">
            <w:pPr>
              <w:spacing w:before="80"/>
              <w:ind w:right="49"/>
              <w:jc w:val="center"/>
              <w:rPr>
                <w:b/>
                <w:bCs/>
              </w:rPr>
            </w:pPr>
          </w:p>
        </w:tc>
        <w:tc>
          <w:tcPr>
            <w:tcW w:w="2644" w:type="dxa"/>
          </w:tcPr>
          <w:p w14:paraId="1602ABFA" w14:textId="77777777" w:rsidR="00B1042C" w:rsidRDefault="00B1042C" w:rsidP="006E324F">
            <w:pPr>
              <w:pStyle w:val="Other0"/>
              <w:spacing w:before="80" w:after="0" w:line="240" w:lineRule="auto"/>
              <w:ind w:firstLine="0"/>
              <w:jc w:val="both"/>
              <w:rPr>
                <w:rStyle w:val="Other"/>
                <w:sz w:val="24"/>
                <w:szCs w:val="24"/>
                <w:lang w:eastAsia="vi-VN"/>
              </w:rPr>
            </w:pPr>
          </w:p>
          <w:p w14:paraId="7F8C464C" w14:textId="77777777" w:rsidR="00B1042C" w:rsidRDefault="00B1042C" w:rsidP="006E324F">
            <w:pPr>
              <w:pStyle w:val="Other0"/>
              <w:spacing w:before="80" w:after="0" w:line="240" w:lineRule="auto"/>
              <w:ind w:firstLine="0"/>
              <w:jc w:val="both"/>
              <w:rPr>
                <w:rStyle w:val="Other"/>
                <w:sz w:val="24"/>
                <w:szCs w:val="24"/>
                <w:lang w:eastAsia="vi-VN"/>
              </w:rPr>
            </w:pPr>
          </w:p>
          <w:p w14:paraId="4371BF74" w14:textId="77777777" w:rsidR="002A7269" w:rsidRPr="005D662B" w:rsidRDefault="002A7269" w:rsidP="006E324F">
            <w:pPr>
              <w:pStyle w:val="Other0"/>
              <w:spacing w:before="80" w:after="0" w:line="240" w:lineRule="auto"/>
              <w:ind w:firstLine="0"/>
              <w:jc w:val="both"/>
              <w:rPr>
                <w:spacing w:val="14"/>
                <w:sz w:val="24"/>
                <w:szCs w:val="24"/>
              </w:rPr>
            </w:pPr>
            <w:r w:rsidRPr="005D662B">
              <w:rPr>
                <w:rStyle w:val="Other"/>
                <w:spacing w:val="14"/>
                <w:sz w:val="24"/>
                <w:szCs w:val="24"/>
                <w:lang w:eastAsia="vi-VN"/>
              </w:rPr>
              <w:t>6. Bảo tồn, phát huy các giá trị di sản văn hóa, các hình thức sinh hoạt văn hóa, thể thao dân gian truyền thống của địa phương</w:t>
            </w:r>
          </w:p>
        </w:tc>
        <w:tc>
          <w:tcPr>
            <w:tcW w:w="4727" w:type="dxa"/>
          </w:tcPr>
          <w:p w14:paraId="7DCAAA11" w14:textId="77777777" w:rsidR="002A7269" w:rsidRPr="001D54B3" w:rsidRDefault="002A7269" w:rsidP="006E324F">
            <w:pPr>
              <w:pStyle w:val="NormalWeb"/>
              <w:shd w:val="clear" w:color="auto" w:fill="FFFFFF"/>
              <w:spacing w:before="80" w:beforeAutospacing="0" w:after="0" w:afterAutospacing="0"/>
              <w:jc w:val="both"/>
              <w:textAlignment w:val="baseline"/>
              <w:rPr>
                <w:bCs/>
              </w:rPr>
            </w:pPr>
            <w:r w:rsidRPr="001D54B3">
              <w:rPr>
                <w:bCs/>
              </w:rPr>
              <w:t>- Có nhiều hoạt động đoàn kết giữ gìn và phát</w:t>
            </w:r>
            <w:r w:rsidR="00857626">
              <w:rPr>
                <w:bCs/>
              </w:rPr>
              <w:t xml:space="preserve"> huy bản sắc văn hóa dân tộc; </w:t>
            </w:r>
            <w:r w:rsidRPr="001D54B3">
              <w:rPr>
                <w:bCs/>
              </w:rPr>
              <w:t>bảo vệ di tích lịch sử, văn hóa, danh lam thắng cảnh và các công trình công cộng; bảo tồn các hình thức sinh hoạt văn hóa, thể thao dân gian truyền thống ở địa phương.</w:t>
            </w:r>
          </w:p>
          <w:p w14:paraId="62EB41B7" w14:textId="77777777" w:rsidR="002A7269" w:rsidRPr="001D54B3" w:rsidRDefault="002A7269" w:rsidP="006E324F">
            <w:pPr>
              <w:spacing w:before="80"/>
              <w:ind w:right="49" w:firstLine="5"/>
              <w:jc w:val="both"/>
            </w:pPr>
            <w:r w:rsidRPr="001D54B3">
              <w:t>- Thành lập và duy trì hoạt động các câu lạc bộ văn hóa, thể thao nhằm bảo tồn và phát huy bản sắc văn hóa dân tộc.</w:t>
            </w:r>
          </w:p>
        </w:tc>
        <w:tc>
          <w:tcPr>
            <w:tcW w:w="1134" w:type="dxa"/>
            <w:vAlign w:val="center"/>
          </w:tcPr>
          <w:p w14:paraId="7644E6EA" w14:textId="77777777" w:rsidR="002A7269" w:rsidRPr="00B1042C" w:rsidRDefault="002A7269" w:rsidP="001E0C6E">
            <w:pPr>
              <w:spacing w:before="80"/>
              <w:ind w:right="49"/>
              <w:jc w:val="center"/>
              <w:rPr>
                <w:b/>
                <w:bCs/>
                <w:spacing w:val="-18"/>
              </w:rPr>
            </w:pPr>
            <w:r w:rsidRPr="00B1042C">
              <w:rPr>
                <w:b/>
                <w:bCs/>
                <w:spacing w:val="-18"/>
              </w:rPr>
              <w:t>Đạt</w:t>
            </w:r>
          </w:p>
          <w:p w14:paraId="4C5B8C41" w14:textId="77777777" w:rsidR="002A7269" w:rsidRPr="00CB2DFE" w:rsidRDefault="002A7269" w:rsidP="001E0C6E">
            <w:pPr>
              <w:spacing w:before="80"/>
              <w:ind w:right="49"/>
              <w:jc w:val="center"/>
              <w:rPr>
                <w:bCs/>
              </w:rPr>
            </w:pPr>
            <w:r w:rsidRPr="00CB2DFE">
              <w:rPr>
                <w:bCs/>
                <w:spacing w:val="-18"/>
              </w:rPr>
              <w:t>Tài liệu chứng minh số cuộc tổ chức trong năm (kế hoạch, báo</w:t>
            </w:r>
            <w:r w:rsidRPr="00CB2DFE">
              <w:rPr>
                <w:bCs/>
              </w:rPr>
              <w:t xml:space="preserve"> cáo...)</w:t>
            </w:r>
          </w:p>
        </w:tc>
      </w:tr>
      <w:tr w:rsidR="002A7269" w:rsidRPr="001D54B3" w14:paraId="67D72C46" w14:textId="77777777" w:rsidTr="006559B2">
        <w:trPr>
          <w:trHeight w:val="20"/>
        </w:trPr>
        <w:tc>
          <w:tcPr>
            <w:tcW w:w="1135" w:type="dxa"/>
            <w:vMerge w:val="restart"/>
            <w:vAlign w:val="center"/>
          </w:tcPr>
          <w:p w14:paraId="4A0885AD" w14:textId="77777777" w:rsidR="002A7269" w:rsidRPr="001D54B3" w:rsidRDefault="002A7269" w:rsidP="001E0C6E">
            <w:pPr>
              <w:spacing w:before="80"/>
              <w:ind w:right="49"/>
              <w:jc w:val="center"/>
              <w:rPr>
                <w:b/>
                <w:bCs/>
              </w:rPr>
            </w:pPr>
            <w:r w:rsidRPr="001D54B3">
              <w:rPr>
                <w:rStyle w:val="Other"/>
                <w:b/>
                <w:bCs/>
                <w:lang w:eastAsia="vi-VN"/>
              </w:rPr>
              <w:t>III. Môi trường an toàn, thân thiện, cảnh quan sạch đẹp</w:t>
            </w:r>
          </w:p>
          <w:p w14:paraId="43FD1849" w14:textId="77777777" w:rsidR="002A7269" w:rsidRPr="001D54B3" w:rsidRDefault="002A7269" w:rsidP="001E0C6E">
            <w:pPr>
              <w:spacing w:before="80"/>
              <w:ind w:right="49"/>
              <w:jc w:val="center"/>
              <w:rPr>
                <w:b/>
                <w:bCs/>
              </w:rPr>
            </w:pPr>
          </w:p>
          <w:p w14:paraId="5F998B93" w14:textId="77777777" w:rsidR="002A7269" w:rsidRPr="001D54B3" w:rsidRDefault="002A7269" w:rsidP="001E0C6E">
            <w:pPr>
              <w:spacing w:before="80"/>
              <w:ind w:right="49"/>
              <w:jc w:val="center"/>
              <w:rPr>
                <w:b/>
                <w:bCs/>
              </w:rPr>
            </w:pPr>
          </w:p>
          <w:p w14:paraId="208C6530" w14:textId="77777777" w:rsidR="002A7269" w:rsidRPr="001D54B3" w:rsidRDefault="002A7269" w:rsidP="001E0C6E">
            <w:pPr>
              <w:spacing w:before="80"/>
              <w:ind w:right="49"/>
              <w:jc w:val="center"/>
              <w:rPr>
                <w:b/>
                <w:bCs/>
              </w:rPr>
            </w:pPr>
          </w:p>
        </w:tc>
        <w:tc>
          <w:tcPr>
            <w:tcW w:w="2644" w:type="dxa"/>
          </w:tcPr>
          <w:p w14:paraId="4512B3A9" w14:textId="77777777" w:rsidR="00354AB8" w:rsidRDefault="00354AB8" w:rsidP="006E324F">
            <w:pPr>
              <w:pStyle w:val="Other0"/>
              <w:spacing w:before="80" w:after="0" w:line="240" w:lineRule="auto"/>
              <w:ind w:firstLine="0"/>
              <w:jc w:val="both"/>
              <w:rPr>
                <w:rStyle w:val="Other"/>
                <w:sz w:val="24"/>
                <w:szCs w:val="24"/>
                <w:lang w:eastAsia="vi-VN"/>
              </w:rPr>
            </w:pPr>
          </w:p>
          <w:p w14:paraId="79833056"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1. Hoạt động sản xuất, kinh doanh đáp ứng các quy định của pháp luật về bảo vệ môi trường</w:t>
            </w:r>
          </w:p>
        </w:tc>
        <w:tc>
          <w:tcPr>
            <w:tcW w:w="4727" w:type="dxa"/>
          </w:tcPr>
          <w:p w14:paraId="38E23A32" w14:textId="77777777" w:rsidR="002A7269" w:rsidRPr="001D54B3" w:rsidRDefault="002A7269" w:rsidP="006E324F">
            <w:pPr>
              <w:spacing w:before="80"/>
              <w:ind w:right="49"/>
              <w:jc w:val="both"/>
              <w:rPr>
                <w:bCs/>
              </w:rPr>
            </w:pPr>
            <w:r w:rsidRPr="001D54B3">
              <w:rPr>
                <w:bCs/>
              </w:rPr>
              <w:t>- Thư</w:t>
            </w:r>
            <w:r w:rsidR="007E512A">
              <w:rPr>
                <w:bCs/>
              </w:rPr>
              <w:t xml:space="preserve">ờng xuyên tổ chức tuyên truyền, </w:t>
            </w:r>
            <w:r w:rsidRPr="001D54B3">
              <w:rPr>
                <w:bCs/>
              </w:rPr>
              <w:t>nâng cao ý thức của người dân về bảo vệ môi trường sinh thái; không</w:t>
            </w:r>
            <w:r w:rsidR="008A6DE9">
              <w:rPr>
                <w:bCs/>
              </w:rPr>
              <w:t xml:space="preserve"> xả </w:t>
            </w:r>
            <w:r w:rsidRPr="001D54B3">
              <w:rPr>
                <w:bCs/>
              </w:rPr>
              <w:t>nước thải và vứt rác ra đường.</w:t>
            </w:r>
          </w:p>
          <w:p w14:paraId="59DF59D1" w14:textId="77777777" w:rsidR="002A7269" w:rsidRPr="001D54B3" w:rsidRDefault="002A7269" w:rsidP="006E324F">
            <w:pPr>
              <w:spacing w:before="80"/>
              <w:ind w:right="49"/>
              <w:jc w:val="both"/>
              <w:rPr>
                <w:color w:val="212529"/>
                <w:lang w:val="vi-VN"/>
              </w:rPr>
            </w:pPr>
            <w:r w:rsidRPr="001D54B3">
              <w:rPr>
                <w:bCs/>
              </w:rPr>
              <w:t>- 80% cơ sở sản xuất, kinh doanh trên địa bàn đạt tiêu chuẩn về môi trường; bảo vệ hệ thống thoát nước; các điểm thu gom và xử lý rác thải.</w:t>
            </w:r>
          </w:p>
        </w:tc>
        <w:tc>
          <w:tcPr>
            <w:tcW w:w="1134" w:type="dxa"/>
            <w:vAlign w:val="center"/>
          </w:tcPr>
          <w:p w14:paraId="688595F8" w14:textId="77777777" w:rsidR="002A7269" w:rsidRPr="001D54B3" w:rsidRDefault="002A7269" w:rsidP="001E0C6E">
            <w:pPr>
              <w:spacing w:before="80"/>
              <w:ind w:right="49"/>
              <w:jc w:val="center"/>
              <w:rPr>
                <w:b/>
                <w:bCs/>
              </w:rPr>
            </w:pPr>
            <w:r w:rsidRPr="001D54B3">
              <w:rPr>
                <w:b/>
                <w:bCs/>
              </w:rPr>
              <w:t>Đạt</w:t>
            </w:r>
          </w:p>
        </w:tc>
      </w:tr>
      <w:tr w:rsidR="002A7269" w:rsidRPr="001D54B3" w14:paraId="3D7C288D" w14:textId="77777777" w:rsidTr="006559B2">
        <w:trPr>
          <w:trHeight w:val="20"/>
        </w:trPr>
        <w:tc>
          <w:tcPr>
            <w:tcW w:w="1135" w:type="dxa"/>
            <w:vMerge/>
            <w:vAlign w:val="center"/>
          </w:tcPr>
          <w:p w14:paraId="44CA69D2" w14:textId="77777777" w:rsidR="002A7269" w:rsidRPr="001D54B3" w:rsidRDefault="002A7269" w:rsidP="001E0C6E">
            <w:pPr>
              <w:spacing w:before="80"/>
              <w:ind w:right="49"/>
              <w:jc w:val="center"/>
              <w:rPr>
                <w:rStyle w:val="Other"/>
                <w:b/>
                <w:bCs/>
                <w:lang w:eastAsia="vi-VN"/>
              </w:rPr>
            </w:pPr>
          </w:p>
        </w:tc>
        <w:tc>
          <w:tcPr>
            <w:tcW w:w="2644" w:type="dxa"/>
          </w:tcPr>
          <w:p w14:paraId="244A88D0" w14:textId="77777777" w:rsidR="00354AB8" w:rsidRDefault="00354AB8" w:rsidP="006E324F">
            <w:pPr>
              <w:pStyle w:val="Other0"/>
              <w:spacing w:before="80" w:after="0" w:line="240" w:lineRule="auto"/>
              <w:ind w:firstLine="0"/>
              <w:jc w:val="both"/>
              <w:rPr>
                <w:rStyle w:val="Other"/>
                <w:sz w:val="24"/>
                <w:szCs w:val="24"/>
                <w:lang w:eastAsia="vi-VN"/>
              </w:rPr>
            </w:pPr>
          </w:p>
          <w:p w14:paraId="5A6F6023"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2. Thực hiện việc mai táng, hỏa táng (nếu có) đúng quy định của pháp luật và theo quy hoạch của địa phương</w:t>
            </w:r>
          </w:p>
        </w:tc>
        <w:tc>
          <w:tcPr>
            <w:tcW w:w="4727" w:type="dxa"/>
          </w:tcPr>
          <w:p w14:paraId="7DC810FA" w14:textId="77777777" w:rsidR="002A7269" w:rsidRPr="008923EC" w:rsidRDefault="002A7269" w:rsidP="006E324F">
            <w:pPr>
              <w:spacing w:before="80"/>
              <w:ind w:right="49"/>
              <w:jc w:val="both"/>
              <w:rPr>
                <w:rStyle w:val="Other"/>
                <w:spacing w:val="4"/>
                <w:lang w:eastAsia="vi-VN"/>
              </w:rPr>
            </w:pPr>
            <w:r w:rsidRPr="008923EC">
              <w:rPr>
                <w:rStyle w:val="Other"/>
                <w:spacing w:val="4"/>
                <w:lang w:eastAsia="vi-VN"/>
              </w:rPr>
              <w:t xml:space="preserve">- 100% </w:t>
            </w:r>
            <w:r w:rsidR="00C643BD" w:rsidRPr="008923EC">
              <w:rPr>
                <w:rStyle w:val="Other"/>
                <w:spacing w:val="4"/>
                <w:lang w:eastAsia="vi-VN"/>
              </w:rPr>
              <w:t xml:space="preserve">hộ </w:t>
            </w:r>
            <w:r w:rsidRPr="008923EC">
              <w:rPr>
                <w:rStyle w:val="Other"/>
                <w:spacing w:val="4"/>
                <w:lang w:eastAsia="vi-VN"/>
              </w:rPr>
              <w:t xml:space="preserve">gia đình khi có người </w:t>
            </w:r>
            <w:r w:rsidR="00715FC8" w:rsidRPr="008923EC">
              <w:rPr>
                <w:rStyle w:val="Other"/>
                <w:spacing w:val="4"/>
                <w:lang w:eastAsia="vi-VN"/>
              </w:rPr>
              <w:t xml:space="preserve">thân </w:t>
            </w:r>
            <w:r w:rsidRPr="008923EC">
              <w:rPr>
                <w:rStyle w:val="Other"/>
                <w:spacing w:val="4"/>
                <w:lang w:eastAsia="vi-VN"/>
              </w:rPr>
              <w:t xml:space="preserve">qua đời làm thủ tục khai tử theo </w:t>
            </w:r>
            <w:bookmarkStart w:id="1" w:name="tvpllink_iqmkiictik"/>
            <w:r w:rsidR="00272EC6" w:rsidRPr="008923EC">
              <w:rPr>
                <w:rStyle w:val="Other"/>
                <w:spacing w:val="4"/>
                <w:lang w:eastAsia="vi-VN"/>
              </w:rPr>
              <w:fldChar w:fldCharType="begin"/>
            </w:r>
            <w:r w:rsidR="00272EC6" w:rsidRPr="008923EC">
              <w:rPr>
                <w:rStyle w:val="Other"/>
                <w:spacing w:val="4"/>
                <w:lang w:eastAsia="vi-VN"/>
              </w:rPr>
              <w:instrText xml:space="preserve"> HYPERLINK "https://thuvienphapluat.vn/van-ban/Quyen-dan-su/Luat-Ho-tich-2014-259727.aspx" \t "_blank" </w:instrText>
            </w:r>
            <w:r w:rsidR="00272EC6" w:rsidRPr="008923EC">
              <w:rPr>
                <w:rStyle w:val="Other"/>
                <w:spacing w:val="4"/>
                <w:lang w:eastAsia="vi-VN"/>
              </w:rPr>
            </w:r>
            <w:r w:rsidR="00272EC6" w:rsidRPr="008923EC">
              <w:rPr>
                <w:rStyle w:val="Other"/>
                <w:spacing w:val="4"/>
                <w:lang w:eastAsia="vi-VN"/>
              </w:rPr>
              <w:fldChar w:fldCharType="separate"/>
            </w:r>
            <w:r w:rsidR="00272EC6" w:rsidRPr="008923EC">
              <w:rPr>
                <w:rStyle w:val="Other"/>
                <w:spacing w:val="4"/>
                <w:lang w:eastAsia="vi-VN"/>
              </w:rPr>
              <w:t>Luật Hộ tịch</w:t>
            </w:r>
            <w:r w:rsidR="00272EC6" w:rsidRPr="008923EC">
              <w:rPr>
                <w:rStyle w:val="Other"/>
                <w:spacing w:val="4"/>
                <w:lang w:eastAsia="vi-VN"/>
              </w:rPr>
              <w:fldChar w:fldCharType="end"/>
            </w:r>
            <w:bookmarkEnd w:id="1"/>
            <w:r w:rsidR="00FB7578" w:rsidRPr="008923EC">
              <w:rPr>
                <w:rStyle w:val="Other"/>
                <w:spacing w:val="4"/>
                <w:lang w:eastAsia="vi-VN"/>
              </w:rPr>
              <w:t xml:space="preserve"> </w:t>
            </w:r>
            <w:r w:rsidR="008923EC">
              <w:rPr>
                <w:rStyle w:val="Other"/>
                <w:spacing w:val="4"/>
                <w:lang w:eastAsia="vi-VN"/>
              </w:rPr>
              <w:t>ngày 20</w:t>
            </w:r>
            <w:r w:rsidR="008923EC" w:rsidRPr="008923EC">
              <w:rPr>
                <w:rStyle w:val="Other"/>
                <w:spacing w:val="4"/>
                <w:lang w:eastAsia="vi-VN"/>
              </w:rPr>
              <w:t>/</w:t>
            </w:r>
            <w:r w:rsidR="00272EC6" w:rsidRPr="008923EC">
              <w:rPr>
                <w:rStyle w:val="Other"/>
                <w:spacing w:val="4"/>
                <w:lang w:eastAsia="vi-VN"/>
              </w:rPr>
              <w:t>11</w:t>
            </w:r>
            <w:r w:rsidR="00F425C0" w:rsidRPr="008923EC">
              <w:rPr>
                <w:rStyle w:val="Other"/>
                <w:spacing w:val="4"/>
                <w:lang w:eastAsia="vi-VN"/>
              </w:rPr>
              <w:t>/</w:t>
            </w:r>
            <w:r w:rsidR="00272EC6" w:rsidRPr="008923EC">
              <w:rPr>
                <w:rStyle w:val="Other"/>
                <w:spacing w:val="4"/>
                <w:lang w:eastAsia="vi-VN"/>
              </w:rPr>
              <w:t>2014</w:t>
            </w:r>
            <w:r w:rsidR="00FB7578" w:rsidRPr="008923EC">
              <w:rPr>
                <w:rStyle w:val="Other"/>
                <w:spacing w:val="4"/>
                <w:lang w:eastAsia="vi-VN"/>
              </w:rPr>
              <w:t xml:space="preserve">. </w:t>
            </w:r>
            <w:r w:rsidRPr="008923EC">
              <w:rPr>
                <w:rStyle w:val="Other"/>
                <w:spacing w:val="4"/>
                <w:lang w:eastAsia="vi-VN"/>
              </w:rPr>
              <w:t>Trường hợp người qua đời không có người thân thích thì đại diện cơ quan, tổ chức, cá nhân liên quan có trách nhiệm làm thủ tục khai tử.</w:t>
            </w:r>
          </w:p>
          <w:p w14:paraId="7F404718" w14:textId="77777777" w:rsidR="002A7269" w:rsidRPr="001735DE" w:rsidRDefault="002A7269" w:rsidP="00CE5938">
            <w:pPr>
              <w:spacing w:before="80"/>
              <w:ind w:right="49"/>
              <w:jc w:val="both"/>
              <w:rPr>
                <w:bCs/>
                <w:color w:val="FF0000"/>
              </w:rPr>
            </w:pPr>
            <w:r w:rsidRPr="00915B94">
              <w:rPr>
                <w:rStyle w:val="Other"/>
                <w:lang w:eastAsia="vi-VN"/>
              </w:rPr>
              <w:t xml:space="preserve">- Việc mai táng phải thực hiện </w:t>
            </w:r>
            <w:r w:rsidR="00CE5938" w:rsidRPr="00915B94">
              <w:rPr>
                <w:rStyle w:val="Other"/>
                <w:lang w:eastAsia="vi-VN"/>
              </w:rPr>
              <w:t>đảm bảo vệ sinh</w:t>
            </w:r>
            <w:r w:rsidRPr="00915B94">
              <w:rPr>
                <w:rStyle w:val="Other"/>
                <w:lang w:eastAsia="vi-VN"/>
              </w:rPr>
              <w:t xml:space="preserve"> môi trường, y tế và phải phù hợp với quy hoạch của địa phương.</w:t>
            </w:r>
          </w:p>
        </w:tc>
        <w:tc>
          <w:tcPr>
            <w:tcW w:w="1134" w:type="dxa"/>
            <w:vAlign w:val="center"/>
          </w:tcPr>
          <w:p w14:paraId="5FF462B8" w14:textId="77777777" w:rsidR="002A7269" w:rsidRPr="001D54B3" w:rsidRDefault="002A7269" w:rsidP="001E0C6E">
            <w:pPr>
              <w:spacing w:before="80"/>
              <w:ind w:right="49"/>
              <w:jc w:val="center"/>
              <w:rPr>
                <w:b/>
                <w:bCs/>
              </w:rPr>
            </w:pPr>
            <w:r w:rsidRPr="001D54B3">
              <w:rPr>
                <w:b/>
                <w:bCs/>
              </w:rPr>
              <w:t>Đạt</w:t>
            </w:r>
          </w:p>
        </w:tc>
      </w:tr>
      <w:tr w:rsidR="002A7269" w:rsidRPr="001D54B3" w14:paraId="7FA08CE5" w14:textId="77777777" w:rsidTr="006559B2">
        <w:trPr>
          <w:trHeight w:val="20"/>
        </w:trPr>
        <w:tc>
          <w:tcPr>
            <w:tcW w:w="1135" w:type="dxa"/>
            <w:vMerge/>
            <w:vAlign w:val="center"/>
          </w:tcPr>
          <w:p w14:paraId="5F2C7ECA" w14:textId="77777777" w:rsidR="002A7269" w:rsidRPr="001D54B3" w:rsidRDefault="002A7269" w:rsidP="001E0C6E">
            <w:pPr>
              <w:spacing w:before="80"/>
              <w:ind w:right="49"/>
              <w:jc w:val="center"/>
              <w:rPr>
                <w:rStyle w:val="Other"/>
                <w:b/>
                <w:bCs/>
                <w:lang w:eastAsia="vi-VN"/>
              </w:rPr>
            </w:pPr>
          </w:p>
        </w:tc>
        <w:tc>
          <w:tcPr>
            <w:tcW w:w="2644" w:type="dxa"/>
          </w:tcPr>
          <w:p w14:paraId="4908F5DB" w14:textId="77777777" w:rsidR="00354AB8" w:rsidRDefault="00354AB8" w:rsidP="006E324F">
            <w:pPr>
              <w:pStyle w:val="Other0"/>
              <w:spacing w:before="80" w:after="0" w:line="240" w:lineRule="auto"/>
              <w:ind w:firstLine="0"/>
              <w:jc w:val="both"/>
              <w:rPr>
                <w:rStyle w:val="Other"/>
                <w:sz w:val="24"/>
                <w:szCs w:val="24"/>
                <w:lang w:eastAsia="vi-VN"/>
              </w:rPr>
            </w:pPr>
          </w:p>
          <w:p w14:paraId="77CCB0AA"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3. Các địa điểm vui chơi công cộng được tôn tạo, bảo vệ và gi</w:t>
            </w:r>
            <w:r w:rsidRPr="001D54B3">
              <w:rPr>
                <w:rStyle w:val="Other"/>
                <w:sz w:val="24"/>
                <w:szCs w:val="24"/>
                <w:lang w:val="en-SG" w:eastAsia="vi-VN"/>
              </w:rPr>
              <w:t>ữ</w:t>
            </w:r>
            <w:r w:rsidRPr="001D54B3">
              <w:rPr>
                <w:rStyle w:val="Other"/>
                <w:sz w:val="24"/>
                <w:szCs w:val="24"/>
                <w:lang w:eastAsia="vi-VN"/>
              </w:rPr>
              <w:t xml:space="preserve"> gìn sạch sẽ</w:t>
            </w:r>
          </w:p>
        </w:tc>
        <w:tc>
          <w:tcPr>
            <w:tcW w:w="4727" w:type="dxa"/>
          </w:tcPr>
          <w:p w14:paraId="02A26F5C" w14:textId="77777777" w:rsidR="002A7269" w:rsidRPr="001D54B3" w:rsidRDefault="002A7269" w:rsidP="006E324F">
            <w:pPr>
              <w:spacing w:before="80"/>
              <w:ind w:right="49"/>
              <w:jc w:val="both"/>
              <w:rPr>
                <w:rStyle w:val="Other"/>
                <w:lang w:eastAsia="vi-VN"/>
              </w:rPr>
            </w:pPr>
            <w:r w:rsidRPr="001D54B3">
              <w:rPr>
                <w:bCs/>
              </w:rPr>
              <w:t>- Các</w:t>
            </w:r>
            <w:r w:rsidRPr="001D54B3">
              <w:rPr>
                <w:rStyle w:val="Other"/>
                <w:lang w:eastAsia="vi-VN"/>
              </w:rPr>
              <w:t xml:space="preserve"> địa điểm vui chơi công cộng được tôn tạo, bảo vệ và gi</w:t>
            </w:r>
            <w:r w:rsidRPr="001D54B3">
              <w:rPr>
                <w:rStyle w:val="Other"/>
                <w:lang w:val="en-SG" w:eastAsia="vi-VN"/>
              </w:rPr>
              <w:t>ữ</w:t>
            </w:r>
            <w:r w:rsidRPr="001D54B3">
              <w:rPr>
                <w:rStyle w:val="Other"/>
                <w:lang w:eastAsia="vi-VN"/>
              </w:rPr>
              <w:t xml:space="preserve"> gìn sạch sẽ.</w:t>
            </w:r>
          </w:p>
          <w:p w14:paraId="2C96CACE" w14:textId="77777777" w:rsidR="002A7269" w:rsidRPr="001D54B3" w:rsidRDefault="002A7269" w:rsidP="006E324F">
            <w:pPr>
              <w:spacing w:before="80"/>
              <w:ind w:right="49"/>
              <w:jc w:val="both"/>
              <w:rPr>
                <w:bCs/>
              </w:rPr>
            </w:pPr>
            <w:r w:rsidRPr="001D54B3">
              <w:rPr>
                <w:rStyle w:val="Other"/>
                <w:lang w:eastAsia="vi-VN"/>
              </w:rPr>
              <w:t>- Các điểm vui chơi công cộng độc lập phải đảm bảo đạt 80% trang thiết bị, điều kiện cơ sở vật chất phục vụ nhu cầu các hoạt động vui chơi, giải trí cho người già và trẻ em.</w:t>
            </w:r>
          </w:p>
        </w:tc>
        <w:tc>
          <w:tcPr>
            <w:tcW w:w="1134" w:type="dxa"/>
            <w:vAlign w:val="center"/>
          </w:tcPr>
          <w:p w14:paraId="2FEF0506" w14:textId="77777777" w:rsidR="002A7269" w:rsidRPr="001D54B3" w:rsidRDefault="002A7269" w:rsidP="001E0C6E">
            <w:pPr>
              <w:spacing w:before="80"/>
              <w:ind w:right="49"/>
              <w:jc w:val="center"/>
              <w:rPr>
                <w:b/>
                <w:bCs/>
              </w:rPr>
            </w:pPr>
            <w:r w:rsidRPr="001D54B3">
              <w:rPr>
                <w:b/>
                <w:bCs/>
              </w:rPr>
              <w:t>Đạt</w:t>
            </w:r>
          </w:p>
        </w:tc>
      </w:tr>
      <w:tr w:rsidR="002A7269" w:rsidRPr="001D54B3" w14:paraId="086DE65C" w14:textId="77777777" w:rsidTr="006559B2">
        <w:trPr>
          <w:trHeight w:val="20"/>
        </w:trPr>
        <w:tc>
          <w:tcPr>
            <w:tcW w:w="1135" w:type="dxa"/>
            <w:vMerge/>
            <w:vAlign w:val="center"/>
          </w:tcPr>
          <w:p w14:paraId="4D4A259A" w14:textId="77777777" w:rsidR="002A7269" w:rsidRPr="001D54B3" w:rsidRDefault="002A7269" w:rsidP="001E0C6E">
            <w:pPr>
              <w:spacing w:before="80"/>
              <w:ind w:right="49"/>
              <w:jc w:val="center"/>
              <w:rPr>
                <w:rStyle w:val="Other"/>
                <w:b/>
                <w:bCs/>
                <w:lang w:eastAsia="vi-VN"/>
              </w:rPr>
            </w:pPr>
          </w:p>
        </w:tc>
        <w:tc>
          <w:tcPr>
            <w:tcW w:w="2644" w:type="dxa"/>
          </w:tcPr>
          <w:p w14:paraId="30915AE4" w14:textId="77777777" w:rsidR="00354AB8" w:rsidRDefault="00354AB8" w:rsidP="006E324F">
            <w:pPr>
              <w:pStyle w:val="Other0"/>
              <w:spacing w:before="80" w:after="0" w:line="240" w:lineRule="auto"/>
              <w:ind w:firstLine="0"/>
              <w:jc w:val="both"/>
              <w:rPr>
                <w:rStyle w:val="Other"/>
                <w:sz w:val="24"/>
                <w:szCs w:val="24"/>
                <w:lang w:eastAsia="vi-VN"/>
              </w:rPr>
            </w:pPr>
          </w:p>
          <w:p w14:paraId="53589D6A" w14:textId="77777777" w:rsidR="00354AB8" w:rsidRDefault="00354AB8" w:rsidP="006E324F">
            <w:pPr>
              <w:pStyle w:val="Other0"/>
              <w:spacing w:before="80" w:after="0" w:line="240" w:lineRule="auto"/>
              <w:ind w:firstLine="0"/>
              <w:jc w:val="both"/>
              <w:rPr>
                <w:rStyle w:val="Other"/>
                <w:sz w:val="24"/>
                <w:szCs w:val="24"/>
                <w:lang w:eastAsia="vi-VN"/>
              </w:rPr>
            </w:pPr>
          </w:p>
          <w:p w14:paraId="099BDB61"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4. Tham gia tự quản trong việc giữ gìn vệ sinh môi trường và phòng, chống dịch bệnh</w:t>
            </w:r>
          </w:p>
        </w:tc>
        <w:tc>
          <w:tcPr>
            <w:tcW w:w="4727" w:type="dxa"/>
          </w:tcPr>
          <w:p w14:paraId="3B3BD2FC" w14:textId="77777777" w:rsidR="002A7269" w:rsidRPr="001D54B3" w:rsidRDefault="000065BA" w:rsidP="006E324F">
            <w:pPr>
              <w:spacing w:before="80"/>
              <w:ind w:right="49"/>
              <w:jc w:val="both"/>
              <w:rPr>
                <w:shd w:val="clear" w:color="auto" w:fill="FFFFFF"/>
              </w:rPr>
            </w:pPr>
            <w:r>
              <w:rPr>
                <w:shd w:val="clear" w:color="auto" w:fill="FFFFFF"/>
              </w:rPr>
              <w:t xml:space="preserve">- Có từ 90% </w:t>
            </w:r>
            <w:r w:rsidR="002A7269" w:rsidRPr="001D54B3">
              <w:rPr>
                <w:shd w:val="clear" w:color="auto" w:fill="FFFFFF"/>
              </w:rPr>
              <w:t xml:space="preserve">hộ </w:t>
            </w:r>
            <w:r>
              <w:rPr>
                <w:shd w:val="clear" w:color="auto" w:fill="FFFFFF"/>
              </w:rPr>
              <w:t>gia đình</w:t>
            </w:r>
            <w:r w:rsidR="002A7269" w:rsidRPr="001D54B3">
              <w:rPr>
                <w:shd w:val="clear" w:color="auto" w:fill="FFFFFF"/>
              </w:rPr>
              <w:t xml:space="preserve"> </w:t>
            </w:r>
            <w:r>
              <w:rPr>
                <w:shd w:val="clear" w:color="auto" w:fill="FFFFFF"/>
              </w:rPr>
              <w:t xml:space="preserve">trở lên </w:t>
            </w:r>
            <w:r w:rsidR="002A7269" w:rsidRPr="001D54B3">
              <w:rPr>
                <w:shd w:val="clear" w:color="auto" w:fill="FFFFFF"/>
              </w:rPr>
              <w:t>thu gom, đưa rác thải vào bì lưu chứa, phân loại rác và đem bỏ vào thùng rác và không  hình  thành  bãi  trung  chuyển  rác  tự phát.</w:t>
            </w:r>
          </w:p>
          <w:p w14:paraId="0119D09D" w14:textId="77777777" w:rsidR="002A7269" w:rsidRPr="001D54B3" w:rsidRDefault="002A7269" w:rsidP="006E324F">
            <w:pPr>
              <w:spacing w:before="80"/>
              <w:ind w:right="49"/>
              <w:jc w:val="both"/>
              <w:rPr>
                <w:shd w:val="clear" w:color="auto" w:fill="FFFFFF"/>
              </w:rPr>
            </w:pPr>
            <w:r w:rsidRPr="001D54B3">
              <w:rPr>
                <w:shd w:val="clear" w:color="auto" w:fill="FFFFFF"/>
              </w:rPr>
              <w:t>- Có kế hoạch tổ chức định kỳ ít nhất 2 tháng/lần ra quân dọn dẹp vệ sinh môi trường.</w:t>
            </w:r>
          </w:p>
          <w:p w14:paraId="5664B9F3" w14:textId="77777777" w:rsidR="002A7269" w:rsidRPr="001D54B3" w:rsidRDefault="002A7269" w:rsidP="00566183">
            <w:pPr>
              <w:spacing w:before="80"/>
              <w:ind w:right="49"/>
              <w:jc w:val="both"/>
              <w:rPr>
                <w:b/>
                <w:bCs/>
              </w:rPr>
            </w:pPr>
            <w:r w:rsidRPr="001D54B3">
              <w:rPr>
                <w:shd w:val="clear" w:color="auto" w:fill="FFFFFF"/>
              </w:rPr>
              <w:t xml:space="preserve">- Không có trường hợp chăn nuôi gia súc, gia cầm tại </w:t>
            </w:r>
            <w:r w:rsidR="00566183">
              <w:rPr>
                <w:shd w:val="clear" w:color="auto" w:fill="FFFFFF"/>
              </w:rPr>
              <w:t>hộ gia đình</w:t>
            </w:r>
            <w:r w:rsidRPr="001D54B3">
              <w:rPr>
                <w:shd w:val="clear" w:color="auto" w:fill="FFFFFF"/>
              </w:rPr>
              <w:t xml:space="preserve"> gây ô nhiễm môi trường.</w:t>
            </w:r>
          </w:p>
        </w:tc>
        <w:tc>
          <w:tcPr>
            <w:tcW w:w="1134" w:type="dxa"/>
            <w:vAlign w:val="center"/>
          </w:tcPr>
          <w:p w14:paraId="713E91D7" w14:textId="77777777" w:rsidR="002A7269" w:rsidRPr="001D54B3" w:rsidRDefault="002A7269" w:rsidP="001E0C6E">
            <w:pPr>
              <w:spacing w:before="80"/>
              <w:ind w:right="49"/>
              <w:jc w:val="center"/>
              <w:rPr>
                <w:b/>
                <w:bCs/>
              </w:rPr>
            </w:pPr>
            <w:r w:rsidRPr="001D54B3">
              <w:rPr>
                <w:b/>
                <w:bCs/>
              </w:rPr>
              <w:t>Đạt</w:t>
            </w:r>
          </w:p>
        </w:tc>
      </w:tr>
      <w:tr w:rsidR="002A7269" w:rsidRPr="001D54B3" w14:paraId="274C3038" w14:textId="77777777" w:rsidTr="006559B2">
        <w:trPr>
          <w:trHeight w:val="20"/>
        </w:trPr>
        <w:tc>
          <w:tcPr>
            <w:tcW w:w="1135" w:type="dxa"/>
            <w:vMerge w:val="restart"/>
            <w:vAlign w:val="center"/>
          </w:tcPr>
          <w:p w14:paraId="7B2B17A2" w14:textId="77777777" w:rsidR="002A7269" w:rsidRPr="001D54B3" w:rsidRDefault="002A7269" w:rsidP="001E0C6E">
            <w:pPr>
              <w:spacing w:before="80"/>
              <w:ind w:right="49"/>
              <w:jc w:val="center"/>
              <w:rPr>
                <w:rStyle w:val="Other"/>
                <w:b/>
                <w:bCs/>
                <w:lang w:eastAsia="vi-VN"/>
              </w:rPr>
            </w:pPr>
            <w:r w:rsidRPr="001D54B3">
              <w:rPr>
                <w:rStyle w:val="Other"/>
                <w:b/>
                <w:bCs/>
              </w:rPr>
              <w:t xml:space="preserve">IV. </w:t>
            </w:r>
            <w:r w:rsidRPr="001D54B3">
              <w:rPr>
                <w:rStyle w:val="Other"/>
                <w:b/>
                <w:bCs/>
                <w:lang w:eastAsia="vi-VN"/>
              </w:rPr>
              <w:t>Chấp hành tốt chủ trương của Đảng, chính sách, pháp luật của Nhà nuớc; giữ vững trật tự, an toàn xã hội; tích cực tham gia các phong trào thi đua của địa</w:t>
            </w:r>
            <w:r w:rsidRPr="001D54B3">
              <w:rPr>
                <w:rStyle w:val="Other"/>
                <w:b/>
                <w:bCs/>
                <w:lang w:val="en-SG" w:eastAsia="vi-VN"/>
              </w:rPr>
              <w:t xml:space="preserve"> </w:t>
            </w:r>
            <w:r w:rsidRPr="001D54B3">
              <w:rPr>
                <w:rStyle w:val="Other"/>
                <w:b/>
                <w:bCs/>
                <w:lang w:eastAsia="vi-VN"/>
              </w:rPr>
              <w:t>phương</w:t>
            </w:r>
          </w:p>
        </w:tc>
        <w:tc>
          <w:tcPr>
            <w:tcW w:w="2644" w:type="dxa"/>
          </w:tcPr>
          <w:p w14:paraId="3F36953E" w14:textId="77777777" w:rsidR="00354AB8" w:rsidRDefault="00354AB8" w:rsidP="006E324F">
            <w:pPr>
              <w:pStyle w:val="Other0"/>
              <w:tabs>
                <w:tab w:val="left" w:pos="3550"/>
              </w:tabs>
              <w:spacing w:before="80" w:after="0" w:line="240" w:lineRule="auto"/>
              <w:ind w:firstLine="0"/>
              <w:jc w:val="both"/>
              <w:rPr>
                <w:rStyle w:val="Other"/>
                <w:sz w:val="24"/>
                <w:szCs w:val="24"/>
                <w:lang w:eastAsia="vi-VN"/>
              </w:rPr>
            </w:pPr>
          </w:p>
          <w:p w14:paraId="2C083AE0" w14:textId="77777777" w:rsidR="00354AB8" w:rsidRDefault="00354AB8" w:rsidP="006E324F">
            <w:pPr>
              <w:pStyle w:val="Other0"/>
              <w:tabs>
                <w:tab w:val="left" w:pos="3550"/>
              </w:tabs>
              <w:spacing w:before="80" w:after="0" w:line="240" w:lineRule="auto"/>
              <w:ind w:firstLine="0"/>
              <w:jc w:val="both"/>
              <w:rPr>
                <w:rStyle w:val="Other"/>
                <w:sz w:val="24"/>
                <w:szCs w:val="24"/>
                <w:lang w:eastAsia="vi-VN"/>
              </w:rPr>
            </w:pPr>
          </w:p>
          <w:p w14:paraId="52C76490" w14:textId="77777777" w:rsidR="00354AB8" w:rsidRDefault="00354AB8" w:rsidP="006E324F">
            <w:pPr>
              <w:pStyle w:val="Other0"/>
              <w:tabs>
                <w:tab w:val="left" w:pos="3550"/>
              </w:tabs>
              <w:spacing w:before="80" w:after="0" w:line="240" w:lineRule="auto"/>
              <w:ind w:firstLine="0"/>
              <w:jc w:val="both"/>
              <w:rPr>
                <w:rStyle w:val="Other"/>
                <w:sz w:val="24"/>
                <w:szCs w:val="24"/>
                <w:lang w:eastAsia="vi-VN"/>
              </w:rPr>
            </w:pPr>
          </w:p>
          <w:p w14:paraId="4669C333" w14:textId="77777777" w:rsidR="002A7269" w:rsidRPr="001D54B3" w:rsidRDefault="002A7269" w:rsidP="006E324F">
            <w:pPr>
              <w:pStyle w:val="Other0"/>
              <w:tabs>
                <w:tab w:val="left" w:pos="3550"/>
              </w:tabs>
              <w:spacing w:before="80" w:after="0" w:line="240" w:lineRule="auto"/>
              <w:ind w:firstLine="0"/>
              <w:jc w:val="both"/>
              <w:rPr>
                <w:sz w:val="24"/>
                <w:szCs w:val="24"/>
              </w:rPr>
            </w:pPr>
            <w:r w:rsidRPr="001D54B3">
              <w:rPr>
                <w:rStyle w:val="Other"/>
                <w:sz w:val="24"/>
                <w:szCs w:val="24"/>
                <w:lang w:eastAsia="vi-VN"/>
              </w:rPr>
              <w:t>1</w:t>
            </w:r>
            <w:r w:rsidRPr="00822A4F">
              <w:rPr>
                <w:rStyle w:val="Other"/>
                <w:spacing w:val="4"/>
                <w:sz w:val="24"/>
                <w:szCs w:val="24"/>
                <w:lang w:eastAsia="vi-VN"/>
              </w:rPr>
              <w:t>. Tích cực tham gia tuyên truyên, phổ biến, tổ chức thực hiện nghiêm các chủ trương của Đảng, chính sách, pháp luật của Nhà nước</w:t>
            </w:r>
          </w:p>
        </w:tc>
        <w:tc>
          <w:tcPr>
            <w:tcW w:w="4727" w:type="dxa"/>
          </w:tcPr>
          <w:p w14:paraId="62726207" w14:textId="77777777" w:rsidR="002A7269" w:rsidRPr="001D54B3" w:rsidRDefault="002A7269" w:rsidP="006E324F">
            <w:pPr>
              <w:pStyle w:val="NormalWeb"/>
              <w:shd w:val="clear" w:color="auto" w:fill="FFFFFF"/>
              <w:spacing w:before="80" w:beforeAutospacing="0" w:after="0" w:afterAutospacing="0"/>
              <w:jc w:val="both"/>
              <w:rPr>
                <w:shd w:val="clear" w:color="auto" w:fill="FFFFFF"/>
              </w:rPr>
            </w:pPr>
            <w:r w:rsidRPr="001D54B3">
              <w:rPr>
                <w:shd w:val="clear" w:color="auto" w:fill="FFFFFF"/>
              </w:rPr>
              <w:t>- 100% hộ gia đình được phổ biến, nắm vững, chấp hành nghiêm đường lối, chủ trương của Đảng, chính sách, pháp luật của Nhà nước và các quy định của địa phương.</w:t>
            </w:r>
          </w:p>
          <w:p w14:paraId="592792F7" w14:textId="77777777" w:rsidR="002A7269" w:rsidRPr="001D54B3" w:rsidRDefault="002A7269" w:rsidP="006E324F">
            <w:pPr>
              <w:pStyle w:val="NormalWeb"/>
              <w:shd w:val="clear" w:color="auto" w:fill="FFFFFF"/>
              <w:spacing w:before="80" w:beforeAutospacing="0" w:after="0" w:afterAutospacing="0"/>
              <w:jc w:val="both"/>
              <w:rPr>
                <w:shd w:val="clear" w:color="auto" w:fill="FFFFFF"/>
              </w:rPr>
            </w:pPr>
            <w:r w:rsidRPr="001D54B3">
              <w:t xml:space="preserve">- Tạo điều kiện cho các tầng lớp </w:t>
            </w:r>
            <w:r w:rsidR="00A045C2">
              <w:t>N</w:t>
            </w:r>
            <w:r w:rsidRPr="001D54B3">
              <w:t>hân dân tham gia giám sát hoạt động cơ quan Nhà nước, đại biểu dân cử, cán bộ, công chức thông qua việc tổ chức tốt tiếp xúc cử tri và đối thoại trực tiếp công dân với cấp lãnh đạo theo định kỳ.</w:t>
            </w:r>
          </w:p>
          <w:p w14:paraId="5E3DE133" w14:textId="77777777" w:rsidR="002A7269" w:rsidRPr="00822A4F" w:rsidRDefault="002A7269" w:rsidP="006E324F">
            <w:pPr>
              <w:pStyle w:val="NormalWeb"/>
              <w:shd w:val="clear" w:color="auto" w:fill="FFFFFF"/>
              <w:spacing w:before="80" w:beforeAutospacing="0" w:after="0" w:afterAutospacing="0"/>
              <w:jc w:val="both"/>
              <w:rPr>
                <w:spacing w:val="-8"/>
                <w:shd w:val="clear" w:color="auto" w:fill="FFFFFF"/>
              </w:rPr>
            </w:pPr>
            <w:r w:rsidRPr="00822A4F">
              <w:rPr>
                <w:spacing w:val="-8"/>
                <w:shd w:val="clear" w:color="auto" w:fill="FFFFFF"/>
              </w:rPr>
              <w:t>- Có kế hoạch tuyên truyền, nâng cao ý thức người dân trong công tác thực hiện các chủ trương của Đảng, chính sách, pháp luật của Nhà nước.</w:t>
            </w:r>
          </w:p>
        </w:tc>
        <w:tc>
          <w:tcPr>
            <w:tcW w:w="1134" w:type="dxa"/>
            <w:vAlign w:val="center"/>
          </w:tcPr>
          <w:p w14:paraId="06F548B5" w14:textId="77777777" w:rsidR="002A7269" w:rsidRPr="001D54B3" w:rsidRDefault="002A7269" w:rsidP="001E0C6E">
            <w:pPr>
              <w:spacing w:before="80"/>
              <w:ind w:right="49"/>
              <w:jc w:val="center"/>
              <w:rPr>
                <w:b/>
                <w:bCs/>
              </w:rPr>
            </w:pPr>
            <w:r w:rsidRPr="001D54B3">
              <w:rPr>
                <w:b/>
                <w:bCs/>
              </w:rPr>
              <w:t>Đạt</w:t>
            </w:r>
          </w:p>
          <w:p w14:paraId="0AF2FFCE" w14:textId="77777777" w:rsidR="002A7269" w:rsidRPr="00CB2DFE" w:rsidRDefault="002A7269" w:rsidP="001E0C6E">
            <w:pPr>
              <w:spacing w:before="80"/>
              <w:ind w:right="49"/>
              <w:jc w:val="center"/>
              <w:rPr>
                <w:bCs/>
              </w:rPr>
            </w:pPr>
            <w:r w:rsidRPr="00CB2DFE">
              <w:rPr>
                <w:bCs/>
              </w:rPr>
              <w:t>Tài liệu chứng minh số cuộc tổ chức trong năm (kế hoạch, báo cáo...)</w:t>
            </w:r>
          </w:p>
        </w:tc>
      </w:tr>
      <w:tr w:rsidR="002A7269" w:rsidRPr="001D54B3" w14:paraId="134914D3" w14:textId="77777777" w:rsidTr="006559B2">
        <w:trPr>
          <w:trHeight w:val="20"/>
        </w:trPr>
        <w:tc>
          <w:tcPr>
            <w:tcW w:w="1135" w:type="dxa"/>
            <w:vMerge/>
            <w:vAlign w:val="center"/>
          </w:tcPr>
          <w:p w14:paraId="30E29888" w14:textId="77777777" w:rsidR="002A7269" w:rsidRPr="001D54B3" w:rsidRDefault="002A7269" w:rsidP="001E0C6E">
            <w:pPr>
              <w:spacing w:before="80"/>
              <w:ind w:right="49"/>
              <w:jc w:val="center"/>
              <w:rPr>
                <w:rStyle w:val="Other"/>
                <w:b/>
                <w:bCs/>
                <w:lang w:eastAsia="vi-VN"/>
              </w:rPr>
            </w:pPr>
          </w:p>
        </w:tc>
        <w:tc>
          <w:tcPr>
            <w:tcW w:w="2644" w:type="dxa"/>
          </w:tcPr>
          <w:p w14:paraId="00025820" w14:textId="77777777" w:rsidR="00354AB8" w:rsidRDefault="00354AB8" w:rsidP="006E324F">
            <w:pPr>
              <w:pStyle w:val="Other0"/>
              <w:tabs>
                <w:tab w:val="left" w:pos="256"/>
              </w:tabs>
              <w:spacing w:before="80" w:after="0" w:line="240" w:lineRule="auto"/>
              <w:ind w:firstLine="0"/>
              <w:jc w:val="both"/>
              <w:rPr>
                <w:rStyle w:val="Other"/>
                <w:spacing w:val="8"/>
                <w:sz w:val="24"/>
                <w:szCs w:val="24"/>
                <w:lang w:eastAsia="vi-VN"/>
              </w:rPr>
            </w:pPr>
          </w:p>
          <w:p w14:paraId="74FB785F" w14:textId="77777777" w:rsidR="00354AB8" w:rsidRDefault="00354AB8" w:rsidP="006E324F">
            <w:pPr>
              <w:pStyle w:val="Other0"/>
              <w:tabs>
                <w:tab w:val="left" w:pos="256"/>
              </w:tabs>
              <w:spacing w:before="80" w:after="0" w:line="240" w:lineRule="auto"/>
              <w:ind w:firstLine="0"/>
              <w:jc w:val="both"/>
              <w:rPr>
                <w:rStyle w:val="Other"/>
                <w:spacing w:val="8"/>
                <w:sz w:val="24"/>
                <w:szCs w:val="24"/>
                <w:lang w:eastAsia="vi-VN"/>
              </w:rPr>
            </w:pPr>
          </w:p>
          <w:p w14:paraId="6E45CFEB" w14:textId="77777777" w:rsidR="00354AB8" w:rsidRDefault="00354AB8" w:rsidP="006E324F">
            <w:pPr>
              <w:pStyle w:val="Other0"/>
              <w:tabs>
                <w:tab w:val="left" w:pos="256"/>
              </w:tabs>
              <w:spacing w:before="80" w:after="0" w:line="240" w:lineRule="auto"/>
              <w:ind w:firstLine="0"/>
              <w:jc w:val="both"/>
              <w:rPr>
                <w:rStyle w:val="Other"/>
                <w:spacing w:val="8"/>
                <w:sz w:val="24"/>
                <w:szCs w:val="24"/>
                <w:lang w:eastAsia="vi-VN"/>
              </w:rPr>
            </w:pPr>
          </w:p>
          <w:p w14:paraId="0746584B" w14:textId="77777777" w:rsidR="002A7269" w:rsidRPr="00354AB8" w:rsidRDefault="002A7269" w:rsidP="006E324F">
            <w:pPr>
              <w:pStyle w:val="Other0"/>
              <w:tabs>
                <w:tab w:val="left" w:pos="256"/>
              </w:tabs>
              <w:spacing w:before="80" w:after="0" w:line="240" w:lineRule="auto"/>
              <w:ind w:firstLine="0"/>
              <w:jc w:val="both"/>
              <w:rPr>
                <w:spacing w:val="8"/>
                <w:sz w:val="24"/>
                <w:szCs w:val="24"/>
              </w:rPr>
            </w:pPr>
            <w:r w:rsidRPr="00354AB8">
              <w:rPr>
                <w:rStyle w:val="Other"/>
                <w:spacing w:val="8"/>
                <w:sz w:val="24"/>
                <w:szCs w:val="24"/>
                <w:lang w:eastAsia="vi-VN"/>
              </w:rPr>
              <w:t>2. Tổ chức tri</w:t>
            </w:r>
            <w:r w:rsidRPr="00354AB8">
              <w:rPr>
                <w:rStyle w:val="Other"/>
                <w:spacing w:val="8"/>
                <w:sz w:val="24"/>
                <w:szCs w:val="24"/>
                <w:lang w:val="en-SG" w:eastAsia="vi-VN"/>
              </w:rPr>
              <w:t>ể</w:t>
            </w:r>
            <w:r w:rsidRPr="00354AB8">
              <w:rPr>
                <w:rStyle w:val="Other"/>
                <w:spacing w:val="8"/>
                <w:sz w:val="24"/>
                <w:szCs w:val="24"/>
                <w:lang w:eastAsia="vi-VN"/>
              </w:rPr>
              <w:t>n khai các phong trào thi đua của địa phương</w:t>
            </w:r>
          </w:p>
          <w:p w14:paraId="30B5FAB5" w14:textId="77777777" w:rsidR="002A7269" w:rsidRPr="001D54B3" w:rsidRDefault="002A7269" w:rsidP="006E324F">
            <w:pPr>
              <w:pStyle w:val="Other0"/>
              <w:tabs>
                <w:tab w:val="left" w:pos="281"/>
              </w:tabs>
              <w:spacing w:before="80" w:after="0" w:line="240" w:lineRule="auto"/>
              <w:ind w:firstLine="0"/>
              <w:jc w:val="both"/>
              <w:rPr>
                <w:sz w:val="24"/>
                <w:szCs w:val="24"/>
              </w:rPr>
            </w:pPr>
          </w:p>
        </w:tc>
        <w:tc>
          <w:tcPr>
            <w:tcW w:w="4727" w:type="dxa"/>
          </w:tcPr>
          <w:p w14:paraId="505FB3D7" w14:textId="77777777" w:rsidR="002A7269" w:rsidRPr="001D54B3" w:rsidRDefault="002A7269" w:rsidP="006E324F">
            <w:pPr>
              <w:spacing w:before="80"/>
              <w:ind w:right="49"/>
              <w:jc w:val="both"/>
              <w:rPr>
                <w:shd w:val="clear" w:color="auto" w:fill="FFFFFF"/>
              </w:rPr>
            </w:pPr>
            <w:r w:rsidRPr="001D54B3">
              <w:rPr>
                <w:shd w:val="clear" w:color="auto" w:fill="FFFFFF"/>
              </w:rPr>
              <w:t xml:space="preserve">- Có từ 80% </w:t>
            </w:r>
            <w:r w:rsidR="00D7227A">
              <w:rPr>
                <w:shd w:val="clear" w:color="auto" w:fill="FFFFFF"/>
              </w:rPr>
              <w:t>hộ gia đình</w:t>
            </w:r>
            <w:r w:rsidRPr="001D54B3">
              <w:rPr>
                <w:shd w:val="clear" w:color="auto" w:fill="FFFFFF"/>
              </w:rPr>
              <w:t xml:space="preserve"> </w:t>
            </w:r>
            <w:r w:rsidR="00F43F72" w:rsidRPr="001D54B3">
              <w:rPr>
                <w:shd w:val="clear" w:color="auto" w:fill="FFFFFF"/>
              </w:rPr>
              <w:t xml:space="preserve">trở lên </w:t>
            </w:r>
            <w:r w:rsidRPr="001D54B3">
              <w:rPr>
                <w:shd w:val="clear" w:color="auto" w:fill="FFFFFF"/>
              </w:rPr>
              <w:t>tham gia các hoạt động cộng đồng, cu</w:t>
            </w:r>
            <w:r w:rsidR="00F66DF8">
              <w:rPr>
                <w:shd w:val="clear" w:color="auto" w:fill="FFFFFF"/>
              </w:rPr>
              <w:t>ộc vận động, phong trào thi đua</w:t>
            </w:r>
            <w:r w:rsidRPr="001D54B3">
              <w:rPr>
                <w:shd w:val="clear" w:color="auto" w:fill="FFFFFF"/>
              </w:rPr>
              <w:t xml:space="preserve"> do địa phương, Mặt trận Tổ quốc và các tổ chức đoàn thể phát động.</w:t>
            </w:r>
          </w:p>
          <w:p w14:paraId="028320E4" w14:textId="77777777" w:rsidR="002A7269" w:rsidRPr="001D54B3" w:rsidRDefault="002A7269" w:rsidP="00AF00C3">
            <w:pPr>
              <w:spacing w:before="80"/>
              <w:ind w:right="49"/>
              <w:jc w:val="both"/>
              <w:rPr>
                <w:bCs/>
              </w:rPr>
            </w:pPr>
            <w:r w:rsidRPr="001D54B3">
              <w:t>- Triển khai Phong trào “Toàn dân đoàn kết xây dựng đời sốn</w:t>
            </w:r>
            <w:r w:rsidR="00DD784F">
              <w:t>g văn hóa” gắn với Phong trào “X</w:t>
            </w:r>
            <w:r w:rsidRPr="001D54B3">
              <w:t xml:space="preserve">ây dựng nông thôn mới”, và các phong trào, cuộc vận động thi đua khác bằng nhiều hình thức thiết thực, hiệu quả, nhằm nâng cao đời sống vật chất và tinh thần cho </w:t>
            </w:r>
            <w:r w:rsidR="00AF00C3">
              <w:t>N</w:t>
            </w:r>
            <w:r w:rsidRPr="001D54B3">
              <w:t>hân dân.</w:t>
            </w:r>
          </w:p>
        </w:tc>
        <w:tc>
          <w:tcPr>
            <w:tcW w:w="1134" w:type="dxa"/>
            <w:vAlign w:val="center"/>
          </w:tcPr>
          <w:p w14:paraId="7B917FE0" w14:textId="77777777" w:rsidR="002A7269" w:rsidRPr="001D54B3" w:rsidRDefault="002A7269" w:rsidP="006559B2">
            <w:pPr>
              <w:ind w:right="51"/>
              <w:jc w:val="center"/>
              <w:rPr>
                <w:b/>
                <w:bCs/>
              </w:rPr>
            </w:pPr>
            <w:r w:rsidRPr="001D54B3">
              <w:rPr>
                <w:b/>
                <w:bCs/>
              </w:rPr>
              <w:t>Đạt</w:t>
            </w:r>
          </w:p>
          <w:p w14:paraId="17E3A54C" w14:textId="77777777" w:rsidR="002A7269" w:rsidRPr="00CB2DFE" w:rsidRDefault="002A7269" w:rsidP="006559B2">
            <w:pPr>
              <w:ind w:right="51"/>
              <w:jc w:val="center"/>
              <w:rPr>
                <w:bCs/>
              </w:rPr>
            </w:pPr>
            <w:r w:rsidRPr="00CB2DFE">
              <w:rPr>
                <w:bCs/>
              </w:rPr>
              <w:t>Tài liệu chứng minh số cuộc tổ chức trong năm (kế hoạch, báo cáo...)</w:t>
            </w:r>
          </w:p>
        </w:tc>
      </w:tr>
      <w:tr w:rsidR="002A7269" w:rsidRPr="001D54B3" w14:paraId="727D45D3" w14:textId="77777777" w:rsidTr="006559B2">
        <w:trPr>
          <w:trHeight w:val="20"/>
        </w:trPr>
        <w:tc>
          <w:tcPr>
            <w:tcW w:w="1135" w:type="dxa"/>
            <w:vMerge/>
            <w:vAlign w:val="center"/>
          </w:tcPr>
          <w:p w14:paraId="75B0AFAD" w14:textId="77777777" w:rsidR="002A7269" w:rsidRPr="001D54B3" w:rsidRDefault="002A7269" w:rsidP="001E0C6E">
            <w:pPr>
              <w:spacing w:before="80"/>
              <w:ind w:right="49"/>
              <w:jc w:val="center"/>
              <w:rPr>
                <w:rStyle w:val="Other"/>
                <w:b/>
                <w:bCs/>
                <w:lang w:eastAsia="vi-VN"/>
              </w:rPr>
            </w:pPr>
          </w:p>
        </w:tc>
        <w:tc>
          <w:tcPr>
            <w:tcW w:w="2644" w:type="dxa"/>
          </w:tcPr>
          <w:p w14:paraId="16507590" w14:textId="77777777" w:rsidR="006559B2" w:rsidRDefault="006559B2" w:rsidP="006E324F">
            <w:pPr>
              <w:pStyle w:val="Other0"/>
              <w:spacing w:before="80" w:after="0" w:line="240" w:lineRule="auto"/>
              <w:ind w:firstLine="0"/>
              <w:jc w:val="both"/>
              <w:rPr>
                <w:rStyle w:val="Other"/>
                <w:sz w:val="24"/>
                <w:szCs w:val="24"/>
                <w:lang w:eastAsia="vi-VN"/>
              </w:rPr>
            </w:pPr>
          </w:p>
          <w:p w14:paraId="27BAD694"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3. Các tổ chức tự quản ở cộng đồng hoạt động có hiệu quả</w:t>
            </w:r>
          </w:p>
        </w:tc>
        <w:tc>
          <w:tcPr>
            <w:tcW w:w="4727" w:type="dxa"/>
          </w:tcPr>
          <w:p w14:paraId="45C6A742" w14:textId="77777777" w:rsidR="002A7269" w:rsidRPr="001D54B3" w:rsidRDefault="00E81176" w:rsidP="006E324F">
            <w:pPr>
              <w:spacing w:before="80"/>
              <w:ind w:right="49" w:firstLine="5"/>
              <w:jc w:val="both"/>
            </w:pPr>
            <w:r>
              <w:t>- 100% các tổ</w:t>
            </w:r>
            <w:r w:rsidR="002A7269" w:rsidRPr="001D54B3">
              <w:t xml:space="preserve"> chức tự quản trên địa bàn thôn, </w:t>
            </w:r>
            <w:r w:rsidR="00012E3D">
              <w:t>tổ dân</w:t>
            </w:r>
            <w:r w:rsidR="002A7269" w:rsidRPr="001D54B3">
              <w:t xml:space="preserve"> phố phát huy vai trò tự chủ, tự quản của người dân tại cộng đồng dân cư.</w:t>
            </w:r>
          </w:p>
          <w:p w14:paraId="710B715B" w14:textId="77777777" w:rsidR="002A7269" w:rsidRPr="00461B27" w:rsidRDefault="002A7269" w:rsidP="00095C93">
            <w:pPr>
              <w:spacing w:before="80"/>
              <w:ind w:right="49" w:firstLine="5"/>
              <w:jc w:val="both"/>
            </w:pPr>
            <w:r w:rsidRPr="00461B27">
              <w:t xml:space="preserve">- Thực hiện </w:t>
            </w:r>
            <w:r w:rsidR="00026412" w:rsidRPr="00461B27">
              <w:t>tốt các quy định tại Nghị định số 59/2023/NĐ-CP ngày 14</w:t>
            </w:r>
            <w:r w:rsidR="008923EC">
              <w:t>/</w:t>
            </w:r>
            <w:r w:rsidR="00026412" w:rsidRPr="00461B27">
              <w:t>8</w:t>
            </w:r>
            <w:r w:rsidR="008923EC">
              <w:t>/</w:t>
            </w:r>
            <w:r w:rsidR="00026412" w:rsidRPr="00461B27">
              <w:t>2023 của Chính phủ quy</w:t>
            </w:r>
            <w:r w:rsidR="00BC11AB" w:rsidRPr="00461B27">
              <w:t xml:space="preserve"> định chi tiết một số điều của L</w:t>
            </w:r>
            <w:r w:rsidR="00D93FFF" w:rsidRPr="00461B27">
              <w:t>uật T</w:t>
            </w:r>
            <w:r w:rsidR="00026412" w:rsidRPr="00461B27">
              <w:t>hực hiện dân chủ ở cơ sở.</w:t>
            </w:r>
            <w:r w:rsidR="00095C93" w:rsidRPr="00461B27">
              <w:t xml:space="preserve"> </w:t>
            </w:r>
          </w:p>
          <w:p w14:paraId="5F089CDA" w14:textId="77777777" w:rsidR="002A7269" w:rsidRPr="00354AB8" w:rsidRDefault="002A7269" w:rsidP="006E324F">
            <w:pPr>
              <w:spacing w:before="80"/>
              <w:ind w:right="49" w:firstLine="5"/>
              <w:jc w:val="both"/>
              <w:rPr>
                <w:spacing w:val="4"/>
              </w:rPr>
            </w:pPr>
            <w:r w:rsidRPr="00354AB8">
              <w:rPr>
                <w:spacing w:val="4"/>
              </w:rPr>
              <w:t xml:space="preserve">- Không để </w:t>
            </w:r>
            <w:r w:rsidR="00D968E2" w:rsidRPr="00354AB8">
              <w:rPr>
                <w:spacing w:val="4"/>
              </w:rPr>
              <w:t>xảy ra các hoạt động c</w:t>
            </w:r>
            <w:r w:rsidRPr="00354AB8">
              <w:rPr>
                <w:spacing w:val="4"/>
              </w:rPr>
              <w:t xml:space="preserve">hống Đảng, chống chính quyền, phá hoại khối đại đoàn kết toàn dân tộc; phá hoại các mục tiêu, công </w:t>
            </w:r>
            <w:r w:rsidRPr="00354AB8">
              <w:rPr>
                <w:spacing w:val="4"/>
              </w:rPr>
              <w:lastRenderedPageBreak/>
              <w:t>trình kinh tế, văn hóa, xã hội, an ninh, quốc phòng; tuyên truyền phát triển đạo trái pháp luật, hoạt động ly khai, đòi tự trị, gây rối an ninh, trật tự; mâu thuẫn, tranh chấp phư</w:t>
            </w:r>
            <w:r w:rsidR="00FE6CD0" w:rsidRPr="00354AB8">
              <w:rPr>
                <w:spacing w:val="4"/>
              </w:rPr>
              <w:t>́c tạp trong nội bộ N</w:t>
            </w:r>
            <w:r w:rsidR="00A63E2C" w:rsidRPr="00354AB8">
              <w:rPr>
                <w:spacing w:val="4"/>
              </w:rPr>
              <w:t>hân dân.</w:t>
            </w:r>
          </w:p>
          <w:p w14:paraId="68764D81" w14:textId="77777777" w:rsidR="002A7269" w:rsidRPr="001D54B3" w:rsidRDefault="008951F8" w:rsidP="006E324F">
            <w:pPr>
              <w:spacing w:before="80"/>
              <w:ind w:right="49" w:firstLine="5"/>
              <w:jc w:val="both"/>
            </w:pPr>
            <w:r>
              <w:t xml:space="preserve">- Hạn chế xảy ra cháy, </w:t>
            </w:r>
            <w:r w:rsidR="002A7269" w:rsidRPr="001D54B3">
              <w:t xml:space="preserve">nổ, tai nạn giao thông và tai nạn lao động nghiêm trọng do </w:t>
            </w:r>
            <w:r>
              <w:t>người</w:t>
            </w:r>
            <w:r w:rsidR="002A7269" w:rsidRPr="001D54B3">
              <w:t xml:space="preserve"> dân của t</w:t>
            </w:r>
            <w:r w:rsidR="00B1223E">
              <w:t xml:space="preserve">hôn, </w:t>
            </w:r>
            <w:r w:rsidR="00D221D6">
              <w:t>tổ dân</w:t>
            </w:r>
            <w:r w:rsidR="00B1223E">
              <w:t xml:space="preserve"> phố gây ra.</w:t>
            </w:r>
          </w:p>
          <w:p w14:paraId="1D8846CD" w14:textId="77777777" w:rsidR="002A7269" w:rsidRPr="00354AB8" w:rsidRDefault="002A7269" w:rsidP="00096570">
            <w:pPr>
              <w:spacing w:before="80"/>
              <w:ind w:right="49"/>
              <w:jc w:val="both"/>
              <w:rPr>
                <w:bCs/>
                <w:spacing w:val="8"/>
              </w:rPr>
            </w:pPr>
            <w:r w:rsidRPr="00354AB8">
              <w:rPr>
                <w:spacing w:val="8"/>
              </w:rPr>
              <w:t xml:space="preserve">- Phản ánh kịp thời những đề xuất, kiến nghị của </w:t>
            </w:r>
            <w:r w:rsidR="00096570" w:rsidRPr="00354AB8">
              <w:rPr>
                <w:spacing w:val="8"/>
              </w:rPr>
              <w:t>N</w:t>
            </w:r>
            <w:r w:rsidRPr="00354AB8">
              <w:rPr>
                <w:spacing w:val="8"/>
              </w:rPr>
              <w:t>hân dân, giải quyết những vấn đề bức xúc ở cơ sở; không để có khiếu kiện động người trái pháp luật.</w:t>
            </w:r>
          </w:p>
        </w:tc>
        <w:tc>
          <w:tcPr>
            <w:tcW w:w="1134" w:type="dxa"/>
            <w:vAlign w:val="center"/>
          </w:tcPr>
          <w:p w14:paraId="1010E065" w14:textId="77777777" w:rsidR="002A7269" w:rsidRPr="001D54B3" w:rsidRDefault="002A7269" w:rsidP="001E0C6E">
            <w:pPr>
              <w:spacing w:before="80"/>
              <w:ind w:right="49"/>
              <w:jc w:val="center"/>
              <w:rPr>
                <w:b/>
                <w:bCs/>
              </w:rPr>
            </w:pPr>
            <w:r w:rsidRPr="001D54B3">
              <w:rPr>
                <w:b/>
                <w:bCs/>
              </w:rPr>
              <w:lastRenderedPageBreak/>
              <w:t>Đạt</w:t>
            </w:r>
          </w:p>
        </w:tc>
      </w:tr>
      <w:tr w:rsidR="002A7269" w:rsidRPr="001D54B3" w14:paraId="0A9F281C" w14:textId="77777777" w:rsidTr="006559B2">
        <w:trPr>
          <w:trHeight w:val="20"/>
        </w:trPr>
        <w:tc>
          <w:tcPr>
            <w:tcW w:w="1135" w:type="dxa"/>
            <w:vMerge/>
            <w:vAlign w:val="center"/>
          </w:tcPr>
          <w:p w14:paraId="4AECA643" w14:textId="77777777" w:rsidR="002A7269" w:rsidRPr="001D54B3" w:rsidRDefault="002A7269" w:rsidP="001E0C6E">
            <w:pPr>
              <w:spacing w:before="80"/>
              <w:ind w:right="49"/>
              <w:jc w:val="center"/>
              <w:rPr>
                <w:rStyle w:val="Other"/>
                <w:b/>
                <w:bCs/>
                <w:lang w:eastAsia="vi-VN"/>
              </w:rPr>
            </w:pPr>
          </w:p>
        </w:tc>
        <w:tc>
          <w:tcPr>
            <w:tcW w:w="2644" w:type="dxa"/>
          </w:tcPr>
          <w:p w14:paraId="73B346DB" w14:textId="77777777" w:rsidR="00822A4F" w:rsidRDefault="00822A4F" w:rsidP="006E324F">
            <w:pPr>
              <w:pStyle w:val="Other0"/>
              <w:spacing w:before="80" w:after="0" w:line="240" w:lineRule="auto"/>
              <w:ind w:firstLine="0"/>
              <w:jc w:val="both"/>
              <w:rPr>
                <w:rStyle w:val="Other"/>
                <w:sz w:val="24"/>
                <w:szCs w:val="24"/>
                <w:lang w:eastAsia="vi-VN"/>
              </w:rPr>
            </w:pPr>
          </w:p>
          <w:p w14:paraId="3FB23CB0"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4. Tỷ lệ hộ gia đình trên địa bàn đạt danh hiệu gia đình văn hóa</w:t>
            </w:r>
          </w:p>
        </w:tc>
        <w:tc>
          <w:tcPr>
            <w:tcW w:w="4727" w:type="dxa"/>
          </w:tcPr>
          <w:p w14:paraId="33CF12F7" w14:textId="77777777" w:rsidR="00822A4F" w:rsidRDefault="00822A4F" w:rsidP="008A374B">
            <w:pPr>
              <w:spacing w:before="80"/>
              <w:ind w:right="49"/>
              <w:jc w:val="both"/>
              <w:rPr>
                <w:shd w:val="clear" w:color="auto" w:fill="FFFFFF"/>
              </w:rPr>
            </w:pPr>
          </w:p>
          <w:p w14:paraId="2A175E35" w14:textId="77777777" w:rsidR="002A7269" w:rsidRPr="001D54B3" w:rsidRDefault="002A7269" w:rsidP="008A374B">
            <w:pPr>
              <w:spacing w:before="80"/>
              <w:ind w:right="49"/>
              <w:jc w:val="both"/>
              <w:rPr>
                <w:shd w:val="clear" w:color="auto" w:fill="FFFFFF"/>
              </w:rPr>
            </w:pPr>
            <w:r w:rsidRPr="001D54B3">
              <w:rPr>
                <w:shd w:val="clear" w:color="auto" w:fill="FFFFFF"/>
              </w:rPr>
              <w:t xml:space="preserve">Có từ 80% hộ gia đình </w:t>
            </w:r>
            <w:r w:rsidR="008A374B" w:rsidRPr="001D54B3">
              <w:rPr>
                <w:shd w:val="clear" w:color="auto" w:fill="FFFFFF"/>
              </w:rPr>
              <w:t xml:space="preserve">trở lên </w:t>
            </w:r>
            <w:r w:rsidR="001173F2">
              <w:rPr>
                <w:shd w:val="clear" w:color="auto" w:fill="FFFFFF"/>
              </w:rPr>
              <w:t>được công nhận danh hiệu “G</w:t>
            </w:r>
            <w:r w:rsidRPr="001D54B3">
              <w:rPr>
                <w:shd w:val="clear" w:color="auto" w:fill="FFFFFF"/>
              </w:rPr>
              <w:t>ia đình văn hóa”.</w:t>
            </w:r>
          </w:p>
        </w:tc>
        <w:tc>
          <w:tcPr>
            <w:tcW w:w="1134" w:type="dxa"/>
            <w:vAlign w:val="center"/>
          </w:tcPr>
          <w:p w14:paraId="5D85CDE0" w14:textId="77777777" w:rsidR="002A7269" w:rsidRPr="001D54B3" w:rsidRDefault="002A7269" w:rsidP="00822A4F">
            <w:pPr>
              <w:ind w:right="51"/>
              <w:jc w:val="center"/>
              <w:rPr>
                <w:b/>
                <w:bCs/>
              </w:rPr>
            </w:pPr>
            <w:r w:rsidRPr="001D54B3">
              <w:rPr>
                <w:b/>
                <w:bCs/>
              </w:rPr>
              <w:t>Đạt</w:t>
            </w:r>
          </w:p>
          <w:p w14:paraId="7137F42C" w14:textId="77777777" w:rsidR="002A7269" w:rsidRPr="00CB2DFE" w:rsidRDefault="002A7269" w:rsidP="00822A4F">
            <w:pPr>
              <w:ind w:right="51"/>
              <w:jc w:val="center"/>
              <w:rPr>
                <w:bCs/>
              </w:rPr>
            </w:pPr>
            <w:r w:rsidRPr="00CB2DFE">
              <w:rPr>
                <w:bCs/>
              </w:rPr>
              <w:t>Tài liệu chứng minh (Quyết định...)</w:t>
            </w:r>
          </w:p>
        </w:tc>
      </w:tr>
      <w:tr w:rsidR="002A7269" w:rsidRPr="001D54B3" w14:paraId="0B3EA642" w14:textId="77777777" w:rsidTr="006559B2">
        <w:trPr>
          <w:trHeight w:val="20"/>
        </w:trPr>
        <w:tc>
          <w:tcPr>
            <w:tcW w:w="1135" w:type="dxa"/>
            <w:vMerge/>
            <w:vAlign w:val="center"/>
          </w:tcPr>
          <w:p w14:paraId="16D271D9" w14:textId="77777777" w:rsidR="002A7269" w:rsidRPr="001D54B3" w:rsidRDefault="002A7269" w:rsidP="001E0C6E">
            <w:pPr>
              <w:spacing w:before="80"/>
              <w:ind w:right="49"/>
              <w:jc w:val="center"/>
              <w:rPr>
                <w:rStyle w:val="Other"/>
                <w:b/>
                <w:bCs/>
                <w:lang w:eastAsia="vi-VN"/>
              </w:rPr>
            </w:pPr>
          </w:p>
        </w:tc>
        <w:tc>
          <w:tcPr>
            <w:tcW w:w="2644" w:type="dxa"/>
          </w:tcPr>
          <w:p w14:paraId="226643BD" w14:textId="77777777" w:rsidR="00354AB8" w:rsidRDefault="00354AB8" w:rsidP="006E324F">
            <w:pPr>
              <w:pStyle w:val="Other0"/>
              <w:tabs>
                <w:tab w:val="left" w:pos="3550"/>
              </w:tabs>
              <w:spacing w:before="80" w:after="0" w:line="240" w:lineRule="auto"/>
              <w:ind w:firstLine="0"/>
              <w:jc w:val="both"/>
              <w:rPr>
                <w:rStyle w:val="Other"/>
                <w:sz w:val="24"/>
                <w:szCs w:val="24"/>
                <w:lang w:eastAsia="vi-VN"/>
              </w:rPr>
            </w:pPr>
          </w:p>
          <w:p w14:paraId="48415C16" w14:textId="77777777" w:rsidR="002A7269" w:rsidRPr="000F2486" w:rsidRDefault="002A7269" w:rsidP="006E324F">
            <w:pPr>
              <w:pStyle w:val="Other0"/>
              <w:tabs>
                <w:tab w:val="left" w:pos="3550"/>
              </w:tabs>
              <w:spacing w:before="80" w:after="0" w:line="240" w:lineRule="auto"/>
              <w:ind w:firstLine="0"/>
              <w:jc w:val="both"/>
              <w:rPr>
                <w:spacing w:val="-8"/>
                <w:sz w:val="24"/>
                <w:szCs w:val="24"/>
              </w:rPr>
            </w:pPr>
            <w:r w:rsidRPr="000F2486">
              <w:rPr>
                <w:rStyle w:val="Other"/>
                <w:spacing w:val="-8"/>
                <w:sz w:val="24"/>
                <w:szCs w:val="24"/>
                <w:lang w:eastAsia="vi-VN"/>
              </w:rPr>
              <w:t>5.</w:t>
            </w:r>
            <w:r w:rsidRPr="000F2486">
              <w:rPr>
                <w:rStyle w:val="Other"/>
                <w:color w:val="FF0000"/>
                <w:spacing w:val="-8"/>
                <w:sz w:val="24"/>
                <w:szCs w:val="24"/>
                <w:lang w:eastAsia="vi-VN"/>
              </w:rPr>
              <w:t xml:space="preserve"> </w:t>
            </w:r>
            <w:r w:rsidRPr="000F2486">
              <w:rPr>
                <w:rStyle w:val="Other"/>
                <w:color w:val="000000" w:themeColor="text1"/>
                <w:spacing w:val="-8"/>
                <w:sz w:val="24"/>
                <w:szCs w:val="24"/>
                <w:lang w:eastAsia="vi-VN"/>
              </w:rPr>
              <w:t>Thực hiện tốt công tác phòng, chống bạo lự</w:t>
            </w:r>
            <w:r w:rsidR="000C27BC" w:rsidRPr="000F2486">
              <w:rPr>
                <w:rStyle w:val="Other"/>
                <w:color w:val="000000" w:themeColor="text1"/>
                <w:spacing w:val="-8"/>
                <w:sz w:val="24"/>
                <w:szCs w:val="24"/>
                <w:lang w:eastAsia="vi-VN"/>
              </w:rPr>
              <w:t>c gia đình</w:t>
            </w:r>
            <w:r w:rsidRPr="000F2486">
              <w:rPr>
                <w:rStyle w:val="Other"/>
                <w:color w:val="000000" w:themeColor="text1"/>
                <w:spacing w:val="-8"/>
                <w:sz w:val="24"/>
                <w:szCs w:val="24"/>
                <w:lang w:eastAsia="vi-VN"/>
              </w:rPr>
              <w:t xml:space="preserve"> bạo lực trên cơ sở giới</w:t>
            </w:r>
          </w:p>
        </w:tc>
        <w:tc>
          <w:tcPr>
            <w:tcW w:w="4727" w:type="dxa"/>
          </w:tcPr>
          <w:p w14:paraId="0E769B33" w14:textId="77777777" w:rsidR="009460D6" w:rsidRPr="005A1515" w:rsidRDefault="002A7269" w:rsidP="006E324F">
            <w:pPr>
              <w:spacing w:before="80"/>
              <w:ind w:right="49"/>
              <w:jc w:val="both"/>
              <w:rPr>
                <w:spacing w:val="-4"/>
                <w:shd w:val="clear" w:color="auto" w:fill="FFFFFF"/>
              </w:rPr>
            </w:pPr>
            <w:r w:rsidRPr="005A1515">
              <w:rPr>
                <w:spacing w:val="-4"/>
                <w:shd w:val="clear" w:color="auto" w:fill="FFFFFF"/>
              </w:rPr>
              <w:t xml:space="preserve">- </w:t>
            </w:r>
            <w:r w:rsidR="00A37353" w:rsidRPr="005A1515">
              <w:rPr>
                <w:spacing w:val="-4"/>
                <w:shd w:val="clear" w:color="auto" w:fill="FFFFFF"/>
              </w:rPr>
              <w:t xml:space="preserve">Có từ </w:t>
            </w:r>
            <w:r w:rsidRPr="005A1515">
              <w:rPr>
                <w:spacing w:val="-4"/>
                <w:shd w:val="clear" w:color="auto" w:fill="FFFFFF"/>
              </w:rPr>
              <w:t xml:space="preserve">90% người dân </w:t>
            </w:r>
            <w:r w:rsidR="00A37353" w:rsidRPr="005A1515">
              <w:rPr>
                <w:spacing w:val="-4"/>
                <w:shd w:val="clear" w:color="auto" w:fill="FFFFFF"/>
              </w:rPr>
              <w:t xml:space="preserve">trở lên </w:t>
            </w:r>
            <w:r w:rsidRPr="005A1515">
              <w:rPr>
                <w:spacing w:val="-4"/>
                <w:shd w:val="clear" w:color="auto" w:fill="FFFFFF"/>
              </w:rPr>
              <w:t xml:space="preserve">thực hiện tốt Luật </w:t>
            </w:r>
            <w:r w:rsidR="00EC0E43">
              <w:rPr>
                <w:spacing w:val="-4"/>
                <w:shd w:val="clear" w:color="auto" w:fill="FFFFFF"/>
              </w:rPr>
              <w:t>Trẻ em</w:t>
            </w:r>
            <w:r w:rsidR="009460D6" w:rsidRPr="005A1515">
              <w:rPr>
                <w:spacing w:val="-4"/>
                <w:shd w:val="clear" w:color="auto" w:fill="FFFFFF"/>
              </w:rPr>
              <w:t xml:space="preserve"> </w:t>
            </w:r>
            <w:r w:rsidR="00894A33">
              <w:rPr>
                <w:spacing w:val="-4"/>
                <w:shd w:val="clear" w:color="auto" w:fill="FFFFFF"/>
              </w:rPr>
              <w:t>05</w:t>
            </w:r>
            <w:r w:rsidR="008923EC" w:rsidRPr="005A1515">
              <w:rPr>
                <w:spacing w:val="-4"/>
                <w:shd w:val="clear" w:color="auto" w:fill="FFFFFF"/>
              </w:rPr>
              <w:t>/</w:t>
            </w:r>
            <w:r w:rsidR="00894A33">
              <w:rPr>
                <w:spacing w:val="-4"/>
                <w:shd w:val="clear" w:color="auto" w:fill="FFFFFF"/>
              </w:rPr>
              <w:t>4/201</w:t>
            </w:r>
            <w:r w:rsidR="00A37353" w:rsidRPr="005A1515">
              <w:rPr>
                <w:spacing w:val="-4"/>
                <w:shd w:val="clear" w:color="auto" w:fill="FFFFFF"/>
              </w:rPr>
              <w:t>6</w:t>
            </w:r>
            <w:r w:rsidR="00E653CD" w:rsidRPr="005A1515">
              <w:rPr>
                <w:spacing w:val="-4"/>
                <w:shd w:val="clear" w:color="auto" w:fill="FFFFFF"/>
              </w:rPr>
              <w:t xml:space="preserve">; </w:t>
            </w:r>
            <w:r w:rsidR="009460D6" w:rsidRPr="005A1515">
              <w:rPr>
                <w:spacing w:val="-4"/>
                <w:shd w:val="clear" w:color="auto" w:fill="FFFFFF"/>
              </w:rPr>
              <w:t>Luậ</w:t>
            </w:r>
            <w:r w:rsidR="005A1515" w:rsidRPr="005A1515">
              <w:rPr>
                <w:spacing w:val="-4"/>
                <w:shd w:val="clear" w:color="auto" w:fill="FFFFFF"/>
              </w:rPr>
              <w:t>t Bình đẳng giới ngày 29/</w:t>
            </w:r>
            <w:r w:rsidR="009460D6" w:rsidRPr="005A1515">
              <w:rPr>
                <w:spacing w:val="-4"/>
                <w:shd w:val="clear" w:color="auto" w:fill="FFFFFF"/>
              </w:rPr>
              <w:t>6</w:t>
            </w:r>
            <w:r w:rsidR="005A1515" w:rsidRPr="005A1515">
              <w:rPr>
                <w:spacing w:val="-4"/>
                <w:shd w:val="clear" w:color="auto" w:fill="FFFFFF"/>
              </w:rPr>
              <w:t>/</w:t>
            </w:r>
            <w:r w:rsidR="009460D6" w:rsidRPr="005A1515">
              <w:rPr>
                <w:spacing w:val="-4"/>
                <w:shd w:val="clear" w:color="auto" w:fill="FFFFFF"/>
              </w:rPr>
              <w:t>2006; Luật Phòng, chống bạo lực gia đình ngày 14</w:t>
            </w:r>
            <w:r w:rsidR="008923EC" w:rsidRPr="005A1515">
              <w:rPr>
                <w:spacing w:val="-4"/>
                <w:shd w:val="clear" w:color="auto" w:fill="FFFFFF"/>
              </w:rPr>
              <w:t>/</w:t>
            </w:r>
            <w:r w:rsidR="009460D6" w:rsidRPr="005A1515">
              <w:rPr>
                <w:spacing w:val="-4"/>
                <w:shd w:val="clear" w:color="auto" w:fill="FFFFFF"/>
              </w:rPr>
              <w:t>11</w:t>
            </w:r>
            <w:r w:rsidR="008923EC" w:rsidRPr="005A1515">
              <w:rPr>
                <w:spacing w:val="-4"/>
                <w:shd w:val="clear" w:color="auto" w:fill="FFFFFF"/>
              </w:rPr>
              <w:t>/</w:t>
            </w:r>
            <w:r w:rsidR="009460D6" w:rsidRPr="005A1515">
              <w:rPr>
                <w:spacing w:val="-4"/>
                <w:shd w:val="clear" w:color="auto" w:fill="FFFFFF"/>
              </w:rPr>
              <w:t>2022.</w:t>
            </w:r>
          </w:p>
          <w:p w14:paraId="772CB9E2" w14:textId="77777777" w:rsidR="002A7269" w:rsidRPr="009460D6" w:rsidRDefault="002A7269" w:rsidP="006E324F">
            <w:pPr>
              <w:spacing w:before="80"/>
              <w:ind w:right="49"/>
              <w:jc w:val="both"/>
              <w:rPr>
                <w:color w:val="FF0000"/>
                <w:shd w:val="clear" w:color="auto" w:fill="FFFFFF"/>
              </w:rPr>
            </w:pPr>
            <w:r w:rsidRPr="001D54B3">
              <w:rPr>
                <w:shd w:val="clear" w:color="auto" w:fill="FFFFFF"/>
              </w:rPr>
              <w:t>- Không để xảy ra các vụ bạo lực gia đình có tính chất nổi cộm</w:t>
            </w:r>
            <w:r w:rsidR="00BA6BFE">
              <w:rPr>
                <w:shd w:val="clear" w:color="auto" w:fill="FFFFFF"/>
              </w:rPr>
              <w:t>.</w:t>
            </w:r>
          </w:p>
        </w:tc>
        <w:tc>
          <w:tcPr>
            <w:tcW w:w="1134" w:type="dxa"/>
            <w:vAlign w:val="center"/>
          </w:tcPr>
          <w:p w14:paraId="09E40273" w14:textId="77777777" w:rsidR="002A7269" w:rsidRPr="001D54B3" w:rsidRDefault="002A7269" w:rsidP="001E0C6E">
            <w:pPr>
              <w:spacing w:before="80"/>
              <w:ind w:right="49"/>
              <w:jc w:val="center"/>
              <w:rPr>
                <w:b/>
                <w:bCs/>
              </w:rPr>
            </w:pPr>
            <w:r w:rsidRPr="001D54B3">
              <w:rPr>
                <w:b/>
                <w:bCs/>
              </w:rPr>
              <w:t>Đạt</w:t>
            </w:r>
          </w:p>
        </w:tc>
      </w:tr>
      <w:tr w:rsidR="002A7269" w:rsidRPr="001D54B3" w14:paraId="4D0A327C" w14:textId="77777777" w:rsidTr="006559B2">
        <w:trPr>
          <w:trHeight w:val="20"/>
        </w:trPr>
        <w:tc>
          <w:tcPr>
            <w:tcW w:w="1135" w:type="dxa"/>
            <w:vMerge w:val="restart"/>
            <w:vAlign w:val="center"/>
          </w:tcPr>
          <w:p w14:paraId="7D7CF974" w14:textId="77777777" w:rsidR="002A7269" w:rsidRPr="001D54B3" w:rsidRDefault="002A7269" w:rsidP="006559B2">
            <w:pPr>
              <w:spacing w:before="80"/>
              <w:ind w:right="49"/>
              <w:jc w:val="center"/>
              <w:rPr>
                <w:rStyle w:val="Other"/>
                <w:b/>
                <w:bCs/>
                <w:lang w:eastAsia="vi-VN"/>
              </w:rPr>
            </w:pPr>
            <w:r w:rsidRPr="001D54B3">
              <w:rPr>
                <w:rStyle w:val="Other"/>
                <w:b/>
                <w:bCs/>
                <w:lang w:eastAsia="vi-VN"/>
              </w:rPr>
              <w:t>V. Có tinh thần đoàn kết, tương trợ, giúp đỡ lẫn nhau trong cộng đồng</w:t>
            </w:r>
          </w:p>
        </w:tc>
        <w:tc>
          <w:tcPr>
            <w:tcW w:w="2644" w:type="dxa"/>
          </w:tcPr>
          <w:p w14:paraId="3E7AE248" w14:textId="77777777" w:rsidR="00354AB8" w:rsidRPr="000F2486" w:rsidRDefault="00354AB8" w:rsidP="008923EC">
            <w:pPr>
              <w:pStyle w:val="Other0"/>
              <w:spacing w:before="80" w:after="0" w:line="240" w:lineRule="auto"/>
              <w:ind w:firstLine="0"/>
              <w:jc w:val="both"/>
              <w:rPr>
                <w:rStyle w:val="Other"/>
                <w:spacing w:val="4"/>
                <w:sz w:val="24"/>
                <w:szCs w:val="24"/>
                <w:lang w:eastAsia="vi-VN"/>
              </w:rPr>
            </w:pPr>
          </w:p>
          <w:p w14:paraId="0B47C9D6" w14:textId="77777777" w:rsidR="00354AB8" w:rsidRPr="000F2486" w:rsidRDefault="00354AB8" w:rsidP="008923EC">
            <w:pPr>
              <w:pStyle w:val="Other0"/>
              <w:spacing w:before="80" w:after="0" w:line="240" w:lineRule="auto"/>
              <w:ind w:firstLine="0"/>
              <w:jc w:val="both"/>
              <w:rPr>
                <w:rStyle w:val="Other"/>
                <w:spacing w:val="4"/>
                <w:sz w:val="24"/>
                <w:szCs w:val="24"/>
                <w:lang w:eastAsia="vi-VN"/>
              </w:rPr>
            </w:pPr>
          </w:p>
          <w:p w14:paraId="5C16DCE0" w14:textId="77777777" w:rsidR="002A7269" w:rsidRPr="000F2486" w:rsidRDefault="002A7269" w:rsidP="008923EC">
            <w:pPr>
              <w:pStyle w:val="Other0"/>
              <w:spacing w:before="80" w:after="0" w:line="240" w:lineRule="auto"/>
              <w:ind w:firstLine="0"/>
              <w:jc w:val="both"/>
              <w:rPr>
                <w:spacing w:val="4"/>
                <w:sz w:val="24"/>
                <w:szCs w:val="24"/>
              </w:rPr>
            </w:pPr>
            <w:r w:rsidRPr="000F2486">
              <w:rPr>
                <w:rStyle w:val="Other"/>
                <w:spacing w:val="4"/>
                <w:sz w:val="24"/>
                <w:szCs w:val="24"/>
                <w:lang w:eastAsia="vi-VN"/>
              </w:rPr>
              <w:t xml:space="preserve">1. Thực hiện các Cuộc vận động, Phong trào thi đua yêu nước do </w:t>
            </w:r>
            <w:r w:rsidR="008923EC" w:rsidRPr="000F2486">
              <w:rPr>
                <w:rStyle w:val="Other"/>
                <w:spacing w:val="4"/>
                <w:sz w:val="24"/>
                <w:szCs w:val="24"/>
                <w:lang w:eastAsia="vi-VN"/>
              </w:rPr>
              <w:t>T</w:t>
            </w:r>
            <w:r w:rsidRPr="000F2486">
              <w:rPr>
                <w:rStyle w:val="Other"/>
                <w:spacing w:val="4"/>
                <w:sz w:val="24"/>
                <w:szCs w:val="24"/>
                <w:lang w:eastAsia="vi-VN"/>
              </w:rPr>
              <w:t>rung ương và địa phương phát động</w:t>
            </w:r>
          </w:p>
        </w:tc>
        <w:tc>
          <w:tcPr>
            <w:tcW w:w="4727" w:type="dxa"/>
          </w:tcPr>
          <w:p w14:paraId="742457D0" w14:textId="77777777" w:rsidR="00822A4F" w:rsidRDefault="00822A4F" w:rsidP="006E324F">
            <w:pPr>
              <w:spacing w:before="80"/>
              <w:ind w:right="49"/>
              <w:jc w:val="both"/>
              <w:rPr>
                <w:shd w:val="clear" w:color="auto" w:fill="FFFFFF"/>
              </w:rPr>
            </w:pPr>
          </w:p>
          <w:p w14:paraId="3149A99E" w14:textId="77777777" w:rsidR="002A7269" w:rsidRPr="001D54B3" w:rsidRDefault="007C5D2C" w:rsidP="006E324F">
            <w:pPr>
              <w:spacing w:before="80"/>
              <w:ind w:right="49"/>
              <w:jc w:val="both"/>
              <w:rPr>
                <w:shd w:val="clear" w:color="auto" w:fill="FFFFFF"/>
              </w:rPr>
            </w:pPr>
            <w:r w:rsidRPr="00F276C1">
              <w:rPr>
                <w:shd w:val="clear" w:color="auto" w:fill="FFFFFF"/>
              </w:rPr>
              <w:t xml:space="preserve">Có từ </w:t>
            </w:r>
            <w:r w:rsidR="002A7269" w:rsidRPr="001D54B3">
              <w:rPr>
                <w:shd w:val="clear" w:color="auto" w:fill="FFFFFF"/>
              </w:rPr>
              <w:t xml:space="preserve">80% hộ gia đình </w:t>
            </w:r>
            <w:r>
              <w:rPr>
                <w:shd w:val="clear" w:color="auto" w:fill="FFFFFF"/>
              </w:rPr>
              <w:t xml:space="preserve">trở lên </w:t>
            </w:r>
            <w:r w:rsidR="002A7269" w:rsidRPr="001D54B3">
              <w:rPr>
                <w:shd w:val="clear" w:color="auto" w:fill="FFFFFF"/>
              </w:rPr>
              <w:t>thực hiện đầy đủ các chính sách của Nhà nước về các hoạt động nhân đạo, từ thiện và đẩy mạnh hoạt động phong trào “Đền ơn đáp nghĩa”, “Uống nước nhớ nguồn”, “Cuộc vận động vì người nghèo” và các cuộc vận động khác.</w:t>
            </w:r>
          </w:p>
        </w:tc>
        <w:tc>
          <w:tcPr>
            <w:tcW w:w="1134" w:type="dxa"/>
            <w:vAlign w:val="center"/>
          </w:tcPr>
          <w:p w14:paraId="71FCF154" w14:textId="77777777" w:rsidR="002A7269" w:rsidRPr="00CB2DFE" w:rsidRDefault="002A7269" w:rsidP="00822A4F">
            <w:pPr>
              <w:jc w:val="center"/>
              <w:rPr>
                <w:b/>
                <w:bCs/>
              </w:rPr>
            </w:pPr>
            <w:r w:rsidRPr="00CB2DFE">
              <w:rPr>
                <w:b/>
                <w:bCs/>
              </w:rPr>
              <w:t>Đạt</w:t>
            </w:r>
          </w:p>
          <w:p w14:paraId="0FC3290B" w14:textId="77777777" w:rsidR="002A7269" w:rsidRPr="00CB2DFE" w:rsidRDefault="002A7269" w:rsidP="00822A4F">
            <w:pPr>
              <w:jc w:val="center"/>
              <w:rPr>
                <w:bCs/>
              </w:rPr>
            </w:pPr>
            <w:r w:rsidRPr="00CB2DFE">
              <w:rPr>
                <w:bCs/>
              </w:rPr>
              <w:t>Tài liệu chứng minh (Danh sách hộ gia đình tham gia...)</w:t>
            </w:r>
          </w:p>
        </w:tc>
      </w:tr>
      <w:tr w:rsidR="002A7269" w:rsidRPr="001D54B3" w14:paraId="7C93B126" w14:textId="77777777" w:rsidTr="006559B2">
        <w:trPr>
          <w:trHeight w:val="20"/>
        </w:trPr>
        <w:tc>
          <w:tcPr>
            <w:tcW w:w="1135" w:type="dxa"/>
            <w:vMerge/>
            <w:vAlign w:val="center"/>
          </w:tcPr>
          <w:p w14:paraId="1B3F8E53" w14:textId="77777777" w:rsidR="002A7269" w:rsidRPr="001D54B3" w:rsidRDefault="002A7269" w:rsidP="001E0C6E">
            <w:pPr>
              <w:spacing w:before="80"/>
              <w:ind w:right="49"/>
              <w:jc w:val="center"/>
              <w:rPr>
                <w:rStyle w:val="Other"/>
                <w:b/>
                <w:bCs/>
                <w:lang w:eastAsia="vi-VN"/>
              </w:rPr>
            </w:pPr>
          </w:p>
        </w:tc>
        <w:tc>
          <w:tcPr>
            <w:tcW w:w="2644" w:type="dxa"/>
          </w:tcPr>
          <w:p w14:paraId="7043C05E" w14:textId="77777777" w:rsidR="00CB2DFE" w:rsidRDefault="00CB2DFE" w:rsidP="006E324F">
            <w:pPr>
              <w:pStyle w:val="Other0"/>
              <w:spacing w:before="80" w:after="0" w:line="240" w:lineRule="auto"/>
              <w:ind w:firstLine="0"/>
              <w:jc w:val="both"/>
              <w:rPr>
                <w:rStyle w:val="Other"/>
                <w:sz w:val="24"/>
                <w:szCs w:val="24"/>
                <w:lang w:eastAsia="vi-VN"/>
              </w:rPr>
            </w:pPr>
          </w:p>
          <w:p w14:paraId="7237DB85" w14:textId="77777777" w:rsidR="00CB2DFE" w:rsidRDefault="00CB2DFE" w:rsidP="006E324F">
            <w:pPr>
              <w:pStyle w:val="Other0"/>
              <w:spacing w:before="80" w:after="0" w:line="240" w:lineRule="auto"/>
              <w:ind w:firstLine="0"/>
              <w:jc w:val="both"/>
              <w:rPr>
                <w:rStyle w:val="Other"/>
                <w:sz w:val="24"/>
                <w:szCs w:val="24"/>
                <w:lang w:eastAsia="vi-VN"/>
              </w:rPr>
            </w:pPr>
          </w:p>
          <w:p w14:paraId="63ED6371"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2. Quan tâm, chăm sóc người cao tuổi, trẻ em, người có công, người khuyết tật, người lang thang, cơ nhỡ và người có hoàn cảnh khó khăn</w:t>
            </w:r>
          </w:p>
        </w:tc>
        <w:tc>
          <w:tcPr>
            <w:tcW w:w="4727" w:type="dxa"/>
          </w:tcPr>
          <w:p w14:paraId="250CD612" w14:textId="77777777" w:rsidR="002A7269" w:rsidRPr="001D54B3" w:rsidRDefault="002A7269" w:rsidP="006E324F">
            <w:pPr>
              <w:spacing w:before="80"/>
              <w:ind w:right="49"/>
              <w:jc w:val="both"/>
              <w:rPr>
                <w:bCs/>
              </w:rPr>
            </w:pPr>
            <w:r w:rsidRPr="001D54B3">
              <w:rPr>
                <w:bCs/>
              </w:rPr>
              <w:t xml:space="preserve">- 100% </w:t>
            </w:r>
            <w:r w:rsidR="00242DC5">
              <w:rPr>
                <w:bCs/>
              </w:rPr>
              <w:t xml:space="preserve">hộ </w:t>
            </w:r>
            <w:r w:rsidRPr="001D54B3">
              <w:rPr>
                <w:bCs/>
              </w:rPr>
              <w:t xml:space="preserve">gia đình chính sách, người </w:t>
            </w:r>
            <w:r w:rsidR="00677635">
              <w:rPr>
                <w:bCs/>
              </w:rPr>
              <w:t xml:space="preserve">dân </w:t>
            </w:r>
            <w:r w:rsidRPr="001D54B3">
              <w:rPr>
                <w:bCs/>
              </w:rPr>
              <w:t>có công với cách mạng, các đối tượng thuộc diện được hưởng trợ cấp theo quy định được quan tâm giúp đỡ, hoàn thành thủ tục và nhận trợ cấp xã hội đầy đủ.</w:t>
            </w:r>
          </w:p>
          <w:p w14:paraId="787D3937" w14:textId="77777777" w:rsidR="002A7269" w:rsidRPr="001D54B3" w:rsidRDefault="002A7269" w:rsidP="006E324F">
            <w:pPr>
              <w:spacing w:before="80"/>
              <w:ind w:right="49"/>
              <w:jc w:val="both"/>
              <w:rPr>
                <w:bCs/>
              </w:rPr>
            </w:pPr>
            <w:r w:rsidRPr="001D54B3">
              <w:rPr>
                <w:bCs/>
              </w:rPr>
              <w:t xml:space="preserve">- </w:t>
            </w:r>
            <w:r w:rsidRPr="001D54B3">
              <w:rPr>
                <w:color w:val="222222"/>
                <w:shd w:val="clear" w:color="auto" w:fill="FFFFFF"/>
              </w:rPr>
              <w:t>Người khuyết tật được hưởng đầy đ</w:t>
            </w:r>
            <w:r w:rsidR="006137C1">
              <w:rPr>
                <w:color w:val="222222"/>
                <w:shd w:val="clear" w:color="auto" w:fill="FFFFFF"/>
              </w:rPr>
              <w:t xml:space="preserve">ủ các chính sách theo quy định </w:t>
            </w:r>
            <w:r w:rsidRPr="001D54B3">
              <w:rPr>
                <w:color w:val="222222"/>
                <w:shd w:val="clear" w:color="auto" w:fill="FFFFFF"/>
              </w:rPr>
              <w:t>như</w:t>
            </w:r>
            <w:r w:rsidR="006137C1">
              <w:rPr>
                <w:color w:val="222222"/>
                <w:shd w:val="clear" w:color="auto" w:fill="FFFFFF"/>
              </w:rPr>
              <w:t>:</w:t>
            </w:r>
            <w:r w:rsidRPr="001D54B3">
              <w:rPr>
                <w:color w:val="222222"/>
                <w:shd w:val="clear" w:color="auto" w:fill="FFFFFF"/>
              </w:rPr>
              <w:t xml:space="preserve"> </w:t>
            </w:r>
            <w:r w:rsidR="006137C1">
              <w:rPr>
                <w:color w:val="222222"/>
                <w:shd w:val="clear" w:color="auto" w:fill="FFFFFF"/>
              </w:rPr>
              <w:t>T</w:t>
            </w:r>
            <w:r w:rsidRPr="001D54B3">
              <w:rPr>
                <w:color w:val="222222"/>
                <w:shd w:val="clear" w:color="auto" w:fill="FFFFFF"/>
              </w:rPr>
              <w:t>rợ cấp bảo trợ xã hội hằng tháng, cấp thẻ bảo hiểm y tế, miễn giảm học phí, hỗ trợ chi phí học tập đối với học sinh khuyết tật, vay vốn tại Ngân hàng Chính sách xã hội…</w:t>
            </w:r>
          </w:p>
        </w:tc>
        <w:tc>
          <w:tcPr>
            <w:tcW w:w="1134" w:type="dxa"/>
            <w:vAlign w:val="center"/>
          </w:tcPr>
          <w:p w14:paraId="7708FA86" w14:textId="77777777" w:rsidR="002A7269" w:rsidRPr="000F2486" w:rsidRDefault="006559B2" w:rsidP="000F2486">
            <w:pPr>
              <w:jc w:val="center"/>
              <w:rPr>
                <w:b/>
                <w:bCs/>
                <w:sz w:val="22"/>
                <w:szCs w:val="22"/>
              </w:rPr>
            </w:pPr>
            <w:r w:rsidRPr="000F2486">
              <w:rPr>
                <w:b/>
                <w:bCs/>
                <w:sz w:val="22"/>
                <w:szCs w:val="22"/>
              </w:rPr>
              <w:t>Đ</w:t>
            </w:r>
            <w:r w:rsidR="002A7269" w:rsidRPr="000F2486">
              <w:rPr>
                <w:b/>
                <w:bCs/>
                <w:sz w:val="22"/>
                <w:szCs w:val="22"/>
              </w:rPr>
              <w:t>ạt</w:t>
            </w:r>
          </w:p>
          <w:p w14:paraId="2E7FD726" w14:textId="77777777" w:rsidR="00822A4F" w:rsidRPr="00CB2DFE" w:rsidRDefault="002A7269" w:rsidP="000F2486">
            <w:pPr>
              <w:jc w:val="center"/>
              <w:rPr>
                <w:bCs/>
              </w:rPr>
            </w:pPr>
            <w:r w:rsidRPr="00CB2DFE">
              <w:rPr>
                <w:bCs/>
              </w:rPr>
              <w:t xml:space="preserve">Tài liệu chứng minh </w:t>
            </w:r>
          </w:p>
          <w:p w14:paraId="796D9901" w14:textId="77777777" w:rsidR="002A7269" w:rsidRPr="000F2486" w:rsidRDefault="002A7269" w:rsidP="000F2486">
            <w:pPr>
              <w:jc w:val="center"/>
              <w:rPr>
                <w:b/>
                <w:bCs/>
                <w:sz w:val="22"/>
                <w:szCs w:val="22"/>
              </w:rPr>
            </w:pPr>
            <w:r w:rsidRPr="00CB2DFE">
              <w:rPr>
                <w:bCs/>
              </w:rPr>
              <w:t>(Kế hoạch, Danh sách hộ gia đình thụ hưởng...)</w:t>
            </w:r>
          </w:p>
        </w:tc>
      </w:tr>
      <w:tr w:rsidR="002A7269" w:rsidRPr="001D54B3" w14:paraId="0F57AB4F" w14:textId="77777777" w:rsidTr="006559B2">
        <w:trPr>
          <w:trHeight w:val="20"/>
        </w:trPr>
        <w:tc>
          <w:tcPr>
            <w:tcW w:w="1135" w:type="dxa"/>
            <w:vMerge/>
            <w:vAlign w:val="center"/>
          </w:tcPr>
          <w:p w14:paraId="48FFED53" w14:textId="77777777" w:rsidR="002A7269" w:rsidRPr="001D54B3" w:rsidRDefault="002A7269" w:rsidP="001E0C6E">
            <w:pPr>
              <w:spacing w:before="80"/>
              <w:ind w:right="49"/>
              <w:jc w:val="center"/>
              <w:rPr>
                <w:rStyle w:val="Other"/>
                <w:b/>
                <w:bCs/>
                <w:lang w:eastAsia="vi-VN"/>
              </w:rPr>
            </w:pPr>
          </w:p>
        </w:tc>
        <w:tc>
          <w:tcPr>
            <w:tcW w:w="2644" w:type="dxa"/>
          </w:tcPr>
          <w:p w14:paraId="1D405FFF" w14:textId="77777777" w:rsidR="002A7269" w:rsidRPr="001D54B3" w:rsidRDefault="002A7269" w:rsidP="006E324F">
            <w:pPr>
              <w:pStyle w:val="Other0"/>
              <w:spacing w:before="80" w:after="0" w:line="240" w:lineRule="auto"/>
              <w:ind w:firstLine="0"/>
              <w:jc w:val="both"/>
              <w:rPr>
                <w:sz w:val="24"/>
                <w:szCs w:val="24"/>
              </w:rPr>
            </w:pPr>
            <w:r w:rsidRPr="001D54B3">
              <w:rPr>
                <w:rStyle w:val="Other"/>
                <w:sz w:val="24"/>
                <w:szCs w:val="24"/>
                <w:lang w:eastAsia="vi-VN"/>
              </w:rPr>
              <w:t xml:space="preserve">3. Triển khai hiệu quả các mô hình “Gia đình học tập”, “Dòng họ học tập”, “Cộng đồng học tập” và </w:t>
            </w:r>
            <w:r w:rsidRPr="001D54B3">
              <w:rPr>
                <w:rStyle w:val="Other"/>
                <w:sz w:val="24"/>
                <w:szCs w:val="24"/>
                <w:lang w:eastAsia="vi-VN"/>
              </w:rPr>
              <w:lastRenderedPageBreak/>
              <w:t>các mô hình về văn hóa, gia đình tại cơ sở</w:t>
            </w:r>
          </w:p>
        </w:tc>
        <w:tc>
          <w:tcPr>
            <w:tcW w:w="4727" w:type="dxa"/>
          </w:tcPr>
          <w:p w14:paraId="49AF811E" w14:textId="77777777" w:rsidR="002A7269" w:rsidRPr="00107C4F" w:rsidRDefault="002A7269" w:rsidP="006E324F">
            <w:pPr>
              <w:spacing w:before="80"/>
              <w:ind w:right="49"/>
              <w:jc w:val="both"/>
              <w:rPr>
                <w:bCs/>
              </w:rPr>
            </w:pPr>
            <w:r w:rsidRPr="001D54B3">
              <w:rPr>
                <w:bCs/>
              </w:rPr>
              <w:lastRenderedPageBreak/>
              <w:t xml:space="preserve">- 100% người dân được tuyên truyền, vận động, triển khai phong trào học tập suốt đời, nhân rộng các mô hình </w:t>
            </w:r>
            <w:r w:rsidRPr="00107C4F">
              <w:rPr>
                <w:bCs/>
              </w:rPr>
              <w:t xml:space="preserve">“Gia đình học tập”, “Dòng họ học tập”, “Cộng đồng học tập” gắn </w:t>
            </w:r>
            <w:r w:rsidRPr="00107C4F">
              <w:rPr>
                <w:bCs/>
              </w:rPr>
              <w:lastRenderedPageBreak/>
              <w:t>với nội dung triển khai xây dựng “Gia đình văn hóa”, “</w:t>
            </w:r>
            <w:r w:rsidR="00D013FE" w:rsidRPr="00107C4F">
              <w:rPr>
                <w:bCs/>
              </w:rPr>
              <w:t>t</w:t>
            </w:r>
            <w:r w:rsidR="00B86C35" w:rsidRPr="00107C4F">
              <w:rPr>
                <w:bCs/>
              </w:rPr>
              <w:t>hôn, tổ dân phố văn hóa</w:t>
            </w:r>
            <w:r w:rsidRPr="00107C4F">
              <w:rPr>
                <w:bCs/>
              </w:rPr>
              <w:t>” tại cơ sở.</w:t>
            </w:r>
          </w:p>
          <w:p w14:paraId="6CF940AD" w14:textId="77777777" w:rsidR="00FB46E6" w:rsidRPr="001D54B3" w:rsidRDefault="00FB46E6" w:rsidP="006E324F">
            <w:pPr>
              <w:spacing w:before="80"/>
              <w:ind w:right="49"/>
              <w:jc w:val="both"/>
              <w:rPr>
                <w:bCs/>
              </w:rPr>
            </w:pPr>
            <w:r w:rsidRPr="00107C4F">
              <w:rPr>
                <w:bCs/>
              </w:rPr>
              <w:t xml:space="preserve">- </w:t>
            </w:r>
            <w:r w:rsidR="00AE5F8B" w:rsidRPr="00107C4F">
              <w:rPr>
                <w:bCs/>
              </w:rPr>
              <w:t xml:space="preserve">Có từ </w:t>
            </w:r>
            <w:r w:rsidRPr="00107C4F">
              <w:rPr>
                <w:bCs/>
              </w:rPr>
              <w:t xml:space="preserve">70% </w:t>
            </w:r>
            <w:r w:rsidR="001E01D3" w:rsidRPr="00107C4F">
              <w:rPr>
                <w:bCs/>
              </w:rPr>
              <w:t xml:space="preserve">hộ </w:t>
            </w:r>
            <w:r w:rsidRPr="00107C4F">
              <w:rPr>
                <w:bCs/>
              </w:rPr>
              <w:t xml:space="preserve">gia đình </w:t>
            </w:r>
            <w:r w:rsidR="00AE5F8B" w:rsidRPr="00107C4F">
              <w:rPr>
                <w:bCs/>
              </w:rPr>
              <w:t xml:space="preserve">trở lên </w:t>
            </w:r>
            <w:r w:rsidRPr="00107C4F">
              <w:rPr>
                <w:bCs/>
              </w:rPr>
              <w:t>được công nhận danh hiệu “Gia đình học tập”.</w:t>
            </w:r>
          </w:p>
        </w:tc>
        <w:tc>
          <w:tcPr>
            <w:tcW w:w="1134" w:type="dxa"/>
            <w:vAlign w:val="center"/>
          </w:tcPr>
          <w:p w14:paraId="31331274" w14:textId="77777777" w:rsidR="002A7269" w:rsidRPr="001D54B3" w:rsidRDefault="002A7269" w:rsidP="001E0C6E">
            <w:pPr>
              <w:spacing w:before="80"/>
              <w:ind w:right="49"/>
              <w:jc w:val="center"/>
              <w:rPr>
                <w:b/>
                <w:bCs/>
              </w:rPr>
            </w:pPr>
            <w:r w:rsidRPr="001D54B3">
              <w:rPr>
                <w:b/>
                <w:bCs/>
              </w:rPr>
              <w:lastRenderedPageBreak/>
              <w:t>Đạt</w:t>
            </w:r>
          </w:p>
        </w:tc>
      </w:tr>
    </w:tbl>
    <w:p w14:paraId="3153ADE6" w14:textId="77777777" w:rsidR="00E53FA8" w:rsidRDefault="00A903D1" w:rsidP="001E0C6E">
      <w:pPr>
        <w:spacing w:before="80"/>
        <w:ind w:right="51"/>
        <w:rPr>
          <w:b/>
          <w:bCs/>
          <w:sz w:val="28"/>
          <w:szCs w:val="28"/>
        </w:rPr>
      </w:pPr>
      <w:r>
        <w:rPr>
          <w:b/>
          <w:bCs/>
          <w:sz w:val="28"/>
          <w:szCs w:val="28"/>
        </w:rPr>
        <w:t xml:space="preserve">                                                        </w:t>
      </w:r>
    </w:p>
    <w:p w14:paraId="72430CDF" w14:textId="77777777" w:rsidR="00950700" w:rsidRDefault="00950700" w:rsidP="00C37338">
      <w:pPr>
        <w:spacing w:before="80"/>
        <w:ind w:right="51"/>
        <w:rPr>
          <w:b/>
          <w:bCs/>
          <w:sz w:val="28"/>
          <w:szCs w:val="28"/>
        </w:rPr>
      </w:pPr>
    </w:p>
    <w:p w14:paraId="1151A952" w14:textId="77777777" w:rsidR="00E50227" w:rsidRDefault="00E50227" w:rsidP="00C37338">
      <w:pPr>
        <w:spacing w:before="80"/>
        <w:ind w:right="51"/>
        <w:rPr>
          <w:b/>
          <w:bCs/>
          <w:sz w:val="28"/>
          <w:szCs w:val="28"/>
        </w:rPr>
      </w:pPr>
    </w:p>
    <w:p w14:paraId="04D96E42" w14:textId="77777777" w:rsidR="00E50227" w:rsidRDefault="00E50227" w:rsidP="00C37338">
      <w:pPr>
        <w:spacing w:before="80"/>
        <w:ind w:right="51"/>
        <w:rPr>
          <w:b/>
          <w:bCs/>
          <w:sz w:val="28"/>
          <w:szCs w:val="28"/>
        </w:rPr>
      </w:pPr>
    </w:p>
    <w:p w14:paraId="246787AF" w14:textId="77777777" w:rsidR="00E50227" w:rsidRDefault="00E50227" w:rsidP="00C37338">
      <w:pPr>
        <w:spacing w:before="80"/>
        <w:ind w:right="51"/>
        <w:rPr>
          <w:b/>
          <w:bCs/>
          <w:sz w:val="28"/>
          <w:szCs w:val="28"/>
        </w:rPr>
      </w:pPr>
    </w:p>
    <w:p w14:paraId="32CD16C6" w14:textId="77777777" w:rsidR="00E50227" w:rsidRDefault="00E50227" w:rsidP="00C37338">
      <w:pPr>
        <w:spacing w:before="80"/>
        <w:ind w:right="51"/>
        <w:rPr>
          <w:b/>
          <w:bCs/>
          <w:sz w:val="28"/>
          <w:szCs w:val="28"/>
        </w:rPr>
      </w:pPr>
    </w:p>
    <w:p w14:paraId="00EF6760" w14:textId="77777777" w:rsidR="00E50227" w:rsidRDefault="00E50227" w:rsidP="00C37338">
      <w:pPr>
        <w:spacing w:before="80"/>
        <w:ind w:right="51"/>
        <w:rPr>
          <w:b/>
          <w:bCs/>
          <w:sz w:val="28"/>
          <w:szCs w:val="28"/>
        </w:rPr>
      </w:pPr>
    </w:p>
    <w:p w14:paraId="7B5D7F40" w14:textId="77777777" w:rsidR="00E50227" w:rsidRDefault="00E50227" w:rsidP="00C37338">
      <w:pPr>
        <w:spacing w:before="80"/>
        <w:ind w:right="51"/>
        <w:rPr>
          <w:b/>
          <w:bCs/>
          <w:sz w:val="28"/>
          <w:szCs w:val="28"/>
        </w:rPr>
      </w:pPr>
    </w:p>
    <w:p w14:paraId="4CE7AEFD" w14:textId="77777777" w:rsidR="00E50227" w:rsidRDefault="00E50227" w:rsidP="00C37338">
      <w:pPr>
        <w:spacing w:before="80"/>
        <w:ind w:right="51"/>
        <w:rPr>
          <w:b/>
          <w:bCs/>
          <w:sz w:val="28"/>
          <w:szCs w:val="28"/>
        </w:rPr>
      </w:pPr>
    </w:p>
    <w:p w14:paraId="6F310523" w14:textId="77777777" w:rsidR="00E50227" w:rsidRDefault="00E50227" w:rsidP="00C37338">
      <w:pPr>
        <w:spacing w:before="80"/>
        <w:ind w:right="51"/>
        <w:rPr>
          <w:b/>
          <w:bCs/>
          <w:sz w:val="28"/>
          <w:szCs w:val="28"/>
        </w:rPr>
      </w:pPr>
    </w:p>
    <w:p w14:paraId="469EF8C4" w14:textId="77777777" w:rsidR="00E50227" w:rsidRDefault="00E50227" w:rsidP="00C37338">
      <w:pPr>
        <w:spacing w:before="80"/>
        <w:ind w:right="51"/>
        <w:rPr>
          <w:b/>
          <w:bCs/>
          <w:sz w:val="28"/>
          <w:szCs w:val="28"/>
        </w:rPr>
      </w:pPr>
    </w:p>
    <w:p w14:paraId="5BBA4427" w14:textId="77777777" w:rsidR="00E50227" w:rsidRDefault="00E50227" w:rsidP="00C37338">
      <w:pPr>
        <w:spacing w:before="80"/>
        <w:ind w:right="51"/>
        <w:rPr>
          <w:b/>
          <w:bCs/>
          <w:sz w:val="28"/>
          <w:szCs w:val="28"/>
        </w:rPr>
      </w:pPr>
    </w:p>
    <w:p w14:paraId="13D57AEA" w14:textId="77777777" w:rsidR="00E50227" w:rsidRDefault="00E50227" w:rsidP="00C37338">
      <w:pPr>
        <w:spacing w:before="80"/>
        <w:ind w:right="51"/>
        <w:rPr>
          <w:b/>
          <w:bCs/>
          <w:sz w:val="28"/>
          <w:szCs w:val="28"/>
        </w:rPr>
      </w:pPr>
    </w:p>
    <w:p w14:paraId="7FD92850" w14:textId="77777777" w:rsidR="00E50227" w:rsidRDefault="00E50227" w:rsidP="00C37338">
      <w:pPr>
        <w:spacing w:before="80"/>
        <w:ind w:right="51"/>
        <w:rPr>
          <w:b/>
          <w:bCs/>
          <w:sz w:val="28"/>
          <w:szCs w:val="28"/>
        </w:rPr>
      </w:pPr>
    </w:p>
    <w:p w14:paraId="48EC85F0" w14:textId="77777777" w:rsidR="00E50227" w:rsidRDefault="00E50227" w:rsidP="00C37338">
      <w:pPr>
        <w:spacing w:before="80"/>
        <w:ind w:right="51"/>
        <w:rPr>
          <w:b/>
          <w:bCs/>
          <w:sz w:val="28"/>
          <w:szCs w:val="28"/>
        </w:rPr>
      </w:pPr>
    </w:p>
    <w:p w14:paraId="34DB3236" w14:textId="77777777" w:rsidR="00E50227" w:rsidRDefault="00E50227" w:rsidP="00C37338">
      <w:pPr>
        <w:spacing w:before="80"/>
        <w:ind w:right="51"/>
        <w:rPr>
          <w:b/>
          <w:bCs/>
          <w:sz w:val="28"/>
          <w:szCs w:val="28"/>
        </w:rPr>
      </w:pPr>
    </w:p>
    <w:p w14:paraId="58221C47" w14:textId="77777777" w:rsidR="00E50227" w:rsidRDefault="00E50227" w:rsidP="00C37338">
      <w:pPr>
        <w:spacing w:before="80"/>
        <w:ind w:right="51"/>
        <w:rPr>
          <w:b/>
          <w:bCs/>
          <w:sz w:val="28"/>
          <w:szCs w:val="28"/>
        </w:rPr>
      </w:pPr>
    </w:p>
    <w:p w14:paraId="2FA3C7C1" w14:textId="77777777" w:rsidR="00E50227" w:rsidRDefault="00E50227" w:rsidP="00C37338">
      <w:pPr>
        <w:spacing w:before="80"/>
        <w:ind w:right="51"/>
        <w:rPr>
          <w:b/>
          <w:bCs/>
          <w:sz w:val="28"/>
          <w:szCs w:val="28"/>
        </w:rPr>
      </w:pPr>
    </w:p>
    <w:p w14:paraId="39330989" w14:textId="77777777" w:rsidR="00E50227" w:rsidRDefault="00E50227" w:rsidP="00C37338">
      <w:pPr>
        <w:spacing w:before="80"/>
        <w:ind w:right="51"/>
        <w:rPr>
          <w:b/>
          <w:bCs/>
          <w:sz w:val="28"/>
          <w:szCs w:val="28"/>
        </w:rPr>
      </w:pPr>
    </w:p>
    <w:p w14:paraId="76019F1D" w14:textId="77777777" w:rsidR="00E50227" w:rsidRDefault="00E50227" w:rsidP="00C37338">
      <w:pPr>
        <w:spacing w:before="80"/>
        <w:ind w:right="51"/>
        <w:rPr>
          <w:b/>
          <w:bCs/>
          <w:sz w:val="28"/>
          <w:szCs w:val="28"/>
        </w:rPr>
      </w:pPr>
    </w:p>
    <w:p w14:paraId="37420D47" w14:textId="77777777" w:rsidR="00E50227" w:rsidRDefault="00E50227" w:rsidP="00C37338">
      <w:pPr>
        <w:spacing w:before="80"/>
        <w:ind w:right="51"/>
        <w:rPr>
          <w:b/>
          <w:bCs/>
          <w:sz w:val="28"/>
          <w:szCs w:val="28"/>
        </w:rPr>
      </w:pPr>
    </w:p>
    <w:p w14:paraId="7C042C70" w14:textId="77777777" w:rsidR="00E50227" w:rsidRDefault="00E50227" w:rsidP="00C37338">
      <w:pPr>
        <w:spacing w:before="80"/>
        <w:ind w:right="51"/>
        <w:rPr>
          <w:b/>
          <w:bCs/>
          <w:sz w:val="28"/>
          <w:szCs w:val="28"/>
        </w:rPr>
      </w:pPr>
    </w:p>
    <w:p w14:paraId="4729C81D" w14:textId="77777777" w:rsidR="000F2486" w:rsidRDefault="000F2486" w:rsidP="00C37338">
      <w:pPr>
        <w:spacing w:before="80"/>
        <w:ind w:right="51"/>
        <w:rPr>
          <w:b/>
          <w:bCs/>
          <w:sz w:val="28"/>
          <w:szCs w:val="28"/>
        </w:rPr>
      </w:pPr>
    </w:p>
    <w:p w14:paraId="28EECB17" w14:textId="77777777" w:rsidR="000F2486" w:rsidRDefault="000F2486" w:rsidP="00C37338">
      <w:pPr>
        <w:spacing w:before="80"/>
        <w:ind w:right="51"/>
        <w:rPr>
          <w:b/>
          <w:bCs/>
          <w:sz w:val="28"/>
          <w:szCs w:val="28"/>
        </w:rPr>
      </w:pPr>
    </w:p>
    <w:p w14:paraId="6BF200ED" w14:textId="77777777" w:rsidR="000F2486" w:rsidRDefault="000F2486" w:rsidP="00C37338">
      <w:pPr>
        <w:spacing w:before="80"/>
        <w:ind w:right="51"/>
        <w:rPr>
          <w:b/>
          <w:bCs/>
          <w:sz w:val="28"/>
          <w:szCs w:val="28"/>
        </w:rPr>
      </w:pPr>
    </w:p>
    <w:p w14:paraId="3E1A808E" w14:textId="77777777" w:rsidR="00E50227" w:rsidRDefault="00E50227" w:rsidP="00C37338">
      <w:pPr>
        <w:spacing w:before="80"/>
        <w:ind w:right="51"/>
        <w:rPr>
          <w:b/>
          <w:bCs/>
          <w:sz w:val="28"/>
          <w:szCs w:val="28"/>
        </w:rPr>
      </w:pPr>
    </w:p>
    <w:p w14:paraId="19C29630" w14:textId="77777777" w:rsidR="00E50227" w:rsidRDefault="00E50227" w:rsidP="00C37338">
      <w:pPr>
        <w:spacing w:before="80"/>
        <w:ind w:right="51"/>
        <w:rPr>
          <w:b/>
          <w:bCs/>
          <w:sz w:val="28"/>
          <w:szCs w:val="28"/>
        </w:rPr>
      </w:pPr>
    </w:p>
    <w:p w14:paraId="590877AB" w14:textId="77777777" w:rsidR="00CB2DFE" w:rsidRDefault="00CB2DFE" w:rsidP="00C37338">
      <w:pPr>
        <w:spacing w:before="80"/>
        <w:ind w:right="51"/>
        <w:rPr>
          <w:b/>
          <w:bCs/>
          <w:sz w:val="28"/>
          <w:szCs w:val="28"/>
        </w:rPr>
      </w:pPr>
    </w:p>
    <w:p w14:paraId="34E3B8DB" w14:textId="77777777" w:rsidR="00CB2DFE" w:rsidRDefault="00CB2DFE" w:rsidP="00C37338">
      <w:pPr>
        <w:spacing w:before="80"/>
        <w:ind w:right="51"/>
        <w:rPr>
          <w:b/>
          <w:bCs/>
          <w:sz w:val="28"/>
          <w:szCs w:val="28"/>
        </w:rPr>
      </w:pPr>
    </w:p>
    <w:p w14:paraId="1F378C51" w14:textId="77777777" w:rsidR="00E50227" w:rsidRDefault="00E50227" w:rsidP="00C37338">
      <w:pPr>
        <w:spacing w:before="80"/>
        <w:ind w:right="51"/>
        <w:rPr>
          <w:b/>
          <w:bCs/>
          <w:sz w:val="28"/>
          <w:szCs w:val="28"/>
        </w:rPr>
      </w:pPr>
    </w:p>
    <w:p w14:paraId="310EC257" w14:textId="77777777" w:rsidR="004663B0" w:rsidRDefault="004663B0" w:rsidP="00C37338">
      <w:pPr>
        <w:spacing w:before="80"/>
        <w:ind w:right="51"/>
        <w:rPr>
          <w:b/>
          <w:bCs/>
          <w:sz w:val="28"/>
          <w:szCs w:val="28"/>
        </w:rPr>
      </w:pPr>
    </w:p>
    <w:p w14:paraId="1E423EF3" w14:textId="77777777" w:rsidR="00706951" w:rsidRPr="007D2064" w:rsidRDefault="00706951" w:rsidP="00E53FA8">
      <w:pPr>
        <w:spacing w:before="80"/>
        <w:ind w:right="51"/>
        <w:jc w:val="center"/>
        <w:rPr>
          <w:b/>
          <w:bCs/>
          <w:sz w:val="28"/>
          <w:szCs w:val="28"/>
        </w:rPr>
      </w:pPr>
      <w:r w:rsidRPr="007D2064">
        <w:rPr>
          <w:b/>
          <w:bCs/>
          <w:sz w:val="28"/>
          <w:szCs w:val="28"/>
        </w:rPr>
        <w:lastRenderedPageBreak/>
        <w:t>Phụ lục I</w:t>
      </w:r>
      <w:r>
        <w:rPr>
          <w:b/>
          <w:bCs/>
          <w:sz w:val="28"/>
          <w:szCs w:val="28"/>
        </w:rPr>
        <w:t>II</w:t>
      </w:r>
    </w:p>
    <w:p w14:paraId="6E75C4B8" w14:textId="77777777" w:rsidR="00706951" w:rsidRDefault="00A903D1" w:rsidP="001E0C6E">
      <w:pPr>
        <w:spacing w:before="80"/>
        <w:ind w:right="51"/>
        <w:rPr>
          <w:b/>
          <w:bCs/>
          <w:sz w:val="28"/>
          <w:szCs w:val="28"/>
        </w:rPr>
      </w:pPr>
      <w:r>
        <w:rPr>
          <w:b/>
          <w:bCs/>
          <w:sz w:val="28"/>
          <w:szCs w:val="28"/>
        </w:rPr>
        <w:t xml:space="preserve">                                           </w:t>
      </w:r>
      <w:r w:rsidR="00706951">
        <w:rPr>
          <w:b/>
          <w:bCs/>
          <w:sz w:val="28"/>
          <w:szCs w:val="28"/>
        </w:rPr>
        <w:t>CHI TIẾT</w:t>
      </w:r>
      <w:r w:rsidR="00706951" w:rsidRPr="007D2064">
        <w:rPr>
          <w:b/>
          <w:bCs/>
          <w:sz w:val="28"/>
          <w:szCs w:val="28"/>
        </w:rPr>
        <w:t xml:space="preserve"> TIÊU CHUẨN </w:t>
      </w:r>
    </w:p>
    <w:p w14:paraId="3708BBE2" w14:textId="77777777" w:rsidR="00706951" w:rsidRDefault="00706951" w:rsidP="001E0C6E">
      <w:pPr>
        <w:spacing w:before="80"/>
        <w:ind w:right="51"/>
        <w:jc w:val="center"/>
        <w:rPr>
          <w:i/>
          <w:iCs/>
          <w:sz w:val="28"/>
          <w:szCs w:val="28"/>
        </w:rPr>
      </w:pPr>
      <w:r w:rsidRPr="007D2064">
        <w:rPr>
          <w:b/>
          <w:bCs/>
          <w:sz w:val="28"/>
          <w:szCs w:val="28"/>
        </w:rPr>
        <w:t xml:space="preserve">DANH HIỆU </w:t>
      </w:r>
      <w:r w:rsidR="008F1AAE">
        <w:rPr>
          <w:b/>
          <w:bCs/>
          <w:sz w:val="28"/>
          <w:szCs w:val="28"/>
        </w:rPr>
        <w:t>XÃ, PHƯỜNG, THỊ TRẤN</w:t>
      </w:r>
      <w:r w:rsidRPr="007D2064">
        <w:rPr>
          <w:b/>
          <w:bCs/>
          <w:sz w:val="28"/>
          <w:szCs w:val="28"/>
        </w:rPr>
        <w:t xml:space="preserve"> </w:t>
      </w:r>
      <w:r w:rsidR="008F1AAE">
        <w:rPr>
          <w:b/>
          <w:bCs/>
          <w:sz w:val="28"/>
          <w:szCs w:val="28"/>
        </w:rPr>
        <w:t>TIÊU BIỂU</w:t>
      </w:r>
      <w:r w:rsidRPr="007D2064">
        <w:rPr>
          <w:b/>
          <w:bCs/>
          <w:sz w:val="28"/>
          <w:szCs w:val="28"/>
        </w:rPr>
        <w:br/>
      </w:r>
      <w:r w:rsidRPr="00DC387E">
        <w:rPr>
          <w:i/>
          <w:iCs/>
          <w:sz w:val="28"/>
          <w:szCs w:val="28"/>
        </w:rPr>
        <w:t>(</w:t>
      </w:r>
      <w:r w:rsidR="00400006">
        <w:rPr>
          <w:i/>
          <w:iCs/>
          <w:sz w:val="28"/>
          <w:szCs w:val="28"/>
        </w:rPr>
        <w:t>K</w:t>
      </w:r>
      <w:r w:rsidRPr="00DC387E">
        <w:rPr>
          <w:i/>
          <w:iCs/>
          <w:sz w:val="28"/>
          <w:szCs w:val="28"/>
        </w:rPr>
        <w:t xml:space="preserve">èm theo Quyết định số  </w:t>
      </w:r>
      <w:r w:rsidR="008923EC">
        <w:rPr>
          <w:i/>
          <w:iCs/>
          <w:sz w:val="28"/>
          <w:szCs w:val="28"/>
        </w:rPr>
        <w:t xml:space="preserve">     </w:t>
      </w:r>
      <w:r w:rsidRPr="00DC387E">
        <w:rPr>
          <w:i/>
          <w:iCs/>
          <w:sz w:val="28"/>
          <w:szCs w:val="28"/>
        </w:rPr>
        <w:t xml:space="preserve">    /2024/QĐ-UBND</w:t>
      </w:r>
      <w:r w:rsidRPr="00DC387E">
        <w:rPr>
          <w:i/>
          <w:iCs/>
          <w:sz w:val="28"/>
          <w:szCs w:val="28"/>
        </w:rPr>
        <w:br/>
        <w:t xml:space="preserve">ngày   </w:t>
      </w:r>
      <w:r w:rsidR="008923EC">
        <w:rPr>
          <w:i/>
          <w:iCs/>
          <w:sz w:val="28"/>
          <w:szCs w:val="28"/>
        </w:rPr>
        <w:t xml:space="preserve"> </w:t>
      </w:r>
      <w:r w:rsidRPr="00DC387E">
        <w:rPr>
          <w:i/>
          <w:iCs/>
          <w:sz w:val="28"/>
          <w:szCs w:val="28"/>
        </w:rPr>
        <w:t xml:space="preserve">   </w:t>
      </w:r>
      <w:r w:rsidR="008923EC">
        <w:rPr>
          <w:i/>
          <w:iCs/>
          <w:sz w:val="28"/>
          <w:szCs w:val="28"/>
        </w:rPr>
        <w:t>/7/</w:t>
      </w:r>
      <w:r w:rsidRPr="00DC387E">
        <w:rPr>
          <w:i/>
          <w:iCs/>
          <w:sz w:val="28"/>
          <w:szCs w:val="28"/>
        </w:rPr>
        <w:t xml:space="preserve">2024 của Ủy ban nhân dân tỉnh </w:t>
      </w:r>
      <w:r w:rsidR="00862304">
        <w:rPr>
          <w:i/>
          <w:iCs/>
          <w:sz w:val="28"/>
          <w:szCs w:val="28"/>
        </w:rPr>
        <w:t>Đắk Nông</w:t>
      </w:r>
      <w:r w:rsidRPr="00DC387E">
        <w:rPr>
          <w:i/>
          <w:iCs/>
          <w:sz w:val="28"/>
          <w:szCs w:val="28"/>
        </w:rPr>
        <w:t>)</w:t>
      </w:r>
    </w:p>
    <w:p w14:paraId="651C9C73" w14:textId="77777777" w:rsidR="00706951" w:rsidRPr="005226C2" w:rsidRDefault="00706951" w:rsidP="00A840EA">
      <w:pPr>
        <w:ind w:right="51"/>
        <w:jc w:val="center"/>
        <w:rPr>
          <w:b/>
          <w:bCs/>
        </w:rPr>
      </w:pPr>
      <w:r w:rsidRPr="005226C2">
        <w:rPr>
          <w:b/>
          <w:bCs/>
          <w:noProof/>
        </w:rPr>
        <mc:AlternateContent>
          <mc:Choice Requires="wps">
            <w:drawing>
              <wp:anchor distT="0" distB="0" distL="114300" distR="114300" simplePos="0" relativeHeight="251663360" behindDoc="0" locked="0" layoutInCell="1" allowOverlap="1" wp14:anchorId="2B38E132" wp14:editId="40240F3C">
                <wp:simplePos x="0" y="0"/>
                <wp:positionH relativeFrom="column">
                  <wp:posOffset>1989068</wp:posOffset>
                </wp:positionH>
                <wp:positionV relativeFrom="paragraph">
                  <wp:posOffset>32467</wp:posOffset>
                </wp:positionV>
                <wp:extent cx="1828800" cy="11099"/>
                <wp:effectExtent l="0" t="0" r="19050" b="27305"/>
                <wp:wrapNone/>
                <wp:docPr id="3" name="Straight Connector 3"/>
                <wp:cNvGraphicFramePr/>
                <a:graphic xmlns:a="http://schemas.openxmlformats.org/drawingml/2006/main">
                  <a:graphicData uri="http://schemas.microsoft.com/office/word/2010/wordprocessingShape">
                    <wps:wsp>
                      <wps:cNvCnPr/>
                      <wps:spPr>
                        <a:xfrm flipV="1">
                          <a:off x="0" y="0"/>
                          <a:ext cx="1828800" cy="110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FB925"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6pt,2.55pt" to="300.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" strokecolor="#5b9bd5 [3204]" strokeweight=".5pt">
                <v:stroke joinstyle="miter"/>
              </v:line>
            </w:pict>
          </mc:Fallback>
        </mc:AlternateContent>
      </w:r>
    </w:p>
    <w:tbl>
      <w:tblPr>
        <w:tblStyle w:val="TableGrid"/>
        <w:tblW w:w="10884" w:type="dxa"/>
        <w:tblInd w:w="-1139" w:type="dxa"/>
        <w:tblLayout w:type="fixed"/>
        <w:tblLook w:val="04A0" w:firstRow="1" w:lastRow="0" w:firstColumn="1" w:lastColumn="0" w:noHBand="0" w:noVBand="1"/>
      </w:tblPr>
      <w:tblGrid>
        <w:gridCol w:w="1276"/>
        <w:gridCol w:w="3211"/>
        <w:gridCol w:w="5152"/>
        <w:gridCol w:w="1245"/>
      </w:tblGrid>
      <w:tr w:rsidR="002A7269" w:rsidRPr="00250C62" w14:paraId="145CE738" w14:textId="77777777" w:rsidTr="00A24891">
        <w:trPr>
          <w:tblHeader/>
        </w:trPr>
        <w:tc>
          <w:tcPr>
            <w:tcW w:w="1276" w:type="dxa"/>
            <w:vAlign w:val="center"/>
          </w:tcPr>
          <w:p w14:paraId="15AACF55" w14:textId="77777777" w:rsidR="002A7269" w:rsidRPr="00250C62" w:rsidRDefault="002A7269" w:rsidP="001073E7">
            <w:pPr>
              <w:spacing w:before="80"/>
              <w:ind w:right="49"/>
              <w:jc w:val="center"/>
            </w:pPr>
            <w:r w:rsidRPr="00250C62">
              <w:rPr>
                <w:b/>
                <w:bCs/>
              </w:rPr>
              <w:t>Tên tiêu chuẩn</w:t>
            </w:r>
          </w:p>
        </w:tc>
        <w:tc>
          <w:tcPr>
            <w:tcW w:w="3211" w:type="dxa"/>
            <w:vAlign w:val="center"/>
          </w:tcPr>
          <w:p w14:paraId="54E0A467" w14:textId="77777777" w:rsidR="002A7269" w:rsidRPr="00250C62" w:rsidRDefault="002A7269" w:rsidP="001073E7">
            <w:pPr>
              <w:spacing w:before="80"/>
              <w:ind w:right="49"/>
              <w:jc w:val="center"/>
            </w:pPr>
            <w:r w:rsidRPr="00250C62">
              <w:rPr>
                <w:b/>
                <w:bCs/>
              </w:rPr>
              <w:t>Khung tiêu chuẩn</w:t>
            </w:r>
          </w:p>
        </w:tc>
        <w:tc>
          <w:tcPr>
            <w:tcW w:w="5152" w:type="dxa"/>
            <w:vAlign w:val="center"/>
          </w:tcPr>
          <w:p w14:paraId="490FE9EB" w14:textId="77777777" w:rsidR="002A7269" w:rsidRPr="00250C62" w:rsidRDefault="002A7269" w:rsidP="001073E7">
            <w:pPr>
              <w:spacing w:before="80"/>
              <w:ind w:right="49"/>
              <w:jc w:val="center"/>
              <w:rPr>
                <w:b/>
                <w:bCs/>
              </w:rPr>
            </w:pPr>
            <w:r w:rsidRPr="00250C62">
              <w:rPr>
                <w:b/>
                <w:bCs/>
              </w:rPr>
              <w:t>Chi tiết tiêu chuẩn xét tặng</w:t>
            </w:r>
          </w:p>
        </w:tc>
        <w:tc>
          <w:tcPr>
            <w:tcW w:w="1245" w:type="dxa"/>
          </w:tcPr>
          <w:p w14:paraId="028DC8CC" w14:textId="77777777" w:rsidR="002A7269" w:rsidRPr="00250C62" w:rsidRDefault="002A7269" w:rsidP="001073E7">
            <w:pPr>
              <w:spacing w:before="80"/>
              <w:jc w:val="center"/>
              <w:rPr>
                <w:b/>
              </w:rPr>
            </w:pPr>
            <w:r w:rsidRPr="00250C62">
              <w:rPr>
                <w:b/>
                <w:bCs/>
              </w:rPr>
              <w:t>Đánh giá</w:t>
            </w:r>
          </w:p>
        </w:tc>
      </w:tr>
      <w:tr w:rsidR="002A7269" w:rsidRPr="00250C62" w14:paraId="076D9ECC" w14:textId="77777777" w:rsidTr="00A24891">
        <w:trPr>
          <w:trHeight w:val="525"/>
        </w:trPr>
        <w:tc>
          <w:tcPr>
            <w:tcW w:w="1276" w:type="dxa"/>
            <w:vMerge w:val="restart"/>
            <w:vAlign w:val="center"/>
          </w:tcPr>
          <w:p w14:paraId="4B1F1029" w14:textId="77777777" w:rsidR="002A7269" w:rsidRPr="00250C62" w:rsidRDefault="002A7269" w:rsidP="001E0C6E">
            <w:pPr>
              <w:spacing w:before="80"/>
              <w:ind w:right="49"/>
              <w:jc w:val="center"/>
              <w:rPr>
                <w:b/>
                <w:bCs/>
              </w:rPr>
            </w:pPr>
          </w:p>
          <w:p w14:paraId="01BBC3F3" w14:textId="77777777" w:rsidR="002A7269" w:rsidRPr="00250C62" w:rsidRDefault="002A7269" w:rsidP="001E0C6E">
            <w:pPr>
              <w:spacing w:before="80"/>
              <w:ind w:right="49"/>
              <w:jc w:val="center"/>
              <w:rPr>
                <w:b/>
                <w:bCs/>
              </w:rPr>
            </w:pPr>
            <w:r w:rsidRPr="00250C62">
              <w:rPr>
                <w:rStyle w:val="Other"/>
                <w:b/>
                <w:bCs/>
                <w:lang w:eastAsia="vi-VN"/>
              </w:rPr>
              <w:t>I. Thực hiện tốt các nhiệm vụ kinh t</w:t>
            </w:r>
            <w:r w:rsidRPr="00250C62">
              <w:rPr>
                <w:rStyle w:val="Other"/>
                <w:b/>
                <w:bCs/>
                <w:lang w:val="en-SG" w:eastAsia="vi-VN"/>
              </w:rPr>
              <w:t>ế</w:t>
            </w:r>
            <w:r w:rsidRPr="00250C62">
              <w:rPr>
                <w:rStyle w:val="Other"/>
                <w:b/>
                <w:bCs/>
                <w:lang w:eastAsia="vi-VN"/>
              </w:rPr>
              <w:t xml:space="preserve"> - xã hội, quốc phòng, an ninh, trật tự, an toàn xã hội đuực giao</w:t>
            </w:r>
          </w:p>
          <w:p w14:paraId="1B58E698" w14:textId="77777777" w:rsidR="002A7269" w:rsidRPr="00250C62" w:rsidRDefault="002A7269" w:rsidP="001E0C6E">
            <w:pPr>
              <w:spacing w:before="80"/>
              <w:ind w:right="49"/>
              <w:jc w:val="center"/>
              <w:rPr>
                <w:b/>
                <w:bCs/>
              </w:rPr>
            </w:pPr>
          </w:p>
        </w:tc>
        <w:tc>
          <w:tcPr>
            <w:tcW w:w="3211" w:type="dxa"/>
          </w:tcPr>
          <w:p w14:paraId="3C931A3B" w14:textId="77777777" w:rsidR="005E11C3" w:rsidRDefault="005E11C3" w:rsidP="001F5C58">
            <w:pPr>
              <w:pStyle w:val="Other0"/>
              <w:spacing w:before="80" w:after="0" w:line="240" w:lineRule="auto"/>
              <w:ind w:firstLine="0"/>
              <w:jc w:val="both"/>
              <w:rPr>
                <w:rStyle w:val="Other"/>
                <w:sz w:val="24"/>
                <w:szCs w:val="24"/>
                <w:lang w:eastAsia="vi-VN"/>
              </w:rPr>
            </w:pPr>
          </w:p>
          <w:p w14:paraId="72621F13" w14:textId="77777777" w:rsidR="005E11C3" w:rsidRDefault="005E11C3" w:rsidP="001F5C58">
            <w:pPr>
              <w:pStyle w:val="Other0"/>
              <w:spacing w:before="80" w:after="0" w:line="240" w:lineRule="auto"/>
              <w:ind w:firstLine="0"/>
              <w:jc w:val="both"/>
              <w:rPr>
                <w:rStyle w:val="Other"/>
                <w:sz w:val="24"/>
                <w:szCs w:val="24"/>
                <w:lang w:eastAsia="vi-VN"/>
              </w:rPr>
            </w:pPr>
          </w:p>
          <w:p w14:paraId="394F0D58" w14:textId="77777777" w:rsidR="002A7269" w:rsidRPr="00250C62" w:rsidRDefault="002A7269" w:rsidP="001F5C58">
            <w:pPr>
              <w:pStyle w:val="Other0"/>
              <w:spacing w:before="80" w:after="0" w:line="240" w:lineRule="auto"/>
              <w:ind w:firstLine="0"/>
              <w:jc w:val="both"/>
              <w:rPr>
                <w:sz w:val="24"/>
                <w:szCs w:val="24"/>
              </w:rPr>
            </w:pPr>
            <w:r w:rsidRPr="00250C62">
              <w:rPr>
                <w:rStyle w:val="Other"/>
                <w:sz w:val="24"/>
                <w:szCs w:val="24"/>
                <w:lang w:eastAsia="vi-VN"/>
              </w:rPr>
              <w:t>1. Bảo đảm trật tự, an toàn xã hội, đấ</w:t>
            </w:r>
            <w:r w:rsidR="00FD7280">
              <w:rPr>
                <w:rStyle w:val="Other"/>
                <w:sz w:val="24"/>
                <w:szCs w:val="24"/>
                <w:lang w:eastAsia="vi-VN"/>
              </w:rPr>
              <w:t xml:space="preserve">u tranh, phòng, </w:t>
            </w:r>
            <w:r w:rsidRPr="00250C62">
              <w:rPr>
                <w:rStyle w:val="Other"/>
                <w:sz w:val="24"/>
                <w:szCs w:val="24"/>
                <w:lang w:eastAsia="vi-VN"/>
              </w:rPr>
              <w:t>ch</w:t>
            </w:r>
            <w:r w:rsidR="00CD2E0B">
              <w:rPr>
                <w:rStyle w:val="Other"/>
                <w:sz w:val="24"/>
                <w:szCs w:val="24"/>
                <w:lang w:eastAsia="vi-VN"/>
              </w:rPr>
              <w:t>ố</w:t>
            </w:r>
            <w:r w:rsidRPr="00250C62">
              <w:rPr>
                <w:rStyle w:val="Other"/>
                <w:sz w:val="24"/>
                <w:szCs w:val="24"/>
                <w:lang w:eastAsia="vi-VN"/>
              </w:rPr>
              <w:t>ng tội phạm và các hành vi vi phạm pháp luật khác</w:t>
            </w:r>
          </w:p>
        </w:tc>
        <w:tc>
          <w:tcPr>
            <w:tcW w:w="5152" w:type="dxa"/>
          </w:tcPr>
          <w:p w14:paraId="28BFC31C" w14:textId="77777777" w:rsidR="002A7269" w:rsidRPr="005E11C3" w:rsidRDefault="002A7269" w:rsidP="001F5C58">
            <w:pPr>
              <w:spacing w:before="80"/>
              <w:ind w:right="49"/>
              <w:jc w:val="both"/>
              <w:rPr>
                <w:spacing w:val="8"/>
              </w:rPr>
            </w:pPr>
            <w:r w:rsidRPr="005E11C3">
              <w:rPr>
                <w:bCs/>
                <w:spacing w:val="8"/>
              </w:rPr>
              <w:t xml:space="preserve">- </w:t>
            </w:r>
            <w:r w:rsidRPr="005E11C3">
              <w:rPr>
                <w:color w:val="000000"/>
                <w:spacing w:val="8"/>
                <w:lang w:val="vi-VN"/>
              </w:rPr>
              <w:t xml:space="preserve">100% </w:t>
            </w:r>
            <w:r w:rsidRPr="005E11C3">
              <w:rPr>
                <w:color w:val="000000"/>
                <w:spacing w:val="8"/>
              </w:rPr>
              <w:t>hộ gia đình</w:t>
            </w:r>
            <w:r w:rsidRPr="005E11C3">
              <w:rPr>
                <w:color w:val="000000"/>
                <w:spacing w:val="8"/>
                <w:lang w:val="vi-VN"/>
              </w:rPr>
              <w:t xml:space="preserve"> </w:t>
            </w:r>
            <w:r w:rsidRPr="005E11C3">
              <w:rPr>
                <w:color w:val="000000"/>
                <w:spacing w:val="8"/>
              </w:rPr>
              <w:t>t</w:t>
            </w:r>
            <w:r w:rsidRPr="005E11C3">
              <w:rPr>
                <w:color w:val="444444"/>
                <w:spacing w:val="8"/>
              </w:rPr>
              <w:t xml:space="preserve">hực </w:t>
            </w:r>
            <w:r w:rsidRPr="005E11C3">
              <w:rPr>
                <w:spacing w:val="8"/>
              </w:rPr>
              <w:t>hiện tốt quyền và nghĩa vụ công dân;</w:t>
            </w:r>
            <w:r w:rsidR="00053A9B" w:rsidRPr="005E11C3">
              <w:rPr>
                <w:spacing w:val="8"/>
              </w:rPr>
              <w:t xml:space="preserve"> c</w:t>
            </w:r>
            <w:r w:rsidR="008A4F64" w:rsidRPr="005E11C3">
              <w:rPr>
                <w:color w:val="000000"/>
                <w:spacing w:val="8"/>
              </w:rPr>
              <w:t>ác thành viên trong gia đình</w:t>
            </w:r>
            <w:r w:rsidR="008A4F64" w:rsidRPr="005E11C3">
              <w:rPr>
                <w:color w:val="000000"/>
                <w:spacing w:val="8"/>
                <w:lang w:val="vi-VN"/>
              </w:rPr>
              <w:t xml:space="preserve"> </w:t>
            </w:r>
            <w:r w:rsidR="008A4F64" w:rsidRPr="005E11C3">
              <w:rPr>
                <w:spacing w:val="8"/>
              </w:rPr>
              <w:t>không bị kỷ luật tại nơi làm việc và học tập.</w:t>
            </w:r>
          </w:p>
          <w:p w14:paraId="5FACD05A" w14:textId="77777777" w:rsidR="002A7269" w:rsidRPr="00250C62" w:rsidRDefault="002A7269" w:rsidP="001F5C58">
            <w:pPr>
              <w:spacing w:before="80"/>
              <w:ind w:right="49"/>
              <w:jc w:val="both"/>
            </w:pPr>
            <w:r w:rsidRPr="00250C62">
              <w:t xml:space="preserve">- </w:t>
            </w:r>
            <w:r w:rsidRPr="00250C62">
              <w:rPr>
                <w:color w:val="000000"/>
                <w:lang w:val="vi-VN"/>
              </w:rPr>
              <w:t xml:space="preserve">100% </w:t>
            </w:r>
            <w:r w:rsidRPr="00250C62">
              <w:rPr>
                <w:color w:val="000000"/>
              </w:rPr>
              <w:t>hộ gia đình</w:t>
            </w:r>
            <w:r w:rsidRPr="00250C62">
              <w:rPr>
                <w:color w:val="000000"/>
                <w:lang w:val="vi-VN"/>
              </w:rPr>
              <w:t xml:space="preserve"> </w:t>
            </w:r>
            <w:r w:rsidRPr="00250C62">
              <w:t>không mắc các tệ nạn xã hội; tham gia tích cực bài trừ tệ nạn xã hội và phòng</w:t>
            </w:r>
            <w:r w:rsidR="00B32E1B">
              <w:t>,</w:t>
            </w:r>
            <w:r w:rsidRPr="00250C62">
              <w:t xml:space="preserve"> chống các loại tội phạm.</w:t>
            </w:r>
          </w:p>
          <w:p w14:paraId="03C1FBF8" w14:textId="77777777" w:rsidR="002A7269" w:rsidRPr="00250C62" w:rsidRDefault="002A7269" w:rsidP="0040310A">
            <w:pPr>
              <w:spacing w:before="80"/>
              <w:ind w:right="49" w:firstLine="5"/>
              <w:jc w:val="both"/>
            </w:pPr>
            <w:r w:rsidRPr="00250C62">
              <w:t>- Không để xảy ra tình trạng lấn chiếm lòng đường</w:t>
            </w:r>
            <w:r w:rsidR="0040310A">
              <w:t xml:space="preserve">, hè phố, cơi nới, làm mái che, </w:t>
            </w:r>
            <w:r w:rsidRPr="00250C62">
              <w:t>gây cản trở giao thông, đặt biển quảng cáo sai quy định, gây mất mỹ quan đô thị.</w:t>
            </w:r>
          </w:p>
        </w:tc>
        <w:tc>
          <w:tcPr>
            <w:tcW w:w="1245" w:type="dxa"/>
          </w:tcPr>
          <w:p w14:paraId="43EC0274" w14:textId="77777777" w:rsidR="001F708C" w:rsidRDefault="001F708C" w:rsidP="001E0C6E">
            <w:pPr>
              <w:spacing w:before="80"/>
              <w:jc w:val="center"/>
              <w:rPr>
                <w:b/>
                <w:bCs/>
              </w:rPr>
            </w:pPr>
          </w:p>
          <w:p w14:paraId="5027002B" w14:textId="77777777" w:rsidR="001F708C" w:rsidRDefault="001F708C" w:rsidP="001E0C6E">
            <w:pPr>
              <w:spacing w:before="80"/>
              <w:jc w:val="center"/>
              <w:rPr>
                <w:b/>
                <w:bCs/>
              </w:rPr>
            </w:pPr>
          </w:p>
          <w:p w14:paraId="033E5E45" w14:textId="77777777" w:rsidR="001F708C" w:rsidRDefault="001F708C" w:rsidP="001E0C6E">
            <w:pPr>
              <w:spacing w:before="80"/>
              <w:jc w:val="center"/>
              <w:rPr>
                <w:b/>
                <w:bCs/>
              </w:rPr>
            </w:pPr>
          </w:p>
          <w:p w14:paraId="0AB33F15" w14:textId="77777777" w:rsidR="001F708C" w:rsidRPr="00250C62" w:rsidRDefault="001F708C" w:rsidP="001E0C6E">
            <w:pPr>
              <w:spacing w:before="80"/>
              <w:jc w:val="center"/>
              <w:rPr>
                <w:b/>
                <w:bCs/>
              </w:rPr>
            </w:pPr>
            <w:r w:rsidRPr="00250C62">
              <w:rPr>
                <w:b/>
                <w:bCs/>
              </w:rPr>
              <w:t>Đạt</w:t>
            </w:r>
          </w:p>
          <w:p w14:paraId="1987BD15" w14:textId="77777777" w:rsidR="002A7269" w:rsidRPr="00250C62" w:rsidRDefault="002A7269" w:rsidP="001E0C6E">
            <w:pPr>
              <w:spacing w:before="80"/>
              <w:rPr>
                <w:b/>
                <w:bCs/>
              </w:rPr>
            </w:pPr>
          </w:p>
        </w:tc>
      </w:tr>
      <w:tr w:rsidR="002A7269" w:rsidRPr="00250C62" w14:paraId="2A869DF1" w14:textId="77777777" w:rsidTr="00A24891">
        <w:trPr>
          <w:trHeight w:val="705"/>
        </w:trPr>
        <w:tc>
          <w:tcPr>
            <w:tcW w:w="1276" w:type="dxa"/>
            <w:vMerge/>
            <w:vAlign w:val="center"/>
          </w:tcPr>
          <w:p w14:paraId="1371A9FA" w14:textId="77777777" w:rsidR="002A7269" w:rsidRPr="00250C62" w:rsidRDefault="002A7269" w:rsidP="001E0C6E">
            <w:pPr>
              <w:spacing w:before="80"/>
              <w:ind w:right="49"/>
              <w:jc w:val="center"/>
              <w:rPr>
                <w:b/>
                <w:bCs/>
              </w:rPr>
            </w:pPr>
          </w:p>
        </w:tc>
        <w:tc>
          <w:tcPr>
            <w:tcW w:w="3211" w:type="dxa"/>
          </w:tcPr>
          <w:p w14:paraId="0A929DF3" w14:textId="77777777" w:rsidR="005E11C3" w:rsidRDefault="005E11C3" w:rsidP="001F5C58">
            <w:pPr>
              <w:pStyle w:val="Other0"/>
              <w:spacing w:before="80" w:after="0" w:line="240" w:lineRule="auto"/>
              <w:ind w:firstLine="0"/>
              <w:jc w:val="both"/>
              <w:rPr>
                <w:rStyle w:val="Other"/>
                <w:sz w:val="24"/>
                <w:szCs w:val="24"/>
                <w:lang w:eastAsia="vi-VN"/>
              </w:rPr>
            </w:pPr>
          </w:p>
          <w:p w14:paraId="35C21F00" w14:textId="77777777" w:rsidR="005E11C3" w:rsidRDefault="005E11C3" w:rsidP="001F5C58">
            <w:pPr>
              <w:pStyle w:val="Other0"/>
              <w:spacing w:before="80" w:after="0" w:line="240" w:lineRule="auto"/>
              <w:ind w:firstLine="0"/>
              <w:jc w:val="both"/>
              <w:rPr>
                <w:rStyle w:val="Other"/>
                <w:sz w:val="24"/>
                <w:szCs w:val="24"/>
                <w:lang w:eastAsia="vi-VN"/>
              </w:rPr>
            </w:pPr>
          </w:p>
          <w:p w14:paraId="732C092B" w14:textId="77777777" w:rsidR="005E11C3" w:rsidRDefault="005E11C3" w:rsidP="001F5C58">
            <w:pPr>
              <w:pStyle w:val="Other0"/>
              <w:spacing w:before="80" w:after="0" w:line="240" w:lineRule="auto"/>
              <w:ind w:firstLine="0"/>
              <w:jc w:val="both"/>
              <w:rPr>
                <w:rStyle w:val="Other"/>
                <w:sz w:val="24"/>
                <w:szCs w:val="24"/>
                <w:lang w:eastAsia="vi-VN"/>
              </w:rPr>
            </w:pPr>
          </w:p>
          <w:p w14:paraId="7B68A7C2" w14:textId="77777777" w:rsidR="005E11C3" w:rsidRDefault="005E11C3" w:rsidP="001F5C58">
            <w:pPr>
              <w:pStyle w:val="Other0"/>
              <w:spacing w:before="80" w:after="0" w:line="240" w:lineRule="auto"/>
              <w:ind w:firstLine="0"/>
              <w:jc w:val="both"/>
              <w:rPr>
                <w:rStyle w:val="Other"/>
                <w:sz w:val="24"/>
                <w:szCs w:val="24"/>
                <w:lang w:eastAsia="vi-VN"/>
              </w:rPr>
            </w:pPr>
          </w:p>
          <w:p w14:paraId="78F8C877" w14:textId="77777777" w:rsidR="002A7269" w:rsidRPr="00250C62" w:rsidRDefault="002A7269" w:rsidP="001F5C58">
            <w:pPr>
              <w:pStyle w:val="Other0"/>
              <w:spacing w:before="80" w:after="0" w:line="240" w:lineRule="auto"/>
              <w:ind w:firstLine="0"/>
              <w:jc w:val="both"/>
              <w:rPr>
                <w:sz w:val="24"/>
                <w:szCs w:val="24"/>
              </w:rPr>
            </w:pPr>
            <w:r w:rsidRPr="00250C62">
              <w:rPr>
                <w:rStyle w:val="Other"/>
                <w:sz w:val="24"/>
                <w:szCs w:val="24"/>
                <w:lang w:eastAsia="vi-VN"/>
              </w:rPr>
              <w:t>2. Hợp tác và liên kết phát triển kinh tế xã hội</w:t>
            </w:r>
          </w:p>
        </w:tc>
        <w:tc>
          <w:tcPr>
            <w:tcW w:w="5152" w:type="dxa"/>
          </w:tcPr>
          <w:p w14:paraId="7B2F7B55" w14:textId="77777777" w:rsidR="002A7269" w:rsidRPr="00F670C5" w:rsidRDefault="002A7269" w:rsidP="001F5C58">
            <w:pPr>
              <w:spacing w:before="80"/>
              <w:ind w:right="49" w:firstLine="5"/>
              <w:jc w:val="both"/>
            </w:pPr>
            <w:r w:rsidRPr="00F670C5">
              <w:t>- Có các mô hình kinh tế hợp tác</w:t>
            </w:r>
            <w:r w:rsidR="00BA7B05">
              <w:t xml:space="preserve"> và liên kết phát triển kinh tế</w:t>
            </w:r>
            <w:r w:rsidR="009E2E14">
              <w:t xml:space="preserve"> </w:t>
            </w:r>
            <w:r w:rsidR="00BA7B05">
              <w:t>-</w:t>
            </w:r>
            <w:r w:rsidR="009E2E14">
              <w:t xml:space="preserve"> </w:t>
            </w:r>
            <w:r w:rsidRPr="00F670C5">
              <w:t xml:space="preserve">xã hội (hợp tác </w:t>
            </w:r>
            <w:r w:rsidR="002C6EA6">
              <w:t xml:space="preserve">xã </w:t>
            </w:r>
            <w:r w:rsidRPr="00250C62">
              <w:t>hội doanh nhân, doanh nghiệp…).</w:t>
            </w:r>
          </w:p>
          <w:p w14:paraId="679B60B1" w14:textId="77777777" w:rsidR="002A7269" w:rsidRPr="00250C62" w:rsidRDefault="002A7269" w:rsidP="001F5C58">
            <w:pPr>
              <w:spacing w:before="80"/>
              <w:ind w:right="49" w:firstLine="5"/>
              <w:jc w:val="both"/>
            </w:pPr>
            <w:r w:rsidRPr="00F670C5">
              <w:t xml:space="preserve">- Có nhiều hoạt động phát triển sản xuất kinh doanh, thu hút lao động việc làm, </w:t>
            </w:r>
            <w:r w:rsidRPr="00250C62">
              <w:t>nâng cao thu nhập của người dân.</w:t>
            </w:r>
          </w:p>
          <w:p w14:paraId="4ED94708" w14:textId="77777777" w:rsidR="002A7269" w:rsidRPr="00250C62" w:rsidRDefault="002A7269" w:rsidP="001F5C58">
            <w:pPr>
              <w:spacing w:before="80"/>
              <w:ind w:right="49"/>
              <w:jc w:val="both"/>
              <w:rPr>
                <w:bCs/>
              </w:rPr>
            </w:pPr>
            <w:r w:rsidRPr="00250C62">
              <w:rPr>
                <w:bCs/>
              </w:rPr>
              <w:t xml:space="preserve">- Có từ 80% hộ gia đình </w:t>
            </w:r>
            <w:r w:rsidR="00013522" w:rsidRPr="00250C62">
              <w:rPr>
                <w:bCs/>
              </w:rPr>
              <w:t xml:space="preserve">trở lên </w:t>
            </w:r>
            <w:r w:rsidRPr="00250C62">
              <w:rPr>
                <w:bCs/>
              </w:rPr>
              <w:t>tham gia, hưởng ứng cá</w:t>
            </w:r>
            <w:r w:rsidR="007763A8">
              <w:rPr>
                <w:bCs/>
              </w:rPr>
              <w:t>c phong trào phát triển kinh tế</w:t>
            </w:r>
            <w:r w:rsidR="006B2FB7">
              <w:rPr>
                <w:bCs/>
              </w:rPr>
              <w:t xml:space="preserve"> </w:t>
            </w:r>
            <w:r w:rsidR="007763A8">
              <w:rPr>
                <w:bCs/>
              </w:rPr>
              <w:t>-</w:t>
            </w:r>
            <w:r w:rsidR="00070C4C">
              <w:rPr>
                <w:bCs/>
              </w:rPr>
              <w:t xml:space="preserve"> văn hóa</w:t>
            </w:r>
            <w:r w:rsidR="009E2E14">
              <w:rPr>
                <w:bCs/>
              </w:rPr>
              <w:t xml:space="preserve"> - </w:t>
            </w:r>
            <w:r w:rsidRPr="00250C62">
              <w:rPr>
                <w:bCs/>
              </w:rPr>
              <w:t>xã hội do địa phương tổ chức.</w:t>
            </w:r>
          </w:p>
          <w:p w14:paraId="0086EADB" w14:textId="77777777" w:rsidR="002A7269" w:rsidRPr="00250C62" w:rsidRDefault="002A7269" w:rsidP="00013522">
            <w:pPr>
              <w:spacing w:before="80"/>
              <w:ind w:right="49"/>
              <w:jc w:val="both"/>
              <w:rPr>
                <w:b/>
                <w:bCs/>
              </w:rPr>
            </w:pPr>
            <w:r w:rsidRPr="00250C62">
              <w:rPr>
                <w:bCs/>
              </w:rPr>
              <w:t xml:space="preserve">- Có từ 80% hộ gia đình </w:t>
            </w:r>
            <w:r w:rsidR="00013522" w:rsidRPr="00250C62">
              <w:rPr>
                <w:bCs/>
              </w:rPr>
              <w:t xml:space="preserve">trở lên </w:t>
            </w:r>
            <w:r w:rsidRPr="00250C62">
              <w:rPr>
                <w:bCs/>
              </w:rPr>
              <w:t>tham gia cuộc vận động xây dựng nông thôn mới, xây dựng cơ sở vật chất hạ tầng kinh tế</w:t>
            </w:r>
            <w:r w:rsidR="009E2E14">
              <w:rPr>
                <w:bCs/>
              </w:rPr>
              <w:t xml:space="preserve"> </w:t>
            </w:r>
            <w:r w:rsidRPr="00250C62">
              <w:rPr>
                <w:bCs/>
              </w:rPr>
              <w:t>-</w:t>
            </w:r>
            <w:r w:rsidR="009E2E14">
              <w:rPr>
                <w:bCs/>
              </w:rPr>
              <w:t xml:space="preserve"> </w:t>
            </w:r>
            <w:r w:rsidRPr="00250C62">
              <w:rPr>
                <w:bCs/>
              </w:rPr>
              <w:t>xã hội ở cộng đồng dân cư.</w:t>
            </w:r>
          </w:p>
        </w:tc>
        <w:tc>
          <w:tcPr>
            <w:tcW w:w="1245" w:type="dxa"/>
          </w:tcPr>
          <w:p w14:paraId="52EC8B14" w14:textId="77777777" w:rsidR="00CB2DFE" w:rsidRDefault="00CB2DFE" w:rsidP="00A24891">
            <w:pPr>
              <w:jc w:val="center"/>
              <w:rPr>
                <w:b/>
                <w:bCs/>
              </w:rPr>
            </w:pPr>
          </w:p>
          <w:p w14:paraId="57A06EF5" w14:textId="77777777" w:rsidR="002A7269" w:rsidRPr="00250C62" w:rsidRDefault="002A7269" w:rsidP="00A24891">
            <w:pPr>
              <w:jc w:val="center"/>
              <w:rPr>
                <w:b/>
                <w:bCs/>
              </w:rPr>
            </w:pPr>
            <w:r w:rsidRPr="00250C62">
              <w:rPr>
                <w:b/>
                <w:bCs/>
              </w:rPr>
              <w:t>Đạt</w:t>
            </w:r>
          </w:p>
          <w:p w14:paraId="40CD9980" w14:textId="77777777" w:rsidR="002A7269" w:rsidRPr="00CB2DFE" w:rsidRDefault="002A7269" w:rsidP="00A24891">
            <w:pPr>
              <w:jc w:val="center"/>
              <w:rPr>
                <w:bCs/>
              </w:rPr>
            </w:pPr>
            <w:r w:rsidRPr="00CB2DFE">
              <w:rPr>
                <w:bCs/>
              </w:rPr>
              <w:t>Tài liệu chứng minh (Có quyết định thàn</w:t>
            </w:r>
            <w:r w:rsidR="003B2A8C">
              <w:rPr>
                <w:bCs/>
              </w:rPr>
              <w:t>h lập mô hình, danh sách hoạt độ</w:t>
            </w:r>
            <w:r w:rsidRPr="00CB2DFE">
              <w:rPr>
                <w:bCs/>
              </w:rPr>
              <w:t>ng...)</w:t>
            </w:r>
          </w:p>
        </w:tc>
      </w:tr>
      <w:tr w:rsidR="002A7269" w:rsidRPr="00250C62" w14:paraId="30322077" w14:textId="77777777" w:rsidTr="00A24891">
        <w:trPr>
          <w:trHeight w:val="616"/>
        </w:trPr>
        <w:tc>
          <w:tcPr>
            <w:tcW w:w="1276" w:type="dxa"/>
            <w:vMerge/>
            <w:vAlign w:val="center"/>
          </w:tcPr>
          <w:p w14:paraId="0965E33F" w14:textId="77777777" w:rsidR="002A7269" w:rsidRPr="00250C62" w:rsidRDefault="002A7269" w:rsidP="001E0C6E">
            <w:pPr>
              <w:spacing w:before="80"/>
              <w:ind w:right="49"/>
              <w:jc w:val="center"/>
              <w:rPr>
                <w:b/>
                <w:bCs/>
              </w:rPr>
            </w:pPr>
          </w:p>
        </w:tc>
        <w:tc>
          <w:tcPr>
            <w:tcW w:w="3211" w:type="dxa"/>
          </w:tcPr>
          <w:p w14:paraId="24CBA04F" w14:textId="77777777" w:rsidR="005E11C3" w:rsidRDefault="005E11C3" w:rsidP="001F5C58">
            <w:pPr>
              <w:pStyle w:val="Other0"/>
              <w:spacing w:before="80" w:after="0" w:line="240" w:lineRule="auto"/>
              <w:ind w:firstLine="0"/>
              <w:jc w:val="both"/>
              <w:rPr>
                <w:rStyle w:val="Other"/>
                <w:sz w:val="24"/>
                <w:szCs w:val="24"/>
                <w:lang w:eastAsia="vi-VN"/>
              </w:rPr>
            </w:pPr>
          </w:p>
          <w:p w14:paraId="32D1C7EC" w14:textId="77777777" w:rsidR="005E11C3" w:rsidRDefault="005E11C3" w:rsidP="001F5C58">
            <w:pPr>
              <w:pStyle w:val="Other0"/>
              <w:spacing w:before="80" w:after="0" w:line="240" w:lineRule="auto"/>
              <w:ind w:firstLine="0"/>
              <w:jc w:val="both"/>
              <w:rPr>
                <w:rStyle w:val="Other"/>
                <w:sz w:val="24"/>
                <w:szCs w:val="24"/>
                <w:lang w:eastAsia="vi-VN"/>
              </w:rPr>
            </w:pPr>
          </w:p>
          <w:p w14:paraId="34EF7EAE" w14:textId="77777777" w:rsidR="002A7269" w:rsidRPr="00250C62" w:rsidRDefault="002A7269" w:rsidP="001F5C58">
            <w:pPr>
              <w:pStyle w:val="Other0"/>
              <w:spacing w:before="80" w:after="0" w:line="240" w:lineRule="auto"/>
              <w:ind w:firstLine="0"/>
              <w:jc w:val="both"/>
              <w:rPr>
                <w:sz w:val="24"/>
                <w:szCs w:val="24"/>
              </w:rPr>
            </w:pPr>
            <w:r w:rsidRPr="00250C62">
              <w:rPr>
                <w:rStyle w:val="Other"/>
                <w:sz w:val="24"/>
                <w:szCs w:val="24"/>
                <w:lang w:eastAsia="vi-VN"/>
              </w:rPr>
              <w:t>3. Thực hiện tốt công tác quân sự, quốc phòng của địa phương</w:t>
            </w:r>
          </w:p>
        </w:tc>
        <w:tc>
          <w:tcPr>
            <w:tcW w:w="5152" w:type="dxa"/>
          </w:tcPr>
          <w:p w14:paraId="62DB99CC" w14:textId="77777777" w:rsidR="002A7269" w:rsidRPr="00250C62" w:rsidRDefault="002A7269" w:rsidP="001F5C58">
            <w:pPr>
              <w:spacing w:before="80"/>
              <w:ind w:right="49"/>
              <w:jc w:val="both"/>
            </w:pPr>
            <w:r w:rsidRPr="00250C62">
              <w:rPr>
                <w:bCs/>
              </w:rPr>
              <w:t xml:space="preserve">- </w:t>
            </w:r>
            <w:r w:rsidRPr="00250C62">
              <w:rPr>
                <w:color w:val="000000"/>
                <w:lang w:val="vi-VN"/>
              </w:rPr>
              <w:t xml:space="preserve">100% </w:t>
            </w:r>
            <w:r w:rsidRPr="00250C62">
              <w:rPr>
                <w:color w:val="000000"/>
              </w:rPr>
              <w:t>hộ gia đình</w:t>
            </w:r>
            <w:r w:rsidRPr="00250C62">
              <w:rPr>
                <w:color w:val="000000"/>
                <w:lang w:val="vi-VN"/>
              </w:rPr>
              <w:t xml:space="preserve"> </w:t>
            </w:r>
            <w:r w:rsidRPr="00250C62">
              <w:rPr>
                <w:color w:val="000000"/>
              </w:rPr>
              <w:t>t</w:t>
            </w:r>
            <w:r w:rsidRPr="00250C62">
              <w:rPr>
                <w:color w:val="444444"/>
              </w:rPr>
              <w:t xml:space="preserve">hực </w:t>
            </w:r>
            <w:r w:rsidRPr="00250C62">
              <w:t>hiện tốt công tác quân sự, quốc phòng của địa phương.</w:t>
            </w:r>
          </w:p>
          <w:p w14:paraId="1DA816FB" w14:textId="77777777" w:rsidR="002A7269" w:rsidRPr="00B26B86" w:rsidRDefault="002A7269" w:rsidP="001F5C58">
            <w:pPr>
              <w:spacing w:before="80"/>
              <w:ind w:right="49"/>
              <w:jc w:val="both"/>
              <w:rPr>
                <w:spacing w:val="8"/>
              </w:rPr>
            </w:pPr>
            <w:r w:rsidRPr="00B26B86">
              <w:rPr>
                <w:spacing w:val="8"/>
              </w:rPr>
              <w:t>- Có kế hoạch tuyên truyên nâng cao ý thức người dân trong công tác quốc phòng, bảo vệ an ninh tổ quốc.</w:t>
            </w:r>
          </w:p>
          <w:p w14:paraId="548655ED" w14:textId="77777777" w:rsidR="002A7269" w:rsidRPr="00250C62" w:rsidRDefault="002A7269" w:rsidP="001F5C58">
            <w:pPr>
              <w:spacing w:before="80"/>
              <w:ind w:right="49" w:firstLine="5"/>
              <w:jc w:val="both"/>
            </w:pPr>
            <w:r w:rsidRPr="00250C62">
              <w:t>- Đẩy mạnh nâng cao chất lượng xây dựng các mô hình về quốc phòng địa phương, dân quân tự vệ.</w:t>
            </w:r>
          </w:p>
        </w:tc>
        <w:tc>
          <w:tcPr>
            <w:tcW w:w="1245" w:type="dxa"/>
          </w:tcPr>
          <w:p w14:paraId="409B4E86" w14:textId="77777777" w:rsidR="002A7269" w:rsidRPr="00250C62" w:rsidRDefault="002A7269" w:rsidP="001E0C6E">
            <w:pPr>
              <w:spacing w:before="80"/>
              <w:jc w:val="center"/>
              <w:rPr>
                <w:b/>
                <w:bCs/>
              </w:rPr>
            </w:pPr>
          </w:p>
          <w:p w14:paraId="212033F6" w14:textId="77777777" w:rsidR="002A7269" w:rsidRPr="00250C62" w:rsidRDefault="002A7269" w:rsidP="001E0C6E">
            <w:pPr>
              <w:spacing w:before="80"/>
              <w:jc w:val="center"/>
              <w:rPr>
                <w:b/>
                <w:bCs/>
              </w:rPr>
            </w:pPr>
          </w:p>
          <w:p w14:paraId="6B763091" w14:textId="77777777" w:rsidR="002A7269" w:rsidRPr="00250C62" w:rsidRDefault="002A7269" w:rsidP="001E0C6E">
            <w:pPr>
              <w:spacing w:before="80"/>
              <w:jc w:val="center"/>
              <w:rPr>
                <w:b/>
                <w:bCs/>
              </w:rPr>
            </w:pPr>
            <w:r w:rsidRPr="00250C62">
              <w:rPr>
                <w:b/>
                <w:bCs/>
              </w:rPr>
              <w:t>Đạt</w:t>
            </w:r>
          </w:p>
        </w:tc>
      </w:tr>
      <w:tr w:rsidR="002A7269" w:rsidRPr="00250C62" w14:paraId="5528E17A" w14:textId="77777777" w:rsidTr="00A24891">
        <w:trPr>
          <w:trHeight w:val="494"/>
        </w:trPr>
        <w:tc>
          <w:tcPr>
            <w:tcW w:w="1276" w:type="dxa"/>
            <w:vMerge w:val="restart"/>
            <w:vAlign w:val="center"/>
          </w:tcPr>
          <w:p w14:paraId="0E143D64" w14:textId="77777777" w:rsidR="002A7269" w:rsidRPr="00250C62" w:rsidRDefault="002A7269" w:rsidP="001E0C6E">
            <w:pPr>
              <w:spacing w:before="80"/>
              <w:ind w:right="49"/>
              <w:jc w:val="center"/>
              <w:rPr>
                <w:b/>
                <w:bCs/>
              </w:rPr>
            </w:pPr>
          </w:p>
          <w:p w14:paraId="3983D5BC" w14:textId="77777777" w:rsidR="002A7269" w:rsidRDefault="002A7269" w:rsidP="001E0C6E">
            <w:pPr>
              <w:spacing w:before="80"/>
              <w:ind w:right="49"/>
              <w:jc w:val="center"/>
              <w:rPr>
                <w:b/>
                <w:bCs/>
              </w:rPr>
            </w:pPr>
          </w:p>
          <w:p w14:paraId="11AB4DD0" w14:textId="77777777" w:rsidR="00B37994" w:rsidRDefault="00B37994" w:rsidP="001E0C6E">
            <w:pPr>
              <w:spacing w:before="80"/>
              <w:ind w:right="49"/>
              <w:jc w:val="center"/>
              <w:rPr>
                <w:b/>
                <w:bCs/>
              </w:rPr>
            </w:pPr>
          </w:p>
          <w:p w14:paraId="73D4E719" w14:textId="77777777" w:rsidR="00B37994" w:rsidRDefault="00B37994" w:rsidP="001E0C6E">
            <w:pPr>
              <w:spacing w:before="80"/>
              <w:ind w:right="49"/>
              <w:jc w:val="center"/>
              <w:rPr>
                <w:b/>
                <w:bCs/>
              </w:rPr>
            </w:pPr>
          </w:p>
          <w:p w14:paraId="49B28F4F" w14:textId="77777777" w:rsidR="00B37994" w:rsidRDefault="00B37994" w:rsidP="001E0C6E">
            <w:pPr>
              <w:spacing w:before="80"/>
              <w:ind w:right="49"/>
              <w:jc w:val="center"/>
              <w:rPr>
                <w:b/>
                <w:bCs/>
              </w:rPr>
            </w:pPr>
          </w:p>
          <w:p w14:paraId="6230B2D2" w14:textId="77777777" w:rsidR="00B37994" w:rsidRDefault="00B37994" w:rsidP="001E0C6E">
            <w:pPr>
              <w:spacing w:before="80"/>
              <w:ind w:right="49"/>
              <w:jc w:val="center"/>
              <w:rPr>
                <w:b/>
                <w:bCs/>
              </w:rPr>
            </w:pPr>
          </w:p>
          <w:p w14:paraId="01491C6D" w14:textId="77777777" w:rsidR="00B37994" w:rsidRDefault="00B37994" w:rsidP="001E0C6E">
            <w:pPr>
              <w:spacing w:before="80"/>
              <w:ind w:right="49"/>
              <w:jc w:val="center"/>
              <w:rPr>
                <w:b/>
                <w:bCs/>
              </w:rPr>
            </w:pPr>
          </w:p>
          <w:p w14:paraId="6CD437EB" w14:textId="77777777" w:rsidR="00B37994" w:rsidRPr="00250C62" w:rsidRDefault="00B37994" w:rsidP="001E0C6E">
            <w:pPr>
              <w:spacing w:before="80"/>
              <w:ind w:right="49"/>
              <w:jc w:val="center"/>
              <w:rPr>
                <w:b/>
                <w:bCs/>
              </w:rPr>
            </w:pPr>
          </w:p>
          <w:p w14:paraId="247226AA" w14:textId="77777777" w:rsidR="00D53433" w:rsidRDefault="00D53433" w:rsidP="001E0C6E">
            <w:pPr>
              <w:spacing w:before="80"/>
              <w:ind w:right="49"/>
              <w:jc w:val="center"/>
              <w:rPr>
                <w:rStyle w:val="Other"/>
                <w:b/>
                <w:bCs/>
                <w:lang w:eastAsia="vi-VN"/>
              </w:rPr>
            </w:pPr>
          </w:p>
          <w:p w14:paraId="4A42032D" w14:textId="77777777" w:rsidR="00D53433" w:rsidRDefault="00D53433" w:rsidP="001E0C6E">
            <w:pPr>
              <w:spacing w:before="80"/>
              <w:ind w:right="49"/>
              <w:jc w:val="center"/>
              <w:rPr>
                <w:rStyle w:val="Other"/>
                <w:b/>
                <w:bCs/>
                <w:lang w:eastAsia="vi-VN"/>
              </w:rPr>
            </w:pPr>
          </w:p>
          <w:p w14:paraId="6180B0C2" w14:textId="77777777" w:rsidR="00D53433" w:rsidRDefault="00D53433" w:rsidP="001E0C6E">
            <w:pPr>
              <w:spacing w:before="80"/>
              <w:ind w:right="49"/>
              <w:jc w:val="center"/>
              <w:rPr>
                <w:rStyle w:val="Other"/>
                <w:b/>
                <w:bCs/>
                <w:lang w:eastAsia="vi-VN"/>
              </w:rPr>
            </w:pPr>
          </w:p>
          <w:p w14:paraId="2109F365" w14:textId="77777777" w:rsidR="002A7269" w:rsidRPr="00250C62" w:rsidRDefault="002A7269" w:rsidP="001E0C6E">
            <w:pPr>
              <w:spacing w:before="80"/>
              <w:ind w:right="49"/>
              <w:jc w:val="center"/>
              <w:rPr>
                <w:b/>
                <w:bCs/>
              </w:rPr>
            </w:pPr>
            <w:r w:rsidRPr="00250C62">
              <w:rPr>
                <w:rStyle w:val="Other"/>
                <w:b/>
                <w:bCs/>
                <w:lang w:eastAsia="vi-VN"/>
              </w:rPr>
              <w:t>II. Đời sống kinh tế ổn định và t</w:t>
            </w:r>
            <w:r w:rsidRPr="00250C62">
              <w:rPr>
                <w:rStyle w:val="Other"/>
                <w:b/>
                <w:bCs/>
                <w:lang w:val="en-SG" w:eastAsia="vi-VN"/>
              </w:rPr>
              <w:t>ừ</w:t>
            </w:r>
            <w:r w:rsidRPr="00250C62">
              <w:rPr>
                <w:rStyle w:val="Other"/>
                <w:b/>
                <w:bCs/>
                <w:lang w:eastAsia="vi-VN"/>
              </w:rPr>
              <w:t>ng bước phát triển</w:t>
            </w:r>
          </w:p>
        </w:tc>
        <w:tc>
          <w:tcPr>
            <w:tcW w:w="3211" w:type="dxa"/>
            <w:vAlign w:val="center"/>
          </w:tcPr>
          <w:p w14:paraId="15CB3945" w14:textId="77777777" w:rsidR="002A7269" w:rsidRPr="00662C6D" w:rsidRDefault="002A7269" w:rsidP="001E0C6E">
            <w:pPr>
              <w:pStyle w:val="Other0"/>
              <w:spacing w:before="80" w:after="0" w:line="240" w:lineRule="auto"/>
              <w:ind w:firstLine="0"/>
              <w:jc w:val="both"/>
              <w:rPr>
                <w:spacing w:val="-4"/>
                <w:sz w:val="24"/>
                <w:szCs w:val="24"/>
              </w:rPr>
            </w:pPr>
            <w:r w:rsidRPr="00662C6D">
              <w:rPr>
                <w:rStyle w:val="Other"/>
                <w:spacing w:val="-4"/>
                <w:sz w:val="24"/>
                <w:szCs w:val="24"/>
                <w:lang w:eastAsia="vi-VN"/>
              </w:rPr>
              <w:lastRenderedPageBreak/>
              <w:t>1. Thu nhập bình quân đầu người bằng hoặc cao hơn năm trước</w:t>
            </w:r>
          </w:p>
        </w:tc>
        <w:tc>
          <w:tcPr>
            <w:tcW w:w="5152" w:type="dxa"/>
            <w:vAlign w:val="center"/>
          </w:tcPr>
          <w:p w14:paraId="3060BBCC" w14:textId="77777777" w:rsidR="002A7269" w:rsidRPr="00662C6D" w:rsidRDefault="002A7269" w:rsidP="001E0C6E">
            <w:pPr>
              <w:spacing w:before="80"/>
              <w:jc w:val="both"/>
              <w:rPr>
                <w:spacing w:val="-4"/>
              </w:rPr>
            </w:pPr>
            <w:r w:rsidRPr="00662C6D">
              <w:rPr>
                <w:spacing w:val="-4"/>
              </w:rPr>
              <w:t>Thu nhập bình quân đầu người bằng hoặc cao hơn thu nhập bình quân đầu người của năm trước.</w:t>
            </w:r>
          </w:p>
        </w:tc>
        <w:tc>
          <w:tcPr>
            <w:tcW w:w="1245" w:type="dxa"/>
          </w:tcPr>
          <w:p w14:paraId="0A114FA3" w14:textId="77777777" w:rsidR="002A7269" w:rsidRPr="00250C62" w:rsidRDefault="002A7269" w:rsidP="001E0C6E">
            <w:pPr>
              <w:spacing w:before="80"/>
              <w:jc w:val="center"/>
              <w:rPr>
                <w:b/>
                <w:bCs/>
              </w:rPr>
            </w:pPr>
            <w:r w:rsidRPr="00250C62">
              <w:rPr>
                <w:b/>
                <w:bCs/>
              </w:rPr>
              <w:t>Đạt</w:t>
            </w:r>
          </w:p>
        </w:tc>
      </w:tr>
      <w:tr w:rsidR="002A7269" w:rsidRPr="00250C62" w14:paraId="226D5551" w14:textId="77777777" w:rsidTr="00A24891">
        <w:trPr>
          <w:trHeight w:val="405"/>
        </w:trPr>
        <w:tc>
          <w:tcPr>
            <w:tcW w:w="1276" w:type="dxa"/>
            <w:vMerge/>
            <w:vAlign w:val="center"/>
          </w:tcPr>
          <w:p w14:paraId="1C5EE72E" w14:textId="77777777" w:rsidR="002A7269" w:rsidRPr="00250C62" w:rsidRDefault="002A7269" w:rsidP="001E0C6E">
            <w:pPr>
              <w:spacing w:before="80"/>
              <w:ind w:right="49"/>
              <w:jc w:val="center"/>
              <w:rPr>
                <w:b/>
                <w:bCs/>
              </w:rPr>
            </w:pPr>
          </w:p>
        </w:tc>
        <w:tc>
          <w:tcPr>
            <w:tcW w:w="3211" w:type="dxa"/>
            <w:vAlign w:val="center"/>
          </w:tcPr>
          <w:p w14:paraId="7FD78BBA" w14:textId="77777777" w:rsidR="00D53433" w:rsidRDefault="00D53433" w:rsidP="001E0C6E">
            <w:pPr>
              <w:pStyle w:val="Other0"/>
              <w:spacing w:before="80" w:after="0" w:line="240" w:lineRule="auto"/>
              <w:ind w:firstLine="0"/>
              <w:jc w:val="both"/>
              <w:rPr>
                <w:rStyle w:val="Other"/>
                <w:sz w:val="24"/>
                <w:szCs w:val="24"/>
                <w:lang w:eastAsia="vi-VN"/>
              </w:rPr>
            </w:pPr>
          </w:p>
          <w:p w14:paraId="0B184B5F" w14:textId="77777777" w:rsidR="002A7269" w:rsidRDefault="002A7269" w:rsidP="001E0C6E">
            <w:pPr>
              <w:pStyle w:val="Other0"/>
              <w:spacing w:before="80" w:after="0" w:line="240" w:lineRule="auto"/>
              <w:ind w:firstLine="0"/>
              <w:jc w:val="both"/>
              <w:rPr>
                <w:rStyle w:val="Other"/>
                <w:sz w:val="24"/>
                <w:szCs w:val="24"/>
                <w:lang w:eastAsia="vi-VN"/>
              </w:rPr>
            </w:pPr>
            <w:r w:rsidRPr="00250C62">
              <w:rPr>
                <w:rStyle w:val="Other"/>
                <w:sz w:val="24"/>
                <w:szCs w:val="24"/>
                <w:lang w:eastAsia="vi-VN"/>
              </w:rPr>
              <w:t>2. Tỷ lệ hộ nghèo đa chiều thấp hơn so với mức trung bình của địa phương</w:t>
            </w:r>
          </w:p>
          <w:p w14:paraId="3E102519" w14:textId="77777777" w:rsidR="00D53433" w:rsidRDefault="00D53433" w:rsidP="001E0C6E">
            <w:pPr>
              <w:pStyle w:val="Other0"/>
              <w:spacing w:before="80" w:after="0" w:line="240" w:lineRule="auto"/>
              <w:ind w:firstLine="0"/>
              <w:jc w:val="both"/>
              <w:rPr>
                <w:rStyle w:val="Other"/>
                <w:lang w:eastAsia="vi-VN"/>
              </w:rPr>
            </w:pPr>
          </w:p>
          <w:p w14:paraId="0C6C02A8" w14:textId="77777777" w:rsidR="00D53433" w:rsidRPr="00250C62" w:rsidRDefault="00D53433" w:rsidP="001E0C6E">
            <w:pPr>
              <w:pStyle w:val="Other0"/>
              <w:spacing w:before="80" w:after="0" w:line="240" w:lineRule="auto"/>
              <w:ind w:firstLine="0"/>
              <w:jc w:val="both"/>
              <w:rPr>
                <w:sz w:val="24"/>
                <w:szCs w:val="24"/>
              </w:rPr>
            </w:pPr>
          </w:p>
        </w:tc>
        <w:tc>
          <w:tcPr>
            <w:tcW w:w="5152" w:type="dxa"/>
            <w:vAlign w:val="center"/>
          </w:tcPr>
          <w:p w14:paraId="26AEA0F4" w14:textId="77777777" w:rsidR="00D53433" w:rsidRDefault="00D53433" w:rsidP="001E0C6E">
            <w:pPr>
              <w:spacing w:before="80"/>
              <w:jc w:val="both"/>
            </w:pPr>
          </w:p>
          <w:p w14:paraId="146173C8" w14:textId="77777777" w:rsidR="002A7269" w:rsidRPr="00250C62" w:rsidRDefault="002A7269" w:rsidP="001E0C6E">
            <w:pPr>
              <w:spacing w:before="80"/>
              <w:jc w:val="both"/>
            </w:pPr>
            <w:r w:rsidRPr="00250C62">
              <w:t>- Tỷ lệ hộ nghèo, hộ cận nghèo thấp hơn so với quy định chung của địa phương.</w:t>
            </w:r>
          </w:p>
          <w:p w14:paraId="79A3698A" w14:textId="77777777" w:rsidR="002A7269" w:rsidRDefault="002A7269" w:rsidP="001E0C6E">
            <w:pPr>
              <w:spacing w:before="80"/>
              <w:jc w:val="both"/>
            </w:pPr>
            <w:r w:rsidRPr="00250C62">
              <w:t>- Thực hiện tốt cuộc</w:t>
            </w:r>
            <w:r w:rsidR="005C25E2">
              <w:t xml:space="preserve"> vận động “Ngày vì người nghèo”</w:t>
            </w:r>
            <w:r w:rsidRPr="00250C62">
              <w:t xml:space="preserve"> không để ai bỏ lại phía sau.</w:t>
            </w:r>
          </w:p>
          <w:p w14:paraId="0D14C195" w14:textId="77777777" w:rsidR="00D53433" w:rsidRDefault="00D53433" w:rsidP="001E0C6E">
            <w:pPr>
              <w:spacing w:before="80"/>
              <w:jc w:val="both"/>
            </w:pPr>
          </w:p>
          <w:p w14:paraId="70531AB6" w14:textId="77777777" w:rsidR="00D53433" w:rsidRPr="00250C62" w:rsidRDefault="00D53433" w:rsidP="001E0C6E">
            <w:pPr>
              <w:spacing w:before="80"/>
              <w:jc w:val="both"/>
            </w:pPr>
          </w:p>
        </w:tc>
        <w:tc>
          <w:tcPr>
            <w:tcW w:w="1245" w:type="dxa"/>
          </w:tcPr>
          <w:p w14:paraId="3F34B10D" w14:textId="77777777" w:rsidR="00D53433" w:rsidRDefault="00D53433" w:rsidP="00A24891">
            <w:pPr>
              <w:jc w:val="center"/>
              <w:rPr>
                <w:b/>
                <w:bCs/>
              </w:rPr>
            </w:pPr>
          </w:p>
          <w:p w14:paraId="63792027" w14:textId="77777777" w:rsidR="002A7269" w:rsidRPr="00250C62" w:rsidRDefault="002A7269" w:rsidP="00A24891">
            <w:pPr>
              <w:jc w:val="center"/>
              <w:rPr>
                <w:b/>
                <w:bCs/>
              </w:rPr>
            </w:pPr>
            <w:r w:rsidRPr="00250C62">
              <w:rPr>
                <w:b/>
                <w:bCs/>
              </w:rPr>
              <w:t>Đạt</w:t>
            </w:r>
          </w:p>
          <w:p w14:paraId="38D36F9B" w14:textId="77777777" w:rsidR="002A7269" w:rsidRPr="00CB2DFE" w:rsidRDefault="002A7269" w:rsidP="00A24891">
            <w:pPr>
              <w:jc w:val="center"/>
              <w:rPr>
                <w:bCs/>
              </w:rPr>
            </w:pPr>
            <w:r w:rsidRPr="00CB2DFE">
              <w:rPr>
                <w:bCs/>
              </w:rPr>
              <w:t>Tài liệu chứng minh (Có hồ sơ, số liệu...)</w:t>
            </w:r>
          </w:p>
        </w:tc>
      </w:tr>
      <w:tr w:rsidR="009F05B1" w:rsidRPr="00250C62" w14:paraId="39EBE429" w14:textId="77777777" w:rsidTr="00A24891">
        <w:trPr>
          <w:trHeight w:val="435"/>
        </w:trPr>
        <w:tc>
          <w:tcPr>
            <w:tcW w:w="1276" w:type="dxa"/>
            <w:vMerge/>
            <w:vAlign w:val="center"/>
          </w:tcPr>
          <w:p w14:paraId="576ECD41" w14:textId="77777777" w:rsidR="009F05B1" w:rsidRPr="00250C62" w:rsidRDefault="009F05B1" w:rsidP="009F05B1">
            <w:pPr>
              <w:spacing w:before="80"/>
              <w:ind w:right="49"/>
              <w:jc w:val="center"/>
              <w:rPr>
                <w:b/>
                <w:bCs/>
                <w:color w:val="FF0000"/>
              </w:rPr>
            </w:pPr>
          </w:p>
        </w:tc>
        <w:tc>
          <w:tcPr>
            <w:tcW w:w="3211" w:type="dxa"/>
          </w:tcPr>
          <w:p w14:paraId="50C525BB" w14:textId="77777777" w:rsidR="009F05B1" w:rsidRDefault="009F05B1" w:rsidP="009F05B1">
            <w:pPr>
              <w:pStyle w:val="Other0"/>
              <w:spacing w:before="80" w:after="0" w:line="240" w:lineRule="auto"/>
              <w:ind w:firstLine="0"/>
              <w:jc w:val="both"/>
              <w:rPr>
                <w:rStyle w:val="Other"/>
                <w:color w:val="000000" w:themeColor="text1"/>
                <w:spacing w:val="14"/>
                <w:sz w:val="24"/>
                <w:szCs w:val="24"/>
                <w:lang w:eastAsia="vi-VN"/>
              </w:rPr>
            </w:pPr>
          </w:p>
          <w:p w14:paraId="36455F16" w14:textId="77777777" w:rsidR="009F05B1" w:rsidRDefault="009F05B1" w:rsidP="009F05B1">
            <w:pPr>
              <w:pStyle w:val="Other0"/>
              <w:spacing w:before="80" w:after="0" w:line="240" w:lineRule="auto"/>
              <w:ind w:firstLine="0"/>
              <w:jc w:val="both"/>
              <w:rPr>
                <w:rStyle w:val="Other"/>
                <w:color w:val="000000" w:themeColor="text1"/>
                <w:spacing w:val="-6"/>
                <w:sz w:val="24"/>
                <w:szCs w:val="24"/>
                <w:lang w:eastAsia="vi-VN"/>
              </w:rPr>
            </w:pPr>
          </w:p>
          <w:p w14:paraId="1E5D94E7" w14:textId="77777777" w:rsidR="009F05B1" w:rsidRPr="00662C6D" w:rsidRDefault="009F05B1" w:rsidP="009F05B1">
            <w:pPr>
              <w:pStyle w:val="Other0"/>
              <w:spacing w:before="80" w:after="0" w:line="240" w:lineRule="auto"/>
              <w:ind w:firstLine="0"/>
              <w:jc w:val="both"/>
              <w:rPr>
                <w:color w:val="000000" w:themeColor="text1"/>
                <w:spacing w:val="-6"/>
                <w:sz w:val="24"/>
                <w:szCs w:val="24"/>
              </w:rPr>
            </w:pPr>
            <w:r w:rsidRPr="00662C6D">
              <w:rPr>
                <w:rStyle w:val="Other"/>
                <w:color w:val="000000" w:themeColor="text1"/>
                <w:spacing w:val="-6"/>
                <w:sz w:val="24"/>
                <w:szCs w:val="24"/>
                <w:lang w:eastAsia="vi-VN"/>
              </w:rPr>
              <w:t>3. Hệ thống đường điện đảm bảo an toàn trên địa bàn</w:t>
            </w:r>
          </w:p>
        </w:tc>
        <w:tc>
          <w:tcPr>
            <w:tcW w:w="5152" w:type="dxa"/>
          </w:tcPr>
          <w:p w14:paraId="07262775" w14:textId="77777777" w:rsidR="009F05B1" w:rsidRPr="00B26B86" w:rsidRDefault="009F05B1" w:rsidP="009F05B1">
            <w:pPr>
              <w:spacing w:before="80"/>
              <w:jc w:val="both"/>
              <w:rPr>
                <w:spacing w:val="10"/>
              </w:rPr>
            </w:pPr>
            <w:r w:rsidRPr="00B26B86">
              <w:rPr>
                <w:spacing w:val="10"/>
              </w:rPr>
              <w:t>- Triển khai thực hiện tốt các quy định về an toàn điện.</w:t>
            </w:r>
          </w:p>
          <w:p w14:paraId="5DC45632" w14:textId="77777777" w:rsidR="009F05B1" w:rsidRPr="00250C62" w:rsidRDefault="009F05B1" w:rsidP="009F05B1">
            <w:pPr>
              <w:spacing w:before="80"/>
              <w:jc w:val="both"/>
            </w:pPr>
            <w:r w:rsidRPr="00250C62">
              <w:t>- 100% hộ gia đình, cơ sở sản xuất, kinh doanh trên địa bàn được cung cấp đảm bảo nguồn</w:t>
            </w:r>
            <w:r>
              <w:t xml:space="preserve"> điện cho sinh hoạt và sản xuất.</w:t>
            </w:r>
          </w:p>
          <w:p w14:paraId="502B99D3" w14:textId="77777777" w:rsidR="009F05B1" w:rsidRPr="00250C62" w:rsidRDefault="009F05B1" w:rsidP="009F05B1">
            <w:pPr>
              <w:spacing w:before="80"/>
              <w:jc w:val="both"/>
              <w:rPr>
                <w:b/>
                <w:bCs/>
                <w:color w:val="FF0000"/>
              </w:rPr>
            </w:pPr>
            <w:r w:rsidRPr="00250C62">
              <w:t>- Định kỳ kiểm định, kiểm tra an toàn kỹ thuật các thiết bị; thường xuyên bảo dưỡng, thay thế dụng cụ điện trên địa bàn.</w:t>
            </w:r>
          </w:p>
        </w:tc>
        <w:tc>
          <w:tcPr>
            <w:tcW w:w="1245" w:type="dxa"/>
          </w:tcPr>
          <w:p w14:paraId="33B90F71" w14:textId="77777777" w:rsidR="009F05B1" w:rsidRPr="00250C62" w:rsidRDefault="009F05B1" w:rsidP="009F05B1">
            <w:pPr>
              <w:spacing w:before="80"/>
              <w:jc w:val="center"/>
              <w:rPr>
                <w:b/>
                <w:bCs/>
                <w:color w:val="000000" w:themeColor="text1"/>
              </w:rPr>
            </w:pPr>
          </w:p>
          <w:p w14:paraId="5D922915" w14:textId="77777777" w:rsidR="009F05B1" w:rsidRPr="00250C62" w:rsidRDefault="009F05B1" w:rsidP="009F05B1">
            <w:pPr>
              <w:spacing w:before="80"/>
              <w:jc w:val="center"/>
              <w:rPr>
                <w:b/>
                <w:bCs/>
                <w:color w:val="000000" w:themeColor="text1"/>
              </w:rPr>
            </w:pPr>
          </w:p>
          <w:p w14:paraId="4B3EEBF6" w14:textId="77777777" w:rsidR="009F05B1" w:rsidRPr="00250C62" w:rsidRDefault="009F05B1" w:rsidP="009F05B1">
            <w:pPr>
              <w:spacing w:before="80"/>
              <w:rPr>
                <w:b/>
                <w:bCs/>
                <w:color w:val="000000" w:themeColor="text1"/>
              </w:rPr>
            </w:pPr>
          </w:p>
          <w:p w14:paraId="47EF1455" w14:textId="77777777" w:rsidR="009F05B1" w:rsidRPr="00250C62" w:rsidRDefault="009F05B1" w:rsidP="009F05B1">
            <w:pPr>
              <w:spacing w:before="80"/>
              <w:jc w:val="center"/>
              <w:rPr>
                <w:b/>
                <w:bCs/>
                <w:color w:val="FF0000"/>
              </w:rPr>
            </w:pPr>
            <w:r w:rsidRPr="00250C62">
              <w:rPr>
                <w:b/>
                <w:bCs/>
                <w:color w:val="000000" w:themeColor="text1"/>
              </w:rPr>
              <w:t>Đạt</w:t>
            </w:r>
          </w:p>
        </w:tc>
      </w:tr>
      <w:tr w:rsidR="009F05B1" w:rsidRPr="00250C62" w14:paraId="513E77C4" w14:textId="77777777" w:rsidTr="00A24891">
        <w:trPr>
          <w:trHeight w:val="435"/>
        </w:trPr>
        <w:tc>
          <w:tcPr>
            <w:tcW w:w="1276" w:type="dxa"/>
            <w:vMerge/>
            <w:vAlign w:val="center"/>
          </w:tcPr>
          <w:p w14:paraId="299CC639" w14:textId="77777777" w:rsidR="009F05B1" w:rsidRPr="00250C62" w:rsidRDefault="009F05B1" w:rsidP="009F05B1">
            <w:pPr>
              <w:spacing w:before="80"/>
              <w:ind w:right="49"/>
              <w:jc w:val="center"/>
              <w:rPr>
                <w:b/>
                <w:bCs/>
                <w:color w:val="FF0000"/>
              </w:rPr>
            </w:pPr>
          </w:p>
        </w:tc>
        <w:tc>
          <w:tcPr>
            <w:tcW w:w="3211" w:type="dxa"/>
          </w:tcPr>
          <w:p w14:paraId="7E6D3D90" w14:textId="77777777" w:rsidR="009F05B1" w:rsidRDefault="009F05B1" w:rsidP="009F05B1">
            <w:pPr>
              <w:pStyle w:val="Other0"/>
              <w:spacing w:before="80" w:after="0" w:line="240" w:lineRule="auto"/>
              <w:ind w:firstLine="0"/>
              <w:jc w:val="both"/>
              <w:rPr>
                <w:rStyle w:val="Other"/>
                <w:color w:val="000000" w:themeColor="text1"/>
                <w:sz w:val="24"/>
                <w:szCs w:val="24"/>
                <w:lang w:eastAsia="vi-VN"/>
              </w:rPr>
            </w:pPr>
          </w:p>
          <w:p w14:paraId="3FDFBABE" w14:textId="77777777" w:rsidR="009F05B1" w:rsidRDefault="009F05B1" w:rsidP="009F05B1">
            <w:pPr>
              <w:pStyle w:val="Other0"/>
              <w:spacing w:before="80" w:after="0" w:line="240" w:lineRule="auto"/>
              <w:ind w:firstLine="0"/>
              <w:jc w:val="both"/>
              <w:rPr>
                <w:rStyle w:val="Other"/>
                <w:color w:val="000000" w:themeColor="text1"/>
                <w:sz w:val="24"/>
                <w:szCs w:val="24"/>
                <w:lang w:eastAsia="vi-VN"/>
              </w:rPr>
            </w:pPr>
          </w:p>
          <w:p w14:paraId="050BE790" w14:textId="77777777" w:rsidR="009F05B1" w:rsidRPr="00250C62" w:rsidRDefault="009F05B1" w:rsidP="009F05B1">
            <w:pPr>
              <w:pStyle w:val="Other0"/>
              <w:spacing w:before="80" w:after="0" w:line="240" w:lineRule="auto"/>
              <w:ind w:firstLine="0"/>
              <w:jc w:val="both"/>
              <w:rPr>
                <w:color w:val="FF0000"/>
                <w:sz w:val="24"/>
                <w:szCs w:val="24"/>
              </w:rPr>
            </w:pPr>
            <w:r w:rsidRPr="0062549B">
              <w:rPr>
                <w:rStyle w:val="Other"/>
                <w:color w:val="000000" w:themeColor="text1"/>
                <w:sz w:val="24"/>
                <w:szCs w:val="24"/>
                <w:lang w:eastAsia="vi-VN"/>
              </w:rPr>
              <w:t>4. Tổ chức, quản lý, sử dụng đúng mục đích và hoạt động có hiệu quả các công trình công cộng, trường học, trạm y tế</w:t>
            </w:r>
          </w:p>
        </w:tc>
        <w:tc>
          <w:tcPr>
            <w:tcW w:w="5152" w:type="dxa"/>
          </w:tcPr>
          <w:p w14:paraId="34BF3F4D" w14:textId="77777777" w:rsidR="009F05B1" w:rsidRPr="00250C62" w:rsidRDefault="009F05B1" w:rsidP="009F05B1">
            <w:pPr>
              <w:spacing w:before="80"/>
              <w:ind w:right="49" w:firstLine="5"/>
              <w:jc w:val="both"/>
            </w:pPr>
            <w:r w:rsidRPr="00250C62">
              <w:t xml:space="preserve">- 100% các công trình công cộng, trường học, trạm y tế </w:t>
            </w:r>
            <w:r>
              <w:t>tại địa phương</w:t>
            </w:r>
            <w:r w:rsidRPr="00250C62">
              <w:t xml:space="preserve"> được đưa vào sử dụng đúng mục đích, công n</w:t>
            </w:r>
            <w:r>
              <w:t>ăng, hoạt động đạt hiệu quả tốt.</w:t>
            </w:r>
          </w:p>
          <w:p w14:paraId="27EC4B76" w14:textId="77777777" w:rsidR="009F05B1" w:rsidRPr="00250C62" w:rsidRDefault="009F05B1" w:rsidP="009F05B1">
            <w:pPr>
              <w:spacing w:before="80"/>
              <w:ind w:right="49" w:firstLine="5"/>
              <w:jc w:val="both"/>
            </w:pPr>
            <w:r w:rsidRPr="00250C62">
              <w:t>- Xã, phường, thị trấn đạt tiêu chí quốc gia về y tế</w:t>
            </w:r>
            <w:r>
              <w:t xml:space="preserve"> theo quy định</w:t>
            </w:r>
            <w:r w:rsidRPr="00250C62">
              <w:t xml:space="preserve">; </w:t>
            </w:r>
            <w:r w:rsidR="00204225">
              <w:t>c</w:t>
            </w:r>
            <w:r>
              <w:t>ó từ</w:t>
            </w:r>
            <w:r w:rsidRPr="00250C62">
              <w:t xml:space="preserve"> 90% n</w:t>
            </w:r>
            <w:r>
              <w:t>gười dân trở lên tham gia bảo hiểm y tế.</w:t>
            </w:r>
          </w:p>
          <w:p w14:paraId="2F17A338" w14:textId="77777777" w:rsidR="009F05B1" w:rsidRPr="00250C62" w:rsidRDefault="009F05B1" w:rsidP="009F05B1">
            <w:pPr>
              <w:spacing w:before="80"/>
              <w:ind w:right="49" w:firstLine="5"/>
              <w:jc w:val="both"/>
            </w:pPr>
            <w:r w:rsidRPr="00107C4F">
              <w:t>- 100% trẻ em được phổ cập giáo dục mầm non; phổ cập giáo dục tiểu học đúng độ tuổi; phổ cập giáo dục trung học cơ sở.</w:t>
            </w:r>
          </w:p>
        </w:tc>
        <w:tc>
          <w:tcPr>
            <w:tcW w:w="1245" w:type="dxa"/>
          </w:tcPr>
          <w:p w14:paraId="38DD5B69" w14:textId="77777777" w:rsidR="009F05B1" w:rsidRDefault="009F05B1" w:rsidP="009F05B1">
            <w:pPr>
              <w:jc w:val="center"/>
              <w:rPr>
                <w:b/>
                <w:bCs/>
                <w:color w:val="000000" w:themeColor="text1"/>
              </w:rPr>
            </w:pPr>
          </w:p>
          <w:p w14:paraId="1F088A3D" w14:textId="77777777" w:rsidR="009F05B1" w:rsidRDefault="009F05B1" w:rsidP="009F05B1">
            <w:pPr>
              <w:jc w:val="center"/>
              <w:rPr>
                <w:b/>
                <w:bCs/>
                <w:color w:val="000000" w:themeColor="text1"/>
              </w:rPr>
            </w:pPr>
            <w:r w:rsidRPr="00250C62">
              <w:rPr>
                <w:b/>
                <w:bCs/>
                <w:color w:val="000000" w:themeColor="text1"/>
              </w:rPr>
              <w:t>Đạt</w:t>
            </w:r>
          </w:p>
          <w:p w14:paraId="25ABF764" w14:textId="77777777" w:rsidR="009F05B1" w:rsidRPr="00727B44" w:rsidRDefault="009F05B1" w:rsidP="009F05B1">
            <w:pPr>
              <w:jc w:val="center"/>
              <w:rPr>
                <w:bCs/>
                <w:color w:val="FF0000"/>
              </w:rPr>
            </w:pPr>
            <w:r w:rsidRPr="00727B44">
              <w:rPr>
                <w:bCs/>
              </w:rPr>
              <w:t>Tài liệu chứng minh (Có Quyết định, hồ sơ, số liệu...)</w:t>
            </w:r>
          </w:p>
        </w:tc>
      </w:tr>
      <w:tr w:rsidR="009F05B1" w:rsidRPr="00250C62" w14:paraId="13B6898C" w14:textId="77777777" w:rsidTr="00A24891">
        <w:trPr>
          <w:trHeight w:val="449"/>
        </w:trPr>
        <w:tc>
          <w:tcPr>
            <w:tcW w:w="1276" w:type="dxa"/>
            <w:vMerge w:val="restart"/>
            <w:vAlign w:val="center"/>
          </w:tcPr>
          <w:p w14:paraId="64857C22" w14:textId="77777777" w:rsidR="009F05B1" w:rsidRPr="00250C62" w:rsidRDefault="009F05B1" w:rsidP="009F05B1">
            <w:pPr>
              <w:spacing w:before="80"/>
              <w:ind w:right="49"/>
              <w:jc w:val="center"/>
              <w:rPr>
                <w:b/>
                <w:bCs/>
                <w:color w:val="FF0000"/>
              </w:rPr>
            </w:pPr>
          </w:p>
          <w:p w14:paraId="6FF80DB3" w14:textId="77777777" w:rsidR="009F05B1" w:rsidRPr="00250C62" w:rsidRDefault="009F05B1" w:rsidP="009F05B1">
            <w:pPr>
              <w:spacing w:before="80"/>
              <w:ind w:right="49"/>
              <w:jc w:val="center"/>
              <w:rPr>
                <w:b/>
                <w:bCs/>
                <w:color w:val="FF0000"/>
              </w:rPr>
            </w:pPr>
          </w:p>
          <w:p w14:paraId="1A3274B4" w14:textId="77777777" w:rsidR="009F05B1" w:rsidRPr="00250C62" w:rsidRDefault="009F05B1" w:rsidP="009F05B1">
            <w:pPr>
              <w:spacing w:before="80"/>
              <w:ind w:right="49"/>
              <w:jc w:val="center"/>
              <w:rPr>
                <w:b/>
                <w:bCs/>
                <w:color w:val="FF0000"/>
              </w:rPr>
            </w:pPr>
            <w:r w:rsidRPr="00F74933">
              <w:rPr>
                <w:rStyle w:val="Other"/>
                <w:b/>
                <w:bCs/>
                <w:color w:val="000000" w:themeColor="text1"/>
                <w:lang w:eastAsia="vi-VN"/>
              </w:rPr>
              <w:t>III. Đời sống văn hóa, tinh thần lành mạnh, phong phú</w:t>
            </w:r>
          </w:p>
        </w:tc>
        <w:tc>
          <w:tcPr>
            <w:tcW w:w="3211" w:type="dxa"/>
            <w:vAlign w:val="center"/>
          </w:tcPr>
          <w:p w14:paraId="1CB3EDCB" w14:textId="77777777" w:rsidR="009F05B1" w:rsidRPr="00250C62" w:rsidRDefault="009F05B1" w:rsidP="009F05B1">
            <w:pPr>
              <w:pStyle w:val="Other0"/>
              <w:spacing w:before="80" w:after="0" w:line="240" w:lineRule="auto"/>
              <w:ind w:firstLine="0"/>
              <w:jc w:val="both"/>
              <w:rPr>
                <w:color w:val="000000" w:themeColor="text1"/>
                <w:sz w:val="24"/>
                <w:szCs w:val="24"/>
              </w:rPr>
            </w:pPr>
            <w:r w:rsidRPr="00250C62">
              <w:rPr>
                <w:rStyle w:val="Other"/>
                <w:color w:val="000000" w:themeColor="text1"/>
                <w:sz w:val="24"/>
                <w:szCs w:val="24"/>
                <w:lang w:eastAsia="vi-VN"/>
              </w:rPr>
              <w:t>1. Tỷ lệ thôn, tổ dân phố đạt danh hiệu thôn, tổ dân phố văn hóa trong năm</w:t>
            </w:r>
          </w:p>
        </w:tc>
        <w:tc>
          <w:tcPr>
            <w:tcW w:w="5152" w:type="dxa"/>
          </w:tcPr>
          <w:p w14:paraId="3DB63467" w14:textId="77777777" w:rsidR="009F05B1" w:rsidRDefault="009F05B1" w:rsidP="009F05B1">
            <w:pPr>
              <w:spacing w:before="80"/>
              <w:ind w:right="49"/>
              <w:jc w:val="both"/>
            </w:pPr>
          </w:p>
          <w:p w14:paraId="12051AFA" w14:textId="77777777" w:rsidR="009F05B1" w:rsidRPr="00107C4F" w:rsidRDefault="009F05B1" w:rsidP="009F05B1">
            <w:pPr>
              <w:spacing w:before="80"/>
              <w:ind w:right="49"/>
              <w:jc w:val="both"/>
            </w:pPr>
            <w:r w:rsidRPr="00107C4F">
              <w:t>- 80% thôn, tổ dân phố trở lên được công nhận “Thôn, tổ dân phố văn hoá”.</w:t>
            </w:r>
          </w:p>
          <w:p w14:paraId="68E8AE34" w14:textId="77777777" w:rsidR="009F05B1" w:rsidRPr="00107C4F" w:rsidRDefault="009F05B1" w:rsidP="009F05B1">
            <w:pPr>
              <w:spacing w:before="80"/>
              <w:ind w:right="49"/>
              <w:jc w:val="both"/>
            </w:pPr>
            <w:r w:rsidRPr="00107C4F">
              <w:t>- Có từ 65% thôn, tổ dân phố trở lên đạt danh hiệu”thôn, buôn, bon, tổ dân phố học tập”.</w:t>
            </w:r>
          </w:p>
        </w:tc>
        <w:tc>
          <w:tcPr>
            <w:tcW w:w="1245" w:type="dxa"/>
          </w:tcPr>
          <w:p w14:paraId="416FE25F" w14:textId="77777777" w:rsidR="009F05B1" w:rsidRDefault="009F05B1" w:rsidP="009F05B1">
            <w:pPr>
              <w:jc w:val="center"/>
              <w:rPr>
                <w:b/>
                <w:bCs/>
                <w:color w:val="000000" w:themeColor="text1"/>
              </w:rPr>
            </w:pPr>
            <w:r w:rsidRPr="002A7269">
              <w:rPr>
                <w:b/>
                <w:bCs/>
                <w:color w:val="000000" w:themeColor="text1"/>
              </w:rPr>
              <w:t>Đạt</w:t>
            </w:r>
          </w:p>
          <w:p w14:paraId="7C4C3C69" w14:textId="77777777" w:rsidR="009F05B1" w:rsidRPr="00727B44" w:rsidRDefault="009F05B1" w:rsidP="009F05B1">
            <w:pPr>
              <w:jc w:val="center"/>
              <w:rPr>
                <w:bCs/>
                <w:color w:val="FF0000"/>
              </w:rPr>
            </w:pPr>
            <w:r w:rsidRPr="00727B44">
              <w:rPr>
                <w:bCs/>
              </w:rPr>
              <w:t>Tài liệu chứng minh (Có Quyết định, hồ sơ, số liệu...)</w:t>
            </w:r>
          </w:p>
        </w:tc>
      </w:tr>
      <w:tr w:rsidR="009F05B1" w:rsidRPr="00250C62" w14:paraId="66B2AEFB" w14:textId="77777777" w:rsidTr="00A24891">
        <w:trPr>
          <w:trHeight w:val="405"/>
        </w:trPr>
        <w:tc>
          <w:tcPr>
            <w:tcW w:w="1276" w:type="dxa"/>
            <w:vMerge/>
            <w:vAlign w:val="center"/>
          </w:tcPr>
          <w:p w14:paraId="5CC78E02" w14:textId="77777777" w:rsidR="009F05B1" w:rsidRPr="00250C62" w:rsidRDefault="009F05B1" w:rsidP="009F05B1">
            <w:pPr>
              <w:spacing w:before="80"/>
              <w:ind w:right="49"/>
              <w:jc w:val="center"/>
              <w:rPr>
                <w:b/>
                <w:bCs/>
                <w:color w:val="FF0000"/>
              </w:rPr>
            </w:pPr>
          </w:p>
        </w:tc>
        <w:tc>
          <w:tcPr>
            <w:tcW w:w="3211" w:type="dxa"/>
          </w:tcPr>
          <w:p w14:paraId="6E9FCDDF" w14:textId="77777777" w:rsidR="009F05B1" w:rsidRDefault="009F05B1" w:rsidP="009F05B1">
            <w:pPr>
              <w:pStyle w:val="Other0"/>
              <w:spacing w:before="80" w:after="0" w:line="240" w:lineRule="auto"/>
              <w:ind w:firstLine="0"/>
              <w:jc w:val="both"/>
              <w:rPr>
                <w:rStyle w:val="Other"/>
                <w:color w:val="000000" w:themeColor="text1"/>
                <w:sz w:val="24"/>
                <w:szCs w:val="24"/>
                <w:lang w:eastAsia="vi-VN"/>
              </w:rPr>
            </w:pPr>
          </w:p>
          <w:p w14:paraId="03A9DA7A" w14:textId="77777777" w:rsidR="009F05B1" w:rsidRDefault="009F05B1" w:rsidP="009F05B1">
            <w:pPr>
              <w:pStyle w:val="Other0"/>
              <w:spacing w:before="80" w:after="0" w:line="240" w:lineRule="auto"/>
              <w:ind w:firstLine="0"/>
              <w:jc w:val="both"/>
              <w:rPr>
                <w:rStyle w:val="Other"/>
                <w:color w:val="000000" w:themeColor="text1"/>
                <w:sz w:val="24"/>
                <w:szCs w:val="24"/>
                <w:lang w:eastAsia="vi-VN"/>
              </w:rPr>
            </w:pPr>
          </w:p>
          <w:p w14:paraId="262F348B" w14:textId="77777777" w:rsidR="009F05B1" w:rsidRPr="00250C62" w:rsidRDefault="009F05B1" w:rsidP="009F05B1">
            <w:pPr>
              <w:pStyle w:val="Other0"/>
              <w:spacing w:before="80" w:after="0" w:line="240" w:lineRule="auto"/>
              <w:ind w:firstLine="0"/>
              <w:jc w:val="both"/>
              <w:rPr>
                <w:color w:val="FF0000"/>
                <w:sz w:val="24"/>
                <w:szCs w:val="24"/>
              </w:rPr>
            </w:pPr>
            <w:r w:rsidRPr="00F74933">
              <w:rPr>
                <w:rStyle w:val="Other"/>
                <w:color w:val="000000" w:themeColor="text1"/>
                <w:sz w:val="24"/>
                <w:szCs w:val="24"/>
                <w:lang w:eastAsia="vi-VN"/>
              </w:rPr>
              <w:t>2. Thiết chế văn hóa, thể thao có cơ sở vật chất, trang thiết bị bảo đảm; được quản lý, sử dụng đúng mục đích, hoạt động thường xuyên, hiệu quả</w:t>
            </w:r>
          </w:p>
        </w:tc>
        <w:tc>
          <w:tcPr>
            <w:tcW w:w="5152" w:type="dxa"/>
          </w:tcPr>
          <w:p w14:paraId="7BFF7123" w14:textId="77777777" w:rsidR="009F05B1" w:rsidRPr="00F74933" w:rsidRDefault="009F05B1" w:rsidP="009F05B1">
            <w:pPr>
              <w:spacing w:before="80"/>
              <w:ind w:right="49"/>
              <w:jc w:val="both"/>
              <w:rPr>
                <w:color w:val="000000" w:themeColor="text1"/>
              </w:rPr>
            </w:pPr>
            <w:r w:rsidRPr="00F74933">
              <w:rPr>
                <w:b/>
                <w:bCs/>
                <w:color w:val="000000" w:themeColor="text1"/>
              </w:rPr>
              <w:t xml:space="preserve">- </w:t>
            </w:r>
            <w:r w:rsidRPr="00EB35E4">
              <w:rPr>
                <w:bCs/>
                <w:color w:val="000000" w:themeColor="text1"/>
              </w:rPr>
              <w:t>Có từ</w:t>
            </w:r>
            <w:r>
              <w:rPr>
                <w:b/>
                <w:bCs/>
                <w:color w:val="000000" w:themeColor="text1"/>
              </w:rPr>
              <w:t xml:space="preserve"> </w:t>
            </w:r>
            <w:r w:rsidRPr="00F74933">
              <w:rPr>
                <w:color w:val="000000" w:themeColor="text1"/>
              </w:rPr>
              <w:t xml:space="preserve">80% </w:t>
            </w:r>
            <w:r>
              <w:rPr>
                <w:color w:val="000000" w:themeColor="text1"/>
              </w:rPr>
              <w:t xml:space="preserve">thôn, </w:t>
            </w:r>
            <w:r w:rsidRPr="00F74933">
              <w:rPr>
                <w:color w:val="000000" w:themeColor="text1"/>
              </w:rPr>
              <w:t>tổ dân phố trở lên có điểm sinh hoạt văn hóa, thể thao hoạt động thường xuyên;</w:t>
            </w:r>
            <w:r w:rsidR="00204225">
              <w:rPr>
                <w:color w:val="000000" w:themeColor="text1"/>
              </w:rPr>
              <w:t xml:space="preserve"> thu hút đông đảo các tầng lớp N</w:t>
            </w:r>
            <w:r w:rsidRPr="00F74933">
              <w:rPr>
                <w:color w:val="000000" w:themeColor="text1"/>
              </w:rPr>
              <w:t>hân dân tham gia.</w:t>
            </w:r>
          </w:p>
          <w:p w14:paraId="11A45835" w14:textId="77777777" w:rsidR="009F05B1" w:rsidRPr="00250C62" w:rsidRDefault="009F05B1" w:rsidP="009F05B1">
            <w:pPr>
              <w:pStyle w:val="NormalWeb"/>
              <w:shd w:val="clear" w:color="auto" w:fill="FFFFFF"/>
              <w:spacing w:before="80" w:beforeAutospacing="0" w:after="0" w:afterAutospacing="0"/>
              <w:jc w:val="both"/>
              <w:textAlignment w:val="baseline"/>
              <w:rPr>
                <w:bCs/>
              </w:rPr>
            </w:pPr>
            <w:r>
              <w:rPr>
                <w:bCs/>
              </w:rPr>
              <w:t>- Xây dựng nhà văn hóa</w:t>
            </w:r>
            <w:r w:rsidR="00B26B86">
              <w:rPr>
                <w:bCs/>
              </w:rPr>
              <w:t xml:space="preserve"> - </w:t>
            </w:r>
            <w:r w:rsidRPr="00250C62">
              <w:rPr>
                <w:bCs/>
              </w:rPr>
              <w:t>khu thể thao từng bước đạt chuẩn theo quy định của Bộ Văn hoá, Thể thao và Du lịch; có điểm sinh hoạt văn hóa, thể thao và vui chơi giải trí dành cho người lớn và trẻ em.</w:t>
            </w:r>
          </w:p>
          <w:p w14:paraId="68D8B2E8" w14:textId="77777777" w:rsidR="009F05B1" w:rsidRPr="00250C62" w:rsidRDefault="009F05B1" w:rsidP="009F05B1">
            <w:pPr>
              <w:spacing w:before="80"/>
              <w:ind w:right="49"/>
              <w:jc w:val="both"/>
              <w:rPr>
                <w:color w:val="FF0000"/>
              </w:rPr>
            </w:pPr>
            <w:r w:rsidRPr="00250C62">
              <w:rPr>
                <w:bCs/>
              </w:rPr>
              <w:t>- Có điểm đọc sách đảm bảo các đầu sách, thường xuyên được bổ sung, cập nhật các loại sách, báo, tài liệu tuyên truyền các quy định của pháp luật.</w:t>
            </w:r>
          </w:p>
        </w:tc>
        <w:tc>
          <w:tcPr>
            <w:tcW w:w="1245" w:type="dxa"/>
          </w:tcPr>
          <w:p w14:paraId="5C545D53" w14:textId="77777777" w:rsidR="009F05B1" w:rsidRDefault="009F05B1" w:rsidP="009F05B1">
            <w:pPr>
              <w:spacing w:before="80"/>
              <w:jc w:val="center"/>
              <w:rPr>
                <w:b/>
                <w:bCs/>
              </w:rPr>
            </w:pPr>
          </w:p>
          <w:p w14:paraId="2B8D1A56" w14:textId="77777777" w:rsidR="009F05B1" w:rsidRDefault="009F05B1" w:rsidP="009F05B1">
            <w:pPr>
              <w:spacing w:before="80"/>
              <w:jc w:val="center"/>
              <w:rPr>
                <w:b/>
                <w:bCs/>
              </w:rPr>
            </w:pPr>
          </w:p>
          <w:p w14:paraId="5F381F45" w14:textId="77777777" w:rsidR="009F05B1" w:rsidRDefault="009F05B1" w:rsidP="009F05B1">
            <w:pPr>
              <w:spacing w:before="80"/>
              <w:rPr>
                <w:b/>
                <w:bCs/>
              </w:rPr>
            </w:pPr>
          </w:p>
          <w:p w14:paraId="07148598" w14:textId="77777777" w:rsidR="009F05B1" w:rsidRDefault="009F05B1" w:rsidP="009F05B1">
            <w:pPr>
              <w:spacing w:before="80"/>
              <w:jc w:val="center"/>
              <w:rPr>
                <w:b/>
                <w:bCs/>
              </w:rPr>
            </w:pPr>
          </w:p>
          <w:p w14:paraId="3955BE6F" w14:textId="77777777" w:rsidR="009F05B1" w:rsidRPr="00250C62" w:rsidRDefault="009F05B1" w:rsidP="009F05B1">
            <w:pPr>
              <w:spacing w:before="80"/>
              <w:jc w:val="center"/>
              <w:rPr>
                <w:b/>
                <w:bCs/>
              </w:rPr>
            </w:pPr>
            <w:r w:rsidRPr="00250C62">
              <w:rPr>
                <w:b/>
                <w:bCs/>
              </w:rPr>
              <w:t>Đạt</w:t>
            </w:r>
          </w:p>
          <w:p w14:paraId="2977743A" w14:textId="77777777" w:rsidR="009F05B1" w:rsidRPr="00250C62" w:rsidRDefault="009F05B1" w:rsidP="009F05B1">
            <w:pPr>
              <w:spacing w:before="80"/>
              <w:jc w:val="center"/>
              <w:rPr>
                <w:b/>
                <w:bCs/>
                <w:color w:val="FF0000"/>
              </w:rPr>
            </w:pPr>
          </w:p>
        </w:tc>
      </w:tr>
      <w:tr w:rsidR="009F05B1" w:rsidRPr="00250C62" w14:paraId="1903411A" w14:textId="77777777" w:rsidTr="00A24891">
        <w:trPr>
          <w:trHeight w:val="465"/>
        </w:trPr>
        <w:tc>
          <w:tcPr>
            <w:tcW w:w="1276" w:type="dxa"/>
            <w:vMerge/>
            <w:vAlign w:val="center"/>
          </w:tcPr>
          <w:p w14:paraId="6FEFD22F" w14:textId="77777777" w:rsidR="009F05B1" w:rsidRPr="00250C62" w:rsidRDefault="009F05B1" w:rsidP="009F05B1">
            <w:pPr>
              <w:spacing w:before="80"/>
              <w:ind w:right="49"/>
              <w:jc w:val="center"/>
              <w:rPr>
                <w:b/>
                <w:bCs/>
                <w:color w:val="FF0000"/>
              </w:rPr>
            </w:pPr>
          </w:p>
        </w:tc>
        <w:tc>
          <w:tcPr>
            <w:tcW w:w="3211" w:type="dxa"/>
          </w:tcPr>
          <w:p w14:paraId="5E5F50B4" w14:textId="77777777" w:rsidR="009F05B1" w:rsidRDefault="009F05B1" w:rsidP="009F05B1">
            <w:pPr>
              <w:pStyle w:val="Other0"/>
              <w:spacing w:before="80" w:after="0" w:line="240" w:lineRule="auto"/>
              <w:ind w:firstLine="0"/>
              <w:jc w:val="both"/>
              <w:rPr>
                <w:rStyle w:val="Other"/>
                <w:color w:val="000000" w:themeColor="text1"/>
                <w:sz w:val="24"/>
                <w:szCs w:val="24"/>
                <w:lang w:eastAsia="vi-VN"/>
              </w:rPr>
            </w:pPr>
          </w:p>
          <w:p w14:paraId="09A7FE82" w14:textId="77777777" w:rsidR="009F05B1" w:rsidRDefault="009F05B1" w:rsidP="009F05B1">
            <w:pPr>
              <w:pStyle w:val="Other0"/>
              <w:spacing w:before="80" w:after="0" w:line="240" w:lineRule="auto"/>
              <w:ind w:firstLine="0"/>
              <w:jc w:val="both"/>
              <w:rPr>
                <w:rStyle w:val="Other"/>
                <w:color w:val="000000" w:themeColor="text1"/>
                <w:sz w:val="24"/>
                <w:szCs w:val="24"/>
                <w:lang w:eastAsia="vi-VN"/>
              </w:rPr>
            </w:pPr>
          </w:p>
          <w:p w14:paraId="0CDB7109" w14:textId="77777777" w:rsidR="009F05B1" w:rsidRPr="00250C62" w:rsidRDefault="009F05B1" w:rsidP="009F05B1">
            <w:pPr>
              <w:pStyle w:val="Other0"/>
              <w:spacing w:before="80" w:after="0" w:line="240" w:lineRule="auto"/>
              <w:ind w:firstLine="0"/>
              <w:jc w:val="both"/>
              <w:rPr>
                <w:color w:val="FF0000"/>
                <w:sz w:val="24"/>
                <w:szCs w:val="24"/>
              </w:rPr>
            </w:pPr>
            <w:r>
              <w:rPr>
                <w:rStyle w:val="Other"/>
                <w:color w:val="000000" w:themeColor="text1"/>
                <w:sz w:val="24"/>
                <w:szCs w:val="24"/>
                <w:lang w:eastAsia="vi-VN"/>
              </w:rPr>
              <w:t>3</w:t>
            </w:r>
            <w:r w:rsidRPr="00023438">
              <w:rPr>
                <w:rStyle w:val="Other"/>
                <w:color w:val="000000" w:themeColor="text1"/>
                <w:sz w:val="24"/>
                <w:szCs w:val="24"/>
                <w:lang w:eastAsia="vi-VN"/>
              </w:rPr>
              <w:t xml:space="preserve">. Tỷ lệ hộ gia đình thực hiện nếp sống văn minh </w:t>
            </w:r>
            <w:r>
              <w:rPr>
                <w:rStyle w:val="Other"/>
                <w:color w:val="000000" w:themeColor="text1"/>
                <w:sz w:val="24"/>
                <w:szCs w:val="24"/>
                <w:lang w:eastAsia="vi-VN"/>
              </w:rPr>
              <w:t xml:space="preserve">trong </w:t>
            </w:r>
            <w:r w:rsidRPr="00023438">
              <w:rPr>
                <w:rStyle w:val="Other"/>
                <w:color w:val="000000" w:themeColor="text1"/>
                <w:sz w:val="24"/>
                <w:szCs w:val="24"/>
                <w:lang w:eastAsia="vi-VN"/>
              </w:rPr>
              <w:t>việc cưới, việ</w:t>
            </w:r>
            <w:r>
              <w:rPr>
                <w:rStyle w:val="Other"/>
                <w:color w:val="000000" w:themeColor="text1"/>
                <w:sz w:val="24"/>
                <w:szCs w:val="24"/>
                <w:lang w:eastAsia="vi-VN"/>
              </w:rPr>
              <w:t xml:space="preserve">c tang, </w:t>
            </w:r>
            <w:r w:rsidRPr="00023438">
              <w:rPr>
                <w:rStyle w:val="Other"/>
                <w:color w:val="000000" w:themeColor="text1"/>
                <w:sz w:val="24"/>
                <w:szCs w:val="24"/>
                <w:lang w:eastAsia="vi-VN"/>
              </w:rPr>
              <w:t>lễ hội</w:t>
            </w:r>
          </w:p>
        </w:tc>
        <w:tc>
          <w:tcPr>
            <w:tcW w:w="5152" w:type="dxa"/>
          </w:tcPr>
          <w:p w14:paraId="598C1566" w14:textId="77777777" w:rsidR="009F05B1" w:rsidRPr="00757A35" w:rsidRDefault="009F05B1" w:rsidP="009F05B1">
            <w:pPr>
              <w:shd w:val="clear" w:color="auto" w:fill="FFFFFF"/>
              <w:jc w:val="both"/>
            </w:pPr>
            <w:r w:rsidRPr="00107C4F">
              <w:rPr>
                <w:bCs/>
              </w:rPr>
              <w:t>Có từ 90% hộ gia đình trở lên thực hiện tố</w:t>
            </w:r>
            <w:r w:rsidRPr="00DC439C">
              <w:t>t các quy định tại</w:t>
            </w:r>
            <w:r>
              <w:t xml:space="preserve"> </w:t>
            </w:r>
            <w:r w:rsidRPr="00E10D65">
              <w:t>Quyết  định  số 05/2015/QĐ-UBND của UBND tỉnh Đắk Nông ngày 29 tháng 01 năm 2015</w:t>
            </w:r>
            <w:r>
              <w:t xml:space="preserve"> </w:t>
            </w:r>
            <w:r w:rsidRPr="00E10D65">
              <w:t xml:space="preserve">ban hành quy định thực hiện nếp sống văn minh trong việc cưới, việc tang và lễ hội </w:t>
            </w:r>
            <w:r>
              <w:t xml:space="preserve">trên địa bàn tỉnh Đắk Nông; </w:t>
            </w:r>
            <w:r w:rsidRPr="004E59BF">
              <w:rPr>
                <w:bCs/>
              </w:rPr>
              <w:t>Quyết định số 17/2019/QĐ-UBND ngày 26 tháng 6 năm 2019 Bãi bỏ một phần Quy định thực hiện nếp sống văn minh trong việc cưới, việc tang và lễ hội trên địa bàn tỉnh Đắk Nông ban hành kèm theo Quyết định số 05/2015/QĐ-UBND ngày 29/01/2015</w:t>
            </w:r>
            <w:r w:rsidRPr="00E10D65">
              <w:t xml:space="preserve"> của Ủy ban nhân dân tỉnh Đắk </w:t>
            </w:r>
            <w:r>
              <w:t>Nông</w:t>
            </w:r>
            <w:r w:rsidRPr="00E10D65">
              <w:t>.</w:t>
            </w:r>
          </w:p>
        </w:tc>
        <w:tc>
          <w:tcPr>
            <w:tcW w:w="1245" w:type="dxa"/>
          </w:tcPr>
          <w:p w14:paraId="6E1DCD8F" w14:textId="77777777" w:rsidR="009F05B1" w:rsidRPr="00250C62" w:rsidRDefault="009F05B1" w:rsidP="009F05B1">
            <w:pPr>
              <w:spacing w:before="80"/>
              <w:rPr>
                <w:b/>
                <w:bCs/>
                <w:color w:val="000000" w:themeColor="text1"/>
              </w:rPr>
            </w:pPr>
          </w:p>
          <w:p w14:paraId="0863C92F" w14:textId="77777777" w:rsidR="009F05B1" w:rsidRDefault="009F05B1" w:rsidP="009F05B1">
            <w:pPr>
              <w:spacing w:before="80"/>
              <w:jc w:val="center"/>
              <w:rPr>
                <w:b/>
                <w:bCs/>
                <w:color w:val="000000" w:themeColor="text1"/>
              </w:rPr>
            </w:pPr>
          </w:p>
          <w:p w14:paraId="7729C8A4" w14:textId="77777777" w:rsidR="009F05B1" w:rsidRPr="00250C62" w:rsidRDefault="009F05B1" w:rsidP="009F05B1">
            <w:pPr>
              <w:spacing w:before="80"/>
              <w:jc w:val="center"/>
              <w:rPr>
                <w:b/>
                <w:bCs/>
                <w:color w:val="FF0000"/>
              </w:rPr>
            </w:pPr>
            <w:r w:rsidRPr="00250C62">
              <w:rPr>
                <w:b/>
                <w:bCs/>
                <w:color w:val="000000" w:themeColor="text1"/>
              </w:rPr>
              <w:t>Đạt</w:t>
            </w:r>
          </w:p>
        </w:tc>
      </w:tr>
      <w:tr w:rsidR="009F05B1" w:rsidRPr="00250C62" w14:paraId="4CCC009D" w14:textId="77777777" w:rsidTr="00A24891">
        <w:trPr>
          <w:trHeight w:val="450"/>
        </w:trPr>
        <w:tc>
          <w:tcPr>
            <w:tcW w:w="1276" w:type="dxa"/>
            <w:vMerge/>
            <w:vAlign w:val="center"/>
          </w:tcPr>
          <w:p w14:paraId="2CE5504C" w14:textId="77777777" w:rsidR="009F05B1" w:rsidRPr="00250C62" w:rsidRDefault="009F05B1" w:rsidP="009F05B1">
            <w:pPr>
              <w:spacing w:before="80"/>
              <w:ind w:right="49"/>
              <w:jc w:val="center"/>
              <w:rPr>
                <w:b/>
                <w:bCs/>
                <w:color w:val="FF0000"/>
              </w:rPr>
            </w:pPr>
          </w:p>
        </w:tc>
        <w:tc>
          <w:tcPr>
            <w:tcW w:w="3211" w:type="dxa"/>
          </w:tcPr>
          <w:p w14:paraId="744642E1" w14:textId="77777777" w:rsidR="009F05B1" w:rsidRDefault="009F05B1" w:rsidP="009F05B1">
            <w:pPr>
              <w:pStyle w:val="Other0"/>
              <w:spacing w:before="80" w:after="0" w:line="240" w:lineRule="auto"/>
              <w:ind w:firstLine="0"/>
              <w:jc w:val="both"/>
              <w:rPr>
                <w:rStyle w:val="Other"/>
                <w:color w:val="000000" w:themeColor="text1"/>
                <w:spacing w:val="8"/>
                <w:sz w:val="24"/>
                <w:szCs w:val="24"/>
                <w:lang w:eastAsia="vi-VN"/>
              </w:rPr>
            </w:pPr>
          </w:p>
          <w:p w14:paraId="4680B8AF" w14:textId="77777777" w:rsidR="009F05B1" w:rsidRPr="005E11C3" w:rsidRDefault="009F05B1" w:rsidP="009F05B1">
            <w:pPr>
              <w:pStyle w:val="Other0"/>
              <w:spacing w:before="80" w:after="0" w:line="240" w:lineRule="auto"/>
              <w:ind w:firstLine="0"/>
              <w:jc w:val="both"/>
              <w:rPr>
                <w:color w:val="FF0000"/>
                <w:spacing w:val="8"/>
                <w:sz w:val="24"/>
                <w:szCs w:val="24"/>
              </w:rPr>
            </w:pPr>
            <w:r w:rsidRPr="005E11C3">
              <w:rPr>
                <w:rStyle w:val="Other"/>
                <w:color w:val="000000" w:themeColor="text1"/>
                <w:spacing w:val="8"/>
                <w:sz w:val="24"/>
                <w:szCs w:val="24"/>
                <w:lang w:eastAsia="vi-VN"/>
              </w:rPr>
              <w:t>4. Bảo tồn, phát huy các giá trị lịch sử - văn hóa, danh lam thắng cảnh và các hình thức sinh hoạt văn hóa, thể thao dân gian truyền thống của địa phương</w:t>
            </w:r>
          </w:p>
        </w:tc>
        <w:tc>
          <w:tcPr>
            <w:tcW w:w="5152" w:type="dxa"/>
          </w:tcPr>
          <w:p w14:paraId="5339F0A8" w14:textId="77777777" w:rsidR="006E1394" w:rsidRPr="00250C62" w:rsidRDefault="006E1394" w:rsidP="006E1394">
            <w:pPr>
              <w:spacing w:before="80"/>
              <w:ind w:right="49" w:firstLine="5"/>
              <w:jc w:val="both"/>
              <w:rPr>
                <w:bCs/>
              </w:rPr>
            </w:pPr>
            <w:r w:rsidRPr="00250C62">
              <w:rPr>
                <w:bCs/>
              </w:rPr>
              <w:t>- Có nhiều hoạt động bảo tồn và phát huy các hình thức sinh hoạt văn hóa, thể thao dân gian truyền thống ở địa phương.</w:t>
            </w:r>
          </w:p>
          <w:p w14:paraId="70D24A20" w14:textId="77777777" w:rsidR="006E1394" w:rsidRPr="00250C62" w:rsidRDefault="006E1394" w:rsidP="006E1394">
            <w:pPr>
              <w:spacing w:before="80"/>
              <w:ind w:right="49" w:firstLine="5"/>
              <w:jc w:val="both"/>
              <w:rPr>
                <w:bCs/>
              </w:rPr>
            </w:pPr>
            <w:r w:rsidRPr="00250C62">
              <w:rPr>
                <w:bCs/>
              </w:rPr>
              <w:t>- Thực hiện tốt công tác bảo vệ di tích lịch sử, văn hóa, danh lam, thắng cảnh và các công trình công cộng ở địa phương.</w:t>
            </w:r>
          </w:p>
          <w:p w14:paraId="4E729972" w14:textId="77777777" w:rsidR="009F05B1" w:rsidRPr="00250C62" w:rsidRDefault="006E1394" w:rsidP="006E1394">
            <w:pPr>
              <w:spacing w:before="80"/>
              <w:ind w:right="49" w:firstLine="5"/>
              <w:jc w:val="both"/>
            </w:pPr>
            <w:r w:rsidRPr="00250C62">
              <w:rPr>
                <w:bCs/>
              </w:rPr>
              <w:t xml:space="preserve">- Có từ 80% người dân trở lên được nâng cao mức hưởng thụ </w:t>
            </w:r>
            <w:r>
              <w:rPr>
                <w:bCs/>
              </w:rPr>
              <w:t xml:space="preserve">văn hoá, thể thao </w:t>
            </w:r>
            <w:r w:rsidRPr="00250C62">
              <w:rPr>
                <w:bCs/>
              </w:rPr>
              <w:t>và tham gia các hoạt động văn hóa, bảo tồn và phát huy các giá trị văn hóa truyền thống.</w:t>
            </w:r>
          </w:p>
        </w:tc>
        <w:tc>
          <w:tcPr>
            <w:tcW w:w="1245" w:type="dxa"/>
          </w:tcPr>
          <w:p w14:paraId="1D7592F1" w14:textId="77777777" w:rsidR="009F05B1" w:rsidRDefault="009F05B1" w:rsidP="009F05B1">
            <w:pPr>
              <w:jc w:val="center"/>
              <w:rPr>
                <w:b/>
                <w:bCs/>
                <w:color w:val="000000" w:themeColor="text1"/>
              </w:rPr>
            </w:pPr>
          </w:p>
          <w:p w14:paraId="4292E9F0" w14:textId="77777777" w:rsidR="009F05B1" w:rsidRPr="00250C62" w:rsidRDefault="009F05B1" w:rsidP="009F05B1">
            <w:pPr>
              <w:jc w:val="center"/>
              <w:rPr>
                <w:b/>
                <w:bCs/>
                <w:color w:val="FF0000"/>
              </w:rPr>
            </w:pPr>
            <w:r w:rsidRPr="00250C62">
              <w:rPr>
                <w:b/>
                <w:bCs/>
                <w:color w:val="000000" w:themeColor="text1"/>
              </w:rPr>
              <w:t>Đạt</w:t>
            </w:r>
          </w:p>
          <w:p w14:paraId="1925737B" w14:textId="77777777" w:rsidR="009F05B1" w:rsidRPr="00727B44" w:rsidRDefault="009F05B1" w:rsidP="009F05B1">
            <w:pPr>
              <w:jc w:val="center"/>
              <w:rPr>
                <w:bCs/>
                <w:color w:val="FF0000"/>
              </w:rPr>
            </w:pPr>
            <w:r w:rsidRPr="00727B44">
              <w:rPr>
                <w:bCs/>
              </w:rPr>
              <w:t>Tài liệu chứng minh (Kế hoạch, Danh sách, báo cáo...)</w:t>
            </w:r>
          </w:p>
        </w:tc>
      </w:tr>
      <w:tr w:rsidR="006E1394" w:rsidRPr="00250C62" w14:paraId="5BC29F3C" w14:textId="77777777" w:rsidTr="00A24891">
        <w:trPr>
          <w:trHeight w:val="225"/>
        </w:trPr>
        <w:tc>
          <w:tcPr>
            <w:tcW w:w="1276" w:type="dxa"/>
            <w:vMerge w:val="restart"/>
            <w:vAlign w:val="center"/>
          </w:tcPr>
          <w:p w14:paraId="49405316" w14:textId="77777777" w:rsidR="006E1394" w:rsidRPr="00023438" w:rsidRDefault="006E1394" w:rsidP="006E1394">
            <w:pPr>
              <w:spacing w:before="80"/>
              <w:ind w:right="49"/>
              <w:jc w:val="center"/>
              <w:rPr>
                <w:b/>
                <w:bCs/>
                <w:color w:val="000000" w:themeColor="text1"/>
              </w:rPr>
            </w:pPr>
            <w:r w:rsidRPr="00023438">
              <w:rPr>
                <w:rStyle w:val="Other"/>
                <w:b/>
                <w:bCs/>
                <w:color w:val="000000" w:themeColor="text1"/>
                <w:lang w:eastAsia="vi-VN"/>
              </w:rPr>
              <w:t>IV. Môi trường an toàn, thân thiện, cảnh quan sạch đẹp</w:t>
            </w:r>
          </w:p>
        </w:tc>
        <w:tc>
          <w:tcPr>
            <w:tcW w:w="3211" w:type="dxa"/>
          </w:tcPr>
          <w:p w14:paraId="43C05AD8"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4569E0DE"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09E47AAB"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1D42B9AE"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23DA0D99" w14:textId="77777777" w:rsidR="006E1394" w:rsidRPr="00023438" w:rsidRDefault="006E1394" w:rsidP="006E1394">
            <w:pPr>
              <w:pStyle w:val="Other0"/>
              <w:spacing w:before="80" w:after="0" w:line="240" w:lineRule="auto"/>
              <w:ind w:firstLine="0"/>
              <w:jc w:val="both"/>
              <w:rPr>
                <w:color w:val="000000" w:themeColor="text1"/>
                <w:sz w:val="24"/>
                <w:szCs w:val="24"/>
              </w:rPr>
            </w:pPr>
            <w:r w:rsidRPr="00023438">
              <w:rPr>
                <w:rStyle w:val="Other"/>
                <w:color w:val="000000" w:themeColor="text1"/>
                <w:sz w:val="24"/>
                <w:szCs w:val="24"/>
                <w:lang w:eastAsia="vi-VN"/>
              </w:rPr>
              <w:t>1. Thực hiện các biện pháp bảo vệ môi trường, phòng, chống cháy, nổ</w:t>
            </w:r>
          </w:p>
        </w:tc>
        <w:tc>
          <w:tcPr>
            <w:tcW w:w="5152" w:type="dxa"/>
          </w:tcPr>
          <w:p w14:paraId="7F4861B2" w14:textId="77777777" w:rsidR="006E1394" w:rsidRPr="00250C62" w:rsidRDefault="006E1394" w:rsidP="006E1394">
            <w:pPr>
              <w:spacing w:before="80"/>
              <w:ind w:right="49"/>
              <w:jc w:val="both"/>
              <w:rPr>
                <w:bCs/>
                <w:color w:val="000000" w:themeColor="text1"/>
              </w:rPr>
            </w:pPr>
            <w:r w:rsidRPr="00250C62">
              <w:t xml:space="preserve">- </w:t>
            </w:r>
            <w:r>
              <w:t xml:space="preserve">Có từ </w:t>
            </w:r>
            <w:r w:rsidRPr="00250C62">
              <w:t xml:space="preserve">90% Doanh nghiệp, cơ sở sản xuất kinh doanh, hộ sản xuất kinh doanh cá thể, hộ </w:t>
            </w:r>
            <w:r>
              <w:t xml:space="preserve">gia đình </w:t>
            </w:r>
            <w:r w:rsidRPr="00250C62">
              <w:rPr>
                <w:bCs/>
              </w:rPr>
              <w:t>ở địa phương</w:t>
            </w:r>
            <w:r w:rsidRPr="00250C62">
              <w:t xml:space="preserve"> đạt các tiêu chuẩn vệ sinh môi trường theo quy định; chất thải, nước thải, rác thải được thu gom, xử lý đúng quy định.</w:t>
            </w:r>
          </w:p>
          <w:p w14:paraId="16D8F5EF" w14:textId="77777777" w:rsidR="006E1394" w:rsidRPr="00250C62" w:rsidRDefault="006E1394" w:rsidP="006E1394">
            <w:pPr>
              <w:spacing w:before="80"/>
              <w:ind w:right="49"/>
              <w:jc w:val="both"/>
              <w:rPr>
                <w:bCs/>
                <w:color w:val="000000" w:themeColor="text1"/>
              </w:rPr>
            </w:pPr>
            <w:r w:rsidRPr="00250C62">
              <w:rPr>
                <w:bCs/>
                <w:color w:val="000000" w:themeColor="text1"/>
              </w:rPr>
              <w:t xml:space="preserve">- Phát động phong trào trồng cây xanh công cộng tại các đường phố, khu vui chơi; các hộ gia đình trồng hoa, cây xanh trong khuôn viên </w:t>
            </w:r>
            <w:r>
              <w:rPr>
                <w:bCs/>
                <w:color w:val="000000" w:themeColor="text1"/>
              </w:rPr>
              <w:t xml:space="preserve">hộ </w:t>
            </w:r>
            <w:r w:rsidRPr="00250C62">
              <w:rPr>
                <w:bCs/>
                <w:color w:val="000000" w:themeColor="text1"/>
              </w:rPr>
              <w:t>gia đình, trên địa bàn khu dân cư.</w:t>
            </w:r>
          </w:p>
          <w:p w14:paraId="1C5F8680" w14:textId="77777777" w:rsidR="006E1394" w:rsidRPr="00E97D4A" w:rsidRDefault="006E1394" w:rsidP="006E1394">
            <w:pPr>
              <w:spacing w:before="80"/>
              <w:ind w:right="49"/>
              <w:jc w:val="both"/>
            </w:pPr>
            <w:r w:rsidRPr="007F0271">
              <w:rPr>
                <w:bCs/>
                <w:color w:val="FF0000"/>
              </w:rPr>
              <w:t xml:space="preserve">- </w:t>
            </w:r>
            <w:r>
              <w:t xml:space="preserve">Thực hiện tốt các quy định tại Nghị định số 36/2020/NĐ-CP ngày 24 tháng 11 năm 2020 của Chính phủ </w:t>
            </w:r>
            <w:r w:rsidRPr="000C5D93">
              <w:t xml:space="preserve">Quy định chi tiết một số điều và biện pháp thi hành </w:t>
            </w:r>
            <w:r>
              <w:t>Luật Phòng cháy và chữa cháy và L</w:t>
            </w:r>
            <w:r w:rsidRPr="000C5D93">
              <w:t>uật sử</w:t>
            </w:r>
            <w:r>
              <w:t>a đổi, bổ sung một số điều của Luật P</w:t>
            </w:r>
            <w:r w:rsidRPr="000C5D93">
              <w:t>hòng cháy và chữa cháy</w:t>
            </w:r>
            <w:r w:rsidRPr="00DC439C">
              <w:t>.</w:t>
            </w:r>
          </w:p>
        </w:tc>
        <w:tc>
          <w:tcPr>
            <w:tcW w:w="1245" w:type="dxa"/>
          </w:tcPr>
          <w:p w14:paraId="17B7AA94" w14:textId="77777777" w:rsidR="006E1394" w:rsidRPr="00250C62" w:rsidRDefault="006E1394" w:rsidP="006E1394">
            <w:pPr>
              <w:spacing w:before="80"/>
              <w:jc w:val="center"/>
              <w:rPr>
                <w:b/>
                <w:bCs/>
                <w:color w:val="000000" w:themeColor="text1"/>
              </w:rPr>
            </w:pPr>
          </w:p>
          <w:p w14:paraId="7C17AD94" w14:textId="77777777" w:rsidR="006E1394" w:rsidRPr="00250C62" w:rsidRDefault="006E1394" w:rsidP="006E1394">
            <w:pPr>
              <w:spacing w:before="80"/>
              <w:jc w:val="center"/>
              <w:rPr>
                <w:b/>
                <w:bCs/>
                <w:color w:val="000000" w:themeColor="text1"/>
              </w:rPr>
            </w:pPr>
          </w:p>
          <w:p w14:paraId="336B0159" w14:textId="77777777" w:rsidR="006E1394" w:rsidRPr="00250C62" w:rsidRDefault="006E1394" w:rsidP="006E1394">
            <w:pPr>
              <w:spacing w:before="80"/>
              <w:jc w:val="center"/>
              <w:rPr>
                <w:b/>
                <w:bCs/>
                <w:color w:val="000000" w:themeColor="text1"/>
              </w:rPr>
            </w:pPr>
          </w:p>
          <w:p w14:paraId="2B1F9377" w14:textId="77777777" w:rsidR="006E1394" w:rsidRPr="00250C62" w:rsidRDefault="006E1394" w:rsidP="006E1394">
            <w:pPr>
              <w:spacing w:before="80"/>
              <w:rPr>
                <w:b/>
                <w:bCs/>
                <w:color w:val="000000" w:themeColor="text1"/>
              </w:rPr>
            </w:pPr>
          </w:p>
          <w:p w14:paraId="756917CA" w14:textId="77777777" w:rsidR="006E1394" w:rsidRPr="00250C62" w:rsidRDefault="006E1394" w:rsidP="006E1394">
            <w:pPr>
              <w:spacing w:before="80"/>
              <w:jc w:val="center"/>
              <w:rPr>
                <w:b/>
                <w:bCs/>
                <w:color w:val="FF0000"/>
              </w:rPr>
            </w:pPr>
            <w:r w:rsidRPr="00250C62">
              <w:rPr>
                <w:b/>
                <w:bCs/>
                <w:color w:val="000000" w:themeColor="text1"/>
              </w:rPr>
              <w:t>Đạt</w:t>
            </w:r>
          </w:p>
        </w:tc>
      </w:tr>
      <w:tr w:rsidR="006E1394" w:rsidRPr="00250C62" w14:paraId="333AD48B" w14:textId="77777777" w:rsidTr="00A24891">
        <w:trPr>
          <w:trHeight w:val="315"/>
        </w:trPr>
        <w:tc>
          <w:tcPr>
            <w:tcW w:w="1276" w:type="dxa"/>
            <w:vMerge/>
            <w:vAlign w:val="center"/>
          </w:tcPr>
          <w:p w14:paraId="5463AE91" w14:textId="77777777" w:rsidR="006E1394" w:rsidRPr="00250C62" w:rsidRDefault="006E1394" w:rsidP="006E1394">
            <w:pPr>
              <w:spacing w:before="80"/>
              <w:ind w:right="49"/>
              <w:jc w:val="center"/>
              <w:rPr>
                <w:rStyle w:val="Other"/>
                <w:b/>
                <w:bCs/>
                <w:color w:val="FF0000"/>
                <w:lang w:eastAsia="vi-VN"/>
              </w:rPr>
            </w:pPr>
          </w:p>
        </w:tc>
        <w:tc>
          <w:tcPr>
            <w:tcW w:w="3211" w:type="dxa"/>
          </w:tcPr>
          <w:p w14:paraId="0F2CCE7D" w14:textId="77777777" w:rsidR="006E1394" w:rsidRDefault="006E1394" w:rsidP="006E1394">
            <w:pPr>
              <w:pStyle w:val="Other0"/>
              <w:spacing w:before="80" w:after="0" w:line="240" w:lineRule="auto"/>
              <w:ind w:firstLine="0"/>
              <w:jc w:val="both"/>
              <w:rPr>
                <w:rStyle w:val="Other"/>
                <w:color w:val="000000" w:themeColor="text1"/>
                <w:spacing w:val="10"/>
                <w:sz w:val="24"/>
                <w:szCs w:val="24"/>
                <w:lang w:eastAsia="vi-VN"/>
              </w:rPr>
            </w:pPr>
          </w:p>
          <w:p w14:paraId="44FA54C5" w14:textId="77777777" w:rsidR="006E1394" w:rsidRPr="00A24891" w:rsidRDefault="006E1394" w:rsidP="006E1394">
            <w:pPr>
              <w:pStyle w:val="Other0"/>
              <w:spacing w:before="80" w:after="0" w:line="240" w:lineRule="auto"/>
              <w:ind w:firstLine="0"/>
              <w:jc w:val="both"/>
              <w:rPr>
                <w:color w:val="000000" w:themeColor="text1"/>
                <w:spacing w:val="-6"/>
                <w:sz w:val="24"/>
                <w:szCs w:val="24"/>
              </w:rPr>
            </w:pPr>
            <w:r w:rsidRPr="00A24891">
              <w:rPr>
                <w:rStyle w:val="Other"/>
                <w:color w:val="000000" w:themeColor="text1"/>
                <w:spacing w:val="-6"/>
                <w:sz w:val="24"/>
                <w:szCs w:val="24"/>
                <w:lang w:eastAsia="vi-VN"/>
              </w:rPr>
              <w:t>2. Nghĩa trang, cơ sở hỏa táng (nếu có) đáp ứng các quy định của pháp luật và theo quy hoạch tại địa phương</w:t>
            </w:r>
          </w:p>
        </w:tc>
        <w:tc>
          <w:tcPr>
            <w:tcW w:w="5152" w:type="dxa"/>
          </w:tcPr>
          <w:p w14:paraId="5292EEB8" w14:textId="77777777" w:rsidR="006E1394" w:rsidRPr="00250C62" w:rsidRDefault="006E1394" w:rsidP="006E1394">
            <w:pPr>
              <w:spacing w:before="80"/>
              <w:ind w:right="49"/>
              <w:jc w:val="both"/>
              <w:rPr>
                <w:bCs/>
              </w:rPr>
            </w:pPr>
            <w:r w:rsidRPr="00250C62">
              <w:rPr>
                <w:bCs/>
              </w:rPr>
              <w:t xml:space="preserve">- Đầu tư xây dựng nghĩa trang, cơ sở hỏa táng </w:t>
            </w:r>
            <w:r>
              <w:rPr>
                <w:bCs/>
              </w:rPr>
              <w:t>đúng quy định</w:t>
            </w:r>
            <w:r w:rsidRPr="00250C62">
              <w:rPr>
                <w:bCs/>
              </w:rPr>
              <w:t>, sử dụng hình thức táng mới văn minh, hiện đại nhằm tiết kiệm tối đa đất, kinh phí xây dựng và đảm bảo yêu cầu môi</w:t>
            </w:r>
            <w:r>
              <w:rPr>
                <w:bCs/>
              </w:rPr>
              <w:t xml:space="preserve"> trường và cảnh quan xung quanh.</w:t>
            </w:r>
          </w:p>
          <w:p w14:paraId="69DCEAEC" w14:textId="77777777" w:rsidR="006E1394" w:rsidRPr="00250C62" w:rsidRDefault="006E1394" w:rsidP="006E1394">
            <w:pPr>
              <w:spacing w:before="80"/>
              <w:ind w:right="49"/>
              <w:jc w:val="both"/>
              <w:rPr>
                <w:b/>
                <w:bCs/>
                <w:color w:val="FF0000"/>
              </w:rPr>
            </w:pPr>
            <w:r w:rsidRPr="00250C62">
              <w:rPr>
                <w:bCs/>
              </w:rPr>
              <w:t>- Khoảng cách an toàn môi trường từ hàng rào nghĩa trang tới khu dân cư, công trình công cộng phải đảm bảo quy chuẩn kỹ thuật về quy hoạch xây dựng.</w:t>
            </w:r>
          </w:p>
        </w:tc>
        <w:tc>
          <w:tcPr>
            <w:tcW w:w="1245" w:type="dxa"/>
          </w:tcPr>
          <w:p w14:paraId="5B2D5705" w14:textId="77777777" w:rsidR="006E1394" w:rsidRPr="00250C62" w:rsidRDefault="006E1394" w:rsidP="006E1394">
            <w:pPr>
              <w:spacing w:before="80"/>
              <w:jc w:val="center"/>
              <w:rPr>
                <w:b/>
                <w:bCs/>
                <w:color w:val="000000" w:themeColor="text1"/>
              </w:rPr>
            </w:pPr>
          </w:p>
          <w:p w14:paraId="75703B3F" w14:textId="77777777" w:rsidR="006E1394" w:rsidRPr="00250C62" w:rsidRDefault="006E1394" w:rsidP="006E1394">
            <w:pPr>
              <w:spacing w:before="80"/>
              <w:jc w:val="center"/>
              <w:rPr>
                <w:b/>
                <w:bCs/>
                <w:color w:val="000000" w:themeColor="text1"/>
              </w:rPr>
            </w:pPr>
          </w:p>
          <w:p w14:paraId="6D9DD752" w14:textId="77777777" w:rsidR="006E1394" w:rsidRDefault="006E1394" w:rsidP="006E1394">
            <w:pPr>
              <w:spacing w:before="80"/>
              <w:rPr>
                <w:b/>
                <w:bCs/>
                <w:color w:val="000000" w:themeColor="text1"/>
              </w:rPr>
            </w:pPr>
          </w:p>
          <w:p w14:paraId="5B5A534F" w14:textId="77777777" w:rsidR="006E1394" w:rsidRPr="00250C62" w:rsidRDefault="006E1394" w:rsidP="006E1394">
            <w:pPr>
              <w:spacing w:before="80"/>
              <w:jc w:val="center"/>
              <w:rPr>
                <w:b/>
                <w:bCs/>
                <w:color w:val="FF0000"/>
              </w:rPr>
            </w:pPr>
            <w:r w:rsidRPr="00250C62">
              <w:rPr>
                <w:b/>
                <w:bCs/>
                <w:color w:val="000000" w:themeColor="text1"/>
              </w:rPr>
              <w:t>Đạt</w:t>
            </w:r>
          </w:p>
        </w:tc>
      </w:tr>
      <w:tr w:rsidR="006E1394" w:rsidRPr="00250C62" w14:paraId="26FE5033" w14:textId="77777777" w:rsidTr="00A24891">
        <w:trPr>
          <w:trHeight w:val="285"/>
        </w:trPr>
        <w:tc>
          <w:tcPr>
            <w:tcW w:w="1276" w:type="dxa"/>
            <w:vMerge/>
            <w:vAlign w:val="center"/>
          </w:tcPr>
          <w:p w14:paraId="72F89FFA" w14:textId="77777777" w:rsidR="006E1394" w:rsidRPr="00250C62" w:rsidRDefault="006E1394" w:rsidP="006E1394">
            <w:pPr>
              <w:spacing w:before="80"/>
              <w:ind w:right="49"/>
              <w:jc w:val="center"/>
              <w:rPr>
                <w:rStyle w:val="Other"/>
                <w:b/>
                <w:bCs/>
                <w:color w:val="FF0000"/>
                <w:lang w:eastAsia="vi-VN"/>
              </w:rPr>
            </w:pPr>
          </w:p>
        </w:tc>
        <w:tc>
          <w:tcPr>
            <w:tcW w:w="3211" w:type="dxa"/>
            <w:vAlign w:val="center"/>
          </w:tcPr>
          <w:p w14:paraId="471E1E99" w14:textId="77777777" w:rsidR="006E1394" w:rsidRPr="00023438" w:rsidRDefault="006E1394" w:rsidP="006E1394">
            <w:pPr>
              <w:pStyle w:val="Other0"/>
              <w:spacing w:before="80" w:after="0" w:line="240" w:lineRule="auto"/>
              <w:ind w:firstLine="0"/>
              <w:jc w:val="both"/>
              <w:rPr>
                <w:color w:val="000000" w:themeColor="text1"/>
                <w:sz w:val="24"/>
                <w:szCs w:val="24"/>
              </w:rPr>
            </w:pPr>
            <w:r w:rsidRPr="00023438">
              <w:rPr>
                <w:rStyle w:val="Other"/>
                <w:color w:val="000000" w:themeColor="text1"/>
                <w:sz w:val="24"/>
                <w:szCs w:val="24"/>
                <w:lang w:eastAsia="vi-VN"/>
              </w:rPr>
              <w:t>3. Tỷ lệ hộ gia đình được sử dụng nước sạch theo quy chuẩn từ hệ thống cấp nước tập trung</w:t>
            </w:r>
          </w:p>
        </w:tc>
        <w:tc>
          <w:tcPr>
            <w:tcW w:w="5152" w:type="dxa"/>
          </w:tcPr>
          <w:p w14:paraId="6988B942" w14:textId="77777777" w:rsidR="006E1394" w:rsidRPr="00107C4F" w:rsidRDefault="006E1394" w:rsidP="006E1394">
            <w:pPr>
              <w:spacing w:before="80"/>
              <w:jc w:val="both"/>
              <w:rPr>
                <w:bCs/>
              </w:rPr>
            </w:pPr>
            <w:r w:rsidRPr="00107C4F">
              <w:rPr>
                <w:bCs/>
              </w:rPr>
              <w:t>- Có từ 80% hộ gia đình trở lên được sử dụng nước sạch (đối với vùng đô thị), 60% hộ gia đình trở lên (Đối với vùng sâu, vùng xa, vùng biên giới).</w:t>
            </w:r>
          </w:p>
          <w:p w14:paraId="3D380579" w14:textId="77777777" w:rsidR="006E1394" w:rsidRPr="00107C4F" w:rsidRDefault="006E1394" w:rsidP="006E1394">
            <w:pPr>
              <w:spacing w:before="80"/>
              <w:ind w:right="49"/>
              <w:jc w:val="both"/>
              <w:rPr>
                <w:bCs/>
              </w:rPr>
            </w:pPr>
            <w:r w:rsidRPr="00107C4F">
              <w:rPr>
                <w:bCs/>
              </w:rPr>
              <w:t xml:space="preserve">- </w:t>
            </w:r>
            <w:r w:rsidRPr="00250C62">
              <w:rPr>
                <w:bCs/>
              </w:rPr>
              <w:t xml:space="preserve">Doanh nghiệp, cơ sở sản xuất kinh doanh, hộ sản xuất kinh doanh cá thể, hộ </w:t>
            </w:r>
            <w:r>
              <w:rPr>
                <w:bCs/>
              </w:rPr>
              <w:t>gia đình</w:t>
            </w:r>
            <w:r w:rsidRPr="00250C62">
              <w:rPr>
                <w:bCs/>
              </w:rPr>
              <w:t xml:space="preserve"> </w:t>
            </w:r>
            <w:r>
              <w:rPr>
                <w:bCs/>
              </w:rPr>
              <w:t>ở địa phương</w:t>
            </w:r>
            <w:r w:rsidRPr="00107C4F">
              <w:rPr>
                <w:bCs/>
              </w:rPr>
              <w:t xml:space="preserve"> kinh doanh thực phẩm phải tuân thủ đảm bảo các quy định về đảm bảo an toàn thực phẩm.</w:t>
            </w:r>
          </w:p>
        </w:tc>
        <w:tc>
          <w:tcPr>
            <w:tcW w:w="1245" w:type="dxa"/>
          </w:tcPr>
          <w:p w14:paraId="2936CD66" w14:textId="77777777" w:rsidR="006E1394" w:rsidRPr="00250C62" w:rsidRDefault="006E1394" w:rsidP="006E1394">
            <w:pPr>
              <w:spacing w:before="80"/>
              <w:rPr>
                <w:b/>
                <w:bCs/>
                <w:color w:val="FF0000"/>
              </w:rPr>
            </w:pPr>
          </w:p>
          <w:p w14:paraId="36727EBF" w14:textId="77777777" w:rsidR="006E1394" w:rsidRDefault="006E1394" w:rsidP="006E1394">
            <w:pPr>
              <w:spacing w:before="80"/>
              <w:jc w:val="center"/>
              <w:rPr>
                <w:b/>
                <w:bCs/>
                <w:color w:val="000000" w:themeColor="text1"/>
              </w:rPr>
            </w:pPr>
          </w:p>
          <w:p w14:paraId="6175442B" w14:textId="77777777" w:rsidR="006E1394" w:rsidRDefault="006E1394" w:rsidP="006E1394">
            <w:pPr>
              <w:spacing w:before="80"/>
              <w:jc w:val="center"/>
              <w:rPr>
                <w:b/>
                <w:bCs/>
                <w:color w:val="000000" w:themeColor="text1"/>
              </w:rPr>
            </w:pPr>
          </w:p>
          <w:p w14:paraId="6AC51D34" w14:textId="77777777" w:rsidR="006E1394" w:rsidRPr="00250C62" w:rsidRDefault="006E1394" w:rsidP="006E1394">
            <w:pPr>
              <w:spacing w:before="80"/>
              <w:jc w:val="center"/>
              <w:rPr>
                <w:b/>
                <w:bCs/>
                <w:color w:val="FF0000"/>
              </w:rPr>
            </w:pPr>
            <w:r w:rsidRPr="00250C62">
              <w:rPr>
                <w:b/>
                <w:bCs/>
                <w:color w:val="000000" w:themeColor="text1"/>
              </w:rPr>
              <w:t>Đạt</w:t>
            </w:r>
          </w:p>
        </w:tc>
      </w:tr>
      <w:tr w:rsidR="006E1394" w:rsidRPr="00250C62" w14:paraId="5A5AC655" w14:textId="77777777" w:rsidTr="00A24891">
        <w:trPr>
          <w:trHeight w:val="285"/>
        </w:trPr>
        <w:tc>
          <w:tcPr>
            <w:tcW w:w="1276" w:type="dxa"/>
            <w:vMerge/>
            <w:vAlign w:val="center"/>
          </w:tcPr>
          <w:p w14:paraId="05577532" w14:textId="77777777" w:rsidR="006E1394" w:rsidRPr="00250C62" w:rsidRDefault="006E1394" w:rsidP="006E1394">
            <w:pPr>
              <w:spacing w:before="80"/>
              <w:ind w:right="49"/>
              <w:jc w:val="center"/>
              <w:rPr>
                <w:rStyle w:val="Other"/>
                <w:b/>
                <w:bCs/>
                <w:color w:val="FF0000"/>
                <w:lang w:eastAsia="vi-VN"/>
              </w:rPr>
            </w:pPr>
          </w:p>
        </w:tc>
        <w:tc>
          <w:tcPr>
            <w:tcW w:w="3211" w:type="dxa"/>
          </w:tcPr>
          <w:p w14:paraId="0737A947"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7D65BF6A" w14:textId="77777777" w:rsidR="006E1394" w:rsidRDefault="006E1394" w:rsidP="006E1394">
            <w:pPr>
              <w:pStyle w:val="Other0"/>
              <w:spacing w:before="80" w:after="0" w:line="240" w:lineRule="auto"/>
              <w:ind w:firstLine="0"/>
              <w:jc w:val="both"/>
              <w:rPr>
                <w:rStyle w:val="Other"/>
                <w:color w:val="000000" w:themeColor="text1"/>
                <w:spacing w:val="6"/>
                <w:sz w:val="24"/>
                <w:szCs w:val="24"/>
                <w:lang w:eastAsia="vi-VN"/>
              </w:rPr>
            </w:pPr>
          </w:p>
          <w:p w14:paraId="436D2F4F" w14:textId="77777777" w:rsidR="006E1394" w:rsidRPr="00A24891" w:rsidRDefault="006E1394" w:rsidP="006E1394">
            <w:pPr>
              <w:pStyle w:val="Other0"/>
              <w:spacing w:before="80" w:after="0" w:line="240" w:lineRule="auto"/>
              <w:ind w:firstLine="0"/>
              <w:jc w:val="both"/>
              <w:rPr>
                <w:color w:val="FF0000"/>
                <w:spacing w:val="6"/>
                <w:sz w:val="24"/>
                <w:szCs w:val="24"/>
              </w:rPr>
            </w:pPr>
            <w:r w:rsidRPr="00A24891">
              <w:rPr>
                <w:rStyle w:val="Other"/>
                <w:color w:val="000000" w:themeColor="text1"/>
                <w:spacing w:val="6"/>
                <w:sz w:val="24"/>
                <w:szCs w:val="24"/>
                <w:lang w:eastAsia="vi-VN"/>
              </w:rPr>
              <w:t xml:space="preserve">4. Cảnh quan, không gian xanh - sạch - đẹp, an toàn; không để xảy ra tồn đọng </w:t>
            </w:r>
            <w:r w:rsidRPr="00A24891">
              <w:rPr>
                <w:rStyle w:val="Other"/>
                <w:color w:val="000000" w:themeColor="text1"/>
                <w:spacing w:val="6"/>
                <w:sz w:val="24"/>
                <w:szCs w:val="24"/>
                <w:lang w:eastAsia="vi-VN"/>
              </w:rPr>
              <w:lastRenderedPageBreak/>
              <w:t>nước thải sinh hoạt tại các khu dân cư tập trung</w:t>
            </w:r>
          </w:p>
        </w:tc>
        <w:tc>
          <w:tcPr>
            <w:tcW w:w="5152" w:type="dxa"/>
          </w:tcPr>
          <w:p w14:paraId="4EBCAF75" w14:textId="77777777" w:rsidR="006E1394" w:rsidRDefault="006E1394" w:rsidP="006E1394">
            <w:pPr>
              <w:spacing w:before="80"/>
              <w:ind w:right="49" w:firstLine="5"/>
              <w:jc w:val="both"/>
              <w:rPr>
                <w:bCs/>
              </w:rPr>
            </w:pPr>
            <w:r w:rsidRPr="00023438">
              <w:rPr>
                <w:color w:val="000000" w:themeColor="text1"/>
                <w:shd w:val="clear" w:color="auto" w:fill="FFFFFF"/>
              </w:rPr>
              <w:lastRenderedPageBreak/>
              <w:t xml:space="preserve">- </w:t>
            </w:r>
            <w:r>
              <w:rPr>
                <w:color w:val="000000" w:themeColor="text1"/>
                <w:shd w:val="clear" w:color="auto" w:fill="FFFFFF"/>
              </w:rPr>
              <w:t xml:space="preserve">Có từ </w:t>
            </w:r>
            <w:r w:rsidRPr="00023438">
              <w:rPr>
                <w:color w:val="000000" w:themeColor="text1"/>
                <w:shd w:val="clear" w:color="auto" w:fill="FFFFFF"/>
              </w:rPr>
              <w:t xml:space="preserve">90% </w:t>
            </w:r>
            <w:r>
              <w:rPr>
                <w:color w:val="000000" w:themeColor="text1"/>
                <w:shd w:val="clear" w:color="auto" w:fill="FFFFFF"/>
              </w:rPr>
              <w:t xml:space="preserve">hộ gia đình </w:t>
            </w:r>
            <w:r w:rsidRPr="00250C62">
              <w:rPr>
                <w:bCs/>
                <w:color w:val="000000" w:themeColor="text1"/>
              </w:rPr>
              <w:t xml:space="preserve">trở lên </w:t>
            </w:r>
            <w:r w:rsidRPr="00023438">
              <w:rPr>
                <w:color w:val="000000" w:themeColor="text1"/>
                <w:shd w:val="clear" w:color="auto" w:fill="FFFFFF"/>
              </w:rPr>
              <w:t>phải thu gom, đưa rác thải vào bì lưu chứa, phân loại rác và đem bỏ vào thùng rác và không  hình  thành  bãi  trung  chuyển  rác  tự phát.</w:t>
            </w:r>
          </w:p>
          <w:p w14:paraId="37A3F977" w14:textId="77777777" w:rsidR="006E1394" w:rsidRPr="00250C62" w:rsidRDefault="006E1394" w:rsidP="006E1394">
            <w:pPr>
              <w:spacing w:before="80"/>
              <w:ind w:right="49" w:firstLine="5"/>
              <w:jc w:val="both"/>
              <w:rPr>
                <w:bCs/>
              </w:rPr>
            </w:pPr>
            <w:r w:rsidRPr="00250C62">
              <w:rPr>
                <w:bCs/>
              </w:rPr>
              <w:lastRenderedPageBreak/>
              <w:t>- Thực hiện trồng cây xanh công cộng tại các đường phố, khu vui chơi; các hộ gia đình trồng hoa, cây xanh trong khuôn viên gi</w:t>
            </w:r>
            <w:r>
              <w:rPr>
                <w:bCs/>
              </w:rPr>
              <w:t>a đình, trên địa bàn khu dân cư.</w:t>
            </w:r>
          </w:p>
          <w:p w14:paraId="28A61B88" w14:textId="77777777" w:rsidR="006E1394" w:rsidRPr="00250C62" w:rsidRDefault="006E1394" w:rsidP="006E1394">
            <w:pPr>
              <w:spacing w:before="80"/>
              <w:ind w:right="49"/>
              <w:jc w:val="both"/>
              <w:rPr>
                <w:b/>
                <w:bCs/>
                <w:color w:val="FF0000"/>
              </w:rPr>
            </w:pPr>
            <w:r w:rsidRPr="00250C62">
              <w:rPr>
                <w:bCs/>
              </w:rPr>
              <w:t xml:space="preserve">- 100% Doanh nghiệp, cơ sở sản xuất kinh doanh, hộ sản xuất kinh doanh cá thể, hộ </w:t>
            </w:r>
            <w:r>
              <w:rPr>
                <w:bCs/>
              </w:rPr>
              <w:t xml:space="preserve">gia đình </w:t>
            </w:r>
            <w:r w:rsidRPr="00250C62">
              <w:rPr>
                <w:bCs/>
              </w:rPr>
              <w:t>ở địa phương phải đạt các tiêu chuẩn vệ sinh môi trường theo quy định; chất thải, nước thải, rác thải được thu gom, xử lý đúng quy định, không để xảy ra tồn đọng tại các khu dân cư tập trung.</w:t>
            </w:r>
          </w:p>
        </w:tc>
        <w:tc>
          <w:tcPr>
            <w:tcW w:w="1245" w:type="dxa"/>
          </w:tcPr>
          <w:p w14:paraId="077AE6F5" w14:textId="77777777" w:rsidR="006E1394" w:rsidRPr="00250C62" w:rsidRDefault="006E1394" w:rsidP="006E1394">
            <w:pPr>
              <w:spacing w:before="80"/>
              <w:jc w:val="center"/>
              <w:rPr>
                <w:b/>
                <w:bCs/>
                <w:color w:val="FF0000"/>
              </w:rPr>
            </w:pPr>
          </w:p>
          <w:p w14:paraId="10FB0179" w14:textId="77777777" w:rsidR="006E1394" w:rsidRDefault="006E1394" w:rsidP="006E1394">
            <w:pPr>
              <w:spacing w:before="80"/>
              <w:jc w:val="center"/>
              <w:rPr>
                <w:b/>
                <w:bCs/>
                <w:color w:val="000000" w:themeColor="text1"/>
              </w:rPr>
            </w:pPr>
          </w:p>
          <w:p w14:paraId="087448D7" w14:textId="77777777" w:rsidR="006E1394" w:rsidRDefault="006E1394" w:rsidP="006E1394">
            <w:pPr>
              <w:spacing w:before="80"/>
              <w:jc w:val="center"/>
              <w:rPr>
                <w:b/>
                <w:bCs/>
                <w:color w:val="000000" w:themeColor="text1"/>
              </w:rPr>
            </w:pPr>
          </w:p>
          <w:p w14:paraId="701B1753" w14:textId="77777777" w:rsidR="006E1394" w:rsidRPr="00250C62" w:rsidRDefault="006E1394" w:rsidP="006E1394">
            <w:pPr>
              <w:spacing w:before="80"/>
              <w:jc w:val="center"/>
              <w:rPr>
                <w:b/>
                <w:bCs/>
                <w:color w:val="FF0000"/>
              </w:rPr>
            </w:pPr>
            <w:r w:rsidRPr="00250C62">
              <w:rPr>
                <w:b/>
                <w:bCs/>
                <w:color w:val="000000" w:themeColor="text1"/>
              </w:rPr>
              <w:t>Đạt</w:t>
            </w:r>
          </w:p>
        </w:tc>
      </w:tr>
      <w:tr w:rsidR="006E1394" w:rsidRPr="00250C62" w14:paraId="4354ED2B" w14:textId="77777777" w:rsidTr="00A24891">
        <w:trPr>
          <w:trHeight w:val="485"/>
        </w:trPr>
        <w:tc>
          <w:tcPr>
            <w:tcW w:w="1276" w:type="dxa"/>
            <w:vMerge w:val="restart"/>
            <w:vAlign w:val="center"/>
          </w:tcPr>
          <w:p w14:paraId="67779C65" w14:textId="77777777" w:rsidR="006E1394" w:rsidRPr="00023438" w:rsidRDefault="006E1394" w:rsidP="006E1394">
            <w:pPr>
              <w:jc w:val="center"/>
              <w:rPr>
                <w:rStyle w:val="Other"/>
                <w:b/>
                <w:bCs/>
                <w:color w:val="000000" w:themeColor="text1"/>
                <w:lang w:eastAsia="vi-VN"/>
              </w:rPr>
            </w:pPr>
            <w:r w:rsidRPr="00023438">
              <w:rPr>
                <w:rStyle w:val="Other"/>
                <w:b/>
                <w:bCs/>
                <w:color w:val="000000" w:themeColor="text1"/>
              </w:rPr>
              <w:t xml:space="preserve">V. </w:t>
            </w:r>
            <w:r w:rsidRPr="00023438">
              <w:rPr>
                <w:rStyle w:val="Other"/>
                <w:b/>
                <w:bCs/>
                <w:color w:val="000000" w:themeColor="text1"/>
                <w:lang w:eastAsia="vi-VN"/>
              </w:rPr>
              <w:t>Chấp hành tốt chủ trư</w:t>
            </w:r>
            <w:r w:rsidRPr="00023438">
              <w:rPr>
                <w:rStyle w:val="Other"/>
                <w:b/>
                <w:bCs/>
                <w:color w:val="000000" w:themeColor="text1"/>
                <w:lang w:val="en-SG" w:eastAsia="vi-VN"/>
              </w:rPr>
              <w:t>ơ</w:t>
            </w:r>
            <w:r w:rsidRPr="00023438">
              <w:rPr>
                <w:rStyle w:val="Other"/>
                <w:b/>
                <w:bCs/>
                <w:color w:val="000000" w:themeColor="text1"/>
                <w:lang w:eastAsia="vi-VN"/>
              </w:rPr>
              <w:t>ng của Đảng, chính sách, pháp luật của Nhà nước</w:t>
            </w:r>
          </w:p>
        </w:tc>
        <w:tc>
          <w:tcPr>
            <w:tcW w:w="3211" w:type="dxa"/>
          </w:tcPr>
          <w:p w14:paraId="72B7AFA5"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0BDA4ECC"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510D9358" w14:textId="77777777" w:rsidR="006E1394" w:rsidRPr="00023438" w:rsidRDefault="006E1394" w:rsidP="006E1394">
            <w:pPr>
              <w:pStyle w:val="Other0"/>
              <w:spacing w:before="80" w:after="0" w:line="240" w:lineRule="auto"/>
              <w:ind w:firstLine="0"/>
              <w:jc w:val="both"/>
              <w:rPr>
                <w:color w:val="000000" w:themeColor="text1"/>
                <w:sz w:val="24"/>
                <w:szCs w:val="24"/>
              </w:rPr>
            </w:pPr>
            <w:r w:rsidRPr="00023438">
              <w:rPr>
                <w:rStyle w:val="Other"/>
                <w:color w:val="000000" w:themeColor="text1"/>
                <w:sz w:val="24"/>
                <w:szCs w:val="24"/>
                <w:lang w:eastAsia="vi-VN"/>
              </w:rPr>
              <w:t>1. Tuyên truyền, tổ chức thực</w:t>
            </w:r>
            <w:r w:rsidRPr="00023438">
              <w:rPr>
                <w:rStyle w:val="Other"/>
                <w:color w:val="000000" w:themeColor="text1"/>
                <w:sz w:val="24"/>
                <w:szCs w:val="24"/>
                <w:lang w:val="en-SG" w:eastAsia="vi-VN"/>
              </w:rPr>
              <w:t xml:space="preserve"> </w:t>
            </w:r>
            <w:r w:rsidRPr="00023438">
              <w:rPr>
                <w:rStyle w:val="Other"/>
                <w:color w:val="000000" w:themeColor="text1"/>
                <w:sz w:val="24"/>
                <w:szCs w:val="24"/>
                <w:lang w:eastAsia="vi-VN"/>
              </w:rPr>
              <w:t>hiện nghiêm các chủ trương, của Đảng, chính sách, pháp luật của Nhà nước</w:t>
            </w:r>
          </w:p>
        </w:tc>
        <w:tc>
          <w:tcPr>
            <w:tcW w:w="5152" w:type="dxa"/>
          </w:tcPr>
          <w:p w14:paraId="10DA6965" w14:textId="77777777" w:rsidR="006E1394" w:rsidRPr="00107C4F" w:rsidRDefault="006E1394" w:rsidP="006E1394">
            <w:pPr>
              <w:spacing w:before="80"/>
              <w:ind w:right="49"/>
              <w:jc w:val="both"/>
              <w:rPr>
                <w:color w:val="212529"/>
                <w:lang w:val="vi-VN"/>
              </w:rPr>
            </w:pPr>
            <w:r w:rsidRPr="00107C4F">
              <w:rPr>
                <w:color w:val="212529"/>
                <w:lang w:val="vi-VN"/>
              </w:rPr>
              <w:t>- 100% hộ gia đình thực hiện tốt quyền và nghĩa vụ công dân. Các thành viên trong gia đình không bị xử lý kỷ luật tại nơi làm việc và học tập.</w:t>
            </w:r>
          </w:p>
          <w:p w14:paraId="2609F3AD" w14:textId="77777777" w:rsidR="006E1394" w:rsidRPr="00250C62" w:rsidRDefault="006E1394" w:rsidP="006E1394">
            <w:pPr>
              <w:spacing w:before="80"/>
              <w:ind w:right="49"/>
              <w:jc w:val="both"/>
              <w:rPr>
                <w:color w:val="212529"/>
              </w:rPr>
            </w:pPr>
            <w:r>
              <w:t xml:space="preserve">- </w:t>
            </w:r>
            <w:r w:rsidRPr="00250C62">
              <w:rPr>
                <w:color w:val="212529"/>
                <w:lang w:val="vi-VN"/>
              </w:rPr>
              <w:t>Không để xảy ra hoạt động chống Đảng, chống chính quyền, phá hoại khối đại đoàn kết</w:t>
            </w:r>
            <w:r>
              <w:rPr>
                <w:color w:val="212529"/>
              </w:rPr>
              <w:t xml:space="preserve"> dân tộc</w:t>
            </w:r>
            <w:r w:rsidRPr="00250C62">
              <w:rPr>
                <w:color w:val="212529"/>
                <w:lang w:val="vi-VN"/>
              </w:rPr>
              <w:t>.</w:t>
            </w:r>
          </w:p>
          <w:p w14:paraId="66D5FF39" w14:textId="77777777" w:rsidR="006E1394" w:rsidRPr="00250C62" w:rsidRDefault="006E1394" w:rsidP="006E1394">
            <w:pPr>
              <w:spacing w:before="80"/>
              <w:ind w:right="49"/>
              <w:jc w:val="both"/>
              <w:rPr>
                <w:color w:val="212529"/>
              </w:rPr>
            </w:pPr>
            <w:r w:rsidRPr="00250C62">
              <w:rPr>
                <w:color w:val="212529"/>
              </w:rPr>
              <w:t>- Các cơ sở kinh doanh, dịch vụ thực hiện nghiêm các các quy định pháp luật; không có cơ sở tàng trữ, lưu hành sản phẩm văn hoá có nội dung độc hại.</w:t>
            </w:r>
          </w:p>
        </w:tc>
        <w:tc>
          <w:tcPr>
            <w:tcW w:w="1245" w:type="dxa"/>
          </w:tcPr>
          <w:p w14:paraId="3AAD2392" w14:textId="77777777" w:rsidR="006E1394" w:rsidRPr="00250C62" w:rsidRDefault="006E1394" w:rsidP="006E1394">
            <w:pPr>
              <w:spacing w:before="80"/>
              <w:jc w:val="center"/>
              <w:rPr>
                <w:b/>
                <w:bCs/>
                <w:color w:val="FF0000"/>
              </w:rPr>
            </w:pPr>
          </w:p>
          <w:p w14:paraId="1F3A672A" w14:textId="77777777" w:rsidR="006E1394" w:rsidRPr="00250C62" w:rsidRDefault="006E1394" w:rsidP="006E1394">
            <w:pPr>
              <w:spacing w:before="80"/>
              <w:jc w:val="center"/>
              <w:rPr>
                <w:b/>
                <w:bCs/>
                <w:color w:val="FF0000"/>
              </w:rPr>
            </w:pPr>
          </w:p>
          <w:p w14:paraId="1E9488E8" w14:textId="77777777" w:rsidR="006E1394" w:rsidRPr="00250C62" w:rsidRDefault="006E1394" w:rsidP="006E1394">
            <w:pPr>
              <w:spacing w:before="80"/>
              <w:jc w:val="center"/>
              <w:rPr>
                <w:b/>
                <w:bCs/>
                <w:color w:val="FF0000"/>
              </w:rPr>
            </w:pPr>
            <w:r w:rsidRPr="00250C62">
              <w:rPr>
                <w:b/>
                <w:bCs/>
                <w:color w:val="000000" w:themeColor="text1"/>
              </w:rPr>
              <w:t>Đạt</w:t>
            </w:r>
          </w:p>
        </w:tc>
      </w:tr>
      <w:tr w:rsidR="006E1394" w:rsidRPr="00250C62" w14:paraId="7CF5333F" w14:textId="77777777" w:rsidTr="00A24891">
        <w:trPr>
          <w:trHeight w:val="555"/>
        </w:trPr>
        <w:tc>
          <w:tcPr>
            <w:tcW w:w="1276" w:type="dxa"/>
            <w:vMerge/>
            <w:vAlign w:val="center"/>
          </w:tcPr>
          <w:p w14:paraId="2C1B7000" w14:textId="77777777" w:rsidR="006E1394" w:rsidRPr="00023438" w:rsidRDefault="006E1394" w:rsidP="006E1394">
            <w:pPr>
              <w:spacing w:before="80"/>
              <w:ind w:right="49"/>
              <w:jc w:val="center"/>
              <w:rPr>
                <w:rStyle w:val="Other"/>
                <w:b/>
                <w:bCs/>
                <w:color w:val="000000" w:themeColor="text1"/>
                <w:lang w:eastAsia="vi-VN"/>
              </w:rPr>
            </w:pPr>
          </w:p>
        </w:tc>
        <w:tc>
          <w:tcPr>
            <w:tcW w:w="3211" w:type="dxa"/>
          </w:tcPr>
          <w:p w14:paraId="33A480A0"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48E73EAF"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6A5CA121" w14:textId="77777777" w:rsidR="006E1394" w:rsidRPr="00881627" w:rsidRDefault="006E1394" w:rsidP="006E1394">
            <w:pPr>
              <w:pStyle w:val="Other0"/>
              <w:spacing w:before="80" w:after="0" w:line="240" w:lineRule="auto"/>
              <w:ind w:firstLine="0"/>
              <w:jc w:val="both"/>
              <w:rPr>
                <w:color w:val="000000" w:themeColor="text1"/>
                <w:spacing w:val="-4"/>
                <w:sz w:val="24"/>
                <w:szCs w:val="24"/>
              </w:rPr>
            </w:pPr>
            <w:r w:rsidRPr="00881627">
              <w:rPr>
                <w:rStyle w:val="Other"/>
                <w:color w:val="000000" w:themeColor="text1"/>
                <w:spacing w:val="-4"/>
                <w:sz w:val="24"/>
                <w:szCs w:val="24"/>
                <w:lang w:eastAsia="vi-VN"/>
              </w:rPr>
              <w:t>2. Triển khai dịch vụ công trực tuyến phục vụ người dân, doanh nghiệp theo đúng quy định</w:t>
            </w:r>
          </w:p>
        </w:tc>
        <w:tc>
          <w:tcPr>
            <w:tcW w:w="5152" w:type="dxa"/>
          </w:tcPr>
          <w:p w14:paraId="7E9E5BDB" w14:textId="77777777" w:rsidR="006E1394" w:rsidRPr="00250C62" w:rsidRDefault="006E1394" w:rsidP="006E1394">
            <w:pPr>
              <w:spacing w:before="80"/>
              <w:ind w:right="49"/>
              <w:jc w:val="both"/>
              <w:rPr>
                <w:bCs/>
              </w:rPr>
            </w:pPr>
            <w:r>
              <w:rPr>
                <w:bCs/>
              </w:rPr>
              <w:t xml:space="preserve">- Thủ tục hành chính phục vụ Nhân </w:t>
            </w:r>
            <w:r w:rsidRPr="00250C62">
              <w:rPr>
                <w:bCs/>
              </w:rPr>
              <w:t xml:space="preserve">dân, doanh nghiệp đơn giản, thuận tiện, tiến bộ đáp ứng được nhu </w:t>
            </w:r>
            <w:r>
              <w:rPr>
                <w:bCs/>
              </w:rPr>
              <w:t>cầu của người dân trên địa bàn.</w:t>
            </w:r>
          </w:p>
          <w:p w14:paraId="1C36DDD7" w14:textId="77777777" w:rsidR="006E1394" w:rsidRPr="00250C62" w:rsidRDefault="006E1394" w:rsidP="006E1394">
            <w:pPr>
              <w:spacing w:before="80"/>
              <w:ind w:right="49"/>
              <w:jc w:val="both"/>
              <w:rPr>
                <w:bCs/>
              </w:rPr>
            </w:pPr>
            <w:r w:rsidRPr="00250C62">
              <w:rPr>
                <w:bCs/>
              </w:rPr>
              <w:t xml:space="preserve">- Tổ chức triển khai dịch vụ công trực tuyến phục vụ </w:t>
            </w:r>
            <w:r>
              <w:rPr>
                <w:bCs/>
              </w:rPr>
              <w:t>Nhân</w:t>
            </w:r>
            <w:r w:rsidRPr="00250C62">
              <w:rPr>
                <w:bCs/>
              </w:rPr>
              <w:t xml:space="preserve"> dân, </w:t>
            </w:r>
            <w:r>
              <w:rPr>
                <w:bCs/>
              </w:rPr>
              <w:t>doanh nghiệp theo đúng quy định.</w:t>
            </w:r>
          </w:p>
          <w:p w14:paraId="7FE94F8D" w14:textId="77777777" w:rsidR="006E1394" w:rsidRPr="005E11C3" w:rsidRDefault="006E1394" w:rsidP="006E1394">
            <w:pPr>
              <w:spacing w:before="80"/>
              <w:ind w:right="49"/>
              <w:jc w:val="both"/>
              <w:rPr>
                <w:b/>
                <w:bCs/>
                <w:color w:val="FF0000"/>
                <w:spacing w:val="4"/>
              </w:rPr>
            </w:pPr>
            <w:r w:rsidRPr="00250C62">
              <w:rPr>
                <w:bCs/>
              </w:rPr>
              <w:t>- Có từ 80% thủ tục hành chính trở lên triển khai dịch vụ công trực tuyến một phần và toàn trình.</w:t>
            </w:r>
          </w:p>
        </w:tc>
        <w:tc>
          <w:tcPr>
            <w:tcW w:w="1245" w:type="dxa"/>
          </w:tcPr>
          <w:p w14:paraId="349DDB3F" w14:textId="77777777" w:rsidR="006E1394" w:rsidRDefault="006E1394" w:rsidP="006E1394">
            <w:pPr>
              <w:jc w:val="center"/>
              <w:rPr>
                <w:b/>
                <w:bCs/>
                <w:color w:val="000000" w:themeColor="text1"/>
              </w:rPr>
            </w:pPr>
            <w:r w:rsidRPr="00250C62">
              <w:rPr>
                <w:b/>
                <w:bCs/>
                <w:color w:val="000000" w:themeColor="text1"/>
              </w:rPr>
              <w:t>Đạt</w:t>
            </w:r>
          </w:p>
          <w:p w14:paraId="26F0BFA7" w14:textId="77777777" w:rsidR="006E1394" w:rsidRPr="00727B44" w:rsidRDefault="006E1394" w:rsidP="006E1394">
            <w:pPr>
              <w:jc w:val="center"/>
              <w:rPr>
                <w:bCs/>
                <w:color w:val="FF0000"/>
              </w:rPr>
            </w:pPr>
            <w:r w:rsidRPr="00727B44">
              <w:rPr>
                <w:color w:val="000000" w:themeColor="text1"/>
              </w:rPr>
              <w:t>Tài liệu chứng minh (văn bản triển khai, quyết định...)</w:t>
            </w:r>
          </w:p>
        </w:tc>
      </w:tr>
      <w:tr w:rsidR="006E1394" w:rsidRPr="00250C62" w14:paraId="50C8F0FB" w14:textId="77777777" w:rsidTr="00A24891">
        <w:trPr>
          <w:trHeight w:val="495"/>
        </w:trPr>
        <w:tc>
          <w:tcPr>
            <w:tcW w:w="1276" w:type="dxa"/>
            <w:vMerge/>
            <w:vAlign w:val="center"/>
          </w:tcPr>
          <w:p w14:paraId="65BBDFF6" w14:textId="77777777" w:rsidR="006E1394" w:rsidRPr="00250C62" w:rsidRDefault="006E1394" w:rsidP="006E1394">
            <w:pPr>
              <w:spacing w:before="80"/>
              <w:ind w:right="49"/>
              <w:jc w:val="center"/>
              <w:rPr>
                <w:rStyle w:val="Other"/>
                <w:b/>
                <w:bCs/>
                <w:color w:val="FF0000"/>
                <w:lang w:eastAsia="vi-VN"/>
              </w:rPr>
            </w:pPr>
          </w:p>
        </w:tc>
        <w:tc>
          <w:tcPr>
            <w:tcW w:w="3211" w:type="dxa"/>
          </w:tcPr>
          <w:p w14:paraId="738BC5BE" w14:textId="77777777" w:rsidR="006E1394" w:rsidRDefault="006E1394" w:rsidP="006E1394">
            <w:pPr>
              <w:pStyle w:val="Other0"/>
              <w:spacing w:before="80" w:after="0" w:line="240" w:lineRule="auto"/>
              <w:ind w:firstLine="0"/>
              <w:jc w:val="both"/>
              <w:rPr>
                <w:rStyle w:val="Other"/>
                <w:color w:val="000000" w:themeColor="text1"/>
                <w:spacing w:val="-6"/>
                <w:sz w:val="24"/>
                <w:szCs w:val="24"/>
                <w:lang w:eastAsia="vi-VN"/>
              </w:rPr>
            </w:pPr>
          </w:p>
          <w:p w14:paraId="542E0102" w14:textId="77777777" w:rsidR="006E1394" w:rsidRPr="005E11C3" w:rsidRDefault="006E1394" w:rsidP="006E1394">
            <w:pPr>
              <w:pStyle w:val="Other0"/>
              <w:spacing w:before="80" w:after="0" w:line="240" w:lineRule="auto"/>
              <w:ind w:firstLine="0"/>
              <w:jc w:val="both"/>
              <w:rPr>
                <w:color w:val="000000" w:themeColor="text1"/>
                <w:spacing w:val="-6"/>
                <w:sz w:val="24"/>
                <w:szCs w:val="24"/>
              </w:rPr>
            </w:pPr>
            <w:r w:rsidRPr="005E11C3">
              <w:rPr>
                <w:rStyle w:val="Other"/>
                <w:color w:val="000000" w:themeColor="text1"/>
                <w:spacing w:val="-6"/>
                <w:sz w:val="24"/>
                <w:szCs w:val="24"/>
                <w:lang w:eastAsia="vi-VN"/>
              </w:rPr>
              <w:t>3. Tổ chức thực h</w:t>
            </w:r>
            <w:r w:rsidRPr="005E11C3">
              <w:rPr>
                <w:rStyle w:val="Other"/>
                <w:color w:val="000000" w:themeColor="text1"/>
                <w:spacing w:val="-6"/>
                <w:sz w:val="24"/>
                <w:szCs w:val="24"/>
                <w:lang w:val="en-SG" w:eastAsia="vi-VN"/>
              </w:rPr>
              <w:t>iện</w:t>
            </w:r>
            <w:r w:rsidRPr="005E11C3">
              <w:rPr>
                <w:rStyle w:val="Other"/>
                <w:color w:val="000000" w:themeColor="text1"/>
                <w:spacing w:val="-6"/>
                <w:sz w:val="24"/>
                <w:szCs w:val="24"/>
                <w:lang w:eastAsia="vi-VN"/>
              </w:rPr>
              <w:t xml:space="preserve"> quy chế dân chủ ở cơ sở, tạo điều kiện để nhân dân tham gia giám sát việc thực hiện chính sách, pháp luật của chính quyền địa phương</w:t>
            </w:r>
          </w:p>
        </w:tc>
        <w:tc>
          <w:tcPr>
            <w:tcW w:w="5152" w:type="dxa"/>
          </w:tcPr>
          <w:p w14:paraId="03E994A7" w14:textId="77777777" w:rsidR="006E1394" w:rsidRPr="00250C62" w:rsidRDefault="006E1394" w:rsidP="006E1394">
            <w:pPr>
              <w:spacing w:before="80"/>
              <w:ind w:right="49"/>
              <w:jc w:val="both"/>
              <w:rPr>
                <w:bCs/>
              </w:rPr>
            </w:pPr>
            <w:r>
              <w:rPr>
                <w:bCs/>
              </w:rPr>
              <w:t>- C</w:t>
            </w:r>
            <w:r w:rsidRPr="00250C62">
              <w:rPr>
                <w:bCs/>
              </w:rPr>
              <w:t>ó tổ h</w:t>
            </w:r>
            <w:r>
              <w:rPr>
                <w:bCs/>
              </w:rPr>
              <w:t>oà</w:t>
            </w:r>
            <w:r w:rsidRPr="00250C62">
              <w:rPr>
                <w:bCs/>
              </w:rPr>
              <w:t xml:space="preserve"> giải tại cơ sở; hoạt động hòa giải có hiệu quả, giải quyết tốt những mâu thuẫn bất hòa tại cộng đồng.</w:t>
            </w:r>
          </w:p>
          <w:p w14:paraId="32F885DD" w14:textId="77777777" w:rsidR="006E1394" w:rsidRPr="00250C62" w:rsidRDefault="006E1394" w:rsidP="006E1394">
            <w:pPr>
              <w:spacing w:before="80"/>
              <w:ind w:right="49" w:firstLine="5"/>
              <w:jc w:val="both"/>
              <w:rPr>
                <w:bCs/>
                <w:color w:val="FF0000"/>
              </w:rPr>
            </w:pPr>
            <w:r w:rsidRPr="00250C62">
              <w:rPr>
                <w:bCs/>
              </w:rPr>
              <w:t>- T</w:t>
            </w:r>
            <w:r>
              <w:rPr>
                <w:bCs/>
              </w:rPr>
              <w:t>ạo điều kiện cho các tầng lớp N</w:t>
            </w:r>
            <w:r w:rsidRPr="00250C62">
              <w:rPr>
                <w:bCs/>
              </w:rPr>
              <w:t>hân dân tham gia giám sát hoạt động cơ quan Nhà nước, đại biểu dân cử, cán bộ, công chức thông qua việc tổ chức tốt tiếp xúc cử tri và đối thoại trực tiếp công dân với cấp lãnh đạo theo định kỳ.</w:t>
            </w:r>
          </w:p>
        </w:tc>
        <w:tc>
          <w:tcPr>
            <w:tcW w:w="1245" w:type="dxa"/>
          </w:tcPr>
          <w:p w14:paraId="033435CC" w14:textId="77777777" w:rsidR="006E1394" w:rsidRPr="00250C62" w:rsidRDefault="006E1394" w:rsidP="006E1394">
            <w:pPr>
              <w:spacing w:before="80"/>
              <w:jc w:val="center"/>
              <w:rPr>
                <w:b/>
                <w:bCs/>
                <w:color w:val="FF0000"/>
              </w:rPr>
            </w:pPr>
          </w:p>
          <w:p w14:paraId="050083AB" w14:textId="77777777" w:rsidR="006E1394" w:rsidRPr="00250C62" w:rsidRDefault="006E1394" w:rsidP="006E1394">
            <w:pPr>
              <w:spacing w:before="80"/>
              <w:rPr>
                <w:b/>
                <w:bCs/>
                <w:color w:val="FF0000"/>
              </w:rPr>
            </w:pPr>
          </w:p>
          <w:p w14:paraId="7FC7DF35" w14:textId="77777777" w:rsidR="006E1394" w:rsidRPr="00250C62" w:rsidRDefault="006E1394" w:rsidP="006E1394">
            <w:pPr>
              <w:spacing w:before="80"/>
              <w:rPr>
                <w:b/>
                <w:bCs/>
                <w:color w:val="FF0000"/>
              </w:rPr>
            </w:pPr>
          </w:p>
          <w:p w14:paraId="31CAEBE8" w14:textId="77777777" w:rsidR="006E1394" w:rsidRPr="00250C62" w:rsidRDefault="006E1394" w:rsidP="006E1394">
            <w:pPr>
              <w:spacing w:before="80"/>
              <w:jc w:val="center"/>
              <w:rPr>
                <w:b/>
                <w:bCs/>
                <w:color w:val="FF0000"/>
              </w:rPr>
            </w:pPr>
            <w:r w:rsidRPr="00250C62">
              <w:rPr>
                <w:b/>
                <w:bCs/>
                <w:color w:val="000000" w:themeColor="text1"/>
              </w:rPr>
              <w:t>Đạt</w:t>
            </w:r>
          </w:p>
        </w:tc>
      </w:tr>
      <w:tr w:rsidR="006E1394" w:rsidRPr="00250C62" w14:paraId="6AAAC750" w14:textId="77777777" w:rsidTr="00A24891">
        <w:trPr>
          <w:trHeight w:val="630"/>
        </w:trPr>
        <w:tc>
          <w:tcPr>
            <w:tcW w:w="1276" w:type="dxa"/>
            <w:vMerge/>
            <w:vAlign w:val="center"/>
          </w:tcPr>
          <w:p w14:paraId="47D1B4E2" w14:textId="77777777" w:rsidR="006E1394" w:rsidRPr="00250C62" w:rsidRDefault="006E1394" w:rsidP="006E1394">
            <w:pPr>
              <w:spacing w:before="80"/>
              <w:ind w:right="49"/>
              <w:jc w:val="center"/>
              <w:rPr>
                <w:rStyle w:val="Other"/>
                <w:b/>
                <w:bCs/>
                <w:color w:val="FF0000"/>
                <w:lang w:eastAsia="vi-VN"/>
              </w:rPr>
            </w:pPr>
          </w:p>
        </w:tc>
        <w:tc>
          <w:tcPr>
            <w:tcW w:w="3211" w:type="dxa"/>
          </w:tcPr>
          <w:p w14:paraId="53152AED"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6E1CA45B" w14:textId="77777777" w:rsidR="006E1394" w:rsidRDefault="006E1394" w:rsidP="006E1394">
            <w:pPr>
              <w:pStyle w:val="Other0"/>
              <w:spacing w:before="80" w:after="0" w:line="240" w:lineRule="auto"/>
              <w:ind w:firstLine="0"/>
              <w:jc w:val="both"/>
              <w:rPr>
                <w:rStyle w:val="Other"/>
                <w:color w:val="000000" w:themeColor="text1"/>
                <w:sz w:val="24"/>
                <w:szCs w:val="24"/>
                <w:lang w:eastAsia="vi-VN"/>
              </w:rPr>
            </w:pPr>
          </w:p>
          <w:p w14:paraId="5BDA243A" w14:textId="77777777" w:rsidR="006E1394" w:rsidRPr="00250C62" w:rsidRDefault="006E1394" w:rsidP="006E1394">
            <w:pPr>
              <w:pStyle w:val="Other0"/>
              <w:spacing w:before="80" w:after="0" w:line="240" w:lineRule="auto"/>
              <w:ind w:firstLine="0"/>
              <w:jc w:val="both"/>
              <w:rPr>
                <w:color w:val="FF0000"/>
                <w:sz w:val="24"/>
                <w:szCs w:val="24"/>
              </w:rPr>
            </w:pPr>
            <w:r w:rsidRPr="00023438">
              <w:rPr>
                <w:rStyle w:val="Other"/>
                <w:color w:val="000000" w:themeColor="text1"/>
                <w:sz w:val="24"/>
                <w:szCs w:val="24"/>
                <w:lang w:eastAsia="vi-VN"/>
              </w:rPr>
              <w:t>4. Xã, phường, thị trấn đạt chuẩn tiếp cận pháp luật</w:t>
            </w:r>
          </w:p>
        </w:tc>
        <w:tc>
          <w:tcPr>
            <w:tcW w:w="5152" w:type="dxa"/>
          </w:tcPr>
          <w:p w14:paraId="5AACB7EF" w14:textId="77777777" w:rsidR="006E1394" w:rsidRDefault="006E1394" w:rsidP="006E1394">
            <w:pPr>
              <w:spacing w:before="80"/>
              <w:ind w:right="49"/>
              <w:jc w:val="both"/>
              <w:rPr>
                <w:bCs/>
              </w:rPr>
            </w:pPr>
          </w:p>
          <w:p w14:paraId="2F19371F" w14:textId="77777777" w:rsidR="006E1394" w:rsidRPr="002E2F7C" w:rsidRDefault="006E1394" w:rsidP="006E1394">
            <w:pPr>
              <w:spacing w:before="80"/>
              <w:ind w:right="49"/>
              <w:jc w:val="both"/>
              <w:rPr>
                <w:bCs/>
                <w:color w:val="FF0000"/>
              </w:rPr>
            </w:pPr>
            <w:r w:rsidRPr="002E2F7C">
              <w:rPr>
                <w:bCs/>
              </w:rPr>
              <w:t>Triển khai thực hiện hiệu quả Quyết định số 25/2021/QĐ-TTg ngày 22 tháng 07 năm 2021 của Thủ tướng Chính phủ quy định về xã, phường, thị trấn đạt chuẩn tiếp cận pháp luật.</w:t>
            </w:r>
          </w:p>
        </w:tc>
        <w:tc>
          <w:tcPr>
            <w:tcW w:w="1245" w:type="dxa"/>
          </w:tcPr>
          <w:p w14:paraId="75647E4B" w14:textId="77777777" w:rsidR="006E1394" w:rsidRDefault="006E1394" w:rsidP="006E1394">
            <w:pPr>
              <w:ind w:right="49" w:firstLine="5"/>
              <w:jc w:val="center"/>
              <w:rPr>
                <w:b/>
              </w:rPr>
            </w:pPr>
            <w:r>
              <w:rPr>
                <w:b/>
              </w:rPr>
              <w:t>Đạt</w:t>
            </w:r>
          </w:p>
          <w:p w14:paraId="2B4E01E0" w14:textId="77777777" w:rsidR="006E1394" w:rsidRPr="00727B44" w:rsidRDefault="006E1394" w:rsidP="006E1394">
            <w:pPr>
              <w:ind w:right="49" w:firstLine="5"/>
              <w:jc w:val="center"/>
            </w:pPr>
            <w:r w:rsidRPr="00727B44">
              <w:rPr>
                <w:color w:val="000000" w:themeColor="text1"/>
              </w:rPr>
              <w:t xml:space="preserve">Tài liệu chứng minh (văn bản triển khai, quyết định...) </w:t>
            </w:r>
          </w:p>
        </w:tc>
      </w:tr>
    </w:tbl>
    <w:p w14:paraId="34AD3935" w14:textId="77777777" w:rsidR="004B2186" w:rsidRDefault="004B2186" w:rsidP="0079143A">
      <w:pPr>
        <w:ind w:right="51"/>
        <w:rPr>
          <w:b/>
          <w:bCs/>
          <w:sz w:val="28"/>
          <w:szCs w:val="28"/>
        </w:rPr>
      </w:pPr>
    </w:p>
    <w:p w14:paraId="7478645E" w14:textId="77777777" w:rsidR="00023438" w:rsidRDefault="00023438" w:rsidP="00E55F2C">
      <w:pPr>
        <w:ind w:right="51"/>
        <w:jc w:val="center"/>
        <w:rPr>
          <w:b/>
          <w:bCs/>
          <w:sz w:val="28"/>
          <w:szCs w:val="28"/>
        </w:rPr>
      </w:pPr>
    </w:p>
    <w:p w14:paraId="49AF5A3E" w14:textId="77777777" w:rsidR="00023438" w:rsidRDefault="00023438" w:rsidP="00E55F2C">
      <w:pPr>
        <w:ind w:right="51"/>
        <w:jc w:val="center"/>
        <w:rPr>
          <w:b/>
          <w:bCs/>
          <w:sz w:val="28"/>
          <w:szCs w:val="28"/>
        </w:rPr>
      </w:pPr>
    </w:p>
    <w:p w14:paraId="6725CC2C" w14:textId="77777777" w:rsidR="00023438" w:rsidRDefault="00023438" w:rsidP="00E55F2C">
      <w:pPr>
        <w:ind w:right="51"/>
        <w:jc w:val="center"/>
        <w:rPr>
          <w:b/>
          <w:bCs/>
          <w:sz w:val="28"/>
          <w:szCs w:val="28"/>
        </w:rPr>
      </w:pPr>
    </w:p>
    <w:p w14:paraId="3016910C" w14:textId="77777777" w:rsidR="00023438" w:rsidRDefault="00023438" w:rsidP="00E55F2C">
      <w:pPr>
        <w:ind w:right="51"/>
        <w:jc w:val="center"/>
        <w:rPr>
          <w:b/>
          <w:bCs/>
          <w:sz w:val="28"/>
          <w:szCs w:val="28"/>
        </w:rPr>
      </w:pPr>
    </w:p>
    <w:p w14:paraId="6CC743C3" w14:textId="77777777" w:rsidR="00023438" w:rsidRDefault="00023438" w:rsidP="00E55F2C">
      <w:pPr>
        <w:ind w:right="51"/>
        <w:jc w:val="center"/>
        <w:rPr>
          <w:b/>
          <w:bCs/>
          <w:sz w:val="28"/>
          <w:szCs w:val="28"/>
        </w:rPr>
      </w:pPr>
    </w:p>
    <w:p w14:paraId="337F77D7" w14:textId="77777777" w:rsidR="00023438" w:rsidRDefault="00023438" w:rsidP="00E55F2C">
      <w:pPr>
        <w:ind w:right="51"/>
        <w:jc w:val="center"/>
        <w:rPr>
          <w:b/>
          <w:bCs/>
          <w:sz w:val="28"/>
          <w:szCs w:val="28"/>
        </w:rPr>
      </w:pPr>
    </w:p>
    <w:p w14:paraId="3C255171" w14:textId="77777777" w:rsidR="00023438" w:rsidRDefault="00023438" w:rsidP="00E55F2C">
      <w:pPr>
        <w:ind w:right="51"/>
        <w:jc w:val="center"/>
        <w:rPr>
          <w:b/>
          <w:bCs/>
          <w:sz w:val="28"/>
          <w:szCs w:val="28"/>
        </w:rPr>
      </w:pPr>
    </w:p>
    <w:p w14:paraId="7EB229D3" w14:textId="77777777" w:rsidR="00023438" w:rsidRDefault="00023438" w:rsidP="00E55F2C">
      <w:pPr>
        <w:ind w:right="51"/>
        <w:jc w:val="center"/>
        <w:rPr>
          <w:b/>
          <w:bCs/>
          <w:sz w:val="28"/>
          <w:szCs w:val="28"/>
        </w:rPr>
      </w:pPr>
    </w:p>
    <w:p w14:paraId="13FB7253" w14:textId="77777777" w:rsidR="00023438" w:rsidRDefault="00023438" w:rsidP="00E320AA">
      <w:pPr>
        <w:ind w:right="51"/>
        <w:rPr>
          <w:b/>
          <w:bCs/>
          <w:sz w:val="28"/>
          <w:szCs w:val="28"/>
        </w:rPr>
      </w:pPr>
    </w:p>
    <w:p w14:paraId="305D9892" w14:textId="77777777" w:rsidR="00023438" w:rsidRDefault="00023438" w:rsidP="00E55F2C">
      <w:pPr>
        <w:ind w:right="51"/>
        <w:jc w:val="center"/>
        <w:rPr>
          <w:b/>
          <w:bCs/>
          <w:sz w:val="28"/>
          <w:szCs w:val="28"/>
        </w:rPr>
      </w:pPr>
    </w:p>
    <w:p w14:paraId="11B2D848" w14:textId="77777777" w:rsidR="001E4743" w:rsidRDefault="001E4743" w:rsidP="00E55F2C">
      <w:pPr>
        <w:ind w:right="51"/>
        <w:jc w:val="center"/>
        <w:rPr>
          <w:b/>
          <w:bCs/>
          <w:sz w:val="28"/>
          <w:szCs w:val="28"/>
        </w:rPr>
      </w:pPr>
    </w:p>
    <w:p w14:paraId="15200153" w14:textId="77777777" w:rsidR="001E4743" w:rsidRDefault="001E4743" w:rsidP="00E55F2C">
      <w:pPr>
        <w:ind w:right="51"/>
        <w:jc w:val="center"/>
        <w:rPr>
          <w:b/>
          <w:bCs/>
          <w:sz w:val="28"/>
          <w:szCs w:val="28"/>
        </w:rPr>
      </w:pPr>
    </w:p>
    <w:p w14:paraId="07DF855A" w14:textId="77777777" w:rsidR="00D54ECD" w:rsidRDefault="00D54ECD" w:rsidP="00E55F2C">
      <w:pPr>
        <w:ind w:right="51"/>
        <w:jc w:val="center"/>
        <w:rPr>
          <w:b/>
          <w:bCs/>
          <w:sz w:val="28"/>
          <w:szCs w:val="28"/>
        </w:rPr>
      </w:pPr>
    </w:p>
    <w:p w14:paraId="250B8A04" w14:textId="77777777" w:rsidR="00D54ECD" w:rsidRDefault="00D54ECD" w:rsidP="00E55F2C">
      <w:pPr>
        <w:ind w:right="51"/>
        <w:jc w:val="center"/>
        <w:rPr>
          <w:b/>
          <w:bCs/>
          <w:sz w:val="28"/>
          <w:szCs w:val="28"/>
        </w:rPr>
      </w:pPr>
    </w:p>
    <w:p w14:paraId="46BA7765" w14:textId="77777777" w:rsidR="00D54ECD" w:rsidRDefault="00D54ECD" w:rsidP="00E55F2C">
      <w:pPr>
        <w:ind w:right="51"/>
        <w:jc w:val="center"/>
        <w:rPr>
          <w:b/>
          <w:bCs/>
          <w:sz w:val="28"/>
          <w:szCs w:val="28"/>
        </w:rPr>
      </w:pPr>
    </w:p>
    <w:p w14:paraId="7A834384" w14:textId="77777777" w:rsidR="00D54ECD" w:rsidRDefault="00D54ECD" w:rsidP="00E55F2C">
      <w:pPr>
        <w:ind w:right="51"/>
        <w:jc w:val="center"/>
        <w:rPr>
          <w:b/>
          <w:bCs/>
          <w:sz w:val="28"/>
          <w:szCs w:val="28"/>
        </w:rPr>
      </w:pPr>
    </w:p>
    <w:p w14:paraId="18C21964" w14:textId="77777777" w:rsidR="00023438" w:rsidRDefault="00023438" w:rsidP="00E320AA">
      <w:pPr>
        <w:ind w:right="51"/>
        <w:rPr>
          <w:b/>
          <w:bCs/>
          <w:sz w:val="28"/>
          <w:szCs w:val="28"/>
        </w:rPr>
      </w:pPr>
    </w:p>
    <w:p w14:paraId="6954BD4F" w14:textId="77777777" w:rsidR="00E55F2C" w:rsidRPr="00E55F2C" w:rsidRDefault="00E55F2C" w:rsidP="00E55F2C">
      <w:pPr>
        <w:ind w:right="51"/>
      </w:pPr>
    </w:p>
    <w:p w14:paraId="72EF7170" w14:textId="77777777" w:rsidR="00E55F2C" w:rsidRPr="00557B71" w:rsidRDefault="00E55F2C">
      <w:pPr>
        <w:rPr>
          <w:color w:val="FF0000"/>
        </w:rPr>
      </w:pPr>
    </w:p>
    <w:sectPr w:rsidR="00E55F2C" w:rsidRPr="00557B71" w:rsidSect="0057174E">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1B2C5" w14:textId="77777777" w:rsidR="00CB0512" w:rsidRDefault="00CB0512">
      <w:r>
        <w:separator/>
      </w:r>
    </w:p>
  </w:endnote>
  <w:endnote w:type="continuationSeparator" w:id="0">
    <w:p w14:paraId="6B1F513C" w14:textId="77777777" w:rsidR="00CB0512" w:rsidRDefault="00CB0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6E85" w14:textId="77777777" w:rsidR="006170E8" w:rsidRDefault="00617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4EB10" w14:textId="77777777" w:rsidR="006170E8" w:rsidRDefault="006170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70C76" w14:textId="77777777" w:rsidR="006170E8" w:rsidRDefault="00617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ACEEA" w14:textId="77777777" w:rsidR="00CB0512" w:rsidRDefault="00CB0512">
      <w:r>
        <w:separator/>
      </w:r>
    </w:p>
  </w:footnote>
  <w:footnote w:type="continuationSeparator" w:id="0">
    <w:p w14:paraId="799B39BC" w14:textId="77777777" w:rsidR="00CB0512" w:rsidRDefault="00CB0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8D6F" w14:textId="77777777" w:rsidR="006170E8" w:rsidRDefault="006170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577028"/>
      <w:docPartObj>
        <w:docPartGallery w:val="Page Numbers (Top of Page)"/>
        <w:docPartUnique/>
      </w:docPartObj>
    </w:sdtPr>
    <w:sdtEndPr>
      <w:rPr>
        <w:noProof/>
      </w:rPr>
    </w:sdtEndPr>
    <w:sdtContent>
      <w:p w14:paraId="464A7A45" w14:textId="77777777" w:rsidR="00B51D0D" w:rsidRDefault="00B51D0D">
        <w:pPr>
          <w:pStyle w:val="Header"/>
          <w:jc w:val="center"/>
        </w:pPr>
        <w:r>
          <w:fldChar w:fldCharType="begin"/>
        </w:r>
        <w:r>
          <w:instrText xml:space="preserve"> PAGE   \* MERGEFORMAT </w:instrText>
        </w:r>
        <w:r>
          <w:fldChar w:fldCharType="separate"/>
        </w:r>
        <w:r w:rsidR="00D53433">
          <w:rPr>
            <w:noProof/>
          </w:rPr>
          <w:t>13</w:t>
        </w:r>
        <w:r>
          <w:rPr>
            <w:noProof/>
          </w:rPr>
          <w:fldChar w:fldCharType="end"/>
        </w:r>
      </w:p>
    </w:sdtContent>
  </w:sdt>
  <w:p w14:paraId="324176EB" w14:textId="77777777" w:rsidR="000C27BC" w:rsidRDefault="000C27BC">
    <w:pPr>
      <w:spacing w:line="1" w:lineRule="exact"/>
      <w:rPr>
        <w:lang w:eastAsia="en-S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53857" w14:textId="77777777" w:rsidR="000C27BC" w:rsidRDefault="000C27BC">
    <w:pPr>
      <w:spacing w:line="1" w:lineRule="exact"/>
      <w:rPr>
        <w:lang w:eastAsia="en-SG"/>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6F4"/>
    <w:rsid w:val="00005277"/>
    <w:rsid w:val="000065BA"/>
    <w:rsid w:val="00011FB4"/>
    <w:rsid w:val="00012417"/>
    <w:rsid w:val="00012ACE"/>
    <w:rsid w:val="00012E3D"/>
    <w:rsid w:val="00013522"/>
    <w:rsid w:val="00016904"/>
    <w:rsid w:val="00017E45"/>
    <w:rsid w:val="00021C77"/>
    <w:rsid w:val="00023438"/>
    <w:rsid w:val="000234AC"/>
    <w:rsid w:val="00026412"/>
    <w:rsid w:val="00031AA8"/>
    <w:rsid w:val="000359BD"/>
    <w:rsid w:val="00036468"/>
    <w:rsid w:val="00036AFF"/>
    <w:rsid w:val="00040C21"/>
    <w:rsid w:val="00042028"/>
    <w:rsid w:val="00044C12"/>
    <w:rsid w:val="0004583C"/>
    <w:rsid w:val="0005121B"/>
    <w:rsid w:val="00053A9B"/>
    <w:rsid w:val="00055497"/>
    <w:rsid w:val="00056F56"/>
    <w:rsid w:val="00060097"/>
    <w:rsid w:val="00061E16"/>
    <w:rsid w:val="000625E8"/>
    <w:rsid w:val="00063C23"/>
    <w:rsid w:val="00065401"/>
    <w:rsid w:val="00067B66"/>
    <w:rsid w:val="00070C4C"/>
    <w:rsid w:val="0007411F"/>
    <w:rsid w:val="00077E85"/>
    <w:rsid w:val="00080C85"/>
    <w:rsid w:val="00081082"/>
    <w:rsid w:val="00082F83"/>
    <w:rsid w:val="00084B04"/>
    <w:rsid w:val="00085E2A"/>
    <w:rsid w:val="00092C42"/>
    <w:rsid w:val="00093B8B"/>
    <w:rsid w:val="00095C93"/>
    <w:rsid w:val="00096570"/>
    <w:rsid w:val="00096B66"/>
    <w:rsid w:val="000A0B29"/>
    <w:rsid w:val="000A0DD0"/>
    <w:rsid w:val="000A20C3"/>
    <w:rsid w:val="000B1292"/>
    <w:rsid w:val="000B157B"/>
    <w:rsid w:val="000B2962"/>
    <w:rsid w:val="000B35B6"/>
    <w:rsid w:val="000C27BC"/>
    <w:rsid w:val="000C5D93"/>
    <w:rsid w:val="000D630D"/>
    <w:rsid w:val="000E481A"/>
    <w:rsid w:val="000E4C96"/>
    <w:rsid w:val="000E50BB"/>
    <w:rsid w:val="000E5BF0"/>
    <w:rsid w:val="000F00C1"/>
    <w:rsid w:val="000F2486"/>
    <w:rsid w:val="000F417E"/>
    <w:rsid w:val="00100344"/>
    <w:rsid w:val="00102C0B"/>
    <w:rsid w:val="001036A5"/>
    <w:rsid w:val="00104A3B"/>
    <w:rsid w:val="00106D3D"/>
    <w:rsid w:val="001073E7"/>
    <w:rsid w:val="00107918"/>
    <w:rsid w:val="00107C4F"/>
    <w:rsid w:val="00110FC4"/>
    <w:rsid w:val="00111290"/>
    <w:rsid w:val="00115701"/>
    <w:rsid w:val="001173F2"/>
    <w:rsid w:val="00125237"/>
    <w:rsid w:val="00125D23"/>
    <w:rsid w:val="00127301"/>
    <w:rsid w:val="001306C7"/>
    <w:rsid w:val="00135E8A"/>
    <w:rsid w:val="0013748B"/>
    <w:rsid w:val="00143388"/>
    <w:rsid w:val="00145655"/>
    <w:rsid w:val="001473C2"/>
    <w:rsid w:val="00162FB2"/>
    <w:rsid w:val="00165568"/>
    <w:rsid w:val="00166F39"/>
    <w:rsid w:val="001735DE"/>
    <w:rsid w:val="00173B01"/>
    <w:rsid w:val="00174709"/>
    <w:rsid w:val="00176297"/>
    <w:rsid w:val="00181134"/>
    <w:rsid w:val="00183367"/>
    <w:rsid w:val="00186E0A"/>
    <w:rsid w:val="0019767E"/>
    <w:rsid w:val="00197F63"/>
    <w:rsid w:val="001B2E1B"/>
    <w:rsid w:val="001B47A5"/>
    <w:rsid w:val="001B4BB5"/>
    <w:rsid w:val="001B7904"/>
    <w:rsid w:val="001C2072"/>
    <w:rsid w:val="001C253C"/>
    <w:rsid w:val="001C3042"/>
    <w:rsid w:val="001C75E7"/>
    <w:rsid w:val="001D35A5"/>
    <w:rsid w:val="001D3ECA"/>
    <w:rsid w:val="001D54B3"/>
    <w:rsid w:val="001E01D3"/>
    <w:rsid w:val="001E06E8"/>
    <w:rsid w:val="001E0C6E"/>
    <w:rsid w:val="001E1136"/>
    <w:rsid w:val="001E2F69"/>
    <w:rsid w:val="001E33FA"/>
    <w:rsid w:val="001E379D"/>
    <w:rsid w:val="001E4743"/>
    <w:rsid w:val="001F0A0B"/>
    <w:rsid w:val="001F14FC"/>
    <w:rsid w:val="001F5C58"/>
    <w:rsid w:val="001F6C69"/>
    <w:rsid w:val="001F708C"/>
    <w:rsid w:val="002036DD"/>
    <w:rsid w:val="00204225"/>
    <w:rsid w:val="00204C90"/>
    <w:rsid w:val="00225D27"/>
    <w:rsid w:val="00230E30"/>
    <w:rsid w:val="00231FB2"/>
    <w:rsid w:val="0023211C"/>
    <w:rsid w:val="00232F76"/>
    <w:rsid w:val="002370D6"/>
    <w:rsid w:val="00237A63"/>
    <w:rsid w:val="00240EAA"/>
    <w:rsid w:val="00241866"/>
    <w:rsid w:val="00242DC5"/>
    <w:rsid w:val="00245D9F"/>
    <w:rsid w:val="00250C62"/>
    <w:rsid w:val="00257D7D"/>
    <w:rsid w:val="002642B7"/>
    <w:rsid w:val="00264408"/>
    <w:rsid w:val="002665A1"/>
    <w:rsid w:val="00270BBC"/>
    <w:rsid w:val="00271BCB"/>
    <w:rsid w:val="00272EC6"/>
    <w:rsid w:val="002743D7"/>
    <w:rsid w:val="00284080"/>
    <w:rsid w:val="00285B03"/>
    <w:rsid w:val="002876C6"/>
    <w:rsid w:val="00293B36"/>
    <w:rsid w:val="0029747F"/>
    <w:rsid w:val="002A2648"/>
    <w:rsid w:val="002A7269"/>
    <w:rsid w:val="002A7F61"/>
    <w:rsid w:val="002B1D54"/>
    <w:rsid w:val="002B20F3"/>
    <w:rsid w:val="002B609A"/>
    <w:rsid w:val="002B63E2"/>
    <w:rsid w:val="002B6B7B"/>
    <w:rsid w:val="002B7B9A"/>
    <w:rsid w:val="002C3AE0"/>
    <w:rsid w:val="002C4137"/>
    <w:rsid w:val="002C5BAD"/>
    <w:rsid w:val="002C6EA6"/>
    <w:rsid w:val="002D15B7"/>
    <w:rsid w:val="002D2833"/>
    <w:rsid w:val="002D3741"/>
    <w:rsid w:val="002D6797"/>
    <w:rsid w:val="002E2F7C"/>
    <w:rsid w:val="002E67B9"/>
    <w:rsid w:val="002E7E95"/>
    <w:rsid w:val="002F1BD1"/>
    <w:rsid w:val="002F6BC5"/>
    <w:rsid w:val="00301D4A"/>
    <w:rsid w:val="003038F8"/>
    <w:rsid w:val="003042B8"/>
    <w:rsid w:val="00304BFF"/>
    <w:rsid w:val="00305A21"/>
    <w:rsid w:val="00310526"/>
    <w:rsid w:val="00312932"/>
    <w:rsid w:val="00317E6A"/>
    <w:rsid w:val="00322C4F"/>
    <w:rsid w:val="00326196"/>
    <w:rsid w:val="00332EB2"/>
    <w:rsid w:val="00334713"/>
    <w:rsid w:val="0034010B"/>
    <w:rsid w:val="00340EF7"/>
    <w:rsid w:val="003426B2"/>
    <w:rsid w:val="0034322C"/>
    <w:rsid w:val="003479C5"/>
    <w:rsid w:val="00352216"/>
    <w:rsid w:val="00354AB8"/>
    <w:rsid w:val="00355396"/>
    <w:rsid w:val="0036119A"/>
    <w:rsid w:val="003642E8"/>
    <w:rsid w:val="00376CEB"/>
    <w:rsid w:val="00384AC0"/>
    <w:rsid w:val="00386FC7"/>
    <w:rsid w:val="00390EAB"/>
    <w:rsid w:val="0039126A"/>
    <w:rsid w:val="003944F8"/>
    <w:rsid w:val="003962D7"/>
    <w:rsid w:val="003A16F1"/>
    <w:rsid w:val="003A3457"/>
    <w:rsid w:val="003A3995"/>
    <w:rsid w:val="003B0F5F"/>
    <w:rsid w:val="003B2A8C"/>
    <w:rsid w:val="003B32FF"/>
    <w:rsid w:val="003B3FCD"/>
    <w:rsid w:val="003C0365"/>
    <w:rsid w:val="003C0F74"/>
    <w:rsid w:val="003C2E56"/>
    <w:rsid w:val="003D1A53"/>
    <w:rsid w:val="003D3BC4"/>
    <w:rsid w:val="003E70B6"/>
    <w:rsid w:val="003E786C"/>
    <w:rsid w:val="003F2ED0"/>
    <w:rsid w:val="003F3B76"/>
    <w:rsid w:val="003F3F20"/>
    <w:rsid w:val="003F59A5"/>
    <w:rsid w:val="00400006"/>
    <w:rsid w:val="0040310A"/>
    <w:rsid w:val="00403ED9"/>
    <w:rsid w:val="0041054F"/>
    <w:rsid w:val="0041341C"/>
    <w:rsid w:val="004135B9"/>
    <w:rsid w:val="00414E49"/>
    <w:rsid w:val="00417220"/>
    <w:rsid w:val="00417903"/>
    <w:rsid w:val="00423D4E"/>
    <w:rsid w:val="00424ADE"/>
    <w:rsid w:val="00430AD5"/>
    <w:rsid w:val="0043169C"/>
    <w:rsid w:val="00433320"/>
    <w:rsid w:val="00433D11"/>
    <w:rsid w:val="00435A0F"/>
    <w:rsid w:val="00440BEE"/>
    <w:rsid w:val="0044569D"/>
    <w:rsid w:val="004458D2"/>
    <w:rsid w:val="00453722"/>
    <w:rsid w:val="00456E49"/>
    <w:rsid w:val="00457BA1"/>
    <w:rsid w:val="00461B27"/>
    <w:rsid w:val="00462315"/>
    <w:rsid w:val="0046516B"/>
    <w:rsid w:val="004660FC"/>
    <w:rsid w:val="004663B0"/>
    <w:rsid w:val="0047113D"/>
    <w:rsid w:val="00473B02"/>
    <w:rsid w:val="0047491E"/>
    <w:rsid w:val="00476C47"/>
    <w:rsid w:val="00480190"/>
    <w:rsid w:val="00481A87"/>
    <w:rsid w:val="00483AE1"/>
    <w:rsid w:val="00483F60"/>
    <w:rsid w:val="00486405"/>
    <w:rsid w:val="00487762"/>
    <w:rsid w:val="004913D0"/>
    <w:rsid w:val="0049282F"/>
    <w:rsid w:val="00492A42"/>
    <w:rsid w:val="0049312B"/>
    <w:rsid w:val="00493BD3"/>
    <w:rsid w:val="004940B3"/>
    <w:rsid w:val="00494CD4"/>
    <w:rsid w:val="004951F6"/>
    <w:rsid w:val="004965EF"/>
    <w:rsid w:val="004A6BA0"/>
    <w:rsid w:val="004A7BFE"/>
    <w:rsid w:val="004B2186"/>
    <w:rsid w:val="004B2F11"/>
    <w:rsid w:val="004B70FA"/>
    <w:rsid w:val="004B7A35"/>
    <w:rsid w:val="004C1D8D"/>
    <w:rsid w:val="004C2754"/>
    <w:rsid w:val="004C32EC"/>
    <w:rsid w:val="004C389F"/>
    <w:rsid w:val="004D0FA6"/>
    <w:rsid w:val="004D4E74"/>
    <w:rsid w:val="004D7F57"/>
    <w:rsid w:val="004E2FB8"/>
    <w:rsid w:val="004E3DCB"/>
    <w:rsid w:val="004E4CDB"/>
    <w:rsid w:val="004E59BF"/>
    <w:rsid w:val="004F1F03"/>
    <w:rsid w:val="004F4832"/>
    <w:rsid w:val="004F712B"/>
    <w:rsid w:val="00502C2F"/>
    <w:rsid w:val="00504393"/>
    <w:rsid w:val="0050571A"/>
    <w:rsid w:val="00505BEF"/>
    <w:rsid w:val="00510C1E"/>
    <w:rsid w:val="0051236C"/>
    <w:rsid w:val="00512398"/>
    <w:rsid w:val="0051496E"/>
    <w:rsid w:val="00516B7F"/>
    <w:rsid w:val="00516D6E"/>
    <w:rsid w:val="00520967"/>
    <w:rsid w:val="00521063"/>
    <w:rsid w:val="005226C2"/>
    <w:rsid w:val="00522FCD"/>
    <w:rsid w:val="00524624"/>
    <w:rsid w:val="00525A00"/>
    <w:rsid w:val="005271FE"/>
    <w:rsid w:val="00531D78"/>
    <w:rsid w:val="00541628"/>
    <w:rsid w:val="00547528"/>
    <w:rsid w:val="00547646"/>
    <w:rsid w:val="00551B37"/>
    <w:rsid w:val="005522D2"/>
    <w:rsid w:val="00553A2C"/>
    <w:rsid w:val="00557B71"/>
    <w:rsid w:val="00561DCA"/>
    <w:rsid w:val="005622B2"/>
    <w:rsid w:val="00566183"/>
    <w:rsid w:val="00570811"/>
    <w:rsid w:val="00571482"/>
    <w:rsid w:val="0057174E"/>
    <w:rsid w:val="00581CF0"/>
    <w:rsid w:val="005823E7"/>
    <w:rsid w:val="00582F5D"/>
    <w:rsid w:val="0058333D"/>
    <w:rsid w:val="0058334A"/>
    <w:rsid w:val="005873F8"/>
    <w:rsid w:val="00592073"/>
    <w:rsid w:val="005920B2"/>
    <w:rsid w:val="00592817"/>
    <w:rsid w:val="00593DCB"/>
    <w:rsid w:val="00595AB5"/>
    <w:rsid w:val="00597CEB"/>
    <w:rsid w:val="005A1515"/>
    <w:rsid w:val="005A3DA7"/>
    <w:rsid w:val="005A3E60"/>
    <w:rsid w:val="005B1259"/>
    <w:rsid w:val="005B1F28"/>
    <w:rsid w:val="005B7250"/>
    <w:rsid w:val="005C25E2"/>
    <w:rsid w:val="005D009A"/>
    <w:rsid w:val="005D044F"/>
    <w:rsid w:val="005D24C0"/>
    <w:rsid w:val="005D4C9B"/>
    <w:rsid w:val="005D4E63"/>
    <w:rsid w:val="005D662B"/>
    <w:rsid w:val="005E11C3"/>
    <w:rsid w:val="005E2C29"/>
    <w:rsid w:val="005E42F0"/>
    <w:rsid w:val="005F0739"/>
    <w:rsid w:val="005F20FF"/>
    <w:rsid w:val="005F2983"/>
    <w:rsid w:val="006048A3"/>
    <w:rsid w:val="00612229"/>
    <w:rsid w:val="0061272B"/>
    <w:rsid w:val="006137C1"/>
    <w:rsid w:val="00613F92"/>
    <w:rsid w:val="00615FB6"/>
    <w:rsid w:val="0061642F"/>
    <w:rsid w:val="00616540"/>
    <w:rsid w:val="00616A97"/>
    <w:rsid w:val="006170E8"/>
    <w:rsid w:val="006202E2"/>
    <w:rsid w:val="0062151B"/>
    <w:rsid w:val="006234AB"/>
    <w:rsid w:val="00623DFD"/>
    <w:rsid w:val="0062549B"/>
    <w:rsid w:val="00625C79"/>
    <w:rsid w:val="006327F0"/>
    <w:rsid w:val="00632858"/>
    <w:rsid w:val="00633533"/>
    <w:rsid w:val="006356EA"/>
    <w:rsid w:val="00636D94"/>
    <w:rsid w:val="00640A3F"/>
    <w:rsid w:val="006410EA"/>
    <w:rsid w:val="00641B90"/>
    <w:rsid w:val="00641D77"/>
    <w:rsid w:val="0064370B"/>
    <w:rsid w:val="00645819"/>
    <w:rsid w:val="00647A28"/>
    <w:rsid w:val="00650B58"/>
    <w:rsid w:val="00654BA2"/>
    <w:rsid w:val="00654E88"/>
    <w:rsid w:val="006559B2"/>
    <w:rsid w:val="00655A6B"/>
    <w:rsid w:val="00657E21"/>
    <w:rsid w:val="0066010B"/>
    <w:rsid w:val="00662C42"/>
    <w:rsid w:val="00662C6D"/>
    <w:rsid w:val="006640FF"/>
    <w:rsid w:val="006660D5"/>
    <w:rsid w:val="0066724A"/>
    <w:rsid w:val="00667DF8"/>
    <w:rsid w:val="00677635"/>
    <w:rsid w:val="00687E5F"/>
    <w:rsid w:val="006916C5"/>
    <w:rsid w:val="00692147"/>
    <w:rsid w:val="006939A1"/>
    <w:rsid w:val="006942EB"/>
    <w:rsid w:val="00696534"/>
    <w:rsid w:val="00697CF9"/>
    <w:rsid w:val="006A000B"/>
    <w:rsid w:val="006A0793"/>
    <w:rsid w:val="006A1911"/>
    <w:rsid w:val="006A54C7"/>
    <w:rsid w:val="006A61AA"/>
    <w:rsid w:val="006A69AE"/>
    <w:rsid w:val="006B0F96"/>
    <w:rsid w:val="006B2FB7"/>
    <w:rsid w:val="006B62B0"/>
    <w:rsid w:val="006B782E"/>
    <w:rsid w:val="006C0B7A"/>
    <w:rsid w:val="006C3BAF"/>
    <w:rsid w:val="006D139C"/>
    <w:rsid w:val="006D1AF4"/>
    <w:rsid w:val="006D26D1"/>
    <w:rsid w:val="006E1394"/>
    <w:rsid w:val="006E324F"/>
    <w:rsid w:val="006E398B"/>
    <w:rsid w:val="006E654C"/>
    <w:rsid w:val="006E6AC1"/>
    <w:rsid w:val="006F4963"/>
    <w:rsid w:val="006F4FB0"/>
    <w:rsid w:val="006F7051"/>
    <w:rsid w:val="00700BA9"/>
    <w:rsid w:val="00703380"/>
    <w:rsid w:val="0070453C"/>
    <w:rsid w:val="00706951"/>
    <w:rsid w:val="00714369"/>
    <w:rsid w:val="007146E9"/>
    <w:rsid w:val="00715FC8"/>
    <w:rsid w:val="007169A5"/>
    <w:rsid w:val="00717C24"/>
    <w:rsid w:val="00722020"/>
    <w:rsid w:val="00722535"/>
    <w:rsid w:val="00724881"/>
    <w:rsid w:val="00727B44"/>
    <w:rsid w:val="00731EA4"/>
    <w:rsid w:val="00733F01"/>
    <w:rsid w:val="00735A4B"/>
    <w:rsid w:val="00735D44"/>
    <w:rsid w:val="007365AB"/>
    <w:rsid w:val="00736C80"/>
    <w:rsid w:val="007406ED"/>
    <w:rsid w:val="00741F97"/>
    <w:rsid w:val="00742A46"/>
    <w:rsid w:val="00742E0A"/>
    <w:rsid w:val="0074437A"/>
    <w:rsid w:val="00747919"/>
    <w:rsid w:val="00752DBF"/>
    <w:rsid w:val="00753645"/>
    <w:rsid w:val="00753F92"/>
    <w:rsid w:val="007543C3"/>
    <w:rsid w:val="00754A1B"/>
    <w:rsid w:val="00755621"/>
    <w:rsid w:val="007570C3"/>
    <w:rsid w:val="00757A35"/>
    <w:rsid w:val="00763171"/>
    <w:rsid w:val="00765F84"/>
    <w:rsid w:val="00770BD3"/>
    <w:rsid w:val="00773B9A"/>
    <w:rsid w:val="00774005"/>
    <w:rsid w:val="007763A8"/>
    <w:rsid w:val="00776EF5"/>
    <w:rsid w:val="0077792D"/>
    <w:rsid w:val="007816BB"/>
    <w:rsid w:val="00782E94"/>
    <w:rsid w:val="00786F93"/>
    <w:rsid w:val="00790126"/>
    <w:rsid w:val="0079143A"/>
    <w:rsid w:val="007A047D"/>
    <w:rsid w:val="007B1D1D"/>
    <w:rsid w:val="007B1F87"/>
    <w:rsid w:val="007B2C81"/>
    <w:rsid w:val="007B7143"/>
    <w:rsid w:val="007C2135"/>
    <w:rsid w:val="007C5D2C"/>
    <w:rsid w:val="007C71C6"/>
    <w:rsid w:val="007D1C28"/>
    <w:rsid w:val="007D40ED"/>
    <w:rsid w:val="007D5C3A"/>
    <w:rsid w:val="007D7229"/>
    <w:rsid w:val="007D7921"/>
    <w:rsid w:val="007E0735"/>
    <w:rsid w:val="007E4653"/>
    <w:rsid w:val="007E512A"/>
    <w:rsid w:val="007E79B4"/>
    <w:rsid w:val="007F0271"/>
    <w:rsid w:val="007F29A0"/>
    <w:rsid w:val="00800D64"/>
    <w:rsid w:val="008011F8"/>
    <w:rsid w:val="00803715"/>
    <w:rsid w:val="008071DA"/>
    <w:rsid w:val="008126D1"/>
    <w:rsid w:val="00816AC6"/>
    <w:rsid w:val="008177D6"/>
    <w:rsid w:val="00821D2E"/>
    <w:rsid w:val="00822A4F"/>
    <w:rsid w:val="0083246C"/>
    <w:rsid w:val="00832615"/>
    <w:rsid w:val="00834822"/>
    <w:rsid w:val="00834C11"/>
    <w:rsid w:val="008359CC"/>
    <w:rsid w:val="00840119"/>
    <w:rsid w:val="0084037F"/>
    <w:rsid w:val="008442E4"/>
    <w:rsid w:val="00845024"/>
    <w:rsid w:val="00851C89"/>
    <w:rsid w:val="008545E2"/>
    <w:rsid w:val="00856447"/>
    <w:rsid w:val="00857626"/>
    <w:rsid w:val="00857AF7"/>
    <w:rsid w:val="00861C60"/>
    <w:rsid w:val="00862304"/>
    <w:rsid w:val="008625D1"/>
    <w:rsid w:val="00864533"/>
    <w:rsid w:val="008664DB"/>
    <w:rsid w:val="00866BCD"/>
    <w:rsid w:val="008709A8"/>
    <w:rsid w:val="00873B86"/>
    <w:rsid w:val="00876664"/>
    <w:rsid w:val="008771C3"/>
    <w:rsid w:val="00877A16"/>
    <w:rsid w:val="00877EC9"/>
    <w:rsid w:val="00881451"/>
    <w:rsid w:val="00881627"/>
    <w:rsid w:val="008841A4"/>
    <w:rsid w:val="008923EC"/>
    <w:rsid w:val="00894A33"/>
    <w:rsid w:val="008951F8"/>
    <w:rsid w:val="008953D7"/>
    <w:rsid w:val="008A0426"/>
    <w:rsid w:val="008A0FB5"/>
    <w:rsid w:val="008A1AD5"/>
    <w:rsid w:val="008A1C42"/>
    <w:rsid w:val="008A374B"/>
    <w:rsid w:val="008A40D0"/>
    <w:rsid w:val="008A47A6"/>
    <w:rsid w:val="008A4F64"/>
    <w:rsid w:val="008A6DE9"/>
    <w:rsid w:val="008B03AF"/>
    <w:rsid w:val="008C12EB"/>
    <w:rsid w:val="008D0597"/>
    <w:rsid w:val="008D117B"/>
    <w:rsid w:val="008D7010"/>
    <w:rsid w:val="008E1FD4"/>
    <w:rsid w:val="008E72B3"/>
    <w:rsid w:val="008F1AAE"/>
    <w:rsid w:val="008F3345"/>
    <w:rsid w:val="008F533A"/>
    <w:rsid w:val="008F628B"/>
    <w:rsid w:val="00901459"/>
    <w:rsid w:val="00904E7C"/>
    <w:rsid w:val="009106ED"/>
    <w:rsid w:val="009112A4"/>
    <w:rsid w:val="00912489"/>
    <w:rsid w:val="00912920"/>
    <w:rsid w:val="0091569D"/>
    <w:rsid w:val="00915B94"/>
    <w:rsid w:val="0092351D"/>
    <w:rsid w:val="00923868"/>
    <w:rsid w:val="009314B3"/>
    <w:rsid w:val="00931EE1"/>
    <w:rsid w:val="00936BD0"/>
    <w:rsid w:val="00940DF8"/>
    <w:rsid w:val="009425A5"/>
    <w:rsid w:val="00942E36"/>
    <w:rsid w:val="00943B13"/>
    <w:rsid w:val="00944104"/>
    <w:rsid w:val="009460D6"/>
    <w:rsid w:val="00950700"/>
    <w:rsid w:val="009520F2"/>
    <w:rsid w:val="0096255B"/>
    <w:rsid w:val="00962B1E"/>
    <w:rsid w:val="00972DF1"/>
    <w:rsid w:val="009737C4"/>
    <w:rsid w:val="009751B7"/>
    <w:rsid w:val="00981CB1"/>
    <w:rsid w:val="00981DFA"/>
    <w:rsid w:val="00981F0F"/>
    <w:rsid w:val="00982C41"/>
    <w:rsid w:val="009843B8"/>
    <w:rsid w:val="00985417"/>
    <w:rsid w:val="00986A3F"/>
    <w:rsid w:val="00991EB3"/>
    <w:rsid w:val="00993F98"/>
    <w:rsid w:val="00996F9A"/>
    <w:rsid w:val="009B1AF9"/>
    <w:rsid w:val="009B7C0E"/>
    <w:rsid w:val="009D056A"/>
    <w:rsid w:val="009D6F44"/>
    <w:rsid w:val="009D70D8"/>
    <w:rsid w:val="009E1E3B"/>
    <w:rsid w:val="009E2588"/>
    <w:rsid w:val="009E2E14"/>
    <w:rsid w:val="009E3FBC"/>
    <w:rsid w:val="009E730B"/>
    <w:rsid w:val="009E7E44"/>
    <w:rsid w:val="009F05B1"/>
    <w:rsid w:val="009F5F88"/>
    <w:rsid w:val="00A03D2E"/>
    <w:rsid w:val="00A045C2"/>
    <w:rsid w:val="00A046EA"/>
    <w:rsid w:val="00A1272D"/>
    <w:rsid w:val="00A13064"/>
    <w:rsid w:val="00A1557A"/>
    <w:rsid w:val="00A1612D"/>
    <w:rsid w:val="00A17873"/>
    <w:rsid w:val="00A241FD"/>
    <w:rsid w:val="00A24891"/>
    <w:rsid w:val="00A27429"/>
    <w:rsid w:val="00A27C3E"/>
    <w:rsid w:val="00A36DEB"/>
    <w:rsid w:val="00A37353"/>
    <w:rsid w:val="00A436B2"/>
    <w:rsid w:val="00A44664"/>
    <w:rsid w:val="00A476DA"/>
    <w:rsid w:val="00A502D9"/>
    <w:rsid w:val="00A504B1"/>
    <w:rsid w:val="00A514EE"/>
    <w:rsid w:val="00A515FA"/>
    <w:rsid w:val="00A5194B"/>
    <w:rsid w:val="00A52F3B"/>
    <w:rsid w:val="00A53B06"/>
    <w:rsid w:val="00A5449A"/>
    <w:rsid w:val="00A56287"/>
    <w:rsid w:val="00A56933"/>
    <w:rsid w:val="00A56A4C"/>
    <w:rsid w:val="00A60B15"/>
    <w:rsid w:val="00A63E2C"/>
    <w:rsid w:val="00A66270"/>
    <w:rsid w:val="00A66A80"/>
    <w:rsid w:val="00A724F5"/>
    <w:rsid w:val="00A7351E"/>
    <w:rsid w:val="00A74C77"/>
    <w:rsid w:val="00A74D15"/>
    <w:rsid w:val="00A80423"/>
    <w:rsid w:val="00A824FB"/>
    <w:rsid w:val="00A840EA"/>
    <w:rsid w:val="00A84154"/>
    <w:rsid w:val="00A842A4"/>
    <w:rsid w:val="00A85787"/>
    <w:rsid w:val="00A903D1"/>
    <w:rsid w:val="00A93F07"/>
    <w:rsid w:val="00A9679E"/>
    <w:rsid w:val="00AA27B3"/>
    <w:rsid w:val="00AA613A"/>
    <w:rsid w:val="00AA617E"/>
    <w:rsid w:val="00AA71D6"/>
    <w:rsid w:val="00AB1085"/>
    <w:rsid w:val="00AB152B"/>
    <w:rsid w:val="00AB2769"/>
    <w:rsid w:val="00AB5ED3"/>
    <w:rsid w:val="00AC288A"/>
    <w:rsid w:val="00AC43CB"/>
    <w:rsid w:val="00AC4636"/>
    <w:rsid w:val="00AC6DB9"/>
    <w:rsid w:val="00AD1014"/>
    <w:rsid w:val="00AD302E"/>
    <w:rsid w:val="00AD424C"/>
    <w:rsid w:val="00AD777A"/>
    <w:rsid w:val="00AD7BCB"/>
    <w:rsid w:val="00AE31FC"/>
    <w:rsid w:val="00AE5F8B"/>
    <w:rsid w:val="00AE68A7"/>
    <w:rsid w:val="00AE7684"/>
    <w:rsid w:val="00AF00C3"/>
    <w:rsid w:val="00AF0A1C"/>
    <w:rsid w:val="00AF0B67"/>
    <w:rsid w:val="00AF200B"/>
    <w:rsid w:val="00AF451A"/>
    <w:rsid w:val="00AF692C"/>
    <w:rsid w:val="00B079AF"/>
    <w:rsid w:val="00B1042C"/>
    <w:rsid w:val="00B10D77"/>
    <w:rsid w:val="00B1223E"/>
    <w:rsid w:val="00B12478"/>
    <w:rsid w:val="00B12792"/>
    <w:rsid w:val="00B143E7"/>
    <w:rsid w:val="00B21D5E"/>
    <w:rsid w:val="00B2488C"/>
    <w:rsid w:val="00B26B86"/>
    <w:rsid w:val="00B30721"/>
    <w:rsid w:val="00B32E1B"/>
    <w:rsid w:val="00B32F39"/>
    <w:rsid w:val="00B33FAB"/>
    <w:rsid w:val="00B37994"/>
    <w:rsid w:val="00B37BCA"/>
    <w:rsid w:val="00B43BE7"/>
    <w:rsid w:val="00B509FF"/>
    <w:rsid w:val="00B50D45"/>
    <w:rsid w:val="00B51D0D"/>
    <w:rsid w:val="00B60D31"/>
    <w:rsid w:val="00B63045"/>
    <w:rsid w:val="00B639BF"/>
    <w:rsid w:val="00B63D8A"/>
    <w:rsid w:val="00B648FE"/>
    <w:rsid w:val="00B7244C"/>
    <w:rsid w:val="00B7781D"/>
    <w:rsid w:val="00B8107F"/>
    <w:rsid w:val="00B81C83"/>
    <w:rsid w:val="00B836CC"/>
    <w:rsid w:val="00B86C35"/>
    <w:rsid w:val="00B900FE"/>
    <w:rsid w:val="00B91D14"/>
    <w:rsid w:val="00B96335"/>
    <w:rsid w:val="00B97B85"/>
    <w:rsid w:val="00BA1304"/>
    <w:rsid w:val="00BA6BFE"/>
    <w:rsid w:val="00BA7B05"/>
    <w:rsid w:val="00BB76F9"/>
    <w:rsid w:val="00BC11AB"/>
    <w:rsid w:val="00BC5CE5"/>
    <w:rsid w:val="00BD4B7F"/>
    <w:rsid w:val="00BD6E71"/>
    <w:rsid w:val="00BE3DEF"/>
    <w:rsid w:val="00BE7FE4"/>
    <w:rsid w:val="00BF0FE1"/>
    <w:rsid w:val="00BF1464"/>
    <w:rsid w:val="00BF2D0B"/>
    <w:rsid w:val="00BF4A05"/>
    <w:rsid w:val="00BF4FC6"/>
    <w:rsid w:val="00C00803"/>
    <w:rsid w:val="00C00A02"/>
    <w:rsid w:val="00C02310"/>
    <w:rsid w:val="00C0686C"/>
    <w:rsid w:val="00C076F4"/>
    <w:rsid w:val="00C1145B"/>
    <w:rsid w:val="00C1404F"/>
    <w:rsid w:val="00C148EB"/>
    <w:rsid w:val="00C14A9C"/>
    <w:rsid w:val="00C1563D"/>
    <w:rsid w:val="00C15C4B"/>
    <w:rsid w:val="00C1623C"/>
    <w:rsid w:val="00C35033"/>
    <w:rsid w:val="00C35B51"/>
    <w:rsid w:val="00C368EE"/>
    <w:rsid w:val="00C37338"/>
    <w:rsid w:val="00C37693"/>
    <w:rsid w:val="00C405F8"/>
    <w:rsid w:val="00C46672"/>
    <w:rsid w:val="00C467ED"/>
    <w:rsid w:val="00C4697F"/>
    <w:rsid w:val="00C50974"/>
    <w:rsid w:val="00C5245E"/>
    <w:rsid w:val="00C562EC"/>
    <w:rsid w:val="00C63735"/>
    <w:rsid w:val="00C643BD"/>
    <w:rsid w:val="00C666A1"/>
    <w:rsid w:val="00C7252B"/>
    <w:rsid w:val="00C804BA"/>
    <w:rsid w:val="00C82630"/>
    <w:rsid w:val="00C862CA"/>
    <w:rsid w:val="00C93670"/>
    <w:rsid w:val="00CA48AC"/>
    <w:rsid w:val="00CA4CDF"/>
    <w:rsid w:val="00CA617C"/>
    <w:rsid w:val="00CA769C"/>
    <w:rsid w:val="00CB0512"/>
    <w:rsid w:val="00CB24D8"/>
    <w:rsid w:val="00CB2DFE"/>
    <w:rsid w:val="00CB3EED"/>
    <w:rsid w:val="00CB59AF"/>
    <w:rsid w:val="00CC2AD3"/>
    <w:rsid w:val="00CC7462"/>
    <w:rsid w:val="00CD0449"/>
    <w:rsid w:val="00CD1846"/>
    <w:rsid w:val="00CD2E0B"/>
    <w:rsid w:val="00CE5938"/>
    <w:rsid w:val="00CF0935"/>
    <w:rsid w:val="00CF1480"/>
    <w:rsid w:val="00CF1D37"/>
    <w:rsid w:val="00CF3128"/>
    <w:rsid w:val="00CF4313"/>
    <w:rsid w:val="00D006B8"/>
    <w:rsid w:val="00D00A3C"/>
    <w:rsid w:val="00D010EA"/>
    <w:rsid w:val="00D013FE"/>
    <w:rsid w:val="00D0373E"/>
    <w:rsid w:val="00D03D13"/>
    <w:rsid w:val="00D063DE"/>
    <w:rsid w:val="00D11641"/>
    <w:rsid w:val="00D1214D"/>
    <w:rsid w:val="00D164F6"/>
    <w:rsid w:val="00D17141"/>
    <w:rsid w:val="00D177BB"/>
    <w:rsid w:val="00D209EF"/>
    <w:rsid w:val="00D221D6"/>
    <w:rsid w:val="00D23F95"/>
    <w:rsid w:val="00D26BBC"/>
    <w:rsid w:val="00D31661"/>
    <w:rsid w:val="00D34778"/>
    <w:rsid w:val="00D36B74"/>
    <w:rsid w:val="00D36DD9"/>
    <w:rsid w:val="00D374D4"/>
    <w:rsid w:val="00D4111A"/>
    <w:rsid w:val="00D51DEA"/>
    <w:rsid w:val="00D53433"/>
    <w:rsid w:val="00D54ECD"/>
    <w:rsid w:val="00D55CD1"/>
    <w:rsid w:val="00D55D03"/>
    <w:rsid w:val="00D56B3A"/>
    <w:rsid w:val="00D718C5"/>
    <w:rsid w:val="00D721D0"/>
    <w:rsid w:val="00D7227A"/>
    <w:rsid w:val="00D75E68"/>
    <w:rsid w:val="00D76DC6"/>
    <w:rsid w:val="00D857F6"/>
    <w:rsid w:val="00D91258"/>
    <w:rsid w:val="00D93FFF"/>
    <w:rsid w:val="00D94E0A"/>
    <w:rsid w:val="00D95168"/>
    <w:rsid w:val="00D963C5"/>
    <w:rsid w:val="00D968E2"/>
    <w:rsid w:val="00DA21D5"/>
    <w:rsid w:val="00DB355E"/>
    <w:rsid w:val="00DB6565"/>
    <w:rsid w:val="00DC15FE"/>
    <w:rsid w:val="00DC3B23"/>
    <w:rsid w:val="00DC439C"/>
    <w:rsid w:val="00DD38B1"/>
    <w:rsid w:val="00DD50B6"/>
    <w:rsid w:val="00DD784F"/>
    <w:rsid w:val="00DE1E00"/>
    <w:rsid w:val="00DE4F1C"/>
    <w:rsid w:val="00DE579B"/>
    <w:rsid w:val="00DE606F"/>
    <w:rsid w:val="00DF2B23"/>
    <w:rsid w:val="00DF3EDB"/>
    <w:rsid w:val="00E02CF5"/>
    <w:rsid w:val="00E04BB6"/>
    <w:rsid w:val="00E06D60"/>
    <w:rsid w:val="00E06E94"/>
    <w:rsid w:val="00E077B7"/>
    <w:rsid w:val="00E10D65"/>
    <w:rsid w:val="00E13B67"/>
    <w:rsid w:val="00E20D94"/>
    <w:rsid w:val="00E21EFB"/>
    <w:rsid w:val="00E2223D"/>
    <w:rsid w:val="00E23FB5"/>
    <w:rsid w:val="00E248CD"/>
    <w:rsid w:val="00E320AA"/>
    <w:rsid w:val="00E3577F"/>
    <w:rsid w:val="00E37B99"/>
    <w:rsid w:val="00E40F9B"/>
    <w:rsid w:val="00E42500"/>
    <w:rsid w:val="00E42CD0"/>
    <w:rsid w:val="00E44C10"/>
    <w:rsid w:val="00E45795"/>
    <w:rsid w:val="00E4655B"/>
    <w:rsid w:val="00E476E9"/>
    <w:rsid w:val="00E50227"/>
    <w:rsid w:val="00E51884"/>
    <w:rsid w:val="00E52ED1"/>
    <w:rsid w:val="00E53839"/>
    <w:rsid w:val="00E53FA8"/>
    <w:rsid w:val="00E544D7"/>
    <w:rsid w:val="00E55701"/>
    <w:rsid w:val="00E55F2C"/>
    <w:rsid w:val="00E61156"/>
    <w:rsid w:val="00E62B11"/>
    <w:rsid w:val="00E635D9"/>
    <w:rsid w:val="00E653CD"/>
    <w:rsid w:val="00E70E06"/>
    <w:rsid w:val="00E74117"/>
    <w:rsid w:val="00E81176"/>
    <w:rsid w:val="00E85454"/>
    <w:rsid w:val="00E86672"/>
    <w:rsid w:val="00E926B7"/>
    <w:rsid w:val="00E928F1"/>
    <w:rsid w:val="00E97D4A"/>
    <w:rsid w:val="00EA0999"/>
    <w:rsid w:val="00EA1A57"/>
    <w:rsid w:val="00EB2F43"/>
    <w:rsid w:val="00EB35E4"/>
    <w:rsid w:val="00EC0E43"/>
    <w:rsid w:val="00EC6294"/>
    <w:rsid w:val="00ED18E4"/>
    <w:rsid w:val="00ED7E7E"/>
    <w:rsid w:val="00EE0BC4"/>
    <w:rsid w:val="00EE1566"/>
    <w:rsid w:val="00EE2A5B"/>
    <w:rsid w:val="00EE3F4D"/>
    <w:rsid w:val="00EE40A1"/>
    <w:rsid w:val="00EE5A51"/>
    <w:rsid w:val="00EF36BD"/>
    <w:rsid w:val="00EF74A0"/>
    <w:rsid w:val="00F021EA"/>
    <w:rsid w:val="00F04DAC"/>
    <w:rsid w:val="00F11894"/>
    <w:rsid w:val="00F11ECC"/>
    <w:rsid w:val="00F1396D"/>
    <w:rsid w:val="00F216A8"/>
    <w:rsid w:val="00F229FE"/>
    <w:rsid w:val="00F267A6"/>
    <w:rsid w:val="00F276C1"/>
    <w:rsid w:val="00F34BC7"/>
    <w:rsid w:val="00F36A70"/>
    <w:rsid w:val="00F417C2"/>
    <w:rsid w:val="00F41ACE"/>
    <w:rsid w:val="00F425C0"/>
    <w:rsid w:val="00F43F72"/>
    <w:rsid w:val="00F459E0"/>
    <w:rsid w:val="00F45E0F"/>
    <w:rsid w:val="00F47B3B"/>
    <w:rsid w:val="00F520F2"/>
    <w:rsid w:val="00F61C12"/>
    <w:rsid w:val="00F632F3"/>
    <w:rsid w:val="00F63C73"/>
    <w:rsid w:val="00F66DF8"/>
    <w:rsid w:val="00F670C5"/>
    <w:rsid w:val="00F702E3"/>
    <w:rsid w:val="00F7200C"/>
    <w:rsid w:val="00F73821"/>
    <w:rsid w:val="00F74933"/>
    <w:rsid w:val="00F74FAD"/>
    <w:rsid w:val="00F82CDC"/>
    <w:rsid w:val="00F83A03"/>
    <w:rsid w:val="00F84C27"/>
    <w:rsid w:val="00F8716F"/>
    <w:rsid w:val="00F871A2"/>
    <w:rsid w:val="00F90CDA"/>
    <w:rsid w:val="00F92067"/>
    <w:rsid w:val="00F93E6B"/>
    <w:rsid w:val="00F9726E"/>
    <w:rsid w:val="00F97B39"/>
    <w:rsid w:val="00FA039C"/>
    <w:rsid w:val="00FA1000"/>
    <w:rsid w:val="00FA31FA"/>
    <w:rsid w:val="00FA32C4"/>
    <w:rsid w:val="00FA58F8"/>
    <w:rsid w:val="00FA6A7F"/>
    <w:rsid w:val="00FB25C3"/>
    <w:rsid w:val="00FB2616"/>
    <w:rsid w:val="00FB46E6"/>
    <w:rsid w:val="00FB4C02"/>
    <w:rsid w:val="00FB6223"/>
    <w:rsid w:val="00FB7578"/>
    <w:rsid w:val="00FC467A"/>
    <w:rsid w:val="00FC6070"/>
    <w:rsid w:val="00FC608F"/>
    <w:rsid w:val="00FD1992"/>
    <w:rsid w:val="00FD1C51"/>
    <w:rsid w:val="00FD4144"/>
    <w:rsid w:val="00FD41BB"/>
    <w:rsid w:val="00FD7280"/>
    <w:rsid w:val="00FE10FD"/>
    <w:rsid w:val="00FE1F48"/>
    <w:rsid w:val="00FE447D"/>
    <w:rsid w:val="00FE49F6"/>
    <w:rsid w:val="00FE5DC3"/>
    <w:rsid w:val="00FE6CD0"/>
    <w:rsid w:val="00FE724E"/>
    <w:rsid w:val="00FF04AD"/>
    <w:rsid w:val="00FF3702"/>
    <w:rsid w:val="00FF57A5"/>
    <w:rsid w:val="00FF6E6D"/>
    <w:rsid w:val="00FF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7EBC"/>
  <w15:docId w15:val="{808E29C7-0F3C-49E4-B3B3-8C11C7D13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30B"/>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57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uiPriority w:val="99"/>
    <w:rsid w:val="00832615"/>
    <w:rPr>
      <w:rFonts w:cs="Times New Roman"/>
    </w:rPr>
  </w:style>
  <w:style w:type="paragraph" w:customStyle="1" w:styleId="Other0">
    <w:name w:val="Other"/>
    <w:basedOn w:val="Normal"/>
    <w:link w:val="Other"/>
    <w:uiPriority w:val="99"/>
    <w:rsid w:val="00832615"/>
    <w:pPr>
      <w:widowControl w:val="0"/>
      <w:spacing w:after="100" w:line="276" w:lineRule="auto"/>
      <w:ind w:firstLine="400"/>
    </w:pPr>
    <w:rPr>
      <w:rFonts w:eastAsiaTheme="minorHAnsi"/>
      <w:sz w:val="28"/>
      <w:szCs w:val="22"/>
    </w:rPr>
  </w:style>
  <w:style w:type="paragraph" w:styleId="NormalWeb">
    <w:name w:val="Normal (Web)"/>
    <w:basedOn w:val="Normal"/>
    <w:uiPriority w:val="99"/>
    <w:unhideWhenUsed/>
    <w:rsid w:val="00616540"/>
    <w:pPr>
      <w:spacing w:before="100" w:beforeAutospacing="1" w:after="100" w:afterAutospacing="1"/>
    </w:pPr>
  </w:style>
  <w:style w:type="character" w:styleId="Strong">
    <w:name w:val="Strong"/>
    <w:basedOn w:val="DefaultParagraphFont"/>
    <w:uiPriority w:val="22"/>
    <w:qFormat/>
    <w:rsid w:val="00816AC6"/>
    <w:rPr>
      <w:b/>
      <w:bCs/>
    </w:rPr>
  </w:style>
  <w:style w:type="paragraph" w:customStyle="1" w:styleId="Char">
    <w:name w:val="Char"/>
    <w:basedOn w:val="Normal"/>
    <w:next w:val="Normal"/>
    <w:autoRedefine/>
    <w:semiHidden/>
    <w:rsid w:val="00D36B74"/>
    <w:pPr>
      <w:spacing w:after="160" w:line="240" w:lineRule="exact"/>
    </w:pPr>
    <w:rPr>
      <w:sz w:val="28"/>
      <w:szCs w:val="22"/>
    </w:rPr>
  </w:style>
  <w:style w:type="paragraph" w:customStyle="1" w:styleId="Char0">
    <w:name w:val="Char"/>
    <w:basedOn w:val="Normal"/>
    <w:next w:val="Normal"/>
    <w:autoRedefine/>
    <w:semiHidden/>
    <w:rsid w:val="00483F60"/>
    <w:pPr>
      <w:spacing w:after="160" w:line="240" w:lineRule="exact"/>
    </w:pPr>
    <w:rPr>
      <w:sz w:val="28"/>
      <w:szCs w:val="22"/>
    </w:rPr>
  </w:style>
  <w:style w:type="paragraph" w:styleId="Header">
    <w:name w:val="header"/>
    <w:basedOn w:val="Normal"/>
    <w:link w:val="HeaderChar"/>
    <w:uiPriority w:val="99"/>
    <w:rsid w:val="00E55F2C"/>
    <w:pPr>
      <w:tabs>
        <w:tab w:val="center" w:pos="4680"/>
        <w:tab w:val="right" w:pos="9360"/>
      </w:tabs>
    </w:pPr>
  </w:style>
  <w:style w:type="character" w:customStyle="1" w:styleId="HeaderChar">
    <w:name w:val="Header Char"/>
    <w:basedOn w:val="DefaultParagraphFont"/>
    <w:link w:val="Header"/>
    <w:uiPriority w:val="99"/>
    <w:rsid w:val="00E55F2C"/>
    <w:rPr>
      <w:rFonts w:eastAsia="Times New Roman" w:cs="Times New Roman"/>
      <w:sz w:val="24"/>
      <w:szCs w:val="24"/>
    </w:rPr>
  </w:style>
  <w:style w:type="paragraph" w:styleId="BalloonText">
    <w:name w:val="Balloon Text"/>
    <w:basedOn w:val="Normal"/>
    <w:link w:val="BalloonTextChar"/>
    <w:uiPriority w:val="99"/>
    <w:semiHidden/>
    <w:unhideWhenUsed/>
    <w:rsid w:val="00BA1304"/>
    <w:rPr>
      <w:rFonts w:ascii="Tahoma" w:hAnsi="Tahoma" w:cs="Tahoma"/>
      <w:sz w:val="16"/>
      <w:szCs w:val="16"/>
    </w:rPr>
  </w:style>
  <w:style w:type="character" w:customStyle="1" w:styleId="BalloonTextChar">
    <w:name w:val="Balloon Text Char"/>
    <w:basedOn w:val="DefaultParagraphFont"/>
    <w:link w:val="BalloonText"/>
    <w:uiPriority w:val="99"/>
    <w:semiHidden/>
    <w:rsid w:val="00BA1304"/>
    <w:rPr>
      <w:rFonts w:ascii="Tahoma" w:eastAsia="Times New Roman" w:hAnsi="Tahoma" w:cs="Tahoma"/>
      <w:sz w:val="16"/>
      <w:szCs w:val="16"/>
    </w:rPr>
  </w:style>
  <w:style w:type="character" w:styleId="Hyperlink">
    <w:name w:val="Hyperlink"/>
    <w:basedOn w:val="DefaultParagraphFont"/>
    <w:uiPriority w:val="99"/>
    <w:semiHidden/>
    <w:unhideWhenUsed/>
    <w:rsid w:val="00272EC6"/>
    <w:rPr>
      <w:color w:val="0000FF"/>
      <w:u w:val="single"/>
    </w:rPr>
  </w:style>
  <w:style w:type="paragraph" w:styleId="Footer">
    <w:name w:val="footer"/>
    <w:basedOn w:val="Normal"/>
    <w:link w:val="FooterChar"/>
    <w:uiPriority w:val="99"/>
    <w:unhideWhenUsed/>
    <w:rsid w:val="006170E8"/>
    <w:pPr>
      <w:tabs>
        <w:tab w:val="center" w:pos="4680"/>
        <w:tab w:val="right" w:pos="9360"/>
      </w:tabs>
    </w:pPr>
  </w:style>
  <w:style w:type="character" w:customStyle="1" w:styleId="FooterChar">
    <w:name w:val="Footer Char"/>
    <w:basedOn w:val="DefaultParagraphFont"/>
    <w:link w:val="Footer"/>
    <w:uiPriority w:val="99"/>
    <w:rsid w:val="006170E8"/>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0465">
      <w:bodyDiv w:val="1"/>
      <w:marLeft w:val="0"/>
      <w:marRight w:val="0"/>
      <w:marTop w:val="0"/>
      <w:marBottom w:val="0"/>
      <w:divBdr>
        <w:top w:val="none" w:sz="0" w:space="0" w:color="auto"/>
        <w:left w:val="none" w:sz="0" w:space="0" w:color="auto"/>
        <w:bottom w:val="none" w:sz="0" w:space="0" w:color="auto"/>
        <w:right w:val="none" w:sz="0" w:space="0" w:color="auto"/>
      </w:divBdr>
      <w:divsChild>
        <w:div w:id="263653064">
          <w:marLeft w:val="0"/>
          <w:marRight w:val="0"/>
          <w:marTop w:val="15"/>
          <w:marBottom w:val="0"/>
          <w:divBdr>
            <w:top w:val="single" w:sz="48" w:space="0" w:color="auto"/>
            <w:left w:val="single" w:sz="48" w:space="0" w:color="auto"/>
            <w:bottom w:val="single" w:sz="48" w:space="0" w:color="auto"/>
            <w:right w:val="single" w:sz="48" w:space="0" w:color="auto"/>
          </w:divBdr>
          <w:divsChild>
            <w:div w:id="513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13284A-FA04-4629-A2EC-429A3B26B0BD}">
  <ds:schemaRefs>
    <ds:schemaRef ds:uri="http://schemas.openxmlformats.org/officeDocument/2006/bibliography"/>
  </ds:schemaRefs>
</ds:datastoreItem>
</file>

<file path=customXml/itemProps2.xml><?xml version="1.0" encoding="utf-8"?>
<ds:datastoreItem xmlns:ds="http://schemas.openxmlformats.org/officeDocument/2006/customXml" ds:itemID="{6DD3DF3C-7536-4E8E-B4D0-44E43FE49215}"/>
</file>

<file path=customXml/itemProps3.xml><?xml version="1.0" encoding="utf-8"?>
<ds:datastoreItem xmlns:ds="http://schemas.openxmlformats.org/officeDocument/2006/customXml" ds:itemID="{C7FB75AA-8686-482E-99C4-69466AE9B2C2}"/>
</file>

<file path=customXml/itemProps4.xml><?xml version="1.0" encoding="utf-8"?>
<ds:datastoreItem xmlns:ds="http://schemas.openxmlformats.org/officeDocument/2006/customXml" ds:itemID="{8BAF9350-3392-471C-85DA-6F464830E1F8}"/>
</file>

<file path=docProps/app.xml><?xml version="1.0" encoding="utf-8"?>
<Properties xmlns="http://schemas.openxmlformats.org/officeDocument/2006/extended-properties" xmlns:vt="http://schemas.openxmlformats.org/officeDocument/2006/docPropsVTypes">
  <Template>Normal</Template>
  <TotalTime>161</TotalTime>
  <Pages>13</Pages>
  <Words>3978</Words>
  <Characters>22676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 Nguyen</dc:creator>
  <cp:lastModifiedBy>Administrator</cp:lastModifiedBy>
  <cp:revision>61</cp:revision>
  <cp:lastPrinted>2024-07-31T07:08:00Z</cp:lastPrinted>
  <dcterms:created xsi:type="dcterms:W3CDTF">2024-07-10T03:51:00Z</dcterms:created>
  <dcterms:modified xsi:type="dcterms:W3CDTF">2024-08-05T03:18:00Z</dcterms:modified>
</cp:coreProperties>
</file>